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F4EA" w14:textId="77777777" w:rsidR="001C3F90" w:rsidRPr="00700A37" w:rsidRDefault="001C3F90" w:rsidP="004060B1">
      <w:pPr>
        <w:spacing w:line="360" w:lineRule="auto"/>
        <w:jc w:val="center"/>
        <w:rPr>
          <w:sz w:val="24"/>
          <w:szCs w:val="24"/>
        </w:rPr>
      </w:pPr>
      <w:r w:rsidRPr="00700A37">
        <w:rPr>
          <w:sz w:val="24"/>
          <w:szCs w:val="24"/>
        </w:rPr>
        <w:t>МУ «Отдел образования Ачхой-Мартановского муниципального района»</w:t>
      </w:r>
    </w:p>
    <w:p w14:paraId="012587CF" w14:textId="77777777" w:rsidR="001C3F90" w:rsidRPr="00700A37" w:rsidRDefault="001C3F90" w:rsidP="004060B1">
      <w:pPr>
        <w:spacing w:line="360" w:lineRule="auto"/>
        <w:jc w:val="center"/>
        <w:rPr>
          <w:sz w:val="24"/>
          <w:szCs w:val="24"/>
        </w:rPr>
      </w:pPr>
      <w:r w:rsidRPr="00700A37">
        <w:rPr>
          <w:sz w:val="24"/>
          <w:szCs w:val="24"/>
        </w:rPr>
        <w:t>Муниципальное бюджетное общеобразовательное учреждение</w:t>
      </w:r>
    </w:p>
    <w:p w14:paraId="17D7B8AA" w14:textId="77777777" w:rsidR="001C3F90" w:rsidRPr="00700A37" w:rsidRDefault="001C3F90" w:rsidP="004060B1">
      <w:pPr>
        <w:spacing w:line="360" w:lineRule="auto"/>
        <w:jc w:val="center"/>
        <w:rPr>
          <w:sz w:val="24"/>
          <w:szCs w:val="24"/>
        </w:rPr>
      </w:pPr>
      <w:r w:rsidRPr="00700A37">
        <w:rPr>
          <w:sz w:val="24"/>
          <w:szCs w:val="24"/>
        </w:rPr>
        <w:t>«СРЕДНЯЯ ОБЩЕОБРАЗОВАТЕЛЬНАЯ ШКОЛА №1</w:t>
      </w:r>
    </w:p>
    <w:p w14:paraId="49D40888" w14:textId="77777777" w:rsidR="001C3F90" w:rsidRPr="00700A37" w:rsidRDefault="001C3F90" w:rsidP="004060B1">
      <w:pPr>
        <w:spacing w:line="360" w:lineRule="auto"/>
        <w:jc w:val="center"/>
        <w:rPr>
          <w:sz w:val="24"/>
          <w:szCs w:val="24"/>
        </w:rPr>
      </w:pPr>
      <w:r w:rsidRPr="00700A37">
        <w:rPr>
          <w:sz w:val="24"/>
          <w:szCs w:val="24"/>
        </w:rPr>
        <w:t>ИМЕНИ АСХАБА АХМЕДОВИЧА ЦАЦАЕВА С. ХАМБИ-ИРЗИ»</w:t>
      </w:r>
    </w:p>
    <w:p w14:paraId="66582647" w14:textId="77777777" w:rsidR="001C3F90" w:rsidRPr="00700A37" w:rsidRDefault="001C3F90" w:rsidP="004060B1">
      <w:pPr>
        <w:spacing w:line="360" w:lineRule="auto"/>
        <w:jc w:val="center"/>
        <w:rPr>
          <w:sz w:val="24"/>
          <w:szCs w:val="24"/>
        </w:rPr>
      </w:pPr>
      <w:r w:rsidRPr="00700A37">
        <w:rPr>
          <w:sz w:val="24"/>
          <w:szCs w:val="24"/>
        </w:rPr>
        <w:t>АЧХОЙ-МАРТАНОВСКОГО МУНИЦИПАЛЬНОГО РАЙОНА</w:t>
      </w:r>
    </w:p>
    <w:p w14:paraId="5EC16448" w14:textId="77777777" w:rsidR="001C3F90" w:rsidRPr="00700A37" w:rsidRDefault="001C3F90" w:rsidP="004060B1">
      <w:pPr>
        <w:spacing w:line="360" w:lineRule="auto"/>
        <w:jc w:val="center"/>
        <w:rPr>
          <w:sz w:val="24"/>
          <w:szCs w:val="24"/>
        </w:rPr>
      </w:pPr>
      <w:r w:rsidRPr="00700A37">
        <w:rPr>
          <w:sz w:val="24"/>
          <w:szCs w:val="24"/>
        </w:rPr>
        <w:t xml:space="preserve">(МБОУ «СОШ №1 им. А.А. </w:t>
      </w:r>
      <w:proofErr w:type="spellStart"/>
      <w:r w:rsidRPr="00700A37">
        <w:rPr>
          <w:sz w:val="24"/>
          <w:szCs w:val="24"/>
        </w:rPr>
        <w:t>Цацаева</w:t>
      </w:r>
      <w:proofErr w:type="spellEnd"/>
      <w:r w:rsidRPr="00700A37">
        <w:rPr>
          <w:sz w:val="24"/>
          <w:szCs w:val="24"/>
        </w:rPr>
        <w:t xml:space="preserve"> с. Хамби-</w:t>
      </w:r>
      <w:proofErr w:type="spellStart"/>
      <w:r w:rsidRPr="00700A37">
        <w:rPr>
          <w:sz w:val="24"/>
          <w:szCs w:val="24"/>
        </w:rPr>
        <w:t>Ирзи</w:t>
      </w:r>
      <w:proofErr w:type="spellEnd"/>
      <w:r w:rsidRPr="00700A37">
        <w:rPr>
          <w:sz w:val="24"/>
          <w:szCs w:val="24"/>
        </w:rPr>
        <w:t>»)</w:t>
      </w:r>
    </w:p>
    <w:p w14:paraId="3C310CFA" w14:textId="77777777" w:rsidR="001C3F90" w:rsidRPr="00700A37" w:rsidRDefault="001C3F90" w:rsidP="004060B1">
      <w:pPr>
        <w:pStyle w:val="ac"/>
        <w:spacing w:line="360" w:lineRule="auto"/>
        <w:ind w:left="0"/>
      </w:pPr>
    </w:p>
    <w:p w14:paraId="40CB9F19" w14:textId="77777777" w:rsidR="001C3F90" w:rsidRPr="00700A37" w:rsidRDefault="001C3F90" w:rsidP="004060B1">
      <w:pPr>
        <w:pStyle w:val="ac"/>
        <w:spacing w:line="360" w:lineRule="auto"/>
        <w:ind w:left="0"/>
      </w:pPr>
    </w:p>
    <w:p w14:paraId="5EA35879" w14:textId="77777777" w:rsidR="001C3F90" w:rsidRPr="00700A37" w:rsidRDefault="001C3F90" w:rsidP="004060B1">
      <w:pPr>
        <w:pStyle w:val="ac"/>
        <w:spacing w:line="360" w:lineRule="auto"/>
        <w:ind w:left="0"/>
      </w:pPr>
    </w:p>
    <w:tbl>
      <w:tblPr>
        <w:tblStyle w:val="TableNormal"/>
        <w:tblW w:w="0" w:type="auto"/>
        <w:tblInd w:w="1218" w:type="dxa"/>
        <w:tblLayout w:type="fixed"/>
        <w:tblLook w:val="01E0" w:firstRow="1" w:lastRow="1" w:firstColumn="1" w:lastColumn="1" w:noHBand="0" w:noVBand="0"/>
      </w:tblPr>
      <w:tblGrid>
        <w:gridCol w:w="4580"/>
        <w:gridCol w:w="4580"/>
      </w:tblGrid>
      <w:tr w:rsidR="001C3F90" w:rsidRPr="00700A37" w14:paraId="0AFBFDE3" w14:textId="77777777" w:rsidTr="000B032F">
        <w:trPr>
          <w:trHeight w:val="338"/>
        </w:trPr>
        <w:tc>
          <w:tcPr>
            <w:tcW w:w="4580" w:type="dxa"/>
          </w:tcPr>
          <w:p w14:paraId="3B86045B" w14:textId="77777777" w:rsidR="001C3F90" w:rsidRPr="00700A37" w:rsidRDefault="001C3F90" w:rsidP="004060B1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СОГЛАСОВАН</w:t>
            </w:r>
          </w:p>
        </w:tc>
        <w:tc>
          <w:tcPr>
            <w:tcW w:w="4580" w:type="dxa"/>
          </w:tcPr>
          <w:p w14:paraId="1F61EE34" w14:textId="77777777" w:rsidR="001C3F90" w:rsidRPr="00700A37" w:rsidRDefault="001C3F90" w:rsidP="004060B1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УТВЕРЖДАЮ</w:t>
            </w:r>
          </w:p>
        </w:tc>
      </w:tr>
      <w:tr w:rsidR="001C3F90" w:rsidRPr="00700A37" w14:paraId="58583B30" w14:textId="77777777" w:rsidTr="000B032F">
        <w:trPr>
          <w:trHeight w:val="369"/>
        </w:trPr>
        <w:tc>
          <w:tcPr>
            <w:tcW w:w="4580" w:type="dxa"/>
          </w:tcPr>
          <w:p w14:paraId="00479B66" w14:textId="77777777" w:rsidR="001C3F90" w:rsidRPr="00700A37" w:rsidRDefault="001C3F90" w:rsidP="004060B1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Педагогическим</w:t>
            </w:r>
            <w:proofErr w:type="spellEnd"/>
            <w:r w:rsidRPr="00700A37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советом</w:t>
            </w:r>
            <w:proofErr w:type="spellEnd"/>
          </w:p>
        </w:tc>
        <w:tc>
          <w:tcPr>
            <w:tcW w:w="4580" w:type="dxa"/>
          </w:tcPr>
          <w:p w14:paraId="562158CB" w14:textId="77777777" w:rsidR="001C3F90" w:rsidRPr="00700A37" w:rsidRDefault="001C3F90" w:rsidP="004060B1">
            <w:pPr>
              <w:pStyle w:val="TableParagraph"/>
              <w:spacing w:line="360" w:lineRule="auto"/>
              <w:ind w:left="113"/>
              <w:rPr>
                <w:spacing w:val="-2"/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Директора</w:t>
            </w:r>
            <w:proofErr w:type="spellEnd"/>
          </w:p>
        </w:tc>
      </w:tr>
      <w:tr w:rsidR="001C3F90" w:rsidRPr="00700A37" w14:paraId="52144AB6" w14:textId="77777777" w:rsidTr="000B032F">
        <w:trPr>
          <w:trHeight w:val="369"/>
        </w:trPr>
        <w:tc>
          <w:tcPr>
            <w:tcW w:w="4580" w:type="dxa"/>
          </w:tcPr>
          <w:p w14:paraId="4BE387B0" w14:textId="77777777" w:rsidR="001C3F90" w:rsidRPr="00700A37" w:rsidRDefault="001C3F90" w:rsidP="004060B1">
            <w:pPr>
              <w:pStyle w:val="TableParagraph"/>
              <w:spacing w:line="360" w:lineRule="auto"/>
              <w:ind w:left="113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МБОУ</w:t>
            </w:r>
            <w:r w:rsidRPr="00700A3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«СОШ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№1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  <w:lang w:val="ru-RU"/>
              </w:rPr>
              <w:t>им.А.А.Цацаева</w:t>
            </w:r>
            <w:proofErr w:type="spellEnd"/>
          </w:p>
          <w:p w14:paraId="72D95050" w14:textId="77777777" w:rsidR="001C3F90" w:rsidRPr="00700A37" w:rsidRDefault="001C3F90" w:rsidP="004060B1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с.Хамби-Ирзи</w:t>
            </w:r>
            <w:proofErr w:type="spellEnd"/>
            <w:r w:rsidRPr="00700A37">
              <w:rPr>
                <w:sz w:val="28"/>
                <w:szCs w:val="28"/>
              </w:rPr>
              <w:t xml:space="preserve"> </w:t>
            </w:r>
            <w:r w:rsidRPr="00700A37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4580" w:type="dxa"/>
          </w:tcPr>
          <w:p w14:paraId="15EB040D" w14:textId="77777777" w:rsidR="001C3F90" w:rsidRPr="00700A37" w:rsidRDefault="001C3F90" w:rsidP="004060B1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МБОУ</w:t>
            </w:r>
            <w:r w:rsidRPr="00700A37">
              <w:rPr>
                <w:spacing w:val="-5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«СОШ</w:t>
            </w:r>
            <w:r w:rsidRPr="00700A37">
              <w:rPr>
                <w:spacing w:val="-6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№1</w:t>
            </w:r>
            <w:r w:rsidRPr="00700A3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им.А.А.Цацаева</w:t>
            </w:r>
            <w:proofErr w:type="spellEnd"/>
          </w:p>
          <w:p w14:paraId="74072B47" w14:textId="77777777" w:rsidR="001C3F90" w:rsidRPr="00700A37" w:rsidRDefault="001C3F90" w:rsidP="004060B1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с.Хамби-Ирзи</w:t>
            </w:r>
            <w:proofErr w:type="spellEnd"/>
            <w:r w:rsidRPr="00700A37">
              <w:rPr>
                <w:sz w:val="28"/>
                <w:szCs w:val="28"/>
              </w:rPr>
              <w:t xml:space="preserve"> </w:t>
            </w:r>
            <w:r w:rsidRPr="00700A37">
              <w:rPr>
                <w:spacing w:val="-2"/>
                <w:sz w:val="28"/>
                <w:szCs w:val="28"/>
              </w:rPr>
              <w:t>»</w:t>
            </w:r>
          </w:p>
        </w:tc>
      </w:tr>
      <w:tr w:rsidR="001C3F90" w:rsidRPr="00700A37" w14:paraId="2157DB66" w14:textId="77777777" w:rsidTr="000B032F">
        <w:trPr>
          <w:trHeight w:val="369"/>
        </w:trPr>
        <w:tc>
          <w:tcPr>
            <w:tcW w:w="4580" w:type="dxa"/>
          </w:tcPr>
          <w:p w14:paraId="6F831523" w14:textId="77D4472E" w:rsidR="001C3F90" w:rsidRPr="00700A37" w:rsidRDefault="001C3F90" w:rsidP="004060B1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(</w:t>
            </w:r>
            <w:proofErr w:type="spellStart"/>
            <w:r w:rsidRPr="00700A37">
              <w:rPr>
                <w:sz w:val="28"/>
                <w:szCs w:val="28"/>
              </w:rPr>
              <w:t>протокол</w:t>
            </w:r>
            <w:proofErr w:type="spellEnd"/>
            <w:r w:rsidRPr="00700A3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от</w:t>
            </w:r>
            <w:proofErr w:type="spellEnd"/>
            <w:r w:rsidRPr="00700A37">
              <w:rPr>
                <w:spacing w:val="-6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2</w:t>
            </w:r>
            <w:r w:rsidR="00692B3D" w:rsidRPr="00700A37">
              <w:rPr>
                <w:sz w:val="28"/>
                <w:szCs w:val="28"/>
                <w:lang w:val="ru-RU"/>
              </w:rPr>
              <w:t>4</w:t>
            </w:r>
            <w:r w:rsidRPr="00700A37">
              <w:rPr>
                <w:sz w:val="28"/>
                <w:szCs w:val="28"/>
              </w:rPr>
              <w:t>.03.2025</w:t>
            </w:r>
            <w:r w:rsidRPr="00700A37">
              <w:rPr>
                <w:spacing w:val="62"/>
                <w:sz w:val="28"/>
                <w:szCs w:val="28"/>
              </w:rPr>
              <w:t xml:space="preserve"> </w:t>
            </w:r>
            <w:r w:rsidRPr="00700A37">
              <w:rPr>
                <w:spacing w:val="-5"/>
                <w:sz w:val="28"/>
                <w:szCs w:val="28"/>
              </w:rPr>
              <w:t>№5)</w:t>
            </w:r>
          </w:p>
        </w:tc>
        <w:tc>
          <w:tcPr>
            <w:tcW w:w="4580" w:type="dxa"/>
          </w:tcPr>
          <w:p w14:paraId="12CEC492" w14:textId="77777777" w:rsidR="001C3F90" w:rsidRPr="00700A37" w:rsidRDefault="001C3F90" w:rsidP="004060B1">
            <w:pPr>
              <w:pStyle w:val="TableParagraph"/>
              <w:tabs>
                <w:tab w:val="left" w:pos="2692"/>
              </w:tabs>
              <w:spacing w:line="360" w:lineRule="auto"/>
              <w:ind w:left="113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  <w:u w:val="single"/>
              </w:rPr>
              <w:tab/>
            </w:r>
            <w:proofErr w:type="spellStart"/>
            <w:r w:rsidRPr="00700A37">
              <w:rPr>
                <w:sz w:val="28"/>
                <w:szCs w:val="28"/>
              </w:rPr>
              <w:t>Р.В.Мунаев</w:t>
            </w:r>
            <w:proofErr w:type="spellEnd"/>
          </w:p>
        </w:tc>
      </w:tr>
      <w:tr w:rsidR="001C3F90" w:rsidRPr="00700A37" w14:paraId="45763947" w14:textId="77777777" w:rsidTr="004E212C">
        <w:trPr>
          <w:trHeight w:val="312"/>
        </w:trPr>
        <w:tc>
          <w:tcPr>
            <w:tcW w:w="4580" w:type="dxa"/>
          </w:tcPr>
          <w:p w14:paraId="4288A109" w14:textId="77777777" w:rsidR="001C3F90" w:rsidRPr="00700A37" w:rsidRDefault="001C3F90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14:paraId="0E96ACF7" w14:textId="19DAF843" w:rsidR="001C3F90" w:rsidRPr="00700A37" w:rsidRDefault="001C3F90" w:rsidP="004060B1">
            <w:pPr>
              <w:pStyle w:val="TableParagraph"/>
              <w:spacing w:line="360" w:lineRule="auto"/>
              <w:ind w:left="113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«</w:t>
            </w:r>
            <w:r w:rsidR="00692B3D" w:rsidRPr="00700A37">
              <w:rPr>
                <w:sz w:val="28"/>
                <w:szCs w:val="28"/>
                <w:u w:val="single"/>
                <w:lang w:val="ru-RU"/>
              </w:rPr>
              <w:t>24</w:t>
            </w:r>
            <w:proofErr w:type="gramStart"/>
            <w:r w:rsidRPr="00700A37">
              <w:rPr>
                <w:sz w:val="28"/>
                <w:szCs w:val="28"/>
              </w:rPr>
              <w:t>»</w:t>
            </w:r>
            <w:r w:rsidRPr="00700A37">
              <w:rPr>
                <w:spacing w:val="30"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700A37">
              <w:rPr>
                <w:sz w:val="28"/>
                <w:szCs w:val="28"/>
                <w:u w:val="single"/>
              </w:rPr>
              <w:t>апрель</w:t>
            </w:r>
            <w:proofErr w:type="spellEnd"/>
            <w:proofErr w:type="gramEnd"/>
            <w:r w:rsidRPr="00700A37">
              <w:rPr>
                <w:spacing w:val="64"/>
                <w:sz w:val="28"/>
                <w:szCs w:val="28"/>
                <w:u w:val="single"/>
              </w:rPr>
              <w:t xml:space="preserve"> </w:t>
            </w:r>
            <w:r w:rsidRPr="00700A37">
              <w:rPr>
                <w:sz w:val="28"/>
                <w:szCs w:val="28"/>
                <w:u w:val="single"/>
              </w:rPr>
              <w:t>2025</w:t>
            </w:r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r w:rsidRPr="00700A37">
              <w:rPr>
                <w:spacing w:val="-5"/>
                <w:sz w:val="28"/>
                <w:szCs w:val="28"/>
              </w:rPr>
              <w:t>г.</w:t>
            </w:r>
          </w:p>
        </w:tc>
      </w:tr>
    </w:tbl>
    <w:p w14:paraId="63801F73" w14:textId="77777777" w:rsidR="001C3F90" w:rsidRPr="00700A37" w:rsidRDefault="001C3F90" w:rsidP="004060B1">
      <w:pPr>
        <w:pStyle w:val="ac"/>
        <w:spacing w:line="360" w:lineRule="auto"/>
        <w:ind w:left="0"/>
      </w:pPr>
    </w:p>
    <w:p w14:paraId="454363A1" w14:textId="77777777" w:rsidR="001C3F90" w:rsidRPr="00700A37" w:rsidRDefault="001C3F90" w:rsidP="004060B1">
      <w:pPr>
        <w:pStyle w:val="ac"/>
        <w:spacing w:line="360" w:lineRule="auto"/>
        <w:ind w:left="0"/>
      </w:pPr>
    </w:p>
    <w:p w14:paraId="4552040F" w14:textId="7892E13E" w:rsidR="001C3F90" w:rsidRPr="00700A37" w:rsidRDefault="001C3F90" w:rsidP="004060B1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A37">
        <w:rPr>
          <w:rFonts w:ascii="Times New Roman" w:hAnsi="Times New Roman" w:cs="Times New Roman"/>
          <w:b/>
          <w:bCs/>
          <w:spacing w:val="-2"/>
          <w:sz w:val="28"/>
          <w:szCs w:val="28"/>
        </w:rPr>
        <w:t>ОТЧЕТ</w:t>
      </w:r>
    </w:p>
    <w:p w14:paraId="767294DA" w14:textId="77777777" w:rsidR="001C3F90" w:rsidRPr="00700A37" w:rsidRDefault="001C3F90" w:rsidP="004060B1">
      <w:pPr>
        <w:pStyle w:val="ac"/>
        <w:spacing w:line="360" w:lineRule="auto"/>
        <w:ind w:left="0"/>
        <w:jc w:val="center"/>
        <w:rPr>
          <w:b/>
          <w:bCs/>
          <w:color w:val="000000"/>
        </w:rPr>
      </w:pPr>
      <w:r w:rsidRPr="00700A37">
        <w:rPr>
          <w:b/>
          <w:bCs/>
          <w:color w:val="000000"/>
        </w:rPr>
        <w:t>о результатах самообследования</w:t>
      </w:r>
      <w:r w:rsidRPr="00700A37">
        <w:br/>
      </w:r>
      <w:r w:rsidRPr="00700A37">
        <w:rPr>
          <w:b/>
          <w:bCs/>
          <w:color w:val="000000"/>
        </w:rPr>
        <w:t>муниципального бюджетного общеобразовательного учреждения</w:t>
      </w:r>
    </w:p>
    <w:p w14:paraId="24C5747F" w14:textId="77777777" w:rsidR="001C3F90" w:rsidRPr="00700A37" w:rsidRDefault="001C3F90" w:rsidP="004060B1">
      <w:pPr>
        <w:pStyle w:val="ac"/>
        <w:spacing w:line="360" w:lineRule="auto"/>
        <w:ind w:left="0"/>
        <w:jc w:val="center"/>
        <w:rPr>
          <w:b/>
        </w:rPr>
      </w:pPr>
      <w:r w:rsidRPr="00700A37">
        <w:rPr>
          <w:b/>
          <w:bCs/>
          <w:color w:val="000000"/>
        </w:rPr>
        <w:t xml:space="preserve"> «СОШ №1 </w:t>
      </w:r>
      <w:proofErr w:type="spellStart"/>
      <w:r w:rsidRPr="00700A37">
        <w:rPr>
          <w:b/>
          <w:bCs/>
          <w:color w:val="000000"/>
        </w:rPr>
        <w:t>им.А.А.Цацаева</w:t>
      </w:r>
      <w:proofErr w:type="spellEnd"/>
      <w:r w:rsidRPr="00700A37">
        <w:rPr>
          <w:b/>
          <w:bCs/>
          <w:color w:val="000000"/>
        </w:rPr>
        <w:t xml:space="preserve"> </w:t>
      </w:r>
      <w:proofErr w:type="spellStart"/>
      <w:r w:rsidRPr="00700A37">
        <w:rPr>
          <w:b/>
          <w:bCs/>
          <w:color w:val="000000"/>
        </w:rPr>
        <w:t>с.Хамби-Ирзи</w:t>
      </w:r>
      <w:proofErr w:type="spellEnd"/>
      <w:r w:rsidRPr="00700A37">
        <w:rPr>
          <w:b/>
          <w:bCs/>
          <w:color w:val="000000"/>
        </w:rPr>
        <w:t>»</w:t>
      </w:r>
      <w:r w:rsidRPr="00700A37">
        <w:br/>
      </w:r>
      <w:r w:rsidRPr="00700A37">
        <w:rPr>
          <w:b/>
          <w:bCs/>
          <w:color w:val="000000"/>
        </w:rPr>
        <w:t>за 2024 год</w:t>
      </w:r>
    </w:p>
    <w:p w14:paraId="4612E502" w14:textId="77777777" w:rsidR="001C3F90" w:rsidRPr="00700A37" w:rsidRDefault="001C3F90" w:rsidP="004060B1">
      <w:pPr>
        <w:pStyle w:val="ac"/>
        <w:spacing w:line="360" w:lineRule="auto"/>
        <w:ind w:left="0"/>
        <w:rPr>
          <w:b/>
        </w:rPr>
      </w:pPr>
    </w:p>
    <w:p w14:paraId="5DE85265" w14:textId="77777777" w:rsidR="001C3F90" w:rsidRPr="00700A37" w:rsidRDefault="001C3F90" w:rsidP="004060B1">
      <w:pPr>
        <w:pStyle w:val="ac"/>
        <w:spacing w:line="360" w:lineRule="auto"/>
        <w:ind w:left="0"/>
        <w:rPr>
          <w:b/>
        </w:rPr>
      </w:pPr>
    </w:p>
    <w:p w14:paraId="34ADD046" w14:textId="77777777" w:rsidR="001C3F90" w:rsidRPr="00700A37" w:rsidRDefault="001C3F90" w:rsidP="004060B1">
      <w:pPr>
        <w:pStyle w:val="ac"/>
        <w:spacing w:line="360" w:lineRule="auto"/>
        <w:ind w:left="0"/>
        <w:rPr>
          <w:b/>
        </w:rPr>
      </w:pPr>
    </w:p>
    <w:p w14:paraId="0B1BD045" w14:textId="77777777" w:rsidR="001C3F90" w:rsidRPr="00700A37" w:rsidRDefault="001C3F90" w:rsidP="004060B1">
      <w:pPr>
        <w:pStyle w:val="ac"/>
        <w:spacing w:line="360" w:lineRule="auto"/>
        <w:ind w:left="0"/>
        <w:rPr>
          <w:b/>
        </w:rPr>
      </w:pPr>
    </w:p>
    <w:p w14:paraId="45119B71" w14:textId="77777777" w:rsidR="001C3F90" w:rsidRPr="00700A37" w:rsidRDefault="001C3F90" w:rsidP="004060B1">
      <w:pPr>
        <w:pStyle w:val="ac"/>
        <w:spacing w:line="360" w:lineRule="auto"/>
        <w:ind w:left="0"/>
        <w:rPr>
          <w:b/>
        </w:rPr>
      </w:pPr>
    </w:p>
    <w:p w14:paraId="58D89538" w14:textId="77777777" w:rsidR="0086468C" w:rsidRPr="00700A37" w:rsidRDefault="0086468C" w:rsidP="004060B1">
      <w:pPr>
        <w:pStyle w:val="ac"/>
        <w:spacing w:line="360" w:lineRule="auto"/>
        <w:ind w:left="0"/>
        <w:rPr>
          <w:b/>
        </w:rPr>
      </w:pPr>
    </w:p>
    <w:p w14:paraId="6C5AFC40" w14:textId="77777777" w:rsidR="0086468C" w:rsidRPr="00700A37" w:rsidRDefault="0086468C" w:rsidP="004060B1">
      <w:pPr>
        <w:pStyle w:val="ac"/>
        <w:spacing w:line="360" w:lineRule="auto"/>
        <w:ind w:left="0"/>
        <w:rPr>
          <w:b/>
        </w:rPr>
      </w:pPr>
    </w:p>
    <w:p w14:paraId="10BA44FF" w14:textId="77777777" w:rsidR="0086468C" w:rsidRPr="00700A37" w:rsidRDefault="0086468C" w:rsidP="004060B1">
      <w:pPr>
        <w:pStyle w:val="ac"/>
        <w:spacing w:line="360" w:lineRule="auto"/>
        <w:ind w:left="0"/>
        <w:rPr>
          <w:b/>
        </w:rPr>
      </w:pPr>
    </w:p>
    <w:p w14:paraId="4F85169E" w14:textId="77777777" w:rsidR="001C3F90" w:rsidRPr="00700A37" w:rsidRDefault="001C3F90" w:rsidP="00700A37">
      <w:pPr>
        <w:pStyle w:val="ac"/>
        <w:spacing w:line="360" w:lineRule="auto"/>
        <w:ind w:left="0"/>
        <w:rPr>
          <w:b/>
        </w:rPr>
      </w:pPr>
    </w:p>
    <w:p w14:paraId="3FC179B3" w14:textId="77777777" w:rsidR="001C3F90" w:rsidRPr="00700A37" w:rsidRDefault="001C3F90" w:rsidP="004060B1">
      <w:pPr>
        <w:spacing w:line="360" w:lineRule="auto"/>
        <w:ind w:right="849"/>
        <w:jc w:val="center"/>
        <w:rPr>
          <w:b/>
          <w:sz w:val="28"/>
          <w:szCs w:val="28"/>
        </w:rPr>
        <w:sectPr w:rsidR="001C3F90" w:rsidRPr="00700A37" w:rsidSect="001C3F90">
          <w:pgSz w:w="11910" w:h="16840"/>
          <w:pgMar w:top="1040" w:right="0" w:bottom="280" w:left="141" w:header="720" w:footer="720" w:gutter="0"/>
          <w:cols w:space="720"/>
        </w:sectPr>
      </w:pPr>
      <w:r w:rsidRPr="00700A37">
        <w:rPr>
          <w:b/>
          <w:sz w:val="28"/>
          <w:szCs w:val="28"/>
        </w:rPr>
        <w:t>Хамби-</w:t>
      </w:r>
      <w:proofErr w:type="spellStart"/>
      <w:r w:rsidRPr="00700A37">
        <w:rPr>
          <w:b/>
          <w:sz w:val="28"/>
          <w:szCs w:val="28"/>
        </w:rPr>
        <w:t>Ирзи</w:t>
      </w:r>
      <w:proofErr w:type="spellEnd"/>
    </w:p>
    <w:p w14:paraId="7C669ABF" w14:textId="77777777" w:rsidR="001C3F90" w:rsidRPr="00700A37" w:rsidRDefault="001C3F90" w:rsidP="004060B1">
      <w:pPr>
        <w:spacing w:line="360" w:lineRule="auto"/>
        <w:ind w:right="7"/>
        <w:jc w:val="center"/>
        <w:rPr>
          <w:b/>
          <w:sz w:val="28"/>
          <w:szCs w:val="28"/>
        </w:rPr>
      </w:pPr>
      <w:r w:rsidRPr="00700A37">
        <w:rPr>
          <w:b/>
          <w:spacing w:val="-2"/>
          <w:sz w:val="28"/>
          <w:szCs w:val="28"/>
        </w:rPr>
        <w:lastRenderedPageBreak/>
        <w:t>ОГЛАВЛЕНИЕ</w:t>
      </w:r>
    </w:p>
    <w:p w14:paraId="074B7F9C" w14:textId="77777777" w:rsidR="001C3F90" w:rsidRPr="00700A37" w:rsidRDefault="001C3F90" w:rsidP="004060B1">
      <w:pPr>
        <w:pStyle w:val="ac"/>
        <w:spacing w:line="360" w:lineRule="auto"/>
        <w:ind w:left="0"/>
        <w:rPr>
          <w:b/>
        </w:rPr>
      </w:pPr>
    </w:p>
    <w:p w14:paraId="766B3EA3" w14:textId="77777777" w:rsidR="001C3F90" w:rsidRPr="00700A37" w:rsidRDefault="001C3F90" w:rsidP="004060B1">
      <w:pPr>
        <w:pStyle w:val="a7"/>
        <w:numPr>
          <w:ilvl w:val="0"/>
          <w:numId w:val="42"/>
        </w:numPr>
        <w:tabs>
          <w:tab w:val="left" w:pos="1527"/>
        </w:tabs>
        <w:spacing w:line="360" w:lineRule="auto"/>
        <w:ind w:left="1527" w:hanging="252"/>
        <w:contextualSpacing w:val="0"/>
        <w:jc w:val="both"/>
        <w:rPr>
          <w:b/>
          <w:sz w:val="28"/>
          <w:szCs w:val="28"/>
        </w:rPr>
      </w:pPr>
      <w:r w:rsidRPr="00700A37">
        <w:rPr>
          <w:b/>
          <w:spacing w:val="-2"/>
          <w:sz w:val="28"/>
          <w:szCs w:val="28"/>
        </w:rPr>
        <w:t>АНАЛИТИЧЕСКАЯ</w:t>
      </w:r>
      <w:r w:rsidRPr="00700A37">
        <w:rPr>
          <w:b/>
          <w:sz w:val="28"/>
          <w:szCs w:val="28"/>
        </w:rPr>
        <w:t xml:space="preserve"> </w:t>
      </w:r>
      <w:r w:rsidRPr="00700A37">
        <w:rPr>
          <w:b/>
          <w:spacing w:val="-4"/>
          <w:sz w:val="28"/>
          <w:szCs w:val="28"/>
        </w:rPr>
        <w:t>ЧАСТЬ</w:t>
      </w:r>
    </w:p>
    <w:bookmarkStart w:id="0" w:name="_Hlk193720679" w:displacedByCustomXml="next"/>
    <w:sdt>
      <w:sdtPr>
        <w:rPr>
          <w:i/>
          <w:iCs/>
        </w:rPr>
        <w:id w:val="-253588869"/>
        <w:docPartObj>
          <w:docPartGallery w:val="Table of Contents"/>
          <w:docPartUnique/>
        </w:docPartObj>
      </w:sdtPr>
      <w:sdtContent>
        <w:p w14:paraId="0B4EF18C" w14:textId="77777777" w:rsidR="001C3F90" w:rsidRPr="00700A37" w:rsidRDefault="001C3F90" w:rsidP="004060B1">
          <w:pPr>
            <w:pStyle w:val="11"/>
            <w:tabs>
              <w:tab w:val="right" w:leader="dot" w:pos="9121"/>
            </w:tabs>
            <w:spacing w:before="0" w:line="360" w:lineRule="auto"/>
            <w:rPr>
              <w:i/>
              <w:iCs/>
            </w:rPr>
          </w:pPr>
          <w:r w:rsidRPr="00700A37">
            <w:rPr>
              <w:i/>
              <w:iCs/>
              <w:u w:val="single"/>
            </w:rPr>
            <w:t>Раздел</w:t>
          </w:r>
          <w:r w:rsidRPr="00700A37">
            <w:rPr>
              <w:i/>
              <w:iCs/>
              <w:spacing w:val="-6"/>
              <w:u w:val="single"/>
            </w:rPr>
            <w:t xml:space="preserve"> </w:t>
          </w:r>
          <w:r w:rsidRPr="00700A37">
            <w:rPr>
              <w:i/>
              <w:iCs/>
              <w:u w:val="single"/>
            </w:rPr>
            <w:t>1.</w:t>
          </w:r>
          <w:r w:rsidRPr="00700A37">
            <w:rPr>
              <w:i/>
              <w:iCs/>
              <w:spacing w:val="-4"/>
              <w:u w:val="single"/>
            </w:rPr>
            <w:t xml:space="preserve"> </w:t>
          </w:r>
          <w:r w:rsidRPr="00700A37">
            <w:rPr>
              <w:i/>
              <w:iCs/>
            </w:rPr>
            <w:t>Общая</w:t>
          </w:r>
          <w:r w:rsidRPr="00700A37">
            <w:rPr>
              <w:i/>
              <w:iCs/>
              <w:spacing w:val="-9"/>
            </w:rPr>
            <w:t xml:space="preserve"> </w:t>
          </w:r>
          <w:r w:rsidRPr="00700A37">
            <w:rPr>
              <w:i/>
              <w:iCs/>
              <w:spacing w:val="-2"/>
            </w:rPr>
            <w:t>информация</w:t>
          </w:r>
          <w:r w:rsidRPr="00700A37">
            <w:rPr>
              <w:i/>
              <w:iCs/>
            </w:rPr>
            <w:tab/>
          </w:r>
          <w:r w:rsidRPr="00700A37">
            <w:rPr>
              <w:i/>
              <w:iCs/>
              <w:spacing w:val="-10"/>
            </w:rPr>
            <w:t>3</w:t>
          </w:r>
        </w:p>
        <w:p w14:paraId="6E9544EC" w14:textId="4F4B73C1" w:rsidR="001C3F90" w:rsidRPr="00700A37" w:rsidRDefault="00692B3D" w:rsidP="004060B1">
          <w:pPr>
            <w:pStyle w:val="41"/>
            <w:tabs>
              <w:tab w:val="right" w:leader="dot" w:pos="9767"/>
            </w:tabs>
            <w:spacing w:before="0" w:line="360" w:lineRule="auto"/>
            <w:rPr>
              <w:sz w:val="28"/>
              <w:szCs w:val="28"/>
            </w:rPr>
          </w:pPr>
          <w:r w:rsidRPr="00700A37">
            <w:rPr>
              <w:sz w:val="28"/>
              <w:szCs w:val="28"/>
            </w:rPr>
            <w:t>Раздел 2. Особенности управления …………………………………</w:t>
          </w:r>
          <w:proofErr w:type="gramStart"/>
          <w:r w:rsidRPr="00700A37">
            <w:rPr>
              <w:sz w:val="28"/>
              <w:szCs w:val="28"/>
            </w:rPr>
            <w:t>……</w:t>
          </w:r>
          <w:r w:rsidR="00981CD7">
            <w:rPr>
              <w:sz w:val="28"/>
              <w:szCs w:val="28"/>
            </w:rPr>
            <w:t>.</w:t>
          </w:r>
          <w:proofErr w:type="gramEnd"/>
          <w:r w:rsidRPr="00700A37">
            <w:rPr>
              <w:sz w:val="28"/>
              <w:szCs w:val="28"/>
            </w:rPr>
            <w:t>…</w:t>
          </w:r>
          <w:r w:rsidR="00981CD7">
            <w:rPr>
              <w:sz w:val="28"/>
              <w:szCs w:val="28"/>
            </w:rPr>
            <w:t>7</w:t>
          </w:r>
        </w:p>
        <w:p w14:paraId="6F82135C" w14:textId="034332AA" w:rsidR="001C3F90" w:rsidRPr="00700A37" w:rsidRDefault="00692B3D" w:rsidP="004060B1">
          <w:pPr>
            <w:pStyle w:val="41"/>
            <w:tabs>
              <w:tab w:val="right" w:leader="dot" w:pos="9721"/>
            </w:tabs>
            <w:spacing w:before="0" w:line="360" w:lineRule="auto"/>
            <w:rPr>
              <w:sz w:val="28"/>
              <w:szCs w:val="28"/>
            </w:rPr>
          </w:pPr>
          <w:r w:rsidRPr="00700A37">
            <w:rPr>
              <w:sz w:val="28"/>
              <w:szCs w:val="28"/>
            </w:rPr>
            <w:t>Раздел 3. Образовательная деятельность………………………………</w:t>
          </w:r>
          <w:r w:rsidR="00981CD7">
            <w:rPr>
              <w:sz w:val="28"/>
              <w:szCs w:val="28"/>
            </w:rPr>
            <w:t>..</w:t>
          </w:r>
          <w:r w:rsidRPr="00700A37">
            <w:rPr>
              <w:sz w:val="28"/>
              <w:szCs w:val="28"/>
            </w:rPr>
            <w:t>.</w:t>
          </w:r>
          <w:r w:rsidR="00981CD7">
            <w:rPr>
              <w:sz w:val="28"/>
              <w:szCs w:val="28"/>
            </w:rPr>
            <w:t>22</w:t>
          </w:r>
        </w:p>
        <w:p w14:paraId="6C2D938D" w14:textId="475EA9D6" w:rsidR="001C3F90" w:rsidRPr="00700A37" w:rsidRDefault="00692B3D" w:rsidP="004060B1">
          <w:pPr>
            <w:pStyle w:val="31"/>
            <w:tabs>
              <w:tab w:val="right" w:leader="dot" w:pos="9285"/>
            </w:tabs>
            <w:spacing w:before="0" w:line="360" w:lineRule="auto"/>
            <w:rPr>
              <w:b/>
              <w:bCs/>
              <w:i/>
              <w:iCs/>
            </w:rPr>
          </w:pPr>
          <w:r w:rsidRPr="00700A37">
            <w:rPr>
              <w:b/>
              <w:bCs/>
              <w:i/>
              <w:iCs/>
            </w:rPr>
            <w:t>Раздел 4. Качество предоставления образовательных услуг……</w:t>
          </w:r>
          <w:proofErr w:type="gramStart"/>
          <w:r w:rsidRPr="00700A37">
            <w:rPr>
              <w:b/>
              <w:bCs/>
              <w:i/>
              <w:iCs/>
            </w:rPr>
            <w:t>…….</w:t>
          </w:r>
          <w:proofErr w:type="gramEnd"/>
          <w:r w:rsidR="00981CD7">
            <w:rPr>
              <w:b/>
              <w:bCs/>
              <w:i/>
              <w:iCs/>
            </w:rPr>
            <w:t>54</w:t>
          </w:r>
        </w:p>
        <w:p w14:paraId="2B826E0D" w14:textId="5A4B22CF" w:rsidR="001C3F90" w:rsidRPr="00700A37" w:rsidRDefault="001C3F90" w:rsidP="004060B1">
          <w:pPr>
            <w:pStyle w:val="31"/>
            <w:tabs>
              <w:tab w:val="right" w:leader="dot" w:pos="9664"/>
            </w:tabs>
            <w:spacing w:before="0" w:line="360" w:lineRule="auto"/>
            <w:rPr>
              <w:b/>
              <w:bCs/>
              <w:i/>
              <w:iCs/>
            </w:rPr>
          </w:pPr>
          <w:r w:rsidRPr="00700A37">
            <w:rPr>
              <w:b/>
              <w:bCs/>
              <w:i/>
              <w:iCs/>
              <w:u w:val="single"/>
            </w:rPr>
            <w:t>Раздел</w:t>
          </w:r>
          <w:r w:rsidRPr="00700A37">
            <w:rPr>
              <w:b/>
              <w:bCs/>
              <w:i/>
              <w:iCs/>
              <w:spacing w:val="-12"/>
              <w:u w:val="single"/>
            </w:rPr>
            <w:t xml:space="preserve"> </w:t>
          </w:r>
          <w:r w:rsidRPr="00700A37">
            <w:rPr>
              <w:b/>
              <w:bCs/>
              <w:i/>
              <w:iCs/>
              <w:u w:val="single"/>
            </w:rPr>
            <w:t>5.</w:t>
          </w:r>
          <w:r w:rsidRPr="00700A37">
            <w:rPr>
              <w:b/>
              <w:bCs/>
              <w:i/>
              <w:iCs/>
              <w:spacing w:val="-11"/>
            </w:rPr>
            <w:t xml:space="preserve"> </w:t>
          </w:r>
          <w:proofErr w:type="spellStart"/>
          <w:r w:rsidRPr="00700A37">
            <w:rPr>
              <w:b/>
              <w:bCs/>
              <w:i/>
              <w:iCs/>
            </w:rPr>
            <w:t>Востребовательность</w:t>
          </w:r>
          <w:proofErr w:type="spellEnd"/>
          <w:r w:rsidRPr="00700A37">
            <w:rPr>
              <w:b/>
              <w:bCs/>
              <w:i/>
              <w:iCs/>
              <w:spacing w:val="-10"/>
            </w:rPr>
            <w:t xml:space="preserve"> </w:t>
          </w:r>
          <w:r w:rsidRPr="00700A37">
            <w:rPr>
              <w:b/>
              <w:bCs/>
              <w:i/>
              <w:iCs/>
            </w:rPr>
            <w:t>выпускников</w:t>
          </w:r>
          <w:r w:rsidRPr="00700A37">
            <w:rPr>
              <w:b/>
              <w:bCs/>
              <w:i/>
              <w:iCs/>
              <w:spacing w:val="-14"/>
            </w:rPr>
            <w:t xml:space="preserve"> </w:t>
          </w:r>
          <w:r w:rsidRPr="00700A37">
            <w:rPr>
              <w:b/>
              <w:bCs/>
              <w:i/>
              <w:iCs/>
              <w:spacing w:val="-2"/>
            </w:rPr>
            <w:t>школы</w:t>
          </w:r>
          <w:r w:rsidRPr="00700A37">
            <w:rPr>
              <w:b/>
              <w:bCs/>
              <w:i/>
              <w:iCs/>
            </w:rPr>
            <w:tab/>
          </w:r>
          <w:proofErr w:type="gramStart"/>
          <w:r w:rsidR="00981CD7">
            <w:rPr>
              <w:b/>
              <w:bCs/>
              <w:i/>
              <w:iCs/>
            </w:rPr>
            <w:t>…….</w:t>
          </w:r>
          <w:proofErr w:type="gramEnd"/>
          <w:r w:rsidR="00981CD7">
            <w:rPr>
              <w:b/>
              <w:bCs/>
              <w:i/>
              <w:iCs/>
              <w:spacing w:val="-5"/>
            </w:rPr>
            <w:t>74</w:t>
          </w:r>
        </w:p>
        <w:p w14:paraId="45C4BCDE" w14:textId="71E73D17" w:rsidR="001C3F90" w:rsidRPr="00700A37" w:rsidRDefault="00692B3D" w:rsidP="00692B3D">
          <w:pPr>
            <w:pStyle w:val="31"/>
            <w:tabs>
              <w:tab w:val="right" w:leader="dot" w:pos="9664"/>
            </w:tabs>
            <w:spacing w:before="0" w:line="360" w:lineRule="auto"/>
            <w:rPr>
              <w:b/>
              <w:bCs/>
              <w:i/>
              <w:iCs/>
            </w:rPr>
          </w:pPr>
          <w:r w:rsidRPr="00700A37">
            <w:rPr>
              <w:b/>
              <w:bCs/>
              <w:i/>
              <w:iCs/>
              <w:u w:val="single"/>
            </w:rPr>
            <w:t>Раздел</w:t>
          </w:r>
          <w:proofErr w:type="gramStart"/>
          <w:r w:rsidRPr="00700A37">
            <w:rPr>
              <w:b/>
              <w:bCs/>
              <w:i/>
              <w:iCs/>
              <w:u w:val="single"/>
            </w:rPr>
            <w:t>6 .</w:t>
          </w:r>
          <w:proofErr w:type="gramEnd"/>
          <w:r w:rsidRPr="00700A37">
            <w:rPr>
              <w:b/>
              <w:bCs/>
              <w:i/>
              <w:iCs/>
              <w:u w:val="single"/>
            </w:rPr>
            <w:t xml:space="preserve"> Внутреннее оценивание качества образования</w:t>
          </w:r>
          <w:r w:rsidRPr="00700A37">
            <w:rPr>
              <w:b/>
              <w:bCs/>
              <w:i/>
              <w:iCs/>
            </w:rPr>
            <w:tab/>
          </w:r>
          <w:r w:rsidR="00981CD7">
            <w:rPr>
              <w:b/>
              <w:bCs/>
              <w:i/>
              <w:iCs/>
              <w:spacing w:val="-5"/>
            </w:rPr>
            <w:t>75</w:t>
          </w:r>
        </w:p>
        <w:p w14:paraId="2C4ACB0B" w14:textId="15D0AE3F" w:rsidR="00692B3D" w:rsidRPr="00700A37" w:rsidRDefault="001C3F90" w:rsidP="00692B3D">
          <w:pPr>
            <w:pStyle w:val="41"/>
            <w:tabs>
              <w:tab w:val="right" w:leader="dot" w:pos="9568"/>
            </w:tabs>
            <w:spacing w:before="0" w:line="360" w:lineRule="auto"/>
            <w:rPr>
              <w:spacing w:val="-5"/>
              <w:sz w:val="28"/>
              <w:szCs w:val="28"/>
            </w:rPr>
          </w:pPr>
          <w:r w:rsidRPr="00700A37">
            <w:rPr>
              <w:sz w:val="28"/>
              <w:szCs w:val="28"/>
              <w:u w:val="single"/>
            </w:rPr>
            <w:t>Раздел</w:t>
          </w:r>
          <w:r w:rsidRPr="00700A37">
            <w:rPr>
              <w:spacing w:val="-5"/>
              <w:sz w:val="28"/>
              <w:szCs w:val="28"/>
              <w:u w:val="single"/>
            </w:rPr>
            <w:t xml:space="preserve"> </w:t>
          </w:r>
          <w:r w:rsidRPr="00700A37">
            <w:rPr>
              <w:sz w:val="28"/>
              <w:szCs w:val="28"/>
              <w:u w:val="single"/>
            </w:rPr>
            <w:t>7.</w:t>
          </w:r>
          <w:r w:rsidRPr="00700A37">
            <w:rPr>
              <w:spacing w:val="-4"/>
              <w:sz w:val="28"/>
              <w:szCs w:val="28"/>
            </w:rPr>
            <w:t xml:space="preserve"> </w:t>
          </w:r>
          <w:r w:rsidRPr="00700A37">
            <w:rPr>
              <w:sz w:val="28"/>
              <w:szCs w:val="28"/>
            </w:rPr>
            <w:t>Кадровая</w:t>
          </w:r>
          <w:r w:rsidRPr="00700A37">
            <w:rPr>
              <w:spacing w:val="-5"/>
              <w:sz w:val="28"/>
              <w:szCs w:val="28"/>
            </w:rPr>
            <w:t xml:space="preserve"> </w:t>
          </w:r>
          <w:r w:rsidRPr="00700A37">
            <w:rPr>
              <w:spacing w:val="-2"/>
              <w:sz w:val="28"/>
              <w:szCs w:val="28"/>
            </w:rPr>
            <w:t>укомплектованность</w:t>
          </w:r>
          <w:r w:rsidRPr="00700A37">
            <w:rPr>
              <w:sz w:val="28"/>
              <w:szCs w:val="28"/>
            </w:rPr>
            <w:tab/>
          </w:r>
          <w:r w:rsidR="00981CD7">
            <w:rPr>
              <w:spacing w:val="-5"/>
              <w:sz w:val="28"/>
              <w:szCs w:val="28"/>
            </w:rPr>
            <w:t>84</w:t>
          </w:r>
        </w:p>
        <w:p w14:paraId="1D7E3040" w14:textId="3FF1A644" w:rsidR="001C3F90" w:rsidRPr="00700A37" w:rsidRDefault="001C3F90" w:rsidP="00692B3D">
          <w:pPr>
            <w:pStyle w:val="41"/>
            <w:tabs>
              <w:tab w:val="right" w:leader="dot" w:pos="9568"/>
            </w:tabs>
            <w:spacing w:before="0" w:line="360" w:lineRule="auto"/>
            <w:rPr>
              <w:sz w:val="28"/>
              <w:szCs w:val="28"/>
            </w:rPr>
          </w:pPr>
          <w:r w:rsidRPr="00700A37">
            <w:rPr>
              <w:sz w:val="28"/>
              <w:szCs w:val="28"/>
              <w:u w:val="single"/>
            </w:rPr>
            <w:t>Раздел</w:t>
          </w:r>
          <w:r w:rsidRPr="00700A37">
            <w:rPr>
              <w:spacing w:val="-8"/>
              <w:sz w:val="28"/>
              <w:szCs w:val="28"/>
              <w:u w:val="single"/>
            </w:rPr>
            <w:t xml:space="preserve"> </w:t>
          </w:r>
          <w:r w:rsidRPr="00700A37">
            <w:rPr>
              <w:sz w:val="28"/>
              <w:szCs w:val="28"/>
              <w:u w:val="single"/>
            </w:rPr>
            <w:t>8.</w:t>
          </w:r>
          <w:r w:rsidRPr="00700A37">
            <w:rPr>
              <w:spacing w:val="-6"/>
              <w:sz w:val="28"/>
              <w:szCs w:val="28"/>
            </w:rPr>
            <w:t xml:space="preserve"> </w:t>
          </w:r>
          <w:r w:rsidRPr="00700A37">
            <w:rPr>
              <w:sz w:val="28"/>
              <w:szCs w:val="28"/>
            </w:rPr>
            <w:t>Методическое</w:t>
          </w:r>
          <w:r w:rsidRPr="00700A37">
            <w:rPr>
              <w:spacing w:val="-8"/>
              <w:sz w:val="28"/>
              <w:szCs w:val="28"/>
            </w:rPr>
            <w:t xml:space="preserve"> </w:t>
          </w:r>
          <w:r w:rsidRPr="00700A37">
            <w:rPr>
              <w:spacing w:val="-2"/>
              <w:sz w:val="28"/>
              <w:szCs w:val="28"/>
            </w:rPr>
            <w:t>обеспечение</w:t>
          </w:r>
          <w:r w:rsidRPr="00700A37">
            <w:rPr>
              <w:sz w:val="28"/>
              <w:szCs w:val="28"/>
            </w:rPr>
            <w:tab/>
          </w:r>
          <w:r w:rsidRPr="00700A37">
            <w:rPr>
              <w:spacing w:val="-5"/>
              <w:sz w:val="28"/>
              <w:szCs w:val="28"/>
            </w:rPr>
            <w:t>7</w:t>
          </w:r>
          <w:r w:rsidR="00981CD7">
            <w:rPr>
              <w:spacing w:val="-5"/>
              <w:sz w:val="28"/>
              <w:szCs w:val="28"/>
            </w:rPr>
            <w:t>3</w:t>
          </w:r>
        </w:p>
        <w:p w14:paraId="0D0DB901" w14:textId="56CDA3F0" w:rsidR="001C3F90" w:rsidRPr="00700A37" w:rsidRDefault="001C3F90" w:rsidP="004060B1">
          <w:pPr>
            <w:pStyle w:val="31"/>
            <w:tabs>
              <w:tab w:val="right" w:leader="dot" w:pos="9784"/>
            </w:tabs>
            <w:spacing w:before="0" w:line="360" w:lineRule="auto"/>
            <w:rPr>
              <w:b/>
              <w:bCs/>
              <w:i/>
              <w:iCs/>
            </w:rPr>
          </w:pPr>
          <w:hyperlink w:anchor="_TOC_250001" w:history="1">
            <w:r w:rsidRPr="00700A37">
              <w:rPr>
                <w:b/>
                <w:bCs/>
                <w:i/>
                <w:iCs/>
                <w:u w:val="single"/>
              </w:rPr>
              <w:t>Раздел</w:t>
            </w:r>
            <w:r w:rsidRPr="00700A37">
              <w:rPr>
                <w:b/>
                <w:bCs/>
                <w:i/>
                <w:iCs/>
                <w:spacing w:val="-11"/>
                <w:u w:val="single"/>
              </w:rPr>
              <w:t xml:space="preserve"> </w:t>
            </w:r>
            <w:r w:rsidRPr="00700A37">
              <w:rPr>
                <w:b/>
                <w:bCs/>
                <w:i/>
                <w:iCs/>
                <w:u w:val="single"/>
              </w:rPr>
              <w:t>9.</w:t>
            </w:r>
            <w:r w:rsidRPr="00700A37">
              <w:rPr>
                <w:b/>
                <w:bCs/>
                <w:i/>
                <w:iCs/>
                <w:spacing w:val="-9"/>
              </w:rPr>
              <w:t xml:space="preserve"> </w:t>
            </w:r>
            <w:r w:rsidRPr="00700A37">
              <w:rPr>
                <w:b/>
                <w:bCs/>
                <w:i/>
                <w:iCs/>
              </w:rPr>
              <w:t>Библиотечно-информационное</w:t>
            </w:r>
            <w:r w:rsidRPr="00700A37">
              <w:rPr>
                <w:b/>
                <w:bCs/>
                <w:i/>
                <w:iCs/>
                <w:spacing w:val="-11"/>
              </w:rPr>
              <w:t xml:space="preserve"> </w:t>
            </w:r>
            <w:r w:rsidRPr="00700A37">
              <w:rPr>
                <w:b/>
                <w:bCs/>
                <w:i/>
                <w:iCs/>
                <w:spacing w:val="-2"/>
              </w:rPr>
              <w:t>обеспечение</w:t>
            </w:r>
            <w:r w:rsidR="00692B3D" w:rsidRPr="00700A37">
              <w:rPr>
                <w:b/>
                <w:bCs/>
                <w:i/>
                <w:iCs/>
                <w:spacing w:val="-2"/>
              </w:rPr>
              <w:t>………</w:t>
            </w:r>
            <w:proofErr w:type="gramStart"/>
            <w:r w:rsidR="00692B3D" w:rsidRPr="00700A37">
              <w:rPr>
                <w:b/>
                <w:bCs/>
                <w:i/>
                <w:iCs/>
                <w:spacing w:val="-2"/>
              </w:rPr>
              <w:t>…….</w:t>
            </w:r>
            <w:proofErr w:type="gramEnd"/>
            <w:r w:rsidR="00692B3D" w:rsidRPr="00700A37">
              <w:rPr>
                <w:b/>
                <w:bCs/>
                <w:i/>
                <w:iCs/>
                <w:spacing w:val="-2"/>
              </w:rPr>
              <w:t>.</w:t>
            </w:r>
            <w:r w:rsidRPr="00700A37">
              <w:rPr>
                <w:b/>
                <w:bCs/>
                <w:i/>
                <w:iCs/>
              </w:rPr>
              <w:tab/>
            </w:r>
            <w:r w:rsidRPr="00700A37">
              <w:rPr>
                <w:b/>
                <w:bCs/>
                <w:i/>
                <w:iCs/>
                <w:spacing w:val="-5"/>
              </w:rPr>
              <w:t>7</w:t>
            </w:r>
            <w:r w:rsidR="00981CD7">
              <w:rPr>
                <w:b/>
                <w:bCs/>
                <w:i/>
                <w:iCs/>
                <w:spacing w:val="-5"/>
              </w:rPr>
              <w:t>5</w:t>
            </w:r>
          </w:hyperlink>
        </w:p>
        <w:p w14:paraId="627F2637" w14:textId="42944523" w:rsidR="001C3F90" w:rsidRPr="00700A37" w:rsidRDefault="001C3F90" w:rsidP="004060B1">
          <w:pPr>
            <w:pStyle w:val="41"/>
            <w:tabs>
              <w:tab w:val="right" w:leader="dot" w:pos="10341"/>
            </w:tabs>
            <w:spacing w:before="0" w:line="360" w:lineRule="auto"/>
            <w:rPr>
              <w:sz w:val="28"/>
              <w:szCs w:val="28"/>
            </w:rPr>
          </w:pPr>
          <w:hyperlink w:anchor="_TOC_250000" w:history="1">
            <w:r w:rsidRPr="00700A37">
              <w:rPr>
                <w:sz w:val="28"/>
                <w:szCs w:val="28"/>
                <w:u w:val="single"/>
              </w:rPr>
              <w:t>Раздел</w:t>
            </w:r>
            <w:r w:rsidRPr="00700A37">
              <w:rPr>
                <w:spacing w:val="-13"/>
                <w:sz w:val="28"/>
                <w:szCs w:val="28"/>
                <w:u w:val="single"/>
              </w:rPr>
              <w:t xml:space="preserve"> </w:t>
            </w:r>
            <w:r w:rsidRPr="00700A37">
              <w:rPr>
                <w:sz w:val="28"/>
                <w:szCs w:val="28"/>
                <w:u w:val="single"/>
              </w:rPr>
              <w:t>10.</w:t>
            </w:r>
            <w:r w:rsidRPr="00700A37">
              <w:rPr>
                <w:spacing w:val="-11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Материально-техническая</w:t>
            </w:r>
            <w:r w:rsidRPr="00700A37">
              <w:rPr>
                <w:spacing w:val="-12"/>
                <w:sz w:val="28"/>
                <w:szCs w:val="28"/>
              </w:rPr>
              <w:t xml:space="preserve"> </w:t>
            </w:r>
            <w:r w:rsidRPr="00700A37">
              <w:rPr>
                <w:spacing w:val="-4"/>
                <w:sz w:val="28"/>
                <w:szCs w:val="28"/>
              </w:rPr>
              <w:t>база</w:t>
            </w:r>
            <w:r w:rsidRPr="00700A37">
              <w:rPr>
                <w:sz w:val="28"/>
                <w:szCs w:val="28"/>
              </w:rPr>
              <w:tab/>
            </w:r>
            <w:r w:rsidRPr="00700A37">
              <w:rPr>
                <w:spacing w:val="-5"/>
                <w:sz w:val="28"/>
                <w:szCs w:val="28"/>
              </w:rPr>
              <w:t>7</w:t>
            </w:r>
            <w:r w:rsidR="00981CD7">
              <w:rPr>
                <w:spacing w:val="-5"/>
                <w:sz w:val="28"/>
                <w:szCs w:val="28"/>
              </w:rPr>
              <w:t>7</w:t>
            </w:r>
          </w:hyperlink>
        </w:p>
        <w:p w14:paraId="42E9F76E" w14:textId="77777777" w:rsidR="001C3F90" w:rsidRPr="00700A37" w:rsidRDefault="001C3F90" w:rsidP="004060B1">
          <w:pPr>
            <w:pStyle w:val="23"/>
            <w:numPr>
              <w:ilvl w:val="0"/>
              <w:numId w:val="42"/>
            </w:numPr>
            <w:tabs>
              <w:tab w:val="left" w:pos="1639"/>
            </w:tabs>
            <w:spacing w:before="0" w:line="360" w:lineRule="auto"/>
            <w:ind w:left="1639" w:hanging="364"/>
            <w:rPr>
              <w:i/>
              <w:iCs/>
            </w:rPr>
          </w:pPr>
          <w:r w:rsidRPr="00700A37">
            <w:rPr>
              <w:i/>
              <w:iCs/>
              <w:spacing w:val="-2"/>
            </w:rPr>
            <w:t>СТАТИСТИЧЕСКАЯ</w:t>
          </w:r>
          <w:r w:rsidRPr="00700A37">
            <w:rPr>
              <w:i/>
              <w:iCs/>
              <w:spacing w:val="4"/>
            </w:rPr>
            <w:t xml:space="preserve"> </w:t>
          </w:r>
          <w:r w:rsidRPr="00700A37">
            <w:rPr>
              <w:i/>
              <w:iCs/>
              <w:spacing w:val="-4"/>
            </w:rPr>
            <w:t>ЧАСТЬ</w:t>
          </w:r>
        </w:p>
        <w:p w14:paraId="24C5FC92" w14:textId="70840105" w:rsidR="001C3F90" w:rsidRPr="00700A37" w:rsidRDefault="001C3F90" w:rsidP="004060B1">
          <w:pPr>
            <w:pStyle w:val="51"/>
            <w:tabs>
              <w:tab w:val="left" w:leader="dot" w:pos="9501"/>
            </w:tabs>
            <w:spacing w:before="0" w:line="360" w:lineRule="auto"/>
            <w:rPr>
              <w:i/>
              <w:iCs/>
            </w:rPr>
          </w:pPr>
          <w:r w:rsidRPr="00700A37">
            <w:rPr>
              <w:i/>
              <w:iCs/>
              <w:spacing w:val="-2"/>
            </w:rPr>
            <w:t>Показатели</w:t>
          </w:r>
          <w:r w:rsidRPr="00700A37">
            <w:rPr>
              <w:i/>
              <w:iCs/>
              <w:spacing w:val="80"/>
              <w:w w:val="150"/>
            </w:rPr>
            <w:t xml:space="preserve"> </w:t>
          </w:r>
          <w:r w:rsidRPr="00700A37">
            <w:rPr>
              <w:i/>
              <w:iCs/>
              <w:spacing w:val="-2"/>
            </w:rPr>
            <w:t>деятельности</w:t>
          </w:r>
          <w:r w:rsidRPr="00700A37">
            <w:rPr>
              <w:i/>
              <w:iCs/>
            </w:rPr>
            <w:tab/>
          </w:r>
          <w:r w:rsidR="009E5524">
            <w:rPr>
              <w:i/>
              <w:iCs/>
              <w:spacing w:val="-5"/>
            </w:rPr>
            <w:t>80</w:t>
          </w:r>
        </w:p>
        <w:p w14:paraId="5A773D10" w14:textId="049D9E30" w:rsidR="001C3F90" w:rsidRPr="00700A37" w:rsidRDefault="001C3F90" w:rsidP="004060B1">
          <w:pPr>
            <w:pStyle w:val="61"/>
            <w:tabs>
              <w:tab w:val="left" w:leader="dot" w:pos="9477"/>
            </w:tabs>
            <w:spacing w:before="0" w:line="360" w:lineRule="auto"/>
            <w:rPr>
              <w:b w:val="0"/>
              <w:i w:val="0"/>
              <w:sz w:val="28"/>
              <w:szCs w:val="28"/>
            </w:rPr>
          </w:pPr>
          <w:r w:rsidRPr="00700A37">
            <w:rPr>
              <w:spacing w:val="-2"/>
              <w:sz w:val="28"/>
              <w:szCs w:val="28"/>
            </w:rPr>
            <w:t>Выводы</w:t>
          </w:r>
          <w:r w:rsidRPr="00700A37">
            <w:rPr>
              <w:b w:val="0"/>
              <w:i w:val="0"/>
              <w:sz w:val="28"/>
              <w:szCs w:val="28"/>
            </w:rPr>
            <w:tab/>
          </w:r>
          <w:r w:rsidRPr="00700A37">
            <w:rPr>
              <w:b w:val="0"/>
              <w:i w:val="0"/>
              <w:spacing w:val="-5"/>
              <w:sz w:val="28"/>
              <w:szCs w:val="28"/>
            </w:rPr>
            <w:t>8</w:t>
          </w:r>
          <w:r w:rsidR="009E5524">
            <w:rPr>
              <w:b w:val="0"/>
              <w:i w:val="0"/>
              <w:spacing w:val="-5"/>
              <w:sz w:val="28"/>
              <w:szCs w:val="28"/>
            </w:rPr>
            <w:t>5</w:t>
          </w:r>
        </w:p>
      </w:sdtContent>
    </w:sdt>
    <w:bookmarkEnd w:id="0"/>
    <w:p w14:paraId="25D03C5D" w14:textId="77777777" w:rsidR="00CE781F" w:rsidRPr="00700A37" w:rsidRDefault="00CE781F" w:rsidP="004060B1">
      <w:pPr>
        <w:spacing w:line="360" w:lineRule="auto"/>
        <w:ind w:firstLine="708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 взрослых.</w:t>
      </w:r>
    </w:p>
    <w:p w14:paraId="2B6E685A" w14:textId="77777777" w:rsidR="001C3F90" w:rsidRPr="00700A37" w:rsidRDefault="001C3F90" w:rsidP="004060B1">
      <w:pPr>
        <w:spacing w:line="360" w:lineRule="auto"/>
        <w:ind w:right="977"/>
        <w:jc w:val="center"/>
        <w:rPr>
          <w:sz w:val="28"/>
          <w:szCs w:val="28"/>
        </w:rPr>
      </w:pPr>
      <w:r w:rsidRPr="00700A37">
        <w:rPr>
          <w:spacing w:val="-10"/>
          <w:sz w:val="28"/>
          <w:szCs w:val="28"/>
        </w:rPr>
        <w:t>.</w:t>
      </w:r>
    </w:p>
    <w:p w14:paraId="45A620DB" w14:textId="77777777" w:rsidR="001C3F90" w:rsidRPr="00700A37" w:rsidRDefault="001C3F90" w:rsidP="004060B1">
      <w:pPr>
        <w:spacing w:line="360" w:lineRule="auto"/>
        <w:jc w:val="center"/>
        <w:rPr>
          <w:sz w:val="28"/>
          <w:szCs w:val="28"/>
        </w:rPr>
        <w:sectPr w:rsidR="001C3F90" w:rsidRPr="00700A37" w:rsidSect="001C3F90">
          <w:footerReference w:type="default" r:id="rId8"/>
          <w:pgSz w:w="11910" w:h="16840"/>
          <w:pgMar w:top="1040" w:right="0" w:bottom="980" w:left="141" w:header="0" w:footer="787" w:gutter="0"/>
          <w:pgNumType w:start="2"/>
          <w:cols w:space="720"/>
        </w:sectPr>
      </w:pPr>
    </w:p>
    <w:p w14:paraId="11475B6F" w14:textId="77777777" w:rsidR="001C3F90" w:rsidRPr="00700A37" w:rsidRDefault="001C3F90" w:rsidP="004060B1">
      <w:pPr>
        <w:pStyle w:val="1"/>
        <w:spacing w:after="0" w:line="360" w:lineRule="auto"/>
        <w:ind w:left="3906"/>
        <w:rPr>
          <w:rFonts w:ascii="Times New Roman" w:hAnsi="Times New Roman" w:cs="Times New Roman"/>
          <w:sz w:val="28"/>
          <w:szCs w:val="28"/>
        </w:rPr>
      </w:pPr>
      <w:bookmarkStart w:id="1" w:name="_Hlk193717389"/>
      <w:r w:rsidRPr="00700A37">
        <w:rPr>
          <w:rFonts w:ascii="Times New Roman" w:hAnsi="Times New Roman" w:cs="Times New Roman"/>
          <w:sz w:val="28"/>
          <w:szCs w:val="28"/>
        </w:rPr>
        <w:t>I.</w:t>
      </w:r>
      <w:r w:rsidRPr="00700A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АНАЛИТИЧЕСКАЯ</w:t>
      </w:r>
      <w:r w:rsidRPr="00700A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4"/>
          <w:sz w:val="28"/>
          <w:szCs w:val="28"/>
        </w:rPr>
        <w:t>ЧАСТЬ</w:t>
      </w:r>
    </w:p>
    <w:p w14:paraId="798B7E0C" w14:textId="77777777" w:rsidR="001C3F90" w:rsidRPr="00700A37" w:rsidRDefault="001C3F90" w:rsidP="004060B1">
      <w:pPr>
        <w:spacing w:line="360" w:lineRule="auto"/>
        <w:ind w:left="-1" w:right="6"/>
        <w:jc w:val="center"/>
        <w:rPr>
          <w:b/>
          <w:sz w:val="28"/>
          <w:szCs w:val="28"/>
        </w:rPr>
      </w:pPr>
      <w:r w:rsidRPr="00700A37">
        <w:rPr>
          <w:b/>
          <w:sz w:val="28"/>
          <w:szCs w:val="28"/>
          <w:u w:val="single"/>
        </w:rPr>
        <w:t>Раздел</w:t>
      </w:r>
      <w:r w:rsidRPr="00700A37">
        <w:rPr>
          <w:b/>
          <w:spacing w:val="-9"/>
          <w:sz w:val="28"/>
          <w:szCs w:val="28"/>
          <w:u w:val="single"/>
        </w:rPr>
        <w:t xml:space="preserve"> </w:t>
      </w:r>
      <w:r w:rsidRPr="00700A37">
        <w:rPr>
          <w:b/>
          <w:sz w:val="28"/>
          <w:szCs w:val="28"/>
          <w:u w:val="single"/>
        </w:rPr>
        <w:t>1.</w:t>
      </w:r>
      <w:r w:rsidRPr="00700A37">
        <w:rPr>
          <w:b/>
          <w:spacing w:val="-7"/>
          <w:sz w:val="28"/>
          <w:szCs w:val="28"/>
          <w:u w:val="single"/>
        </w:rPr>
        <w:t xml:space="preserve"> </w:t>
      </w:r>
      <w:r w:rsidRPr="00700A37">
        <w:rPr>
          <w:b/>
          <w:sz w:val="28"/>
          <w:szCs w:val="28"/>
          <w:u w:val="single"/>
        </w:rPr>
        <w:t>Общие</w:t>
      </w:r>
      <w:r w:rsidRPr="00700A37">
        <w:rPr>
          <w:b/>
          <w:spacing w:val="-10"/>
          <w:sz w:val="28"/>
          <w:szCs w:val="28"/>
          <w:u w:val="single"/>
        </w:rPr>
        <w:t xml:space="preserve"> </w:t>
      </w:r>
      <w:r w:rsidRPr="00700A37">
        <w:rPr>
          <w:b/>
          <w:sz w:val="28"/>
          <w:szCs w:val="28"/>
          <w:u w:val="single"/>
        </w:rPr>
        <w:t>сведения</w:t>
      </w:r>
      <w:r w:rsidRPr="00700A37">
        <w:rPr>
          <w:b/>
          <w:spacing w:val="-12"/>
          <w:sz w:val="28"/>
          <w:szCs w:val="28"/>
          <w:u w:val="single"/>
        </w:rPr>
        <w:t xml:space="preserve"> </w:t>
      </w:r>
      <w:r w:rsidRPr="00700A37">
        <w:rPr>
          <w:b/>
          <w:sz w:val="28"/>
          <w:szCs w:val="28"/>
          <w:u w:val="single"/>
        </w:rPr>
        <w:t>об</w:t>
      </w:r>
      <w:r w:rsidRPr="00700A37">
        <w:rPr>
          <w:b/>
          <w:spacing w:val="-7"/>
          <w:sz w:val="28"/>
          <w:szCs w:val="28"/>
          <w:u w:val="single"/>
        </w:rPr>
        <w:t xml:space="preserve"> </w:t>
      </w:r>
      <w:r w:rsidRPr="00700A37">
        <w:rPr>
          <w:b/>
          <w:sz w:val="28"/>
          <w:szCs w:val="28"/>
          <w:u w:val="single"/>
        </w:rPr>
        <w:t>образовательной</w:t>
      </w:r>
      <w:r w:rsidRPr="00700A37">
        <w:rPr>
          <w:b/>
          <w:spacing w:val="-8"/>
          <w:sz w:val="28"/>
          <w:szCs w:val="28"/>
          <w:u w:val="single"/>
        </w:rPr>
        <w:t xml:space="preserve"> </w:t>
      </w:r>
      <w:r w:rsidRPr="00700A37">
        <w:rPr>
          <w:b/>
          <w:spacing w:val="-2"/>
          <w:sz w:val="28"/>
          <w:szCs w:val="28"/>
          <w:u w:val="single"/>
        </w:rPr>
        <w:t>организации</w:t>
      </w:r>
    </w:p>
    <w:tbl>
      <w:tblPr>
        <w:tblStyle w:val="TableNormal"/>
        <w:tblW w:w="0" w:type="auto"/>
        <w:tblInd w:w="9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6949"/>
      </w:tblGrid>
      <w:tr w:rsidR="001C3F90" w:rsidRPr="00700A37" w14:paraId="2515CFE2" w14:textId="77777777" w:rsidTr="000B032F">
        <w:trPr>
          <w:trHeight w:val="1070"/>
        </w:trPr>
        <w:tc>
          <w:tcPr>
            <w:tcW w:w="2934" w:type="dxa"/>
            <w:shd w:val="clear" w:color="auto" w:fill="C3DFF1"/>
          </w:tcPr>
          <w:p w14:paraId="776F928F" w14:textId="77777777" w:rsidR="001C3F90" w:rsidRPr="00700A37" w:rsidRDefault="001C3F90" w:rsidP="004060B1">
            <w:pPr>
              <w:pStyle w:val="TableParagraph"/>
              <w:spacing w:line="360" w:lineRule="auto"/>
              <w:ind w:left="135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Наименование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образовательной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6949" w:type="dxa"/>
            <w:tcBorders>
              <w:bottom w:val="single" w:sz="8" w:space="0" w:color="000000"/>
            </w:tcBorders>
          </w:tcPr>
          <w:p w14:paraId="0E567010" w14:textId="77777777" w:rsidR="001C3F90" w:rsidRPr="00700A37" w:rsidRDefault="001C3F90" w:rsidP="004060B1">
            <w:pPr>
              <w:pStyle w:val="TableParagraph"/>
              <w:spacing w:line="360" w:lineRule="auto"/>
              <w:ind w:left="63" w:right="58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«Средняя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общеобразовательная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школа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№ 1 им. </w:t>
            </w:r>
            <w:r w:rsidRPr="00700A37">
              <w:rPr>
                <w:sz w:val="28"/>
                <w:szCs w:val="28"/>
              </w:rPr>
              <w:t xml:space="preserve">А.А. </w:t>
            </w:r>
            <w:proofErr w:type="spellStart"/>
            <w:r w:rsidRPr="00700A37">
              <w:rPr>
                <w:sz w:val="28"/>
                <w:szCs w:val="28"/>
              </w:rPr>
              <w:t>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с. </w:t>
            </w:r>
            <w:proofErr w:type="spellStart"/>
            <w:r w:rsidRPr="00700A37">
              <w:rPr>
                <w:sz w:val="28"/>
                <w:szCs w:val="28"/>
              </w:rPr>
              <w:t>Хамби</w:t>
            </w:r>
            <w:proofErr w:type="spellEnd"/>
            <w:r w:rsidRPr="00700A37">
              <w:rPr>
                <w:sz w:val="28"/>
                <w:szCs w:val="28"/>
              </w:rPr>
              <w:t xml:space="preserve">- 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</w:tr>
      <w:tr w:rsidR="001C3F90" w:rsidRPr="00700A37" w14:paraId="17158BE4" w14:textId="77777777" w:rsidTr="000B032F">
        <w:trPr>
          <w:trHeight w:val="445"/>
        </w:trPr>
        <w:tc>
          <w:tcPr>
            <w:tcW w:w="2934" w:type="dxa"/>
            <w:shd w:val="clear" w:color="auto" w:fill="C3DFF1"/>
          </w:tcPr>
          <w:p w14:paraId="50D4E22C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6949" w:type="dxa"/>
            <w:tcBorders>
              <w:top w:val="single" w:sz="8" w:space="0" w:color="000000"/>
              <w:bottom w:val="single" w:sz="8" w:space="0" w:color="000000"/>
            </w:tcBorders>
          </w:tcPr>
          <w:p w14:paraId="11F5A05B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700A37">
              <w:rPr>
                <w:b/>
                <w:i/>
                <w:sz w:val="28"/>
                <w:szCs w:val="28"/>
              </w:rPr>
              <w:t>Мунаев</w:t>
            </w:r>
            <w:proofErr w:type="spellEnd"/>
            <w:r w:rsidRPr="00700A3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i/>
                <w:sz w:val="28"/>
                <w:szCs w:val="28"/>
              </w:rPr>
              <w:t>Рамзан</w:t>
            </w:r>
            <w:proofErr w:type="spellEnd"/>
            <w:r w:rsidRPr="00700A3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i/>
                <w:sz w:val="28"/>
                <w:szCs w:val="28"/>
              </w:rPr>
              <w:t>Вахидович</w:t>
            </w:r>
            <w:proofErr w:type="spellEnd"/>
          </w:p>
        </w:tc>
      </w:tr>
      <w:tr w:rsidR="001C3F90" w:rsidRPr="00700A37" w14:paraId="5913DE10" w14:textId="77777777" w:rsidTr="000B032F">
        <w:trPr>
          <w:trHeight w:val="761"/>
        </w:trPr>
        <w:tc>
          <w:tcPr>
            <w:tcW w:w="2934" w:type="dxa"/>
            <w:shd w:val="clear" w:color="auto" w:fill="C3DFF1"/>
          </w:tcPr>
          <w:p w14:paraId="30A47296" w14:textId="77777777" w:rsidR="001C3F90" w:rsidRPr="00700A37" w:rsidRDefault="001C3F90" w:rsidP="004060B1">
            <w:pPr>
              <w:pStyle w:val="TableParagraph"/>
              <w:spacing w:line="360" w:lineRule="auto"/>
              <w:ind w:left="63" w:right="242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Юридический</w:t>
            </w:r>
            <w:proofErr w:type="spellEnd"/>
            <w:r w:rsidRPr="00700A37"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адрес</w:t>
            </w:r>
            <w:proofErr w:type="spellEnd"/>
            <w:r w:rsidRPr="00700A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6949" w:type="dxa"/>
            <w:tcBorders>
              <w:top w:val="single" w:sz="8" w:space="0" w:color="000000"/>
              <w:bottom w:val="single" w:sz="8" w:space="0" w:color="000000"/>
            </w:tcBorders>
          </w:tcPr>
          <w:p w14:paraId="2FCCA648" w14:textId="77777777" w:rsidR="001C3F90" w:rsidRPr="00700A37" w:rsidRDefault="001C3F90" w:rsidP="004060B1">
            <w:pPr>
              <w:pStyle w:val="TableParagraph"/>
              <w:spacing w:line="360" w:lineRule="auto"/>
              <w:ind w:left="63" w:right="58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  <w:lang w:val="ru-RU"/>
              </w:rPr>
              <w:t>366606,</w:t>
            </w:r>
            <w:r w:rsidRPr="00700A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Чеченская</w:t>
            </w:r>
            <w:r w:rsidRPr="00700A3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Республика,</w:t>
            </w:r>
            <w:r w:rsidRPr="00700A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Ачхой-Мартановский район, </w:t>
            </w:r>
            <w:proofErr w:type="spellStart"/>
            <w:r w:rsidRPr="00700A37">
              <w:rPr>
                <w:sz w:val="28"/>
                <w:szCs w:val="28"/>
                <w:lang w:val="ru-RU"/>
              </w:rPr>
              <w:t>с.Хамби</w:t>
            </w:r>
            <w:proofErr w:type="spellEnd"/>
            <w:r w:rsidRPr="00700A37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700A37">
              <w:rPr>
                <w:sz w:val="28"/>
                <w:szCs w:val="28"/>
                <w:lang w:val="ru-RU"/>
              </w:rPr>
              <w:t>Ирзи</w:t>
            </w:r>
            <w:proofErr w:type="spellEnd"/>
            <w:r w:rsidRPr="00700A37">
              <w:rPr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700A37">
              <w:rPr>
                <w:sz w:val="28"/>
                <w:szCs w:val="28"/>
              </w:rPr>
              <w:t>Цацаева</w:t>
            </w:r>
            <w:proofErr w:type="spellEnd"/>
            <w:r w:rsidRPr="00700A37">
              <w:rPr>
                <w:sz w:val="28"/>
                <w:szCs w:val="28"/>
              </w:rPr>
              <w:t>, 29</w:t>
            </w:r>
          </w:p>
        </w:tc>
      </w:tr>
      <w:tr w:rsidR="001C3F90" w:rsidRPr="00700A37" w14:paraId="2481D7A6" w14:textId="77777777" w:rsidTr="000B032F">
        <w:trPr>
          <w:trHeight w:val="766"/>
        </w:trPr>
        <w:tc>
          <w:tcPr>
            <w:tcW w:w="2934" w:type="dxa"/>
            <w:shd w:val="clear" w:color="auto" w:fill="C3DFF1"/>
          </w:tcPr>
          <w:p w14:paraId="6A3AF7B5" w14:textId="77777777" w:rsidR="001C3F90" w:rsidRPr="00700A37" w:rsidRDefault="001C3F90" w:rsidP="004060B1">
            <w:pPr>
              <w:pStyle w:val="TableParagraph"/>
              <w:spacing w:line="360" w:lineRule="auto"/>
              <w:ind w:left="63" w:right="336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Фактический</w:t>
            </w:r>
            <w:proofErr w:type="spellEnd"/>
            <w:r w:rsidRPr="00700A37"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адрес</w:t>
            </w:r>
            <w:proofErr w:type="spellEnd"/>
            <w:r w:rsidRPr="00700A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6949" w:type="dxa"/>
            <w:tcBorders>
              <w:top w:val="single" w:sz="8" w:space="0" w:color="000000"/>
              <w:bottom w:val="single" w:sz="8" w:space="0" w:color="000000"/>
            </w:tcBorders>
          </w:tcPr>
          <w:p w14:paraId="733DCA2B" w14:textId="77777777" w:rsidR="001C3F90" w:rsidRPr="00700A37" w:rsidRDefault="001C3F90" w:rsidP="004060B1">
            <w:pPr>
              <w:pStyle w:val="TableParagraph"/>
              <w:spacing w:line="360" w:lineRule="auto"/>
              <w:ind w:left="63" w:right="58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  <w:lang w:val="ru-RU"/>
              </w:rPr>
              <w:t>366606,</w:t>
            </w:r>
            <w:r w:rsidRPr="00700A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Чеченская</w:t>
            </w:r>
            <w:r w:rsidRPr="00700A3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Республика,</w:t>
            </w:r>
            <w:r w:rsidRPr="00700A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Ачхой-Мартановский район, </w:t>
            </w:r>
            <w:proofErr w:type="spellStart"/>
            <w:r w:rsidRPr="00700A37">
              <w:rPr>
                <w:sz w:val="28"/>
                <w:szCs w:val="28"/>
                <w:lang w:val="ru-RU"/>
              </w:rPr>
              <w:t>с.Хамби</w:t>
            </w:r>
            <w:proofErr w:type="spellEnd"/>
            <w:r w:rsidRPr="00700A37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700A37">
              <w:rPr>
                <w:sz w:val="28"/>
                <w:szCs w:val="28"/>
                <w:lang w:val="ru-RU"/>
              </w:rPr>
              <w:t>Ирзи</w:t>
            </w:r>
            <w:proofErr w:type="spellEnd"/>
            <w:r w:rsidRPr="00700A37">
              <w:rPr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700A37">
              <w:rPr>
                <w:sz w:val="28"/>
                <w:szCs w:val="28"/>
              </w:rPr>
              <w:t>Цацаева</w:t>
            </w:r>
            <w:proofErr w:type="spellEnd"/>
            <w:r w:rsidRPr="00700A37">
              <w:rPr>
                <w:sz w:val="28"/>
                <w:szCs w:val="28"/>
              </w:rPr>
              <w:t>, 29</w:t>
            </w:r>
          </w:p>
        </w:tc>
      </w:tr>
      <w:tr w:rsidR="001C3F90" w:rsidRPr="00700A37" w14:paraId="79DD04D7" w14:textId="77777777" w:rsidTr="000B032F">
        <w:trPr>
          <w:trHeight w:val="761"/>
        </w:trPr>
        <w:tc>
          <w:tcPr>
            <w:tcW w:w="2934" w:type="dxa"/>
            <w:shd w:val="clear" w:color="auto" w:fill="C3DFF1"/>
          </w:tcPr>
          <w:p w14:paraId="243AB0E1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Организационно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700A37">
              <w:rPr>
                <w:b/>
                <w:sz w:val="28"/>
                <w:szCs w:val="28"/>
              </w:rPr>
              <w:t>правовая</w:t>
            </w:r>
            <w:proofErr w:type="spellEnd"/>
            <w:r w:rsidRPr="00700A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6949" w:type="dxa"/>
            <w:tcBorders>
              <w:top w:val="single" w:sz="8" w:space="0" w:color="000000"/>
              <w:bottom w:val="single" w:sz="8" w:space="0" w:color="000000"/>
            </w:tcBorders>
          </w:tcPr>
          <w:p w14:paraId="7AA07CB4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sz w:val="28"/>
                <w:szCs w:val="28"/>
              </w:rPr>
            </w:pPr>
            <w:proofErr w:type="spellStart"/>
            <w:r w:rsidRPr="00700A37">
              <w:rPr>
                <w:color w:val="171717"/>
                <w:sz w:val="28"/>
                <w:szCs w:val="28"/>
              </w:rPr>
              <w:t>Бюджетное</w:t>
            </w:r>
            <w:proofErr w:type="spellEnd"/>
            <w:r w:rsidRPr="00700A37">
              <w:rPr>
                <w:color w:val="171717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color w:val="171717"/>
                <w:spacing w:val="-2"/>
                <w:sz w:val="28"/>
                <w:szCs w:val="28"/>
              </w:rPr>
              <w:t>учреждение</w:t>
            </w:r>
            <w:proofErr w:type="spellEnd"/>
          </w:p>
        </w:tc>
      </w:tr>
      <w:tr w:rsidR="001C3F90" w:rsidRPr="00700A37" w14:paraId="6D733F4D" w14:textId="77777777" w:rsidTr="000B032F">
        <w:trPr>
          <w:trHeight w:val="444"/>
        </w:trPr>
        <w:tc>
          <w:tcPr>
            <w:tcW w:w="2934" w:type="dxa"/>
            <w:shd w:val="clear" w:color="auto" w:fill="C3DFF1"/>
          </w:tcPr>
          <w:p w14:paraId="2F0FAB43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5"/>
                <w:sz w:val="28"/>
                <w:szCs w:val="28"/>
              </w:rPr>
              <w:t>Тип</w:t>
            </w:r>
            <w:proofErr w:type="spellEnd"/>
          </w:p>
        </w:tc>
        <w:tc>
          <w:tcPr>
            <w:tcW w:w="6949" w:type="dxa"/>
            <w:tcBorders>
              <w:top w:val="single" w:sz="8" w:space="0" w:color="000000"/>
              <w:bottom w:val="single" w:sz="8" w:space="0" w:color="000000"/>
            </w:tcBorders>
          </w:tcPr>
          <w:p w14:paraId="0729E643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sz w:val="28"/>
                <w:szCs w:val="28"/>
              </w:rPr>
            </w:pPr>
            <w:proofErr w:type="spellStart"/>
            <w:r w:rsidRPr="00700A37">
              <w:rPr>
                <w:color w:val="171717"/>
                <w:spacing w:val="-2"/>
                <w:sz w:val="28"/>
                <w:szCs w:val="28"/>
              </w:rPr>
              <w:t>Общеобразовательная</w:t>
            </w:r>
            <w:proofErr w:type="spellEnd"/>
            <w:r w:rsidRPr="00700A37">
              <w:rPr>
                <w:color w:val="171717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color w:val="171717"/>
                <w:spacing w:val="-2"/>
                <w:sz w:val="28"/>
                <w:szCs w:val="28"/>
              </w:rPr>
              <w:t>организация</w:t>
            </w:r>
            <w:proofErr w:type="spellEnd"/>
          </w:p>
        </w:tc>
      </w:tr>
      <w:tr w:rsidR="001C3F90" w:rsidRPr="00700A37" w14:paraId="2137CB9E" w14:textId="77777777" w:rsidTr="000B032F">
        <w:trPr>
          <w:trHeight w:val="2375"/>
        </w:trPr>
        <w:tc>
          <w:tcPr>
            <w:tcW w:w="2934" w:type="dxa"/>
            <w:shd w:val="clear" w:color="auto" w:fill="C3DFF1"/>
          </w:tcPr>
          <w:p w14:paraId="79505831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1A544D4F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2F268CC4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74F31676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Учредитель</w:t>
            </w:r>
            <w:proofErr w:type="spellEnd"/>
          </w:p>
        </w:tc>
        <w:tc>
          <w:tcPr>
            <w:tcW w:w="6949" w:type="dxa"/>
            <w:tcBorders>
              <w:top w:val="single" w:sz="8" w:space="0" w:color="000000"/>
              <w:bottom w:val="single" w:sz="8" w:space="0" w:color="000000"/>
            </w:tcBorders>
          </w:tcPr>
          <w:p w14:paraId="2CB1B636" w14:textId="77777777" w:rsidR="001C3F90" w:rsidRPr="00700A37" w:rsidRDefault="001C3F90" w:rsidP="004060B1">
            <w:pPr>
              <w:pStyle w:val="TableParagraph"/>
              <w:spacing w:line="360" w:lineRule="auto"/>
              <w:ind w:left="63" w:right="58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Учредитель: Ахмадов Х.Р. начальник МУ «Отдел образования</w:t>
            </w:r>
            <w:r w:rsidRPr="00700A37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Ачхой-Мартановского</w:t>
            </w:r>
            <w:r w:rsidRPr="00700A37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муниципального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района»</w:t>
            </w:r>
          </w:p>
          <w:p w14:paraId="38A80D82" w14:textId="77777777" w:rsidR="001C3F90" w:rsidRPr="00700A37" w:rsidRDefault="001C3F90" w:rsidP="004060B1">
            <w:pPr>
              <w:pStyle w:val="TableParagraph"/>
              <w:spacing w:line="360" w:lineRule="auto"/>
              <w:ind w:left="63" w:right="58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Адрес:</w:t>
            </w:r>
            <w:r w:rsidRPr="00700A3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366600,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Чеченская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Республика,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  <w:lang w:val="ru-RU"/>
              </w:rPr>
              <w:t>с.Ачхой</w:t>
            </w:r>
            <w:proofErr w:type="spellEnd"/>
            <w:r w:rsidRPr="00700A37">
              <w:rPr>
                <w:sz w:val="28"/>
                <w:szCs w:val="28"/>
                <w:lang w:val="ru-RU"/>
              </w:rPr>
              <w:t>-Мартан, ул. Нурадилова, дом 127</w:t>
            </w:r>
          </w:p>
          <w:p w14:paraId="221B108A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Тел: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8 928</w:t>
            </w:r>
            <w:r w:rsidRPr="00700A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890</w:t>
            </w:r>
            <w:r w:rsidRPr="00700A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25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pacing w:val="-5"/>
                <w:sz w:val="28"/>
                <w:szCs w:val="28"/>
                <w:lang w:val="ru-RU"/>
              </w:rPr>
              <w:t>03</w:t>
            </w:r>
          </w:p>
          <w:p w14:paraId="03564F95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Сайт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учредителя:</w:t>
            </w:r>
            <w:r w:rsidRPr="00700A3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hyperlink r:id="rId9">
              <w:r w:rsidRPr="00700A37">
                <w:rPr>
                  <w:color w:val="0000FF"/>
                  <w:spacing w:val="-2"/>
                  <w:sz w:val="28"/>
                  <w:szCs w:val="28"/>
                </w:rPr>
                <w:t>http</w:t>
              </w:r>
              <w:r w:rsidRPr="00700A37">
                <w:rPr>
                  <w:color w:val="0000FF"/>
                  <w:spacing w:val="-2"/>
                  <w:sz w:val="28"/>
                  <w:szCs w:val="28"/>
                  <w:lang w:val="ru-RU"/>
                </w:rPr>
                <w:t>://</w:t>
              </w:r>
              <w:proofErr w:type="spellStart"/>
              <w:r w:rsidRPr="00700A37">
                <w:rPr>
                  <w:color w:val="0000FF"/>
                  <w:spacing w:val="-2"/>
                  <w:sz w:val="28"/>
                  <w:szCs w:val="28"/>
                </w:rPr>
                <w:t>ooachoy</w:t>
              </w:r>
              <w:proofErr w:type="spellEnd"/>
              <w:r w:rsidRPr="00700A37">
                <w:rPr>
                  <w:color w:val="0000FF"/>
                  <w:spacing w:val="-2"/>
                  <w:sz w:val="28"/>
                  <w:szCs w:val="28"/>
                  <w:lang w:val="ru-RU"/>
                </w:rPr>
                <w:t>.</w:t>
              </w:r>
              <w:proofErr w:type="spellStart"/>
              <w:r w:rsidRPr="00700A37">
                <w:rPr>
                  <w:color w:val="0000FF"/>
                  <w:spacing w:val="-2"/>
                  <w:sz w:val="28"/>
                  <w:szCs w:val="28"/>
                </w:rPr>
                <w:t>ru</w:t>
              </w:r>
              <w:proofErr w:type="spellEnd"/>
              <w:r w:rsidRPr="00700A37">
                <w:rPr>
                  <w:color w:val="0000FF"/>
                  <w:spacing w:val="-2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1C3F90" w:rsidRPr="00700A37" w14:paraId="047916A9" w14:textId="77777777" w:rsidTr="000B032F">
        <w:trPr>
          <w:trHeight w:val="434"/>
        </w:trPr>
        <w:tc>
          <w:tcPr>
            <w:tcW w:w="2934" w:type="dxa"/>
            <w:shd w:val="clear" w:color="auto" w:fill="C3DFF1"/>
          </w:tcPr>
          <w:p w14:paraId="748B209F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Год</w:t>
            </w:r>
            <w:proofErr w:type="spellEnd"/>
            <w:r w:rsidRPr="00700A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основания</w:t>
            </w:r>
            <w:proofErr w:type="spellEnd"/>
          </w:p>
        </w:tc>
        <w:tc>
          <w:tcPr>
            <w:tcW w:w="6949" w:type="dxa"/>
            <w:tcBorders>
              <w:top w:val="single" w:sz="8" w:space="0" w:color="000000"/>
              <w:bottom w:val="single" w:sz="4" w:space="0" w:color="000000"/>
            </w:tcBorders>
          </w:tcPr>
          <w:p w14:paraId="186F64C2" w14:textId="77777777" w:rsidR="001C3F90" w:rsidRPr="00700A37" w:rsidRDefault="001C3F90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2023</w:t>
            </w:r>
          </w:p>
        </w:tc>
      </w:tr>
      <w:tr w:rsidR="001C3F90" w:rsidRPr="00700A37" w14:paraId="4BCF9472" w14:textId="77777777" w:rsidTr="000B032F">
        <w:trPr>
          <w:trHeight w:val="444"/>
        </w:trPr>
        <w:tc>
          <w:tcPr>
            <w:tcW w:w="2934" w:type="dxa"/>
            <w:shd w:val="clear" w:color="auto" w:fill="C3DFF1"/>
          </w:tcPr>
          <w:p w14:paraId="3466FD01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6949" w:type="dxa"/>
            <w:tcBorders>
              <w:top w:val="single" w:sz="4" w:space="0" w:color="000000"/>
              <w:bottom w:val="single" w:sz="4" w:space="0" w:color="000000"/>
            </w:tcBorders>
          </w:tcPr>
          <w:p w14:paraId="6E04DE43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  <w:r w:rsidRPr="00700A37">
              <w:rPr>
                <w:spacing w:val="-8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(932)</w:t>
            </w:r>
            <w:r w:rsidRPr="00700A37">
              <w:rPr>
                <w:spacing w:val="-9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318-72-75</w:t>
            </w:r>
          </w:p>
        </w:tc>
      </w:tr>
      <w:tr w:rsidR="001C3F90" w:rsidRPr="00700A37" w14:paraId="3E35A18C" w14:textId="77777777" w:rsidTr="000B032F">
        <w:trPr>
          <w:trHeight w:val="766"/>
        </w:trPr>
        <w:tc>
          <w:tcPr>
            <w:tcW w:w="2934" w:type="dxa"/>
            <w:shd w:val="clear" w:color="auto" w:fill="C3DFF1"/>
          </w:tcPr>
          <w:p w14:paraId="757EA6AA" w14:textId="77777777" w:rsidR="001C3F90" w:rsidRPr="00700A37" w:rsidRDefault="001C3F90" w:rsidP="004060B1">
            <w:pPr>
              <w:pStyle w:val="TableParagraph"/>
              <w:spacing w:line="360" w:lineRule="auto"/>
              <w:ind w:left="63" w:right="384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Адрес</w:t>
            </w:r>
            <w:proofErr w:type="spellEnd"/>
            <w:r w:rsidRPr="00700A37"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электронной</w:t>
            </w:r>
            <w:proofErr w:type="spellEnd"/>
            <w:r w:rsidRPr="00700A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6949" w:type="dxa"/>
            <w:tcBorders>
              <w:top w:val="single" w:sz="4" w:space="0" w:color="000000"/>
              <w:bottom w:val="single" w:sz="8" w:space="0" w:color="000000"/>
            </w:tcBorders>
          </w:tcPr>
          <w:p w14:paraId="16CCAC04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44EFCA6D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sz w:val="28"/>
                <w:szCs w:val="28"/>
              </w:rPr>
            </w:pPr>
            <w:hyperlink r:id="rId10" w:history="1">
              <w:r w:rsidRPr="00700A37">
                <w:rPr>
                  <w:rStyle w:val="ae"/>
                  <w:spacing w:val="-2"/>
                  <w:sz w:val="28"/>
                  <w:szCs w:val="28"/>
                </w:rPr>
                <w:t>munayev72@mail.ru</w:t>
              </w:r>
            </w:hyperlink>
          </w:p>
        </w:tc>
      </w:tr>
      <w:tr w:rsidR="001C3F90" w:rsidRPr="00700A37" w14:paraId="4B3FEE62" w14:textId="77777777" w:rsidTr="000B032F">
        <w:trPr>
          <w:trHeight w:val="444"/>
        </w:trPr>
        <w:tc>
          <w:tcPr>
            <w:tcW w:w="2934" w:type="dxa"/>
            <w:shd w:val="clear" w:color="auto" w:fill="C3DFF1"/>
          </w:tcPr>
          <w:p w14:paraId="2A834B8E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Адрес</w:t>
            </w:r>
            <w:proofErr w:type="spellEnd"/>
            <w:r w:rsidRPr="00700A37">
              <w:rPr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сайта</w:t>
            </w:r>
            <w:proofErr w:type="spellEnd"/>
          </w:p>
        </w:tc>
        <w:tc>
          <w:tcPr>
            <w:tcW w:w="6949" w:type="dxa"/>
            <w:tcBorders>
              <w:top w:val="single" w:sz="8" w:space="0" w:color="000000"/>
              <w:bottom w:val="single" w:sz="8" w:space="0" w:color="000000"/>
            </w:tcBorders>
          </w:tcPr>
          <w:p w14:paraId="09F65C4F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sosh1_hambi-irzi@mail.ru</w:t>
            </w:r>
          </w:p>
        </w:tc>
      </w:tr>
      <w:tr w:rsidR="001C3F90" w:rsidRPr="00700A37" w14:paraId="2E63C5EF" w14:textId="77777777" w:rsidTr="000B032F">
        <w:trPr>
          <w:trHeight w:val="1400"/>
        </w:trPr>
        <w:tc>
          <w:tcPr>
            <w:tcW w:w="2934" w:type="dxa"/>
            <w:shd w:val="clear" w:color="auto" w:fill="C3DFF1"/>
          </w:tcPr>
          <w:p w14:paraId="6EA8FB78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63C40A93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6949" w:type="dxa"/>
            <w:tcBorders>
              <w:top w:val="single" w:sz="8" w:space="0" w:color="000000"/>
              <w:bottom w:val="single" w:sz="4" w:space="0" w:color="000000"/>
            </w:tcBorders>
          </w:tcPr>
          <w:p w14:paraId="72D69D77" w14:textId="77777777" w:rsidR="001C3F90" w:rsidRPr="00700A37" w:rsidRDefault="001C3F90" w:rsidP="004060B1">
            <w:pPr>
              <w:pStyle w:val="TableParagraph"/>
              <w:spacing w:line="360" w:lineRule="auto"/>
              <w:ind w:left="63" w:right="58"/>
              <w:rPr>
                <w:sz w:val="28"/>
                <w:szCs w:val="28"/>
                <w:lang w:val="ru-RU"/>
              </w:rPr>
            </w:pPr>
            <w:r w:rsidRPr="00700A37">
              <w:rPr>
                <w:color w:val="000000"/>
                <w:sz w:val="28"/>
                <w:szCs w:val="28"/>
                <w:lang w:val="ru-RU"/>
              </w:rPr>
              <w:t xml:space="preserve">От 04.09.2023 № ЛО35-01275-20/006754474 </w:t>
            </w:r>
            <w:r w:rsidRPr="00700A37">
              <w:rPr>
                <w:sz w:val="28"/>
                <w:szCs w:val="28"/>
                <w:lang w:val="ru-RU"/>
              </w:rPr>
              <w:t>Министерство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образования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науки Чеченской Республики </w:t>
            </w:r>
          </w:p>
        </w:tc>
      </w:tr>
      <w:tr w:rsidR="001C3F90" w:rsidRPr="00700A37" w14:paraId="16E9D977" w14:textId="77777777" w:rsidTr="000B032F">
        <w:trPr>
          <w:trHeight w:val="1105"/>
        </w:trPr>
        <w:tc>
          <w:tcPr>
            <w:tcW w:w="2934" w:type="dxa"/>
            <w:shd w:val="clear" w:color="auto" w:fill="C3DFF1"/>
          </w:tcPr>
          <w:p w14:paraId="44AD2449" w14:textId="77777777" w:rsidR="001C3F90" w:rsidRPr="00700A37" w:rsidRDefault="001C3F90" w:rsidP="004060B1">
            <w:pPr>
              <w:pStyle w:val="TableParagraph"/>
              <w:spacing w:line="360" w:lineRule="auto"/>
              <w:ind w:left="63" w:right="697"/>
              <w:jc w:val="both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Свидетельство</w:t>
            </w:r>
            <w:proofErr w:type="spellEnd"/>
            <w:r w:rsidRPr="00700A37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700A37">
              <w:rPr>
                <w:b/>
                <w:sz w:val="28"/>
                <w:szCs w:val="28"/>
              </w:rPr>
              <w:t xml:space="preserve">о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государственной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аккредитации</w:t>
            </w:r>
            <w:proofErr w:type="spellEnd"/>
          </w:p>
        </w:tc>
        <w:tc>
          <w:tcPr>
            <w:tcW w:w="6949" w:type="dxa"/>
            <w:tcBorders>
              <w:top w:val="single" w:sz="4" w:space="0" w:color="000000"/>
            </w:tcBorders>
          </w:tcPr>
          <w:p w14:paraId="4155E2C8" w14:textId="77777777" w:rsidR="001C3F90" w:rsidRPr="00700A37" w:rsidRDefault="001C3F90" w:rsidP="004060B1">
            <w:pPr>
              <w:pStyle w:val="TableParagraph"/>
              <w:spacing w:line="360" w:lineRule="auto"/>
              <w:ind w:left="63" w:right="58"/>
              <w:rPr>
                <w:sz w:val="28"/>
                <w:szCs w:val="28"/>
                <w:lang w:val="ru-RU"/>
              </w:rPr>
            </w:pPr>
            <w:r w:rsidRPr="00700A37">
              <w:rPr>
                <w:color w:val="000000"/>
                <w:sz w:val="28"/>
                <w:szCs w:val="28"/>
                <w:lang w:val="ru-RU"/>
              </w:rPr>
              <w:t>От 25.08.2023 № 2345, серия 66 АО № 0004321; срок действия: до 25 августа 2028 года</w:t>
            </w:r>
            <w:r w:rsidRPr="00700A37">
              <w:rPr>
                <w:sz w:val="28"/>
                <w:szCs w:val="28"/>
                <w:lang w:val="ru-RU"/>
              </w:rPr>
              <w:t>,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Министерство</w:t>
            </w:r>
            <w:r w:rsidRPr="00700A3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образования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 науки ЧР</w:t>
            </w:r>
          </w:p>
        </w:tc>
      </w:tr>
      <w:bookmarkEnd w:id="1"/>
    </w:tbl>
    <w:p w14:paraId="244876A9" w14:textId="77777777" w:rsidR="001C3F90" w:rsidRPr="00700A37" w:rsidRDefault="001C3F90" w:rsidP="004060B1">
      <w:pPr>
        <w:pStyle w:val="TableParagraph"/>
        <w:spacing w:line="360" w:lineRule="auto"/>
        <w:rPr>
          <w:sz w:val="28"/>
          <w:szCs w:val="28"/>
        </w:rPr>
        <w:sectPr w:rsidR="001C3F90" w:rsidRPr="00700A37" w:rsidSect="001C3F90">
          <w:pgSz w:w="11910" w:h="16840"/>
          <w:pgMar w:top="1040" w:right="0" w:bottom="980" w:left="141" w:header="0" w:footer="787" w:gutter="0"/>
          <w:cols w:space="720"/>
        </w:sectPr>
      </w:pPr>
    </w:p>
    <w:p w14:paraId="1DC8F5AA" w14:textId="77777777" w:rsidR="00D32577" w:rsidRPr="00700A37" w:rsidRDefault="00D32577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 взрослых.</w:t>
      </w:r>
    </w:p>
    <w:p w14:paraId="322D05BC" w14:textId="77777777" w:rsidR="00D32577" w:rsidRPr="00700A37" w:rsidRDefault="00D32577" w:rsidP="004060B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33BE4C86" w14:textId="69991E51" w:rsidR="00D32577" w:rsidRPr="00700A37" w:rsidRDefault="00D32577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Аналитическая часть</w:t>
      </w:r>
    </w:p>
    <w:p w14:paraId="268A808E" w14:textId="7FB8B147" w:rsidR="00D32577" w:rsidRPr="00700A37" w:rsidRDefault="00D32577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I.</w:t>
      </w:r>
      <w:r w:rsidR="004060B1" w:rsidRPr="00700A37">
        <w:rPr>
          <w:b/>
          <w:bCs/>
          <w:color w:val="000000"/>
          <w:sz w:val="28"/>
          <w:szCs w:val="28"/>
        </w:rPr>
        <w:t>1</w:t>
      </w:r>
      <w:r w:rsidRPr="00700A37">
        <w:rPr>
          <w:b/>
          <w:bCs/>
          <w:color w:val="000000"/>
          <w:sz w:val="28"/>
          <w:szCs w:val="28"/>
        </w:rPr>
        <w:t xml:space="preserve"> Оценка образовательной деятельности</w:t>
      </w:r>
    </w:p>
    <w:p w14:paraId="1CC57584" w14:textId="0441BDE4" w:rsidR="00D32577" w:rsidRPr="00700A37" w:rsidRDefault="00D32577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Образовательная деятельность в Школе организуется в соответствии с Федеральным законом от 29.12.2012 № 273-ФЗ «Об образовании в Российской Федерации», федеральными государственными образовательными стандартами начального общего, основного общего и среднего общего образования (далее – ФГОС НОО, ООО и СОО), федеральными образовательными программами начального общего, основного общего и среднего общего образования (далее – ФОП НОО, ООО и СОО), локальными нормативными актами Школы.</w:t>
      </w:r>
    </w:p>
    <w:p w14:paraId="50C6E933" w14:textId="77777777" w:rsidR="00D32577" w:rsidRPr="00700A37" w:rsidRDefault="00D32577" w:rsidP="004060B1">
      <w:pPr>
        <w:spacing w:line="360" w:lineRule="auto"/>
        <w:rPr>
          <w:color w:val="000000"/>
          <w:sz w:val="28"/>
          <w:szCs w:val="28"/>
        </w:rPr>
      </w:pPr>
    </w:p>
    <w:p w14:paraId="6A5A959D" w14:textId="78277521" w:rsidR="00CE781F" w:rsidRPr="00700A37" w:rsidRDefault="00CE781F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Содержание образования определяют основные образовательные программы начального общего, основного общего и среднего общего образования (далее – ООП НОО, ООО и СОО), разработанные в соответствии с ФОП НОО, ООО и СОО, в том числе в которых содержание и планируемые результаты не ниже тех, что указаны в ФОП НОО, ООО и СОО. При разработке ООП Школа непосредственно использовала:</w:t>
      </w:r>
    </w:p>
    <w:p w14:paraId="302A9F2C" w14:textId="77777777" w:rsidR="00CE781F" w:rsidRPr="00700A37" w:rsidRDefault="00CE781F" w:rsidP="004060B1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федеральные рабочие программы по учебным предметам «Русский язык», «Литературное чтение», «Окружающий мир» (с 01.09.2024 «Труд (технология)»)— для ООП НОО;</w:t>
      </w:r>
    </w:p>
    <w:p w14:paraId="6E292D7A" w14:textId="77777777" w:rsidR="00CE781F" w:rsidRPr="00700A37" w:rsidRDefault="00CE781F" w:rsidP="004060B1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 (с 01.09.2024 «Основы безопасности и защиты Родины» и «Труд (технология)») — для ООП ООО и ООП СОО;</w:t>
      </w:r>
    </w:p>
    <w:p w14:paraId="3CC2A100" w14:textId="77777777" w:rsidR="00CE781F" w:rsidRPr="00700A37" w:rsidRDefault="00CE781F" w:rsidP="004060B1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программы формирования универсальных учебных действий у учащихся;</w:t>
      </w:r>
    </w:p>
    <w:p w14:paraId="11A74443" w14:textId="77777777" w:rsidR="00CE781F" w:rsidRPr="00700A37" w:rsidRDefault="00CE781F" w:rsidP="004060B1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федеральные рабочие программы воспитания;</w:t>
      </w:r>
    </w:p>
    <w:p w14:paraId="58F267D9" w14:textId="77777777" w:rsidR="00CE781F" w:rsidRPr="00700A37" w:rsidRDefault="00CE781F" w:rsidP="004060B1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федеральные учебные планы;</w:t>
      </w:r>
    </w:p>
    <w:p w14:paraId="6686E1CC" w14:textId="77777777" w:rsidR="00CE781F" w:rsidRPr="00700A37" w:rsidRDefault="00CE781F" w:rsidP="004060B1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780" w:right="180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федеральные календарные планы воспитательной работы.</w:t>
      </w:r>
    </w:p>
    <w:p w14:paraId="5F913383" w14:textId="77777777" w:rsidR="00CE781F" w:rsidRPr="00700A37" w:rsidRDefault="00CE781F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14:paraId="607211B6" w14:textId="77777777" w:rsidR="00CE781F" w:rsidRPr="00700A37" w:rsidRDefault="00CE781F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14:paraId="131E6D41" w14:textId="7679C115" w:rsidR="00CE781F" w:rsidRPr="00700A37" w:rsidRDefault="00CE781F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</w:t>
      </w:r>
      <w:proofErr w:type="spellStart"/>
      <w:r w:rsidRPr="00700A37">
        <w:rPr>
          <w:color w:val="000000"/>
          <w:sz w:val="28"/>
          <w:szCs w:val="28"/>
        </w:rPr>
        <w:t>Минпросвещения</w:t>
      </w:r>
      <w:proofErr w:type="spellEnd"/>
      <w:r w:rsidRPr="00700A37">
        <w:rPr>
          <w:color w:val="000000"/>
          <w:sz w:val="28"/>
          <w:szCs w:val="28"/>
        </w:rPr>
        <w:t>.</w:t>
      </w:r>
      <w:r w:rsidR="00D32577" w:rsidRPr="00700A37">
        <w:rPr>
          <w:color w:val="000000"/>
          <w:sz w:val="28"/>
          <w:szCs w:val="28"/>
        </w:rPr>
        <w:t xml:space="preserve"> </w:t>
      </w:r>
    </w:p>
    <w:p w14:paraId="257777B7" w14:textId="77777777" w:rsidR="00D32577" w:rsidRPr="00700A37" w:rsidRDefault="00D32577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73387F12" w14:textId="77777777" w:rsidR="00D32577" w:rsidRPr="00700A37" w:rsidRDefault="00D32577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14:paraId="3E24D11F" w14:textId="77777777" w:rsidR="00D32577" w:rsidRPr="00700A37" w:rsidRDefault="00D32577" w:rsidP="004060B1">
      <w:pPr>
        <w:spacing w:line="360" w:lineRule="auto"/>
        <w:rPr>
          <w:color w:val="000000"/>
          <w:sz w:val="28"/>
          <w:szCs w:val="28"/>
        </w:rPr>
      </w:pPr>
    </w:p>
    <w:p w14:paraId="365E12D9" w14:textId="77777777" w:rsidR="001C3F90" w:rsidRPr="00700A37" w:rsidRDefault="001C3F90" w:rsidP="004060B1">
      <w:pPr>
        <w:spacing w:line="360" w:lineRule="auto"/>
        <w:ind w:firstLine="420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третьего поколения и ФГОС-2022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14:paraId="5205CCA6" w14:textId="77777777" w:rsidR="001C3F90" w:rsidRPr="00700A37" w:rsidRDefault="001C3F90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Форма обучения: очная.</w:t>
      </w:r>
    </w:p>
    <w:p w14:paraId="4388D086" w14:textId="77777777" w:rsidR="001C3F90" w:rsidRPr="00700A37" w:rsidRDefault="001C3F90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Язык обучения: русский.</w:t>
      </w:r>
    </w:p>
    <w:p w14:paraId="72B484CF" w14:textId="77777777" w:rsidR="001C3F90" w:rsidRPr="00700A37" w:rsidRDefault="001C3F90" w:rsidP="004060B1">
      <w:pPr>
        <w:pStyle w:val="ac"/>
        <w:spacing w:line="360" w:lineRule="auto"/>
        <w:ind w:right="1690" w:firstLine="566"/>
        <w:jc w:val="both"/>
      </w:pPr>
      <w:r w:rsidRPr="00700A37">
        <w:t xml:space="preserve">Самообследование МБОУ «Средняя общеобразовательная школа № 1 1 им. А.А. </w:t>
      </w:r>
      <w:proofErr w:type="spellStart"/>
      <w:r w:rsidRPr="00700A37">
        <w:t>Цацаева</w:t>
      </w:r>
      <w:proofErr w:type="spellEnd"/>
      <w:r w:rsidRPr="00700A37">
        <w:t xml:space="preserve"> с. Хамби- </w:t>
      </w:r>
      <w:proofErr w:type="spellStart"/>
      <w:r w:rsidRPr="00700A37">
        <w:t>Ирзи</w:t>
      </w:r>
      <w:proofErr w:type="spellEnd"/>
      <w:r w:rsidRPr="00700A37">
        <w:t>»», далее Школа, Ачхой-Мартановского муниципального района проводится в целях формирования открытого и общедоступного информационного ресурса, содержащие сведения о результатах деятельности образовательного учреждения, на основе которых может быть произведена объективная оценка качества работы школы и определены перспективные направления ее развития на следующий отчетный период.</w:t>
      </w:r>
    </w:p>
    <w:p w14:paraId="1257FB21" w14:textId="77777777" w:rsidR="001C3F90" w:rsidRPr="00700A37" w:rsidRDefault="001C3F90" w:rsidP="004060B1">
      <w:pPr>
        <w:spacing w:line="360" w:lineRule="auto"/>
        <w:ind w:left="1558"/>
        <w:jc w:val="both"/>
        <w:rPr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Режим</w:t>
      </w:r>
      <w:r w:rsidRPr="00700A37">
        <w:rPr>
          <w:b/>
          <w:i/>
          <w:spacing w:val="-15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работы</w:t>
      </w:r>
      <w:r w:rsidRPr="00700A37">
        <w:rPr>
          <w:i/>
          <w:spacing w:val="-2"/>
          <w:sz w:val="28"/>
          <w:szCs w:val="28"/>
        </w:rPr>
        <w:t>:</w:t>
      </w:r>
    </w:p>
    <w:p w14:paraId="5449D344" w14:textId="77777777" w:rsidR="001C3F90" w:rsidRPr="00700A37" w:rsidRDefault="001C3F90" w:rsidP="004060B1">
      <w:pPr>
        <w:pStyle w:val="ac"/>
        <w:spacing w:line="360" w:lineRule="auto"/>
        <w:ind w:right="1693" w:firstLine="566"/>
        <w:jc w:val="both"/>
      </w:pPr>
      <w:r w:rsidRPr="00700A37">
        <w:t>Школа работает в режиме 5 дневной рабочей недели, уроки по 40 минут 2-11 классы, 1-е классы по 5-ти дневной, уроки по 35-40 минут, на конец 2023 года было 21 класс-комплектов, занятия в 1 смену, начало в 9 ч.00 мин.</w:t>
      </w:r>
    </w:p>
    <w:p w14:paraId="2F3AACF9" w14:textId="77777777" w:rsidR="001C3F90" w:rsidRPr="00700A37" w:rsidRDefault="001C3F90" w:rsidP="004060B1">
      <w:pPr>
        <w:spacing w:line="360" w:lineRule="auto"/>
        <w:ind w:left="1558"/>
        <w:jc w:val="both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Оснащенность</w:t>
      </w:r>
      <w:r w:rsidRPr="00700A37">
        <w:rPr>
          <w:b/>
          <w:i/>
          <w:spacing w:val="-14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кабинетов:</w:t>
      </w:r>
    </w:p>
    <w:p w14:paraId="790A9B0E" w14:textId="77777777" w:rsidR="001C3F90" w:rsidRPr="00700A37" w:rsidRDefault="001C3F90" w:rsidP="004060B1">
      <w:pPr>
        <w:pStyle w:val="ac"/>
        <w:spacing w:line="360" w:lineRule="auto"/>
        <w:ind w:right="1698" w:firstLine="566"/>
        <w:jc w:val="both"/>
      </w:pPr>
      <w:r w:rsidRPr="00700A37">
        <w:t xml:space="preserve">имеется 27 кабинета, кабинет информатики на 15 рабочих мест, кабинет биологии – химии, кабинет физики, кабинет технологии, спортивный зал, библиотека, столовая на 120 посадочных мест, кабинет медицинской помощи. </w:t>
      </w:r>
    </w:p>
    <w:p w14:paraId="26EB56AF" w14:textId="77777777" w:rsidR="001C3F90" w:rsidRPr="00700A37" w:rsidRDefault="001C3F90" w:rsidP="004060B1">
      <w:pPr>
        <w:pStyle w:val="ac"/>
        <w:spacing w:line="360" w:lineRule="auto"/>
        <w:ind w:left="0"/>
      </w:pPr>
    </w:p>
    <w:p w14:paraId="2D692EF3" w14:textId="77777777" w:rsidR="001C3F90" w:rsidRPr="00700A37" w:rsidRDefault="001C3F90" w:rsidP="004060B1">
      <w:pPr>
        <w:spacing w:line="360" w:lineRule="auto"/>
        <w:ind w:left="1558"/>
        <w:jc w:val="both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Организация</w:t>
      </w:r>
      <w:r w:rsidRPr="00700A37">
        <w:rPr>
          <w:b/>
          <w:i/>
          <w:spacing w:val="-18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питания:</w:t>
      </w:r>
    </w:p>
    <w:p w14:paraId="373ADCAC" w14:textId="77777777" w:rsidR="001C3F90" w:rsidRPr="00700A37" w:rsidRDefault="001C3F90" w:rsidP="004060B1">
      <w:pPr>
        <w:pStyle w:val="ac"/>
        <w:spacing w:line="360" w:lineRule="auto"/>
        <w:ind w:right="1827" w:firstLine="566"/>
        <w:jc w:val="both"/>
      </w:pPr>
      <w:r w:rsidRPr="00700A37">
        <w:t>организовано горячее питание для учащихся 1-4х классов –</w:t>
      </w:r>
      <w:r w:rsidRPr="00700A37">
        <w:rPr>
          <w:spacing w:val="40"/>
        </w:rPr>
        <w:t xml:space="preserve"> </w:t>
      </w:r>
      <w:r w:rsidRPr="00700A37">
        <w:t>178 ребенка и 25 детей из социально-незащищенных семей.</w:t>
      </w:r>
    </w:p>
    <w:p w14:paraId="68307565" w14:textId="77777777" w:rsidR="001C3F90" w:rsidRPr="00700A37" w:rsidRDefault="001C3F90" w:rsidP="004060B1">
      <w:pPr>
        <w:pStyle w:val="ac"/>
        <w:spacing w:line="360" w:lineRule="auto"/>
        <w:ind w:right="1835" w:firstLine="566"/>
        <w:jc w:val="both"/>
      </w:pPr>
      <w:r w:rsidRPr="00700A37">
        <w:t xml:space="preserve">Школа взаимодействует с общеобразовательными организациями района, тесно сотрудничает с МУ «ЦРБ с. Ачхой-Мартан», Администрация муниципального сельского поселения, РОВД по </w:t>
      </w:r>
      <w:proofErr w:type="spellStart"/>
      <w:r w:rsidRPr="00700A37">
        <w:t>Ачхой</w:t>
      </w:r>
      <w:proofErr w:type="spellEnd"/>
      <w:r w:rsidRPr="00700A37">
        <w:t xml:space="preserve">- </w:t>
      </w:r>
      <w:proofErr w:type="spellStart"/>
      <w:proofErr w:type="gramStart"/>
      <w:r w:rsidRPr="00700A37">
        <w:t>Мартановскому</w:t>
      </w:r>
      <w:proofErr w:type="spellEnd"/>
      <w:r w:rsidRPr="00700A37">
        <w:rPr>
          <w:spacing w:val="78"/>
          <w:w w:val="150"/>
        </w:rPr>
        <w:t xml:space="preserve">  </w:t>
      </w:r>
      <w:r w:rsidRPr="00700A37">
        <w:t>муниципальному</w:t>
      </w:r>
      <w:proofErr w:type="gramEnd"/>
      <w:r w:rsidRPr="00700A37">
        <w:rPr>
          <w:spacing w:val="79"/>
          <w:w w:val="150"/>
        </w:rPr>
        <w:t xml:space="preserve">  </w:t>
      </w:r>
      <w:r w:rsidRPr="00700A37">
        <w:t>району,</w:t>
      </w:r>
      <w:r w:rsidRPr="00700A37">
        <w:rPr>
          <w:spacing w:val="55"/>
        </w:rPr>
        <w:t xml:space="preserve">   </w:t>
      </w:r>
      <w:r w:rsidRPr="00700A37">
        <w:t>МКУ</w:t>
      </w:r>
      <w:r w:rsidRPr="00700A37">
        <w:rPr>
          <w:spacing w:val="54"/>
        </w:rPr>
        <w:t xml:space="preserve">   </w:t>
      </w:r>
      <w:r w:rsidRPr="00700A37">
        <w:t>«РДК»,</w:t>
      </w:r>
      <w:r w:rsidRPr="00700A37">
        <w:rPr>
          <w:spacing w:val="55"/>
        </w:rPr>
        <w:t xml:space="preserve">   </w:t>
      </w:r>
      <w:r w:rsidRPr="00700A37">
        <w:rPr>
          <w:spacing w:val="-5"/>
        </w:rPr>
        <w:t>МКУ</w:t>
      </w:r>
    </w:p>
    <w:p w14:paraId="26148566" w14:textId="77777777" w:rsidR="001C3F90" w:rsidRPr="00700A37" w:rsidRDefault="001C3F90" w:rsidP="004060B1">
      <w:pPr>
        <w:pStyle w:val="ac"/>
        <w:spacing w:line="360" w:lineRule="auto"/>
        <w:ind w:right="1839"/>
        <w:jc w:val="both"/>
      </w:pPr>
      <w:r w:rsidRPr="00700A37">
        <w:t xml:space="preserve">«Центральная библиотечная система Ачхой-Мартановского муниципального района», </w:t>
      </w:r>
      <w:proofErr w:type="spellStart"/>
      <w:r w:rsidRPr="00700A37">
        <w:t>ДДЮТиЭ</w:t>
      </w:r>
      <w:proofErr w:type="spellEnd"/>
      <w:r w:rsidRPr="00700A37">
        <w:t>, ДЮЦ, ЭБС, ДДТ, ДЮТ.</w:t>
      </w:r>
    </w:p>
    <w:p w14:paraId="7C4E6E7F" w14:textId="77777777" w:rsidR="001C3F90" w:rsidRPr="00700A37" w:rsidRDefault="001C3F90" w:rsidP="004060B1">
      <w:pPr>
        <w:pStyle w:val="1"/>
        <w:spacing w:after="0" w:line="360" w:lineRule="auto"/>
        <w:ind w:left="3330"/>
        <w:rPr>
          <w:rFonts w:ascii="Times New Roman" w:hAnsi="Times New Roman" w:cs="Times New Roman"/>
          <w:sz w:val="28"/>
          <w:szCs w:val="28"/>
        </w:rPr>
      </w:pPr>
      <w:bookmarkStart w:id="2" w:name="_TOC_250006"/>
      <w:r w:rsidRPr="00700A37">
        <w:rPr>
          <w:rFonts w:ascii="Times New Roman" w:hAnsi="Times New Roman" w:cs="Times New Roman"/>
          <w:sz w:val="28"/>
          <w:szCs w:val="28"/>
          <w:u w:val="single"/>
        </w:rPr>
        <w:t>Раздел</w:t>
      </w:r>
      <w:r w:rsidRPr="00700A37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700A37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Особенности</w:t>
      </w:r>
      <w:r w:rsidRPr="00700A37">
        <w:rPr>
          <w:rFonts w:ascii="Times New Roman" w:hAnsi="Times New Roman" w:cs="Times New Roman"/>
          <w:spacing w:val="-11"/>
          <w:sz w:val="28"/>
          <w:szCs w:val="28"/>
          <w:u w:val="single"/>
        </w:rPr>
        <w:t xml:space="preserve"> </w:t>
      </w:r>
      <w:bookmarkEnd w:id="2"/>
      <w:r w:rsidRPr="00700A37">
        <w:rPr>
          <w:rFonts w:ascii="Times New Roman" w:hAnsi="Times New Roman" w:cs="Times New Roman"/>
          <w:spacing w:val="-2"/>
          <w:sz w:val="28"/>
          <w:szCs w:val="28"/>
          <w:u w:val="single"/>
        </w:rPr>
        <w:t>управления</w:t>
      </w:r>
    </w:p>
    <w:p w14:paraId="67F1F32C" w14:textId="77777777" w:rsidR="001C3F90" w:rsidRPr="00700A37" w:rsidRDefault="001C3F90" w:rsidP="004060B1">
      <w:pPr>
        <w:pStyle w:val="ac"/>
        <w:spacing w:line="360" w:lineRule="auto"/>
        <w:ind w:right="1703" w:firstLine="566"/>
        <w:jc w:val="both"/>
      </w:pPr>
      <w:r w:rsidRPr="00700A37">
        <w:t xml:space="preserve">Управление школой осуществляется в соответствии с Законом Российской федерации "Об образовании в Российской Федерации" и Уставом школы на принципах демократичности, открытости, приоритета </w:t>
      </w:r>
      <w:proofErr w:type="gramStart"/>
      <w:r w:rsidRPr="00700A37">
        <w:t>общечеловеческих</w:t>
      </w:r>
      <w:r w:rsidRPr="00700A37">
        <w:rPr>
          <w:spacing w:val="52"/>
        </w:rPr>
        <w:t xml:space="preserve">  </w:t>
      </w:r>
      <w:r w:rsidRPr="00700A37">
        <w:t>ценностей</w:t>
      </w:r>
      <w:proofErr w:type="gramEnd"/>
      <w:r w:rsidRPr="00700A37">
        <w:t>,</w:t>
      </w:r>
      <w:r w:rsidRPr="00700A37">
        <w:rPr>
          <w:spacing w:val="56"/>
        </w:rPr>
        <w:t xml:space="preserve">  </w:t>
      </w:r>
      <w:r w:rsidRPr="00700A37">
        <w:t>охраны</w:t>
      </w:r>
      <w:r w:rsidRPr="00700A37">
        <w:rPr>
          <w:spacing w:val="55"/>
        </w:rPr>
        <w:t xml:space="preserve">  </w:t>
      </w:r>
      <w:r w:rsidRPr="00700A37">
        <w:t>жизни</w:t>
      </w:r>
      <w:r w:rsidRPr="00700A37">
        <w:rPr>
          <w:spacing w:val="55"/>
        </w:rPr>
        <w:t xml:space="preserve">  </w:t>
      </w:r>
      <w:r w:rsidRPr="00700A37">
        <w:t>и</w:t>
      </w:r>
      <w:r w:rsidRPr="00700A37">
        <w:rPr>
          <w:spacing w:val="56"/>
        </w:rPr>
        <w:t xml:space="preserve">  </w:t>
      </w:r>
      <w:r w:rsidRPr="00700A37">
        <w:t>здоровья</w:t>
      </w:r>
      <w:r w:rsidRPr="00700A37">
        <w:rPr>
          <w:spacing w:val="56"/>
        </w:rPr>
        <w:t xml:space="preserve">  </w:t>
      </w:r>
      <w:r w:rsidRPr="00700A37">
        <w:rPr>
          <w:spacing w:val="-2"/>
        </w:rPr>
        <w:t>человека,</w:t>
      </w:r>
    </w:p>
    <w:p w14:paraId="480AD4B2" w14:textId="77777777" w:rsidR="001C3F90" w:rsidRPr="00700A37" w:rsidRDefault="001C3F90" w:rsidP="004060B1">
      <w:pPr>
        <w:pStyle w:val="ac"/>
        <w:spacing w:line="360" w:lineRule="auto"/>
        <w:ind w:right="1697"/>
        <w:jc w:val="both"/>
      </w:pPr>
      <w:r w:rsidRPr="00700A37">
        <w:t>свободного развития личности. Система управления образовательным учреждением осуществляется с учетом социально-экономических, материально-технических и внешних условий в рамках существующего законодательства РФ.</w:t>
      </w:r>
    </w:p>
    <w:p w14:paraId="628E9837" w14:textId="77777777" w:rsidR="001C3F90" w:rsidRPr="00700A37" w:rsidRDefault="001C3F90" w:rsidP="004060B1">
      <w:pPr>
        <w:spacing w:line="360" w:lineRule="auto"/>
        <w:ind w:left="992" w:right="1693" w:firstLine="427"/>
        <w:jc w:val="both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Задачи и приоритетные направления школы в области управленческой деятельности:</w:t>
      </w:r>
    </w:p>
    <w:p w14:paraId="137250DF" w14:textId="77777777" w:rsidR="001C3F90" w:rsidRPr="00700A37" w:rsidRDefault="001C3F90" w:rsidP="004060B1">
      <w:pPr>
        <w:pStyle w:val="a7"/>
        <w:numPr>
          <w:ilvl w:val="0"/>
          <w:numId w:val="41"/>
        </w:numPr>
        <w:tabs>
          <w:tab w:val="left" w:pos="1841"/>
        </w:tabs>
        <w:spacing w:line="360" w:lineRule="auto"/>
        <w:ind w:right="1703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продолжение использования в работе инновационных, в том числе информационных управленческих технологий;</w:t>
      </w:r>
    </w:p>
    <w:p w14:paraId="23953B27" w14:textId="77777777" w:rsidR="001C3F90" w:rsidRPr="00700A37" w:rsidRDefault="001C3F90" w:rsidP="004060B1">
      <w:pPr>
        <w:pStyle w:val="a7"/>
        <w:numPr>
          <w:ilvl w:val="0"/>
          <w:numId w:val="41"/>
        </w:numPr>
        <w:tabs>
          <w:tab w:val="left" w:pos="1841"/>
        </w:tabs>
        <w:spacing w:line="360" w:lineRule="auto"/>
        <w:ind w:right="1693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участие в работе семинаров для педагогических кадров района по обмену опытом управленческой, образовательной, воспитательной деятельности школы;</w:t>
      </w:r>
    </w:p>
    <w:p w14:paraId="2F0B0D3A" w14:textId="77777777" w:rsidR="001C3F90" w:rsidRPr="00700A37" w:rsidRDefault="001C3F90" w:rsidP="004060B1">
      <w:pPr>
        <w:pStyle w:val="a7"/>
        <w:numPr>
          <w:ilvl w:val="0"/>
          <w:numId w:val="41"/>
        </w:numPr>
        <w:tabs>
          <w:tab w:val="left" w:pos="1841"/>
        </w:tabs>
        <w:spacing w:line="360" w:lineRule="auto"/>
        <w:ind w:right="1703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использование возможностей сети Интернет, для повышения эффективности</w:t>
      </w:r>
      <w:r w:rsidRPr="00700A37">
        <w:rPr>
          <w:spacing w:val="80"/>
          <w:sz w:val="28"/>
          <w:szCs w:val="28"/>
        </w:rPr>
        <w:t xml:space="preserve">   </w:t>
      </w:r>
      <w:r w:rsidRPr="00700A37">
        <w:rPr>
          <w:sz w:val="28"/>
          <w:szCs w:val="28"/>
        </w:rPr>
        <w:t>управленческой деятельности;</w:t>
      </w:r>
    </w:p>
    <w:p w14:paraId="56073D8A" w14:textId="77777777" w:rsidR="001C3F90" w:rsidRPr="00700A37" w:rsidRDefault="001C3F90" w:rsidP="004060B1">
      <w:pPr>
        <w:pStyle w:val="a7"/>
        <w:numPr>
          <w:ilvl w:val="0"/>
          <w:numId w:val="41"/>
        </w:numPr>
        <w:tabs>
          <w:tab w:val="left" w:pos="1841"/>
        </w:tabs>
        <w:spacing w:line="360" w:lineRule="auto"/>
        <w:ind w:left="1558" w:right="1700" w:firstLine="0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проведение внутренней системы оценки качества образования по всем направлениям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 xml:space="preserve">деятельности школы и педагогического </w:t>
      </w:r>
      <w:r w:rsidRPr="00700A37">
        <w:rPr>
          <w:spacing w:val="-2"/>
          <w:sz w:val="28"/>
          <w:szCs w:val="28"/>
        </w:rPr>
        <w:t>коллектива;</w:t>
      </w:r>
    </w:p>
    <w:p w14:paraId="6ED0BE4E" w14:textId="77777777" w:rsidR="001C3F90" w:rsidRPr="00700A37" w:rsidRDefault="001C3F90" w:rsidP="004060B1">
      <w:pPr>
        <w:pStyle w:val="a7"/>
        <w:numPr>
          <w:ilvl w:val="0"/>
          <w:numId w:val="41"/>
        </w:numPr>
        <w:tabs>
          <w:tab w:val="left" w:pos="1841"/>
        </w:tabs>
        <w:spacing w:line="360" w:lineRule="auto"/>
        <w:ind w:right="1702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обеспечение четкого, безупречного ведения школьной </w:t>
      </w:r>
      <w:r w:rsidRPr="00700A37">
        <w:rPr>
          <w:spacing w:val="-2"/>
          <w:sz w:val="28"/>
          <w:szCs w:val="28"/>
        </w:rPr>
        <w:t>документации.</w:t>
      </w:r>
    </w:p>
    <w:p w14:paraId="5921BB1C" w14:textId="77777777" w:rsidR="001C3F90" w:rsidRPr="00700A37" w:rsidRDefault="001C3F90" w:rsidP="004060B1">
      <w:pPr>
        <w:pStyle w:val="ac"/>
        <w:spacing w:line="360" w:lineRule="auto"/>
        <w:jc w:val="both"/>
        <w:sectPr w:rsidR="001C3F90" w:rsidRPr="00700A37" w:rsidSect="001C3F90">
          <w:pgSz w:w="11910" w:h="16840"/>
          <w:pgMar w:top="1040" w:right="0" w:bottom="980" w:left="141" w:header="0" w:footer="787" w:gutter="0"/>
          <w:cols w:space="720"/>
        </w:sectPr>
      </w:pPr>
    </w:p>
    <w:p w14:paraId="7E13F5EA" w14:textId="77777777" w:rsidR="001C3F90" w:rsidRPr="00700A37" w:rsidRDefault="001C3F90" w:rsidP="004060B1">
      <w:pPr>
        <w:pStyle w:val="ac"/>
        <w:spacing w:line="360" w:lineRule="auto"/>
        <w:ind w:left="0"/>
      </w:pPr>
    </w:p>
    <w:p w14:paraId="5ECDFC8E" w14:textId="77777777" w:rsidR="001C3F90" w:rsidRPr="00700A37" w:rsidRDefault="001C3F90" w:rsidP="004060B1">
      <w:pPr>
        <w:pStyle w:val="1"/>
        <w:numPr>
          <w:ilvl w:val="1"/>
          <w:numId w:val="40"/>
        </w:numPr>
        <w:tabs>
          <w:tab w:val="left" w:pos="2051"/>
        </w:tabs>
        <w:spacing w:after="0" w:line="360" w:lineRule="auto"/>
        <w:ind w:left="2051" w:hanging="493"/>
        <w:jc w:val="both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>Административно</w:t>
      </w:r>
      <w:r w:rsidRPr="00700A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-</w:t>
      </w:r>
      <w:r w:rsidRPr="00700A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управленческий</w:t>
      </w:r>
      <w:r w:rsidRPr="00700A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персонал</w:t>
      </w:r>
      <w:r w:rsidRPr="00700A3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2"/>
          <w:sz w:val="28"/>
          <w:szCs w:val="28"/>
        </w:rPr>
        <w:t>школы</w:t>
      </w:r>
    </w:p>
    <w:tbl>
      <w:tblPr>
        <w:tblStyle w:val="TableNormal"/>
        <w:tblW w:w="0" w:type="auto"/>
        <w:tblInd w:w="7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3"/>
        <w:gridCol w:w="4087"/>
        <w:gridCol w:w="1700"/>
        <w:gridCol w:w="1419"/>
      </w:tblGrid>
      <w:tr w:rsidR="001C3F90" w:rsidRPr="00700A37" w14:paraId="32F07F3D" w14:textId="77777777" w:rsidTr="000B032F">
        <w:trPr>
          <w:trHeight w:val="828"/>
        </w:trPr>
        <w:tc>
          <w:tcPr>
            <w:tcW w:w="710" w:type="dxa"/>
            <w:shd w:val="clear" w:color="auto" w:fill="C3DFF1"/>
          </w:tcPr>
          <w:p w14:paraId="1F5EB8D1" w14:textId="77777777" w:rsidR="001C3F90" w:rsidRPr="00700A37" w:rsidRDefault="001C3F90" w:rsidP="004060B1">
            <w:pPr>
              <w:pStyle w:val="TableParagraph"/>
              <w:spacing w:line="360" w:lineRule="auto"/>
              <w:ind w:left="111" w:right="202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700A37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413" w:type="dxa"/>
            <w:shd w:val="clear" w:color="auto" w:fill="C3DFF1"/>
          </w:tcPr>
          <w:p w14:paraId="0FE4EC9D" w14:textId="77777777" w:rsidR="001C3F90" w:rsidRPr="00700A37" w:rsidRDefault="001C3F90" w:rsidP="004060B1">
            <w:pPr>
              <w:pStyle w:val="TableParagraph"/>
              <w:spacing w:line="360" w:lineRule="auto"/>
              <w:ind w:left="54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ФИО</w:t>
            </w:r>
          </w:p>
        </w:tc>
        <w:tc>
          <w:tcPr>
            <w:tcW w:w="4087" w:type="dxa"/>
            <w:shd w:val="clear" w:color="auto" w:fill="C3DFF1"/>
          </w:tcPr>
          <w:p w14:paraId="5C560FD6" w14:textId="77777777" w:rsidR="001C3F90" w:rsidRPr="00700A37" w:rsidRDefault="001C3F90" w:rsidP="004060B1">
            <w:pPr>
              <w:pStyle w:val="TableParagraph"/>
              <w:spacing w:line="360" w:lineRule="auto"/>
              <w:ind w:left="3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1700" w:type="dxa"/>
            <w:shd w:val="clear" w:color="auto" w:fill="C3DFF1"/>
          </w:tcPr>
          <w:p w14:paraId="6CAA658C" w14:textId="77777777" w:rsidR="001C3F90" w:rsidRPr="00700A37" w:rsidRDefault="001C3F90" w:rsidP="004060B1">
            <w:pPr>
              <w:pStyle w:val="TableParagraph"/>
              <w:spacing w:line="360" w:lineRule="auto"/>
              <w:ind w:left="109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419" w:type="dxa"/>
            <w:shd w:val="clear" w:color="auto" w:fill="C3DFF1"/>
          </w:tcPr>
          <w:p w14:paraId="60069FC6" w14:textId="77777777" w:rsidR="001C3F90" w:rsidRPr="00700A37" w:rsidRDefault="001C3F90" w:rsidP="004060B1">
            <w:pPr>
              <w:pStyle w:val="TableParagraph"/>
              <w:spacing w:line="360" w:lineRule="auto"/>
              <w:ind w:left="109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4"/>
                <w:sz w:val="28"/>
                <w:szCs w:val="28"/>
              </w:rPr>
              <w:t>Стаж</w:t>
            </w:r>
            <w:proofErr w:type="spellEnd"/>
          </w:p>
          <w:p w14:paraId="792C48C4" w14:textId="77777777" w:rsidR="001C3F90" w:rsidRPr="00700A37" w:rsidRDefault="001C3F90" w:rsidP="004060B1">
            <w:pPr>
              <w:pStyle w:val="TableParagraph"/>
              <w:spacing w:line="360" w:lineRule="auto"/>
              <w:ind w:left="109" w:right="91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работы</w:t>
            </w:r>
            <w:proofErr w:type="spellEnd"/>
            <w:r w:rsidRPr="00700A37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должности</w:t>
            </w:r>
            <w:proofErr w:type="spellEnd"/>
          </w:p>
        </w:tc>
      </w:tr>
      <w:tr w:rsidR="001C3F90" w:rsidRPr="00700A37" w14:paraId="390F7C0D" w14:textId="77777777" w:rsidTr="000B032F">
        <w:trPr>
          <w:trHeight w:val="1090"/>
        </w:trPr>
        <w:tc>
          <w:tcPr>
            <w:tcW w:w="710" w:type="dxa"/>
            <w:shd w:val="clear" w:color="auto" w:fill="C3DFF1"/>
          </w:tcPr>
          <w:p w14:paraId="4F4E20B3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3494F31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1.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</w:tcPr>
          <w:p w14:paraId="2E6FCE50" w14:textId="77777777" w:rsidR="001C3F90" w:rsidRPr="00700A37" w:rsidRDefault="001C3F90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Мунаев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Рамзан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Вахидович</w:t>
            </w:r>
            <w:proofErr w:type="spellEnd"/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9FCB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53E0F939" w14:textId="77777777" w:rsidR="001C3F90" w:rsidRPr="00700A37" w:rsidRDefault="001C3F90" w:rsidP="004060B1">
            <w:pPr>
              <w:pStyle w:val="TableParagraph"/>
              <w:spacing w:line="360" w:lineRule="auto"/>
              <w:ind w:left="122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EEAC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5C623D0F" w14:textId="77777777" w:rsidR="001C3F90" w:rsidRPr="00700A37" w:rsidRDefault="001C3F90" w:rsidP="004060B1">
            <w:pPr>
              <w:pStyle w:val="TableParagraph"/>
              <w:spacing w:line="360" w:lineRule="auto"/>
              <w:ind w:left="127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14:paraId="3FCD5CF7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44743484" w14:textId="77777777" w:rsidR="001C3F90" w:rsidRPr="00700A37" w:rsidRDefault="001C3F90" w:rsidP="004060B1">
            <w:pPr>
              <w:pStyle w:val="TableParagraph"/>
              <w:spacing w:line="360" w:lineRule="auto"/>
              <w:ind w:left="126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15</w:t>
            </w:r>
          </w:p>
        </w:tc>
      </w:tr>
      <w:tr w:rsidR="001C3F90" w:rsidRPr="00700A37" w14:paraId="2575A94D" w14:textId="77777777" w:rsidTr="000B032F">
        <w:trPr>
          <w:trHeight w:val="1112"/>
        </w:trPr>
        <w:tc>
          <w:tcPr>
            <w:tcW w:w="710" w:type="dxa"/>
            <w:shd w:val="clear" w:color="auto" w:fill="C3DFF1"/>
          </w:tcPr>
          <w:p w14:paraId="2216DF3C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627EB279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2.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635" w14:textId="77777777" w:rsidR="001C3F90" w:rsidRPr="00700A37" w:rsidRDefault="001C3F90" w:rsidP="004060B1">
            <w:pPr>
              <w:pStyle w:val="TableParagraph"/>
              <w:spacing w:line="360" w:lineRule="auto"/>
              <w:ind w:left="112" w:right="678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Закриева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Фариза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Расулаевна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D876" w14:textId="77777777" w:rsidR="001C3F90" w:rsidRPr="00700A37" w:rsidRDefault="001C3F90" w:rsidP="004060B1">
            <w:pPr>
              <w:pStyle w:val="TableParagraph"/>
              <w:spacing w:line="360" w:lineRule="auto"/>
              <w:ind w:left="122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Заместитель</w:t>
            </w:r>
            <w:proofErr w:type="spellEnd"/>
          </w:p>
          <w:p w14:paraId="4E07EC1A" w14:textId="77777777" w:rsidR="001C3F90" w:rsidRPr="00700A37" w:rsidRDefault="001C3F90" w:rsidP="004060B1">
            <w:pPr>
              <w:pStyle w:val="TableParagraph"/>
              <w:spacing w:line="360" w:lineRule="auto"/>
              <w:ind w:left="122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директора</w:t>
            </w:r>
            <w:proofErr w:type="spellEnd"/>
            <w:r w:rsidRPr="00700A37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по</w:t>
            </w:r>
            <w:proofErr w:type="spellEnd"/>
            <w:r w:rsidRPr="00700A3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учебной</w:t>
            </w:r>
            <w:proofErr w:type="spellEnd"/>
            <w:r w:rsidRPr="00700A37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работе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74FE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1D09FC0F" w14:textId="77777777" w:rsidR="001C3F90" w:rsidRPr="00700A37" w:rsidRDefault="001C3F90" w:rsidP="004060B1">
            <w:pPr>
              <w:pStyle w:val="TableParagraph"/>
              <w:spacing w:line="360" w:lineRule="auto"/>
              <w:ind w:left="127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77F60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577E5AFE" w14:textId="77777777" w:rsidR="001C3F90" w:rsidRPr="00700A37" w:rsidRDefault="001C3F90" w:rsidP="004060B1">
            <w:pPr>
              <w:pStyle w:val="TableParagraph"/>
              <w:spacing w:line="360" w:lineRule="auto"/>
              <w:ind w:left="126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1</w:t>
            </w:r>
          </w:p>
        </w:tc>
      </w:tr>
      <w:tr w:rsidR="001C3F90" w:rsidRPr="00700A37" w14:paraId="3C950AD0" w14:textId="77777777" w:rsidTr="000B032F">
        <w:trPr>
          <w:trHeight w:val="1112"/>
        </w:trPr>
        <w:tc>
          <w:tcPr>
            <w:tcW w:w="710" w:type="dxa"/>
            <w:shd w:val="clear" w:color="auto" w:fill="C3DFF1"/>
          </w:tcPr>
          <w:p w14:paraId="2DECBF72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6E795566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3.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13DB" w14:textId="77777777" w:rsidR="001C3F90" w:rsidRPr="00700A37" w:rsidRDefault="001C3F90" w:rsidP="004060B1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Исраилова</w:t>
            </w:r>
            <w:proofErr w:type="spellEnd"/>
            <w:r w:rsidRPr="00700A37">
              <w:rPr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Лариса</w:t>
            </w:r>
            <w:proofErr w:type="spellEnd"/>
            <w:r w:rsidRPr="00700A37">
              <w:rPr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Ширваниевна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7E51" w14:textId="77777777" w:rsidR="001C3F90" w:rsidRPr="00700A37" w:rsidRDefault="001C3F90" w:rsidP="004060B1">
            <w:pPr>
              <w:pStyle w:val="TableParagraph"/>
              <w:spacing w:line="360" w:lineRule="auto"/>
              <w:ind w:left="122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Заместитель</w:t>
            </w:r>
            <w:proofErr w:type="spellEnd"/>
          </w:p>
          <w:p w14:paraId="28E6C763" w14:textId="77777777" w:rsidR="001C3F90" w:rsidRPr="00700A37" w:rsidRDefault="001C3F90" w:rsidP="004060B1">
            <w:pPr>
              <w:pStyle w:val="TableParagraph"/>
              <w:tabs>
                <w:tab w:val="left" w:pos="1571"/>
                <w:tab w:val="left" w:pos="2094"/>
              </w:tabs>
              <w:spacing w:line="360" w:lineRule="auto"/>
              <w:ind w:left="122" w:right="91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директора</w:t>
            </w:r>
            <w:proofErr w:type="spellEnd"/>
            <w:r w:rsidRPr="00700A37">
              <w:rPr>
                <w:sz w:val="28"/>
                <w:szCs w:val="28"/>
              </w:rPr>
              <w:tab/>
            </w:r>
            <w:proofErr w:type="spellStart"/>
            <w:r w:rsidRPr="00700A37">
              <w:rPr>
                <w:spacing w:val="-6"/>
                <w:sz w:val="28"/>
                <w:szCs w:val="28"/>
              </w:rPr>
              <w:t>по</w:t>
            </w:r>
            <w:proofErr w:type="spellEnd"/>
            <w:r w:rsidRPr="00700A37">
              <w:rPr>
                <w:sz w:val="28"/>
                <w:szCs w:val="28"/>
              </w:rPr>
              <w:tab/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воспитательной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работе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F243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609D141" w14:textId="77777777" w:rsidR="001C3F90" w:rsidRPr="00700A37" w:rsidRDefault="001C3F90" w:rsidP="004060B1">
            <w:pPr>
              <w:pStyle w:val="TableParagraph"/>
              <w:spacing w:line="360" w:lineRule="auto"/>
              <w:ind w:left="127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D6715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34585A82" w14:textId="77777777" w:rsidR="001C3F90" w:rsidRPr="00700A37" w:rsidRDefault="001C3F90" w:rsidP="004060B1">
            <w:pPr>
              <w:pStyle w:val="TableParagraph"/>
              <w:spacing w:line="360" w:lineRule="auto"/>
              <w:ind w:left="126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</w:tr>
      <w:tr w:rsidR="001C3F90" w:rsidRPr="00700A37" w14:paraId="23838F7E" w14:textId="77777777" w:rsidTr="000B032F">
        <w:trPr>
          <w:trHeight w:val="1111"/>
        </w:trPr>
        <w:tc>
          <w:tcPr>
            <w:tcW w:w="710" w:type="dxa"/>
            <w:shd w:val="clear" w:color="auto" w:fill="C3DFF1"/>
          </w:tcPr>
          <w:p w14:paraId="3CCCA262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117E54C2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4.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5112" w14:textId="77777777" w:rsidR="001C3F90" w:rsidRPr="00700A37" w:rsidRDefault="001C3F90" w:rsidP="004060B1">
            <w:pPr>
              <w:pStyle w:val="TableParagraph"/>
              <w:tabs>
                <w:tab w:val="left" w:pos="1665"/>
              </w:tabs>
              <w:spacing w:line="360" w:lineRule="auto"/>
              <w:ind w:left="112" w:right="82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Сосламбекова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Фариза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FB06" w14:textId="77777777" w:rsidR="001C3F90" w:rsidRPr="00700A37" w:rsidRDefault="001C3F90" w:rsidP="004060B1">
            <w:pPr>
              <w:pStyle w:val="TableParagraph"/>
              <w:spacing w:line="360" w:lineRule="auto"/>
              <w:ind w:left="122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Заместитель</w:t>
            </w:r>
            <w:proofErr w:type="spellEnd"/>
          </w:p>
          <w:p w14:paraId="270B0D11" w14:textId="77777777" w:rsidR="001C3F90" w:rsidRPr="00700A37" w:rsidRDefault="001C3F90" w:rsidP="004060B1">
            <w:pPr>
              <w:pStyle w:val="TableParagraph"/>
              <w:tabs>
                <w:tab w:val="left" w:pos="1681"/>
                <w:tab w:val="left" w:pos="2314"/>
              </w:tabs>
              <w:spacing w:line="360" w:lineRule="auto"/>
              <w:ind w:left="122" w:right="91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директора</w:t>
            </w:r>
            <w:proofErr w:type="spellEnd"/>
            <w:r w:rsidRPr="00700A37">
              <w:rPr>
                <w:sz w:val="28"/>
                <w:szCs w:val="28"/>
              </w:rPr>
              <w:tab/>
            </w:r>
            <w:proofErr w:type="spellStart"/>
            <w:r w:rsidRPr="00700A37">
              <w:rPr>
                <w:spacing w:val="-6"/>
                <w:sz w:val="28"/>
                <w:szCs w:val="28"/>
              </w:rPr>
              <w:t>по</w:t>
            </w:r>
            <w:proofErr w:type="spellEnd"/>
            <w:r w:rsidRPr="00700A37">
              <w:rPr>
                <w:sz w:val="28"/>
                <w:szCs w:val="28"/>
              </w:rPr>
              <w:tab/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методической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работе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10A0" w14:textId="77777777" w:rsidR="001C3F90" w:rsidRPr="00700A37" w:rsidRDefault="001C3F90" w:rsidP="004060B1">
            <w:pPr>
              <w:pStyle w:val="TableParagraph"/>
              <w:spacing w:line="360" w:lineRule="auto"/>
              <w:ind w:left="127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7C6F5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BC87029" w14:textId="77777777" w:rsidR="001C3F90" w:rsidRPr="00700A37" w:rsidRDefault="001C3F90" w:rsidP="004060B1">
            <w:pPr>
              <w:pStyle w:val="TableParagraph"/>
              <w:spacing w:line="360" w:lineRule="auto"/>
              <w:ind w:left="126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</w:tr>
      <w:tr w:rsidR="001C3F90" w:rsidRPr="00700A37" w14:paraId="357E6E63" w14:textId="77777777" w:rsidTr="000B032F">
        <w:trPr>
          <w:trHeight w:val="1107"/>
        </w:trPr>
        <w:tc>
          <w:tcPr>
            <w:tcW w:w="710" w:type="dxa"/>
            <w:shd w:val="clear" w:color="auto" w:fill="C3DFF1"/>
          </w:tcPr>
          <w:p w14:paraId="092489E7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59CB0E13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5.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E0B8" w14:textId="77777777" w:rsidR="001C3F90" w:rsidRPr="00700A37" w:rsidRDefault="001C3F90" w:rsidP="004060B1">
            <w:pPr>
              <w:pStyle w:val="TableParagraph"/>
              <w:spacing w:line="360" w:lineRule="auto"/>
              <w:ind w:left="112" w:right="1099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Элиханов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Адам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C950" w14:textId="77777777" w:rsidR="001C3F90" w:rsidRPr="00700A37" w:rsidRDefault="001C3F90" w:rsidP="004060B1">
            <w:pPr>
              <w:pStyle w:val="TableParagraph"/>
              <w:spacing w:line="360" w:lineRule="auto"/>
              <w:ind w:left="122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Заместитель</w:t>
            </w:r>
            <w:proofErr w:type="spellEnd"/>
          </w:p>
          <w:p w14:paraId="03CBCD12" w14:textId="77777777" w:rsidR="001C3F90" w:rsidRPr="00700A37" w:rsidRDefault="001C3F90" w:rsidP="004060B1">
            <w:pPr>
              <w:pStyle w:val="TableParagraph"/>
              <w:tabs>
                <w:tab w:val="left" w:pos="1575"/>
                <w:tab w:val="left" w:pos="2103"/>
              </w:tabs>
              <w:spacing w:line="360" w:lineRule="auto"/>
              <w:ind w:left="122" w:right="84"/>
              <w:rPr>
                <w:sz w:val="28"/>
                <w:szCs w:val="28"/>
                <w:lang w:val="ru-RU"/>
              </w:rPr>
            </w:pPr>
            <w:r w:rsidRPr="00700A37">
              <w:rPr>
                <w:spacing w:val="-2"/>
                <w:sz w:val="28"/>
                <w:szCs w:val="28"/>
                <w:lang w:val="ru-RU"/>
              </w:rPr>
              <w:t>директора</w:t>
            </w:r>
            <w:r w:rsidRPr="00700A37">
              <w:rPr>
                <w:sz w:val="28"/>
                <w:szCs w:val="28"/>
                <w:lang w:val="ru-RU"/>
              </w:rPr>
              <w:tab/>
            </w:r>
            <w:r w:rsidRPr="00700A37">
              <w:rPr>
                <w:spacing w:val="-6"/>
                <w:sz w:val="28"/>
                <w:szCs w:val="28"/>
                <w:lang w:val="ru-RU"/>
              </w:rPr>
              <w:t>по</w:t>
            </w:r>
            <w:r w:rsidRPr="00700A37">
              <w:rPr>
                <w:sz w:val="28"/>
                <w:szCs w:val="28"/>
                <w:lang w:val="ru-RU"/>
              </w:rPr>
              <w:tab/>
            </w:r>
            <w:proofErr w:type="spellStart"/>
            <w:r w:rsidRPr="00700A37">
              <w:rPr>
                <w:spacing w:val="-2"/>
                <w:sz w:val="28"/>
                <w:szCs w:val="28"/>
                <w:lang w:val="ru-RU"/>
              </w:rPr>
              <w:t>информацонно</w:t>
            </w:r>
            <w:proofErr w:type="spellEnd"/>
            <w:r w:rsidRPr="00700A37">
              <w:rPr>
                <w:spacing w:val="-2"/>
                <w:sz w:val="28"/>
                <w:szCs w:val="28"/>
                <w:lang w:val="ru-RU"/>
              </w:rPr>
              <w:t xml:space="preserve">- </w:t>
            </w:r>
            <w:r w:rsidRPr="00700A37">
              <w:rPr>
                <w:sz w:val="28"/>
                <w:szCs w:val="28"/>
                <w:lang w:val="ru-RU"/>
              </w:rPr>
              <w:t>коммуникативным</w:t>
            </w:r>
            <w:r w:rsidRPr="00700A37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технологиям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D832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14:paraId="1C20D9E5" w14:textId="77777777" w:rsidR="001C3F90" w:rsidRPr="00700A37" w:rsidRDefault="001C3F90" w:rsidP="004060B1">
            <w:pPr>
              <w:pStyle w:val="TableParagraph"/>
              <w:spacing w:line="360" w:lineRule="auto"/>
              <w:ind w:left="127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3F6F7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3736343A" w14:textId="77777777" w:rsidR="001C3F90" w:rsidRPr="00700A37" w:rsidRDefault="001C3F90" w:rsidP="004060B1">
            <w:pPr>
              <w:pStyle w:val="TableParagraph"/>
              <w:spacing w:line="360" w:lineRule="auto"/>
              <w:ind w:left="126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</w:tr>
      <w:tr w:rsidR="001C3F90" w:rsidRPr="00700A37" w14:paraId="7B0B55CE" w14:textId="77777777" w:rsidTr="000B032F">
        <w:trPr>
          <w:trHeight w:val="372"/>
        </w:trPr>
        <w:tc>
          <w:tcPr>
            <w:tcW w:w="710" w:type="dxa"/>
            <w:shd w:val="clear" w:color="auto" w:fill="C3DFF1"/>
          </w:tcPr>
          <w:p w14:paraId="4E5D9339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6.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C194" w14:textId="77777777" w:rsidR="001C3F90" w:rsidRPr="00700A37" w:rsidRDefault="001C3F90" w:rsidP="004060B1">
            <w:pPr>
              <w:pStyle w:val="TableParagraph"/>
              <w:tabs>
                <w:tab w:val="left" w:pos="1453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Надаев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Магомед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Совбанович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3CBB" w14:textId="77777777" w:rsidR="001C3F90" w:rsidRPr="00700A37" w:rsidRDefault="001C3F90" w:rsidP="004060B1">
            <w:pPr>
              <w:pStyle w:val="TableParagraph"/>
              <w:spacing w:line="360" w:lineRule="auto"/>
              <w:ind w:left="122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Главный</w:t>
            </w:r>
            <w:proofErr w:type="spellEnd"/>
            <w:r w:rsidRPr="00700A37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бухгалтер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B66A" w14:textId="77777777" w:rsidR="001C3F90" w:rsidRPr="00700A37" w:rsidRDefault="001C3F90" w:rsidP="004060B1">
            <w:pPr>
              <w:pStyle w:val="TableParagraph"/>
              <w:spacing w:line="360" w:lineRule="auto"/>
              <w:ind w:left="127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0CA3D" w14:textId="77777777" w:rsidR="001C3F90" w:rsidRPr="00700A37" w:rsidRDefault="001C3F90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14</w:t>
            </w:r>
          </w:p>
        </w:tc>
      </w:tr>
    </w:tbl>
    <w:p w14:paraId="7CE7C342" w14:textId="77777777" w:rsidR="001C3F90" w:rsidRPr="00700A37" w:rsidRDefault="001C3F90" w:rsidP="004060B1">
      <w:pPr>
        <w:pStyle w:val="TableParagraph"/>
        <w:spacing w:line="360" w:lineRule="auto"/>
        <w:rPr>
          <w:sz w:val="28"/>
          <w:szCs w:val="28"/>
        </w:rPr>
        <w:sectPr w:rsidR="001C3F90" w:rsidRPr="00700A37" w:rsidSect="001C3F90">
          <w:pgSz w:w="11910" w:h="16840"/>
          <w:pgMar w:top="1040" w:right="0" w:bottom="1326" w:left="141" w:header="0" w:footer="787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3"/>
        <w:gridCol w:w="4087"/>
        <w:gridCol w:w="1700"/>
        <w:gridCol w:w="1419"/>
      </w:tblGrid>
      <w:tr w:rsidR="001C3F90" w:rsidRPr="00700A37" w14:paraId="79C76292" w14:textId="77777777" w:rsidTr="000B032F">
        <w:trPr>
          <w:trHeight w:val="968"/>
        </w:trPr>
        <w:tc>
          <w:tcPr>
            <w:tcW w:w="710" w:type="dxa"/>
            <w:shd w:val="clear" w:color="auto" w:fill="C3DFF1"/>
          </w:tcPr>
          <w:p w14:paraId="623AABE4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7FE13FD6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7.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F82A" w14:textId="77777777" w:rsidR="001C3F90" w:rsidRPr="00700A37" w:rsidRDefault="001C3F90" w:rsidP="004060B1">
            <w:pPr>
              <w:pStyle w:val="TableParagraph"/>
              <w:spacing w:line="360" w:lineRule="auto"/>
              <w:ind w:left="112" w:right="214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Элисханов</w:t>
            </w:r>
            <w:proofErr w:type="spellEnd"/>
            <w:r w:rsidRPr="00700A37">
              <w:rPr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Махьмуд</w:t>
            </w:r>
            <w:proofErr w:type="spellEnd"/>
            <w:r w:rsidRPr="00700A37">
              <w:rPr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Магомедович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542C" w14:textId="77777777" w:rsidR="001C3F90" w:rsidRPr="00700A37" w:rsidRDefault="001C3F90" w:rsidP="004060B1">
            <w:pPr>
              <w:pStyle w:val="TableParagraph"/>
              <w:spacing w:line="360" w:lineRule="auto"/>
              <w:ind w:left="122" w:right="84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 xml:space="preserve">Заведующий по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административно</w:t>
            </w:r>
          </w:p>
          <w:p w14:paraId="7B7D11FE" w14:textId="77777777" w:rsidR="001C3F90" w:rsidRPr="00700A37" w:rsidRDefault="001C3F90" w:rsidP="004060B1">
            <w:pPr>
              <w:pStyle w:val="TableParagraph"/>
              <w:spacing w:line="360" w:lineRule="auto"/>
              <w:ind w:left="122"/>
              <w:rPr>
                <w:sz w:val="28"/>
                <w:szCs w:val="28"/>
                <w:lang w:val="ru-RU"/>
              </w:rPr>
            </w:pPr>
            <w:r w:rsidRPr="00700A37">
              <w:rPr>
                <w:spacing w:val="-2"/>
                <w:sz w:val="28"/>
                <w:szCs w:val="28"/>
                <w:lang w:val="ru-RU"/>
              </w:rPr>
              <w:t>хозяйственной</w:t>
            </w:r>
            <w:r w:rsidRPr="00700A37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pacing w:val="-4"/>
                <w:sz w:val="28"/>
                <w:szCs w:val="28"/>
                <w:lang w:val="ru-RU"/>
              </w:rPr>
              <w:t>части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0B4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14:paraId="0B46DD96" w14:textId="77777777" w:rsidR="001C3F90" w:rsidRPr="00700A37" w:rsidRDefault="001C3F90" w:rsidP="004060B1">
            <w:pPr>
              <w:pStyle w:val="TableParagraph"/>
              <w:spacing w:line="360" w:lineRule="auto"/>
              <w:ind w:left="127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F6CB4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3CEA0B7C" w14:textId="77777777" w:rsidR="001C3F90" w:rsidRPr="00700A37" w:rsidRDefault="001C3F90" w:rsidP="004060B1">
            <w:pPr>
              <w:pStyle w:val="TableParagraph"/>
              <w:spacing w:line="360" w:lineRule="auto"/>
              <w:ind w:left="126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</w:tr>
    </w:tbl>
    <w:p w14:paraId="377D58EA" w14:textId="77777777" w:rsidR="001C3F90" w:rsidRPr="00700A37" w:rsidRDefault="001C3F90" w:rsidP="004060B1">
      <w:pPr>
        <w:pStyle w:val="ac"/>
        <w:spacing w:line="360" w:lineRule="auto"/>
        <w:ind w:left="0"/>
        <w:rPr>
          <w:b/>
        </w:rPr>
      </w:pPr>
    </w:p>
    <w:p w14:paraId="5EC8DFC6" w14:textId="77777777" w:rsidR="001C3F90" w:rsidRPr="00700A37" w:rsidRDefault="001C3F90" w:rsidP="004060B1">
      <w:pPr>
        <w:pStyle w:val="a7"/>
        <w:numPr>
          <w:ilvl w:val="1"/>
          <w:numId w:val="40"/>
        </w:numPr>
        <w:tabs>
          <w:tab w:val="left" w:pos="2051"/>
        </w:tabs>
        <w:spacing w:line="360" w:lineRule="auto"/>
        <w:ind w:left="1275" w:right="2771" w:firstLine="283"/>
        <w:contextualSpacing w:val="0"/>
        <w:jc w:val="left"/>
        <w:rPr>
          <w:b/>
          <w:sz w:val="28"/>
          <w:szCs w:val="28"/>
        </w:rPr>
      </w:pPr>
      <w:r w:rsidRPr="00700A37">
        <w:rPr>
          <w:b/>
          <w:sz w:val="28"/>
          <w:szCs w:val="28"/>
        </w:rPr>
        <w:t>Профессиональная</w:t>
      </w:r>
      <w:r w:rsidRPr="00700A37">
        <w:rPr>
          <w:b/>
          <w:spacing w:val="-18"/>
          <w:sz w:val="28"/>
          <w:szCs w:val="28"/>
        </w:rPr>
        <w:t xml:space="preserve"> </w:t>
      </w:r>
      <w:r w:rsidRPr="00700A37">
        <w:rPr>
          <w:b/>
          <w:sz w:val="28"/>
          <w:szCs w:val="28"/>
        </w:rPr>
        <w:t>переподготовка</w:t>
      </w:r>
      <w:r w:rsidRPr="00700A37">
        <w:rPr>
          <w:b/>
          <w:spacing w:val="-17"/>
          <w:sz w:val="28"/>
          <w:szCs w:val="28"/>
        </w:rPr>
        <w:t xml:space="preserve"> </w:t>
      </w:r>
      <w:r w:rsidRPr="00700A37">
        <w:rPr>
          <w:b/>
          <w:sz w:val="28"/>
          <w:szCs w:val="28"/>
        </w:rPr>
        <w:t>административно- управленческого персонала:</w:t>
      </w:r>
    </w:p>
    <w:p w14:paraId="5B3D95CE" w14:textId="77777777" w:rsidR="001C3F90" w:rsidRPr="00700A37" w:rsidRDefault="001C3F90" w:rsidP="004060B1">
      <w:pPr>
        <w:pStyle w:val="ac"/>
        <w:spacing w:line="360" w:lineRule="auto"/>
        <w:ind w:left="0"/>
        <w:rPr>
          <w:b/>
        </w:rPr>
      </w:pPr>
    </w:p>
    <w:tbl>
      <w:tblPr>
        <w:tblStyle w:val="TableNormal"/>
        <w:tblW w:w="0" w:type="auto"/>
        <w:tblInd w:w="10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719"/>
      </w:tblGrid>
      <w:tr w:rsidR="001C3F90" w:rsidRPr="00700A37" w14:paraId="657852BA" w14:textId="77777777" w:rsidTr="000B032F">
        <w:trPr>
          <w:trHeight w:val="473"/>
        </w:trPr>
        <w:tc>
          <w:tcPr>
            <w:tcW w:w="8091" w:type="dxa"/>
            <w:shd w:val="clear" w:color="auto" w:fill="D9D9D9"/>
          </w:tcPr>
          <w:p w14:paraId="64A8E8BC" w14:textId="77777777" w:rsidR="001C3F90" w:rsidRPr="00700A37" w:rsidRDefault="001C3F90" w:rsidP="004060B1">
            <w:pPr>
              <w:pStyle w:val="TableParagraph"/>
              <w:spacing w:line="360" w:lineRule="auto"/>
              <w:ind w:left="25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Административно-управленческий</w:t>
            </w:r>
            <w:proofErr w:type="spellEnd"/>
            <w:r w:rsidRPr="00700A37">
              <w:rPr>
                <w:b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персонал</w:t>
            </w:r>
            <w:proofErr w:type="spellEnd"/>
          </w:p>
        </w:tc>
        <w:tc>
          <w:tcPr>
            <w:tcW w:w="1719" w:type="dxa"/>
            <w:shd w:val="clear" w:color="auto" w:fill="D9D9D9"/>
          </w:tcPr>
          <w:p w14:paraId="3EF55986" w14:textId="77777777" w:rsidR="001C3F90" w:rsidRPr="00700A37" w:rsidRDefault="001C3F90" w:rsidP="004060B1">
            <w:pPr>
              <w:pStyle w:val="TableParagraph"/>
              <w:spacing w:line="360" w:lineRule="auto"/>
              <w:ind w:right="86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Количество</w:t>
            </w:r>
            <w:proofErr w:type="spellEnd"/>
          </w:p>
        </w:tc>
      </w:tr>
      <w:tr w:rsidR="001C3F90" w:rsidRPr="00700A37" w14:paraId="46690E5C" w14:textId="77777777" w:rsidTr="000B032F">
        <w:trPr>
          <w:trHeight w:val="753"/>
        </w:trPr>
        <w:tc>
          <w:tcPr>
            <w:tcW w:w="8091" w:type="dxa"/>
            <w:tcBorders>
              <w:bottom w:val="single" w:sz="4" w:space="0" w:color="000000"/>
            </w:tcBorders>
          </w:tcPr>
          <w:p w14:paraId="540A9CBC" w14:textId="77777777" w:rsidR="001C3F90" w:rsidRPr="00700A37" w:rsidRDefault="001C3F90" w:rsidP="004060B1">
            <w:pPr>
              <w:pStyle w:val="TableParagraph"/>
              <w:spacing w:line="360" w:lineRule="auto"/>
              <w:ind w:left="131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14:paraId="362BB91B" w14:textId="77777777" w:rsidR="001C3F90" w:rsidRPr="00700A37" w:rsidRDefault="001C3F90" w:rsidP="004060B1">
            <w:pPr>
              <w:pStyle w:val="TableParagraph"/>
              <w:spacing w:line="360" w:lineRule="auto"/>
              <w:ind w:right="50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6</w:t>
            </w:r>
          </w:p>
        </w:tc>
      </w:tr>
      <w:tr w:rsidR="001C3F90" w:rsidRPr="00700A37" w14:paraId="74FB0F96" w14:textId="77777777" w:rsidTr="000B032F">
        <w:trPr>
          <w:trHeight w:val="753"/>
        </w:trPr>
        <w:tc>
          <w:tcPr>
            <w:tcW w:w="8091" w:type="dxa"/>
            <w:tcBorders>
              <w:top w:val="single" w:sz="4" w:space="0" w:color="000000"/>
              <w:bottom w:val="single" w:sz="4" w:space="0" w:color="000000"/>
            </w:tcBorders>
          </w:tcPr>
          <w:p w14:paraId="4758B930" w14:textId="77777777" w:rsidR="001C3F90" w:rsidRPr="00700A37" w:rsidRDefault="001C3F90" w:rsidP="004060B1">
            <w:pPr>
              <w:pStyle w:val="TableParagraph"/>
              <w:spacing w:line="360" w:lineRule="auto"/>
              <w:ind w:left="131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Прошедший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профессиональную</w:t>
            </w:r>
            <w:r w:rsidRPr="00700A3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переподготовку менеджмента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в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образовании</w:t>
            </w:r>
          </w:p>
        </w:tc>
        <w:tc>
          <w:tcPr>
            <w:tcW w:w="1719" w:type="dxa"/>
            <w:tcBorders>
              <w:top w:val="single" w:sz="4" w:space="0" w:color="000000"/>
              <w:bottom w:val="single" w:sz="4" w:space="0" w:color="000000"/>
            </w:tcBorders>
          </w:tcPr>
          <w:p w14:paraId="31C53124" w14:textId="77777777" w:rsidR="001C3F90" w:rsidRPr="00700A37" w:rsidRDefault="001C3F90" w:rsidP="004060B1">
            <w:pPr>
              <w:pStyle w:val="TableParagraph"/>
              <w:spacing w:line="360" w:lineRule="auto"/>
              <w:ind w:right="50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5</w:t>
            </w:r>
          </w:p>
        </w:tc>
      </w:tr>
      <w:tr w:rsidR="001C3F90" w:rsidRPr="00700A37" w14:paraId="38B348FF" w14:textId="77777777" w:rsidTr="000B032F">
        <w:trPr>
          <w:trHeight w:val="757"/>
        </w:trPr>
        <w:tc>
          <w:tcPr>
            <w:tcW w:w="8091" w:type="dxa"/>
            <w:tcBorders>
              <w:top w:val="single" w:sz="4" w:space="0" w:color="000000"/>
            </w:tcBorders>
          </w:tcPr>
          <w:p w14:paraId="5E91E1B4" w14:textId="77777777" w:rsidR="001C3F90" w:rsidRPr="00700A37" w:rsidRDefault="001C3F90" w:rsidP="004060B1">
            <w:pPr>
              <w:pStyle w:val="TableParagraph"/>
              <w:spacing w:line="360" w:lineRule="auto"/>
              <w:ind w:left="131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Получивший</w:t>
            </w:r>
            <w:r w:rsidRPr="00700A37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или</w:t>
            </w:r>
            <w:r w:rsidRPr="00700A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повысивший</w:t>
            </w:r>
            <w:r w:rsidRPr="00700A37">
              <w:rPr>
                <w:spacing w:val="-2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квалификацию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</w:t>
            </w:r>
            <w:r w:rsidRPr="00700A37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области менеджмента за последние 5 лет.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 w14:paraId="1D8CAC1B" w14:textId="77777777" w:rsidR="001C3F90" w:rsidRPr="00700A37" w:rsidRDefault="001C3F90" w:rsidP="004060B1">
            <w:pPr>
              <w:pStyle w:val="TableParagraph"/>
              <w:spacing w:line="360" w:lineRule="auto"/>
              <w:ind w:right="50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2</w:t>
            </w:r>
          </w:p>
        </w:tc>
      </w:tr>
    </w:tbl>
    <w:p w14:paraId="51043986" w14:textId="77777777" w:rsidR="001C3F90" w:rsidRPr="00700A37" w:rsidRDefault="001C3F90" w:rsidP="004060B1">
      <w:pPr>
        <w:pStyle w:val="ac"/>
        <w:spacing w:line="360" w:lineRule="auto"/>
        <w:ind w:left="0"/>
        <w:rPr>
          <w:b/>
        </w:rPr>
      </w:pPr>
    </w:p>
    <w:p w14:paraId="2A1FB02F" w14:textId="77777777" w:rsidR="001C3F90" w:rsidRPr="00700A37" w:rsidRDefault="001C3F90" w:rsidP="004060B1">
      <w:pPr>
        <w:pStyle w:val="ac"/>
        <w:tabs>
          <w:tab w:val="left" w:pos="2037"/>
          <w:tab w:val="left" w:pos="3784"/>
          <w:tab w:val="left" w:pos="5755"/>
          <w:tab w:val="left" w:pos="6426"/>
          <w:tab w:val="left" w:pos="7952"/>
        </w:tabs>
        <w:spacing w:line="360" w:lineRule="auto"/>
        <w:ind w:right="1703" w:firstLine="566"/>
      </w:pPr>
      <w:r w:rsidRPr="00700A37">
        <w:rPr>
          <w:spacing w:val="-10"/>
        </w:rPr>
        <w:t>К</w:t>
      </w:r>
      <w:r w:rsidRPr="00700A37">
        <w:tab/>
      </w:r>
      <w:r w:rsidRPr="00700A37">
        <w:rPr>
          <w:spacing w:val="-2"/>
        </w:rPr>
        <w:t>управлению</w:t>
      </w:r>
      <w:r w:rsidRPr="00700A37">
        <w:tab/>
      </w:r>
      <w:r w:rsidRPr="00700A37">
        <w:rPr>
          <w:spacing w:val="-2"/>
        </w:rPr>
        <w:t>привлекаются</w:t>
      </w:r>
      <w:r w:rsidRPr="00700A37">
        <w:tab/>
      </w:r>
      <w:r w:rsidRPr="00700A37">
        <w:rPr>
          <w:spacing w:val="-4"/>
        </w:rPr>
        <w:t>все</w:t>
      </w:r>
      <w:r w:rsidRPr="00700A37">
        <w:tab/>
      </w:r>
      <w:r w:rsidRPr="00700A37">
        <w:rPr>
          <w:spacing w:val="-2"/>
        </w:rPr>
        <w:t>участники</w:t>
      </w:r>
      <w:r w:rsidRPr="00700A37">
        <w:tab/>
      </w:r>
      <w:r w:rsidRPr="00700A37">
        <w:rPr>
          <w:spacing w:val="-2"/>
        </w:rPr>
        <w:t>образовательного процесса:</w:t>
      </w:r>
    </w:p>
    <w:p w14:paraId="1CB6C122" w14:textId="77777777" w:rsidR="001C3F90" w:rsidRPr="00700A37" w:rsidRDefault="001C3F90" w:rsidP="004060B1">
      <w:pPr>
        <w:pStyle w:val="a7"/>
        <w:numPr>
          <w:ilvl w:val="2"/>
          <w:numId w:val="40"/>
        </w:numPr>
        <w:tabs>
          <w:tab w:val="left" w:pos="1725"/>
          <w:tab w:val="left" w:pos="1986"/>
        </w:tabs>
        <w:spacing w:line="360" w:lineRule="auto"/>
        <w:ind w:left="1986" w:hanging="994"/>
        <w:contextualSpacing w:val="0"/>
        <w:rPr>
          <w:position w:val="-19"/>
          <w:sz w:val="28"/>
          <w:szCs w:val="28"/>
        </w:rPr>
      </w:pPr>
      <w:r w:rsidRPr="00700A37">
        <w:rPr>
          <w:noProof/>
          <w:position w:val="-19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C35181" wp14:editId="011A8334">
                <wp:simplePos x="0" y="0"/>
                <wp:positionH relativeFrom="page">
                  <wp:posOffset>701344</wp:posOffset>
                </wp:positionH>
                <wp:positionV relativeFrom="paragraph">
                  <wp:posOffset>208281</wp:posOffset>
                </wp:positionV>
                <wp:extent cx="5805805" cy="2508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5805" cy="250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5805" h="250825">
                              <a:moveTo>
                                <a:pt x="5805805" y="0"/>
                              </a:moveTo>
                              <a:lnTo>
                                <a:pt x="0" y="0"/>
                              </a:lnTo>
                              <a:lnTo>
                                <a:pt x="0" y="250240"/>
                              </a:lnTo>
                              <a:lnTo>
                                <a:pt x="5805805" y="250240"/>
                              </a:lnTo>
                              <a:lnTo>
                                <a:pt x="5805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5615B" id="Graphic 5" o:spid="_x0000_s1026" style="position:absolute;margin-left:55.2pt;margin-top:16.4pt;width:457.15pt;height:19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5805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" path="m5805805,l,,,250240r5805805,l5805805,xe" stroked="f">
                <v:path arrowok="t"/>
                <w10:wrap anchorx="page"/>
              </v:shape>
            </w:pict>
          </mc:Fallback>
        </mc:AlternateContent>
      </w:r>
      <w:r w:rsidRPr="00700A37">
        <w:rPr>
          <w:noProof/>
          <w:position w:val="-19"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282459" wp14:editId="2C076EF5">
                <wp:simplePos x="0" y="0"/>
                <wp:positionH relativeFrom="page">
                  <wp:posOffset>1048421</wp:posOffset>
                </wp:positionH>
                <wp:positionV relativeFrom="paragraph">
                  <wp:posOffset>151381</wp:posOffset>
                </wp:positionV>
                <wp:extent cx="135255" cy="19621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DC859B" w14:textId="77777777" w:rsidR="001C3F90" w:rsidRDefault="001C3F90" w:rsidP="001C3F90">
                            <w:pPr>
                              <w:pStyle w:val="ac"/>
                              <w:spacing w:line="308" w:lineRule="exact"/>
                              <w:ind w:left="0"/>
                            </w:pPr>
                            <w:r>
                              <w:rPr>
                                <w:spacing w:val="-8"/>
                              </w:rPr>
                              <w:t>т)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28245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82.55pt;margin-top:11.9pt;width:10.65pt;height:15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" filled="f" stroked="f">
                <v:textbox inset="0,0,0,0">
                  <w:txbxContent>
                    <w:p w14:paraId="4FDC859B" w14:textId="77777777" w:rsidR="001C3F90" w:rsidRDefault="001C3F90" w:rsidP="001C3F90">
                      <w:pPr>
                        <w:pStyle w:val="ac"/>
                        <w:spacing w:line="308" w:lineRule="exact"/>
                        <w:ind w:left="0"/>
                      </w:pPr>
                      <w:r>
                        <w:rPr>
                          <w:spacing w:val="-8"/>
                        </w:rPr>
                        <w:t>т)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00A37">
        <w:rPr>
          <w:sz w:val="28"/>
          <w:szCs w:val="28"/>
        </w:rPr>
        <w:tab/>
      </w:r>
      <w:r w:rsidRPr="00700A37">
        <w:rPr>
          <w:w w:val="99"/>
          <w:sz w:val="28"/>
          <w:szCs w:val="28"/>
        </w:rPr>
        <w:t>пе</w:t>
      </w:r>
      <w:r w:rsidRPr="00700A37">
        <w:rPr>
          <w:spacing w:val="2"/>
          <w:w w:val="99"/>
          <w:sz w:val="28"/>
          <w:szCs w:val="28"/>
        </w:rPr>
        <w:t>д</w:t>
      </w:r>
      <w:r w:rsidRPr="00700A37">
        <w:rPr>
          <w:w w:val="99"/>
          <w:sz w:val="28"/>
          <w:szCs w:val="28"/>
        </w:rPr>
        <w:t>аг</w:t>
      </w:r>
      <w:r w:rsidRPr="00700A37">
        <w:rPr>
          <w:spacing w:val="-1"/>
          <w:w w:val="99"/>
          <w:sz w:val="28"/>
          <w:szCs w:val="28"/>
        </w:rPr>
        <w:t>о</w:t>
      </w:r>
      <w:r w:rsidRPr="00700A37">
        <w:rPr>
          <w:w w:val="99"/>
          <w:sz w:val="28"/>
          <w:szCs w:val="28"/>
        </w:rPr>
        <w:t>ги</w:t>
      </w:r>
      <w:r w:rsidRPr="00700A37">
        <w:rPr>
          <w:spacing w:val="1"/>
          <w:sz w:val="28"/>
          <w:szCs w:val="28"/>
        </w:rPr>
        <w:t xml:space="preserve"> </w:t>
      </w:r>
      <w:r w:rsidRPr="00700A37">
        <w:rPr>
          <w:spacing w:val="-2"/>
          <w:w w:val="99"/>
          <w:sz w:val="28"/>
          <w:szCs w:val="28"/>
        </w:rPr>
        <w:t>(</w:t>
      </w:r>
      <w:r w:rsidRPr="00700A37">
        <w:rPr>
          <w:w w:val="99"/>
          <w:sz w:val="28"/>
          <w:szCs w:val="28"/>
        </w:rPr>
        <w:t>о</w:t>
      </w:r>
      <w:r w:rsidRPr="00700A37">
        <w:rPr>
          <w:spacing w:val="2"/>
          <w:w w:val="99"/>
          <w:sz w:val="28"/>
          <w:szCs w:val="28"/>
        </w:rPr>
        <w:t>б</w:t>
      </w:r>
      <w:r w:rsidRPr="00700A37">
        <w:rPr>
          <w:spacing w:val="1"/>
          <w:w w:val="99"/>
          <w:sz w:val="28"/>
          <w:szCs w:val="28"/>
        </w:rPr>
        <w:t>щ</w:t>
      </w:r>
      <w:r w:rsidRPr="00700A37">
        <w:rPr>
          <w:w w:val="99"/>
          <w:sz w:val="28"/>
          <w:szCs w:val="28"/>
        </w:rPr>
        <w:t>ее</w:t>
      </w:r>
      <w:r w:rsidRPr="00700A37">
        <w:rPr>
          <w:spacing w:val="2"/>
          <w:sz w:val="28"/>
          <w:szCs w:val="28"/>
        </w:rPr>
        <w:t xml:space="preserve"> </w:t>
      </w:r>
      <w:r w:rsidRPr="00700A37">
        <w:rPr>
          <w:w w:val="99"/>
          <w:sz w:val="28"/>
          <w:szCs w:val="28"/>
        </w:rPr>
        <w:t>со</w:t>
      </w:r>
      <w:r w:rsidRPr="00700A37">
        <w:rPr>
          <w:spacing w:val="2"/>
          <w:w w:val="99"/>
          <w:sz w:val="28"/>
          <w:szCs w:val="28"/>
        </w:rPr>
        <w:t>б</w:t>
      </w:r>
      <w:r w:rsidRPr="00700A37">
        <w:rPr>
          <w:w w:val="99"/>
          <w:sz w:val="28"/>
          <w:szCs w:val="28"/>
        </w:rPr>
        <w:t>рание</w:t>
      </w:r>
      <w:r w:rsidRPr="00700A37">
        <w:rPr>
          <w:spacing w:val="8"/>
          <w:sz w:val="28"/>
          <w:szCs w:val="28"/>
        </w:rPr>
        <w:t xml:space="preserve"> </w:t>
      </w:r>
      <w:r w:rsidRPr="00700A37">
        <w:rPr>
          <w:spacing w:val="-2"/>
          <w:w w:val="99"/>
          <w:sz w:val="28"/>
          <w:szCs w:val="28"/>
        </w:rPr>
        <w:t>т</w:t>
      </w:r>
      <w:r w:rsidRPr="00700A37">
        <w:rPr>
          <w:w w:val="99"/>
          <w:sz w:val="28"/>
          <w:szCs w:val="28"/>
        </w:rPr>
        <w:t>р</w:t>
      </w:r>
      <w:r w:rsidRPr="00700A37">
        <w:rPr>
          <w:spacing w:val="-5"/>
          <w:w w:val="99"/>
          <w:sz w:val="28"/>
          <w:szCs w:val="28"/>
        </w:rPr>
        <w:t>у</w:t>
      </w:r>
      <w:r w:rsidRPr="00700A37">
        <w:rPr>
          <w:spacing w:val="2"/>
          <w:w w:val="99"/>
          <w:sz w:val="28"/>
          <w:szCs w:val="28"/>
        </w:rPr>
        <w:t>д</w:t>
      </w:r>
      <w:r w:rsidRPr="00700A37">
        <w:rPr>
          <w:spacing w:val="-1"/>
          <w:w w:val="99"/>
          <w:sz w:val="28"/>
          <w:szCs w:val="28"/>
        </w:rPr>
        <w:t>о</w:t>
      </w:r>
      <w:r w:rsidRPr="00700A37">
        <w:rPr>
          <w:spacing w:val="-2"/>
          <w:w w:val="99"/>
          <w:sz w:val="28"/>
          <w:szCs w:val="28"/>
        </w:rPr>
        <w:t>в</w:t>
      </w:r>
      <w:r w:rsidRPr="00700A37">
        <w:rPr>
          <w:spacing w:val="-1"/>
          <w:w w:val="99"/>
          <w:sz w:val="28"/>
          <w:szCs w:val="28"/>
        </w:rPr>
        <w:t>о</w:t>
      </w:r>
      <w:r w:rsidRPr="00700A37">
        <w:rPr>
          <w:w w:val="99"/>
          <w:sz w:val="28"/>
          <w:szCs w:val="28"/>
        </w:rPr>
        <w:t>го</w:t>
      </w:r>
      <w:r w:rsidRPr="00700A37">
        <w:rPr>
          <w:spacing w:val="1"/>
          <w:sz w:val="28"/>
          <w:szCs w:val="28"/>
        </w:rPr>
        <w:t xml:space="preserve"> </w:t>
      </w:r>
      <w:r w:rsidRPr="00700A37">
        <w:rPr>
          <w:spacing w:val="-1"/>
          <w:w w:val="99"/>
          <w:sz w:val="28"/>
          <w:szCs w:val="28"/>
        </w:rPr>
        <w:t>к</w:t>
      </w:r>
      <w:r w:rsidRPr="00700A37">
        <w:rPr>
          <w:w w:val="99"/>
          <w:sz w:val="28"/>
          <w:szCs w:val="28"/>
        </w:rPr>
        <w:t>о</w:t>
      </w:r>
      <w:r w:rsidRPr="00700A37">
        <w:rPr>
          <w:spacing w:val="4"/>
          <w:w w:val="99"/>
          <w:sz w:val="28"/>
          <w:szCs w:val="28"/>
        </w:rPr>
        <w:t>л</w:t>
      </w:r>
      <w:r w:rsidRPr="00700A37">
        <w:rPr>
          <w:w w:val="99"/>
          <w:sz w:val="28"/>
          <w:szCs w:val="28"/>
        </w:rPr>
        <w:t>л</w:t>
      </w:r>
      <w:r w:rsidRPr="00700A37">
        <w:rPr>
          <w:spacing w:val="1"/>
          <w:w w:val="99"/>
          <w:sz w:val="28"/>
          <w:szCs w:val="28"/>
        </w:rPr>
        <w:t>е</w:t>
      </w:r>
      <w:r w:rsidRPr="00700A37">
        <w:rPr>
          <w:spacing w:val="-1"/>
          <w:w w:val="99"/>
          <w:sz w:val="28"/>
          <w:szCs w:val="28"/>
        </w:rPr>
        <w:t>к</w:t>
      </w:r>
      <w:r w:rsidRPr="00700A37">
        <w:rPr>
          <w:spacing w:val="-2"/>
          <w:w w:val="99"/>
          <w:sz w:val="28"/>
          <w:szCs w:val="28"/>
        </w:rPr>
        <w:t>т</w:t>
      </w:r>
      <w:r w:rsidRPr="00700A37">
        <w:rPr>
          <w:spacing w:val="4"/>
          <w:w w:val="99"/>
          <w:sz w:val="28"/>
          <w:szCs w:val="28"/>
        </w:rPr>
        <w:t>и</w:t>
      </w:r>
      <w:r w:rsidRPr="00700A37">
        <w:rPr>
          <w:spacing w:val="-2"/>
          <w:w w:val="99"/>
          <w:sz w:val="28"/>
          <w:szCs w:val="28"/>
        </w:rPr>
        <w:t>в</w:t>
      </w:r>
      <w:r w:rsidRPr="00700A37">
        <w:rPr>
          <w:w w:val="99"/>
          <w:sz w:val="28"/>
          <w:szCs w:val="28"/>
        </w:rPr>
        <w:t>а,</w:t>
      </w:r>
      <w:r w:rsidRPr="00700A37">
        <w:rPr>
          <w:spacing w:val="4"/>
          <w:sz w:val="28"/>
          <w:szCs w:val="28"/>
        </w:rPr>
        <w:t xml:space="preserve"> </w:t>
      </w:r>
      <w:r w:rsidRPr="00700A37">
        <w:rPr>
          <w:w w:val="99"/>
          <w:sz w:val="28"/>
          <w:szCs w:val="28"/>
        </w:rPr>
        <w:t>пе</w:t>
      </w:r>
      <w:r w:rsidRPr="00700A37">
        <w:rPr>
          <w:spacing w:val="2"/>
          <w:w w:val="99"/>
          <w:sz w:val="28"/>
          <w:szCs w:val="28"/>
        </w:rPr>
        <w:t>д</w:t>
      </w:r>
      <w:r w:rsidRPr="00700A37">
        <w:rPr>
          <w:w w:val="99"/>
          <w:sz w:val="28"/>
          <w:szCs w:val="28"/>
        </w:rPr>
        <w:t>аг</w:t>
      </w:r>
      <w:r w:rsidRPr="00700A37">
        <w:rPr>
          <w:spacing w:val="-1"/>
          <w:w w:val="99"/>
          <w:sz w:val="28"/>
          <w:szCs w:val="28"/>
        </w:rPr>
        <w:t>о</w:t>
      </w:r>
      <w:r w:rsidRPr="00700A37">
        <w:rPr>
          <w:w w:val="99"/>
          <w:sz w:val="28"/>
          <w:szCs w:val="28"/>
        </w:rPr>
        <w:t>ги</w:t>
      </w:r>
      <w:r w:rsidRPr="00700A37">
        <w:rPr>
          <w:spacing w:val="-2"/>
          <w:w w:val="99"/>
          <w:sz w:val="28"/>
          <w:szCs w:val="28"/>
        </w:rPr>
        <w:t>ч</w:t>
      </w:r>
      <w:r w:rsidRPr="00700A37">
        <w:rPr>
          <w:w w:val="99"/>
          <w:sz w:val="28"/>
          <w:szCs w:val="28"/>
        </w:rPr>
        <w:t>ес</w:t>
      </w:r>
      <w:r w:rsidRPr="00700A37">
        <w:rPr>
          <w:spacing w:val="-1"/>
          <w:w w:val="99"/>
          <w:sz w:val="28"/>
          <w:szCs w:val="28"/>
        </w:rPr>
        <w:t>ки</w:t>
      </w:r>
      <w:r w:rsidRPr="00700A37">
        <w:rPr>
          <w:spacing w:val="-8845"/>
          <w:w w:val="99"/>
          <w:sz w:val="28"/>
          <w:szCs w:val="28"/>
        </w:rPr>
        <w:t>й</w:t>
      </w:r>
      <w:r w:rsidRPr="00700A37">
        <w:rPr>
          <w:w w:val="99"/>
          <w:position w:val="-19"/>
          <w:sz w:val="28"/>
          <w:szCs w:val="28"/>
        </w:rPr>
        <w:t>с</w:t>
      </w:r>
      <w:r w:rsidRPr="00700A37">
        <w:rPr>
          <w:spacing w:val="-1"/>
          <w:w w:val="99"/>
          <w:position w:val="-19"/>
          <w:sz w:val="28"/>
          <w:szCs w:val="28"/>
        </w:rPr>
        <w:t>о</w:t>
      </w:r>
      <w:r w:rsidRPr="00700A37">
        <w:rPr>
          <w:spacing w:val="-2"/>
          <w:w w:val="99"/>
          <w:position w:val="-19"/>
          <w:sz w:val="28"/>
          <w:szCs w:val="28"/>
        </w:rPr>
        <w:t>в</w:t>
      </w:r>
      <w:r w:rsidRPr="00700A37">
        <w:rPr>
          <w:w w:val="99"/>
          <w:position w:val="-19"/>
          <w:sz w:val="28"/>
          <w:szCs w:val="28"/>
        </w:rPr>
        <w:t>е</w:t>
      </w:r>
      <w:r w:rsidRPr="00700A37">
        <w:rPr>
          <w:position w:val="-19"/>
          <w:sz w:val="28"/>
          <w:szCs w:val="28"/>
        </w:rPr>
        <w:tab/>
      </w:r>
      <w:r w:rsidRPr="00700A37">
        <w:rPr>
          <w:w w:val="99"/>
          <w:position w:val="-19"/>
          <w:sz w:val="28"/>
          <w:szCs w:val="28"/>
        </w:rPr>
        <w:t>;</w:t>
      </w:r>
    </w:p>
    <w:p w14:paraId="2A1C08D3" w14:textId="77777777" w:rsidR="001C3F90" w:rsidRPr="00700A37" w:rsidRDefault="001C3F90" w:rsidP="004060B1">
      <w:pPr>
        <w:pStyle w:val="a7"/>
        <w:numPr>
          <w:ilvl w:val="2"/>
          <w:numId w:val="40"/>
        </w:numPr>
        <w:tabs>
          <w:tab w:val="left" w:pos="1986"/>
          <w:tab w:val="left" w:pos="2028"/>
        </w:tabs>
        <w:spacing w:line="360" w:lineRule="auto"/>
        <w:ind w:right="2700" w:firstLine="115"/>
        <w:contextualSpacing w:val="0"/>
        <w:rPr>
          <w:sz w:val="28"/>
          <w:szCs w:val="28"/>
        </w:rPr>
      </w:pPr>
      <w:r w:rsidRPr="00700A3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387F5A" wp14:editId="767A6B12">
                <wp:simplePos x="0" y="0"/>
                <wp:positionH relativeFrom="page">
                  <wp:posOffset>701344</wp:posOffset>
                </wp:positionH>
                <wp:positionV relativeFrom="paragraph">
                  <wp:posOffset>237305</wp:posOffset>
                </wp:positionV>
                <wp:extent cx="5805805" cy="2501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5805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5805" h="250190">
                              <a:moveTo>
                                <a:pt x="5805805" y="0"/>
                              </a:moveTo>
                              <a:lnTo>
                                <a:pt x="0" y="0"/>
                              </a:lnTo>
                              <a:lnTo>
                                <a:pt x="0" y="249936"/>
                              </a:lnTo>
                              <a:lnTo>
                                <a:pt x="5805805" y="249936"/>
                              </a:lnTo>
                              <a:lnTo>
                                <a:pt x="5805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45B5E" id="Graphic 7" o:spid="_x0000_s1026" style="position:absolute;margin-left:55.2pt;margin-top:18.7pt;width:457.15pt;height:19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5805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" path="m5805805,l,,,249936r5805805,l5805805,xe" stroked="f">
                <v:path arrowok="t"/>
                <w10:wrap anchorx="page"/>
              </v:shape>
            </w:pict>
          </mc:Fallback>
        </mc:AlternateContent>
      </w:r>
      <w:r w:rsidRPr="00700A3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6A8767" wp14:editId="7ED9499D">
                <wp:simplePos x="0" y="0"/>
                <wp:positionH relativeFrom="page">
                  <wp:posOffset>719632</wp:posOffset>
                </wp:positionH>
                <wp:positionV relativeFrom="paragraph">
                  <wp:posOffset>180354</wp:posOffset>
                </wp:positionV>
                <wp:extent cx="614045" cy="1962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04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AC1248" w14:textId="77777777" w:rsidR="001C3F90" w:rsidRDefault="001C3F90" w:rsidP="001C3F90">
                            <w:pPr>
                              <w:pStyle w:val="ac"/>
                              <w:tabs>
                                <w:tab w:val="left" w:pos="719"/>
                              </w:tabs>
                              <w:spacing w:line="308" w:lineRule="exact"/>
                              <w:ind w:left="0"/>
                            </w:pPr>
                            <w:r>
                              <w:rPr>
                                <w:spacing w:val="-5"/>
                              </w:rPr>
                              <w:t>ком</w:t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spacing w:val="-5"/>
                              </w:rPr>
                              <w:t>ет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A8767" id="Textbox 8" o:spid="_x0000_s1027" type="#_x0000_t202" style="position:absolute;left:0;text-align:left;margin-left:56.65pt;margin-top:14.2pt;width:48.35pt;height:15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" filled="f" stroked="f">
                <v:textbox inset="0,0,0,0">
                  <w:txbxContent>
                    <w:p w14:paraId="0FAC1248" w14:textId="77777777" w:rsidR="001C3F90" w:rsidRDefault="001C3F90" w:rsidP="001C3F90">
                      <w:pPr>
                        <w:pStyle w:val="ac"/>
                        <w:tabs>
                          <w:tab w:val="left" w:pos="719"/>
                        </w:tabs>
                        <w:spacing w:line="308" w:lineRule="exact"/>
                        <w:ind w:left="0"/>
                      </w:pPr>
                      <w:r>
                        <w:rPr>
                          <w:spacing w:val="-5"/>
                        </w:rPr>
                        <w:t>ком</w:t>
                      </w:r>
                      <w:r>
                        <w:tab/>
                      </w:r>
                      <w:proofErr w:type="spellStart"/>
                      <w:r>
                        <w:rPr>
                          <w:spacing w:val="-5"/>
                        </w:rPr>
                        <w:t>ет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700A37">
        <w:rPr>
          <w:sz w:val="28"/>
          <w:szCs w:val="28"/>
        </w:rPr>
        <w:t>родители</w:t>
      </w:r>
      <w:r w:rsidRPr="00700A37">
        <w:rPr>
          <w:spacing w:val="-13"/>
          <w:sz w:val="28"/>
          <w:szCs w:val="28"/>
        </w:rPr>
        <w:t xml:space="preserve"> </w:t>
      </w:r>
      <w:r w:rsidRPr="00700A37">
        <w:rPr>
          <w:sz w:val="28"/>
          <w:szCs w:val="28"/>
        </w:rPr>
        <w:t>(классные</w:t>
      </w:r>
      <w:r w:rsidRPr="00700A37">
        <w:rPr>
          <w:spacing w:val="-12"/>
          <w:sz w:val="28"/>
          <w:szCs w:val="28"/>
        </w:rPr>
        <w:t xml:space="preserve"> </w:t>
      </w:r>
      <w:r w:rsidRPr="00700A37">
        <w:rPr>
          <w:sz w:val="28"/>
          <w:szCs w:val="28"/>
        </w:rPr>
        <w:t>родительские</w:t>
      </w:r>
      <w:r w:rsidRPr="00700A37">
        <w:rPr>
          <w:spacing w:val="-12"/>
          <w:sz w:val="28"/>
          <w:szCs w:val="28"/>
        </w:rPr>
        <w:t xml:space="preserve"> </w:t>
      </w:r>
      <w:r w:rsidRPr="00700A37">
        <w:rPr>
          <w:sz w:val="28"/>
          <w:szCs w:val="28"/>
        </w:rPr>
        <w:t>комитеты,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 xml:space="preserve">родительский </w:t>
      </w:r>
      <w:proofErr w:type="spellStart"/>
      <w:r w:rsidRPr="00700A37">
        <w:rPr>
          <w:spacing w:val="-6"/>
          <w:sz w:val="28"/>
          <w:szCs w:val="28"/>
        </w:rPr>
        <w:t>ит</w:t>
      </w:r>
      <w:proofErr w:type="spellEnd"/>
      <w:r w:rsidRPr="00700A37">
        <w:rPr>
          <w:sz w:val="28"/>
          <w:szCs w:val="28"/>
        </w:rPr>
        <w:tab/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школы);</w:t>
      </w:r>
    </w:p>
    <w:p w14:paraId="108B4778" w14:textId="77777777" w:rsidR="001C3F90" w:rsidRPr="00700A37" w:rsidRDefault="001C3F90" w:rsidP="004060B1">
      <w:pPr>
        <w:pStyle w:val="a7"/>
        <w:numPr>
          <w:ilvl w:val="2"/>
          <w:numId w:val="40"/>
        </w:numPr>
        <w:tabs>
          <w:tab w:val="left" w:pos="1986"/>
        </w:tabs>
        <w:spacing w:line="360" w:lineRule="auto"/>
        <w:ind w:left="198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учащиеся</w:t>
      </w:r>
      <w:r w:rsidRPr="00700A37">
        <w:rPr>
          <w:spacing w:val="-13"/>
          <w:sz w:val="28"/>
          <w:szCs w:val="28"/>
        </w:rPr>
        <w:t xml:space="preserve"> </w:t>
      </w:r>
      <w:r w:rsidRPr="00700A37">
        <w:rPr>
          <w:sz w:val="28"/>
          <w:szCs w:val="28"/>
        </w:rPr>
        <w:t>(школьное</w:t>
      </w:r>
      <w:r w:rsidRPr="00700A37">
        <w:rPr>
          <w:spacing w:val="-13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ученическое</w:t>
      </w:r>
      <w:r w:rsidRPr="00700A37">
        <w:rPr>
          <w:spacing w:val="-13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самоуправление).</w:t>
      </w:r>
    </w:p>
    <w:p w14:paraId="4A417EA4" w14:textId="77777777" w:rsidR="001C3F90" w:rsidRPr="00700A37" w:rsidRDefault="001C3F90" w:rsidP="004060B1">
      <w:pPr>
        <w:pStyle w:val="1"/>
        <w:numPr>
          <w:ilvl w:val="1"/>
          <w:numId w:val="40"/>
        </w:numPr>
        <w:tabs>
          <w:tab w:val="left" w:pos="2051"/>
        </w:tabs>
        <w:spacing w:after="0" w:line="360" w:lineRule="auto"/>
        <w:ind w:left="2051" w:hanging="493"/>
        <w:jc w:val="left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>Структура</w:t>
      </w:r>
      <w:r w:rsidRPr="00700A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управления</w:t>
      </w:r>
      <w:r w:rsidRPr="00700A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в</w:t>
      </w:r>
      <w:r w:rsidRPr="00700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2"/>
          <w:sz w:val="28"/>
          <w:szCs w:val="28"/>
        </w:rPr>
        <w:t>школе:</w:t>
      </w:r>
    </w:p>
    <w:p w14:paraId="4DA42E52" w14:textId="77777777" w:rsidR="001C3F90" w:rsidRPr="00700A37" w:rsidRDefault="001C3F90" w:rsidP="004060B1">
      <w:pPr>
        <w:pStyle w:val="a7"/>
        <w:numPr>
          <w:ilvl w:val="0"/>
          <w:numId w:val="39"/>
        </w:numPr>
        <w:tabs>
          <w:tab w:val="left" w:pos="1986"/>
        </w:tabs>
        <w:spacing w:line="360" w:lineRule="auto"/>
        <w:contextualSpacing w:val="0"/>
        <w:rPr>
          <w:sz w:val="28"/>
          <w:szCs w:val="28"/>
        </w:rPr>
      </w:pPr>
      <w:r w:rsidRPr="00700A37">
        <w:rPr>
          <w:spacing w:val="-2"/>
          <w:sz w:val="28"/>
          <w:szCs w:val="28"/>
          <w:u w:val="single"/>
        </w:rPr>
        <w:t>Вертикальная:</w:t>
      </w:r>
    </w:p>
    <w:p w14:paraId="2E91EA57" w14:textId="77777777" w:rsidR="001C3F90" w:rsidRPr="00700A37" w:rsidRDefault="001C3F90" w:rsidP="004060B1">
      <w:pPr>
        <w:pStyle w:val="ac"/>
        <w:spacing w:line="360" w:lineRule="auto"/>
        <w:ind w:right="1703"/>
      </w:pPr>
      <w:r w:rsidRPr="00700A37">
        <w:t>директор</w:t>
      </w:r>
      <w:r w:rsidRPr="00700A37">
        <w:rPr>
          <w:spacing w:val="80"/>
        </w:rPr>
        <w:t xml:space="preserve"> </w:t>
      </w:r>
      <w:r w:rsidRPr="00700A37">
        <w:t>–</w:t>
      </w:r>
      <w:r w:rsidRPr="00700A37">
        <w:rPr>
          <w:spacing w:val="80"/>
        </w:rPr>
        <w:t xml:space="preserve"> </w:t>
      </w:r>
      <w:r w:rsidRPr="00700A37">
        <w:t>заместители</w:t>
      </w:r>
      <w:r w:rsidRPr="00700A37">
        <w:rPr>
          <w:spacing w:val="80"/>
        </w:rPr>
        <w:t xml:space="preserve"> </w:t>
      </w:r>
      <w:r w:rsidRPr="00700A37">
        <w:t>директора,</w:t>
      </w:r>
      <w:r w:rsidRPr="00700A37">
        <w:rPr>
          <w:spacing w:val="80"/>
        </w:rPr>
        <w:t xml:space="preserve"> </w:t>
      </w:r>
      <w:r w:rsidRPr="00700A37">
        <w:t>учителя,</w:t>
      </w:r>
      <w:r w:rsidRPr="00700A37">
        <w:rPr>
          <w:spacing w:val="38"/>
        </w:rPr>
        <w:t xml:space="preserve"> </w:t>
      </w:r>
      <w:r w:rsidRPr="00700A37">
        <w:t>классные</w:t>
      </w:r>
      <w:r w:rsidRPr="00700A37">
        <w:rPr>
          <w:spacing w:val="80"/>
        </w:rPr>
        <w:t xml:space="preserve"> </w:t>
      </w:r>
      <w:r w:rsidRPr="00700A37">
        <w:t>руководители</w:t>
      </w:r>
      <w:r w:rsidRPr="00700A37">
        <w:rPr>
          <w:spacing w:val="80"/>
        </w:rPr>
        <w:t xml:space="preserve"> </w:t>
      </w:r>
      <w:r w:rsidRPr="00700A37">
        <w:t>– обучающиеся – родители.</w:t>
      </w:r>
    </w:p>
    <w:p w14:paraId="2ED7CA52" w14:textId="77777777" w:rsidR="001C3F90" w:rsidRPr="00700A37" w:rsidRDefault="001C3F90" w:rsidP="004060B1">
      <w:pPr>
        <w:pStyle w:val="a7"/>
        <w:numPr>
          <w:ilvl w:val="0"/>
          <w:numId w:val="39"/>
        </w:numPr>
        <w:tabs>
          <w:tab w:val="left" w:pos="1986"/>
        </w:tabs>
        <w:spacing w:line="360" w:lineRule="auto"/>
        <w:contextualSpacing w:val="0"/>
        <w:rPr>
          <w:sz w:val="28"/>
          <w:szCs w:val="28"/>
        </w:rPr>
      </w:pPr>
      <w:r w:rsidRPr="00700A37">
        <w:rPr>
          <w:spacing w:val="-2"/>
          <w:sz w:val="28"/>
          <w:szCs w:val="28"/>
          <w:u w:val="single"/>
        </w:rPr>
        <w:t>Горизонтальная:</w:t>
      </w:r>
    </w:p>
    <w:p w14:paraId="277986E7" w14:textId="77777777" w:rsidR="001C3F90" w:rsidRPr="00700A37" w:rsidRDefault="001C3F90" w:rsidP="004060B1">
      <w:pPr>
        <w:pStyle w:val="a7"/>
        <w:numPr>
          <w:ilvl w:val="0"/>
          <w:numId w:val="38"/>
        </w:numPr>
        <w:tabs>
          <w:tab w:val="left" w:pos="1154"/>
        </w:tabs>
        <w:spacing w:line="360" w:lineRule="auto"/>
        <w:ind w:left="1154" w:hanging="162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педагогический</w:t>
      </w:r>
      <w:r w:rsidRPr="00700A37">
        <w:rPr>
          <w:spacing w:val="-16"/>
          <w:sz w:val="28"/>
          <w:szCs w:val="28"/>
        </w:rPr>
        <w:t xml:space="preserve"> </w:t>
      </w:r>
      <w:r w:rsidRPr="00700A37">
        <w:rPr>
          <w:sz w:val="28"/>
          <w:szCs w:val="28"/>
        </w:rPr>
        <w:t>совет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>–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учитель,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учащийся,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родитель;</w:t>
      </w:r>
    </w:p>
    <w:p w14:paraId="7C3920F5" w14:textId="77777777" w:rsidR="001C3F90" w:rsidRPr="00700A37" w:rsidRDefault="001C3F90" w:rsidP="004060B1">
      <w:pPr>
        <w:pStyle w:val="a7"/>
        <w:numPr>
          <w:ilvl w:val="0"/>
          <w:numId w:val="38"/>
        </w:numPr>
        <w:tabs>
          <w:tab w:val="left" w:pos="1154"/>
        </w:tabs>
        <w:spacing w:line="360" w:lineRule="auto"/>
        <w:ind w:left="1154" w:hanging="162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профессиональные</w:t>
      </w:r>
      <w:r w:rsidRPr="00700A37">
        <w:rPr>
          <w:spacing w:val="16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объединения</w:t>
      </w:r>
      <w:r w:rsidRPr="00700A37">
        <w:rPr>
          <w:spacing w:val="16"/>
          <w:sz w:val="28"/>
          <w:szCs w:val="28"/>
        </w:rPr>
        <w:t xml:space="preserve"> </w:t>
      </w:r>
      <w:r w:rsidRPr="00700A37">
        <w:rPr>
          <w:sz w:val="28"/>
          <w:szCs w:val="28"/>
        </w:rPr>
        <w:t>педагогов</w:t>
      </w:r>
      <w:r w:rsidRPr="00700A37">
        <w:rPr>
          <w:spacing w:val="19"/>
          <w:sz w:val="28"/>
          <w:szCs w:val="28"/>
        </w:rPr>
        <w:t xml:space="preserve"> </w:t>
      </w:r>
      <w:r w:rsidRPr="00700A37">
        <w:rPr>
          <w:sz w:val="28"/>
          <w:szCs w:val="28"/>
        </w:rPr>
        <w:t>–</w:t>
      </w:r>
      <w:r w:rsidRPr="00700A37">
        <w:rPr>
          <w:spacing w:val="14"/>
          <w:sz w:val="28"/>
          <w:szCs w:val="28"/>
        </w:rPr>
        <w:t xml:space="preserve"> </w:t>
      </w:r>
      <w:r w:rsidRPr="00700A37">
        <w:rPr>
          <w:sz w:val="28"/>
          <w:szCs w:val="28"/>
        </w:rPr>
        <w:t>методический</w:t>
      </w:r>
      <w:r w:rsidRPr="00700A37">
        <w:rPr>
          <w:spacing w:val="16"/>
          <w:sz w:val="28"/>
          <w:szCs w:val="28"/>
        </w:rPr>
        <w:t xml:space="preserve"> </w:t>
      </w:r>
      <w:proofErr w:type="gramStart"/>
      <w:r w:rsidRPr="00700A37">
        <w:rPr>
          <w:spacing w:val="-2"/>
          <w:sz w:val="28"/>
          <w:szCs w:val="28"/>
        </w:rPr>
        <w:t>совет(</w:t>
      </w:r>
      <w:proofErr w:type="gramEnd"/>
      <w:r w:rsidRPr="00700A37">
        <w:rPr>
          <w:spacing w:val="-2"/>
          <w:sz w:val="28"/>
          <w:szCs w:val="28"/>
        </w:rPr>
        <w:t>МС);</w:t>
      </w:r>
    </w:p>
    <w:p w14:paraId="36B25D6D" w14:textId="77777777" w:rsidR="001C3F90" w:rsidRPr="00700A37" w:rsidRDefault="001C3F90" w:rsidP="004060B1">
      <w:pPr>
        <w:pStyle w:val="a7"/>
        <w:numPr>
          <w:ilvl w:val="0"/>
          <w:numId w:val="38"/>
        </w:numPr>
        <w:tabs>
          <w:tab w:val="left" w:pos="1154"/>
        </w:tabs>
        <w:spacing w:line="360" w:lineRule="auto"/>
        <w:ind w:right="1808" w:firstLine="0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профессиональные объединения педагогов – методические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 xml:space="preserve">объединения </w:t>
      </w:r>
      <w:r w:rsidRPr="00700A37">
        <w:rPr>
          <w:spacing w:val="-2"/>
          <w:sz w:val="28"/>
          <w:szCs w:val="28"/>
        </w:rPr>
        <w:t>(МО);</w:t>
      </w:r>
    </w:p>
    <w:p w14:paraId="73B6F357" w14:textId="77777777" w:rsidR="001C3F90" w:rsidRPr="00700A37" w:rsidRDefault="001C3F90" w:rsidP="004060B1">
      <w:pPr>
        <w:pStyle w:val="a7"/>
        <w:numPr>
          <w:ilvl w:val="0"/>
          <w:numId w:val="38"/>
        </w:numPr>
        <w:tabs>
          <w:tab w:val="left" w:pos="1154"/>
        </w:tabs>
        <w:spacing w:line="360" w:lineRule="auto"/>
        <w:ind w:left="1154" w:hanging="162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школа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молодого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>педагога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(ШМП);</w:t>
      </w:r>
    </w:p>
    <w:p w14:paraId="4CA23B27" w14:textId="77777777" w:rsidR="001C3F90" w:rsidRPr="00700A37" w:rsidRDefault="001C3F90" w:rsidP="004060B1">
      <w:pPr>
        <w:pStyle w:val="a7"/>
        <w:numPr>
          <w:ilvl w:val="0"/>
          <w:numId w:val="38"/>
        </w:numPr>
        <w:tabs>
          <w:tab w:val="left" w:pos="1154"/>
        </w:tabs>
        <w:spacing w:line="360" w:lineRule="auto"/>
        <w:ind w:left="1154" w:hanging="162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совет</w:t>
      </w:r>
      <w:r w:rsidRPr="00700A37">
        <w:rPr>
          <w:spacing w:val="-14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обучающихся</w:t>
      </w:r>
      <w:r w:rsidRPr="00700A37">
        <w:rPr>
          <w:spacing w:val="-3"/>
          <w:sz w:val="28"/>
          <w:szCs w:val="28"/>
        </w:rPr>
        <w:t xml:space="preserve"> </w:t>
      </w:r>
      <w:r w:rsidRPr="00700A37">
        <w:rPr>
          <w:sz w:val="28"/>
          <w:szCs w:val="28"/>
        </w:rPr>
        <w:t>–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ученики</w:t>
      </w:r>
      <w:r w:rsidRPr="00700A37">
        <w:rPr>
          <w:spacing w:val="-13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школы;</w:t>
      </w:r>
    </w:p>
    <w:p w14:paraId="06C42C66" w14:textId="77777777" w:rsidR="001C3F90" w:rsidRPr="00700A37" w:rsidRDefault="001C3F90" w:rsidP="004060B1">
      <w:pPr>
        <w:pStyle w:val="a7"/>
        <w:numPr>
          <w:ilvl w:val="0"/>
          <w:numId w:val="38"/>
        </w:numPr>
        <w:tabs>
          <w:tab w:val="left" w:pos="1154"/>
        </w:tabs>
        <w:spacing w:line="360" w:lineRule="auto"/>
        <w:ind w:left="1154" w:hanging="162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совет</w:t>
      </w:r>
      <w:r w:rsidRPr="00700A37">
        <w:rPr>
          <w:spacing w:val="-18"/>
          <w:sz w:val="28"/>
          <w:szCs w:val="28"/>
        </w:rPr>
        <w:t xml:space="preserve"> </w:t>
      </w:r>
      <w:r w:rsidRPr="00700A37">
        <w:rPr>
          <w:sz w:val="28"/>
          <w:szCs w:val="28"/>
        </w:rPr>
        <w:t>профилактики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–</w:t>
      </w:r>
      <w:r w:rsidRPr="00700A37">
        <w:rPr>
          <w:spacing w:val="-14"/>
          <w:sz w:val="28"/>
          <w:szCs w:val="28"/>
        </w:rPr>
        <w:t xml:space="preserve"> </w:t>
      </w:r>
      <w:r w:rsidRPr="00700A37">
        <w:rPr>
          <w:sz w:val="28"/>
          <w:szCs w:val="28"/>
        </w:rPr>
        <w:t>педагоги,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обучающиеся,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родители;</w:t>
      </w:r>
    </w:p>
    <w:p w14:paraId="2EE807BE" w14:textId="77777777" w:rsidR="001C3F90" w:rsidRPr="00700A37" w:rsidRDefault="001C3F90" w:rsidP="004060B1">
      <w:pPr>
        <w:pStyle w:val="a7"/>
        <w:numPr>
          <w:ilvl w:val="0"/>
          <w:numId w:val="38"/>
        </w:numPr>
        <w:tabs>
          <w:tab w:val="left" w:pos="1361"/>
          <w:tab w:val="left" w:pos="3294"/>
          <w:tab w:val="left" w:pos="4550"/>
          <w:tab w:val="left" w:pos="4968"/>
          <w:tab w:val="left" w:pos="6428"/>
          <w:tab w:val="left" w:pos="7796"/>
          <w:tab w:val="left" w:pos="8963"/>
        </w:tabs>
        <w:spacing w:line="360" w:lineRule="auto"/>
        <w:ind w:right="1695" w:firstLine="0"/>
        <w:contextualSpacing w:val="0"/>
        <w:rPr>
          <w:sz w:val="28"/>
          <w:szCs w:val="28"/>
        </w:rPr>
      </w:pPr>
      <w:r w:rsidRPr="00700A37">
        <w:rPr>
          <w:spacing w:val="-2"/>
          <w:sz w:val="28"/>
          <w:szCs w:val="28"/>
        </w:rPr>
        <w:t>родительский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комитет</w:t>
      </w:r>
      <w:r w:rsidRPr="00700A37">
        <w:rPr>
          <w:sz w:val="28"/>
          <w:szCs w:val="28"/>
        </w:rPr>
        <w:tab/>
      </w:r>
      <w:r w:rsidRPr="00700A37">
        <w:rPr>
          <w:spacing w:val="-10"/>
          <w:sz w:val="28"/>
          <w:szCs w:val="28"/>
        </w:rPr>
        <w:t>–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родители,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директор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школы,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классные руководители.</w:t>
      </w:r>
    </w:p>
    <w:p w14:paraId="167DD0D4" w14:textId="77777777" w:rsidR="001C3F90" w:rsidRPr="00700A37" w:rsidRDefault="001C3F90" w:rsidP="004060B1">
      <w:pPr>
        <w:pStyle w:val="a7"/>
        <w:spacing w:line="360" w:lineRule="auto"/>
        <w:rPr>
          <w:sz w:val="28"/>
          <w:szCs w:val="28"/>
        </w:rPr>
        <w:sectPr w:rsidR="001C3F90" w:rsidRPr="00700A37" w:rsidSect="001C3F90">
          <w:type w:val="continuous"/>
          <w:pgSz w:w="11910" w:h="16840"/>
          <w:pgMar w:top="1080" w:right="0" w:bottom="980" w:left="141" w:header="0" w:footer="787" w:gutter="0"/>
          <w:cols w:space="720"/>
        </w:sectPr>
      </w:pPr>
    </w:p>
    <w:p w14:paraId="73C10F75" w14:textId="77777777" w:rsidR="001C3F90" w:rsidRPr="00700A37" w:rsidRDefault="001C3F90" w:rsidP="004060B1">
      <w:pPr>
        <w:pStyle w:val="ac"/>
        <w:spacing w:line="360" w:lineRule="auto"/>
        <w:ind w:left="0"/>
      </w:pPr>
      <w:r w:rsidRPr="00700A37"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0EA0C03" wp14:editId="5DDBB238">
                <wp:simplePos x="0" y="0"/>
                <wp:positionH relativeFrom="page">
                  <wp:posOffset>549275</wp:posOffset>
                </wp:positionH>
                <wp:positionV relativeFrom="paragraph">
                  <wp:posOffset>295076</wp:posOffset>
                </wp:positionV>
                <wp:extent cx="6660515" cy="401256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0515" cy="4012565"/>
                          <a:chOff x="0" y="0"/>
                          <a:chExt cx="6660515" cy="40125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5041265" y="222250"/>
                            <a:ext cx="15621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0" h="685800">
                                <a:moveTo>
                                  <a:pt x="1562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562100" y="685800"/>
                                </a:lnTo>
                                <a:lnTo>
                                  <a:pt x="1562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8565" y="196850"/>
                            <a:ext cx="156210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12090" y="212725"/>
                            <a:ext cx="155257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2575" h="685800">
                                <a:moveTo>
                                  <a:pt x="15525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552574" y="685800"/>
                                </a:lnTo>
                                <a:lnTo>
                                  <a:pt x="1552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389" y="187325"/>
                            <a:ext cx="1552574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99389" y="187325"/>
                            <a:ext cx="155257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2575" h="685800">
                                <a:moveTo>
                                  <a:pt x="0" y="685800"/>
                                </a:moveTo>
                                <a:lnTo>
                                  <a:pt x="1552574" y="685800"/>
                                </a:lnTo>
                                <a:lnTo>
                                  <a:pt x="1552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526664" y="31750"/>
                            <a:ext cx="1685925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5925" h="723900">
                                <a:moveTo>
                                  <a:pt x="1685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00"/>
                                </a:lnTo>
                                <a:lnTo>
                                  <a:pt x="1685925" y="723900"/>
                                </a:lnTo>
                                <a:lnTo>
                                  <a:pt x="1685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3964" y="6350"/>
                            <a:ext cx="1685925" cy="72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713865" y="710437"/>
                            <a:ext cx="3314700" cy="1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1301750">
                                <a:moveTo>
                                  <a:pt x="3314700" y="710692"/>
                                </a:moveTo>
                                <a:lnTo>
                                  <a:pt x="3298799" y="692531"/>
                                </a:lnTo>
                                <a:lnTo>
                                  <a:pt x="3258566" y="646557"/>
                                </a:lnTo>
                                <a:lnTo>
                                  <a:pt x="3246564" y="675932"/>
                                </a:lnTo>
                                <a:lnTo>
                                  <a:pt x="1641995" y="20002"/>
                                </a:lnTo>
                                <a:lnTo>
                                  <a:pt x="1652143" y="10541"/>
                                </a:lnTo>
                                <a:lnTo>
                                  <a:pt x="1647825" y="5842"/>
                                </a:lnTo>
                                <a:lnTo>
                                  <a:pt x="1645158" y="127"/>
                                </a:lnTo>
                                <a:lnTo>
                                  <a:pt x="1621028" y="11430"/>
                                </a:lnTo>
                                <a:lnTo>
                                  <a:pt x="1593088" y="0"/>
                                </a:lnTo>
                                <a:lnTo>
                                  <a:pt x="1588262" y="11684"/>
                                </a:lnTo>
                                <a:lnTo>
                                  <a:pt x="1605457" y="18719"/>
                                </a:lnTo>
                                <a:lnTo>
                                  <a:pt x="66344" y="739355"/>
                                </a:lnTo>
                                <a:lnTo>
                                  <a:pt x="52832" y="710565"/>
                                </a:lnTo>
                                <a:lnTo>
                                  <a:pt x="0" y="777367"/>
                                </a:lnTo>
                                <a:lnTo>
                                  <a:pt x="85217" y="779526"/>
                                </a:lnTo>
                                <a:lnTo>
                                  <a:pt x="74231" y="756158"/>
                                </a:lnTo>
                                <a:lnTo>
                                  <a:pt x="71704" y="750773"/>
                                </a:lnTo>
                                <a:lnTo>
                                  <a:pt x="1613966" y="28663"/>
                                </a:lnTo>
                                <a:lnTo>
                                  <a:pt x="308635" y="1244701"/>
                                </a:lnTo>
                                <a:lnTo>
                                  <a:pt x="287020" y="1221486"/>
                                </a:lnTo>
                                <a:lnTo>
                                  <a:pt x="257175" y="1301242"/>
                                </a:lnTo>
                                <a:lnTo>
                                  <a:pt x="338963" y="1277239"/>
                                </a:lnTo>
                                <a:lnTo>
                                  <a:pt x="325348" y="1262634"/>
                                </a:lnTo>
                                <a:lnTo>
                                  <a:pt x="317271" y="1253972"/>
                                </a:lnTo>
                                <a:lnTo>
                                  <a:pt x="1631797" y="29489"/>
                                </a:lnTo>
                                <a:lnTo>
                                  <a:pt x="3241751" y="687743"/>
                                </a:lnTo>
                                <a:lnTo>
                                  <a:pt x="3229737" y="717169"/>
                                </a:lnTo>
                                <a:lnTo>
                                  <a:pt x="3314700" y="710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83514" y="1151889"/>
                            <a:ext cx="154305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0" h="666750">
                                <a:moveTo>
                                  <a:pt x="15430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750"/>
                                </a:lnTo>
                                <a:lnTo>
                                  <a:pt x="1543049" y="666750"/>
                                </a:lnTo>
                                <a:lnTo>
                                  <a:pt x="154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814" y="1126489"/>
                            <a:ext cx="1543049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5088890" y="1158875"/>
                            <a:ext cx="1571625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 h="666750">
                                <a:moveTo>
                                  <a:pt x="1571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750"/>
                                </a:lnTo>
                                <a:lnTo>
                                  <a:pt x="1571625" y="666750"/>
                                </a:lnTo>
                                <a:lnTo>
                                  <a:pt x="157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6190" y="1133475"/>
                            <a:ext cx="1571625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076190" y="1133475"/>
                            <a:ext cx="1571625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 h="666750">
                                <a:moveTo>
                                  <a:pt x="0" y="666750"/>
                                </a:moveTo>
                                <a:lnTo>
                                  <a:pt x="1571625" y="666750"/>
                                </a:lnTo>
                                <a:lnTo>
                                  <a:pt x="1571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282060" y="715898"/>
                            <a:ext cx="86360" cy="82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829310">
                                <a:moveTo>
                                  <a:pt x="0" y="750824"/>
                                </a:moveTo>
                                <a:lnTo>
                                  <a:pt x="33909" y="829056"/>
                                </a:lnTo>
                                <a:lnTo>
                                  <a:pt x="69888" y="766064"/>
                                </a:lnTo>
                                <a:lnTo>
                                  <a:pt x="43687" y="766064"/>
                                </a:lnTo>
                                <a:lnTo>
                                  <a:pt x="31114" y="765302"/>
                                </a:lnTo>
                                <a:lnTo>
                                  <a:pt x="31681" y="755015"/>
                                </a:lnTo>
                                <a:lnTo>
                                  <a:pt x="31778" y="753265"/>
                                </a:lnTo>
                                <a:lnTo>
                                  <a:pt x="31816" y="752573"/>
                                </a:lnTo>
                                <a:lnTo>
                                  <a:pt x="0" y="750824"/>
                                </a:lnTo>
                                <a:close/>
                              </a:path>
                              <a:path w="86360" h="829310">
                                <a:moveTo>
                                  <a:pt x="31816" y="752573"/>
                                </a:moveTo>
                                <a:lnTo>
                                  <a:pt x="31114" y="765302"/>
                                </a:lnTo>
                                <a:lnTo>
                                  <a:pt x="43687" y="766064"/>
                                </a:lnTo>
                                <a:lnTo>
                                  <a:pt x="44298" y="755015"/>
                                </a:lnTo>
                                <a:lnTo>
                                  <a:pt x="44395" y="753265"/>
                                </a:lnTo>
                                <a:lnTo>
                                  <a:pt x="31816" y="752573"/>
                                </a:lnTo>
                                <a:close/>
                              </a:path>
                              <a:path w="86360" h="829310">
                                <a:moveTo>
                                  <a:pt x="44395" y="753265"/>
                                </a:moveTo>
                                <a:lnTo>
                                  <a:pt x="43730" y="765302"/>
                                </a:lnTo>
                                <a:lnTo>
                                  <a:pt x="43687" y="766064"/>
                                </a:lnTo>
                                <a:lnTo>
                                  <a:pt x="69888" y="766064"/>
                                </a:lnTo>
                                <a:lnTo>
                                  <a:pt x="76200" y="755015"/>
                                </a:lnTo>
                                <a:lnTo>
                                  <a:pt x="44395" y="753265"/>
                                </a:lnTo>
                                <a:close/>
                              </a:path>
                              <a:path w="86360" h="829310">
                                <a:moveTo>
                                  <a:pt x="73278" y="0"/>
                                </a:moveTo>
                                <a:lnTo>
                                  <a:pt x="31912" y="750824"/>
                                </a:lnTo>
                                <a:lnTo>
                                  <a:pt x="31816" y="752573"/>
                                </a:lnTo>
                                <a:lnTo>
                                  <a:pt x="44395" y="753265"/>
                                </a:lnTo>
                                <a:lnTo>
                                  <a:pt x="85978" y="762"/>
                                </a:lnTo>
                                <a:lnTo>
                                  <a:pt x="73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783839" y="1549400"/>
                            <a:ext cx="104775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666750">
                                <a:moveTo>
                                  <a:pt x="1047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750"/>
                                </a:lnTo>
                                <a:lnTo>
                                  <a:pt x="1047750" y="666750"/>
                                </a:lnTo>
                                <a:lnTo>
                                  <a:pt x="1047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1139" y="1524000"/>
                            <a:ext cx="1047750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209675" y="2886075"/>
                            <a:ext cx="1057275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275" h="666750">
                                <a:moveTo>
                                  <a:pt x="1057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750"/>
                                </a:lnTo>
                                <a:lnTo>
                                  <a:pt x="1057275" y="666750"/>
                                </a:lnTo>
                                <a:lnTo>
                                  <a:pt x="1057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975" y="2860675"/>
                            <a:ext cx="1057275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196975" y="2860675"/>
                            <a:ext cx="1057275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275" h="666750">
                                <a:moveTo>
                                  <a:pt x="0" y="666750"/>
                                </a:moveTo>
                                <a:lnTo>
                                  <a:pt x="1057275" y="666750"/>
                                </a:lnTo>
                                <a:lnTo>
                                  <a:pt x="1057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93189" y="2002154"/>
                            <a:ext cx="104775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666750">
                                <a:moveTo>
                                  <a:pt x="1047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750"/>
                                </a:lnTo>
                                <a:lnTo>
                                  <a:pt x="1047750" y="666750"/>
                                </a:lnTo>
                                <a:lnTo>
                                  <a:pt x="1047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0489" y="1976754"/>
                            <a:ext cx="1047750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730500" y="2886075"/>
                            <a:ext cx="1038225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666750">
                                <a:moveTo>
                                  <a:pt x="1038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750"/>
                                </a:lnTo>
                                <a:lnTo>
                                  <a:pt x="1038225" y="666750"/>
                                </a:lnTo>
                                <a:lnTo>
                                  <a:pt x="1038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7800" y="2860675"/>
                            <a:ext cx="1038225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5555615" y="2049779"/>
                            <a:ext cx="104775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666750">
                                <a:moveTo>
                                  <a:pt x="1047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750"/>
                                </a:lnTo>
                                <a:lnTo>
                                  <a:pt x="1047750" y="666750"/>
                                </a:lnTo>
                                <a:lnTo>
                                  <a:pt x="1047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2915" y="2024379"/>
                            <a:ext cx="1047750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5542915" y="2024379"/>
                            <a:ext cx="104775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666750">
                                <a:moveTo>
                                  <a:pt x="0" y="666750"/>
                                </a:moveTo>
                                <a:lnTo>
                                  <a:pt x="1047750" y="666750"/>
                                </a:lnTo>
                                <a:lnTo>
                                  <a:pt x="1047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332604" y="2887345"/>
                            <a:ext cx="104775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666750">
                                <a:moveTo>
                                  <a:pt x="1047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750"/>
                                </a:lnTo>
                                <a:lnTo>
                                  <a:pt x="1047750" y="666750"/>
                                </a:lnTo>
                                <a:lnTo>
                                  <a:pt x="1047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9904" y="2861945"/>
                            <a:ext cx="1047750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4319904" y="2861945"/>
                            <a:ext cx="104775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666750">
                                <a:moveTo>
                                  <a:pt x="0" y="666750"/>
                                </a:moveTo>
                                <a:lnTo>
                                  <a:pt x="1047750" y="666750"/>
                                </a:lnTo>
                                <a:lnTo>
                                  <a:pt x="1047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12090" y="2149475"/>
                            <a:ext cx="104775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666750">
                                <a:moveTo>
                                  <a:pt x="1047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750"/>
                                </a:lnTo>
                                <a:lnTo>
                                  <a:pt x="1047749" y="666750"/>
                                </a:lnTo>
                                <a:lnTo>
                                  <a:pt x="104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389" y="2124075"/>
                            <a:ext cx="1047749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181730" y="2168905"/>
                            <a:ext cx="129539" cy="7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706120">
                                <a:moveTo>
                                  <a:pt x="0" y="625093"/>
                                </a:moveTo>
                                <a:lnTo>
                                  <a:pt x="27559" y="705738"/>
                                </a:lnTo>
                                <a:lnTo>
                                  <a:pt x="69932" y="643636"/>
                                </a:lnTo>
                                <a:lnTo>
                                  <a:pt x="42291" y="643636"/>
                                </a:lnTo>
                                <a:lnTo>
                                  <a:pt x="29718" y="641985"/>
                                </a:lnTo>
                                <a:lnTo>
                                  <a:pt x="31422" y="629371"/>
                                </a:lnTo>
                                <a:lnTo>
                                  <a:pt x="0" y="625093"/>
                                </a:lnTo>
                                <a:close/>
                              </a:path>
                              <a:path w="129539" h="706120">
                                <a:moveTo>
                                  <a:pt x="31422" y="629371"/>
                                </a:moveTo>
                                <a:lnTo>
                                  <a:pt x="29718" y="641985"/>
                                </a:lnTo>
                                <a:lnTo>
                                  <a:pt x="42291" y="643636"/>
                                </a:lnTo>
                                <a:lnTo>
                                  <a:pt x="43989" y="631082"/>
                                </a:lnTo>
                                <a:lnTo>
                                  <a:pt x="31422" y="629371"/>
                                </a:lnTo>
                                <a:close/>
                              </a:path>
                              <a:path w="129539" h="706120">
                                <a:moveTo>
                                  <a:pt x="43989" y="631082"/>
                                </a:moveTo>
                                <a:lnTo>
                                  <a:pt x="42291" y="643636"/>
                                </a:lnTo>
                                <a:lnTo>
                                  <a:pt x="69932" y="643636"/>
                                </a:lnTo>
                                <a:lnTo>
                                  <a:pt x="75565" y="635380"/>
                                </a:lnTo>
                                <a:lnTo>
                                  <a:pt x="43989" y="631082"/>
                                </a:lnTo>
                                <a:close/>
                              </a:path>
                              <a:path w="129539" h="706120">
                                <a:moveTo>
                                  <a:pt x="116459" y="0"/>
                                </a:moveTo>
                                <a:lnTo>
                                  <a:pt x="31422" y="629371"/>
                                </a:lnTo>
                                <a:lnTo>
                                  <a:pt x="43989" y="631082"/>
                                </a:lnTo>
                                <a:lnTo>
                                  <a:pt x="129159" y="1777"/>
                                </a:lnTo>
                                <a:lnTo>
                                  <a:pt x="116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8614" y="2625217"/>
                            <a:ext cx="223774" cy="242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723265" y="1770506"/>
                            <a:ext cx="5295900" cy="1118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0" h="1118235">
                                <a:moveTo>
                                  <a:pt x="167513" y="44704"/>
                                </a:moveTo>
                                <a:lnTo>
                                  <a:pt x="156337" y="38862"/>
                                </a:lnTo>
                                <a:lnTo>
                                  <a:pt x="30111" y="276275"/>
                                </a:lnTo>
                                <a:lnTo>
                                  <a:pt x="2159" y="261366"/>
                                </a:lnTo>
                                <a:lnTo>
                                  <a:pt x="0" y="346583"/>
                                </a:lnTo>
                                <a:lnTo>
                                  <a:pt x="69342" y="297180"/>
                                </a:lnTo>
                                <a:lnTo>
                                  <a:pt x="62420" y="293497"/>
                                </a:lnTo>
                                <a:lnTo>
                                  <a:pt x="41376" y="282282"/>
                                </a:lnTo>
                                <a:lnTo>
                                  <a:pt x="167513" y="44704"/>
                                </a:lnTo>
                                <a:close/>
                              </a:path>
                              <a:path w="5295900" h="1118235">
                                <a:moveTo>
                                  <a:pt x="5295900" y="260858"/>
                                </a:moveTo>
                                <a:lnTo>
                                  <a:pt x="5278742" y="230886"/>
                                </a:lnTo>
                                <a:lnTo>
                                  <a:pt x="5253609" y="186944"/>
                                </a:lnTo>
                                <a:lnTo>
                                  <a:pt x="5236032" y="213283"/>
                                </a:lnTo>
                                <a:lnTo>
                                  <a:pt x="4928844" y="8458"/>
                                </a:lnTo>
                                <a:lnTo>
                                  <a:pt x="4929632" y="7366"/>
                                </a:lnTo>
                                <a:lnTo>
                                  <a:pt x="4919218" y="0"/>
                                </a:lnTo>
                                <a:lnTo>
                                  <a:pt x="4163593" y="1052563"/>
                                </a:lnTo>
                                <a:lnTo>
                                  <a:pt x="4137787" y="1034034"/>
                                </a:lnTo>
                                <a:lnTo>
                                  <a:pt x="4124325" y="1118108"/>
                                </a:lnTo>
                                <a:lnTo>
                                  <a:pt x="4199763" y="1078484"/>
                                </a:lnTo>
                                <a:lnTo>
                                  <a:pt x="4188244" y="1070229"/>
                                </a:lnTo>
                                <a:lnTo>
                                  <a:pt x="4173880" y="1059929"/>
                                </a:lnTo>
                                <a:lnTo>
                                  <a:pt x="4921364" y="18884"/>
                                </a:lnTo>
                                <a:lnTo>
                                  <a:pt x="5228971" y="223862"/>
                                </a:lnTo>
                                <a:lnTo>
                                  <a:pt x="5211318" y="250317"/>
                                </a:lnTo>
                                <a:lnTo>
                                  <a:pt x="5295900" y="260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932554" y="1999614"/>
                            <a:ext cx="1230630" cy="960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0630" h="960119">
                                <a:moveTo>
                                  <a:pt x="12306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0119"/>
                                </a:lnTo>
                                <a:lnTo>
                                  <a:pt x="1230629" y="960119"/>
                                </a:lnTo>
                                <a:lnTo>
                                  <a:pt x="1230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9854" y="1974214"/>
                            <a:ext cx="1230629" cy="960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3919854" y="1974214"/>
                            <a:ext cx="1230630" cy="960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0630" h="960119">
                                <a:moveTo>
                                  <a:pt x="0" y="960119"/>
                                </a:moveTo>
                                <a:lnTo>
                                  <a:pt x="1230629" y="960119"/>
                                </a:lnTo>
                                <a:lnTo>
                                  <a:pt x="1230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01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837690" y="321436"/>
                            <a:ext cx="3705225" cy="254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5225" h="2549525">
                                <a:moveTo>
                                  <a:pt x="609600" y="24638"/>
                                </a:moveTo>
                                <a:lnTo>
                                  <a:pt x="528066" y="0"/>
                                </a:lnTo>
                                <a:lnTo>
                                  <a:pt x="533400" y="31254"/>
                                </a:lnTo>
                                <a:lnTo>
                                  <a:pt x="74041" y="110236"/>
                                </a:lnTo>
                                <a:lnTo>
                                  <a:pt x="68707" y="78994"/>
                                </a:lnTo>
                                <a:lnTo>
                                  <a:pt x="0" y="129413"/>
                                </a:lnTo>
                                <a:lnTo>
                                  <a:pt x="81534" y="154051"/>
                                </a:lnTo>
                                <a:lnTo>
                                  <a:pt x="76555" y="124968"/>
                                </a:lnTo>
                                <a:lnTo>
                                  <a:pt x="76187" y="122809"/>
                                </a:lnTo>
                                <a:lnTo>
                                  <a:pt x="535546" y="43827"/>
                                </a:lnTo>
                                <a:lnTo>
                                  <a:pt x="540893" y="75057"/>
                                </a:lnTo>
                                <a:lnTo>
                                  <a:pt x="603542" y="29083"/>
                                </a:lnTo>
                                <a:lnTo>
                                  <a:pt x="609600" y="24638"/>
                                </a:lnTo>
                                <a:close/>
                              </a:path>
                              <a:path w="3705225" h="2549525">
                                <a:moveTo>
                                  <a:pt x="933450" y="1560068"/>
                                </a:moveTo>
                                <a:lnTo>
                                  <a:pt x="855726" y="1594866"/>
                                </a:lnTo>
                                <a:lnTo>
                                  <a:pt x="880300" y="1615008"/>
                                </a:lnTo>
                                <a:lnTo>
                                  <a:pt x="633844" y="1916188"/>
                                </a:lnTo>
                                <a:lnTo>
                                  <a:pt x="609346" y="1896110"/>
                                </a:lnTo>
                                <a:lnTo>
                                  <a:pt x="590550" y="1979168"/>
                                </a:lnTo>
                                <a:lnTo>
                                  <a:pt x="668274" y="1944370"/>
                                </a:lnTo>
                                <a:lnTo>
                                  <a:pt x="655701" y="1934083"/>
                                </a:lnTo>
                                <a:lnTo>
                                  <a:pt x="643686" y="1924240"/>
                                </a:lnTo>
                                <a:lnTo>
                                  <a:pt x="890143" y="1623060"/>
                                </a:lnTo>
                                <a:lnTo>
                                  <a:pt x="914654" y="1643126"/>
                                </a:lnTo>
                                <a:lnTo>
                                  <a:pt x="923239" y="1605153"/>
                                </a:lnTo>
                                <a:lnTo>
                                  <a:pt x="933450" y="1560068"/>
                                </a:lnTo>
                                <a:close/>
                              </a:path>
                              <a:path w="3705225" h="2549525">
                                <a:moveTo>
                                  <a:pt x="2085975" y="1972183"/>
                                </a:moveTo>
                                <a:lnTo>
                                  <a:pt x="2079917" y="1967738"/>
                                </a:lnTo>
                                <a:lnTo>
                                  <a:pt x="2017268" y="1921764"/>
                                </a:lnTo>
                                <a:lnTo>
                                  <a:pt x="2011921" y="1953006"/>
                                </a:lnTo>
                                <a:lnTo>
                                  <a:pt x="1552511" y="1874012"/>
                                </a:lnTo>
                                <a:lnTo>
                                  <a:pt x="1552879" y="1871853"/>
                                </a:lnTo>
                                <a:lnTo>
                                  <a:pt x="1557909" y="1842770"/>
                                </a:lnTo>
                                <a:lnTo>
                                  <a:pt x="1476375" y="1867408"/>
                                </a:lnTo>
                                <a:lnTo>
                                  <a:pt x="1544955" y="1917827"/>
                                </a:lnTo>
                                <a:lnTo>
                                  <a:pt x="1550339" y="1886585"/>
                                </a:lnTo>
                                <a:lnTo>
                                  <a:pt x="2009775" y="1965579"/>
                                </a:lnTo>
                                <a:lnTo>
                                  <a:pt x="2004441" y="1996821"/>
                                </a:lnTo>
                                <a:lnTo>
                                  <a:pt x="2085975" y="1972183"/>
                                </a:lnTo>
                                <a:close/>
                              </a:path>
                              <a:path w="3705225" h="2549525">
                                <a:moveTo>
                                  <a:pt x="2438400" y="2308098"/>
                                </a:moveTo>
                                <a:lnTo>
                                  <a:pt x="2356104" y="2286127"/>
                                </a:lnTo>
                                <a:lnTo>
                                  <a:pt x="2362504" y="2317254"/>
                                </a:lnTo>
                                <a:lnTo>
                                  <a:pt x="1492554" y="2496058"/>
                                </a:lnTo>
                                <a:lnTo>
                                  <a:pt x="1486154" y="2464943"/>
                                </a:lnTo>
                                <a:lnTo>
                                  <a:pt x="1419225" y="2517648"/>
                                </a:lnTo>
                                <a:lnTo>
                                  <a:pt x="1501521" y="2539619"/>
                                </a:lnTo>
                                <a:lnTo>
                                  <a:pt x="1495628" y="2511044"/>
                                </a:lnTo>
                                <a:lnTo>
                                  <a:pt x="1495107" y="2508504"/>
                                </a:lnTo>
                                <a:lnTo>
                                  <a:pt x="2365057" y="2329700"/>
                                </a:lnTo>
                                <a:lnTo>
                                  <a:pt x="2371471" y="2360803"/>
                                </a:lnTo>
                                <a:lnTo>
                                  <a:pt x="2430005" y="2314702"/>
                                </a:lnTo>
                                <a:lnTo>
                                  <a:pt x="2438400" y="2308098"/>
                                </a:lnTo>
                                <a:close/>
                              </a:path>
                              <a:path w="3705225" h="2549525">
                                <a:moveTo>
                                  <a:pt x="3009900" y="2546223"/>
                                </a:moveTo>
                                <a:lnTo>
                                  <a:pt x="2993326" y="2525776"/>
                                </a:lnTo>
                                <a:lnTo>
                                  <a:pt x="2956306" y="2480056"/>
                                </a:lnTo>
                                <a:lnTo>
                                  <a:pt x="2943161" y="2508999"/>
                                </a:lnTo>
                                <a:lnTo>
                                  <a:pt x="2557996" y="2333790"/>
                                </a:lnTo>
                                <a:lnTo>
                                  <a:pt x="2560383" y="2328545"/>
                                </a:lnTo>
                                <a:lnTo>
                                  <a:pt x="2571115" y="2304923"/>
                                </a:lnTo>
                                <a:lnTo>
                                  <a:pt x="2486025" y="2308098"/>
                                </a:lnTo>
                                <a:lnTo>
                                  <a:pt x="2539619" y="2374265"/>
                                </a:lnTo>
                                <a:lnTo>
                                  <a:pt x="2552738" y="2345385"/>
                                </a:lnTo>
                                <a:lnTo>
                                  <a:pt x="2937916" y="2520543"/>
                                </a:lnTo>
                                <a:lnTo>
                                  <a:pt x="2924810" y="2549398"/>
                                </a:lnTo>
                                <a:lnTo>
                                  <a:pt x="3009900" y="2546223"/>
                                </a:lnTo>
                                <a:close/>
                              </a:path>
                              <a:path w="3705225" h="2549525">
                                <a:moveTo>
                                  <a:pt x="3048000" y="129413"/>
                                </a:moveTo>
                                <a:lnTo>
                                  <a:pt x="3041942" y="124968"/>
                                </a:lnTo>
                                <a:lnTo>
                                  <a:pt x="2979293" y="78994"/>
                                </a:lnTo>
                                <a:lnTo>
                                  <a:pt x="2973946" y="110236"/>
                                </a:lnTo>
                                <a:lnTo>
                                  <a:pt x="2514587" y="31254"/>
                                </a:lnTo>
                                <a:lnTo>
                                  <a:pt x="2514955" y="29083"/>
                                </a:lnTo>
                                <a:lnTo>
                                  <a:pt x="2519934" y="0"/>
                                </a:lnTo>
                                <a:lnTo>
                                  <a:pt x="2438400" y="24638"/>
                                </a:lnTo>
                                <a:lnTo>
                                  <a:pt x="2507107" y="75057"/>
                                </a:lnTo>
                                <a:lnTo>
                                  <a:pt x="2512441" y="43827"/>
                                </a:lnTo>
                                <a:lnTo>
                                  <a:pt x="2971800" y="122809"/>
                                </a:lnTo>
                                <a:lnTo>
                                  <a:pt x="2966466" y="154051"/>
                                </a:lnTo>
                                <a:lnTo>
                                  <a:pt x="3048000" y="129413"/>
                                </a:lnTo>
                                <a:close/>
                              </a:path>
                              <a:path w="3705225" h="2549525">
                                <a:moveTo>
                                  <a:pt x="3705225" y="1816608"/>
                                </a:moveTo>
                                <a:lnTo>
                                  <a:pt x="3694023" y="1806829"/>
                                </a:lnTo>
                                <a:lnTo>
                                  <a:pt x="3641090" y="1760601"/>
                                </a:lnTo>
                                <a:lnTo>
                                  <a:pt x="3633101" y="1791322"/>
                                </a:lnTo>
                                <a:lnTo>
                                  <a:pt x="2233790" y="1427962"/>
                                </a:lnTo>
                                <a:lnTo>
                                  <a:pt x="3168408" y="1109395"/>
                                </a:lnTo>
                                <a:lnTo>
                                  <a:pt x="3178683" y="1139444"/>
                                </a:lnTo>
                                <a:lnTo>
                                  <a:pt x="3224225" y="1093216"/>
                                </a:lnTo>
                                <a:lnTo>
                                  <a:pt x="3238500" y="1078738"/>
                                </a:lnTo>
                                <a:lnTo>
                                  <a:pt x="3154045" y="1067308"/>
                                </a:lnTo>
                                <a:lnTo>
                                  <a:pt x="3164294" y="1097343"/>
                                </a:lnTo>
                                <a:lnTo>
                                  <a:pt x="2211387" y="1422146"/>
                                </a:lnTo>
                                <a:lnTo>
                                  <a:pt x="2056511" y="1381925"/>
                                </a:lnTo>
                                <a:lnTo>
                                  <a:pt x="2057349" y="1378712"/>
                                </a:lnTo>
                                <a:lnTo>
                                  <a:pt x="2064512" y="1351153"/>
                                </a:lnTo>
                                <a:lnTo>
                                  <a:pt x="1981200" y="1368933"/>
                                </a:lnTo>
                                <a:lnTo>
                                  <a:pt x="2045335" y="1424940"/>
                                </a:lnTo>
                                <a:lnTo>
                                  <a:pt x="2053310" y="1394231"/>
                                </a:lnTo>
                                <a:lnTo>
                                  <a:pt x="2189505" y="1429613"/>
                                </a:lnTo>
                                <a:lnTo>
                                  <a:pt x="2051278" y="1476717"/>
                                </a:lnTo>
                                <a:lnTo>
                                  <a:pt x="2041017" y="1446657"/>
                                </a:lnTo>
                                <a:lnTo>
                                  <a:pt x="1981200" y="1507363"/>
                                </a:lnTo>
                                <a:lnTo>
                                  <a:pt x="2065655" y="1518793"/>
                                </a:lnTo>
                                <a:lnTo>
                                  <a:pt x="2056803" y="1492885"/>
                                </a:lnTo>
                                <a:lnTo>
                                  <a:pt x="2055393" y="1488770"/>
                                </a:lnTo>
                                <a:lnTo>
                                  <a:pt x="2211908" y="1435430"/>
                                </a:lnTo>
                                <a:lnTo>
                                  <a:pt x="3629888" y="1803666"/>
                                </a:lnTo>
                                <a:lnTo>
                                  <a:pt x="3621913" y="1834388"/>
                                </a:lnTo>
                                <a:lnTo>
                                  <a:pt x="3705225" y="181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9050" y="3269615"/>
                            <a:ext cx="1057275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275" h="742950">
                                <a:moveTo>
                                  <a:pt x="1057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2949"/>
                                </a:lnTo>
                                <a:lnTo>
                                  <a:pt x="1057275" y="742949"/>
                                </a:lnTo>
                                <a:lnTo>
                                  <a:pt x="1057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3244214"/>
                            <a:ext cx="1057275" cy="742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1063625" y="3459988"/>
                            <a:ext cx="165417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4175" h="487045">
                                <a:moveTo>
                                  <a:pt x="438150" y="127127"/>
                                </a:moveTo>
                                <a:lnTo>
                                  <a:pt x="353060" y="132080"/>
                                </a:lnTo>
                                <a:lnTo>
                                  <a:pt x="368947" y="159639"/>
                                </a:lnTo>
                                <a:lnTo>
                                  <a:pt x="122504" y="301396"/>
                                </a:lnTo>
                                <a:lnTo>
                                  <a:pt x="106680" y="273939"/>
                                </a:lnTo>
                                <a:lnTo>
                                  <a:pt x="59690" y="344932"/>
                                </a:lnTo>
                                <a:lnTo>
                                  <a:pt x="144780" y="339979"/>
                                </a:lnTo>
                                <a:lnTo>
                                  <a:pt x="132537" y="318770"/>
                                </a:lnTo>
                                <a:lnTo>
                                  <a:pt x="128879" y="312432"/>
                                </a:lnTo>
                                <a:lnTo>
                                  <a:pt x="375323" y="170675"/>
                                </a:lnTo>
                                <a:lnTo>
                                  <a:pt x="391160" y="198120"/>
                                </a:lnTo>
                                <a:lnTo>
                                  <a:pt x="420827" y="153289"/>
                                </a:lnTo>
                                <a:lnTo>
                                  <a:pt x="438150" y="127127"/>
                                </a:lnTo>
                                <a:close/>
                              </a:path>
                              <a:path w="1654175" h="487045">
                                <a:moveTo>
                                  <a:pt x="1654175" y="16637"/>
                                </a:moveTo>
                                <a:lnTo>
                                  <a:pt x="1570609" y="0"/>
                                </a:lnTo>
                                <a:lnTo>
                                  <a:pt x="1579029" y="30683"/>
                                </a:lnTo>
                                <a:lnTo>
                                  <a:pt x="71793" y="443814"/>
                                </a:lnTo>
                                <a:lnTo>
                                  <a:pt x="63373" y="413131"/>
                                </a:lnTo>
                                <a:lnTo>
                                  <a:pt x="0" y="470027"/>
                                </a:lnTo>
                                <a:lnTo>
                                  <a:pt x="83566" y="486664"/>
                                </a:lnTo>
                                <a:lnTo>
                                  <a:pt x="76060" y="459359"/>
                                </a:lnTo>
                                <a:lnTo>
                                  <a:pt x="75133" y="455993"/>
                                </a:lnTo>
                                <a:lnTo>
                                  <a:pt x="1582369" y="42862"/>
                                </a:lnTo>
                                <a:lnTo>
                                  <a:pt x="1590802" y="73533"/>
                                </a:lnTo>
                                <a:lnTo>
                                  <a:pt x="1642287" y="27305"/>
                                </a:lnTo>
                                <a:lnTo>
                                  <a:pt x="1654175" y="16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50189" y="247976"/>
                            <a:ext cx="1266825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8E38CA" w14:textId="77777777" w:rsidR="001C3F90" w:rsidRDefault="001C3F90" w:rsidP="001C3F90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Общее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собрание</w:t>
                              </w:r>
                            </w:p>
                            <w:p w14:paraId="2C2579FF" w14:textId="77777777" w:rsidR="001C3F90" w:rsidRDefault="001C3F90" w:rsidP="001C3F90">
                              <w:pPr>
                                <w:spacing w:before="187" w:line="322" w:lineRule="exact"/>
                                <w:ind w:left="6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работников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ОУ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5512561" y="1193110"/>
                            <a:ext cx="71120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F88B96" w14:textId="77777777" w:rsidR="001C3F90" w:rsidRDefault="001C3F90" w:rsidP="001C3F90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ЗД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ВР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457197" y="2918913"/>
                            <a:ext cx="550545" cy="418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C1B3E4" w14:textId="77777777" w:rsidR="001C3F90" w:rsidRDefault="001C3F90" w:rsidP="001C3F90">
                              <w:pPr>
                                <w:spacing w:line="261" w:lineRule="auto"/>
                                <w:ind w:left="100" w:right="18" w:hanging="10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Метод. совет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4164710" y="2034612"/>
                            <a:ext cx="1075690" cy="1083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F6C288" w14:textId="77777777" w:rsidR="001C3F90" w:rsidRDefault="001C3F90" w:rsidP="001C3F90">
                              <w:pPr>
                                <w:spacing w:line="379" w:lineRule="auto"/>
                                <w:ind w:right="519" w:firstLine="67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Соц.пед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Пед.псих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>.</w:t>
                              </w:r>
                            </w:p>
                            <w:p w14:paraId="1F918A3D" w14:textId="77777777" w:rsidR="001C3F90" w:rsidRDefault="001C3F90" w:rsidP="001C3F90">
                              <w:pPr>
                                <w:ind w:left="8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Логопед</w:t>
                              </w:r>
                            </w:p>
                            <w:p w14:paraId="2D710DCB" w14:textId="77777777" w:rsidR="001C3F90" w:rsidRDefault="001C3F90" w:rsidP="001C3F90">
                              <w:pPr>
                                <w:spacing w:before="44" w:line="322" w:lineRule="exact"/>
                                <w:ind w:left="47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Учащиеся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5713729" y="2086428"/>
                            <a:ext cx="72263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702971" w14:textId="77777777" w:rsidR="001C3F90" w:rsidRDefault="001C3F90" w:rsidP="001C3F90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380489" y="1976754"/>
                            <a:ext cx="1047750" cy="6667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E30007" w14:textId="77777777" w:rsidR="001C3F90" w:rsidRDefault="001C3F90" w:rsidP="001C3F90">
                              <w:pPr>
                                <w:spacing w:before="72"/>
                                <w:ind w:left="23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ЗД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МР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6350" y="3244214"/>
                            <a:ext cx="1057275" cy="7429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2CC2C9" w14:textId="77777777" w:rsidR="001C3F90" w:rsidRDefault="001C3F90" w:rsidP="001C3F90">
                              <w:pPr>
                                <w:spacing w:before="69" w:line="261" w:lineRule="auto"/>
                                <w:ind w:left="185" w:right="190" w:firstLine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Метод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объединен </w:t>
                              </w:r>
                              <w:proofErr w:type="spellStart"/>
                              <w:r>
                                <w:rPr>
                                  <w:spacing w:val="-6"/>
                                  <w:sz w:val="28"/>
                                </w:rPr>
                                <w:t>ия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717800" y="2860675"/>
                            <a:ext cx="1038225" cy="6667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482D71" w14:textId="77777777" w:rsidR="001C3F90" w:rsidRDefault="001C3F90" w:rsidP="001C3F90">
                              <w:pPr>
                                <w:spacing w:before="73"/>
                                <w:ind w:left="25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Педагоги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99389" y="2124075"/>
                            <a:ext cx="1047750" cy="6667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4CC5B7" w14:textId="77777777" w:rsidR="001C3F90" w:rsidRDefault="001C3F90" w:rsidP="001C3F90">
                              <w:pPr>
                                <w:spacing w:before="66" w:line="264" w:lineRule="auto"/>
                                <w:ind w:left="270" w:right="263" w:firstLine="29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Тех.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персонал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2771139" y="1524000"/>
                            <a:ext cx="1047750" cy="6667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43F414" w14:textId="77777777" w:rsidR="001C3F90" w:rsidRDefault="001C3F90" w:rsidP="001C3F90">
                              <w:pPr>
                                <w:spacing w:before="70"/>
                                <w:ind w:left="14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ЗД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УР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70814" y="1126489"/>
                            <a:ext cx="1543050" cy="6667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28C1C5" w14:textId="77777777" w:rsidR="001C3F90" w:rsidRDefault="001C3F90" w:rsidP="001C3F90">
                              <w:pPr>
                                <w:spacing w:before="72"/>
                                <w:ind w:left="52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ЗД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АХЧ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5028565" y="196850"/>
                            <a:ext cx="1562100" cy="685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1AAA59" w14:textId="77777777" w:rsidR="001C3F90" w:rsidRDefault="001C3F90" w:rsidP="001C3F90">
                              <w:pPr>
                                <w:spacing w:before="66" w:line="261" w:lineRule="auto"/>
                                <w:ind w:left="901" w:right="252" w:hanging="64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513964" y="6350"/>
                            <a:ext cx="1685925" cy="7239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6B75BF" w14:textId="77777777" w:rsidR="001C3F90" w:rsidRDefault="001C3F90" w:rsidP="001C3F90">
                              <w:pPr>
                                <w:spacing w:before="78"/>
                                <w:ind w:left="419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pacing w:val="-2"/>
                                  <w:sz w:val="44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A0C03" id="Group 9" o:spid="_x0000_s1028" style="position:absolute;margin-left:43.25pt;margin-top:23.25pt;width:524.45pt;height:315.95pt;z-index:-251653120;mso-wrap-distance-left:0;mso-wrap-distance-right:0;mso-position-horizontal-relative:page" coordsize="66605,40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">
                <v:shape id="Graphic 10" o:spid="_x0000_s1029" style="position:absolute;left:50412;top:2222;width:15621;height:6858;visibility:visible;mso-wrap-style:square;v-text-anchor:top" coordsize="15621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" path="m1562100,l,,,685800r1562100,l1562100,xe" fillcolor="#52525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0" type="#_x0000_t75" style="position:absolute;left:50285;top:1968;width:1562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">
                  <v:imagedata r:id="rId22" o:title=""/>
                </v:shape>
                <v:shape id="Graphic 12" o:spid="_x0000_s1031" style="position:absolute;left:2120;top:2127;width:15526;height:6858;visibility:visible;mso-wrap-style:square;v-text-anchor:top" coordsize="155257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" path="m1552574,l,,,685800r1552574,l1552574,xe" fillcolor="#525252" stroked="f">
                  <v:path arrowok="t"/>
                </v:shape>
                <v:shape id="Image 13" o:spid="_x0000_s1032" type="#_x0000_t75" style="position:absolute;left:1993;top:1873;width:1552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">
                  <v:imagedata r:id="rId23" o:title=""/>
                </v:shape>
                <v:shape id="Graphic 14" o:spid="_x0000_s1033" style="position:absolute;left:1993;top:1873;width:15526;height:6858;visibility:visible;mso-wrap-style:square;v-text-anchor:top" coordsize="155257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" path="m,685800r1552574,l1552574,,,,,685800xe" filled="f" strokecolor="#a4a4a4" strokeweight="1pt">
                  <v:path arrowok="t"/>
                </v:shape>
                <v:shape id="Graphic 15" o:spid="_x0000_s1034" style="position:absolute;left:25266;top:317;width:16859;height:7239;visibility:visible;mso-wrap-style:square;v-text-anchor:top" coordsize="1685925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" path="m1685925,l,,,723900r1685925,l1685925,xe" fillcolor="#525252" stroked="f">
                  <v:path arrowok="t"/>
                </v:shape>
                <v:shape id="Image 16" o:spid="_x0000_s1035" type="#_x0000_t75" style="position:absolute;left:25139;top:63;width:1685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">
                  <v:imagedata r:id="rId24" o:title=""/>
                </v:shape>
                <v:shape id="Graphic 17" o:spid="_x0000_s1036" style="position:absolute;left:17138;top:7104;width:33147;height:13017;visibility:visible;mso-wrap-style:square;v-text-anchor:top" coordsize="3314700,130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" path="m3314700,710692r-15901,-18161l3258566,646557r-12002,29375l1641995,20002r10148,-9461l1647825,5842,1645158,127r-24130,11303l1593088,r-4826,11684l1605457,18719,66344,739355,52832,710565,,777367r85217,2159l74231,756158r-2527,-5385l1613966,28663,308635,1244701r-21615,-23215l257175,1301242r81788,-24003l325348,1262634r-8077,-8662l1631797,29489,3241751,687743r-12014,29426l3314700,710692xe" fillcolor="black" stroked="f">
                  <v:path arrowok="t"/>
                </v:shape>
                <v:shape id="Graphic 18" o:spid="_x0000_s1037" style="position:absolute;left:1835;top:11518;width:15430;height:6668;visibility:visible;mso-wrap-style:square;v-text-anchor:top" coordsize="15430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" path="m1543049,l,,,666750r1543049,l1543049,xe" fillcolor="#525252" stroked="f">
                  <v:path arrowok="t"/>
                </v:shape>
                <v:shape id="Image 19" o:spid="_x0000_s1038" type="#_x0000_t75" style="position:absolute;left:1708;top:11264;width:15430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">
                  <v:imagedata r:id="rId25" o:title=""/>
                </v:shape>
                <v:shape id="Graphic 20" o:spid="_x0000_s1039" style="position:absolute;left:50888;top:11588;width:15717;height:6668;visibility:visible;mso-wrap-style:square;v-text-anchor:top" coordsize="1571625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" path="m1571625,l,,,666750r1571625,l1571625,xe" fillcolor="#525252" stroked="f">
                  <v:path arrowok="t"/>
                </v:shape>
                <v:shape id="Image 21" o:spid="_x0000_s1040" type="#_x0000_t75" style="position:absolute;left:50761;top:11334;width:15717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">
                  <v:imagedata r:id="rId26" o:title=""/>
                </v:shape>
                <v:shape id="Graphic 22" o:spid="_x0000_s1041" style="position:absolute;left:50761;top:11334;width:15717;height:6668;visibility:visible;mso-wrap-style:square;v-text-anchor:top" coordsize="1571625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" path="m,666750r1571625,l1571625,,,,,666750xe" filled="f" strokecolor="#a4a4a4" strokeweight="1pt">
                  <v:path arrowok="t"/>
                </v:shape>
                <v:shape id="Graphic 23" o:spid="_x0000_s1042" style="position:absolute;left:32820;top:7158;width:864;height:8294;visibility:visible;mso-wrap-style:square;v-text-anchor:top" coordsize="86360,82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" path="m,750824r33909,78232l69888,766064r-26201,l31114,765302r567,-10287l31778,753265r38,-692l,750824xem31816,752573r-702,12729l43687,766064r611,-11049l44395,753265r-12579,-692xem44395,753265r-665,12037l43687,766064r26201,l76200,755015,44395,753265xem73278,l31912,750824r-96,1749l44395,753265,85978,762,73278,xe" fillcolor="black" stroked="f">
                  <v:path arrowok="t"/>
                </v:shape>
                <v:shape id="Graphic 24" o:spid="_x0000_s1043" style="position:absolute;left:27838;top:15494;width:10477;height:6667;visibility:visible;mso-wrap-style:square;v-text-anchor:top" coordsize="10477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" path="m1047750,l,,,666750r1047750,l1047750,xe" fillcolor="#525252" stroked="f">
                  <v:path arrowok="t"/>
                </v:shape>
                <v:shape id="Image 25" o:spid="_x0000_s1044" type="#_x0000_t75" style="position:absolute;left:27711;top:15240;width:10477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">
                  <v:imagedata r:id="rId27" o:title=""/>
                </v:shape>
                <v:shape id="Graphic 26" o:spid="_x0000_s1045" style="position:absolute;left:12096;top:28860;width:10573;height:6668;visibility:visible;mso-wrap-style:square;v-text-anchor:top" coordsize="1057275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" path="m1057275,l,,,666750r1057275,l1057275,xe" fillcolor="#525252" stroked="f">
                  <v:path arrowok="t"/>
                </v:shape>
                <v:shape id="Image 27" o:spid="_x0000_s1046" type="#_x0000_t75" style="position:absolute;left:11969;top:28606;width:10573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">
                  <v:imagedata r:id="rId28" o:title=""/>
                </v:shape>
                <v:shape id="Graphic 28" o:spid="_x0000_s1047" style="position:absolute;left:11969;top:28606;width:10573;height:6668;visibility:visible;mso-wrap-style:square;v-text-anchor:top" coordsize="1057275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" path="m,666750r1057275,l1057275,,,,,666750xe" filled="f" strokecolor="#a4a4a4" strokeweight="1pt">
                  <v:path arrowok="t"/>
                </v:shape>
                <v:shape id="Graphic 29" o:spid="_x0000_s1048" style="position:absolute;left:13931;top:20021;width:10478;height:6668;visibility:visible;mso-wrap-style:square;v-text-anchor:top" coordsize="10477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" path="m1047750,l,,,666750r1047750,l1047750,xe" fillcolor="#525252" stroked="f">
                  <v:path arrowok="t"/>
                </v:shape>
                <v:shape id="Image 30" o:spid="_x0000_s1049" type="#_x0000_t75" style="position:absolute;left:13804;top:19767;width:10478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">
                  <v:imagedata r:id="rId27" o:title=""/>
                </v:shape>
                <v:shape id="Graphic 31" o:spid="_x0000_s1050" style="position:absolute;left:27305;top:28860;width:10382;height:6668;visibility:visible;mso-wrap-style:square;v-text-anchor:top" coordsize="1038225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" path="m1038225,l,,,666750r1038225,l1038225,xe" fillcolor="#525252" stroked="f">
                  <v:path arrowok="t"/>
                </v:shape>
                <v:shape id="Image 32" o:spid="_x0000_s1051" type="#_x0000_t75" style="position:absolute;left:27178;top:28606;width:10382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">
                  <v:imagedata r:id="rId29" o:title=""/>
                </v:shape>
                <v:shape id="Graphic 33" o:spid="_x0000_s1052" style="position:absolute;left:55556;top:20497;width:10477;height:6668;visibility:visible;mso-wrap-style:square;v-text-anchor:top" coordsize="10477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" path="m1047750,l,,,666750r1047750,l1047750,xe" fillcolor="#525252" stroked="f">
                  <v:path arrowok="t"/>
                </v:shape>
                <v:shape id="Image 34" o:spid="_x0000_s1053" type="#_x0000_t75" style="position:absolute;left:55429;top:20243;width:10477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">
                  <v:imagedata r:id="rId27" o:title=""/>
                </v:shape>
                <v:shape id="Graphic 35" o:spid="_x0000_s1054" style="position:absolute;left:55429;top:20243;width:10477;height:6668;visibility:visible;mso-wrap-style:square;v-text-anchor:top" coordsize="10477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" path="m,666750r1047750,l1047750,,,,,666750xe" filled="f" strokecolor="#a4a4a4" strokeweight="1pt">
                  <v:path arrowok="t"/>
                </v:shape>
                <v:shape id="Graphic 36" o:spid="_x0000_s1055" style="position:absolute;left:43326;top:28873;width:10477;height:6667;visibility:visible;mso-wrap-style:square;v-text-anchor:top" coordsize="10477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" path="m1047750,l,,,666750r1047750,l1047750,xe" fillcolor="#525252" stroked="f">
                  <v:path arrowok="t"/>
                </v:shape>
                <v:shape id="Image 37" o:spid="_x0000_s1056" type="#_x0000_t75" style="position:absolute;left:43199;top:28619;width:10477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">
                  <v:imagedata r:id="rId27" o:title=""/>
                </v:shape>
                <v:shape id="Graphic 38" o:spid="_x0000_s1057" style="position:absolute;left:43199;top:28619;width:10477;height:6667;visibility:visible;mso-wrap-style:square;v-text-anchor:top" coordsize="10477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" path="m,666750r1047750,l1047750,,,,,666750xe" filled="f" strokecolor="#a4a4a4" strokeweight="1pt">
                  <v:path arrowok="t"/>
                </v:shape>
                <v:shape id="Graphic 39" o:spid="_x0000_s1058" style="position:absolute;left:2120;top:21494;width:10478;height:6668;visibility:visible;mso-wrap-style:square;v-text-anchor:top" coordsize="10477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" path="m1047749,l,,,666750r1047749,l1047749,xe" fillcolor="#525252" stroked="f">
                  <v:path arrowok="t"/>
                </v:shape>
                <v:shape id="Image 40" o:spid="_x0000_s1059" type="#_x0000_t75" style="position:absolute;left:1993;top:21240;width:10478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">
                  <v:imagedata r:id="rId27" o:title=""/>
                </v:shape>
                <v:shape id="Graphic 41" o:spid="_x0000_s1060" style="position:absolute;left:31817;top:21689;width:1295;height:7061;visibility:visible;mso-wrap-style:square;v-text-anchor:top" coordsize="129539,70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" path="m,625093r27559,80645l69932,643636r-27641,l29718,641985r1704,-12614l,625093xem31422,629371r-1704,12614l42291,643636r1698,-12554l31422,629371xem43989,631082r-1698,12554l69932,643636r5633,-8256l43989,631082xem116459,l31422,629371r12567,1711l129159,1777,116459,xe" fillcolor="black" stroked="f">
                  <v:path arrowok="t"/>
                </v:shape>
                <v:shape id="Image 42" o:spid="_x0000_s1061" type="#_x0000_t75" style="position:absolute;left:16186;top:26252;width:2237;height:2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">
                  <v:imagedata r:id="rId30" o:title=""/>
                </v:shape>
                <v:shape id="Graphic 43" o:spid="_x0000_s1062" style="position:absolute;left:7232;top:17705;width:52959;height:11182;visibility:visible;mso-wrap-style:square;v-text-anchor:top" coordsize="5295900,11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" path="m167513,44704l156337,38862,30111,276275,2159,261366,,346583,69342,297180r-6922,-3683l41376,282282,167513,44704xem5295900,260858r-17158,-29972l5253609,186944r-17577,26339l4928844,8458r788,-1092l4919218,,4163593,1052563r-25806,-18529l4124325,1118108r75438,-39624l4188244,1070229r-14364,-10300l4921364,18884r307607,204978l5211318,250317r84582,10541xe" fillcolor="black" stroked="f">
                  <v:path arrowok="t"/>
                </v:shape>
                <v:shape id="Graphic 44" o:spid="_x0000_s1063" style="position:absolute;left:39325;top:19996;width:12306;height:9601;visibility:visible;mso-wrap-style:square;v-text-anchor:top" coordsize="1230630,96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" path="m1230629,l,,,960119r1230629,l1230629,xe" fillcolor="#525252" stroked="f">
                  <v:path arrowok="t"/>
                </v:shape>
                <v:shape id="Image 45" o:spid="_x0000_s1064" type="#_x0000_t75" style="position:absolute;left:39198;top:19742;width:12306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">
                  <v:imagedata r:id="rId31" o:title=""/>
                </v:shape>
                <v:shape id="Graphic 46" o:spid="_x0000_s1065" style="position:absolute;left:39198;top:19742;width:12306;height:9601;visibility:visible;mso-wrap-style:square;v-text-anchor:top" coordsize="1230630,96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" path="m,960119r1230629,l1230629,,,,,960119xe" filled="f" strokecolor="#a4a4a4" strokeweight="1pt">
                  <v:path arrowok="t"/>
                </v:shape>
                <v:shape id="Graphic 47" o:spid="_x0000_s1066" style="position:absolute;left:18376;top:3214;width:37053;height:25495;visibility:visible;mso-wrap-style:square;v-text-anchor:top" coordsize="3705225,254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" path="m609600,24638l528066,r5334,31254l74041,110236,68707,78994,,129413r81534,24638l76555,124968r-368,-2159l535546,43827r5347,31230l603542,29083r6058,-4445xem933450,1560068r-77724,34798l880300,1615008,633844,1916188r-24498,-20078l590550,1979168r77724,-34798l655701,1934083r-12015,-9843l890143,1623060r24511,20066l923239,1605153r10211,-45085xem2085975,1972183r-6058,-4445l2017268,1921764r-5347,31242l1552511,1874012r368,-2159l1557909,1842770r-81534,24638l1544955,1917827r5384,-31242l2009775,1965579r-5334,31242l2085975,1972183xem2438400,2308098r-82296,-21971l2362504,2317254r-869950,178804l1486154,2464943r-66929,52705l1501521,2539619r-5893,-28575l1495107,2508504r869950,-178804l2371471,2360803r58534,-46101l2438400,2308098xem3009900,2546223r-16574,-20447l2956306,2480056r-13145,28943l2557996,2333790r2387,-5245l2571115,2304923r-85090,3175l2539619,2374265r13119,-28880l2937916,2520543r-13106,28855l3009900,2546223xem3048000,129413r-6058,-4445l2979293,78994r-5347,31242l2514587,31254r368,-2171l2519934,r-81534,24638l2507107,75057r5334,-31230l2971800,122809r-5334,31242l3048000,129413xem3705225,1816608r-11202,-9779l3641090,1760601r-7989,30721l2233790,1427962r934618,-318567l3178683,1139444r45542,-46228l3238500,1078738r-84455,-11430l3164294,1097343r-952907,324803l2056511,1381925r838,-3213l2064512,1351153r-83312,17780l2045335,1424940r7975,-30709l2189505,1429613r-138227,47104l2041017,1446657r-59817,60706l2065655,1518793r-8852,-25908l2055393,1488770r156515,-53340l3629888,1803666r-7975,30722l3705225,1816608xe" fillcolor="black" stroked="f">
                  <v:path arrowok="t"/>
                </v:shape>
                <v:shape id="Graphic 48" o:spid="_x0000_s1067" style="position:absolute;left:190;top:32696;width:10573;height:7429;visibility:visible;mso-wrap-style:square;v-text-anchor:top" coordsize="1057275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" path="m1057275,l,,,742949r1057275,l1057275,xe" fillcolor="#525252" stroked="f">
                  <v:path arrowok="t"/>
                </v:shape>
                <v:shape id="Image 49" o:spid="_x0000_s1068" type="#_x0000_t75" style="position:absolute;left:63;top:32442;width:10573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">
                  <v:imagedata r:id="rId32" o:title=""/>
                </v:shape>
                <v:shape id="Graphic 50" o:spid="_x0000_s1069" style="position:absolute;left:10636;top:34599;width:16542;height:4871;visibility:visible;mso-wrap-style:square;v-text-anchor:top" coordsize="1654175,48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" path="m438150,127127r-85090,4953l368947,159639,122504,301396,106680,273939,59690,344932r85090,-4953l132537,318770r-3658,-6338l375323,170675r15837,27445l420827,153289r17323,-26162xem1654175,16637l1570609,r8420,30683l71793,443814,63373,413131,,470027r83566,16637l76060,459359r-927,-3366l1582369,42862r8433,30671l1642287,27305r11888,-10668xe" fillcolor="black" stroked="f">
                  <v:path arrowok="t"/>
                </v:shape>
                <v:shape id="Textbox 51" o:spid="_x0000_s1070" type="#_x0000_t202" style="position:absolute;left:3501;top:2479;width:12669;height:5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58E38CA" w14:textId="77777777" w:rsidR="001C3F90" w:rsidRDefault="001C3F90" w:rsidP="001C3F90">
                        <w:pPr>
                          <w:spacing w:line="30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Общее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собрание</w:t>
                        </w:r>
                      </w:p>
                      <w:p w14:paraId="2C2579FF" w14:textId="77777777" w:rsidR="001C3F90" w:rsidRDefault="001C3F90" w:rsidP="001C3F90">
                        <w:pPr>
                          <w:spacing w:before="187" w:line="322" w:lineRule="exact"/>
                          <w:ind w:left="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работников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ОУ</w:t>
                        </w:r>
                      </w:p>
                    </w:txbxContent>
                  </v:textbox>
                </v:shape>
                <v:shape id="Textbox 52" o:spid="_x0000_s1071" type="#_x0000_t202" style="position:absolute;left:55125;top:11931;width:7112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28F88B96" w14:textId="77777777" w:rsidR="001C3F90" w:rsidRDefault="001C3F90" w:rsidP="001C3F90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ЗД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ВР</w:t>
                        </w:r>
                      </w:p>
                    </w:txbxContent>
                  </v:textbox>
                </v:shape>
                <v:shape id="Textbox 53" o:spid="_x0000_s1072" type="#_x0000_t202" style="position:absolute;left:14571;top:29189;width:5506;height:4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0EC1B3E4" w14:textId="77777777" w:rsidR="001C3F90" w:rsidRDefault="001C3F90" w:rsidP="001C3F90">
                        <w:pPr>
                          <w:spacing w:line="261" w:lineRule="auto"/>
                          <w:ind w:left="100" w:right="18" w:hanging="101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Метод. совет</w:t>
                        </w:r>
                      </w:p>
                    </w:txbxContent>
                  </v:textbox>
                </v:shape>
                <v:shape id="Textbox 54" o:spid="_x0000_s1073" type="#_x0000_t202" style="position:absolute;left:41647;top:20346;width:10757;height:10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2F6C288" w14:textId="77777777" w:rsidR="001C3F90" w:rsidRDefault="001C3F90" w:rsidP="001C3F90">
                        <w:pPr>
                          <w:spacing w:line="379" w:lineRule="auto"/>
                          <w:ind w:right="519" w:firstLine="67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Соц.пед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Пед.псих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>.</w:t>
                        </w:r>
                      </w:p>
                      <w:p w14:paraId="1F918A3D" w14:textId="77777777" w:rsidR="001C3F90" w:rsidRDefault="001C3F90" w:rsidP="001C3F90">
                        <w:pPr>
                          <w:ind w:left="8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Логопед</w:t>
                        </w:r>
                      </w:p>
                      <w:p w14:paraId="2D710DCB" w14:textId="77777777" w:rsidR="001C3F90" w:rsidRDefault="001C3F90" w:rsidP="001C3F90">
                        <w:pPr>
                          <w:spacing w:before="44" w:line="322" w:lineRule="exact"/>
                          <w:ind w:left="471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Учащиеся</w:t>
                        </w:r>
                      </w:p>
                    </w:txbxContent>
                  </v:textbox>
                </v:shape>
                <v:shape id="Textbox 55" o:spid="_x0000_s1074" type="#_x0000_t202" style="position:absolute;left:57137;top:20864;width:7226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3B702971" w14:textId="77777777" w:rsidR="001C3F90" w:rsidRDefault="001C3F90" w:rsidP="001C3F90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Родители</w:t>
                        </w:r>
                      </w:p>
                    </w:txbxContent>
                  </v:textbox>
                </v:shape>
                <v:shape id="Textbox 56" o:spid="_x0000_s1075" type="#_x0000_t202" style="position:absolute;left:13804;top:19767;width:10478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" filled="f" strokecolor="#a4a4a4" strokeweight="1pt">
                  <v:textbox inset="0,0,0,0">
                    <w:txbxContent>
                      <w:p w14:paraId="72E30007" w14:textId="77777777" w:rsidR="001C3F90" w:rsidRDefault="001C3F90" w:rsidP="001C3F90">
                        <w:pPr>
                          <w:spacing w:before="72"/>
                          <w:ind w:left="2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ЗД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МР</w:t>
                        </w:r>
                      </w:p>
                    </w:txbxContent>
                  </v:textbox>
                </v:shape>
                <v:shape id="Textbox 57" o:spid="_x0000_s1076" type="#_x0000_t202" style="position:absolute;left:63;top:32442;width:10573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" filled="f" strokecolor="#a4a4a4" strokeweight="1pt">
                  <v:textbox inset="0,0,0,0">
                    <w:txbxContent>
                      <w:p w14:paraId="512CC2C9" w14:textId="77777777" w:rsidR="001C3F90" w:rsidRDefault="001C3F90" w:rsidP="001C3F90">
                        <w:pPr>
                          <w:spacing w:before="69" w:line="261" w:lineRule="auto"/>
                          <w:ind w:left="185" w:right="190" w:firstLine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Метод</w:t>
                        </w:r>
                        <w:proofErr w:type="gramStart"/>
                        <w:r>
                          <w:rPr>
                            <w:spacing w:val="-2"/>
                            <w:sz w:val="28"/>
                          </w:rPr>
                          <w:t>.</w:t>
                        </w:r>
                        <w:proofErr w:type="gramEnd"/>
                        <w:r>
                          <w:rPr>
                            <w:spacing w:val="-2"/>
                            <w:sz w:val="28"/>
                          </w:rPr>
                          <w:t xml:space="preserve"> объединен </w:t>
                        </w:r>
                        <w:proofErr w:type="spellStart"/>
                        <w:r>
                          <w:rPr>
                            <w:spacing w:val="-6"/>
                            <w:sz w:val="28"/>
                          </w:rPr>
                          <w:t>ия</w:t>
                        </w:r>
                        <w:proofErr w:type="spellEnd"/>
                      </w:p>
                    </w:txbxContent>
                  </v:textbox>
                </v:shape>
                <v:shape id="Textbox 58" o:spid="_x0000_s1077" type="#_x0000_t202" style="position:absolute;left:27178;top:28606;width:10382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" filled="f" strokecolor="#a4a4a4" strokeweight="1pt">
                  <v:textbox inset="0,0,0,0">
                    <w:txbxContent>
                      <w:p w14:paraId="63482D71" w14:textId="77777777" w:rsidR="001C3F90" w:rsidRDefault="001C3F90" w:rsidP="001C3F90">
                        <w:pPr>
                          <w:spacing w:before="73"/>
                          <w:ind w:left="25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Педагоги</w:t>
                        </w:r>
                      </w:p>
                    </w:txbxContent>
                  </v:textbox>
                </v:shape>
                <v:shape id="Textbox 59" o:spid="_x0000_s1078" type="#_x0000_t202" style="position:absolute;left:1993;top:21240;width:10478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" filled="f" strokecolor="#a4a4a4" strokeweight="1pt">
                  <v:textbox inset="0,0,0,0">
                    <w:txbxContent>
                      <w:p w14:paraId="324CC5B7" w14:textId="77777777" w:rsidR="001C3F90" w:rsidRDefault="001C3F90" w:rsidP="001C3F90">
                        <w:pPr>
                          <w:spacing w:before="66" w:line="264" w:lineRule="auto"/>
                          <w:ind w:left="270" w:right="263" w:firstLine="293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 xml:space="preserve">Тех. </w:t>
                        </w:r>
                        <w:r>
                          <w:rPr>
                            <w:spacing w:val="-2"/>
                            <w:sz w:val="28"/>
                          </w:rPr>
                          <w:t>персонал</w:t>
                        </w:r>
                      </w:p>
                    </w:txbxContent>
                  </v:textbox>
                </v:shape>
                <v:shape id="Textbox 60" o:spid="_x0000_s1079" type="#_x0000_t202" style="position:absolute;left:27711;top:15240;width:10477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" filled="f" strokecolor="#a4a4a4" strokeweight="1pt">
                  <v:textbox inset="0,0,0,0">
                    <w:txbxContent>
                      <w:p w14:paraId="1743F414" w14:textId="77777777" w:rsidR="001C3F90" w:rsidRDefault="001C3F90" w:rsidP="001C3F90">
                        <w:pPr>
                          <w:spacing w:before="70"/>
                          <w:ind w:left="1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ЗД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УР</w:t>
                        </w:r>
                      </w:p>
                    </w:txbxContent>
                  </v:textbox>
                </v:shape>
                <v:shape id="Textbox 61" o:spid="_x0000_s1080" type="#_x0000_t202" style="position:absolute;left:1708;top:11264;width:15430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" filled="f" strokecolor="#a4a4a4" strokeweight="1pt">
                  <v:textbox inset="0,0,0,0">
                    <w:txbxContent>
                      <w:p w14:paraId="4328C1C5" w14:textId="77777777" w:rsidR="001C3F90" w:rsidRDefault="001C3F90" w:rsidP="001C3F90">
                        <w:pPr>
                          <w:spacing w:before="72"/>
                          <w:ind w:left="5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ЗД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АХЧ</w:t>
                        </w:r>
                      </w:p>
                    </w:txbxContent>
                  </v:textbox>
                </v:shape>
                <v:shape id="Textbox 62" o:spid="_x0000_s1081" type="#_x0000_t202" style="position:absolute;left:50285;top:1968;width:1562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" filled="f" strokecolor="#a4a4a4" strokeweight="1pt">
                  <v:textbox inset="0,0,0,0">
                    <w:txbxContent>
                      <w:p w14:paraId="121AAA59" w14:textId="77777777" w:rsidR="001C3F90" w:rsidRDefault="001C3F90" w:rsidP="001C3F90">
                        <w:pPr>
                          <w:spacing w:before="66" w:line="261" w:lineRule="auto"/>
                          <w:ind w:left="901" w:right="252" w:hanging="64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Педагогический совет</w:t>
                        </w:r>
                      </w:p>
                    </w:txbxContent>
                  </v:textbox>
                </v:shape>
                <v:shape id="Textbox 63" o:spid="_x0000_s1082" type="#_x0000_t202" style="position:absolute;left:25139;top:63;width:16859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" filled="f" strokecolor="#a4a4a4" strokeweight="1pt">
                  <v:textbox inset="0,0,0,0">
                    <w:txbxContent>
                      <w:p w14:paraId="0D6B75BF" w14:textId="77777777" w:rsidR="001C3F90" w:rsidRDefault="001C3F90" w:rsidP="001C3F90">
                        <w:pPr>
                          <w:spacing w:before="78"/>
                          <w:ind w:left="419"/>
                          <w:rPr>
                            <w:sz w:val="44"/>
                          </w:rPr>
                        </w:pPr>
                        <w:r>
                          <w:rPr>
                            <w:spacing w:val="-2"/>
                            <w:sz w:val="44"/>
                          </w:rPr>
                          <w:t>Директор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7AEF6B" w14:textId="77777777" w:rsidR="001C3F90" w:rsidRPr="00700A37" w:rsidRDefault="001C3F90" w:rsidP="004060B1">
      <w:pPr>
        <w:pStyle w:val="1"/>
        <w:numPr>
          <w:ilvl w:val="1"/>
          <w:numId w:val="40"/>
        </w:numPr>
        <w:tabs>
          <w:tab w:val="left" w:pos="1705"/>
        </w:tabs>
        <w:spacing w:after="0" w:line="360" w:lineRule="auto"/>
        <w:ind w:left="992" w:right="1695" w:firstLine="72"/>
        <w:jc w:val="both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>Органы управления, действующие в школе, опираются на должностные инструкции:</w:t>
      </w:r>
    </w:p>
    <w:p w14:paraId="173FB5B7" w14:textId="77777777" w:rsidR="001C3F90" w:rsidRPr="00700A37" w:rsidRDefault="001C3F90" w:rsidP="004060B1">
      <w:pPr>
        <w:pStyle w:val="a7"/>
        <w:numPr>
          <w:ilvl w:val="0"/>
          <w:numId w:val="37"/>
        </w:numPr>
        <w:tabs>
          <w:tab w:val="left" w:pos="1275"/>
        </w:tabs>
        <w:spacing w:line="360" w:lineRule="auto"/>
        <w:ind w:right="1704" w:firstLine="0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разработанные в соответствии с ФЗ №273 от 29.12.2012г «Об образовании в Российской Федерации» в редакции от 3 июля 2016 года;</w:t>
      </w:r>
    </w:p>
    <w:p w14:paraId="022AD8CB" w14:textId="77777777" w:rsidR="001C3F90" w:rsidRPr="00700A37" w:rsidRDefault="001C3F90" w:rsidP="004060B1">
      <w:pPr>
        <w:pStyle w:val="ac"/>
        <w:spacing w:line="360" w:lineRule="auto"/>
        <w:ind w:right="1692"/>
        <w:jc w:val="both"/>
      </w:pPr>
      <w:r w:rsidRPr="00700A37">
        <w:t>на основе Единого квалификационного справочника должностей руководителей, специалистов и служащих, раздел «Квалификационные характеристики</w:t>
      </w:r>
      <w:r w:rsidRPr="00700A37">
        <w:rPr>
          <w:spacing w:val="80"/>
          <w:w w:val="150"/>
        </w:rPr>
        <w:t xml:space="preserve"> </w:t>
      </w:r>
      <w:r w:rsidRPr="00700A37">
        <w:t>должностей</w:t>
      </w:r>
      <w:r w:rsidRPr="00700A37">
        <w:rPr>
          <w:spacing w:val="80"/>
          <w:w w:val="150"/>
        </w:rPr>
        <w:t xml:space="preserve"> </w:t>
      </w:r>
      <w:r w:rsidRPr="00700A37">
        <w:t>работников</w:t>
      </w:r>
      <w:r w:rsidRPr="00700A37">
        <w:rPr>
          <w:spacing w:val="80"/>
          <w:w w:val="150"/>
        </w:rPr>
        <w:t xml:space="preserve"> </w:t>
      </w:r>
      <w:r w:rsidRPr="00700A37">
        <w:t>образования»,</w:t>
      </w:r>
      <w:r w:rsidRPr="00700A37">
        <w:rPr>
          <w:spacing w:val="80"/>
          <w:w w:val="150"/>
        </w:rPr>
        <w:t xml:space="preserve"> </w:t>
      </w:r>
      <w:r w:rsidRPr="00700A37">
        <w:t>утвержденного Приказом</w:t>
      </w:r>
      <w:r w:rsidRPr="00700A37">
        <w:rPr>
          <w:spacing w:val="-3"/>
        </w:rPr>
        <w:t xml:space="preserve"> </w:t>
      </w:r>
      <w:r w:rsidRPr="00700A37">
        <w:t>Минздравсоцразвития</w:t>
      </w:r>
      <w:r w:rsidRPr="00700A37">
        <w:rPr>
          <w:spacing w:val="-4"/>
        </w:rPr>
        <w:t xml:space="preserve"> </w:t>
      </w:r>
      <w:r w:rsidRPr="00700A37">
        <w:t>№</w:t>
      </w:r>
      <w:r w:rsidRPr="00700A37">
        <w:rPr>
          <w:spacing w:val="-6"/>
        </w:rPr>
        <w:t xml:space="preserve"> </w:t>
      </w:r>
      <w:r w:rsidRPr="00700A37">
        <w:t>761н от</w:t>
      </w:r>
      <w:r w:rsidRPr="00700A37">
        <w:rPr>
          <w:spacing w:val="-6"/>
        </w:rPr>
        <w:t xml:space="preserve"> </w:t>
      </w:r>
      <w:r w:rsidRPr="00700A37">
        <w:t>26</w:t>
      </w:r>
      <w:r w:rsidRPr="00700A37">
        <w:rPr>
          <w:spacing w:val="-5"/>
        </w:rPr>
        <w:t xml:space="preserve"> </w:t>
      </w:r>
      <w:r w:rsidRPr="00700A37">
        <w:t>августа</w:t>
      </w:r>
      <w:r w:rsidRPr="00700A37">
        <w:rPr>
          <w:spacing w:val="-4"/>
        </w:rPr>
        <w:t xml:space="preserve"> </w:t>
      </w:r>
      <w:r w:rsidRPr="00700A37">
        <w:t>2010г.</w:t>
      </w:r>
      <w:r w:rsidRPr="00700A37">
        <w:rPr>
          <w:spacing w:val="-2"/>
        </w:rPr>
        <w:t xml:space="preserve"> </w:t>
      </w:r>
      <w:r w:rsidRPr="00700A37">
        <w:t>в</w:t>
      </w:r>
      <w:r w:rsidRPr="00700A37">
        <w:rPr>
          <w:spacing w:val="-6"/>
        </w:rPr>
        <w:t xml:space="preserve"> </w:t>
      </w:r>
      <w:r w:rsidRPr="00700A37">
        <w:t xml:space="preserve">редакции от </w:t>
      </w:r>
      <w:r w:rsidRPr="00700A37">
        <w:rPr>
          <w:spacing w:val="-2"/>
        </w:rPr>
        <w:t>31.05.2011г.;</w:t>
      </w:r>
    </w:p>
    <w:p w14:paraId="40CB96C6" w14:textId="77777777" w:rsidR="001C3F90" w:rsidRPr="00700A37" w:rsidRDefault="001C3F90" w:rsidP="004060B1">
      <w:pPr>
        <w:pStyle w:val="a7"/>
        <w:numPr>
          <w:ilvl w:val="0"/>
          <w:numId w:val="37"/>
        </w:numPr>
        <w:tabs>
          <w:tab w:val="left" w:pos="1275"/>
        </w:tabs>
        <w:spacing w:line="360" w:lineRule="auto"/>
        <w:ind w:right="1701" w:firstLine="0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 учетом требований ФГОС начального, основного и среднего общего образования, утвержденных соответственно Приказами Минобрнауки России №373 от 06.10.2009г и №1897 от 17.12.2010г (в ред. на 31.12.2015);</w:t>
      </w:r>
    </w:p>
    <w:p w14:paraId="5D63F828" w14:textId="77777777" w:rsidR="001C3F90" w:rsidRPr="00700A37" w:rsidRDefault="001C3F90" w:rsidP="004060B1">
      <w:pPr>
        <w:pStyle w:val="a7"/>
        <w:numPr>
          <w:ilvl w:val="0"/>
          <w:numId w:val="37"/>
        </w:numPr>
        <w:tabs>
          <w:tab w:val="left" w:pos="1275"/>
        </w:tabs>
        <w:spacing w:line="360" w:lineRule="auto"/>
        <w:ind w:right="1699" w:firstLine="0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14:paraId="67EF4ECB" w14:textId="77777777" w:rsidR="001C3F90" w:rsidRPr="00700A37" w:rsidRDefault="001C3F90" w:rsidP="004060B1">
      <w:pPr>
        <w:pStyle w:val="a7"/>
        <w:numPr>
          <w:ilvl w:val="0"/>
          <w:numId w:val="37"/>
        </w:numPr>
        <w:tabs>
          <w:tab w:val="left" w:pos="1275"/>
        </w:tabs>
        <w:spacing w:line="360" w:lineRule="auto"/>
        <w:ind w:right="1702" w:firstLine="0"/>
        <w:contextualSpacing w:val="0"/>
        <w:jc w:val="both"/>
        <w:rPr>
          <w:sz w:val="28"/>
          <w:szCs w:val="28"/>
        </w:rPr>
        <w:sectPr w:rsidR="001C3F90" w:rsidRPr="00700A37" w:rsidSect="001C3F90">
          <w:pgSz w:w="11910" w:h="16840"/>
          <w:pgMar w:top="1060" w:right="0" w:bottom="980" w:left="141" w:header="0" w:footer="787" w:gutter="0"/>
          <w:cols w:space="720"/>
        </w:sectPr>
      </w:pPr>
    </w:p>
    <w:p w14:paraId="62AEA373" w14:textId="77777777" w:rsidR="001C3F90" w:rsidRPr="00700A37" w:rsidRDefault="001C3F90" w:rsidP="004060B1">
      <w:pPr>
        <w:pStyle w:val="1"/>
        <w:numPr>
          <w:ilvl w:val="1"/>
          <w:numId w:val="40"/>
        </w:numPr>
        <w:tabs>
          <w:tab w:val="left" w:pos="1912"/>
        </w:tabs>
        <w:spacing w:after="0" w:line="360" w:lineRule="auto"/>
        <w:ind w:left="1912" w:hanging="493"/>
        <w:jc w:val="left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>Функции</w:t>
      </w:r>
      <w:r w:rsidRPr="00700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органов</w:t>
      </w:r>
      <w:r w:rsidRPr="00700A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управления,</w:t>
      </w:r>
      <w:r w:rsidRPr="00700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действующих</w:t>
      </w:r>
      <w:r w:rsidRPr="00700A3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в</w:t>
      </w:r>
      <w:r w:rsidRPr="00700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2"/>
          <w:sz w:val="28"/>
          <w:szCs w:val="28"/>
        </w:rPr>
        <w:t>школе:</w:t>
      </w:r>
    </w:p>
    <w:p w14:paraId="60C16D95" w14:textId="77777777" w:rsidR="001C3F90" w:rsidRPr="00700A37" w:rsidRDefault="001C3F90" w:rsidP="004060B1">
      <w:pPr>
        <w:pStyle w:val="ac"/>
        <w:spacing w:line="360" w:lineRule="auto"/>
        <w:ind w:left="0"/>
        <w:rPr>
          <w:b/>
        </w:rPr>
      </w:pPr>
    </w:p>
    <w:tbl>
      <w:tblPr>
        <w:tblStyle w:val="TableNormal"/>
        <w:tblW w:w="0" w:type="auto"/>
        <w:tblInd w:w="9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823"/>
      </w:tblGrid>
      <w:tr w:rsidR="001C3F90" w:rsidRPr="00700A37" w14:paraId="773303FA" w14:textId="77777777" w:rsidTr="000B032F">
        <w:trPr>
          <w:trHeight w:val="766"/>
        </w:trPr>
        <w:tc>
          <w:tcPr>
            <w:tcW w:w="2593" w:type="dxa"/>
            <w:shd w:val="clear" w:color="auto" w:fill="D9D9D9"/>
          </w:tcPr>
          <w:p w14:paraId="7795E22A" w14:textId="77777777" w:rsidR="001C3F90" w:rsidRPr="00700A37" w:rsidRDefault="001C3F90" w:rsidP="004060B1">
            <w:pPr>
              <w:pStyle w:val="TableParagraph"/>
              <w:spacing w:line="360" w:lineRule="auto"/>
              <w:ind w:left="865" w:right="319" w:hanging="505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Наименование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7823" w:type="dxa"/>
            <w:shd w:val="clear" w:color="auto" w:fill="D9D9D9"/>
          </w:tcPr>
          <w:p w14:paraId="4C125AD2" w14:textId="77777777" w:rsidR="001C3F90" w:rsidRPr="00700A37" w:rsidRDefault="001C3F90" w:rsidP="004060B1">
            <w:pPr>
              <w:pStyle w:val="TableParagraph"/>
              <w:spacing w:line="360" w:lineRule="auto"/>
              <w:ind w:left="33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Функции</w:t>
            </w:r>
            <w:proofErr w:type="spellEnd"/>
          </w:p>
        </w:tc>
      </w:tr>
      <w:tr w:rsidR="001C3F90" w:rsidRPr="00700A37" w14:paraId="7C9F0AD2" w14:textId="77777777" w:rsidTr="000B032F">
        <w:trPr>
          <w:trHeight w:val="10024"/>
        </w:trPr>
        <w:tc>
          <w:tcPr>
            <w:tcW w:w="2593" w:type="dxa"/>
            <w:tcBorders>
              <w:bottom w:val="single" w:sz="8" w:space="0" w:color="000000"/>
            </w:tcBorders>
            <w:shd w:val="clear" w:color="auto" w:fill="D9D9D9"/>
          </w:tcPr>
          <w:p w14:paraId="7B2C77EA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7823" w:type="dxa"/>
            <w:tcBorders>
              <w:bottom w:val="single" w:sz="8" w:space="0" w:color="000000"/>
            </w:tcBorders>
          </w:tcPr>
          <w:p w14:paraId="74015400" w14:textId="77777777" w:rsidR="001C3F90" w:rsidRPr="00700A37" w:rsidRDefault="001C3F90" w:rsidP="004060B1">
            <w:pPr>
              <w:pStyle w:val="TableParagraph"/>
              <w:spacing w:line="360" w:lineRule="auto"/>
              <w:ind w:left="520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Осуществление</w:t>
            </w:r>
            <w:proofErr w:type="spellEnd"/>
            <w:r w:rsidRPr="00700A37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общего</w:t>
            </w:r>
            <w:proofErr w:type="spellEnd"/>
            <w:r w:rsidRPr="00700A37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руководства</w:t>
            </w:r>
            <w:proofErr w:type="spellEnd"/>
            <w:r w:rsidRPr="00700A37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Школой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>:</w:t>
            </w:r>
          </w:p>
          <w:p w14:paraId="720077E9" w14:textId="77777777" w:rsidR="001C3F90" w:rsidRPr="00700A37" w:rsidRDefault="001C3F90" w:rsidP="004060B1">
            <w:pPr>
              <w:pStyle w:val="TableParagraph"/>
              <w:numPr>
                <w:ilvl w:val="0"/>
                <w:numId w:val="36"/>
              </w:numPr>
              <w:tabs>
                <w:tab w:val="left" w:pos="590"/>
              </w:tabs>
              <w:spacing w:line="360" w:lineRule="auto"/>
              <w:ind w:right="232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непосредственно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управляет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учреждением,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организацией</w:t>
            </w:r>
            <w:r w:rsidRPr="00700A3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в соответствии с лицензией, уставом и свидетельством об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аккредитации;</w:t>
            </w:r>
          </w:p>
          <w:p w14:paraId="170525DA" w14:textId="77777777" w:rsidR="001C3F90" w:rsidRPr="00700A37" w:rsidRDefault="001C3F90" w:rsidP="004060B1">
            <w:pPr>
              <w:pStyle w:val="TableParagraph"/>
              <w:numPr>
                <w:ilvl w:val="0"/>
                <w:numId w:val="36"/>
              </w:numPr>
              <w:tabs>
                <w:tab w:val="left" w:pos="590"/>
              </w:tabs>
              <w:spacing w:line="360" w:lineRule="auto"/>
              <w:ind w:right="154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совместно с общественными организациями, советами образовательного учреждения организует разработку и утверждение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образовательных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рабочих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программ,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учебных планов, курсов и дисциплин, годовых календарных учебных графиков, устава учреждения, правил внутришкольного распорядка и т.д.;</w:t>
            </w:r>
          </w:p>
          <w:p w14:paraId="3B89C794" w14:textId="77777777" w:rsidR="001C3F90" w:rsidRPr="00700A37" w:rsidRDefault="001C3F90" w:rsidP="004060B1">
            <w:pPr>
              <w:pStyle w:val="TableParagraph"/>
              <w:numPr>
                <w:ilvl w:val="0"/>
                <w:numId w:val="36"/>
              </w:numPr>
              <w:tabs>
                <w:tab w:val="left" w:pos="590"/>
              </w:tabs>
              <w:spacing w:line="360" w:lineRule="auto"/>
              <w:ind w:left="590" w:hanging="287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определяет</w:t>
            </w:r>
            <w:proofErr w:type="spellEnd"/>
            <w:r w:rsidRPr="00700A37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структуру</w:t>
            </w:r>
            <w:proofErr w:type="spellEnd"/>
            <w:r w:rsidRPr="00700A37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управления</w:t>
            </w:r>
            <w:proofErr w:type="spellEnd"/>
            <w:r w:rsidRPr="00700A37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школой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>;</w:t>
            </w:r>
          </w:p>
          <w:p w14:paraId="2FBA5920" w14:textId="77777777" w:rsidR="001C3F90" w:rsidRPr="00700A37" w:rsidRDefault="001C3F90" w:rsidP="004060B1">
            <w:pPr>
              <w:pStyle w:val="TableParagraph"/>
              <w:numPr>
                <w:ilvl w:val="0"/>
                <w:numId w:val="36"/>
              </w:numPr>
              <w:tabs>
                <w:tab w:val="left" w:pos="590"/>
              </w:tabs>
              <w:spacing w:line="360" w:lineRule="auto"/>
              <w:ind w:right="630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решает финансовые, хозяйственные, научные, методические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иные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вопросы,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обеспечивает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контроль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за всеми видами деятельности школы;</w:t>
            </w:r>
          </w:p>
          <w:p w14:paraId="1AF9EABB" w14:textId="77777777" w:rsidR="001C3F90" w:rsidRPr="00700A37" w:rsidRDefault="001C3F90" w:rsidP="004060B1">
            <w:pPr>
              <w:pStyle w:val="TableParagraph"/>
              <w:numPr>
                <w:ilvl w:val="0"/>
                <w:numId w:val="36"/>
              </w:numPr>
              <w:tabs>
                <w:tab w:val="left" w:pos="590"/>
              </w:tabs>
              <w:spacing w:line="360" w:lineRule="auto"/>
              <w:ind w:right="925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формирует</w:t>
            </w:r>
            <w:r w:rsidRPr="00700A3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контингенты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учащихся,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обеспечивает</w:t>
            </w:r>
            <w:r w:rsidRPr="00700A3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их социальную защиту;</w:t>
            </w:r>
          </w:p>
          <w:p w14:paraId="00AED411" w14:textId="77777777" w:rsidR="001C3F90" w:rsidRPr="00700A37" w:rsidRDefault="001C3F90" w:rsidP="004060B1">
            <w:pPr>
              <w:pStyle w:val="TableParagraph"/>
              <w:numPr>
                <w:ilvl w:val="0"/>
                <w:numId w:val="36"/>
              </w:numPr>
              <w:tabs>
                <w:tab w:val="left" w:pos="590"/>
              </w:tabs>
              <w:spacing w:line="360" w:lineRule="auto"/>
              <w:ind w:right="387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содействует</w:t>
            </w:r>
            <w:r w:rsidRPr="00700A37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деятельности</w:t>
            </w:r>
            <w:r w:rsidRPr="00700A3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учительских</w:t>
            </w:r>
            <w:r w:rsidRPr="00700A37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(педагогических) организаций и методических объединений, регулирует деятельность общественных в т.ч. детских и молодежных организаций, разрешенных законом;</w:t>
            </w:r>
          </w:p>
          <w:p w14:paraId="4E0A3245" w14:textId="77777777" w:rsidR="001C3F90" w:rsidRPr="00700A37" w:rsidRDefault="001C3F90" w:rsidP="004060B1">
            <w:pPr>
              <w:pStyle w:val="TableParagraph"/>
              <w:numPr>
                <w:ilvl w:val="0"/>
                <w:numId w:val="36"/>
              </w:numPr>
              <w:tabs>
                <w:tab w:val="left" w:pos="590"/>
              </w:tabs>
              <w:spacing w:line="360" w:lineRule="auto"/>
              <w:ind w:right="459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распоряжается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имеющимися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средствами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</w:t>
            </w:r>
            <w:r w:rsidRPr="00700A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имуществом, представляет ежегодный отчет о поступлениях и расходовании средств школы;</w:t>
            </w:r>
          </w:p>
          <w:p w14:paraId="78374D57" w14:textId="77777777" w:rsidR="001C3F90" w:rsidRPr="00700A37" w:rsidRDefault="001C3F90" w:rsidP="004060B1">
            <w:pPr>
              <w:pStyle w:val="TableParagraph"/>
              <w:numPr>
                <w:ilvl w:val="0"/>
                <w:numId w:val="36"/>
              </w:numPr>
              <w:tabs>
                <w:tab w:val="left" w:pos="590"/>
              </w:tabs>
              <w:spacing w:line="360" w:lineRule="auto"/>
              <w:ind w:right="246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является государственным опекуном (попечителем) учащихся из числа детей сирот и детей, оставшихся без попечения родителей; защищает их законные права и интересы</w:t>
            </w:r>
            <w:r w:rsidRPr="00700A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(личные, имущественные, жилищные, трудовые и т.д.),</w:t>
            </w:r>
            <w:r w:rsidRPr="00700A3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принимает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меры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к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созданию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условий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для</w:t>
            </w:r>
            <w:r w:rsidRPr="00700A3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поддержания их родственных связей, принимает меры к их розыску и возращению к учебному процессу в школе.</w:t>
            </w:r>
          </w:p>
        </w:tc>
      </w:tr>
    </w:tbl>
    <w:p w14:paraId="7C6F232E" w14:textId="77777777" w:rsidR="001C3F90" w:rsidRPr="00700A37" w:rsidRDefault="001C3F90" w:rsidP="004060B1">
      <w:pPr>
        <w:pStyle w:val="TableParagraph"/>
        <w:spacing w:line="360" w:lineRule="auto"/>
        <w:rPr>
          <w:sz w:val="28"/>
          <w:szCs w:val="28"/>
        </w:rPr>
        <w:sectPr w:rsidR="001C3F90" w:rsidRPr="00700A37" w:rsidSect="001C3F90">
          <w:pgSz w:w="11910" w:h="16840"/>
          <w:pgMar w:top="1040" w:right="0" w:bottom="980" w:left="141" w:header="0" w:footer="787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823"/>
      </w:tblGrid>
      <w:tr w:rsidR="001C3F90" w:rsidRPr="00700A37" w14:paraId="2BF419B5" w14:textId="77777777" w:rsidTr="000B032F">
        <w:trPr>
          <w:trHeight w:val="4941"/>
        </w:trPr>
        <w:tc>
          <w:tcPr>
            <w:tcW w:w="2593" w:type="dxa"/>
            <w:shd w:val="clear" w:color="auto" w:fill="D9D9D9"/>
          </w:tcPr>
          <w:p w14:paraId="4EA59685" w14:textId="77777777" w:rsidR="001C3F90" w:rsidRPr="00700A37" w:rsidRDefault="001C3F90" w:rsidP="004060B1">
            <w:pPr>
              <w:pStyle w:val="TableParagraph"/>
              <w:spacing w:line="360" w:lineRule="auto"/>
              <w:ind w:left="63" w:right="42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Общее</w:t>
            </w:r>
            <w:proofErr w:type="spellEnd"/>
            <w:r w:rsidRPr="00700A37"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собрание</w:t>
            </w:r>
            <w:proofErr w:type="spellEnd"/>
            <w:r w:rsidRPr="00700A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7823" w:type="dxa"/>
            <w:tcBorders>
              <w:top w:val="nil"/>
              <w:bottom w:val="single" w:sz="8" w:space="0" w:color="000000"/>
            </w:tcBorders>
          </w:tcPr>
          <w:p w14:paraId="418C3B11" w14:textId="77777777" w:rsidR="001C3F90" w:rsidRPr="00700A37" w:rsidRDefault="001C3F90" w:rsidP="004060B1">
            <w:pPr>
              <w:pStyle w:val="TableParagraph"/>
              <w:spacing w:line="360" w:lineRule="auto"/>
              <w:ind w:left="303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Реализует право работников участвовать в управлении образовательной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организацией,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том</w:t>
            </w:r>
            <w:r w:rsidRPr="00700A3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числе,</w:t>
            </w:r>
            <w:r w:rsidRPr="00700A3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имеет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право:</w:t>
            </w:r>
          </w:p>
          <w:p w14:paraId="3BC2D158" w14:textId="77777777" w:rsidR="001C3F90" w:rsidRPr="00700A37" w:rsidRDefault="001C3F90" w:rsidP="004060B1">
            <w:pPr>
              <w:pStyle w:val="TableParagraph"/>
              <w:numPr>
                <w:ilvl w:val="0"/>
                <w:numId w:val="35"/>
              </w:numPr>
              <w:tabs>
                <w:tab w:val="left" w:pos="590"/>
              </w:tabs>
              <w:spacing w:line="360" w:lineRule="auto"/>
              <w:ind w:right="920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участвовать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разработке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принятии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коллективного договора, Правил трудового распорядка,</w:t>
            </w:r>
          </w:p>
          <w:p w14:paraId="3BE5F276" w14:textId="77777777" w:rsidR="001C3F90" w:rsidRPr="00700A37" w:rsidRDefault="001C3F90" w:rsidP="004060B1">
            <w:pPr>
              <w:pStyle w:val="TableParagraph"/>
              <w:spacing w:line="360" w:lineRule="auto"/>
              <w:ind w:left="303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изменений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дополнений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к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pacing w:val="-4"/>
                <w:sz w:val="28"/>
                <w:szCs w:val="28"/>
                <w:lang w:val="ru-RU"/>
              </w:rPr>
              <w:t>ним;</w:t>
            </w:r>
          </w:p>
          <w:p w14:paraId="7F937C5E" w14:textId="77777777" w:rsidR="001C3F90" w:rsidRPr="00700A37" w:rsidRDefault="001C3F90" w:rsidP="004060B1">
            <w:pPr>
              <w:pStyle w:val="TableParagraph"/>
              <w:numPr>
                <w:ilvl w:val="0"/>
                <w:numId w:val="35"/>
              </w:numPr>
              <w:tabs>
                <w:tab w:val="left" w:pos="590"/>
              </w:tabs>
              <w:spacing w:line="360" w:lineRule="auto"/>
              <w:ind w:right="739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принимать</w:t>
            </w:r>
            <w:r w:rsidRPr="00700A3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локальные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акты,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которые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регламентируют деятельность образовательной</w:t>
            </w:r>
          </w:p>
          <w:p w14:paraId="58172ABE" w14:textId="77777777" w:rsidR="001C3F90" w:rsidRPr="00700A37" w:rsidRDefault="001C3F90" w:rsidP="004060B1">
            <w:pPr>
              <w:pStyle w:val="TableParagraph"/>
              <w:spacing w:line="360" w:lineRule="auto"/>
              <w:ind w:left="303" w:right="17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организации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связаны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правами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обязанностями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работников;</w:t>
            </w:r>
          </w:p>
          <w:p w14:paraId="0BCF99F6" w14:textId="77777777" w:rsidR="001C3F90" w:rsidRPr="00700A37" w:rsidRDefault="001C3F90" w:rsidP="004060B1">
            <w:pPr>
              <w:pStyle w:val="TableParagraph"/>
              <w:numPr>
                <w:ilvl w:val="0"/>
                <w:numId w:val="35"/>
              </w:numPr>
              <w:tabs>
                <w:tab w:val="left" w:pos="590"/>
              </w:tabs>
              <w:spacing w:line="360" w:lineRule="auto"/>
              <w:ind w:right="398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разрешать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конфликтные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ситуации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между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работниками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 администрацией образовательной</w:t>
            </w:r>
          </w:p>
          <w:p w14:paraId="36522B2A" w14:textId="77777777" w:rsidR="001C3F90" w:rsidRPr="00700A37" w:rsidRDefault="001C3F90" w:rsidP="004060B1">
            <w:pPr>
              <w:pStyle w:val="TableParagraph"/>
              <w:spacing w:line="360" w:lineRule="auto"/>
              <w:ind w:left="303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организации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>;</w:t>
            </w:r>
          </w:p>
          <w:p w14:paraId="094EB7F6" w14:textId="77777777" w:rsidR="001C3F90" w:rsidRPr="00700A37" w:rsidRDefault="001C3F90" w:rsidP="004060B1">
            <w:pPr>
              <w:pStyle w:val="TableParagraph"/>
              <w:numPr>
                <w:ilvl w:val="0"/>
                <w:numId w:val="35"/>
              </w:numPr>
              <w:tabs>
                <w:tab w:val="left" w:pos="590"/>
              </w:tabs>
              <w:spacing w:line="360" w:lineRule="auto"/>
              <w:ind w:right="1440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вносить предложения по корректировке плана мероприятий</w:t>
            </w:r>
            <w:r w:rsidRPr="00700A3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организации,</w:t>
            </w:r>
            <w:r w:rsidRPr="00700A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совершенствованию</w:t>
            </w:r>
            <w:r w:rsidRPr="00700A37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ее работы и развитию материальной базы.</w:t>
            </w:r>
          </w:p>
        </w:tc>
      </w:tr>
      <w:tr w:rsidR="001C3F90" w:rsidRPr="00700A37" w14:paraId="2EC01435" w14:textId="77777777" w:rsidTr="000B032F">
        <w:trPr>
          <w:trHeight w:val="3978"/>
        </w:trPr>
        <w:tc>
          <w:tcPr>
            <w:tcW w:w="2593" w:type="dxa"/>
            <w:shd w:val="clear" w:color="auto" w:fill="D9D9D9"/>
          </w:tcPr>
          <w:p w14:paraId="4E8AF737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14:paraId="443AD73E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Педагогический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7823" w:type="dxa"/>
            <w:tcBorders>
              <w:top w:val="single" w:sz="8" w:space="0" w:color="000000"/>
              <w:bottom w:val="single" w:sz="4" w:space="0" w:color="000000"/>
            </w:tcBorders>
          </w:tcPr>
          <w:p w14:paraId="20602C55" w14:textId="77777777" w:rsidR="001C3F90" w:rsidRPr="00700A37" w:rsidRDefault="001C3F90" w:rsidP="004060B1">
            <w:pPr>
              <w:pStyle w:val="TableParagraph"/>
              <w:spacing w:line="360" w:lineRule="auto"/>
              <w:ind w:left="303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Осуществляет текущее руководство образовательной деятельностью</w:t>
            </w:r>
            <w:r w:rsidRPr="00700A3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Школы,</w:t>
            </w:r>
            <w:r w:rsidRPr="00700A3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том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числе</w:t>
            </w:r>
            <w:r w:rsidRPr="00700A3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рассматривает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вопросы:</w:t>
            </w:r>
          </w:p>
          <w:p w14:paraId="2491854F" w14:textId="77777777" w:rsidR="001C3F90" w:rsidRPr="00700A37" w:rsidRDefault="001C3F90" w:rsidP="004060B1">
            <w:pPr>
              <w:pStyle w:val="TableParagraph"/>
              <w:numPr>
                <w:ilvl w:val="0"/>
                <w:numId w:val="34"/>
              </w:numPr>
              <w:tabs>
                <w:tab w:val="left" w:pos="590"/>
              </w:tabs>
              <w:spacing w:line="360" w:lineRule="auto"/>
              <w:ind w:left="590" w:hanging="287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развития</w:t>
            </w:r>
            <w:proofErr w:type="spellEnd"/>
            <w:r w:rsidRPr="00700A37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образовательных</w:t>
            </w:r>
            <w:proofErr w:type="spellEnd"/>
            <w:r w:rsidRPr="00700A37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услуг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>;</w:t>
            </w:r>
          </w:p>
          <w:p w14:paraId="7DB3E5A9" w14:textId="77777777" w:rsidR="001C3F90" w:rsidRPr="00700A37" w:rsidRDefault="001C3F90" w:rsidP="004060B1">
            <w:pPr>
              <w:pStyle w:val="TableParagraph"/>
              <w:numPr>
                <w:ilvl w:val="0"/>
                <w:numId w:val="34"/>
              </w:numPr>
              <w:tabs>
                <w:tab w:val="left" w:pos="590"/>
              </w:tabs>
              <w:spacing w:line="360" w:lineRule="auto"/>
              <w:ind w:left="590" w:hanging="287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регламентации</w:t>
            </w:r>
            <w:proofErr w:type="spellEnd"/>
            <w:r w:rsidRPr="00700A37">
              <w:rPr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образовательных</w:t>
            </w:r>
            <w:proofErr w:type="spellEnd"/>
            <w:r w:rsidRPr="00700A37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отношений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>;</w:t>
            </w:r>
          </w:p>
          <w:p w14:paraId="797E8CE9" w14:textId="77777777" w:rsidR="001C3F90" w:rsidRPr="00700A37" w:rsidRDefault="001C3F90" w:rsidP="004060B1">
            <w:pPr>
              <w:pStyle w:val="TableParagraph"/>
              <w:numPr>
                <w:ilvl w:val="0"/>
                <w:numId w:val="34"/>
              </w:numPr>
              <w:tabs>
                <w:tab w:val="left" w:pos="590"/>
              </w:tabs>
              <w:spacing w:line="360" w:lineRule="auto"/>
              <w:ind w:left="590" w:hanging="287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разработки</w:t>
            </w:r>
            <w:proofErr w:type="spellEnd"/>
            <w:r w:rsidRPr="00700A37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образовательных</w:t>
            </w:r>
            <w:proofErr w:type="spellEnd"/>
            <w:r w:rsidRPr="00700A37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программ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>;</w:t>
            </w:r>
          </w:p>
          <w:p w14:paraId="06F0C50D" w14:textId="77777777" w:rsidR="001C3F90" w:rsidRPr="00700A37" w:rsidRDefault="001C3F90" w:rsidP="004060B1">
            <w:pPr>
              <w:pStyle w:val="TableParagraph"/>
              <w:numPr>
                <w:ilvl w:val="0"/>
                <w:numId w:val="34"/>
              </w:numPr>
              <w:tabs>
                <w:tab w:val="left" w:pos="590"/>
              </w:tabs>
              <w:spacing w:line="360" w:lineRule="auto"/>
              <w:ind w:right="311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выбора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учебников,</w:t>
            </w:r>
            <w:r w:rsidRPr="00700A3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учебных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пособий,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средств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обучения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и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воспитания;</w:t>
            </w:r>
          </w:p>
          <w:p w14:paraId="5DC447AE" w14:textId="77777777" w:rsidR="001C3F90" w:rsidRPr="00700A37" w:rsidRDefault="001C3F90" w:rsidP="004060B1">
            <w:pPr>
              <w:pStyle w:val="TableParagraph"/>
              <w:numPr>
                <w:ilvl w:val="0"/>
                <w:numId w:val="34"/>
              </w:numPr>
              <w:tabs>
                <w:tab w:val="left" w:pos="590"/>
              </w:tabs>
              <w:spacing w:line="360" w:lineRule="auto"/>
              <w:ind w:right="224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материально-технического</w:t>
            </w:r>
            <w:r w:rsidRPr="00700A37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обеспечения</w:t>
            </w:r>
            <w:r w:rsidRPr="00700A37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образовательного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процесса;</w:t>
            </w:r>
          </w:p>
          <w:p w14:paraId="4DFED4BF" w14:textId="77777777" w:rsidR="001C3F90" w:rsidRPr="00700A37" w:rsidRDefault="001C3F90" w:rsidP="004060B1">
            <w:pPr>
              <w:pStyle w:val="TableParagraph"/>
              <w:numPr>
                <w:ilvl w:val="0"/>
                <w:numId w:val="34"/>
              </w:numPr>
              <w:tabs>
                <w:tab w:val="left" w:pos="590"/>
              </w:tabs>
              <w:spacing w:line="360" w:lineRule="auto"/>
              <w:ind w:right="624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аттестации,</w:t>
            </w:r>
            <w:r w:rsidRPr="00700A37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повышения</w:t>
            </w:r>
            <w:r w:rsidRPr="00700A37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квалификации</w:t>
            </w:r>
            <w:r w:rsidRPr="00700A37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педагогических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работников;</w:t>
            </w:r>
          </w:p>
          <w:p w14:paraId="44348ADD" w14:textId="77777777" w:rsidR="001C3F90" w:rsidRPr="00700A37" w:rsidRDefault="001C3F90" w:rsidP="004060B1">
            <w:pPr>
              <w:pStyle w:val="TableParagraph"/>
              <w:numPr>
                <w:ilvl w:val="0"/>
                <w:numId w:val="34"/>
              </w:numPr>
              <w:tabs>
                <w:tab w:val="left" w:pos="590"/>
              </w:tabs>
              <w:spacing w:line="360" w:lineRule="auto"/>
              <w:ind w:left="590" w:hanging="287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координации</w:t>
            </w:r>
            <w:proofErr w:type="spellEnd"/>
            <w:r w:rsidRPr="00700A37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деятельности</w:t>
            </w:r>
            <w:proofErr w:type="spellEnd"/>
            <w:r w:rsidRPr="00700A37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методических</w:t>
            </w:r>
            <w:proofErr w:type="spellEnd"/>
            <w:r w:rsidRPr="00700A37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объединений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>.</w:t>
            </w:r>
          </w:p>
        </w:tc>
      </w:tr>
      <w:tr w:rsidR="001C3F90" w:rsidRPr="00700A37" w14:paraId="61FC1FE3" w14:textId="77777777" w:rsidTr="000B032F">
        <w:trPr>
          <w:trHeight w:val="3493"/>
        </w:trPr>
        <w:tc>
          <w:tcPr>
            <w:tcW w:w="2593" w:type="dxa"/>
            <w:shd w:val="clear" w:color="auto" w:fill="D9D9D9"/>
          </w:tcPr>
          <w:p w14:paraId="19D3F984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Заместитель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директора</w:t>
            </w:r>
            <w:proofErr w:type="spellEnd"/>
            <w:r w:rsidRPr="00700A37"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по</w:t>
            </w:r>
            <w:proofErr w:type="spellEnd"/>
          </w:p>
          <w:p w14:paraId="741802A2" w14:textId="77777777" w:rsidR="001C3F90" w:rsidRPr="00700A37" w:rsidRDefault="001C3F90" w:rsidP="004060B1">
            <w:pPr>
              <w:pStyle w:val="TableParagraph"/>
              <w:spacing w:line="360" w:lineRule="auto"/>
              <w:ind w:left="63" w:right="423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учебной</w:t>
            </w:r>
            <w:r w:rsidRPr="00700A37">
              <w:rPr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работе (ЗД по УР)</w:t>
            </w:r>
          </w:p>
        </w:tc>
        <w:tc>
          <w:tcPr>
            <w:tcW w:w="7823" w:type="dxa"/>
            <w:tcBorders>
              <w:top w:val="single" w:sz="4" w:space="0" w:color="000000"/>
              <w:bottom w:val="single" w:sz="4" w:space="0" w:color="000000"/>
            </w:tcBorders>
          </w:tcPr>
          <w:p w14:paraId="5829FE35" w14:textId="77777777" w:rsidR="001C3F90" w:rsidRPr="00700A37" w:rsidRDefault="001C3F90" w:rsidP="004060B1">
            <w:pPr>
              <w:pStyle w:val="TableParagraph"/>
              <w:spacing w:line="360" w:lineRule="auto"/>
              <w:ind w:left="303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Основными</w:t>
            </w:r>
            <w:r w:rsidRPr="00700A3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направлениями</w:t>
            </w:r>
            <w:r w:rsidRPr="00700A3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деятельности</w:t>
            </w:r>
            <w:r w:rsidRPr="00700A3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заместителя директора школы по учебной</w:t>
            </w:r>
            <w:r w:rsidRPr="00700A3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работе являются:</w:t>
            </w:r>
          </w:p>
          <w:p w14:paraId="5E0A0CBF" w14:textId="77777777" w:rsidR="001C3F90" w:rsidRPr="00700A37" w:rsidRDefault="001C3F90" w:rsidP="004060B1">
            <w:pPr>
              <w:pStyle w:val="TableParagraph"/>
              <w:numPr>
                <w:ilvl w:val="0"/>
                <w:numId w:val="33"/>
              </w:numPr>
              <w:tabs>
                <w:tab w:val="left" w:pos="590"/>
              </w:tabs>
              <w:spacing w:line="360" w:lineRule="auto"/>
              <w:ind w:right="459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организация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учебно-воспитательного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процесса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школе, руководство им и контроль за развитием этого процесса;</w:t>
            </w:r>
          </w:p>
          <w:p w14:paraId="4297DEE4" w14:textId="77777777" w:rsidR="001C3F90" w:rsidRPr="00700A37" w:rsidRDefault="001C3F90" w:rsidP="004060B1">
            <w:pPr>
              <w:pStyle w:val="TableParagraph"/>
              <w:numPr>
                <w:ilvl w:val="0"/>
                <w:numId w:val="33"/>
              </w:numPr>
              <w:tabs>
                <w:tab w:val="left" w:pos="590"/>
              </w:tabs>
              <w:spacing w:line="360" w:lineRule="auto"/>
              <w:ind w:right="119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организация разработки и реализации образовательной программы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ОО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соответствии</w:t>
            </w:r>
            <w:r w:rsidRPr="00700A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требованиями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ФГОС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нового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поколения;</w:t>
            </w:r>
          </w:p>
          <w:p w14:paraId="574EB30F" w14:textId="77777777" w:rsidR="001C3F90" w:rsidRPr="00700A37" w:rsidRDefault="001C3F90" w:rsidP="004060B1">
            <w:pPr>
              <w:pStyle w:val="TableParagraph"/>
              <w:numPr>
                <w:ilvl w:val="0"/>
                <w:numId w:val="33"/>
              </w:numPr>
              <w:tabs>
                <w:tab w:val="left" w:pos="590"/>
              </w:tabs>
              <w:spacing w:line="360" w:lineRule="auto"/>
              <w:ind w:left="590" w:hanging="287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методическое</w:t>
            </w:r>
            <w:proofErr w:type="spellEnd"/>
            <w:r w:rsidRPr="00700A37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руководство</w:t>
            </w:r>
            <w:proofErr w:type="spellEnd"/>
            <w:r w:rsidRPr="00700A37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педагогическим</w:t>
            </w:r>
            <w:proofErr w:type="spellEnd"/>
            <w:r w:rsidRPr="00700A37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коллективом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>;</w:t>
            </w:r>
          </w:p>
          <w:p w14:paraId="01382550" w14:textId="77777777" w:rsidR="001C3F90" w:rsidRPr="00700A37" w:rsidRDefault="001C3F90" w:rsidP="004060B1">
            <w:pPr>
              <w:pStyle w:val="TableParagraph"/>
              <w:numPr>
                <w:ilvl w:val="0"/>
                <w:numId w:val="33"/>
              </w:numPr>
              <w:tabs>
                <w:tab w:val="left" w:pos="590"/>
              </w:tabs>
              <w:spacing w:line="360" w:lineRule="auto"/>
              <w:ind w:right="354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обеспечение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режима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соблюдения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норм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правил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техники безопасности в</w:t>
            </w:r>
            <w:r w:rsidRPr="00700A3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образовательном процессе.</w:t>
            </w:r>
          </w:p>
        </w:tc>
      </w:tr>
    </w:tbl>
    <w:p w14:paraId="20603FA7" w14:textId="77777777" w:rsidR="001C3F90" w:rsidRPr="00700A37" w:rsidRDefault="001C3F90" w:rsidP="004060B1">
      <w:pPr>
        <w:pStyle w:val="TableParagraph"/>
        <w:spacing w:line="360" w:lineRule="auto"/>
        <w:rPr>
          <w:sz w:val="28"/>
          <w:szCs w:val="28"/>
        </w:rPr>
        <w:sectPr w:rsidR="001C3F90" w:rsidRPr="00700A37" w:rsidSect="001C3F90">
          <w:type w:val="continuous"/>
          <w:pgSz w:w="11910" w:h="16840"/>
          <w:pgMar w:top="1100" w:right="0" w:bottom="980" w:left="141" w:header="0" w:footer="787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823"/>
      </w:tblGrid>
      <w:tr w:rsidR="001C3F90" w:rsidRPr="00700A37" w14:paraId="62BDA41A" w14:textId="77777777" w:rsidTr="000B032F">
        <w:trPr>
          <w:trHeight w:val="3440"/>
        </w:trPr>
        <w:tc>
          <w:tcPr>
            <w:tcW w:w="2593" w:type="dxa"/>
            <w:shd w:val="clear" w:color="auto" w:fill="D9D9D9"/>
          </w:tcPr>
          <w:p w14:paraId="2776B619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Заместитель </w:t>
            </w:r>
            <w:r w:rsidRPr="00700A37">
              <w:rPr>
                <w:b/>
                <w:sz w:val="28"/>
                <w:szCs w:val="28"/>
                <w:lang w:val="ru-RU"/>
              </w:rPr>
              <w:t xml:space="preserve">директора по 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воспитательной </w:t>
            </w:r>
            <w:r w:rsidRPr="00700A37">
              <w:rPr>
                <w:b/>
                <w:sz w:val="28"/>
                <w:szCs w:val="28"/>
                <w:lang w:val="ru-RU"/>
              </w:rPr>
              <w:t>работе</w:t>
            </w:r>
            <w:r w:rsidRPr="00700A37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(ЗД</w:t>
            </w:r>
            <w:r w:rsidRPr="00700A37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по</w:t>
            </w:r>
            <w:r w:rsidRPr="00700A37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ВР)</w:t>
            </w:r>
          </w:p>
        </w:tc>
        <w:tc>
          <w:tcPr>
            <w:tcW w:w="7823" w:type="dxa"/>
            <w:tcBorders>
              <w:top w:val="single" w:sz="4" w:space="0" w:color="000000"/>
              <w:bottom w:val="single" w:sz="4" w:space="0" w:color="000000"/>
            </w:tcBorders>
          </w:tcPr>
          <w:p w14:paraId="10349B0D" w14:textId="77777777" w:rsidR="001C3F90" w:rsidRPr="00700A37" w:rsidRDefault="001C3F90" w:rsidP="004060B1">
            <w:pPr>
              <w:pStyle w:val="TableParagraph"/>
              <w:spacing w:line="360" w:lineRule="auto"/>
              <w:ind w:left="303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Основными направлениями деятельности заместителя директора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школы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по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воспитательной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работе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являются:</w:t>
            </w:r>
          </w:p>
          <w:p w14:paraId="4D2CFD84" w14:textId="77777777" w:rsidR="001C3F90" w:rsidRPr="00700A37" w:rsidRDefault="001C3F90" w:rsidP="004060B1">
            <w:pPr>
              <w:pStyle w:val="TableParagraph"/>
              <w:numPr>
                <w:ilvl w:val="0"/>
                <w:numId w:val="32"/>
              </w:numPr>
              <w:tabs>
                <w:tab w:val="left" w:pos="590"/>
              </w:tabs>
              <w:spacing w:line="360" w:lineRule="auto"/>
              <w:ind w:right="285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организация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внеклассной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внешкольной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воспитательной работы с обучающимися;</w:t>
            </w:r>
          </w:p>
          <w:p w14:paraId="520688D8" w14:textId="77777777" w:rsidR="001C3F90" w:rsidRPr="00700A37" w:rsidRDefault="001C3F90" w:rsidP="004060B1">
            <w:pPr>
              <w:pStyle w:val="TableParagraph"/>
              <w:numPr>
                <w:ilvl w:val="0"/>
                <w:numId w:val="32"/>
              </w:numPr>
              <w:tabs>
                <w:tab w:val="left" w:pos="590"/>
              </w:tabs>
              <w:spacing w:line="360" w:lineRule="auto"/>
              <w:ind w:left="590" w:hanging="287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методическое</w:t>
            </w:r>
            <w:proofErr w:type="spellEnd"/>
            <w:r w:rsidRPr="00700A37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руководство</w:t>
            </w:r>
            <w:proofErr w:type="spellEnd"/>
            <w:r w:rsidRPr="00700A37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воспитательным</w:t>
            </w:r>
            <w:proofErr w:type="spellEnd"/>
            <w:r w:rsidRPr="00700A37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процессом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>;</w:t>
            </w:r>
          </w:p>
          <w:p w14:paraId="5FBCA2C7" w14:textId="77777777" w:rsidR="001C3F90" w:rsidRPr="00700A37" w:rsidRDefault="001C3F90" w:rsidP="004060B1">
            <w:pPr>
              <w:pStyle w:val="TableParagraph"/>
              <w:numPr>
                <w:ilvl w:val="0"/>
                <w:numId w:val="32"/>
              </w:numPr>
              <w:tabs>
                <w:tab w:val="left" w:pos="590"/>
              </w:tabs>
              <w:spacing w:line="360" w:lineRule="auto"/>
              <w:ind w:right="346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обеспечение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режима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соблюдения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норм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правил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техники безопасности во внеклассной и внешкольной работе с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обучающимися.</w:t>
            </w:r>
          </w:p>
        </w:tc>
      </w:tr>
      <w:tr w:rsidR="001C3F90" w:rsidRPr="00700A37" w14:paraId="3B5EDD70" w14:textId="77777777" w:rsidTr="000B032F">
        <w:trPr>
          <w:trHeight w:val="5591"/>
        </w:trPr>
        <w:tc>
          <w:tcPr>
            <w:tcW w:w="2593" w:type="dxa"/>
            <w:shd w:val="clear" w:color="auto" w:fill="D9D9D9"/>
          </w:tcPr>
          <w:p w14:paraId="204D644C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Родительский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комитет</w:t>
            </w:r>
            <w:proofErr w:type="spellEnd"/>
          </w:p>
        </w:tc>
        <w:tc>
          <w:tcPr>
            <w:tcW w:w="7823" w:type="dxa"/>
            <w:tcBorders>
              <w:top w:val="single" w:sz="4" w:space="0" w:color="000000"/>
              <w:bottom w:val="single" w:sz="4" w:space="0" w:color="000000"/>
            </w:tcBorders>
          </w:tcPr>
          <w:p w14:paraId="540D6BD5" w14:textId="77777777" w:rsidR="001C3F90" w:rsidRPr="00700A37" w:rsidRDefault="001C3F90" w:rsidP="004060B1">
            <w:pPr>
              <w:pStyle w:val="TableParagraph"/>
              <w:spacing w:line="360" w:lineRule="auto"/>
              <w:ind w:left="303" w:firstLine="216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Деятельность школьного родительского комитета регулируется Законом «Об образовании» и Положением «О родительском комитете школы», принятым директором каждого конкретного учебного заведения. Это ежегодно избираемый орган школьного управления, основной задачей которого</w:t>
            </w:r>
            <w:r w:rsidRPr="00700A3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является</w:t>
            </w:r>
            <w:r w:rsidRPr="00700A3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защита</w:t>
            </w:r>
            <w:r w:rsidRPr="00700A3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прав</w:t>
            </w:r>
            <w:r w:rsidRPr="00700A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учащихся,</w:t>
            </w:r>
            <w:r w:rsidRPr="00700A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а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также</w:t>
            </w:r>
            <w:r w:rsidRPr="00700A3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укрепление связи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между</w:t>
            </w:r>
            <w:r w:rsidRPr="00700A37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педагогическим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коллективом,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общественностью, местными органами управления и учащимися.</w:t>
            </w:r>
          </w:p>
          <w:p w14:paraId="21EEBB5F" w14:textId="77777777" w:rsidR="001C3F90" w:rsidRPr="00700A37" w:rsidRDefault="001C3F90" w:rsidP="004060B1">
            <w:pPr>
              <w:pStyle w:val="TableParagraph"/>
              <w:spacing w:line="360" w:lineRule="auto"/>
              <w:ind w:left="303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На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протяжении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всего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процесса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обучения</w:t>
            </w:r>
            <w:r w:rsidRPr="00700A3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ребенка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родители имеют целый ряд обязанностей, среди которых:</w:t>
            </w:r>
          </w:p>
          <w:p w14:paraId="5E97020D" w14:textId="77777777" w:rsidR="001C3F90" w:rsidRPr="00700A37" w:rsidRDefault="001C3F90" w:rsidP="004060B1">
            <w:pPr>
              <w:pStyle w:val="TableParagraph"/>
              <w:numPr>
                <w:ilvl w:val="0"/>
                <w:numId w:val="31"/>
              </w:numPr>
              <w:tabs>
                <w:tab w:val="left" w:pos="590"/>
              </w:tabs>
              <w:spacing w:line="360" w:lineRule="auto"/>
              <w:ind w:right="176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соблюдение правил внутреннего распорядка образовательной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организации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требований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режима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занятий;</w:t>
            </w:r>
          </w:p>
          <w:p w14:paraId="6236A50E" w14:textId="77777777" w:rsidR="001C3F90" w:rsidRPr="00700A37" w:rsidRDefault="001C3F90" w:rsidP="004060B1">
            <w:pPr>
              <w:pStyle w:val="TableParagraph"/>
              <w:numPr>
                <w:ilvl w:val="0"/>
                <w:numId w:val="31"/>
              </w:numPr>
              <w:tabs>
                <w:tab w:val="left" w:pos="590"/>
              </w:tabs>
              <w:spacing w:line="360" w:lineRule="auto"/>
              <w:ind w:right="104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соблюдение порядка регламентации отношений между образовательной организацией и обучающимися и их родителями,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установленного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</w:t>
            </w:r>
            <w:r w:rsidRPr="00700A3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образовательной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организации;</w:t>
            </w:r>
          </w:p>
          <w:p w14:paraId="6566FF59" w14:textId="77777777" w:rsidR="001C3F90" w:rsidRPr="00700A37" w:rsidRDefault="001C3F90" w:rsidP="004060B1">
            <w:pPr>
              <w:pStyle w:val="TableParagraph"/>
              <w:numPr>
                <w:ilvl w:val="0"/>
                <w:numId w:val="31"/>
              </w:numPr>
              <w:tabs>
                <w:tab w:val="left" w:pos="590"/>
              </w:tabs>
              <w:spacing w:line="360" w:lineRule="auto"/>
              <w:ind w:right="455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многое</w:t>
            </w:r>
            <w:r w:rsidRPr="00700A3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другое</w:t>
            </w:r>
            <w:r w:rsidRPr="00700A3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(ст.</w:t>
            </w:r>
            <w:r w:rsidRPr="00700A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44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ФЗ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от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29.12.2012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г.</w:t>
            </w:r>
            <w:r w:rsidRPr="00700A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№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273-ФЗ</w:t>
            </w:r>
            <w:r w:rsidRPr="00700A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«Об образовании в Российской Федерации»).</w:t>
            </w:r>
          </w:p>
        </w:tc>
      </w:tr>
      <w:tr w:rsidR="001C3F90" w:rsidRPr="00700A37" w14:paraId="69DB92EB" w14:textId="77777777" w:rsidTr="000B032F">
        <w:trPr>
          <w:trHeight w:val="3344"/>
        </w:trPr>
        <w:tc>
          <w:tcPr>
            <w:tcW w:w="2593" w:type="dxa"/>
            <w:shd w:val="clear" w:color="auto" w:fill="D9D9D9"/>
          </w:tcPr>
          <w:p w14:paraId="4161DEF0" w14:textId="77777777" w:rsidR="001C3F90" w:rsidRPr="00700A37" w:rsidRDefault="001C3F90" w:rsidP="004060B1">
            <w:pPr>
              <w:pStyle w:val="TableParagraph"/>
              <w:spacing w:line="360" w:lineRule="auto"/>
              <w:ind w:left="63" w:right="21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Заместитель </w:t>
            </w:r>
            <w:r w:rsidRPr="00700A37">
              <w:rPr>
                <w:b/>
                <w:sz w:val="28"/>
                <w:szCs w:val="28"/>
                <w:lang w:val="ru-RU"/>
              </w:rPr>
              <w:t xml:space="preserve">директора по 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информационно- коммуникативным </w:t>
            </w:r>
            <w:r w:rsidRPr="00700A37">
              <w:rPr>
                <w:b/>
                <w:sz w:val="28"/>
                <w:szCs w:val="28"/>
                <w:lang w:val="ru-RU"/>
              </w:rPr>
              <w:t>технологиям (ЗД по ИКТ)</w:t>
            </w:r>
          </w:p>
        </w:tc>
        <w:tc>
          <w:tcPr>
            <w:tcW w:w="7823" w:type="dxa"/>
            <w:tcBorders>
              <w:top w:val="single" w:sz="4" w:space="0" w:color="000000"/>
              <w:bottom w:val="single" w:sz="4" w:space="0" w:color="000000"/>
            </w:tcBorders>
          </w:tcPr>
          <w:p w14:paraId="62B28171" w14:textId="77777777" w:rsidR="001C3F90" w:rsidRPr="00700A37" w:rsidRDefault="001C3F90" w:rsidP="004060B1">
            <w:pPr>
              <w:pStyle w:val="TableParagraph"/>
              <w:spacing w:line="360" w:lineRule="auto"/>
              <w:ind w:left="303" w:right="27"/>
              <w:jc w:val="both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Основными направлениями деятельности заместителя директора по информационным и коммуникационным технологиям являются:</w:t>
            </w:r>
          </w:p>
          <w:p w14:paraId="751CA73C" w14:textId="77777777" w:rsidR="001C3F90" w:rsidRPr="00700A37" w:rsidRDefault="001C3F90" w:rsidP="004060B1">
            <w:pPr>
              <w:pStyle w:val="TableParagraph"/>
              <w:numPr>
                <w:ilvl w:val="0"/>
                <w:numId w:val="30"/>
              </w:numPr>
              <w:tabs>
                <w:tab w:val="left" w:pos="590"/>
              </w:tabs>
              <w:spacing w:line="360" w:lineRule="auto"/>
              <w:ind w:right="847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организация целенаправленного процесса развития информатизации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школы,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руководство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контроль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этого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процесса;</w:t>
            </w:r>
          </w:p>
          <w:p w14:paraId="6748AB2C" w14:textId="77777777" w:rsidR="001C3F90" w:rsidRPr="00700A37" w:rsidRDefault="001C3F90" w:rsidP="004060B1">
            <w:pPr>
              <w:pStyle w:val="TableParagraph"/>
              <w:numPr>
                <w:ilvl w:val="0"/>
                <w:numId w:val="30"/>
              </w:numPr>
              <w:tabs>
                <w:tab w:val="left" w:pos="590"/>
              </w:tabs>
              <w:spacing w:line="360" w:lineRule="auto"/>
              <w:ind w:right="544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установление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контактов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внешними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организациями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по вопросам использования информационных и коммуникационных технологий в образовательной и управленческой деятельности.</w:t>
            </w:r>
          </w:p>
        </w:tc>
      </w:tr>
      <w:tr w:rsidR="001C3F90" w:rsidRPr="00700A37" w14:paraId="3FD3A12D" w14:textId="77777777" w:rsidTr="000B032F">
        <w:trPr>
          <w:trHeight w:val="1731"/>
        </w:trPr>
        <w:tc>
          <w:tcPr>
            <w:tcW w:w="2593" w:type="dxa"/>
            <w:shd w:val="clear" w:color="auto" w:fill="D9D9D9"/>
          </w:tcPr>
          <w:p w14:paraId="27A03CB4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Заведующий</w:t>
            </w:r>
            <w:r w:rsidRPr="00700A37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pacing w:val="-5"/>
                <w:sz w:val="28"/>
                <w:szCs w:val="28"/>
                <w:lang w:val="ru-RU"/>
              </w:rPr>
              <w:t>по</w:t>
            </w:r>
          </w:p>
          <w:p w14:paraId="49459E7B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административно- хозяйственной</w:t>
            </w:r>
          </w:p>
          <w:p w14:paraId="0EDDAD67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части</w:t>
            </w:r>
            <w:r w:rsidRPr="00700A37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(ЗД</w:t>
            </w:r>
            <w:r w:rsidRPr="00700A37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по</w:t>
            </w:r>
            <w:r w:rsidRPr="00700A37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pacing w:val="-4"/>
                <w:sz w:val="28"/>
                <w:szCs w:val="28"/>
                <w:lang w:val="ru-RU"/>
              </w:rPr>
              <w:t>АХЧ)</w:t>
            </w:r>
          </w:p>
        </w:tc>
        <w:tc>
          <w:tcPr>
            <w:tcW w:w="7823" w:type="dxa"/>
            <w:tcBorders>
              <w:top w:val="single" w:sz="4" w:space="0" w:color="000000"/>
              <w:bottom w:val="single" w:sz="4" w:space="0" w:color="000000"/>
            </w:tcBorders>
          </w:tcPr>
          <w:p w14:paraId="6951FE4A" w14:textId="77777777" w:rsidR="001C3F90" w:rsidRPr="00700A37" w:rsidRDefault="001C3F90" w:rsidP="004060B1">
            <w:pPr>
              <w:pStyle w:val="TableParagraph"/>
              <w:spacing w:line="360" w:lineRule="auto"/>
              <w:ind w:left="303" w:right="23"/>
              <w:jc w:val="both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 xml:space="preserve">Основными направлениями деятельности заместителя директора по административно- хозяйственной работе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являются:</w:t>
            </w:r>
          </w:p>
          <w:p w14:paraId="09954DBA" w14:textId="77777777" w:rsidR="001C3F90" w:rsidRPr="00700A37" w:rsidRDefault="001C3F90" w:rsidP="004060B1">
            <w:pPr>
              <w:pStyle w:val="TableParagraph"/>
              <w:numPr>
                <w:ilvl w:val="0"/>
                <w:numId w:val="29"/>
              </w:numPr>
              <w:tabs>
                <w:tab w:val="left" w:pos="590"/>
              </w:tabs>
              <w:spacing w:line="360" w:lineRule="auto"/>
              <w:ind w:right="24" w:firstLine="0"/>
              <w:jc w:val="both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организация хозяйственной деятельности Школы, руководство ею и контроль за развитием этой деятельности;</w:t>
            </w:r>
          </w:p>
        </w:tc>
      </w:tr>
    </w:tbl>
    <w:p w14:paraId="34DB1590" w14:textId="77777777" w:rsidR="001C3F90" w:rsidRPr="00700A37" w:rsidRDefault="001C3F90" w:rsidP="004060B1">
      <w:pPr>
        <w:pStyle w:val="TableParagraph"/>
        <w:spacing w:line="360" w:lineRule="auto"/>
        <w:jc w:val="both"/>
        <w:rPr>
          <w:sz w:val="28"/>
          <w:szCs w:val="28"/>
        </w:rPr>
        <w:sectPr w:rsidR="001C3F90" w:rsidRPr="00700A37" w:rsidSect="001C3F90">
          <w:type w:val="continuous"/>
          <w:pgSz w:w="11910" w:h="16840"/>
          <w:pgMar w:top="1080" w:right="0" w:bottom="980" w:left="141" w:header="0" w:footer="787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823"/>
      </w:tblGrid>
      <w:tr w:rsidR="001C3F90" w:rsidRPr="00700A37" w14:paraId="4BDB1FCE" w14:textId="77777777" w:rsidTr="000B032F">
        <w:trPr>
          <w:trHeight w:val="1410"/>
        </w:trPr>
        <w:tc>
          <w:tcPr>
            <w:tcW w:w="2593" w:type="dxa"/>
            <w:shd w:val="clear" w:color="auto" w:fill="D9D9D9"/>
          </w:tcPr>
          <w:p w14:paraId="53D70376" w14:textId="77777777" w:rsidR="001C3F90" w:rsidRPr="00700A37" w:rsidRDefault="001C3F90" w:rsidP="004060B1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823" w:type="dxa"/>
            <w:tcBorders>
              <w:top w:val="single" w:sz="4" w:space="0" w:color="000000"/>
              <w:bottom w:val="single" w:sz="4" w:space="0" w:color="000000"/>
            </w:tcBorders>
          </w:tcPr>
          <w:p w14:paraId="7AACB103" w14:textId="77777777" w:rsidR="001C3F90" w:rsidRPr="00700A37" w:rsidRDefault="001C3F90" w:rsidP="004060B1">
            <w:pPr>
              <w:pStyle w:val="TableParagraph"/>
              <w:numPr>
                <w:ilvl w:val="0"/>
                <w:numId w:val="28"/>
              </w:numPr>
              <w:tabs>
                <w:tab w:val="left" w:pos="590"/>
                <w:tab w:val="left" w:pos="2367"/>
                <w:tab w:val="left" w:pos="4195"/>
                <w:tab w:val="left" w:pos="5666"/>
              </w:tabs>
              <w:spacing w:line="360" w:lineRule="auto"/>
              <w:ind w:right="28" w:firstLine="0"/>
              <w:rPr>
                <w:sz w:val="28"/>
                <w:szCs w:val="28"/>
                <w:lang w:val="ru-RU"/>
              </w:rPr>
            </w:pPr>
            <w:r w:rsidRPr="00700A37">
              <w:rPr>
                <w:spacing w:val="-2"/>
                <w:sz w:val="28"/>
                <w:szCs w:val="28"/>
                <w:lang w:val="ru-RU"/>
              </w:rPr>
              <w:t>руководство</w:t>
            </w:r>
            <w:r w:rsidRPr="00700A37">
              <w:rPr>
                <w:sz w:val="28"/>
                <w:szCs w:val="28"/>
                <w:lang w:val="ru-RU"/>
              </w:rPr>
              <w:tab/>
            </w:r>
            <w:r w:rsidRPr="00700A37">
              <w:rPr>
                <w:spacing w:val="-2"/>
                <w:sz w:val="28"/>
                <w:szCs w:val="28"/>
                <w:lang w:val="ru-RU"/>
              </w:rPr>
              <w:t>коллективом</w:t>
            </w:r>
            <w:r w:rsidRPr="00700A37">
              <w:rPr>
                <w:sz w:val="28"/>
                <w:szCs w:val="28"/>
                <w:lang w:val="ru-RU"/>
              </w:rPr>
              <w:tab/>
            </w:r>
            <w:r w:rsidRPr="00700A37">
              <w:rPr>
                <w:spacing w:val="-2"/>
                <w:sz w:val="28"/>
                <w:szCs w:val="28"/>
                <w:lang w:val="ru-RU"/>
              </w:rPr>
              <w:t>младшего</w:t>
            </w:r>
            <w:r w:rsidRPr="00700A37">
              <w:rPr>
                <w:sz w:val="28"/>
                <w:szCs w:val="28"/>
                <w:lang w:val="ru-RU"/>
              </w:rPr>
              <w:tab/>
            </w:r>
            <w:r w:rsidRPr="00700A37">
              <w:rPr>
                <w:spacing w:val="-2"/>
                <w:sz w:val="28"/>
                <w:szCs w:val="28"/>
                <w:lang w:val="ru-RU"/>
              </w:rPr>
              <w:t>обслуживающего персонала;</w:t>
            </w:r>
          </w:p>
          <w:p w14:paraId="4E0FB68D" w14:textId="77777777" w:rsidR="001C3F90" w:rsidRPr="00700A37" w:rsidRDefault="001C3F90" w:rsidP="004060B1">
            <w:pPr>
              <w:pStyle w:val="TableParagraph"/>
              <w:numPr>
                <w:ilvl w:val="0"/>
                <w:numId w:val="28"/>
              </w:numPr>
              <w:tabs>
                <w:tab w:val="left" w:pos="590"/>
              </w:tabs>
              <w:spacing w:line="360" w:lineRule="auto"/>
              <w:ind w:right="29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осуществление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контроля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за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хозяйственным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обслуживанием и надлежащим состоянием Школы.</w:t>
            </w:r>
          </w:p>
        </w:tc>
      </w:tr>
      <w:tr w:rsidR="001C3F90" w:rsidRPr="00700A37" w14:paraId="0A732E24" w14:textId="77777777" w:rsidTr="000B032F">
        <w:trPr>
          <w:trHeight w:val="3022"/>
        </w:trPr>
        <w:tc>
          <w:tcPr>
            <w:tcW w:w="2593" w:type="dxa"/>
            <w:shd w:val="clear" w:color="auto" w:fill="D9D9D9"/>
          </w:tcPr>
          <w:p w14:paraId="306000D9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Заместитель </w:t>
            </w:r>
            <w:r w:rsidRPr="00700A37">
              <w:rPr>
                <w:b/>
                <w:sz w:val="28"/>
                <w:szCs w:val="28"/>
                <w:lang w:val="ru-RU"/>
              </w:rPr>
              <w:t xml:space="preserve">директора по 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методической </w:t>
            </w:r>
            <w:r w:rsidRPr="00700A37">
              <w:rPr>
                <w:b/>
                <w:sz w:val="28"/>
                <w:szCs w:val="28"/>
                <w:lang w:val="ru-RU"/>
              </w:rPr>
              <w:t>работе</w:t>
            </w:r>
            <w:r w:rsidRPr="00700A37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(ЗД</w:t>
            </w:r>
            <w:r w:rsidRPr="00700A37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по</w:t>
            </w:r>
            <w:r w:rsidRPr="00700A37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МР)</w:t>
            </w:r>
          </w:p>
        </w:tc>
        <w:tc>
          <w:tcPr>
            <w:tcW w:w="7823" w:type="dxa"/>
            <w:tcBorders>
              <w:top w:val="single" w:sz="4" w:space="0" w:color="000000"/>
              <w:bottom w:val="single" w:sz="8" w:space="0" w:color="000000"/>
            </w:tcBorders>
          </w:tcPr>
          <w:p w14:paraId="6E0D4498" w14:textId="77777777" w:rsidR="001C3F90" w:rsidRPr="00700A37" w:rsidRDefault="001C3F90" w:rsidP="004060B1">
            <w:pPr>
              <w:pStyle w:val="TableParagraph"/>
              <w:spacing w:line="360" w:lineRule="auto"/>
              <w:ind w:left="303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Основные</w:t>
            </w:r>
            <w:r w:rsidRPr="00700A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направления</w:t>
            </w:r>
            <w:r w:rsidRPr="00700A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деятельности</w:t>
            </w:r>
            <w:r w:rsidRPr="00700A3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заместителя</w:t>
            </w:r>
            <w:r w:rsidRPr="00700A3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директора по методической работе:</w:t>
            </w:r>
          </w:p>
          <w:p w14:paraId="0E0D6B2A" w14:textId="77777777" w:rsidR="001C3F90" w:rsidRPr="00700A37" w:rsidRDefault="001C3F90" w:rsidP="004060B1">
            <w:pPr>
              <w:pStyle w:val="TableParagraph"/>
              <w:numPr>
                <w:ilvl w:val="0"/>
                <w:numId w:val="27"/>
              </w:numPr>
              <w:tabs>
                <w:tab w:val="left" w:pos="590"/>
              </w:tabs>
              <w:spacing w:line="360" w:lineRule="auto"/>
              <w:ind w:right="35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обеспечение условий для планомерной, организованной методической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работы,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анализа,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коррекции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регулирования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ее в течение всего учебного года;</w:t>
            </w:r>
          </w:p>
          <w:p w14:paraId="33D4EC1F" w14:textId="77777777" w:rsidR="001C3F90" w:rsidRPr="00700A37" w:rsidRDefault="001C3F90" w:rsidP="004060B1">
            <w:pPr>
              <w:pStyle w:val="TableParagraph"/>
              <w:numPr>
                <w:ilvl w:val="0"/>
                <w:numId w:val="27"/>
              </w:numPr>
              <w:tabs>
                <w:tab w:val="left" w:pos="590"/>
              </w:tabs>
              <w:spacing w:line="360" w:lineRule="auto"/>
              <w:ind w:right="565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создание эффективной системы методической работы, призванной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обеспечить</w:t>
            </w:r>
            <w:r w:rsidRPr="00700A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постоянный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профессиональный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и интеллектуальный рост педагогов и повышение качества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образования.</w:t>
            </w:r>
          </w:p>
        </w:tc>
      </w:tr>
      <w:tr w:rsidR="001C3F90" w:rsidRPr="00700A37" w14:paraId="2300EA6D" w14:textId="77777777" w:rsidTr="000B032F">
        <w:trPr>
          <w:trHeight w:val="4300"/>
        </w:trPr>
        <w:tc>
          <w:tcPr>
            <w:tcW w:w="2593" w:type="dxa"/>
            <w:shd w:val="clear" w:color="auto" w:fill="D9D9D9"/>
          </w:tcPr>
          <w:p w14:paraId="7FBDDC7D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14:paraId="31C09734" w14:textId="77777777" w:rsidR="001C3F90" w:rsidRPr="00700A37" w:rsidRDefault="001C3F90" w:rsidP="004060B1">
            <w:pPr>
              <w:pStyle w:val="TableParagraph"/>
              <w:spacing w:line="360" w:lineRule="auto"/>
              <w:ind w:left="63" w:right="42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Методический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7823" w:type="dxa"/>
            <w:tcBorders>
              <w:top w:val="single" w:sz="8" w:space="0" w:color="000000"/>
              <w:bottom w:val="single" w:sz="4" w:space="0" w:color="000000"/>
            </w:tcBorders>
          </w:tcPr>
          <w:p w14:paraId="44758008" w14:textId="77777777" w:rsidR="001C3F90" w:rsidRPr="00700A37" w:rsidRDefault="001C3F90" w:rsidP="004060B1">
            <w:pPr>
              <w:pStyle w:val="TableParagraph"/>
              <w:spacing w:line="360" w:lineRule="auto"/>
              <w:ind w:left="375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Является</w:t>
            </w:r>
            <w:r w:rsidRPr="00700A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консилиумом</w:t>
            </w:r>
            <w:r w:rsidRPr="00700A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опытных</w:t>
            </w:r>
            <w:r w:rsidRPr="00700A37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педагогов-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профессионалов:</w:t>
            </w:r>
          </w:p>
          <w:p w14:paraId="6ABD7A16" w14:textId="77777777" w:rsidR="001C3F90" w:rsidRPr="00700A37" w:rsidRDefault="001C3F90" w:rsidP="004060B1">
            <w:pPr>
              <w:pStyle w:val="TableParagraph"/>
              <w:numPr>
                <w:ilvl w:val="0"/>
                <w:numId w:val="26"/>
              </w:numPr>
              <w:tabs>
                <w:tab w:val="left" w:pos="590"/>
              </w:tabs>
              <w:spacing w:line="360" w:lineRule="auto"/>
              <w:ind w:right="962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координирует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контролирует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работу</w:t>
            </w:r>
            <w:r w:rsidRPr="00700A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методических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объединений;</w:t>
            </w:r>
          </w:p>
          <w:p w14:paraId="02018D44" w14:textId="77777777" w:rsidR="001C3F90" w:rsidRPr="00700A37" w:rsidRDefault="001C3F90" w:rsidP="004060B1">
            <w:pPr>
              <w:pStyle w:val="TableParagraph"/>
              <w:numPr>
                <w:ilvl w:val="0"/>
                <w:numId w:val="26"/>
              </w:numPr>
              <w:tabs>
                <w:tab w:val="left" w:pos="590"/>
              </w:tabs>
              <w:spacing w:line="360" w:lineRule="auto"/>
              <w:ind w:right="163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рассматривает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актуальные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проблемы,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от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решения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которых зависит эффективность и результативность обучения и воспитания учащихся образовательного учреждения;</w:t>
            </w:r>
          </w:p>
          <w:p w14:paraId="10951311" w14:textId="77777777" w:rsidR="001C3F90" w:rsidRPr="00700A37" w:rsidRDefault="001C3F90" w:rsidP="004060B1">
            <w:pPr>
              <w:pStyle w:val="TableParagraph"/>
              <w:numPr>
                <w:ilvl w:val="0"/>
                <w:numId w:val="26"/>
              </w:numPr>
              <w:tabs>
                <w:tab w:val="left" w:pos="590"/>
              </w:tabs>
              <w:spacing w:line="360" w:lineRule="auto"/>
              <w:ind w:right="84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рассматривает</w:t>
            </w:r>
            <w:r w:rsidRPr="00700A37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педагогические</w:t>
            </w:r>
            <w:r w:rsidRPr="00700A3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инновации,</w:t>
            </w:r>
            <w:r w:rsidRPr="00700A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представляемые руководителями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методических</w:t>
            </w:r>
            <w:r w:rsidRPr="00700A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объединений,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анализирует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их;</w:t>
            </w:r>
          </w:p>
          <w:p w14:paraId="420930D8" w14:textId="77777777" w:rsidR="001C3F90" w:rsidRPr="00700A37" w:rsidRDefault="001C3F90" w:rsidP="004060B1">
            <w:pPr>
              <w:pStyle w:val="TableParagraph"/>
              <w:numPr>
                <w:ilvl w:val="0"/>
                <w:numId w:val="26"/>
              </w:numPr>
              <w:tabs>
                <w:tab w:val="left" w:pos="590"/>
              </w:tabs>
              <w:spacing w:line="360" w:lineRule="auto"/>
              <w:ind w:right="1639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анализирует</w:t>
            </w:r>
            <w:r w:rsidRPr="00700A37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результаты</w:t>
            </w:r>
            <w:r w:rsidRPr="00700A3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работы</w:t>
            </w:r>
            <w:r w:rsidRPr="00700A3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методических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объединений;</w:t>
            </w:r>
          </w:p>
          <w:p w14:paraId="75A3ABC0" w14:textId="77777777" w:rsidR="001C3F90" w:rsidRPr="00700A37" w:rsidRDefault="001C3F90" w:rsidP="004060B1">
            <w:pPr>
              <w:pStyle w:val="TableParagraph"/>
              <w:numPr>
                <w:ilvl w:val="0"/>
                <w:numId w:val="26"/>
              </w:numPr>
              <w:tabs>
                <w:tab w:val="left" w:pos="590"/>
              </w:tabs>
              <w:spacing w:line="360" w:lineRule="auto"/>
              <w:ind w:right="62" w:firstLine="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оказывает помощь руководителям методических объединений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изучении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результативности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работы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отдельных педагогических работников, методических объединений.</w:t>
            </w:r>
          </w:p>
        </w:tc>
      </w:tr>
      <w:tr w:rsidR="001C3F90" w:rsidRPr="00700A37" w14:paraId="00E119DB" w14:textId="77777777" w:rsidTr="000B032F">
        <w:trPr>
          <w:trHeight w:val="1072"/>
        </w:trPr>
        <w:tc>
          <w:tcPr>
            <w:tcW w:w="2593" w:type="dxa"/>
            <w:tcBorders>
              <w:bottom w:val="single" w:sz="4" w:space="0" w:color="000000"/>
            </w:tcBorders>
            <w:shd w:val="clear" w:color="auto" w:fill="D9D9D9"/>
          </w:tcPr>
          <w:p w14:paraId="752E0CDE" w14:textId="77777777" w:rsidR="001C3F90" w:rsidRPr="00700A37" w:rsidRDefault="001C3F90" w:rsidP="004060B1">
            <w:pPr>
              <w:pStyle w:val="TableParagraph"/>
              <w:spacing w:line="360" w:lineRule="auto"/>
              <w:ind w:left="63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Методические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объединения</w:t>
            </w:r>
            <w:proofErr w:type="spellEnd"/>
          </w:p>
        </w:tc>
        <w:tc>
          <w:tcPr>
            <w:tcW w:w="7823" w:type="dxa"/>
            <w:tcBorders>
              <w:top w:val="single" w:sz="4" w:space="0" w:color="000000"/>
              <w:bottom w:val="single" w:sz="4" w:space="0" w:color="000000"/>
            </w:tcBorders>
          </w:tcPr>
          <w:p w14:paraId="02B0A679" w14:textId="77777777" w:rsidR="001C3F90" w:rsidRPr="00700A37" w:rsidRDefault="001C3F90" w:rsidP="004060B1">
            <w:pPr>
              <w:pStyle w:val="TableParagraph"/>
              <w:numPr>
                <w:ilvl w:val="0"/>
                <w:numId w:val="25"/>
              </w:numPr>
              <w:tabs>
                <w:tab w:val="left" w:pos="590"/>
              </w:tabs>
              <w:spacing w:line="360" w:lineRule="auto"/>
              <w:ind w:left="590" w:hanging="287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планирование</w:t>
            </w:r>
            <w:proofErr w:type="spellEnd"/>
            <w:r w:rsidRPr="00700A37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деятельности</w:t>
            </w:r>
            <w:proofErr w:type="spellEnd"/>
            <w:r w:rsidRPr="00700A37">
              <w:rPr>
                <w:spacing w:val="-16"/>
                <w:sz w:val="28"/>
                <w:szCs w:val="28"/>
              </w:rPr>
              <w:t xml:space="preserve"> </w:t>
            </w:r>
            <w:r w:rsidRPr="00700A37">
              <w:rPr>
                <w:spacing w:val="-5"/>
                <w:sz w:val="28"/>
                <w:szCs w:val="28"/>
              </w:rPr>
              <w:t>МО.</w:t>
            </w:r>
          </w:p>
          <w:p w14:paraId="4DEF3351" w14:textId="77777777" w:rsidR="001C3F90" w:rsidRPr="00700A37" w:rsidRDefault="001C3F90" w:rsidP="004060B1">
            <w:pPr>
              <w:pStyle w:val="TableParagraph"/>
              <w:numPr>
                <w:ilvl w:val="0"/>
                <w:numId w:val="25"/>
              </w:numPr>
              <w:tabs>
                <w:tab w:val="left" w:pos="590"/>
              </w:tabs>
              <w:spacing w:line="360" w:lineRule="auto"/>
              <w:ind w:left="590" w:hanging="287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оказание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научно-методической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поддержки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членам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pacing w:val="-5"/>
                <w:sz w:val="28"/>
                <w:szCs w:val="28"/>
                <w:lang w:val="ru-RU"/>
              </w:rPr>
              <w:t>МО.</w:t>
            </w:r>
          </w:p>
          <w:p w14:paraId="6C908F94" w14:textId="77777777" w:rsidR="001C3F90" w:rsidRPr="00700A37" w:rsidRDefault="001C3F90" w:rsidP="004060B1">
            <w:pPr>
              <w:pStyle w:val="TableParagraph"/>
              <w:numPr>
                <w:ilvl w:val="0"/>
                <w:numId w:val="25"/>
              </w:numPr>
              <w:tabs>
                <w:tab w:val="left" w:pos="590"/>
              </w:tabs>
              <w:spacing w:line="360" w:lineRule="auto"/>
              <w:ind w:left="590" w:hanging="287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анализ</w:t>
            </w:r>
            <w:proofErr w:type="spellEnd"/>
            <w:r w:rsidRPr="00700A37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деятельности</w:t>
            </w:r>
            <w:proofErr w:type="spellEnd"/>
            <w:r w:rsidRPr="00700A37">
              <w:rPr>
                <w:spacing w:val="-12"/>
                <w:sz w:val="28"/>
                <w:szCs w:val="28"/>
              </w:rPr>
              <w:t xml:space="preserve"> </w:t>
            </w:r>
            <w:r w:rsidRPr="00700A37">
              <w:rPr>
                <w:spacing w:val="-5"/>
                <w:sz w:val="28"/>
                <w:szCs w:val="28"/>
              </w:rPr>
              <w:t>МО.</w:t>
            </w:r>
          </w:p>
        </w:tc>
      </w:tr>
    </w:tbl>
    <w:p w14:paraId="56A9880D" w14:textId="77777777" w:rsidR="001C3F90" w:rsidRPr="00700A37" w:rsidRDefault="001C3F90" w:rsidP="004060B1">
      <w:pPr>
        <w:pStyle w:val="ac"/>
        <w:spacing w:line="360" w:lineRule="auto"/>
        <w:ind w:left="0"/>
        <w:rPr>
          <w:b/>
        </w:rPr>
      </w:pPr>
    </w:p>
    <w:p w14:paraId="40D53BFB" w14:textId="77777777" w:rsidR="001C3F90" w:rsidRPr="00700A37" w:rsidRDefault="001C3F90" w:rsidP="004060B1">
      <w:pPr>
        <w:pStyle w:val="a7"/>
        <w:numPr>
          <w:ilvl w:val="1"/>
          <w:numId w:val="40"/>
        </w:numPr>
        <w:tabs>
          <w:tab w:val="left" w:pos="2220"/>
        </w:tabs>
        <w:spacing w:line="360" w:lineRule="auto"/>
        <w:ind w:left="992" w:right="1689" w:firstLine="566"/>
        <w:contextualSpacing w:val="0"/>
        <w:jc w:val="both"/>
        <w:rPr>
          <w:sz w:val="28"/>
          <w:szCs w:val="28"/>
        </w:rPr>
      </w:pPr>
      <w:r w:rsidRPr="00700A37">
        <w:rPr>
          <w:b/>
          <w:sz w:val="28"/>
          <w:szCs w:val="28"/>
        </w:rPr>
        <w:t>Реализация принципа демократического государственно- общественного характера управления:</w:t>
      </w:r>
      <w:r w:rsidRPr="00700A37">
        <w:rPr>
          <w:b/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осуществляется в рамках совместная работы с родительской общественностью. Партнерство с родителями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как основными заказчиками</w:t>
      </w:r>
      <w:r w:rsidRPr="00700A37">
        <w:rPr>
          <w:spacing w:val="-18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образовательных услуг объявлено одним из стратегических направлений работы школы. Общая идея работы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с родителями в том, что они должны принимать самое активное участие в формировании успешной личности своего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ребенка, приобщаясь к различным мероприятиям, проводимым школой.</w:t>
      </w:r>
    </w:p>
    <w:p w14:paraId="536BE153" w14:textId="4B6804C1" w:rsidR="001C3F90" w:rsidRPr="00700A37" w:rsidRDefault="001C3F90" w:rsidP="004060B1">
      <w:pPr>
        <w:pStyle w:val="ac"/>
        <w:spacing w:line="360" w:lineRule="auto"/>
        <w:ind w:right="1696" w:firstLine="566"/>
        <w:jc w:val="both"/>
      </w:pPr>
      <w:r w:rsidRPr="00700A37">
        <w:t>Общественно-государственный характер управления обеспечивается взаимодействием: Общего собрания работников ОУ, Педагогического совета, Родительского</w:t>
      </w:r>
      <w:r w:rsidRPr="00700A37">
        <w:rPr>
          <w:spacing w:val="-3"/>
        </w:rPr>
        <w:t xml:space="preserve"> </w:t>
      </w:r>
      <w:r w:rsidRPr="00700A37">
        <w:t>комитета, что</w:t>
      </w:r>
      <w:r w:rsidRPr="00700A37">
        <w:rPr>
          <w:spacing w:val="-2"/>
        </w:rPr>
        <w:t xml:space="preserve"> </w:t>
      </w:r>
      <w:r w:rsidRPr="00700A37">
        <w:t>создает</w:t>
      </w:r>
      <w:r w:rsidRPr="00700A37">
        <w:rPr>
          <w:spacing w:val="-2"/>
        </w:rPr>
        <w:t xml:space="preserve"> </w:t>
      </w:r>
      <w:r w:rsidRPr="00700A37">
        <w:t>предпосылки</w:t>
      </w:r>
      <w:r w:rsidRPr="00700A37">
        <w:rPr>
          <w:spacing w:val="-2"/>
        </w:rPr>
        <w:t xml:space="preserve"> </w:t>
      </w:r>
      <w:r w:rsidRPr="00700A37">
        <w:t>для обеспечения государственно-общественного управления в школе.</w:t>
      </w:r>
    </w:p>
    <w:p w14:paraId="6CB00FC1" w14:textId="77777777" w:rsidR="001C3F90" w:rsidRPr="00700A37" w:rsidRDefault="001C3F90" w:rsidP="004060B1">
      <w:pPr>
        <w:pStyle w:val="ac"/>
        <w:spacing w:line="360" w:lineRule="auto"/>
        <w:ind w:left="1558"/>
      </w:pPr>
      <w:r w:rsidRPr="00700A37">
        <w:t>Формы</w:t>
      </w:r>
      <w:r w:rsidRPr="00700A37">
        <w:rPr>
          <w:spacing w:val="-8"/>
        </w:rPr>
        <w:t xml:space="preserve"> </w:t>
      </w:r>
      <w:r w:rsidRPr="00700A37">
        <w:t>сбора</w:t>
      </w:r>
      <w:r w:rsidRPr="00700A37">
        <w:rPr>
          <w:spacing w:val="-6"/>
        </w:rPr>
        <w:t xml:space="preserve"> </w:t>
      </w:r>
      <w:r w:rsidRPr="00700A37">
        <w:t>информации</w:t>
      </w:r>
      <w:r w:rsidRPr="00700A37">
        <w:rPr>
          <w:spacing w:val="-8"/>
        </w:rPr>
        <w:t xml:space="preserve"> </w:t>
      </w:r>
      <w:r w:rsidRPr="00700A37">
        <w:t>и</w:t>
      </w:r>
      <w:r w:rsidRPr="00700A37">
        <w:rPr>
          <w:spacing w:val="-7"/>
        </w:rPr>
        <w:t xml:space="preserve"> </w:t>
      </w:r>
      <w:r w:rsidRPr="00700A37">
        <w:t>обмена</w:t>
      </w:r>
      <w:r w:rsidRPr="00700A37">
        <w:rPr>
          <w:spacing w:val="-7"/>
        </w:rPr>
        <w:t xml:space="preserve"> </w:t>
      </w:r>
      <w:r w:rsidRPr="00700A37">
        <w:t>мнениями</w:t>
      </w:r>
      <w:r w:rsidRPr="00700A37">
        <w:rPr>
          <w:spacing w:val="-7"/>
        </w:rPr>
        <w:t xml:space="preserve"> </w:t>
      </w:r>
      <w:r w:rsidRPr="00700A37">
        <w:t>проходит</w:t>
      </w:r>
      <w:r w:rsidRPr="00700A37">
        <w:rPr>
          <w:spacing w:val="-8"/>
        </w:rPr>
        <w:t xml:space="preserve"> </w:t>
      </w:r>
      <w:r w:rsidRPr="00700A37">
        <w:rPr>
          <w:spacing w:val="-2"/>
        </w:rPr>
        <w:t>через:</w:t>
      </w:r>
    </w:p>
    <w:p w14:paraId="395960D1" w14:textId="77777777" w:rsidR="001C3F90" w:rsidRPr="00700A37" w:rsidRDefault="001C3F90" w:rsidP="004060B1">
      <w:pPr>
        <w:pStyle w:val="a7"/>
        <w:numPr>
          <w:ilvl w:val="0"/>
          <w:numId w:val="24"/>
        </w:numPr>
        <w:tabs>
          <w:tab w:val="left" w:pos="1842"/>
        </w:tabs>
        <w:spacing w:line="360" w:lineRule="auto"/>
        <w:ind w:left="1842" w:hanging="29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Анкетирование</w:t>
      </w:r>
      <w:r w:rsidRPr="00700A37">
        <w:rPr>
          <w:spacing w:val="-15"/>
          <w:sz w:val="28"/>
          <w:szCs w:val="28"/>
        </w:rPr>
        <w:t xml:space="preserve"> </w:t>
      </w:r>
      <w:r w:rsidRPr="00700A37">
        <w:rPr>
          <w:sz w:val="28"/>
          <w:szCs w:val="28"/>
        </w:rPr>
        <w:t>всех</w:t>
      </w:r>
      <w:r w:rsidRPr="00700A37">
        <w:rPr>
          <w:spacing w:val="-14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участников</w:t>
      </w:r>
      <w:r w:rsidRPr="00700A37">
        <w:rPr>
          <w:spacing w:val="-16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образовательного</w:t>
      </w:r>
      <w:r w:rsidRPr="00700A37">
        <w:rPr>
          <w:spacing w:val="-15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процесса.</w:t>
      </w:r>
    </w:p>
    <w:p w14:paraId="34E3F596" w14:textId="77777777" w:rsidR="001C3F90" w:rsidRPr="00700A37" w:rsidRDefault="001C3F90" w:rsidP="004060B1">
      <w:pPr>
        <w:pStyle w:val="a7"/>
        <w:numPr>
          <w:ilvl w:val="0"/>
          <w:numId w:val="24"/>
        </w:numPr>
        <w:tabs>
          <w:tab w:val="left" w:pos="1842"/>
        </w:tabs>
        <w:spacing w:line="360" w:lineRule="auto"/>
        <w:ind w:left="1842" w:hanging="29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Родительские</w:t>
      </w:r>
      <w:r w:rsidRPr="00700A37">
        <w:rPr>
          <w:spacing w:val="-17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собрания.</w:t>
      </w:r>
    </w:p>
    <w:p w14:paraId="28515628" w14:textId="77777777" w:rsidR="001C3F90" w:rsidRPr="00700A37" w:rsidRDefault="001C3F90" w:rsidP="004060B1">
      <w:pPr>
        <w:pStyle w:val="a7"/>
        <w:numPr>
          <w:ilvl w:val="0"/>
          <w:numId w:val="24"/>
        </w:numPr>
        <w:tabs>
          <w:tab w:val="left" w:pos="1842"/>
        </w:tabs>
        <w:spacing w:line="360" w:lineRule="auto"/>
        <w:ind w:left="1842" w:hanging="29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Дни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открытых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дверей.</w:t>
      </w:r>
    </w:p>
    <w:p w14:paraId="53630E21" w14:textId="77777777" w:rsidR="001C3F90" w:rsidRPr="00700A37" w:rsidRDefault="001C3F90" w:rsidP="004060B1">
      <w:pPr>
        <w:pStyle w:val="a7"/>
        <w:numPr>
          <w:ilvl w:val="0"/>
          <w:numId w:val="24"/>
        </w:numPr>
        <w:tabs>
          <w:tab w:val="left" w:pos="1841"/>
        </w:tabs>
        <w:spacing w:line="360" w:lineRule="auto"/>
        <w:ind w:right="1698" w:firstLine="55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Наличие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на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сайте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ОУ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возможности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диалога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с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потребителями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и партнерами о стратегии развития ОУ.</w:t>
      </w:r>
    </w:p>
    <w:p w14:paraId="76BDF908" w14:textId="30639427" w:rsidR="001C3F90" w:rsidRPr="00700A37" w:rsidRDefault="001C3F90" w:rsidP="004060B1">
      <w:pPr>
        <w:pStyle w:val="a7"/>
        <w:numPr>
          <w:ilvl w:val="0"/>
          <w:numId w:val="24"/>
        </w:numPr>
        <w:tabs>
          <w:tab w:val="left" w:pos="1841"/>
        </w:tabs>
        <w:spacing w:line="360" w:lineRule="auto"/>
        <w:ind w:right="1704" w:firstLine="55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Наличие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инициатив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сотрудников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по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улучшению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педагогической, управленческой практики.</w:t>
      </w:r>
    </w:p>
    <w:p w14:paraId="7107AA81" w14:textId="77777777" w:rsidR="001C3F90" w:rsidRPr="00700A37" w:rsidRDefault="001C3F90" w:rsidP="004060B1">
      <w:pPr>
        <w:pStyle w:val="1"/>
        <w:numPr>
          <w:ilvl w:val="1"/>
          <w:numId w:val="40"/>
        </w:numPr>
        <w:tabs>
          <w:tab w:val="left" w:pos="2051"/>
        </w:tabs>
        <w:spacing w:after="0" w:line="360" w:lineRule="auto"/>
        <w:ind w:left="2051" w:hanging="493"/>
        <w:jc w:val="both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>Осуществление</w:t>
      </w:r>
      <w:r w:rsidRPr="00700A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учебно-методической</w:t>
      </w:r>
      <w:r w:rsidRPr="00700A3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работы</w:t>
      </w:r>
      <w:r w:rsidRPr="00700A3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в</w:t>
      </w:r>
      <w:r w:rsidRPr="00700A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2"/>
          <w:sz w:val="28"/>
          <w:szCs w:val="28"/>
        </w:rPr>
        <w:t>Школе</w:t>
      </w:r>
    </w:p>
    <w:p w14:paraId="4E2507C8" w14:textId="77777777" w:rsidR="001C3F90" w:rsidRPr="00700A37" w:rsidRDefault="001C3F90" w:rsidP="004060B1">
      <w:pPr>
        <w:pStyle w:val="ac"/>
        <w:spacing w:line="360" w:lineRule="auto"/>
        <w:ind w:right="1696" w:firstLine="566"/>
        <w:jc w:val="both"/>
      </w:pPr>
      <w:r w:rsidRPr="00700A37">
        <w:t>Важнейшим средством повышения педагогического мастерства учителей, связывающим в единое целое всю систему работы школы, является научно – методическая работа.</w:t>
      </w:r>
    </w:p>
    <w:p w14:paraId="7DA8534D" w14:textId="77777777" w:rsidR="001C3F90" w:rsidRPr="00700A37" w:rsidRDefault="001C3F90" w:rsidP="004060B1">
      <w:pPr>
        <w:pStyle w:val="ac"/>
        <w:spacing w:line="360" w:lineRule="auto"/>
        <w:ind w:left="1558"/>
        <w:jc w:val="both"/>
      </w:pPr>
      <w:r w:rsidRPr="00700A37">
        <w:t>В</w:t>
      </w:r>
      <w:r w:rsidRPr="00700A37">
        <w:rPr>
          <w:spacing w:val="-12"/>
        </w:rPr>
        <w:t xml:space="preserve"> </w:t>
      </w:r>
      <w:r w:rsidRPr="00700A37">
        <w:t>Школе</w:t>
      </w:r>
      <w:r w:rsidRPr="00700A37">
        <w:rPr>
          <w:spacing w:val="-6"/>
        </w:rPr>
        <w:t xml:space="preserve"> </w:t>
      </w:r>
      <w:r w:rsidRPr="00700A37">
        <w:t>функционирует</w:t>
      </w:r>
      <w:r w:rsidRPr="00700A37">
        <w:rPr>
          <w:spacing w:val="-8"/>
        </w:rPr>
        <w:t xml:space="preserve"> </w:t>
      </w:r>
      <w:r w:rsidRPr="00700A37">
        <w:t>методический</w:t>
      </w:r>
      <w:r w:rsidRPr="00700A37">
        <w:rPr>
          <w:spacing w:val="-5"/>
        </w:rPr>
        <w:t xml:space="preserve"> </w:t>
      </w:r>
      <w:r w:rsidRPr="00700A37">
        <w:rPr>
          <w:spacing w:val="-2"/>
        </w:rPr>
        <w:t>совет.</w:t>
      </w:r>
    </w:p>
    <w:p w14:paraId="3D90B466" w14:textId="77777777" w:rsidR="001C3F90" w:rsidRPr="00700A37" w:rsidRDefault="001C3F90" w:rsidP="004060B1">
      <w:pPr>
        <w:pStyle w:val="ac"/>
        <w:spacing w:line="360" w:lineRule="auto"/>
        <w:ind w:right="1691" w:firstLine="566"/>
        <w:jc w:val="both"/>
      </w:pPr>
      <w:r w:rsidRPr="00700A37">
        <w:t>В 2023 году педагогический коллектив школы работал над методической темой: «Формирование профессиональных компетенций педагогов школы и применение новых педагогических технологий для повышения</w:t>
      </w:r>
      <w:r w:rsidRPr="00700A37">
        <w:rPr>
          <w:spacing w:val="-6"/>
        </w:rPr>
        <w:t xml:space="preserve"> </w:t>
      </w:r>
      <w:r w:rsidRPr="00700A37">
        <w:t>качества</w:t>
      </w:r>
      <w:r w:rsidRPr="00700A37">
        <w:rPr>
          <w:spacing w:val="-6"/>
        </w:rPr>
        <w:t xml:space="preserve"> </w:t>
      </w:r>
      <w:r w:rsidRPr="00700A37">
        <w:t>и</w:t>
      </w:r>
      <w:r w:rsidRPr="00700A37">
        <w:rPr>
          <w:spacing w:val="-7"/>
        </w:rPr>
        <w:t xml:space="preserve"> </w:t>
      </w:r>
      <w:r w:rsidRPr="00700A37">
        <w:t>эффективности</w:t>
      </w:r>
      <w:r w:rsidRPr="00700A37">
        <w:rPr>
          <w:spacing w:val="-7"/>
        </w:rPr>
        <w:t xml:space="preserve"> </w:t>
      </w:r>
      <w:r w:rsidRPr="00700A37">
        <w:t>образования,</w:t>
      </w:r>
      <w:r w:rsidRPr="00700A37">
        <w:rPr>
          <w:spacing w:val="-4"/>
        </w:rPr>
        <w:t xml:space="preserve"> </w:t>
      </w:r>
      <w:r w:rsidRPr="00700A37">
        <w:t>развития</w:t>
      </w:r>
      <w:r w:rsidRPr="00700A37">
        <w:rPr>
          <w:spacing w:val="-6"/>
        </w:rPr>
        <w:t xml:space="preserve"> </w:t>
      </w:r>
      <w:r w:rsidRPr="00700A37">
        <w:t xml:space="preserve">обучающихся в условиях реализации ФГОС НОО, ООО, СОО и ФГОС НОО и ООО 2021 года, обновление содержания образования на основе новых предметных </w:t>
      </w:r>
      <w:r w:rsidRPr="00700A37">
        <w:rPr>
          <w:spacing w:val="-2"/>
        </w:rPr>
        <w:t>компетенций».</w:t>
      </w:r>
    </w:p>
    <w:p w14:paraId="7365779B" w14:textId="77777777" w:rsidR="001C3F90" w:rsidRPr="00700A37" w:rsidRDefault="001C3F90" w:rsidP="004060B1">
      <w:pPr>
        <w:pStyle w:val="ac"/>
        <w:spacing w:line="360" w:lineRule="auto"/>
        <w:ind w:right="1689" w:firstLine="566"/>
        <w:jc w:val="both"/>
      </w:pPr>
      <w:r w:rsidRPr="00700A37">
        <w:t xml:space="preserve">Работа над данной темой способствует непрерывному совершенствованию профессиональной компетентности учителей как условию реализации цели обеспечения изменений в содержании и организации образовательного процесса, способствующих формированию </w:t>
      </w:r>
      <w:proofErr w:type="spellStart"/>
      <w:r w:rsidRPr="00700A37">
        <w:t>общеучебных</w:t>
      </w:r>
      <w:proofErr w:type="spellEnd"/>
      <w:r w:rsidRPr="00700A37">
        <w:t xml:space="preserve"> умений и навыков школьников.</w:t>
      </w:r>
    </w:p>
    <w:p w14:paraId="16AA6B40" w14:textId="77777777" w:rsidR="001C3F90" w:rsidRPr="00700A37" w:rsidRDefault="001C3F90" w:rsidP="004060B1">
      <w:pPr>
        <w:pStyle w:val="ac"/>
        <w:spacing w:line="360" w:lineRule="auto"/>
        <w:ind w:right="1693" w:firstLine="566"/>
        <w:jc w:val="both"/>
      </w:pPr>
      <w:r w:rsidRPr="00700A37">
        <w:t xml:space="preserve">Методическая работа была направлена на выполнение поставленных задач и реализацию через образовательную программу школы и </w:t>
      </w:r>
      <w:proofErr w:type="spellStart"/>
      <w:r w:rsidRPr="00700A37">
        <w:t>учебно</w:t>
      </w:r>
      <w:proofErr w:type="spellEnd"/>
      <w:r w:rsidRPr="00700A37">
        <w:t xml:space="preserve"> – воспитательный процесс, используя следующие формы, которые реально позволяли бы решать проблемы и задачи, стоящие перед школой:</w:t>
      </w:r>
    </w:p>
    <w:p w14:paraId="22E12622" w14:textId="77777777" w:rsidR="001C3F90" w:rsidRPr="00700A37" w:rsidRDefault="001C3F90" w:rsidP="004060B1">
      <w:pPr>
        <w:pStyle w:val="a7"/>
        <w:numPr>
          <w:ilvl w:val="0"/>
          <w:numId w:val="23"/>
        </w:numPr>
        <w:tabs>
          <w:tab w:val="left" w:pos="1908"/>
        </w:tabs>
        <w:spacing w:line="360" w:lineRule="auto"/>
        <w:ind w:left="1908" w:hanging="350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Работа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учителей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над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темами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самообразования.</w:t>
      </w:r>
    </w:p>
    <w:p w14:paraId="32809C73" w14:textId="77777777" w:rsidR="001C3F90" w:rsidRPr="00700A37" w:rsidRDefault="001C3F90" w:rsidP="004060B1">
      <w:pPr>
        <w:pStyle w:val="a7"/>
        <w:numPr>
          <w:ilvl w:val="0"/>
          <w:numId w:val="23"/>
        </w:numPr>
        <w:tabs>
          <w:tab w:val="left" w:pos="1908"/>
        </w:tabs>
        <w:spacing w:line="360" w:lineRule="auto"/>
        <w:ind w:left="1908" w:hanging="350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Открытые</w:t>
      </w:r>
      <w:r w:rsidRPr="00700A37">
        <w:rPr>
          <w:spacing w:val="-3"/>
          <w:sz w:val="28"/>
          <w:szCs w:val="28"/>
        </w:rPr>
        <w:t xml:space="preserve"> </w:t>
      </w:r>
      <w:r w:rsidRPr="00700A37">
        <w:rPr>
          <w:sz w:val="28"/>
          <w:szCs w:val="28"/>
        </w:rPr>
        <w:t>уроки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внеклассные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мероприятия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их</w:t>
      </w:r>
      <w:r w:rsidRPr="00700A37">
        <w:rPr>
          <w:spacing w:val="-12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анализ.</w:t>
      </w:r>
    </w:p>
    <w:p w14:paraId="0AFEC72A" w14:textId="77777777" w:rsidR="001C3F90" w:rsidRPr="00700A37" w:rsidRDefault="001C3F90" w:rsidP="004060B1">
      <w:pPr>
        <w:pStyle w:val="a7"/>
        <w:numPr>
          <w:ilvl w:val="0"/>
          <w:numId w:val="23"/>
        </w:numPr>
        <w:tabs>
          <w:tab w:val="left" w:pos="1908"/>
        </w:tabs>
        <w:spacing w:line="360" w:lineRule="auto"/>
        <w:ind w:left="1908" w:hanging="350"/>
        <w:contextualSpacing w:val="0"/>
        <w:rPr>
          <w:sz w:val="28"/>
          <w:szCs w:val="28"/>
        </w:rPr>
      </w:pPr>
      <w:proofErr w:type="spellStart"/>
      <w:r w:rsidRPr="00700A37">
        <w:rPr>
          <w:sz w:val="28"/>
          <w:szCs w:val="28"/>
        </w:rPr>
        <w:t>Взаимопосещения</w:t>
      </w:r>
      <w:proofErr w:type="spellEnd"/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анализ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посещенных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уроков.</w:t>
      </w:r>
    </w:p>
    <w:p w14:paraId="6B2B527F" w14:textId="77777777" w:rsidR="001C3F90" w:rsidRPr="00700A37" w:rsidRDefault="001C3F90" w:rsidP="004060B1">
      <w:pPr>
        <w:pStyle w:val="a7"/>
        <w:numPr>
          <w:ilvl w:val="0"/>
          <w:numId w:val="23"/>
        </w:numPr>
        <w:tabs>
          <w:tab w:val="left" w:pos="1908"/>
        </w:tabs>
        <w:spacing w:line="360" w:lineRule="auto"/>
        <w:ind w:left="1908" w:hanging="350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Предметные</w:t>
      </w:r>
      <w:r w:rsidRPr="00700A37">
        <w:rPr>
          <w:spacing w:val="-13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недели.</w:t>
      </w:r>
    </w:p>
    <w:p w14:paraId="7808D3D6" w14:textId="77777777" w:rsidR="001C3F90" w:rsidRPr="00700A37" w:rsidRDefault="001C3F90" w:rsidP="004060B1">
      <w:pPr>
        <w:pStyle w:val="a7"/>
        <w:numPr>
          <w:ilvl w:val="0"/>
          <w:numId w:val="23"/>
        </w:numPr>
        <w:tabs>
          <w:tab w:val="left" w:pos="1908"/>
        </w:tabs>
        <w:spacing w:line="360" w:lineRule="auto"/>
        <w:ind w:left="1908" w:hanging="350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Работу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с</w:t>
      </w:r>
      <w:r w:rsidRPr="00700A37">
        <w:rPr>
          <w:spacing w:val="-3"/>
          <w:sz w:val="28"/>
          <w:szCs w:val="28"/>
        </w:rPr>
        <w:t xml:space="preserve"> </w:t>
      </w:r>
      <w:r w:rsidRPr="00700A37">
        <w:rPr>
          <w:sz w:val="28"/>
          <w:szCs w:val="28"/>
        </w:rPr>
        <w:t>молодыми</w:t>
      </w:r>
      <w:r w:rsidRPr="00700A37">
        <w:rPr>
          <w:spacing w:val="-5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учителями.</w:t>
      </w:r>
    </w:p>
    <w:p w14:paraId="05B3A2C5" w14:textId="77777777" w:rsidR="001C3F90" w:rsidRPr="00700A37" w:rsidRDefault="001C3F90" w:rsidP="004060B1">
      <w:pPr>
        <w:pStyle w:val="a7"/>
        <w:numPr>
          <w:ilvl w:val="0"/>
          <w:numId w:val="23"/>
        </w:numPr>
        <w:tabs>
          <w:tab w:val="left" w:pos="1908"/>
        </w:tabs>
        <w:spacing w:line="360" w:lineRule="auto"/>
        <w:ind w:left="1908" w:hanging="350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Организация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контроль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курсовой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подготовки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учителей.</w:t>
      </w:r>
    </w:p>
    <w:p w14:paraId="577813F1" w14:textId="77777777" w:rsidR="001C3F90" w:rsidRPr="00700A37" w:rsidRDefault="001C3F90" w:rsidP="004060B1">
      <w:pPr>
        <w:pStyle w:val="a7"/>
        <w:numPr>
          <w:ilvl w:val="0"/>
          <w:numId w:val="23"/>
        </w:numPr>
        <w:tabs>
          <w:tab w:val="left" w:pos="1908"/>
          <w:tab w:val="left" w:pos="3942"/>
          <w:tab w:val="left" w:pos="5898"/>
          <w:tab w:val="left" w:pos="8061"/>
          <w:tab w:val="left" w:pos="8526"/>
        </w:tabs>
        <w:spacing w:line="360" w:lineRule="auto"/>
        <w:ind w:right="1704" w:firstLine="566"/>
        <w:contextualSpacing w:val="0"/>
        <w:rPr>
          <w:sz w:val="28"/>
          <w:szCs w:val="28"/>
        </w:rPr>
      </w:pPr>
      <w:r w:rsidRPr="00700A37">
        <w:rPr>
          <w:spacing w:val="-2"/>
          <w:sz w:val="28"/>
          <w:szCs w:val="28"/>
        </w:rPr>
        <w:t>Рассмотрение,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методическое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сопровождение</w:t>
      </w:r>
      <w:r w:rsidRPr="00700A37">
        <w:rPr>
          <w:sz w:val="28"/>
          <w:szCs w:val="28"/>
        </w:rPr>
        <w:tab/>
      </w:r>
      <w:r w:rsidRPr="00700A37">
        <w:rPr>
          <w:spacing w:val="-10"/>
          <w:sz w:val="28"/>
          <w:szCs w:val="28"/>
        </w:rPr>
        <w:t>и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 xml:space="preserve">утверждение </w:t>
      </w:r>
      <w:r w:rsidRPr="00700A37">
        <w:rPr>
          <w:sz w:val="28"/>
          <w:szCs w:val="28"/>
        </w:rPr>
        <w:t>рабочих программ и календарно – тематического планирование уроков.</w:t>
      </w:r>
    </w:p>
    <w:p w14:paraId="34A1DD1E" w14:textId="77777777" w:rsidR="001C3F90" w:rsidRPr="00700A37" w:rsidRDefault="001C3F90" w:rsidP="004060B1">
      <w:pPr>
        <w:pStyle w:val="a7"/>
        <w:numPr>
          <w:ilvl w:val="0"/>
          <w:numId w:val="23"/>
        </w:numPr>
        <w:tabs>
          <w:tab w:val="left" w:pos="1908"/>
        </w:tabs>
        <w:spacing w:line="360" w:lineRule="auto"/>
        <w:ind w:right="1704" w:firstLine="56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 xml:space="preserve">Составление плана подготовки к аттестации на квалификационные </w:t>
      </w:r>
      <w:r w:rsidRPr="00700A37">
        <w:rPr>
          <w:spacing w:val="-2"/>
          <w:sz w:val="28"/>
          <w:szCs w:val="28"/>
        </w:rPr>
        <w:t>категории.</w:t>
      </w:r>
    </w:p>
    <w:p w14:paraId="40AC9633" w14:textId="77777777" w:rsidR="001C3F90" w:rsidRPr="00700A37" w:rsidRDefault="001C3F90" w:rsidP="004060B1">
      <w:pPr>
        <w:pStyle w:val="a7"/>
        <w:numPr>
          <w:ilvl w:val="0"/>
          <w:numId w:val="23"/>
        </w:numPr>
        <w:tabs>
          <w:tab w:val="left" w:pos="1908"/>
        </w:tabs>
        <w:spacing w:line="360" w:lineRule="auto"/>
        <w:ind w:right="1696" w:firstLine="56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Выявление слабоуспевающих и одаренных (с высокой мотивацией к обучению) учащихся и организации работы с ними.</w:t>
      </w:r>
    </w:p>
    <w:p w14:paraId="380AF540" w14:textId="77777777" w:rsidR="001C3F90" w:rsidRPr="00700A37" w:rsidRDefault="001C3F90" w:rsidP="004060B1">
      <w:pPr>
        <w:pStyle w:val="a7"/>
        <w:numPr>
          <w:ilvl w:val="0"/>
          <w:numId w:val="23"/>
        </w:numPr>
        <w:tabs>
          <w:tab w:val="left" w:pos="1908"/>
        </w:tabs>
        <w:spacing w:line="360" w:lineRule="auto"/>
        <w:ind w:left="1908" w:hanging="350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Система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работы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наставников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с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молодыми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учителями.</w:t>
      </w:r>
    </w:p>
    <w:p w14:paraId="176F601C" w14:textId="77777777" w:rsidR="001C3F90" w:rsidRPr="00700A37" w:rsidRDefault="001C3F90" w:rsidP="004060B1">
      <w:pPr>
        <w:pStyle w:val="a7"/>
        <w:numPr>
          <w:ilvl w:val="0"/>
          <w:numId w:val="23"/>
        </w:numPr>
        <w:tabs>
          <w:tab w:val="left" w:pos="1908"/>
        </w:tabs>
        <w:spacing w:line="360" w:lineRule="auto"/>
        <w:ind w:left="1908" w:hanging="350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Планирование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работа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по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подготовке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обучающихся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к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сдаче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pacing w:val="-4"/>
          <w:sz w:val="28"/>
          <w:szCs w:val="28"/>
        </w:rPr>
        <w:t>ГИА.</w:t>
      </w:r>
    </w:p>
    <w:p w14:paraId="185EE033" w14:textId="77777777" w:rsidR="001C3F90" w:rsidRDefault="001C3F90" w:rsidP="004060B1">
      <w:pPr>
        <w:pStyle w:val="a7"/>
        <w:spacing w:line="360" w:lineRule="auto"/>
        <w:rPr>
          <w:sz w:val="28"/>
          <w:szCs w:val="28"/>
        </w:rPr>
      </w:pPr>
    </w:p>
    <w:p w14:paraId="45EE5E0F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332B27CE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184A5DEE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057178CE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02FDAB1F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3866658B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30A7A8DB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15193DB8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2CC122E1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7B180C88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43AA4F64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61EB4037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682B6BCC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1BDA7C54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64A5FF10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0C08BFA6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73D1F058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52B6E102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3A2981DA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4B1D19F3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678ACF02" w14:textId="77777777" w:rsidR="004E212C" w:rsidRDefault="004E212C" w:rsidP="004060B1">
      <w:pPr>
        <w:pStyle w:val="a7"/>
        <w:spacing w:line="360" w:lineRule="auto"/>
        <w:rPr>
          <w:sz w:val="28"/>
          <w:szCs w:val="28"/>
        </w:rPr>
      </w:pPr>
    </w:p>
    <w:p w14:paraId="26C6CD11" w14:textId="77777777" w:rsidR="004E212C" w:rsidRPr="00700A37" w:rsidRDefault="004E212C" w:rsidP="004060B1">
      <w:pPr>
        <w:pStyle w:val="a7"/>
        <w:spacing w:line="360" w:lineRule="auto"/>
        <w:rPr>
          <w:sz w:val="28"/>
          <w:szCs w:val="28"/>
        </w:rPr>
        <w:sectPr w:rsidR="004E212C" w:rsidRPr="00700A37" w:rsidSect="001C3F90">
          <w:type w:val="continuous"/>
          <w:pgSz w:w="11910" w:h="16840"/>
          <w:pgMar w:top="1040" w:right="0" w:bottom="980" w:left="141" w:header="0" w:footer="787" w:gutter="0"/>
          <w:cols w:space="720"/>
        </w:sectPr>
      </w:pPr>
    </w:p>
    <w:p w14:paraId="33B5D62D" w14:textId="708B4590" w:rsidR="001C3F90" w:rsidRPr="00700A37" w:rsidRDefault="001C3F90" w:rsidP="004060B1">
      <w:pPr>
        <w:pStyle w:val="1"/>
        <w:spacing w:after="0" w:line="360" w:lineRule="auto"/>
        <w:ind w:left="1305" w:right="1437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_250005"/>
      <w:r w:rsidRPr="00700A37">
        <w:rPr>
          <w:rFonts w:ascii="Times New Roman" w:hAnsi="Times New Roman" w:cs="Times New Roman"/>
          <w:sz w:val="28"/>
          <w:szCs w:val="28"/>
          <w:u w:val="single"/>
        </w:rPr>
        <w:t>Раздел</w:t>
      </w:r>
      <w:r w:rsidRPr="00700A37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700A37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700A37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bookmarkEnd w:id="3"/>
      <w:r w:rsidRPr="00700A37">
        <w:rPr>
          <w:rFonts w:ascii="Times New Roman" w:hAnsi="Times New Roman" w:cs="Times New Roman"/>
          <w:spacing w:val="-2"/>
          <w:sz w:val="28"/>
          <w:szCs w:val="28"/>
          <w:u w:val="single"/>
        </w:rPr>
        <w:t>деятельность</w:t>
      </w:r>
    </w:p>
    <w:p w14:paraId="61E63D62" w14:textId="77777777" w:rsidR="001C3F90" w:rsidRPr="00700A37" w:rsidRDefault="001C3F90" w:rsidP="004060B1">
      <w:pPr>
        <w:pStyle w:val="a7"/>
        <w:numPr>
          <w:ilvl w:val="1"/>
          <w:numId w:val="22"/>
        </w:numPr>
        <w:tabs>
          <w:tab w:val="left" w:pos="2070"/>
        </w:tabs>
        <w:spacing w:line="360" w:lineRule="auto"/>
        <w:ind w:right="1696" w:firstLine="566"/>
        <w:contextualSpacing w:val="0"/>
        <w:jc w:val="both"/>
        <w:rPr>
          <w:b/>
          <w:sz w:val="28"/>
          <w:szCs w:val="28"/>
        </w:rPr>
      </w:pPr>
      <w:r w:rsidRPr="00700A37">
        <w:rPr>
          <w:b/>
          <w:sz w:val="28"/>
          <w:szCs w:val="28"/>
        </w:rPr>
        <w:t xml:space="preserve">Нормативно – правовая база, согласно которой определяются особенности ведения </w:t>
      </w:r>
      <w:proofErr w:type="spellStart"/>
      <w:r w:rsidRPr="00700A37">
        <w:rPr>
          <w:b/>
          <w:sz w:val="28"/>
          <w:szCs w:val="28"/>
        </w:rPr>
        <w:t>учебно</w:t>
      </w:r>
      <w:proofErr w:type="spellEnd"/>
      <w:r w:rsidRPr="00700A37">
        <w:rPr>
          <w:b/>
          <w:sz w:val="28"/>
          <w:szCs w:val="28"/>
        </w:rPr>
        <w:t xml:space="preserve"> – воспитательной работы:</w:t>
      </w:r>
    </w:p>
    <w:p w14:paraId="58CDCBEA" w14:textId="77777777" w:rsidR="001C3F90" w:rsidRPr="00700A37" w:rsidRDefault="001C3F90" w:rsidP="004060B1">
      <w:pPr>
        <w:pStyle w:val="a7"/>
        <w:numPr>
          <w:ilvl w:val="2"/>
          <w:numId w:val="22"/>
        </w:numPr>
        <w:tabs>
          <w:tab w:val="left" w:pos="1841"/>
        </w:tabs>
        <w:spacing w:line="360" w:lineRule="auto"/>
        <w:ind w:right="1704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Закон «Об образовании в Чеченской Республике» от 10 октября 2014 года;</w:t>
      </w:r>
    </w:p>
    <w:p w14:paraId="6A14BEC0" w14:textId="77777777" w:rsidR="001C3F90" w:rsidRPr="00700A37" w:rsidRDefault="001C3F90" w:rsidP="004060B1">
      <w:pPr>
        <w:pStyle w:val="a7"/>
        <w:numPr>
          <w:ilvl w:val="2"/>
          <w:numId w:val="22"/>
        </w:numPr>
        <w:tabs>
          <w:tab w:val="left" w:pos="1841"/>
        </w:tabs>
        <w:spacing w:line="360" w:lineRule="auto"/>
        <w:ind w:right="1702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Закон Российской Федерации «О языках народов Российской </w:t>
      </w:r>
      <w:proofErr w:type="gramStart"/>
      <w:r w:rsidRPr="00700A37">
        <w:rPr>
          <w:sz w:val="28"/>
          <w:szCs w:val="28"/>
        </w:rPr>
        <w:t>Федерации»</w:t>
      </w:r>
      <w:r w:rsidRPr="00700A37">
        <w:rPr>
          <w:spacing w:val="80"/>
          <w:w w:val="150"/>
          <w:sz w:val="28"/>
          <w:szCs w:val="28"/>
        </w:rPr>
        <w:t xml:space="preserve">  </w:t>
      </w:r>
      <w:r w:rsidRPr="00700A37">
        <w:rPr>
          <w:sz w:val="28"/>
          <w:szCs w:val="28"/>
        </w:rPr>
        <w:t>№</w:t>
      </w:r>
      <w:proofErr w:type="gramEnd"/>
      <w:r w:rsidRPr="00700A37">
        <w:rPr>
          <w:sz w:val="28"/>
          <w:szCs w:val="28"/>
        </w:rPr>
        <w:t xml:space="preserve"> 126-ФЗ от 24.07.1998г. (в действующей редакции);</w:t>
      </w:r>
    </w:p>
    <w:p w14:paraId="38E6B76C" w14:textId="77777777" w:rsidR="001C3F90" w:rsidRPr="00700A37" w:rsidRDefault="001C3F90" w:rsidP="004060B1">
      <w:pPr>
        <w:pStyle w:val="a7"/>
        <w:numPr>
          <w:ilvl w:val="2"/>
          <w:numId w:val="22"/>
        </w:numPr>
        <w:tabs>
          <w:tab w:val="left" w:pos="1841"/>
        </w:tabs>
        <w:spacing w:line="360" w:lineRule="auto"/>
        <w:ind w:right="1694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 Федеральным законом от</w:t>
      </w:r>
      <w:r w:rsidRPr="00700A37">
        <w:rPr>
          <w:spacing w:val="-2"/>
          <w:sz w:val="28"/>
          <w:szCs w:val="28"/>
        </w:rPr>
        <w:t xml:space="preserve"> </w:t>
      </w:r>
      <w:r w:rsidRPr="00700A37">
        <w:rPr>
          <w:sz w:val="28"/>
          <w:szCs w:val="28"/>
        </w:rPr>
        <w:t>29.12.2012 №</w:t>
      </w:r>
      <w:r w:rsidRPr="00700A37">
        <w:rPr>
          <w:spacing w:val="-2"/>
          <w:sz w:val="28"/>
          <w:szCs w:val="28"/>
        </w:rPr>
        <w:t xml:space="preserve"> </w:t>
      </w:r>
      <w:r w:rsidRPr="00700A37">
        <w:rPr>
          <w:sz w:val="28"/>
          <w:szCs w:val="28"/>
        </w:rPr>
        <w:t>273-ФЗ «Об образовании в Российской Федерации»;</w:t>
      </w:r>
    </w:p>
    <w:p w14:paraId="061784C0" w14:textId="77777777" w:rsidR="001C3F90" w:rsidRPr="00700A37" w:rsidRDefault="001C3F90" w:rsidP="004060B1">
      <w:pPr>
        <w:pStyle w:val="a7"/>
        <w:numPr>
          <w:ilvl w:val="2"/>
          <w:numId w:val="22"/>
        </w:numPr>
        <w:tabs>
          <w:tab w:val="left" w:pos="1841"/>
        </w:tabs>
        <w:spacing w:line="360" w:lineRule="auto"/>
        <w:ind w:right="1693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приказом </w:t>
      </w:r>
      <w:proofErr w:type="spellStart"/>
      <w:r w:rsidRPr="00700A37">
        <w:rPr>
          <w:sz w:val="28"/>
          <w:szCs w:val="28"/>
        </w:rPr>
        <w:t>Минпросвещения</w:t>
      </w:r>
      <w:proofErr w:type="spellEnd"/>
      <w:r w:rsidRPr="00700A37">
        <w:rPr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4F4C7D69" w14:textId="77777777" w:rsidR="001C3F90" w:rsidRPr="00700A37" w:rsidRDefault="001C3F90" w:rsidP="004060B1">
      <w:pPr>
        <w:pStyle w:val="a7"/>
        <w:numPr>
          <w:ilvl w:val="2"/>
          <w:numId w:val="22"/>
        </w:numPr>
        <w:tabs>
          <w:tab w:val="left" w:pos="1841"/>
        </w:tabs>
        <w:spacing w:line="360" w:lineRule="auto"/>
        <w:ind w:right="1694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приказом </w:t>
      </w:r>
      <w:proofErr w:type="spellStart"/>
      <w:r w:rsidRPr="00700A37">
        <w:rPr>
          <w:sz w:val="28"/>
          <w:szCs w:val="28"/>
        </w:rPr>
        <w:t>Минпросвещения</w:t>
      </w:r>
      <w:proofErr w:type="spellEnd"/>
      <w:r w:rsidRPr="00700A37">
        <w:rPr>
          <w:sz w:val="28"/>
          <w:szCs w:val="28"/>
        </w:rPr>
        <w:t xml:space="preserve"> России от 18.05.2023 № 372 «Об утверждении</w:t>
      </w:r>
      <w:r w:rsidRPr="00700A37">
        <w:rPr>
          <w:spacing w:val="-2"/>
          <w:sz w:val="28"/>
          <w:szCs w:val="28"/>
        </w:rPr>
        <w:t xml:space="preserve"> </w:t>
      </w:r>
      <w:r w:rsidRPr="00700A37">
        <w:rPr>
          <w:sz w:val="28"/>
          <w:szCs w:val="28"/>
        </w:rPr>
        <w:t>федеральной</w:t>
      </w:r>
      <w:r w:rsidRPr="00700A37">
        <w:rPr>
          <w:spacing w:val="-1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образовательной</w:t>
      </w:r>
      <w:r w:rsidRPr="00700A37">
        <w:rPr>
          <w:spacing w:val="-2"/>
          <w:sz w:val="28"/>
          <w:szCs w:val="28"/>
        </w:rPr>
        <w:t xml:space="preserve"> </w:t>
      </w:r>
      <w:r w:rsidRPr="00700A37">
        <w:rPr>
          <w:sz w:val="28"/>
          <w:szCs w:val="28"/>
        </w:rPr>
        <w:t>программы</w:t>
      </w:r>
      <w:r w:rsidRPr="00700A37">
        <w:rPr>
          <w:spacing w:val="-1"/>
          <w:sz w:val="28"/>
          <w:szCs w:val="28"/>
        </w:rPr>
        <w:t xml:space="preserve"> </w:t>
      </w:r>
      <w:r w:rsidRPr="00700A37">
        <w:rPr>
          <w:sz w:val="28"/>
          <w:szCs w:val="28"/>
        </w:rPr>
        <w:t>начального</w:t>
      </w:r>
      <w:r w:rsidRPr="00700A37">
        <w:rPr>
          <w:spacing w:val="-2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общего образования» (далее – ФОП НОО);</w:t>
      </w:r>
    </w:p>
    <w:p w14:paraId="4473FFCF" w14:textId="77777777" w:rsidR="001C3F90" w:rsidRPr="00700A37" w:rsidRDefault="001C3F90" w:rsidP="004060B1">
      <w:pPr>
        <w:pStyle w:val="a7"/>
        <w:numPr>
          <w:ilvl w:val="2"/>
          <w:numId w:val="22"/>
        </w:numPr>
        <w:tabs>
          <w:tab w:val="left" w:pos="1841"/>
        </w:tabs>
        <w:spacing w:line="360" w:lineRule="auto"/>
        <w:ind w:right="1694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приказом </w:t>
      </w:r>
      <w:proofErr w:type="spellStart"/>
      <w:r w:rsidRPr="00700A37">
        <w:rPr>
          <w:sz w:val="28"/>
          <w:szCs w:val="28"/>
        </w:rPr>
        <w:t>Минпросвещения</w:t>
      </w:r>
      <w:proofErr w:type="spellEnd"/>
      <w:r w:rsidRPr="00700A37">
        <w:rPr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312979CC" w14:textId="77777777" w:rsidR="001C3F90" w:rsidRPr="00700A37" w:rsidRDefault="001C3F90" w:rsidP="004060B1">
      <w:pPr>
        <w:pStyle w:val="a7"/>
        <w:numPr>
          <w:ilvl w:val="2"/>
          <w:numId w:val="22"/>
        </w:numPr>
        <w:tabs>
          <w:tab w:val="left" w:pos="1841"/>
        </w:tabs>
        <w:spacing w:line="360" w:lineRule="auto"/>
        <w:ind w:right="1694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приказом </w:t>
      </w:r>
      <w:proofErr w:type="spellStart"/>
      <w:r w:rsidRPr="00700A37">
        <w:rPr>
          <w:sz w:val="28"/>
          <w:szCs w:val="28"/>
        </w:rPr>
        <w:t>Минпросвещения</w:t>
      </w:r>
      <w:proofErr w:type="spellEnd"/>
      <w:r w:rsidRPr="00700A37">
        <w:rPr>
          <w:sz w:val="28"/>
          <w:szCs w:val="28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14:paraId="1F325988" w14:textId="77777777" w:rsidR="001C3F90" w:rsidRPr="00700A37" w:rsidRDefault="001C3F90" w:rsidP="004060B1">
      <w:pPr>
        <w:pStyle w:val="a7"/>
        <w:numPr>
          <w:ilvl w:val="2"/>
          <w:numId w:val="22"/>
        </w:numPr>
        <w:tabs>
          <w:tab w:val="left" w:pos="1841"/>
        </w:tabs>
        <w:spacing w:line="360" w:lineRule="auto"/>
        <w:ind w:right="1696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приказом </w:t>
      </w:r>
      <w:proofErr w:type="spellStart"/>
      <w:r w:rsidRPr="00700A37">
        <w:rPr>
          <w:sz w:val="28"/>
          <w:szCs w:val="28"/>
        </w:rPr>
        <w:t>Минпросвещения</w:t>
      </w:r>
      <w:proofErr w:type="spellEnd"/>
      <w:r w:rsidRPr="00700A37">
        <w:rPr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69A188C0" w14:textId="77777777" w:rsidR="001C3F90" w:rsidRPr="00700A37" w:rsidRDefault="001C3F90" w:rsidP="004060B1">
      <w:pPr>
        <w:pStyle w:val="a7"/>
        <w:numPr>
          <w:ilvl w:val="2"/>
          <w:numId w:val="22"/>
        </w:numPr>
        <w:tabs>
          <w:tab w:val="left" w:pos="1841"/>
        </w:tabs>
        <w:spacing w:line="360" w:lineRule="auto"/>
        <w:ind w:right="1702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приказом </w:t>
      </w:r>
      <w:proofErr w:type="spellStart"/>
      <w:r w:rsidRPr="00700A37">
        <w:rPr>
          <w:sz w:val="28"/>
          <w:szCs w:val="28"/>
        </w:rPr>
        <w:t>Минпросвещения</w:t>
      </w:r>
      <w:proofErr w:type="spellEnd"/>
      <w:r w:rsidRPr="00700A37">
        <w:rPr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75081F7D" w14:textId="77777777" w:rsidR="001C3F90" w:rsidRPr="00700A37" w:rsidRDefault="001C3F90" w:rsidP="004060B1">
      <w:pPr>
        <w:pStyle w:val="a7"/>
        <w:numPr>
          <w:ilvl w:val="2"/>
          <w:numId w:val="22"/>
        </w:numPr>
        <w:tabs>
          <w:tab w:val="left" w:pos="1841"/>
        </w:tabs>
        <w:spacing w:line="360" w:lineRule="auto"/>
        <w:ind w:right="1693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53ACF446" w14:textId="77777777" w:rsidR="001C3F90" w:rsidRPr="00700A37" w:rsidRDefault="001C3F90" w:rsidP="004060B1">
      <w:pPr>
        <w:pStyle w:val="a7"/>
        <w:numPr>
          <w:ilvl w:val="2"/>
          <w:numId w:val="22"/>
        </w:numPr>
        <w:tabs>
          <w:tab w:val="left" w:pos="1841"/>
        </w:tabs>
        <w:spacing w:line="360" w:lineRule="auto"/>
        <w:ind w:right="1701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2D23F0A1" w14:textId="77777777" w:rsidR="001C3F90" w:rsidRPr="00700A37" w:rsidRDefault="001C3F90" w:rsidP="004060B1">
      <w:pPr>
        <w:pStyle w:val="a7"/>
        <w:numPr>
          <w:ilvl w:val="2"/>
          <w:numId w:val="22"/>
        </w:numPr>
        <w:tabs>
          <w:tab w:val="left" w:pos="1841"/>
        </w:tabs>
        <w:spacing w:line="360" w:lineRule="auto"/>
        <w:ind w:right="1697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r w:rsidRPr="00700A37">
        <w:rPr>
          <w:spacing w:val="-2"/>
          <w:sz w:val="28"/>
          <w:szCs w:val="28"/>
        </w:rPr>
        <w:t>молодежи»;</w:t>
      </w:r>
    </w:p>
    <w:p w14:paraId="17A2D412" w14:textId="77777777" w:rsidR="001C3F90" w:rsidRPr="00700A37" w:rsidRDefault="001C3F90" w:rsidP="004060B1">
      <w:pPr>
        <w:pStyle w:val="a7"/>
        <w:numPr>
          <w:ilvl w:val="2"/>
          <w:numId w:val="22"/>
        </w:numPr>
        <w:tabs>
          <w:tab w:val="left" w:pos="1841"/>
        </w:tabs>
        <w:spacing w:line="360" w:lineRule="auto"/>
        <w:ind w:right="1699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5CAE715B" w14:textId="77777777" w:rsidR="001C3F90" w:rsidRPr="00700A37" w:rsidRDefault="001C3F90" w:rsidP="004060B1">
      <w:pPr>
        <w:pStyle w:val="a7"/>
        <w:numPr>
          <w:ilvl w:val="2"/>
          <w:numId w:val="22"/>
        </w:numPr>
        <w:tabs>
          <w:tab w:val="left" w:pos="1841"/>
        </w:tabs>
        <w:spacing w:line="360" w:lineRule="auto"/>
        <w:ind w:right="1696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 w:rsidRPr="00700A37">
        <w:rPr>
          <w:spacing w:val="-2"/>
          <w:sz w:val="28"/>
          <w:szCs w:val="28"/>
        </w:rPr>
        <w:t>(COVID-19)»;</w:t>
      </w:r>
    </w:p>
    <w:p w14:paraId="2B3FA074" w14:textId="77777777" w:rsidR="001C3F90" w:rsidRPr="00700A37" w:rsidRDefault="001C3F90" w:rsidP="004060B1">
      <w:pPr>
        <w:pStyle w:val="a7"/>
        <w:numPr>
          <w:ilvl w:val="2"/>
          <w:numId w:val="22"/>
        </w:numPr>
        <w:tabs>
          <w:tab w:val="left" w:pos="1841"/>
        </w:tabs>
        <w:spacing w:line="360" w:lineRule="auto"/>
        <w:ind w:right="1699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42FB474D" w14:textId="77777777" w:rsidR="001C3F90" w:rsidRPr="00700A37" w:rsidRDefault="001C3F90" w:rsidP="004060B1">
      <w:pPr>
        <w:pStyle w:val="a7"/>
        <w:numPr>
          <w:ilvl w:val="2"/>
          <w:numId w:val="22"/>
        </w:numPr>
        <w:tabs>
          <w:tab w:val="left" w:pos="1841"/>
        </w:tabs>
        <w:spacing w:line="360" w:lineRule="auto"/>
        <w:ind w:left="1841" w:hanging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Уставом</w:t>
      </w:r>
      <w:r w:rsidRPr="00700A37">
        <w:rPr>
          <w:spacing w:val="-5"/>
          <w:sz w:val="28"/>
          <w:szCs w:val="28"/>
        </w:rPr>
        <w:t xml:space="preserve"> </w:t>
      </w:r>
      <w:r w:rsidRPr="00700A37">
        <w:rPr>
          <w:sz w:val="28"/>
          <w:szCs w:val="28"/>
        </w:rPr>
        <w:t>МБОУ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«СОШ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№</w:t>
      </w:r>
      <w:r w:rsidRPr="00700A37">
        <w:rPr>
          <w:spacing w:val="-5"/>
          <w:sz w:val="28"/>
          <w:szCs w:val="28"/>
        </w:rPr>
        <w:t xml:space="preserve"> </w:t>
      </w:r>
      <w:r w:rsidRPr="00700A37">
        <w:rPr>
          <w:sz w:val="28"/>
          <w:szCs w:val="28"/>
        </w:rPr>
        <w:t>1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 xml:space="preserve">им </w:t>
      </w:r>
      <w:proofErr w:type="spellStart"/>
      <w:r w:rsidRPr="00700A37">
        <w:rPr>
          <w:sz w:val="28"/>
          <w:szCs w:val="28"/>
        </w:rPr>
        <w:t>А.А.Цацаева</w:t>
      </w:r>
      <w:proofErr w:type="spellEnd"/>
      <w:r w:rsidRPr="00700A37">
        <w:rPr>
          <w:sz w:val="28"/>
          <w:szCs w:val="28"/>
        </w:rPr>
        <w:t xml:space="preserve"> </w:t>
      </w:r>
      <w:proofErr w:type="spellStart"/>
      <w:r w:rsidRPr="00700A37">
        <w:rPr>
          <w:sz w:val="28"/>
          <w:szCs w:val="28"/>
        </w:rPr>
        <w:t>с.Хамби</w:t>
      </w:r>
      <w:proofErr w:type="spellEnd"/>
      <w:r w:rsidRPr="00700A37">
        <w:rPr>
          <w:sz w:val="28"/>
          <w:szCs w:val="28"/>
        </w:rPr>
        <w:t xml:space="preserve">- </w:t>
      </w:r>
      <w:proofErr w:type="spellStart"/>
      <w:r w:rsidRPr="00700A37">
        <w:rPr>
          <w:sz w:val="28"/>
          <w:szCs w:val="28"/>
        </w:rPr>
        <w:t>Ирзи</w:t>
      </w:r>
      <w:proofErr w:type="spellEnd"/>
      <w:r w:rsidRPr="00700A37">
        <w:rPr>
          <w:spacing w:val="-2"/>
          <w:sz w:val="28"/>
          <w:szCs w:val="28"/>
        </w:rPr>
        <w:t>».</w:t>
      </w:r>
    </w:p>
    <w:p w14:paraId="3CEB218D" w14:textId="77777777" w:rsidR="001C3F90" w:rsidRPr="00700A37" w:rsidRDefault="001C3F90" w:rsidP="004060B1">
      <w:pPr>
        <w:pStyle w:val="a7"/>
        <w:numPr>
          <w:ilvl w:val="2"/>
          <w:numId w:val="22"/>
        </w:numPr>
        <w:tabs>
          <w:tab w:val="left" w:pos="1841"/>
        </w:tabs>
        <w:spacing w:line="360" w:lineRule="auto"/>
        <w:ind w:left="1841" w:hanging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расписанием</w:t>
      </w:r>
      <w:r w:rsidRPr="00700A37">
        <w:rPr>
          <w:spacing w:val="-13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занятий.</w:t>
      </w:r>
    </w:p>
    <w:p w14:paraId="2372EA21" w14:textId="77777777" w:rsidR="001C3F90" w:rsidRPr="00700A37" w:rsidRDefault="001C3F90" w:rsidP="004060B1">
      <w:pPr>
        <w:spacing w:line="360" w:lineRule="auto"/>
        <w:ind w:left="992" w:right="1696" w:firstLine="427"/>
        <w:jc w:val="both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Задачи и приоритетные направления Школы в области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 xml:space="preserve">обеспечения государственных гарантий доступности качественного </w:t>
      </w:r>
      <w:r w:rsidRPr="00700A37">
        <w:rPr>
          <w:b/>
          <w:i/>
          <w:spacing w:val="-2"/>
          <w:sz w:val="28"/>
          <w:szCs w:val="28"/>
        </w:rPr>
        <w:t>образования:</w:t>
      </w:r>
    </w:p>
    <w:p w14:paraId="0A8CA78B" w14:textId="77777777" w:rsidR="001C3F90" w:rsidRPr="00700A37" w:rsidRDefault="001C3F90" w:rsidP="004060B1">
      <w:pPr>
        <w:pStyle w:val="a7"/>
        <w:numPr>
          <w:ilvl w:val="0"/>
          <w:numId w:val="21"/>
        </w:numPr>
        <w:tabs>
          <w:tab w:val="left" w:pos="1702"/>
        </w:tabs>
        <w:spacing w:line="360" w:lineRule="auto"/>
        <w:ind w:right="1701" w:firstLine="427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обязательного получения учащимися Школы начального общего, основного общего и среднего общего образования;</w:t>
      </w:r>
    </w:p>
    <w:p w14:paraId="510431C6" w14:textId="77777777" w:rsidR="001C3F90" w:rsidRPr="00700A37" w:rsidRDefault="001C3F90" w:rsidP="004060B1">
      <w:pPr>
        <w:pStyle w:val="a7"/>
        <w:numPr>
          <w:ilvl w:val="0"/>
          <w:numId w:val="21"/>
        </w:numPr>
        <w:tabs>
          <w:tab w:val="left" w:pos="1702"/>
        </w:tabs>
        <w:spacing w:line="360" w:lineRule="auto"/>
        <w:ind w:left="1702" w:hanging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возможности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профильного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обучения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для</w:t>
      </w:r>
      <w:r w:rsidRPr="00700A37">
        <w:rPr>
          <w:spacing w:val="-4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учащихся</w:t>
      </w:r>
      <w:r w:rsidRPr="00700A37">
        <w:rPr>
          <w:spacing w:val="-5"/>
          <w:sz w:val="28"/>
          <w:szCs w:val="28"/>
        </w:rPr>
        <w:t xml:space="preserve"> </w:t>
      </w:r>
      <w:r w:rsidRPr="00700A37">
        <w:rPr>
          <w:sz w:val="28"/>
          <w:szCs w:val="28"/>
        </w:rPr>
        <w:t>9</w:t>
      </w:r>
      <w:r w:rsidRPr="00700A37">
        <w:rPr>
          <w:spacing w:val="-1"/>
          <w:sz w:val="28"/>
          <w:szCs w:val="28"/>
        </w:rPr>
        <w:t xml:space="preserve"> </w:t>
      </w:r>
      <w:r w:rsidRPr="00700A37">
        <w:rPr>
          <w:sz w:val="28"/>
          <w:szCs w:val="28"/>
        </w:rPr>
        <w:t>–</w:t>
      </w:r>
      <w:r w:rsidRPr="00700A37">
        <w:rPr>
          <w:spacing w:val="-5"/>
          <w:sz w:val="28"/>
          <w:szCs w:val="28"/>
        </w:rPr>
        <w:t xml:space="preserve"> </w:t>
      </w:r>
      <w:r w:rsidRPr="00700A37">
        <w:rPr>
          <w:sz w:val="28"/>
          <w:szCs w:val="28"/>
        </w:rPr>
        <w:t>11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классов;</w:t>
      </w:r>
    </w:p>
    <w:p w14:paraId="28F64E33" w14:textId="77777777" w:rsidR="001C3F90" w:rsidRPr="00700A37" w:rsidRDefault="001C3F90" w:rsidP="004060B1">
      <w:pPr>
        <w:pStyle w:val="a7"/>
        <w:numPr>
          <w:ilvl w:val="0"/>
          <w:numId w:val="21"/>
        </w:numPr>
        <w:tabs>
          <w:tab w:val="left" w:pos="1702"/>
        </w:tabs>
        <w:spacing w:line="360" w:lineRule="auto"/>
        <w:ind w:right="1701" w:firstLine="427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реализации прав каждого учащегося на получение образования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в соответствии с его потребностями и возможностями;</w:t>
      </w:r>
    </w:p>
    <w:p w14:paraId="0C22C921" w14:textId="77777777" w:rsidR="001C3F90" w:rsidRPr="00700A37" w:rsidRDefault="001C3F90" w:rsidP="004060B1">
      <w:pPr>
        <w:pStyle w:val="a7"/>
        <w:numPr>
          <w:ilvl w:val="0"/>
          <w:numId w:val="21"/>
        </w:numPr>
        <w:tabs>
          <w:tab w:val="left" w:pos="1702"/>
        </w:tabs>
        <w:spacing w:line="360" w:lineRule="auto"/>
        <w:ind w:right="1703" w:firstLine="427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психологической защищенности учащихся в образовательном </w:t>
      </w:r>
      <w:r w:rsidRPr="00700A37">
        <w:rPr>
          <w:spacing w:val="-2"/>
          <w:sz w:val="28"/>
          <w:szCs w:val="28"/>
        </w:rPr>
        <w:t>процессе;</w:t>
      </w:r>
    </w:p>
    <w:p w14:paraId="2D8ABF38" w14:textId="77777777" w:rsidR="001C3F90" w:rsidRPr="00700A37" w:rsidRDefault="001C3F90" w:rsidP="004060B1">
      <w:pPr>
        <w:pStyle w:val="a7"/>
        <w:numPr>
          <w:ilvl w:val="0"/>
          <w:numId w:val="21"/>
        </w:numPr>
        <w:tabs>
          <w:tab w:val="left" w:pos="1702"/>
        </w:tabs>
        <w:spacing w:line="360" w:lineRule="auto"/>
        <w:ind w:left="1702" w:hanging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выполнения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>требований</w:t>
      </w:r>
      <w:r w:rsidRPr="00700A37">
        <w:rPr>
          <w:spacing w:val="-12"/>
          <w:sz w:val="28"/>
          <w:szCs w:val="28"/>
        </w:rPr>
        <w:t xml:space="preserve"> </w:t>
      </w:r>
      <w:r w:rsidRPr="00700A37">
        <w:rPr>
          <w:sz w:val="28"/>
          <w:szCs w:val="28"/>
        </w:rPr>
        <w:t>санитарных</w:t>
      </w:r>
      <w:r w:rsidRPr="00700A37">
        <w:rPr>
          <w:spacing w:val="-15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норм;</w:t>
      </w:r>
    </w:p>
    <w:p w14:paraId="3ED6A514" w14:textId="77777777" w:rsidR="001C3F90" w:rsidRPr="00700A37" w:rsidRDefault="001C3F90" w:rsidP="004060B1">
      <w:pPr>
        <w:pStyle w:val="a7"/>
        <w:numPr>
          <w:ilvl w:val="0"/>
          <w:numId w:val="21"/>
        </w:numPr>
        <w:tabs>
          <w:tab w:val="left" w:pos="1702"/>
        </w:tabs>
        <w:spacing w:line="360" w:lineRule="auto"/>
        <w:ind w:right="1695" w:firstLine="427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безопасных условий проведения в школе учебно-воспитательного </w:t>
      </w:r>
      <w:r w:rsidRPr="00700A37">
        <w:rPr>
          <w:spacing w:val="-2"/>
          <w:sz w:val="28"/>
          <w:szCs w:val="28"/>
        </w:rPr>
        <w:t>процесса;</w:t>
      </w:r>
    </w:p>
    <w:p w14:paraId="4B87D305" w14:textId="77777777" w:rsidR="001C3F90" w:rsidRPr="00700A37" w:rsidRDefault="001C3F90" w:rsidP="004060B1">
      <w:pPr>
        <w:pStyle w:val="a7"/>
        <w:numPr>
          <w:ilvl w:val="0"/>
          <w:numId w:val="21"/>
        </w:numPr>
        <w:tabs>
          <w:tab w:val="left" w:pos="1702"/>
        </w:tabs>
        <w:spacing w:line="360" w:lineRule="auto"/>
        <w:ind w:right="1695" w:firstLine="427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достижения обучающимися требований государственных образовательных стандартов по образовательным областям Базисного учебного плана;</w:t>
      </w:r>
    </w:p>
    <w:p w14:paraId="4D91329F" w14:textId="3AE4C7B8" w:rsidR="001C3F90" w:rsidRPr="00700A37" w:rsidRDefault="001C3F90" w:rsidP="004060B1">
      <w:pPr>
        <w:pStyle w:val="a7"/>
        <w:numPr>
          <w:ilvl w:val="0"/>
          <w:numId w:val="21"/>
        </w:numPr>
        <w:tabs>
          <w:tab w:val="left" w:pos="1702"/>
        </w:tabs>
        <w:spacing w:line="360" w:lineRule="auto"/>
        <w:ind w:right="1702" w:firstLine="427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организации информационно-просветительской, методической, консультативной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деятельности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с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участниками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образовательного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процесса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в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рамках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итоговой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аттестации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в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форме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ОГЭ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ЕГЭ.</w:t>
      </w:r>
    </w:p>
    <w:p w14:paraId="564FE636" w14:textId="77777777" w:rsidR="001C3F90" w:rsidRPr="00700A37" w:rsidRDefault="001C3F90" w:rsidP="004060B1">
      <w:pPr>
        <w:pStyle w:val="1"/>
        <w:numPr>
          <w:ilvl w:val="1"/>
          <w:numId w:val="58"/>
        </w:numPr>
        <w:tabs>
          <w:tab w:val="left" w:pos="200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pacing w:val="-12"/>
          <w:sz w:val="28"/>
          <w:szCs w:val="28"/>
        </w:rPr>
        <w:t>Информация</w:t>
      </w:r>
      <w:r w:rsidRPr="00700A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12"/>
          <w:sz w:val="28"/>
          <w:szCs w:val="28"/>
        </w:rPr>
        <w:t>об</w:t>
      </w:r>
      <w:r w:rsidRPr="00700A3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12"/>
          <w:sz w:val="28"/>
          <w:szCs w:val="28"/>
        </w:rPr>
        <w:t>организации</w:t>
      </w:r>
      <w:r w:rsidRPr="00700A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12"/>
          <w:sz w:val="28"/>
          <w:szCs w:val="28"/>
        </w:rPr>
        <w:t>образовательного</w:t>
      </w:r>
      <w:r w:rsidRPr="00700A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12"/>
          <w:sz w:val="28"/>
          <w:szCs w:val="28"/>
        </w:rPr>
        <w:t>процесса</w:t>
      </w:r>
    </w:p>
    <w:p w14:paraId="523F8766" w14:textId="77777777" w:rsidR="001C3F90" w:rsidRPr="00700A37" w:rsidRDefault="001C3F90" w:rsidP="004060B1">
      <w:pPr>
        <w:spacing w:line="360" w:lineRule="auto"/>
        <w:ind w:left="1558"/>
        <w:rPr>
          <w:b/>
          <w:i/>
          <w:sz w:val="28"/>
          <w:szCs w:val="28"/>
        </w:rPr>
      </w:pPr>
      <w:bookmarkStart w:id="4" w:name="Общее_число_учащихся"/>
      <w:bookmarkEnd w:id="4"/>
      <w:r w:rsidRPr="00700A37">
        <w:rPr>
          <w:b/>
          <w:i/>
          <w:sz w:val="28"/>
          <w:szCs w:val="28"/>
        </w:rPr>
        <w:t>Общее</w:t>
      </w:r>
      <w:r w:rsidRPr="00700A37">
        <w:rPr>
          <w:b/>
          <w:i/>
          <w:spacing w:val="-1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число</w:t>
      </w:r>
      <w:r w:rsidRPr="00700A37">
        <w:rPr>
          <w:b/>
          <w:i/>
          <w:spacing w:val="-10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учащихся</w:t>
      </w:r>
    </w:p>
    <w:p w14:paraId="6A3A2F77" w14:textId="77777777" w:rsidR="001C3F90" w:rsidRPr="00700A37" w:rsidRDefault="001C3F90" w:rsidP="004060B1">
      <w:pPr>
        <w:pStyle w:val="TableParagraph"/>
        <w:spacing w:line="360" w:lineRule="auto"/>
        <w:rPr>
          <w:b/>
          <w:sz w:val="28"/>
          <w:szCs w:val="28"/>
        </w:rPr>
        <w:sectPr w:rsidR="001C3F90" w:rsidRPr="00700A37" w:rsidSect="001C3F90">
          <w:type w:val="continuous"/>
          <w:pgSz w:w="11910" w:h="16840"/>
          <w:pgMar w:top="1040" w:right="0" w:bottom="980" w:left="141" w:header="0" w:footer="787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1846"/>
        <w:gridCol w:w="5198"/>
      </w:tblGrid>
      <w:tr w:rsidR="001C3F90" w:rsidRPr="00700A37" w14:paraId="35F8FAEA" w14:textId="77777777" w:rsidTr="00241AC2">
        <w:trPr>
          <w:trHeight w:val="646"/>
        </w:trPr>
        <w:tc>
          <w:tcPr>
            <w:tcW w:w="3303" w:type="dxa"/>
            <w:shd w:val="clear" w:color="auto" w:fill="D9D9D9"/>
          </w:tcPr>
          <w:p w14:paraId="553BD925" w14:textId="77777777" w:rsidR="001C3F90" w:rsidRPr="00700A37" w:rsidRDefault="001C3F90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846" w:type="dxa"/>
            <w:shd w:val="clear" w:color="auto" w:fill="D9D9D9"/>
          </w:tcPr>
          <w:p w14:paraId="74065660" w14:textId="77777777" w:rsidR="001C3F90" w:rsidRPr="00700A37" w:rsidRDefault="001C3F90" w:rsidP="004060B1">
            <w:pPr>
              <w:pStyle w:val="TableParagraph"/>
              <w:spacing w:line="360" w:lineRule="auto"/>
              <w:ind w:left="112" w:right="684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Кол-во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5198" w:type="dxa"/>
            <w:shd w:val="clear" w:color="auto" w:fill="D9D9D9"/>
          </w:tcPr>
          <w:p w14:paraId="322C9D55" w14:textId="77777777" w:rsidR="001C3F90" w:rsidRPr="00700A37" w:rsidRDefault="001C3F90" w:rsidP="004060B1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Кол-</w:t>
            </w:r>
            <w:r w:rsidRPr="00700A37">
              <w:rPr>
                <w:b/>
                <w:spacing w:val="-5"/>
                <w:sz w:val="28"/>
                <w:szCs w:val="28"/>
              </w:rPr>
              <w:t>во</w:t>
            </w:r>
            <w:proofErr w:type="spellEnd"/>
          </w:p>
          <w:p w14:paraId="749C947A" w14:textId="77777777" w:rsidR="001C3F90" w:rsidRPr="00700A37" w:rsidRDefault="001C3F90" w:rsidP="004060B1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1C3F90" w:rsidRPr="00700A37" w14:paraId="32CBBE62" w14:textId="77777777" w:rsidTr="00241AC2">
        <w:trPr>
          <w:trHeight w:val="319"/>
        </w:trPr>
        <w:tc>
          <w:tcPr>
            <w:tcW w:w="3303" w:type="dxa"/>
            <w:shd w:val="clear" w:color="auto" w:fill="D9D9D9"/>
          </w:tcPr>
          <w:p w14:paraId="2BBEC0BF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846" w:type="dxa"/>
            <w:tcBorders>
              <w:bottom w:val="single" w:sz="4" w:space="0" w:color="000000"/>
              <w:right w:val="single" w:sz="4" w:space="0" w:color="000000"/>
            </w:tcBorders>
          </w:tcPr>
          <w:p w14:paraId="4FF51BC7" w14:textId="77777777" w:rsidR="001C3F90" w:rsidRPr="00700A37" w:rsidRDefault="001C3F90" w:rsidP="004060B1">
            <w:pPr>
              <w:pStyle w:val="TableParagraph"/>
              <w:spacing w:line="360" w:lineRule="auto"/>
              <w:ind w:left="33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8A92" w14:textId="77777777" w:rsidR="001C3F90" w:rsidRPr="00700A37" w:rsidRDefault="001C3F90" w:rsidP="004060B1">
            <w:pPr>
              <w:pStyle w:val="TableParagraph"/>
              <w:spacing w:line="360" w:lineRule="auto"/>
              <w:ind w:left="4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37</w:t>
            </w:r>
          </w:p>
        </w:tc>
      </w:tr>
      <w:tr w:rsidR="001C3F90" w:rsidRPr="00700A37" w14:paraId="398BC235" w14:textId="77777777" w:rsidTr="00241AC2">
        <w:trPr>
          <w:trHeight w:val="325"/>
        </w:trPr>
        <w:tc>
          <w:tcPr>
            <w:tcW w:w="3303" w:type="dxa"/>
            <w:shd w:val="clear" w:color="auto" w:fill="D9D9D9"/>
          </w:tcPr>
          <w:p w14:paraId="4D538A0C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BD09" w14:textId="77777777" w:rsidR="001C3F90" w:rsidRPr="00700A37" w:rsidRDefault="001C3F90" w:rsidP="004060B1">
            <w:pPr>
              <w:pStyle w:val="TableParagraph"/>
              <w:spacing w:line="360" w:lineRule="auto"/>
              <w:ind w:left="33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D177" w14:textId="77777777" w:rsidR="001C3F90" w:rsidRPr="00700A37" w:rsidRDefault="001C3F90" w:rsidP="004060B1">
            <w:pPr>
              <w:pStyle w:val="TableParagraph"/>
              <w:spacing w:line="360" w:lineRule="auto"/>
              <w:ind w:left="4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49</w:t>
            </w:r>
          </w:p>
        </w:tc>
      </w:tr>
      <w:tr w:rsidR="001C3F90" w:rsidRPr="00700A37" w14:paraId="30262E37" w14:textId="77777777" w:rsidTr="00241AC2">
        <w:trPr>
          <w:trHeight w:val="319"/>
        </w:trPr>
        <w:tc>
          <w:tcPr>
            <w:tcW w:w="3303" w:type="dxa"/>
            <w:shd w:val="clear" w:color="auto" w:fill="D9D9D9"/>
          </w:tcPr>
          <w:p w14:paraId="41A64E62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EB5B" w14:textId="77777777" w:rsidR="001C3F90" w:rsidRPr="00700A37" w:rsidRDefault="001C3F90" w:rsidP="004060B1">
            <w:pPr>
              <w:pStyle w:val="TableParagraph"/>
              <w:spacing w:line="360" w:lineRule="auto"/>
              <w:ind w:left="33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CF2A" w14:textId="77777777" w:rsidR="001C3F90" w:rsidRPr="00700A37" w:rsidRDefault="001C3F90" w:rsidP="004060B1">
            <w:pPr>
              <w:pStyle w:val="TableParagraph"/>
              <w:spacing w:line="360" w:lineRule="auto"/>
              <w:ind w:left="4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48</w:t>
            </w:r>
          </w:p>
        </w:tc>
      </w:tr>
      <w:tr w:rsidR="001C3F90" w:rsidRPr="00700A37" w14:paraId="4B7E02D7" w14:textId="77777777" w:rsidTr="00241AC2">
        <w:trPr>
          <w:trHeight w:val="324"/>
        </w:trPr>
        <w:tc>
          <w:tcPr>
            <w:tcW w:w="3303" w:type="dxa"/>
            <w:shd w:val="clear" w:color="auto" w:fill="D9D9D9"/>
          </w:tcPr>
          <w:p w14:paraId="43C7B10C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right w:val="single" w:sz="4" w:space="0" w:color="000000"/>
            </w:tcBorders>
          </w:tcPr>
          <w:p w14:paraId="5EDFF49F" w14:textId="77777777" w:rsidR="001C3F90" w:rsidRPr="00700A37" w:rsidRDefault="001C3F90" w:rsidP="004060B1">
            <w:pPr>
              <w:pStyle w:val="TableParagraph"/>
              <w:spacing w:line="360" w:lineRule="auto"/>
              <w:ind w:left="33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85ABE" w14:textId="77777777" w:rsidR="001C3F90" w:rsidRPr="00700A37" w:rsidRDefault="001C3F90" w:rsidP="004060B1">
            <w:pPr>
              <w:pStyle w:val="TableParagraph"/>
              <w:spacing w:line="360" w:lineRule="auto"/>
              <w:ind w:left="4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43</w:t>
            </w:r>
          </w:p>
        </w:tc>
      </w:tr>
      <w:tr w:rsidR="001C3F90" w:rsidRPr="00700A37" w14:paraId="15089301" w14:textId="77777777" w:rsidTr="00241AC2">
        <w:trPr>
          <w:trHeight w:val="963"/>
        </w:trPr>
        <w:tc>
          <w:tcPr>
            <w:tcW w:w="3303" w:type="dxa"/>
            <w:shd w:val="clear" w:color="auto" w:fill="D9D9D9"/>
          </w:tcPr>
          <w:p w14:paraId="3C3FC773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Всего</w:t>
            </w:r>
            <w:proofErr w:type="spellEnd"/>
            <w:r w:rsidRPr="00700A37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700A37">
              <w:rPr>
                <w:b/>
                <w:spacing w:val="-10"/>
                <w:sz w:val="28"/>
                <w:szCs w:val="28"/>
              </w:rPr>
              <w:t>в</w:t>
            </w:r>
          </w:p>
          <w:p w14:paraId="75D35C58" w14:textId="77777777" w:rsidR="001C3F90" w:rsidRPr="00700A37" w:rsidRDefault="001C3F90" w:rsidP="004060B1">
            <w:pPr>
              <w:pStyle w:val="TableParagraph"/>
              <w:spacing w:line="360" w:lineRule="auto"/>
              <w:ind w:left="111" w:right="774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начальной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846" w:type="dxa"/>
          </w:tcPr>
          <w:p w14:paraId="488A8671" w14:textId="77777777" w:rsidR="001C3F90" w:rsidRPr="00700A37" w:rsidRDefault="001C3F90" w:rsidP="004060B1">
            <w:pPr>
              <w:pStyle w:val="TableParagraph"/>
              <w:spacing w:line="360" w:lineRule="auto"/>
              <w:ind w:left="51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5198" w:type="dxa"/>
          </w:tcPr>
          <w:p w14:paraId="05547B3D" w14:textId="77777777" w:rsidR="001C3F90" w:rsidRPr="00700A37" w:rsidRDefault="001C3F90" w:rsidP="004060B1">
            <w:pPr>
              <w:pStyle w:val="TableParagraph"/>
              <w:spacing w:line="360" w:lineRule="auto"/>
              <w:ind w:left="50" w:right="1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177</w:t>
            </w:r>
          </w:p>
        </w:tc>
      </w:tr>
      <w:tr w:rsidR="001C3F90" w:rsidRPr="00700A37" w14:paraId="6E009EA7" w14:textId="77777777" w:rsidTr="00241AC2">
        <w:trPr>
          <w:trHeight w:val="324"/>
        </w:trPr>
        <w:tc>
          <w:tcPr>
            <w:tcW w:w="3303" w:type="dxa"/>
            <w:shd w:val="clear" w:color="auto" w:fill="D9D9D9"/>
          </w:tcPr>
          <w:p w14:paraId="04FC378D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1846" w:type="dxa"/>
            <w:tcBorders>
              <w:bottom w:val="single" w:sz="4" w:space="0" w:color="000000"/>
              <w:right w:val="single" w:sz="4" w:space="0" w:color="000000"/>
            </w:tcBorders>
          </w:tcPr>
          <w:p w14:paraId="5AEBD9D0" w14:textId="77777777" w:rsidR="001C3F90" w:rsidRPr="00700A37" w:rsidRDefault="001C3F90" w:rsidP="004060B1">
            <w:pPr>
              <w:pStyle w:val="TableParagraph"/>
              <w:spacing w:line="360" w:lineRule="auto"/>
              <w:ind w:left="33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E63E" w14:textId="77777777" w:rsidR="001C3F90" w:rsidRPr="00700A37" w:rsidRDefault="001C3F90" w:rsidP="004060B1">
            <w:pPr>
              <w:pStyle w:val="TableParagraph"/>
              <w:spacing w:line="360" w:lineRule="auto"/>
              <w:ind w:left="4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46</w:t>
            </w:r>
          </w:p>
        </w:tc>
      </w:tr>
      <w:tr w:rsidR="001C3F90" w:rsidRPr="00700A37" w14:paraId="07D27F79" w14:textId="77777777" w:rsidTr="00241AC2">
        <w:trPr>
          <w:trHeight w:val="319"/>
        </w:trPr>
        <w:tc>
          <w:tcPr>
            <w:tcW w:w="3303" w:type="dxa"/>
            <w:shd w:val="clear" w:color="auto" w:fill="D9D9D9"/>
          </w:tcPr>
          <w:p w14:paraId="28D36D79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77B9" w14:textId="77777777" w:rsidR="001C3F90" w:rsidRPr="00700A37" w:rsidRDefault="001C3F90" w:rsidP="004060B1">
            <w:pPr>
              <w:pStyle w:val="TableParagraph"/>
              <w:spacing w:line="360" w:lineRule="auto"/>
              <w:ind w:left="33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D9F7" w14:textId="77777777" w:rsidR="001C3F90" w:rsidRPr="00700A37" w:rsidRDefault="001C3F90" w:rsidP="004060B1">
            <w:pPr>
              <w:pStyle w:val="TableParagraph"/>
              <w:spacing w:line="360" w:lineRule="auto"/>
              <w:ind w:left="4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51</w:t>
            </w:r>
          </w:p>
        </w:tc>
      </w:tr>
      <w:tr w:rsidR="001C3F90" w:rsidRPr="00700A37" w14:paraId="1C9B9F62" w14:textId="77777777" w:rsidTr="00241AC2">
        <w:trPr>
          <w:trHeight w:val="324"/>
        </w:trPr>
        <w:tc>
          <w:tcPr>
            <w:tcW w:w="3303" w:type="dxa"/>
            <w:shd w:val="clear" w:color="auto" w:fill="D9D9D9"/>
          </w:tcPr>
          <w:p w14:paraId="3170F4EA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8911" w14:textId="77777777" w:rsidR="001C3F90" w:rsidRPr="00700A37" w:rsidRDefault="001C3F90" w:rsidP="004060B1">
            <w:pPr>
              <w:pStyle w:val="TableParagraph"/>
              <w:spacing w:line="360" w:lineRule="auto"/>
              <w:ind w:left="33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3A7C" w14:textId="77777777" w:rsidR="001C3F90" w:rsidRPr="00700A37" w:rsidRDefault="001C3F90" w:rsidP="004060B1">
            <w:pPr>
              <w:pStyle w:val="TableParagraph"/>
              <w:spacing w:line="360" w:lineRule="auto"/>
              <w:ind w:left="45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51</w:t>
            </w:r>
          </w:p>
        </w:tc>
      </w:tr>
      <w:tr w:rsidR="001C3F90" w:rsidRPr="00700A37" w14:paraId="6BBA4433" w14:textId="77777777" w:rsidTr="00241AC2">
        <w:trPr>
          <w:trHeight w:val="319"/>
        </w:trPr>
        <w:tc>
          <w:tcPr>
            <w:tcW w:w="3303" w:type="dxa"/>
            <w:shd w:val="clear" w:color="auto" w:fill="D9D9D9"/>
          </w:tcPr>
          <w:p w14:paraId="193E4181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AF9C" w14:textId="77777777" w:rsidR="001C3F90" w:rsidRPr="00700A37" w:rsidRDefault="001C3F90" w:rsidP="004060B1">
            <w:pPr>
              <w:pStyle w:val="TableParagraph"/>
              <w:spacing w:line="360" w:lineRule="auto"/>
              <w:ind w:left="33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9A8E" w14:textId="77777777" w:rsidR="001C3F90" w:rsidRPr="00700A37" w:rsidRDefault="001C3F90" w:rsidP="004060B1">
            <w:pPr>
              <w:pStyle w:val="TableParagraph"/>
              <w:spacing w:line="360" w:lineRule="auto"/>
              <w:ind w:left="4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51</w:t>
            </w:r>
          </w:p>
        </w:tc>
      </w:tr>
      <w:tr w:rsidR="001C3F90" w:rsidRPr="00700A37" w14:paraId="1D11BD33" w14:textId="77777777" w:rsidTr="00241AC2">
        <w:trPr>
          <w:trHeight w:val="320"/>
        </w:trPr>
        <w:tc>
          <w:tcPr>
            <w:tcW w:w="3303" w:type="dxa"/>
            <w:shd w:val="clear" w:color="auto" w:fill="D9D9D9"/>
          </w:tcPr>
          <w:p w14:paraId="63D75A3A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9</w:t>
            </w:r>
          </w:p>
        </w:tc>
        <w:tc>
          <w:tcPr>
            <w:tcW w:w="1846" w:type="dxa"/>
            <w:tcBorders>
              <w:top w:val="single" w:sz="4" w:space="0" w:color="000000"/>
              <w:right w:val="single" w:sz="4" w:space="0" w:color="000000"/>
            </w:tcBorders>
          </w:tcPr>
          <w:p w14:paraId="57AD4D18" w14:textId="77777777" w:rsidR="001C3F90" w:rsidRPr="00700A37" w:rsidRDefault="001C3F90" w:rsidP="004060B1">
            <w:pPr>
              <w:pStyle w:val="TableParagraph"/>
              <w:spacing w:line="360" w:lineRule="auto"/>
              <w:ind w:left="33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36C62" w14:textId="77777777" w:rsidR="001C3F90" w:rsidRPr="00700A37" w:rsidRDefault="001C3F90" w:rsidP="004060B1">
            <w:pPr>
              <w:pStyle w:val="TableParagraph"/>
              <w:spacing w:line="360" w:lineRule="auto"/>
              <w:ind w:left="4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54</w:t>
            </w:r>
          </w:p>
        </w:tc>
      </w:tr>
      <w:tr w:rsidR="001C3F90" w:rsidRPr="00700A37" w14:paraId="27CA6C5D" w14:textId="77777777" w:rsidTr="00241AC2">
        <w:trPr>
          <w:trHeight w:val="967"/>
        </w:trPr>
        <w:tc>
          <w:tcPr>
            <w:tcW w:w="3303" w:type="dxa"/>
            <w:shd w:val="clear" w:color="auto" w:fill="D9D9D9"/>
          </w:tcPr>
          <w:p w14:paraId="4C941FF3" w14:textId="77777777" w:rsidR="001C3F90" w:rsidRPr="00700A37" w:rsidRDefault="001C3F90" w:rsidP="004060B1">
            <w:pPr>
              <w:pStyle w:val="TableParagraph"/>
              <w:spacing w:line="360" w:lineRule="auto"/>
              <w:ind w:left="111" w:right="960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Всего</w:t>
            </w:r>
            <w:proofErr w:type="spellEnd"/>
            <w:r w:rsidRPr="00700A37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основной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846" w:type="dxa"/>
          </w:tcPr>
          <w:p w14:paraId="699A7F9F" w14:textId="77777777" w:rsidR="001C3F90" w:rsidRPr="00700A37" w:rsidRDefault="001C3F90" w:rsidP="004060B1">
            <w:pPr>
              <w:pStyle w:val="TableParagraph"/>
              <w:spacing w:line="360" w:lineRule="auto"/>
              <w:ind w:left="51" w:right="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5198" w:type="dxa"/>
          </w:tcPr>
          <w:p w14:paraId="671EE880" w14:textId="77777777" w:rsidR="001C3F90" w:rsidRPr="00700A37" w:rsidRDefault="001C3F90" w:rsidP="004060B1">
            <w:pPr>
              <w:pStyle w:val="TableParagraph"/>
              <w:spacing w:line="360" w:lineRule="auto"/>
              <w:ind w:left="50" w:right="1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253</w:t>
            </w:r>
          </w:p>
        </w:tc>
      </w:tr>
      <w:tr w:rsidR="001C3F90" w:rsidRPr="00700A37" w14:paraId="102D8ABC" w14:textId="77777777" w:rsidTr="00241AC2">
        <w:trPr>
          <w:trHeight w:val="324"/>
        </w:trPr>
        <w:tc>
          <w:tcPr>
            <w:tcW w:w="3303" w:type="dxa"/>
            <w:shd w:val="clear" w:color="auto" w:fill="D9D9D9"/>
          </w:tcPr>
          <w:p w14:paraId="1BABFAE9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10</w:t>
            </w:r>
          </w:p>
        </w:tc>
        <w:tc>
          <w:tcPr>
            <w:tcW w:w="1846" w:type="dxa"/>
            <w:tcBorders>
              <w:bottom w:val="single" w:sz="4" w:space="0" w:color="000000"/>
              <w:right w:val="single" w:sz="4" w:space="0" w:color="000000"/>
            </w:tcBorders>
          </w:tcPr>
          <w:p w14:paraId="2FC58F4B" w14:textId="77777777" w:rsidR="001C3F90" w:rsidRPr="00700A37" w:rsidRDefault="001C3F90" w:rsidP="004060B1">
            <w:pPr>
              <w:pStyle w:val="TableParagraph"/>
              <w:spacing w:line="360" w:lineRule="auto"/>
              <w:ind w:left="33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F122" w14:textId="77777777" w:rsidR="001C3F90" w:rsidRPr="00700A37" w:rsidRDefault="001C3F90" w:rsidP="004060B1">
            <w:pPr>
              <w:pStyle w:val="TableParagraph"/>
              <w:spacing w:line="360" w:lineRule="auto"/>
              <w:ind w:left="4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14</w:t>
            </w:r>
          </w:p>
        </w:tc>
      </w:tr>
      <w:tr w:rsidR="001C3F90" w:rsidRPr="00700A37" w14:paraId="37076B87" w14:textId="77777777" w:rsidTr="00241AC2">
        <w:trPr>
          <w:trHeight w:val="320"/>
        </w:trPr>
        <w:tc>
          <w:tcPr>
            <w:tcW w:w="3303" w:type="dxa"/>
            <w:shd w:val="clear" w:color="auto" w:fill="D9D9D9"/>
          </w:tcPr>
          <w:p w14:paraId="3E2FF88F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right w:val="single" w:sz="4" w:space="0" w:color="000000"/>
            </w:tcBorders>
          </w:tcPr>
          <w:p w14:paraId="515F4A82" w14:textId="77777777" w:rsidR="001C3F90" w:rsidRPr="00700A37" w:rsidRDefault="001C3F90" w:rsidP="004060B1">
            <w:pPr>
              <w:pStyle w:val="TableParagraph"/>
              <w:spacing w:line="360" w:lineRule="auto"/>
              <w:ind w:left="33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A3EC8" w14:textId="77777777" w:rsidR="001C3F90" w:rsidRPr="00700A37" w:rsidRDefault="001C3F90" w:rsidP="004060B1">
            <w:pPr>
              <w:pStyle w:val="TableParagraph"/>
              <w:spacing w:line="360" w:lineRule="auto"/>
              <w:ind w:left="4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8</w:t>
            </w:r>
          </w:p>
        </w:tc>
      </w:tr>
      <w:tr w:rsidR="001C3F90" w:rsidRPr="00700A37" w14:paraId="4CE4571B" w14:textId="77777777" w:rsidTr="00241AC2">
        <w:trPr>
          <w:trHeight w:val="646"/>
        </w:trPr>
        <w:tc>
          <w:tcPr>
            <w:tcW w:w="3303" w:type="dxa"/>
            <w:shd w:val="clear" w:color="auto" w:fill="D9D9D9"/>
          </w:tcPr>
          <w:p w14:paraId="32B4F0F6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Всего</w:t>
            </w:r>
            <w:proofErr w:type="spellEnd"/>
            <w:r w:rsidRPr="00700A37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700A37">
              <w:rPr>
                <w:b/>
                <w:sz w:val="28"/>
                <w:szCs w:val="28"/>
              </w:rPr>
              <w:t>в</w:t>
            </w:r>
            <w:r w:rsidRPr="00700A37">
              <w:rPr>
                <w:b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старшей</w:t>
            </w:r>
            <w:proofErr w:type="spellEnd"/>
            <w:r w:rsidRPr="00700A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846" w:type="dxa"/>
          </w:tcPr>
          <w:p w14:paraId="628CDBD1" w14:textId="77777777" w:rsidR="001C3F90" w:rsidRPr="00700A37" w:rsidRDefault="001C3F90" w:rsidP="004060B1">
            <w:pPr>
              <w:pStyle w:val="TableParagraph"/>
              <w:spacing w:line="360" w:lineRule="auto"/>
              <w:ind w:left="51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14:paraId="50D9C195" w14:textId="77777777" w:rsidR="001C3F90" w:rsidRPr="00700A37" w:rsidRDefault="001C3F90" w:rsidP="004060B1">
            <w:pPr>
              <w:pStyle w:val="TableParagraph"/>
              <w:spacing w:line="360" w:lineRule="auto"/>
              <w:ind w:left="50" w:right="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22</w:t>
            </w:r>
          </w:p>
        </w:tc>
      </w:tr>
      <w:tr w:rsidR="001C3F90" w:rsidRPr="00700A37" w14:paraId="5F503D55" w14:textId="77777777" w:rsidTr="00241AC2">
        <w:trPr>
          <w:trHeight w:val="641"/>
        </w:trPr>
        <w:tc>
          <w:tcPr>
            <w:tcW w:w="3303" w:type="dxa"/>
            <w:shd w:val="clear" w:color="auto" w:fill="D9D9D9"/>
          </w:tcPr>
          <w:p w14:paraId="6EEE88D0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2"/>
                <w:sz w:val="28"/>
                <w:szCs w:val="28"/>
              </w:rPr>
              <w:t>ИТОГО</w:t>
            </w:r>
          </w:p>
          <w:p w14:paraId="500383E1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по</w:t>
            </w:r>
            <w:proofErr w:type="spellEnd"/>
            <w:r w:rsidRPr="00700A37">
              <w:rPr>
                <w:b/>
                <w:spacing w:val="-5"/>
                <w:sz w:val="28"/>
                <w:szCs w:val="28"/>
              </w:rPr>
              <w:t xml:space="preserve"> ОУ</w:t>
            </w:r>
          </w:p>
        </w:tc>
        <w:tc>
          <w:tcPr>
            <w:tcW w:w="1846" w:type="dxa"/>
            <w:shd w:val="clear" w:color="auto" w:fill="D9D9D9"/>
          </w:tcPr>
          <w:p w14:paraId="31E7335E" w14:textId="77777777" w:rsidR="001C3F90" w:rsidRPr="00700A37" w:rsidRDefault="001C3F90" w:rsidP="004060B1">
            <w:pPr>
              <w:pStyle w:val="TableParagraph"/>
              <w:spacing w:line="360" w:lineRule="auto"/>
              <w:ind w:left="51" w:right="5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20</w:t>
            </w:r>
          </w:p>
        </w:tc>
        <w:tc>
          <w:tcPr>
            <w:tcW w:w="5198" w:type="dxa"/>
            <w:shd w:val="clear" w:color="auto" w:fill="D9D9D9"/>
          </w:tcPr>
          <w:p w14:paraId="0DAA74D1" w14:textId="77777777" w:rsidR="001C3F90" w:rsidRPr="00700A37" w:rsidRDefault="001C3F90" w:rsidP="004060B1">
            <w:pPr>
              <w:pStyle w:val="TableParagraph"/>
              <w:spacing w:line="360" w:lineRule="auto"/>
              <w:ind w:left="50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452</w:t>
            </w:r>
          </w:p>
        </w:tc>
      </w:tr>
    </w:tbl>
    <w:p w14:paraId="4C50740A" w14:textId="77777777" w:rsidR="001C3F90" w:rsidRPr="00700A37" w:rsidRDefault="001C3F90" w:rsidP="004060B1">
      <w:pPr>
        <w:pStyle w:val="ac"/>
        <w:spacing w:line="360" w:lineRule="auto"/>
        <w:ind w:left="0"/>
        <w:rPr>
          <w:b/>
          <w:i/>
        </w:rPr>
      </w:pPr>
    </w:p>
    <w:p w14:paraId="45807348" w14:textId="77777777" w:rsidR="001C3F90" w:rsidRPr="00700A37" w:rsidRDefault="001C3F90" w:rsidP="004060B1">
      <w:pPr>
        <w:spacing w:line="360" w:lineRule="auto"/>
        <w:ind w:left="708" w:right="150"/>
        <w:jc w:val="center"/>
        <w:rPr>
          <w:b/>
          <w:i/>
          <w:sz w:val="28"/>
          <w:szCs w:val="28"/>
        </w:rPr>
      </w:pPr>
      <w:r w:rsidRPr="00700A37">
        <w:rPr>
          <w:b/>
          <w:i/>
          <w:spacing w:val="-2"/>
          <w:sz w:val="28"/>
          <w:szCs w:val="28"/>
        </w:rPr>
        <w:t>Характеристика</w:t>
      </w:r>
      <w:r w:rsidRPr="00700A37">
        <w:rPr>
          <w:b/>
          <w:i/>
          <w:spacing w:val="4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содержания</w:t>
      </w:r>
      <w:r w:rsidRPr="00700A37">
        <w:rPr>
          <w:b/>
          <w:i/>
          <w:spacing w:val="5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образования</w:t>
      </w:r>
    </w:p>
    <w:tbl>
      <w:tblPr>
        <w:tblStyle w:val="TableNormal"/>
        <w:tblW w:w="0" w:type="auto"/>
        <w:tblInd w:w="3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5959"/>
      </w:tblGrid>
      <w:tr w:rsidR="001C3F90" w:rsidRPr="00700A37" w14:paraId="4EE6E32B" w14:textId="77777777" w:rsidTr="000B032F">
        <w:trPr>
          <w:trHeight w:val="622"/>
        </w:trPr>
        <w:tc>
          <w:tcPr>
            <w:tcW w:w="4677" w:type="dxa"/>
            <w:vMerge w:val="restart"/>
            <w:shd w:val="clear" w:color="auto" w:fill="D9D9D9"/>
          </w:tcPr>
          <w:p w14:paraId="6BD36E37" w14:textId="77777777" w:rsidR="001C3F90" w:rsidRPr="00700A37" w:rsidRDefault="001C3F90" w:rsidP="004060B1">
            <w:pPr>
              <w:pStyle w:val="TableParagraph"/>
              <w:spacing w:line="360" w:lineRule="auto"/>
              <w:ind w:left="501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Образовательная</w:t>
            </w:r>
            <w:proofErr w:type="spellEnd"/>
            <w:r w:rsidRPr="00700A37">
              <w:rPr>
                <w:b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5959" w:type="dxa"/>
            <w:tcBorders>
              <w:bottom w:val="single" w:sz="2" w:space="0" w:color="000000"/>
            </w:tcBorders>
          </w:tcPr>
          <w:p w14:paraId="293824C0" w14:textId="77777777" w:rsidR="001C3F90" w:rsidRPr="00700A37" w:rsidRDefault="001C3F90" w:rsidP="004060B1">
            <w:pPr>
              <w:pStyle w:val="TableParagraph"/>
              <w:spacing w:line="360" w:lineRule="auto"/>
              <w:ind w:left="112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Начального</w:t>
            </w:r>
            <w:r w:rsidRPr="00700A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общего</w:t>
            </w:r>
            <w:r w:rsidRPr="00700A3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образования</w:t>
            </w:r>
            <w:r w:rsidRPr="00700A3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>в</w:t>
            </w:r>
          </w:p>
          <w:p w14:paraId="69E69B76" w14:textId="77777777" w:rsidR="001C3F90" w:rsidRPr="00700A37" w:rsidRDefault="001C3F90" w:rsidP="004060B1">
            <w:pPr>
              <w:pStyle w:val="TableParagraph"/>
              <w:spacing w:line="360" w:lineRule="auto"/>
              <w:ind w:left="112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соответствии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pacing w:val="-4"/>
                <w:sz w:val="28"/>
                <w:szCs w:val="28"/>
                <w:lang w:val="ru-RU"/>
              </w:rPr>
              <w:t>ФГОС.</w:t>
            </w:r>
          </w:p>
        </w:tc>
      </w:tr>
      <w:tr w:rsidR="001C3F90" w:rsidRPr="00700A37" w14:paraId="77FFC928" w14:textId="77777777" w:rsidTr="000B032F">
        <w:trPr>
          <w:trHeight w:val="646"/>
        </w:trPr>
        <w:tc>
          <w:tcPr>
            <w:tcW w:w="4677" w:type="dxa"/>
            <w:vMerge/>
            <w:tcBorders>
              <w:top w:val="nil"/>
            </w:tcBorders>
            <w:shd w:val="clear" w:color="auto" w:fill="D9D9D9"/>
          </w:tcPr>
          <w:p w14:paraId="0AA5D8A4" w14:textId="77777777" w:rsidR="001C3F90" w:rsidRPr="00700A37" w:rsidRDefault="001C3F90" w:rsidP="004060B1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959" w:type="dxa"/>
            <w:tcBorders>
              <w:top w:val="single" w:sz="2" w:space="0" w:color="000000"/>
              <w:bottom w:val="single" w:sz="2" w:space="0" w:color="000000"/>
            </w:tcBorders>
          </w:tcPr>
          <w:p w14:paraId="1774D443" w14:textId="77777777" w:rsidR="001C3F90" w:rsidRPr="00700A37" w:rsidRDefault="001C3F90" w:rsidP="004060B1">
            <w:pPr>
              <w:pStyle w:val="TableParagraph"/>
              <w:spacing w:line="360" w:lineRule="auto"/>
              <w:ind w:left="112" w:right="96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Основного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общего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образования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</w:t>
            </w:r>
            <w:r w:rsidRPr="00700A3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соответствии с ФГОС.</w:t>
            </w:r>
          </w:p>
        </w:tc>
      </w:tr>
      <w:tr w:rsidR="001C3F90" w:rsidRPr="00700A37" w14:paraId="4C11008E" w14:textId="77777777" w:rsidTr="000B032F">
        <w:trPr>
          <w:trHeight w:val="694"/>
        </w:trPr>
        <w:tc>
          <w:tcPr>
            <w:tcW w:w="4677" w:type="dxa"/>
            <w:vMerge/>
            <w:tcBorders>
              <w:top w:val="nil"/>
            </w:tcBorders>
            <w:shd w:val="clear" w:color="auto" w:fill="D9D9D9"/>
          </w:tcPr>
          <w:p w14:paraId="2AD4F3ED" w14:textId="77777777" w:rsidR="001C3F90" w:rsidRPr="00700A37" w:rsidRDefault="001C3F90" w:rsidP="004060B1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959" w:type="dxa"/>
            <w:tcBorders>
              <w:top w:val="single" w:sz="2" w:space="0" w:color="000000"/>
              <w:bottom w:val="single" w:sz="4" w:space="0" w:color="000000"/>
            </w:tcBorders>
          </w:tcPr>
          <w:p w14:paraId="469E9042" w14:textId="77777777" w:rsidR="001C3F90" w:rsidRPr="00700A37" w:rsidRDefault="001C3F90" w:rsidP="004060B1">
            <w:pPr>
              <w:pStyle w:val="TableParagraph"/>
              <w:spacing w:line="360" w:lineRule="auto"/>
              <w:ind w:left="112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Среднего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общего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образования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соответствии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с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ФГОС.</w:t>
            </w:r>
          </w:p>
        </w:tc>
      </w:tr>
      <w:tr w:rsidR="001C3F90" w:rsidRPr="00700A37" w14:paraId="0CCD54CC" w14:textId="77777777" w:rsidTr="000B032F">
        <w:trPr>
          <w:trHeight w:val="641"/>
        </w:trPr>
        <w:tc>
          <w:tcPr>
            <w:tcW w:w="4677" w:type="dxa"/>
            <w:shd w:val="clear" w:color="auto" w:fill="D9D9D9"/>
          </w:tcPr>
          <w:p w14:paraId="434F137D" w14:textId="77777777" w:rsidR="001C3F90" w:rsidRPr="00700A37" w:rsidRDefault="001C3F90" w:rsidP="004060B1">
            <w:pPr>
              <w:pStyle w:val="TableParagraph"/>
              <w:spacing w:line="360" w:lineRule="auto"/>
              <w:ind w:left="1932" w:hanging="1729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Программа</w:t>
            </w:r>
            <w:r w:rsidRPr="00700A37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обучения</w:t>
            </w:r>
            <w:r w:rsidRPr="00700A37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в</w:t>
            </w:r>
            <w:r w:rsidRPr="00700A37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 xml:space="preserve">начальной </w:t>
            </w:r>
            <w:r w:rsidRPr="00700A37">
              <w:rPr>
                <w:b/>
                <w:spacing w:val="-4"/>
                <w:sz w:val="28"/>
                <w:szCs w:val="28"/>
                <w:lang w:val="ru-RU"/>
              </w:rPr>
              <w:t>школе</w:t>
            </w:r>
          </w:p>
        </w:tc>
        <w:tc>
          <w:tcPr>
            <w:tcW w:w="5959" w:type="dxa"/>
            <w:tcBorders>
              <w:top w:val="single" w:sz="4" w:space="0" w:color="000000"/>
              <w:bottom w:val="single" w:sz="4" w:space="0" w:color="000000"/>
            </w:tcBorders>
          </w:tcPr>
          <w:p w14:paraId="4BAB7C53" w14:textId="77777777" w:rsidR="001C3F90" w:rsidRPr="00700A37" w:rsidRDefault="001C3F90" w:rsidP="004060B1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УМК</w:t>
            </w:r>
            <w:r w:rsidRPr="00700A37">
              <w:rPr>
                <w:spacing w:val="-8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«</w:t>
            </w:r>
            <w:proofErr w:type="spellStart"/>
            <w:r w:rsidRPr="00700A37">
              <w:rPr>
                <w:sz w:val="28"/>
                <w:szCs w:val="28"/>
              </w:rPr>
              <w:t>Школа</w:t>
            </w:r>
            <w:proofErr w:type="spellEnd"/>
            <w:r w:rsidRPr="00700A3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России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>»</w:t>
            </w:r>
          </w:p>
        </w:tc>
      </w:tr>
      <w:tr w:rsidR="001C3F90" w:rsidRPr="00700A37" w14:paraId="56433F29" w14:textId="77777777" w:rsidTr="000B032F">
        <w:trPr>
          <w:trHeight w:val="965"/>
        </w:trPr>
        <w:tc>
          <w:tcPr>
            <w:tcW w:w="4677" w:type="dxa"/>
            <w:shd w:val="clear" w:color="auto" w:fill="D9D9D9"/>
          </w:tcPr>
          <w:p w14:paraId="3C3AC504" w14:textId="77777777" w:rsidR="001C3F90" w:rsidRPr="00700A37" w:rsidRDefault="001C3F90" w:rsidP="004060B1">
            <w:pPr>
              <w:pStyle w:val="TableParagraph"/>
              <w:spacing w:line="360" w:lineRule="auto"/>
              <w:ind w:left="1490" w:right="389" w:hanging="104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Направления</w:t>
            </w:r>
            <w:proofErr w:type="spellEnd"/>
            <w:r w:rsidRPr="00700A37"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инновационной</w:t>
            </w:r>
            <w:proofErr w:type="spellEnd"/>
            <w:r w:rsidRPr="00700A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5959" w:type="dxa"/>
            <w:tcBorders>
              <w:top w:val="single" w:sz="4" w:space="0" w:color="000000"/>
              <w:bottom w:val="single" w:sz="4" w:space="0" w:color="000000"/>
            </w:tcBorders>
          </w:tcPr>
          <w:p w14:paraId="35A4F90E" w14:textId="77777777" w:rsidR="001C3F90" w:rsidRPr="00700A37" w:rsidRDefault="001C3F90" w:rsidP="004060B1">
            <w:pPr>
              <w:pStyle w:val="TableParagraph"/>
              <w:spacing w:line="360" w:lineRule="auto"/>
              <w:ind w:left="112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Новые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технологии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обучения</w:t>
            </w:r>
          </w:p>
          <w:p w14:paraId="14F35652" w14:textId="77777777" w:rsidR="001C3F90" w:rsidRPr="00700A37" w:rsidRDefault="001C3F90" w:rsidP="004060B1">
            <w:pPr>
              <w:pStyle w:val="TableParagraph"/>
              <w:spacing w:line="360" w:lineRule="auto"/>
              <w:ind w:left="112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внеурочной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деятельности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рамках</w:t>
            </w:r>
            <w:r w:rsidRPr="00700A3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ФГОС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НОО Внедрение курса ОРКСЭ 4 класс</w:t>
            </w:r>
          </w:p>
        </w:tc>
      </w:tr>
      <w:tr w:rsidR="001C3F90" w:rsidRPr="00700A37" w14:paraId="4056CE8C" w14:textId="77777777" w:rsidTr="000B032F">
        <w:trPr>
          <w:trHeight w:val="324"/>
        </w:trPr>
        <w:tc>
          <w:tcPr>
            <w:tcW w:w="4677" w:type="dxa"/>
            <w:shd w:val="clear" w:color="auto" w:fill="D9D9D9"/>
          </w:tcPr>
          <w:p w14:paraId="6CDAEAA6" w14:textId="77777777" w:rsidR="001C3F90" w:rsidRPr="00700A37" w:rsidRDefault="001C3F90" w:rsidP="004060B1">
            <w:pPr>
              <w:pStyle w:val="TableParagraph"/>
              <w:spacing w:line="360" w:lineRule="auto"/>
              <w:ind w:left="1356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Форма</w:t>
            </w:r>
            <w:proofErr w:type="spellEnd"/>
            <w:r w:rsidRPr="00700A37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5959" w:type="dxa"/>
            <w:tcBorders>
              <w:top w:val="single" w:sz="4" w:space="0" w:color="000000"/>
              <w:bottom w:val="single" w:sz="4" w:space="0" w:color="000000"/>
            </w:tcBorders>
          </w:tcPr>
          <w:p w14:paraId="2568CB95" w14:textId="77777777" w:rsidR="001C3F90" w:rsidRPr="00700A37" w:rsidRDefault="001C3F90" w:rsidP="004060B1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Очная</w:t>
            </w:r>
            <w:proofErr w:type="spellEnd"/>
          </w:p>
        </w:tc>
      </w:tr>
      <w:tr w:rsidR="001C3F90" w:rsidRPr="00700A37" w14:paraId="36626A1F" w14:textId="77777777" w:rsidTr="000B032F">
        <w:trPr>
          <w:trHeight w:val="319"/>
        </w:trPr>
        <w:tc>
          <w:tcPr>
            <w:tcW w:w="4677" w:type="dxa"/>
            <w:shd w:val="clear" w:color="auto" w:fill="D9D9D9"/>
          </w:tcPr>
          <w:p w14:paraId="5D3EAC45" w14:textId="77777777" w:rsidR="001C3F90" w:rsidRPr="00700A37" w:rsidRDefault="001C3F90" w:rsidP="004060B1">
            <w:pPr>
              <w:pStyle w:val="TableParagraph"/>
              <w:spacing w:line="360" w:lineRule="auto"/>
              <w:ind w:left="1375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Язык</w:t>
            </w:r>
            <w:proofErr w:type="spellEnd"/>
            <w:r w:rsidRPr="00700A37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5959" w:type="dxa"/>
            <w:tcBorders>
              <w:top w:val="single" w:sz="4" w:space="0" w:color="000000"/>
              <w:bottom w:val="single" w:sz="4" w:space="0" w:color="000000"/>
            </w:tcBorders>
          </w:tcPr>
          <w:p w14:paraId="4863C3FC" w14:textId="77777777" w:rsidR="001C3F90" w:rsidRPr="00700A37" w:rsidRDefault="001C3F90" w:rsidP="004060B1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Русский</w:t>
            </w:r>
            <w:proofErr w:type="spellEnd"/>
            <w:r w:rsidRPr="00700A37">
              <w:rPr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4"/>
                <w:sz w:val="28"/>
                <w:szCs w:val="28"/>
              </w:rPr>
              <w:t>язык</w:t>
            </w:r>
            <w:proofErr w:type="spellEnd"/>
          </w:p>
        </w:tc>
      </w:tr>
      <w:tr w:rsidR="001C3F90" w:rsidRPr="00700A37" w14:paraId="1EC8EDC2" w14:textId="77777777" w:rsidTr="000B032F">
        <w:trPr>
          <w:trHeight w:val="319"/>
        </w:trPr>
        <w:tc>
          <w:tcPr>
            <w:tcW w:w="4677" w:type="dxa"/>
            <w:shd w:val="clear" w:color="auto" w:fill="D9D9D9"/>
          </w:tcPr>
          <w:p w14:paraId="788DFD5A" w14:textId="77777777" w:rsidR="001C3F90" w:rsidRPr="00700A37" w:rsidRDefault="001C3F90" w:rsidP="004060B1">
            <w:pPr>
              <w:pStyle w:val="TableParagraph"/>
              <w:spacing w:line="360" w:lineRule="auto"/>
              <w:ind w:left="769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Изучаемый</w:t>
            </w:r>
            <w:proofErr w:type="spellEnd"/>
            <w:r w:rsidRPr="00700A37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родной</w:t>
            </w:r>
            <w:proofErr w:type="spellEnd"/>
            <w:r w:rsidRPr="00700A37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5959" w:type="dxa"/>
            <w:tcBorders>
              <w:top w:val="single" w:sz="4" w:space="0" w:color="000000"/>
              <w:bottom w:val="single" w:sz="4" w:space="0" w:color="000000"/>
            </w:tcBorders>
          </w:tcPr>
          <w:p w14:paraId="7A3D5A95" w14:textId="77777777" w:rsidR="001C3F90" w:rsidRPr="00700A37" w:rsidRDefault="001C3F90" w:rsidP="004060B1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Чеченский</w:t>
            </w:r>
            <w:proofErr w:type="spellEnd"/>
            <w:r w:rsidRPr="00700A37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4"/>
                <w:sz w:val="28"/>
                <w:szCs w:val="28"/>
              </w:rPr>
              <w:t>язык</w:t>
            </w:r>
            <w:proofErr w:type="spellEnd"/>
          </w:p>
        </w:tc>
      </w:tr>
      <w:tr w:rsidR="001C3F90" w:rsidRPr="00700A37" w14:paraId="659B6AA4" w14:textId="77777777" w:rsidTr="000B032F">
        <w:trPr>
          <w:trHeight w:val="324"/>
        </w:trPr>
        <w:tc>
          <w:tcPr>
            <w:tcW w:w="4677" w:type="dxa"/>
            <w:shd w:val="clear" w:color="auto" w:fill="D9D9D9"/>
          </w:tcPr>
          <w:p w14:paraId="1D55E70C" w14:textId="77777777" w:rsidR="001C3F90" w:rsidRPr="00700A37" w:rsidRDefault="001C3F90" w:rsidP="004060B1">
            <w:pPr>
              <w:pStyle w:val="TableParagraph"/>
              <w:spacing w:line="360" w:lineRule="auto"/>
              <w:ind w:left="31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Изучаемые</w:t>
            </w:r>
            <w:proofErr w:type="spellEnd"/>
            <w:r w:rsidRPr="00700A37">
              <w:rPr>
                <w:b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иностранные</w:t>
            </w:r>
            <w:proofErr w:type="spellEnd"/>
            <w:r w:rsidRPr="00700A37">
              <w:rPr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4"/>
                <w:sz w:val="28"/>
                <w:szCs w:val="28"/>
              </w:rPr>
              <w:t>языки</w:t>
            </w:r>
            <w:proofErr w:type="spellEnd"/>
          </w:p>
        </w:tc>
        <w:tc>
          <w:tcPr>
            <w:tcW w:w="5959" w:type="dxa"/>
            <w:tcBorders>
              <w:top w:val="single" w:sz="4" w:space="0" w:color="000000"/>
            </w:tcBorders>
          </w:tcPr>
          <w:p w14:paraId="038D7A59" w14:textId="77777777" w:rsidR="001C3F90" w:rsidRPr="00700A37" w:rsidRDefault="001C3F90" w:rsidP="004060B1">
            <w:pPr>
              <w:pStyle w:val="TableParagraph"/>
              <w:spacing w:line="360" w:lineRule="auto"/>
              <w:ind w:left="112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Английский</w:t>
            </w:r>
            <w:proofErr w:type="spellEnd"/>
            <w:r w:rsidRPr="00700A3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язык</w:t>
            </w:r>
            <w:proofErr w:type="spellEnd"/>
            <w:r w:rsidRPr="00700A37">
              <w:rPr>
                <w:spacing w:val="-4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–</w:t>
            </w:r>
            <w:r w:rsidRPr="00700A37">
              <w:rPr>
                <w:spacing w:val="-5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2-11</w:t>
            </w:r>
            <w:r w:rsidRPr="00700A3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классы</w:t>
            </w:r>
            <w:proofErr w:type="spellEnd"/>
          </w:p>
        </w:tc>
      </w:tr>
    </w:tbl>
    <w:p w14:paraId="247E5BC1" w14:textId="77777777" w:rsidR="001C3F90" w:rsidRPr="00700A37" w:rsidRDefault="001C3F90" w:rsidP="00700A37">
      <w:pPr>
        <w:spacing w:line="360" w:lineRule="auto"/>
        <w:jc w:val="center"/>
        <w:rPr>
          <w:b/>
          <w:i/>
          <w:sz w:val="28"/>
          <w:szCs w:val="28"/>
        </w:rPr>
      </w:pPr>
      <w:bookmarkStart w:id="5" w:name="Структура_реализации_образовательных_про"/>
      <w:bookmarkEnd w:id="5"/>
      <w:r w:rsidRPr="00700A37">
        <w:rPr>
          <w:b/>
          <w:i/>
          <w:sz w:val="28"/>
          <w:szCs w:val="28"/>
        </w:rPr>
        <w:t>Структура</w:t>
      </w:r>
      <w:r w:rsidRPr="00700A37">
        <w:rPr>
          <w:b/>
          <w:i/>
          <w:spacing w:val="-17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реализации</w:t>
      </w:r>
      <w:r w:rsidRPr="00700A37">
        <w:rPr>
          <w:b/>
          <w:i/>
          <w:spacing w:val="-17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образовательных</w:t>
      </w:r>
      <w:r w:rsidRPr="00700A37">
        <w:rPr>
          <w:b/>
          <w:i/>
          <w:spacing w:val="-17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программ:</w:t>
      </w:r>
    </w:p>
    <w:p w14:paraId="1E92C6CB" w14:textId="77777777" w:rsidR="001C3F90" w:rsidRPr="00700A37" w:rsidRDefault="001C3F90" w:rsidP="004060B1">
      <w:pPr>
        <w:pStyle w:val="ac"/>
        <w:spacing w:line="360" w:lineRule="auto"/>
        <w:ind w:left="1703"/>
      </w:pPr>
      <w:r w:rsidRPr="00700A37">
        <w:t>Школа</w:t>
      </w:r>
      <w:r w:rsidRPr="00700A37">
        <w:rPr>
          <w:spacing w:val="-12"/>
        </w:rPr>
        <w:t xml:space="preserve"> </w:t>
      </w:r>
      <w:r w:rsidRPr="00700A37">
        <w:t>реализует</w:t>
      </w:r>
      <w:r w:rsidRPr="00700A37">
        <w:rPr>
          <w:spacing w:val="-13"/>
        </w:rPr>
        <w:t xml:space="preserve"> </w:t>
      </w:r>
      <w:r w:rsidRPr="00700A37">
        <w:t>следующие</w:t>
      </w:r>
      <w:r w:rsidRPr="00700A37">
        <w:rPr>
          <w:spacing w:val="-12"/>
        </w:rPr>
        <w:t xml:space="preserve"> </w:t>
      </w:r>
      <w:r w:rsidRPr="00700A37">
        <w:t>образовательные</w:t>
      </w:r>
      <w:r w:rsidRPr="00700A37">
        <w:rPr>
          <w:spacing w:val="-11"/>
        </w:rPr>
        <w:t xml:space="preserve"> </w:t>
      </w:r>
      <w:r w:rsidRPr="00700A37">
        <w:rPr>
          <w:spacing w:val="-2"/>
        </w:rPr>
        <w:t>программы:</w:t>
      </w:r>
    </w:p>
    <w:p w14:paraId="7FE11EC0" w14:textId="77777777" w:rsidR="001C3F90" w:rsidRPr="00700A37" w:rsidRDefault="001C3F90" w:rsidP="004060B1">
      <w:pPr>
        <w:pStyle w:val="a7"/>
        <w:numPr>
          <w:ilvl w:val="0"/>
          <w:numId w:val="20"/>
        </w:numPr>
        <w:tabs>
          <w:tab w:val="left" w:pos="1711"/>
          <w:tab w:val="left" w:pos="1775"/>
        </w:tabs>
        <w:spacing w:line="360" w:lineRule="auto"/>
        <w:ind w:right="998" w:hanging="361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700A37">
        <w:rPr>
          <w:sz w:val="28"/>
          <w:szCs w:val="28"/>
        </w:rPr>
        <w:t>Минпросвещения</w:t>
      </w:r>
      <w:proofErr w:type="spellEnd"/>
      <w:r w:rsidRPr="00700A37">
        <w:rPr>
          <w:sz w:val="28"/>
          <w:szCs w:val="28"/>
        </w:rPr>
        <w:t xml:space="preserve"> России от 31.05.2021 № 286;</w:t>
      </w:r>
    </w:p>
    <w:p w14:paraId="7A65B71D" w14:textId="77777777" w:rsidR="001C3F90" w:rsidRPr="00700A37" w:rsidRDefault="001C3F90" w:rsidP="004060B1">
      <w:pPr>
        <w:pStyle w:val="a7"/>
        <w:numPr>
          <w:ilvl w:val="0"/>
          <w:numId w:val="20"/>
        </w:numPr>
        <w:tabs>
          <w:tab w:val="left" w:pos="1711"/>
          <w:tab w:val="left" w:pos="1775"/>
        </w:tabs>
        <w:spacing w:line="360" w:lineRule="auto"/>
        <w:ind w:right="993" w:hanging="361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700A37">
        <w:rPr>
          <w:sz w:val="28"/>
          <w:szCs w:val="28"/>
        </w:rPr>
        <w:t>Минпросвещения</w:t>
      </w:r>
      <w:proofErr w:type="spellEnd"/>
      <w:r w:rsidRPr="00700A37">
        <w:rPr>
          <w:sz w:val="28"/>
          <w:szCs w:val="28"/>
        </w:rPr>
        <w:t xml:space="preserve"> России от 31.05.2021 № 287;</w:t>
      </w:r>
    </w:p>
    <w:p w14:paraId="2B2ECE0B" w14:textId="77777777" w:rsidR="001C3F90" w:rsidRPr="00700A37" w:rsidRDefault="001C3F90" w:rsidP="004060B1">
      <w:pPr>
        <w:pStyle w:val="a7"/>
        <w:numPr>
          <w:ilvl w:val="0"/>
          <w:numId w:val="20"/>
        </w:numPr>
        <w:tabs>
          <w:tab w:val="left" w:pos="1711"/>
          <w:tab w:val="left" w:pos="1775"/>
        </w:tabs>
        <w:spacing w:line="360" w:lineRule="auto"/>
        <w:ind w:right="1003" w:hanging="361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14:paraId="3DA3553C" w14:textId="77777777" w:rsidR="001C3F90" w:rsidRPr="00700A37" w:rsidRDefault="001C3F90" w:rsidP="004060B1">
      <w:pPr>
        <w:pStyle w:val="a7"/>
        <w:numPr>
          <w:ilvl w:val="0"/>
          <w:numId w:val="20"/>
        </w:numPr>
        <w:tabs>
          <w:tab w:val="left" w:pos="1711"/>
          <w:tab w:val="left" w:pos="1775"/>
        </w:tabs>
        <w:spacing w:line="360" w:lineRule="auto"/>
        <w:ind w:right="994" w:hanging="361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14:paraId="3E09C573" w14:textId="77777777" w:rsidR="001C3F90" w:rsidRPr="00700A37" w:rsidRDefault="001C3F90" w:rsidP="004060B1">
      <w:pPr>
        <w:pStyle w:val="a7"/>
        <w:numPr>
          <w:ilvl w:val="0"/>
          <w:numId w:val="20"/>
        </w:numPr>
        <w:tabs>
          <w:tab w:val="left" w:pos="1711"/>
          <w:tab w:val="left" w:pos="1775"/>
        </w:tabs>
        <w:spacing w:line="360" w:lineRule="auto"/>
        <w:ind w:right="993" w:hanging="361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адаптированная основная общеобразовательная программа обучающихся с умственной отсталостью (интеллектуальными нарушениями) (в соответствии с обновленным ФГОС НОО и ФОП НОО);</w:t>
      </w:r>
    </w:p>
    <w:p w14:paraId="17E8A0C6" w14:textId="77777777" w:rsidR="001C3F90" w:rsidRPr="00700A37" w:rsidRDefault="001C3F90" w:rsidP="004060B1">
      <w:pPr>
        <w:pStyle w:val="a7"/>
        <w:numPr>
          <w:ilvl w:val="0"/>
          <w:numId w:val="20"/>
        </w:numPr>
        <w:tabs>
          <w:tab w:val="left" w:pos="1712"/>
        </w:tabs>
        <w:spacing w:line="360" w:lineRule="auto"/>
        <w:ind w:left="1712" w:hanging="360"/>
        <w:contextualSpacing w:val="0"/>
        <w:rPr>
          <w:sz w:val="28"/>
          <w:szCs w:val="28"/>
        </w:rPr>
      </w:pPr>
      <w:r w:rsidRPr="00700A37">
        <w:rPr>
          <w:spacing w:val="-2"/>
          <w:sz w:val="28"/>
          <w:szCs w:val="28"/>
        </w:rPr>
        <w:t>дополнительные</w:t>
      </w:r>
      <w:r w:rsidRPr="00700A37">
        <w:rPr>
          <w:spacing w:val="6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общеразвивающие</w:t>
      </w:r>
      <w:r w:rsidRPr="00700A37">
        <w:rPr>
          <w:spacing w:val="8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программы.</w:t>
      </w:r>
    </w:p>
    <w:tbl>
      <w:tblPr>
        <w:tblStyle w:val="TableNormal"/>
        <w:tblW w:w="0" w:type="auto"/>
        <w:tblInd w:w="9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845"/>
        <w:gridCol w:w="2050"/>
        <w:gridCol w:w="1713"/>
        <w:gridCol w:w="1961"/>
      </w:tblGrid>
      <w:tr w:rsidR="001C3F90" w:rsidRPr="00700A37" w14:paraId="07593A9A" w14:textId="77777777" w:rsidTr="000B032F">
        <w:trPr>
          <w:trHeight w:val="1290"/>
        </w:trPr>
        <w:tc>
          <w:tcPr>
            <w:tcW w:w="1815" w:type="dxa"/>
            <w:shd w:val="clear" w:color="auto" w:fill="D9D9D9"/>
          </w:tcPr>
          <w:p w14:paraId="3190C5CB" w14:textId="77777777" w:rsidR="001C3F90" w:rsidRPr="00700A37" w:rsidRDefault="001C3F90" w:rsidP="004060B1">
            <w:pPr>
              <w:pStyle w:val="TableParagraph"/>
              <w:numPr>
                <w:ilvl w:val="0"/>
                <w:numId w:val="20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Уровень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845" w:type="dxa"/>
            <w:shd w:val="clear" w:color="auto" w:fill="D9D9D9"/>
          </w:tcPr>
          <w:p w14:paraId="1A00CC66" w14:textId="77777777" w:rsidR="001C3F90" w:rsidRPr="00700A37" w:rsidRDefault="001C3F90" w:rsidP="004060B1">
            <w:pPr>
              <w:pStyle w:val="TableParagraph"/>
              <w:spacing w:line="360" w:lineRule="auto"/>
              <w:ind w:left="107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Наименование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00A37">
              <w:rPr>
                <w:b/>
                <w:spacing w:val="-4"/>
                <w:sz w:val="28"/>
                <w:szCs w:val="28"/>
              </w:rPr>
              <w:t>(</w:t>
            </w:r>
            <w:proofErr w:type="spellStart"/>
            <w:r w:rsidRPr="00700A37">
              <w:rPr>
                <w:b/>
                <w:spacing w:val="-4"/>
                <w:sz w:val="28"/>
                <w:szCs w:val="28"/>
              </w:rPr>
              <w:t>направленность</w:t>
            </w:r>
            <w:proofErr w:type="spellEnd"/>
            <w:r w:rsidRPr="00700A37">
              <w:rPr>
                <w:b/>
                <w:spacing w:val="-4"/>
                <w:sz w:val="28"/>
                <w:szCs w:val="28"/>
              </w:rPr>
              <w:t xml:space="preserve">)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образовательной</w:t>
            </w:r>
            <w:proofErr w:type="spellEnd"/>
          </w:p>
          <w:p w14:paraId="2BAE1BC1" w14:textId="77777777" w:rsidR="001C3F90" w:rsidRPr="00700A37" w:rsidRDefault="001C3F90" w:rsidP="004060B1">
            <w:pPr>
              <w:pStyle w:val="TableParagraph"/>
              <w:spacing w:line="360" w:lineRule="auto"/>
              <w:ind w:left="107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050" w:type="dxa"/>
            <w:shd w:val="clear" w:color="auto" w:fill="D9D9D9"/>
          </w:tcPr>
          <w:p w14:paraId="516B8584" w14:textId="77777777" w:rsidR="001C3F90" w:rsidRPr="00700A37" w:rsidRDefault="001C3F90" w:rsidP="004060B1">
            <w:pPr>
              <w:pStyle w:val="TableParagraph"/>
              <w:spacing w:line="360" w:lineRule="auto"/>
              <w:ind w:left="109" w:right="6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Нормативный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срок</w:t>
            </w:r>
            <w:proofErr w:type="spellEnd"/>
            <w:r w:rsidRPr="00700A37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освоения</w:t>
            </w:r>
            <w:proofErr w:type="spellEnd"/>
          </w:p>
        </w:tc>
        <w:tc>
          <w:tcPr>
            <w:tcW w:w="1713" w:type="dxa"/>
            <w:shd w:val="clear" w:color="auto" w:fill="D9D9D9"/>
          </w:tcPr>
          <w:p w14:paraId="24EE00F5" w14:textId="77777777" w:rsidR="001C3F90" w:rsidRPr="00700A37" w:rsidRDefault="001C3F90" w:rsidP="004060B1">
            <w:pPr>
              <w:pStyle w:val="TableParagraph"/>
              <w:spacing w:line="360" w:lineRule="auto"/>
              <w:ind w:left="110" w:right="59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Количество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1961" w:type="dxa"/>
            <w:shd w:val="clear" w:color="auto" w:fill="D9D9D9"/>
          </w:tcPr>
          <w:p w14:paraId="59A76EF9" w14:textId="77777777" w:rsidR="001C3F90" w:rsidRPr="00700A37" w:rsidRDefault="001C3F90" w:rsidP="004060B1">
            <w:pPr>
              <w:pStyle w:val="TableParagraph"/>
              <w:spacing w:line="360" w:lineRule="auto"/>
              <w:ind w:left="111" w:right="59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Численность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1C3F90" w:rsidRPr="00700A37" w14:paraId="66B465E1" w14:textId="77777777" w:rsidTr="000B032F">
        <w:trPr>
          <w:trHeight w:val="963"/>
        </w:trPr>
        <w:tc>
          <w:tcPr>
            <w:tcW w:w="1815" w:type="dxa"/>
            <w:shd w:val="clear" w:color="auto" w:fill="D9D9D9"/>
          </w:tcPr>
          <w:p w14:paraId="0529C7E4" w14:textId="77777777" w:rsidR="001C3F90" w:rsidRPr="00700A37" w:rsidRDefault="001C3F90" w:rsidP="004060B1">
            <w:pPr>
              <w:pStyle w:val="TableParagraph"/>
              <w:spacing w:line="360" w:lineRule="auto"/>
              <w:ind w:left="111" w:right="80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Начальное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общее</w:t>
            </w:r>
            <w:proofErr w:type="spellEnd"/>
            <w:r w:rsidRPr="00700A37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700A37">
              <w:rPr>
                <w:b/>
                <w:spacing w:val="-2"/>
                <w:sz w:val="28"/>
                <w:szCs w:val="28"/>
              </w:rPr>
              <w:t>1-4кл.</w:t>
            </w: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</w:tcPr>
          <w:p w14:paraId="2EE6342B" w14:textId="77777777" w:rsidR="001C3F90" w:rsidRPr="00700A37" w:rsidRDefault="001C3F90" w:rsidP="004060B1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Общеобразовательная</w:t>
            </w:r>
            <w:proofErr w:type="spellEnd"/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3441" w14:textId="77777777" w:rsidR="001C3F90" w:rsidRPr="00700A37" w:rsidRDefault="001C3F90" w:rsidP="004060B1">
            <w:pPr>
              <w:pStyle w:val="TableParagraph"/>
              <w:spacing w:line="360" w:lineRule="auto"/>
              <w:ind w:left="51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  <w:r w:rsidRPr="00700A3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8B43" w14:textId="77777777" w:rsidR="001C3F90" w:rsidRPr="00700A37" w:rsidRDefault="001C3F90" w:rsidP="004060B1">
            <w:pPr>
              <w:pStyle w:val="TableParagraph"/>
              <w:spacing w:line="360" w:lineRule="auto"/>
              <w:ind w:left="50" w:right="5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</w:tcPr>
          <w:p w14:paraId="22746787" w14:textId="77777777" w:rsidR="001C3F90" w:rsidRPr="00700A37" w:rsidRDefault="001C3F90" w:rsidP="004060B1">
            <w:pPr>
              <w:pStyle w:val="TableParagraph"/>
              <w:spacing w:line="360" w:lineRule="auto"/>
              <w:ind w:left="72" w:right="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177</w:t>
            </w:r>
          </w:p>
        </w:tc>
      </w:tr>
      <w:tr w:rsidR="001C3F90" w:rsidRPr="00700A37" w14:paraId="0EA4AFB9" w14:textId="77777777" w:rsidTr="000B032F">
        <w:trPr>
          <w:trHeight w:val="968"/>
        </w:trPr>
        <w:tc>
          <w:tcPr>
            <w:tcW w:w="1815" w:type="dxa"/>
            <w:shd w:val="clear" w:color="auto" w:fill="D9D9D9"/>
          </w:tcPr>
          <w:p w14:paraId="31B55FA7" w14:textId="77777777" w:rsidR="001C3F90" w:rsidRPr="00700A37" w:rsidRDefault="001C3F90" w:rsidP="004060B1">
            <w:pPr>
              <w:pStyle w:val="TableParagraph"/>
              <w:spacing w:line="360" w:lineRule="auto"/>
              <w:ind w:left="111" w:right="80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Основное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общее</w:t>
            </w:r>
            <w:proofErr w:type="spellEnd"/>
            <w:r w:rsidRPr="00700A37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700A37">
              <w:rPr>
                <w:b/>
                <w:spacing w:val="-2"/>
                <w:sz w:val="28"/>
                <w:szCs w:val="28"/>
              </w:rPr>
              <w:t>5-9кл.</w:t>
            </w:r>
          </w:p>
        </w:tc>
        <w:tc>
          <w:tcPr>
            <w:tcW w:w="2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4743" w14:textId="77777777" w:rsidR="001C3F90" w:rsidRPr="00700A37" w:rsidRDefault="001C3F90" w:rsidP="004060B1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Общеобразовательная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94A7" w14:textId="77777777" w:rsidR="001C3F90" w:rsidRPr="00700A37" w:rsidRDefault="001C3F90" w:rsidP="004060B1">
            <w:pPr>
              <w:pStyle w:val="TableParagraph"/>
              <w:spacing w:line="360" w:lineRule="auto"/>
              <w:ind w:left="51" w:right="2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  <w:r w:rsidRPr="00700A3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B72A" w14:textId="77777777" w:rsidR="001C3F90" w:rsidRPr="00700A37" w:rsidRDefault="001C3F90" w:rsidP="004060B1">
            <w:pPr>
              <w:pStyle w:val="TableParagraph"/>
              <w:spacing w:line="360" w:lineRule="auto"/>
              <w:ind w:left="50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FA0B3" w14:textId="77777777" w:rsidR="001C3F90" w:rsidRPr="00700A37" w:rsidRDefault="001C3F90" w:rsidP="004060B1">
            <w:pPr>
              <w:pStyle w:val="TableParagraph"/>
              <w:spacing w:line="360" w:lineRule="auto"/>
              <w:ind w:left="72" w:right="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253</w:t>
            </w:r>
          </w:p>
        </w:tc>
      </w:tr>
      <w:tr w:rsidR="001C3F90" w:rsidRPr="00700A37" w14:paraId="512D6DD7" w14:textId="77777777" w:rsidTr="000B032F">
        <w:trPr>
          <w:trHeight w:val="968"/>
        </w:trPr>
        <w:tc>
          <w:tcPr>
            <w:tcW w:w="1815" w:type="dxa"/>
            <w:shd w:val="clear" w:color="auto" w:fill="D9D9D9"/>
          </w:tcPr>
          <w:p w14:paraId="5EF604A0" w14:textId="77777777" w:rsidR="001C3F90" w:rsidRPr="00700A37" w:rsidRDefault="001C3F90" w:rsidP="004060B1">
            <w:pPr>
              <w:pStyle w:val="TableParagraph"/>
              <w:spacing w:line="360" w:lineRule="auto"/>
              <w:ind w:left="111" w:right="448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Среднее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общее</w:t>
            </w:r>
            <w:proofErr w:type="spellEnd"/>
            <w:r w:rsidRPr="00700A37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700A37">
              <w:rPr>
                <w:b/>
                <w:sz w:val="28"/>
                <w:szCs w:val="28"/>
              </w:rPr>
              <w:t xml:space="preserve">10- </w:t>
            </w:r>
            <w:r w:rsidRPr="00700A37">
              <w:rPr>
                <w:b/>
                <w:spacing w:val="-2"/>
                <w:sz w:val="28"/>
                <w:szCs w:val="28"/>
              </w:rPr>
              <w:t>11кл.</w:t>
            </w:r>
          </w:p>
        </w:tc>
        <w:tc>
          <w:tcPr>
            <w:tcW w:w="2845" w:type="dxa"/>
            <w:tcBorders>
              <w:top w:val="single" w:sz="4" w:space="0" w:color="000000"/>
              <w:right w:val="single" w:sz="4" w:space="0" w:color="000000"/>
            </w:tcBorders>
          </w:tcPr>
          <w:p w14:paraId="1F1C65B6" w14:textId="77777777" w:rsidR="001C3F90" w:rsidRPr="00700A37" w:rsidRDefault="001C3F90" w:rsidP="004060B1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Общеобразовательная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6CD10" w14:textId="77777777" w:rsidR="001C3F90" w:rsidRPr="00700A37" w:rsidRDefault="001C3F90" w:rsidP="004060B1">
            <w:pPr>
              <w:pStyle w:val="TableParagraph"/>
              <w:spacing w:line="360" w:lineRule="auto"/>
              <w:ind w:left="51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  <w:r w:rsidRPr="00700A3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59F67" w14:textId="77777777" w:rsidR="001C3F90" w:rsidRPr="00700A37" w:rsidRDefault="001C3F90" w:rsidP="004060B1">
            <w:pPr>
              <w:pStyle w:val="TableParagraph"/>
              <w:spacing w:line="360" w:lineRule="auto"/>
              <w:ind w:left="50" w:right="5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</w:tcBorders>
          </w:tcPr>
          <w:p w14:paraId="0BE0FBED" w14:textId="77777777" w:rsidR="001C3F90" w:rsidRPr="00700A37" w:rsidRDefault="001C3F90" w:rsidP="004060B1">
            <w:pPr>
              <w:pStyle w:val="TableParagraph"/>
              <w:spacing w:line="360" w:lineRule="auto"/>
              <w:ind w:left="72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22</w:t>
            </w:r>
          </w:p>
        </w:tc>
      </w:tr>
    </w:tbl>
    <w:p w14:paraId="56DBBA87" w14:textId="77777777" w:rsidR="001C3F90" w:rsidRPr="00700A37" w:rsidRDefault="001C3F90" w:rsidP="004060B1">
      <w:pPr>
        <w:pStyle w:val="ac"/>
        <w:spacing w:line="360" w:lineRule="auto"/>
        <w:ind w:left="0"/>
      </w:pPr>
    </w:p>
    <w:p w14:paraId="418EE04B" w14:textId="77777777" w:rsidR="00D022EC" w:rsidRPr="00700A37" w:rsidRDefault="00D022EC" w:rsidP="00D022EC">
      <w:pPr>
        <w:jc w:val="both"/>
        <w:rPr>
          <w:b/>
          <w:sz w:val="28"/>
          <w:szCs w:val="28"/>
        </w:rPr>
      </w:pPr>
      <w:r w:rsidRPr="00700A37">
        <w:rPr>
          <w:b/>
          <w:color w:val="000000"/>
          <w:sz w:val="28"/>
          <w:szCs w:val="28"/>
        </w:rPr>
        <w:t>Внедрение новых учебных предметов</w:t>
      </w:r>
    </w:p>
    <w:p w14:paraId="213F71B1" w14:textId="7D34A13D" w:rsidR="00D022EC" w:rsidRPr="00700A37" w:rsidRDefault="00D022EC" w:rsidP="00D022EC">
      <w:pPr>
        <w:ind w:right="132" w:firstLine="567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С 1 сентября 2024 года МБОУ «СОШ №</w:t>
      </w:r>
      <w:r w:rsidRPr="00700A37">
        <w:rPr>
          <w:color w:val="000000"/>
          <w:sz w:val="28"/>
          <w:szCs w:val="28"/>
        </w:rPr>
        <w:t xml:space="preserve">1 </w:t>
      </w:r>
      <w:proofErr w:type="spellStart"/>
      <w:r w:rsidRPr="00700A37">
        <w:rPr>
          <w:color w:val="000000"/>
          <w:sz w:val="28"/>
          <w:szCs w:val="28"/>
        </w:rPr>
        <w:t>мс.А.А</w:t>
      </w:r>
      <w:proofErr w:type="spellEnd"/>
      <w:r w:rsidRPr="00700A37">
        <w:rPr>
          <w:color w:val="000000"/>
          <w:sz w:val="28"/>
          <w:szCs w:val="28"/>
        </w:rPr>
        <w:t xml:space="preserve">. </w:t>
      </w:r>
      <w:proofErr w:type="spellStart"/>
      <w:r w:rsidRPr="00700A37">
        <w:rPr>
          <w:color w:val="000000"/>
          <w:sz w:val="28"/>
          <w:szCs w:val="28"/>
        </w:rPr>
        <w:t>Цацаева</w:t>
      </w:r>
      <w:proofErr w:type="spellEnd"/>
      <w:r w:rsidRPr="00700A37">
        <w:rPr>
          <w:color w:val="000000"/>
          <w:sz w:val="28"/>
          <w:szCs w:val="28"/>
        </w:rPr>
        <w:t xml:space="preserve"> с. Хамби-</w:t>
      </w:r>
      <w:proofErr w:type="spellStart"/>
      <w:r w:rsidRPr="00700A37">
        <w:rPr>
          <w:color w:val="000000"/>
          <w:sz w:val="28"/>
          <w:szCs w:val="28"/>
        </w:rPr>
        <w:t>Ирзи</w:t>
      </w:r>
      <w:proofErr w:type="spellEnd"/>
      <w:r w:rsidRPr="00700A37">
        <w:rPr>
          <w:color w:val="000000"/>
          <w:sz w:val="28"/>
          <w:szCs w:val="28"/>
        </w:rPr>
        <w:t>» внедряет в образовательный процесс новые учебные предметы «Труд (технология)» и «Основы безопасности и защиты Родины».</w:t>
      </w:r>
    </w:p>
    <w:p w14:paraId="19F961FA" w14:textId="77777777" w:rsidR="00D022EC" w:rsidRPr="00700A37" w:rsidRDefault="00D022EC" w:rsidP="00D022EC">
      <w:pPr>
        <w:ind w:right="132" w:firstLine="567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С целью внедрения новых предметов разработаны дорожные карты:</w:t>
      </w:r>
    </w:p>
    <w:p w14:paraId="0F308306" w14:textId="77777777" w:rsidR="00D022EC" w:rsidRPr="00700A37" w:rsidRDefault="00D022EC" w:rsidP="00D022EC">
      <w:pPr>
        <w:widowControl/>
        <w:numPr>
          <w:ilvl w:val="0"/>
          <w:numId w:val="62"/>
        </w:numPr>
        <w:autoSpaceDE/>
        <w:autoSpaceDN/>
        <w:spacing w:after="160" w:line="264" w:lineRule="auto"/>
        <w:ind w:right="132" w:firstLine="567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дорожная карта по введению предмета «Труд (технология)»;</w:t>
      </w:r>
    </w:p>
    <w:p w14:paraId="531F306E" w14:textId="77777777" w:rsidR="00D022EC" w:rsidRPr="00700A37" w:rsidRDefault="00D022EC" w:rsidP="00D022EC">
      <w:pPr>
        <w:widowControl/>
        <w:numPr>
          <w:ilvl w:val="0"/>
          <w:numId w:val="62"/>
        </w:numPr>
        <w:autoSpaceDE/>
        <w:autoSpaceDN/>
        <w:spacing w:after="160" w:line="264" w:lineRule="auto"/>
        <w:ind w:right="132" w:firstLine="567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дорожная карта по введению предмета «Основы безопасности и защиты Родины».</w:t>
      </w:r>
    </w:p>
    <w:p w14:paraId="6E91CF17" w14:textId="77777777" w:rsidR="00D022EC" w:rsidRPr="00700A37" w:rsidRDefault="00D022EC" w:rsidP="00D022EC">
      <w:pPr>
        <w:ind w:right="132" w:firstLine="567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14:paraId="6AC28B1B" w14:textId="77777777" w:rsidR="00D022EC" w:rsidRPr="00700A37" w:rsidRDefault="00D022EC" w:rsidP="00D022EC">
      <w:pPr>
        <w:ind w:right="132" w:firstLine="567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14:paraId="445F7E6C" w14:textId="77777777" w:rsidR="00D022EC" w:rsidRPr="00700A37" w:rsidRDefault="00D022EC" w:rsidP="00D022EC">
      <w:pPr>
        <w:ind w:right="132" w:firstLine="567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14:paraId="1E81D97E" w14:textId="77777777" w:rsidR="00D022EC" w:rsidRPr="00700A37" w:rsidRDefault="00D022EC" w:rsidP="00D022EC">
      <w:pPr>
        <w:ind w:right="132" w:firstLine="567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14:paraId="76816B98" w14:textId="77777777" w:rsidR="00D022EC" w:rsidRPr="00700A37" w:rsidRDefault="00D022EC" w:rsidP="00D022EC">
      <w:pPr>
        <w:spacing w:after="150"/>
        <w:ind w:right="700"/>
        <w:jc w:val="both"/>
        <w:rPr>
          <w:b/>
          <w:i/>
          <w:color w:val="222222"/>
          <w:sz w:val="28"/>
          <w:szCs w:val="28"/>
        </w:rPr>
      </w:pPr>
    </w:p>
    <w:p w14:paraId="7706238D" w14:textId="77777777" w:rsidR="00D022EC" w:rsidRPr="00700A37" w:rsidRDefault="00D022EC" w:rsidP="004060B1">
      <w:pPr>
        <w:spacing w:line="360" w:lineRule="auto"/>
        <w:ind w:left="992" w:right="1042" w:firstLine="566"/>
        <w:rPr>
          <w:b/>
          <w:i/>
          <w:sz w:val="28"/>
          <w:szCs w:val="28"/>
        </w:rPr>
      </w:pPr>
    </w:p>
    <w:p w14:paraId="468FBCB0" w14:textId="3E1CEEE9" w:rsidR="001C3F90" w:rsidRPr="00700A37" w:rsidRDefault="001C3F90" w:rsidP="004060B1">
      <w:pPr>
        <w:spacing w:line="360" w:lineRule="auto"/>
        <w:ind w:left="992" w:right="1042" w:firstLine="566"/>
        <w:rPr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Общая</w:t>
      </w:r>
      <w:r w:rsidRPr="00700A37">
        <w:rPr>
          <w:b/>
          <w:i/>
          <w:spacing w:val="26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численность</w:t>
      </w:r>
      <w:r w:rsidRPr="00700A37">
        <w:rPr>
          <w:b/>
          <w:i/>
          <w:spacing w:val="28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обучающихся,</w:t>
      </w:r>
      <w:r w:rsidRPr="00700A37">
        <w:rPr>
          <w:b/>
          <w:i/>
          <w:spacing w:val="29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осваивающих</w:t>
      </w:r>
      <w:r w:rsidRPr="00700A37">
        <w:rPr>
          <w:b/>
          <w:i/>
          <w:spacing w:val="26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образовательные программы на конец 2024 года</w:t>
      </w:r>
      <w:r w:rsidRPr="00700A37">
        <w:rPr>
          <w:i/>
          <w:sz w:val="28"/>
          <w:szCs w:val="28"/>
        </w:rPr>
        <w:t>.</w:t>
      </w:r>
    </w:p>
    <w:p w14:paraId="13467825" w14:textId="77777777" w:rsidR="001C3F90" w:rsidRPr="00700A37" w:rsidRDefault="001C3F90" w:rsidP="004060B1">
      <w:pPr>
        <w:pStyle w:val="ac"/>
        <w:spacing w:line="360" w:lineRule="auto"/>
        <w:ind w:left="0"/>
        <w:rPr>
          <w:i/>
        </w:rPr>
      </w:pPr>
    </w:p>
    <w:tbl>
      <w:tblPr>
        <w:tblStyle w:val="TableNormal"/>
        <w:tblW w:w="0" w:type="auto"/>
        <w:tblInd w:w="9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579"/>
        <w:gridCol w:w="567"/>
        <w:gridCol w:w="563"/>
        <w:gridCol w:w="565"/>
        <w:gridCol w:w="570"/>
        <w:gridCol w:w="567"/>
        <w:gridCol w:w="567"/>
        <w:gridCol w:w="567"/>
        <w:gridCol w:w="570"/>
        <w:gridCol w:w="728"/>
        <w:gridCol w:w="700"/>
      </w:tblGrid>
      <w:tr w:rsidR="001C3F90" w:rsidRPr="00700A37" w14:paraId="4AC17A01" w14:textId="77777777" w:rsidTr="000B032F">
        <w:trPr>
          <w:trHeight w:val="1016"/>
        </w:trPr>
        <w:tc>
          <w:tcPr>
            <w:tcW w:w="4067" w:type="dxa"/>
            <w:vMerge w:val="restart"/>
            <w:shd w:val="clear" w:color="auto" w:fill="D9D9D9"/>
          </w:tcPr>
          <w:p w14:paraId="117BCC81" w14:textId="77777777" w:rsidR="001C3F90" w:rsidRPr="00700A37" w:rsidRDefault="001C3F90" w:rsidP="004060B1">
            <w:pPr>
              <w:pStyle w:val="TableParagraph"/>
              <w:spacing w:line="360" w:lineRule="auto"/>
              <w:ind w:left="635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Структура</w:t>
            </w:r>
            <w:proofErr w:type="spellEnd"/>
            <w:r w:rsidRPr="00700A37">
              <w:rPr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6543" w:type="dxa"/>
            <w:gridSpan w:val="11"/>
            <w:shd w:val="clear" w:color="auto" w:fill="D9D9D9"/>
          </w:tcPr>
          <w:p w14:paraId="55613905" w14:textId="77777777" w:rsidR="001C3F90" w:rsidRPr="00700A37" w:rsidRDefault="001C3F90" w:rsidP="004060B1">
            <w:pPr>
              <w:pStyle w:val="TableParagraph"/>
              <w:spacing w:line="360" w:lineRule="auto"/>
              <w:ind w:left="1437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Количество</w:t>
            </w:r>
            <w:r w:rsidRPr="00700A37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обучающихся</w:t>
            </w:r>
          </w:p>
          <w:p w14:paraId="0DD54B96" w14:textId="77777777" w:rsidR="001C3F90" w:rsidRPr="00700A37" w:rsidRDefault="001C3F90" w:rsidP="004060B1">
            <w:pPr>
              <w:pStyle w:val="TableParagraph"/>
              <w:spacing w:line="360" w:lineRule="auto"/>
              <w:ind w:left="1528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по</w:t>
            </w:r>
            <w:r w:rsidRPr="00700A37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уровням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 образования</w:t>
            </w:r>
          </w:p>
        </w:tc>
      </w:tr>
      <w:tr w:rsidR="001C3F90" w:rsidRPr="00700A37" w14:paraId="4ACEBA14" w14:textId="77777777" w:rsidTr="000B032F">
        <w:trPr>
          <w:trHeight w:val="506"/>
        </w:trPr>
        <w:tc>
          <w:tcPr>
            <w:tcW w:w="4067" w:type="dxa"/>
            <w:vMerge/>
            <w:tcBorders>
              <w:top w:val="nil"/>
            </w:tcBorders>
            <w:shd w:val="clear" w:color="auto" w:fill="D9D9D9"/>
          </w:tcPr>
          <w:p w14:paraId="7B726142" w14:textId="77777777" w:rsidR="001C3F90" w:rsidRPr="00700A37" w:rsidRDefault="001C3F90" w:rsidP="004060B1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274" w:type="dxa"/>
            <w:gridSpan w:val="4"/>
            <w:shd w:val="clear" w:color="auto" w:fill="D9D9D9"/>
          </w:tcPr>
          <w:p w14:paraId="6E0A2C91" w14:textId="77777777" w:rsidR="001C3F90" w:rsidRPr="00700A37" w:rsidRDefault="001C3F90" w:rsidP="004060B1">
            <w:pPr>
              <w:pStyle w:val="TableParagraph"/>
              <w:spacing w:line="360" w:lineRule="auto"/>
              <w:ind w:left="525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1</w:t>
            </w:r>
            <w:r w:rsidRPr="00700A37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2841" w:type="dxa"/>
            <w:gridSpan w:val="5"/>
            <w:shd w:val="clear" w:color="auto" w:fill="D9D9D9"/>
          </w:tcPr>
          <w:p w14:paraId="175C9FCE" w14:textId="77777777" w:rsidR="001C3F90" w:rsidRPr="00700A37" w:rsidRDefault="001C3F90" w:rsidP="004060B1">
            <w:pPr>
              <w:pStyle w:val="TableParagraph"/>
              <w:spacing w:line="360" w:lineRule="auto"/>
              <w:ind w:left="623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2</w:t>
            </w:r>
            <w:r w:rsidRPr="00700A37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1428" w:type="dxa"/>
            <w:gridSpan w:val="2"/>
            <w:shd w:val="clear" w:color="auto" w:fill="D9D9D9"/>
          </w:tcPr>
          <w:p w14:paraId="576B4F51" w14:textId="77777777" w:rsidR="001C3F90" w:rsidRPr="00700A37" w:rsidRDefault="001C3F90" w:rsidP="004060B1">
            <w:pPr>
              <w:pStyle w:val="TableParagraph"/>
              <w:spacing w:line="360" w:lineRule="auto"/>
              <w:ind w:left="125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уровень</w:t>
            </w:r>
            <w:proofErr w:type="spellEnd"/>
          </w:p>
        </w:tc>
      </w:tr>
      <w:tr w:rsidR="001C3F90" w:rsidRPr="00700A37" w14:paraId="755F6538" w14:textId="77777777" w:rsidTr="000B032F">
        <w:trPr>
          <w:trHeight w:val="507"/>
        </w:trPr>
        <w:tc>
          <w:tcPr>
            <w:tcW w:w="4067" w:type="dxa"/>
            <w:vMerge/>
            <w:tcBorders>
              <w:top w:val="nil"/>
            </w:tcBorders>
            <w:shd w:val="clear" w:color="auto" w:fill="D9D9D9"/>
          </w:tcPr>
          <w:p w14:paraId="77C5816E" w14:textId="77777777" w:rsidR="001C3F90" w:rsidRPr="00700A37" w:rsidRDefault="001C3F90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</w:tcPr>
          <w:p w14:paraId="6F0355F0" w14:textId="77777777" w:rsidR="001C3F90" w:rsidRPr="00700A37" w:rsidRDefault="001C3F90" w:rsidP="004060B1">
            <w:pPr>
              <w:pStyle w:val="TableParagraph"/>
              <w:spacing w:line="360" w:lineRule="auto"/>
              <w:ind w:left="35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D77D" w14:textId="77777777" w:rsidR="001C3F90" w:rsidRPr="00700A37" w:rsidRDefault="001C3F90" w:rsidP="004060B1">
            <w:pPr>
              <w:pStyle w:val="TableParagraph"/>
              <w:spacing w:line="360" w:lineRule="auto"/>
              <w:ind w:left="40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C7A0" w14:textId="77777777" w:rsidR="001C3F90" w:rsidRPr="00700A37" w:rsidRDefault="001C3F90" w:rsidP="004060B1">
            <w:pPr>
              <w:pStyle w:val="TableParagraph"/>
              <w:spacing w:line="360" w:lineRule="auto"/>
              <w:ind w:left="39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06B630A7" w14:textId="77777777" w:rsidR="001C3F90" w:rsidRPr="00700A37" w:rsidRDefault="001C3F90" w:rsidP="004060B1">
            <w:pPr>
              <w:pStyle w:val="TableParagraph"/>
              <w:spacing w:line="360" w:lineRule="auto"/>
              <w:ind w:left="43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</w:tcPr>
          <w:p w14:paraId="16751CE2" w14:textId="77777777" w:rsidR="001C3F90" w:rsidRPr="00700A37" w:rsidRDefault="001C3F90" w:rsidP="004060B1">
            <w:pPr>
              <w:pStyle w:val="TableParagraph"/>
              <w:spacing w:line="360" w:lineRule="auto"/>
              <w:ind w:left="32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D601" w14:textId="77777777" w:rsidR="001C3F90" w:rsidRPr="00700A37" w:rsidRDefault="001C3F90" w:rsidP="004060B1">
            <w:pPr>
              <w:pStyle w:val="TableParagraph"/>
              <w:spacing w:line="360" w:lineRule="auto"/>
              <w:ind w:left="46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BE46" w14:textId="77777777" w:rsidR="001C3F90" w:rsidRPr="00700A37" w:rsidRDefault="001C3F90" w:rsidP="004060B1">
            <w:pPr>
              <w:pStyle w:val="TableParagraph"/>
              <w:spacing w:line="360" w:lineRule="auto"/>
              <w:ind w:left="46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8270" w14:textId="77777777" w:rsidR="001C3F90" w:rsidRPr="00700A37" w:rsidRDefault="001C3F90" w:rsidP="004060B1">
            <w:pPr>
              <w:pStyle w:val="TableParagraph"/>
              <w:spacing w:line="360" w:lineRule="auto"/>
              <w:ind w:left="46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53DBB197" w14:textId="77777777" w:rsidR="001C3F90" w:rsidRPr="00700A37" w:rsidRDefault="001C3F90" w:rsidP="004060B1">
            <w:pPr>
              <w:pStyle w:val="TableParagraph"/>
              <w:spacing w:line="360" w:lineRule="auto"/>
              <w:ind w:left="50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9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</w:tcPr>
          <w:p w14:paraId="2E38E2D2" w14:textId="77777777" w:rsidR="001C3F90" w:rsidRPr="00700A37" w:rsidRDefault="001C3F90" w:rsidP="004060B1">
            <w:pPr>
              <w:pStyle w:val="TableParagraph"/>
              <w:spacing w:line="360" w:lineRule="auto"/>
              <w:ind w:left="34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76268E8" w14:textId="77777777" w:rsidR="001C3F90" w:rsidRPr="00700A37" w:rsidRDefault="001C3F90" w:rsidP="004060B1">
            <w:pPr>
              <w:pStyle w:val="TableParagraph"/>
              <w:spacing w:line="360" w:lineRule="auto"/>
              <w:ind w:left="39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11</w:t>
            </w:r>
          </w:p>
        </w:tc>
      </w:tr>
      <w:tr w:rsidR="001C3F90" w:rsidRPr="00700A37" w14:paraId="097A55BE" w14:textId="77777777" w:rsidTr="000B032F">
        <w:trPr>
          <w:trHeight w:val="507"/>
        </w:trPr>
        <w:tc>
          <w:tcPr>
            <w:tcW w:w="4067" w:type="dxa"/>
            <w:shd w:val="clear" w:color="auto" w:fill="D9D9D9"/>
          </w:tcPr>
          <w:p w14:paraId="67BB067C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A7AE" w14:textId="77777777" w:rsidR="001C3F90" w:rsidRPr="00700A37" w:rsidRDefault="001C3F90" w:rsidP="004060B1">
            <w:pPr>
              <w:pStyle w:val="TableParagraph"/>
              <w:spacing w:line="360" w:lineRule="auto"/>
              <w:ind w:right="159"/>
              <w:jc w:val="right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6F84" w14:textId="77777777" w:rsidR="001C3F90" w:rsidRPr="00700A37" w:rsidRDefault="001C3F90" w:rsidP="004060B1">
            <w:pPr>
              <w:pStyle w:val="TableParagraph"/>
              <w:spacing w:line="360" w:lineRule="auto"/>
              <w:ind w:right="159"/>
              <w:jc w:val="right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E25D" w14:textId="77777777" w:rsidR="001C3F90" w:rsidRPr="00700A37" w:rsidRDefault="001C3F90" w:rsidP="004060B1">
            <w:pPr>
              <w:pStyle w:val="TableParagraph"/>
              <w:spacing w:line="360" w:lineRule="auto"/>
              <w:ind w:right="155"/>
              <w:jc w:val="right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BC13B" w14:textId="77777777" w:rsidR="001C3F90" w:rsidRPr="00700A37" w:rsidRDefault="001C3F90" w:rsidP="004060B1">
            <w:pPr>
              <w:pStyle w:val="TableParagraph"/>
              <w:spacing w:line="360" w:lineRule="auto"/>
              <w:ind w:right="136"/>
              <w:jc w:val="right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43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DE29" w14:textId="77777777" w:rsidR="001C3F90" w:rsidRPr="00700A37" w:rsidRDefault="001C3F90" w:rsidP="004060B1">
            <w:pPr>
              <w:pStyle w:val="TableParagraph"/>
              <w:spacing w:line="360" w:lineRule="auto"/>
              <w:ind w:right="152"/>
              <w:jc w:val="right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89C2" w14:textId="77777777" w:rsidR="001C3F90" w:rsidRPr="00700A37" w:rsidRDefault="001C3F90" w:rsidP="004060B1">
            <w:pPr>
              <w:pStyle w:val="TableParagraph"/>
              <w:spacing w:line="360" w:lineRule="auto"/>
              <w:ind w:left="123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C086" w14:textId="77777777" w:rsidR="001C3F90" w:rsidRPr="00700A37" w:rsidRDefault="001C3F90" w:rsidP="004060B1">
            <w:pPr>
              <w:pStyle w:val="TableParagraph"/>
              <w:spacing w:line="360" w:lineRule="auto"/>
              <w:ind w:left="123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C7FE" w14:textId="77777777" w:rsidR="001C3F90" w:rsidRPr="00700A37" w:rsidRDefault="001C3F90" w:rsidP="004060B1">
            <w:pPr>
              <w:pStyle w:val="TableParagraph"/>
              <w:spacing w:line="360" w:lineRule="auto"/>
              <w:ind w:left="122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51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F4A05" w14:textId="77777777" w:rsidR="001C3F90" w:rsidRPr="00700A37" w:rsidRDefault="001C3F90" w:rsidP="004060B1">
            <w:pPr>
              <w:pStyle w:val="TableParagraph"/>
              <w:spacing w:line="360" w:lineRule="auto"/>
              <w:ind w:right="139"/>
              <w:jc w:val="right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54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6720" w14:textId="77777777" w:rsidR="001C3F90" w:rsidRPr="00700A37" w:rsidRDefault="001C3F90" w:rsidP="004060B1">
            <w:pPr>
              <w:pStyle w:val="TableParagraph"/>
              <w:spacing w:line="360" w:lineRule="auto"/>
              <w:ind w:right="313"/>
              <w:jc w:val="right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C1124" w14:textId="77777777" w:rsidR="001C3F90" w:rsidRPr="00700A37" w:rsidRDefault="001C3F90" w:rsidP="004060B1">
            <w:pPr>
              <w:pStyle w:val="TableParagraph"/>
              <w:spacing w:line="360" w:lineRule="auto"/>
              <w:ind w:right="285"/>
              <w:jc w:val="right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8</w:t>
            </w:r>
          </w:p>
        </w:tc>
      </w:tr>
      <w:tr w:rsidR="001C3F90" w:rsidRPr="00700A37" w14:paraId="596F1541" w14:textId="77777777" w:rsidTr="000B032F">
        <w:trPr>
          <w:trHeight w:val="1549"/>
        </w:trPr>
        <w:tc>
          <w:tcPr>
            <w:tcW w:w="4067" w:type="dxa"/>
            <w:shd w:val="clear" w:color="auto" w:fill="D9D9D9"/>
          </w:tcPr>
          <w:p w14:paraId="35380E53" w14:textId="77777777" w:rsidR="001C3F90" w:rsidRPr="00700A37" w:rsidRDefault="001C3F90" w:rsidP="004060B1">
            <w:pPr>
              <w:pStyle w:val="TableParagraph"/>
              <w:spacing w:line="360" w:lineRule="auto"/>
              <w:ind w:left="54" w:right="61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Общеобразовательные</w:t>
            </w:r>
            <w:r w:rsidRPr="00700A37">
              <w:rPr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 xml:space="preserve">классы (на 1уровне указать систему, </w:t>
            </w:r>
            <w:proofErr w:type="spellStart"/>
            <w:proofErr w:type="gramStart"/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УМК:Л.Занков</w:t>
            </w:r>
            <w:proofErr w:type="spellEnd"/>
            <w:proofErr w:type="gramEnd"/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0A37">
              <w:rPr>
                <w:b/>
                <w:sz w:val="28"/>
                <w:szCs w:val="28"/>
                <w:lang w:val="ru-RU"/>
              </w:rPr>
              <w:t>Н.Виноградова</w:t>
            </w:r>
            <w:proofErr w:type="spellEnd"/>
            <w:r w:rsidRPr="00700A37">
              <w:rPr>
                <w:b/>
                <w:sz w:val="28"/>
                <w:szCs w:val="28"/>
                <w:lang w:val="ru-RU"/>
              </w:rPr>
              <w:t>, др.)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28A57C0" w14:textId="77777777" w:rsidR="001C3F90" w:rsidRPr="00700A37" w:rsidRDefault="001C3F90" w:rsidP="004060B1">
            <w:pPr>
              <w:pStyle w:val="TableParagraph"/>
              <w:spacing w:line="360" w:lineRule="auto"/>
              <w:ind w:left="174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Школа</w:t>
            </w:r>
            <w:proofErr w:type="spellEnd"/>
            <w:r w:rsidRPr="00700A37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84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055332C" w14:textId="77777777" w:rsidR="001C3F90" w:rsidRPr="00700A37" w:rsidRDefault="001C3F90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F98F154" w14:textId="77777777" w:rsidR="001C3F90" w:rsidRPr="00700A37" w:rsidRDefault="001C3F90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1C3F90" w:rsidRPr="00700A37" w14:paraId="3EB46425" w14:textId="77777777" w:rsidTr="000B032F">
        <w:trPr>
          <w:trHeight w:val="507"/>
        </w:trPr>
        <w:tc>
          <w:tcPr>
            <w:tcW w:w="4067" w:type="dxa"/>
            <w:shd w:val="clear" w:color="auto" w:fill="D9D9D9"/>
          </w:tcPr>
          <w:p w14:paraId="158F54A1" w14:textId="77777777" w:rsidR="001C3F90" w:rsidRPr="00700A37" w:rsidRDefault="001C3F90" w:rsidP="004060B1">
            <w:pPr>
              <w:pStyle w:val="TableParagraph"/>
              <w:spacing w:line="360" w:lineRule="auto"/>
              <w:ind w:left="126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Классы</w:t>
            </w:r>
            <w:proofErr w:type="spellEnd"/>
            <w:r w:rsidRPr="00700A3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00A37">
              <w:rPr>
                <w:b/>
                <w:sz w:val="28"/>
                <w:szCs w:val="28"/>
              </w:rPr>
              <w:t>–</w:t>
            </w:r>
            <w:r w:rsidRPr="00700A37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комплекты</w:t>
            </w:r>
            <w:proofErr w:type="spellEnd"/>
          </w:p>
        </w:tc>
        <w:tc>
          <w:tcPr>
            <w:tcW w:w="2274" w:type="dxa"/>
            <w:gridSpan w:val="4"/>
            <w:tcBorders>
              <w:top w:val="single" w:sz="4" w:space="0" w:color="000000"/>
            </w:tcBorders>
          </w:tcPr>
          <w:p w14:paraId="36AE5B30" w14:textId="77777777" w:rsidR="001C3F90" w:rsidRPr="00700A37" w:rsidRDefault="001C3F90" w:rsidP="004060B1">
            <w:pPr>
              <w:pStyle w:val="TableParagraph"/>
              <w:spacing w:line="360" w:lineRule="auto"/>
              <w:ind w:left="112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8</w:t>
            </w:r>
          </w:p>
        </w:tc>
        <w:tc>
          <w:tcPr>
            <w:tcW w:w="2841" w:type="dxa"/>
            <w:gridSpan w:val="5"/>
            <w:tcBorders>
              <w:top w:val="single" w:sz="4" w:space="0" w:color="000000"/>
            </w:tcBorders>
          </w:tcPr>
          <w:p w14:paraId="59ED0AD7" w14:textId="77777777" w:rsidR="001C3F90" w:rsidRPr="00700A37" w:rsidRDefault="001C3F90" w:rsidP="004060B1">
            <w:pPr>
              <w:pStyle w:val="TableParagraph"/>
              <w:spacing w:line="360" w:lineRule="auto"/>
              <w:ind w:left="44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</w:tcBorders>
          </w:tcPr>
          <w:p w14:paraId="75C5C21A" w14:textId="77777777" w:rsidR="001C3F90" w:rsidRPr="00700A37" w:rsidRDefault="001C3F90" w:rsidP="004060B1">
            <w:pPr>
              <w:pStyle w:val="TableParagraph"/>
              <w:spacing w:line="360" w:lineRule="auto"/>
              <w:ind w:left="106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2</w:t>
            </w:r>
          </w:p>
        </w:tc>
      </w:tr>
      <w:tr w:rsidR="001C3F90" w:rsidRPr="00700A37" w14:paraId="7CFD18B4" w14:textId="77777777" w:rsidTr="000B032F">
        <w:trPr>
          <w:trHeight w:val="2245"/>
        </w:trPr>
        <w:tc>
          <w:tcPr>
            <w:tcW w:w="4067" w:type="dxa"/>
            <w:shd w:val="clear" w:color="auto" w:fill="D9D9D9"/>
          </w:tcPr>
          <w:p w14:paraId="2972AD4B" w14:textId="77777777" w:rsidR="001C3F90" w:rsidRPr="00700A37" w:rsidRDefault="001C3F90" w:rsidP="004060B1">
            <w:pPr>
              <w:pStyle w:val="TableParagraph"/>
              <w:spacing w:line="360" w:lineRule="auto"/>
              <w:ind w:left="54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Отдельные</w:t>
            </w:r>
            <w:r w:rsidRPr="00700A37">
              <w:rPr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обучающиеся</w:t>
            </w:r>
            <w:r w:rsidRPr="00700A37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 xml:space="preserve">с 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ограниченными </w:t>
            </w:r>
            <w:r w:rsidRPr="00700A37">
              <w:rPr>
                <w:b/>
                <w:sz w:val="28"/>
                <w:szCs w:val="28"/>
                <w:lang w:val="ru-RU"/>
              </w:rPr>
              <w:t xml:space="preserve">возможностями здоровья, обучающиеся по 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общеобразовательной </w:t>
            </w:r>
            <w:r w:rsidRPr="00700A37">
              <w:rPr>
                <w:b/>
                <w:sz w:val="28"/>
                <w:szCs w:val="28"/>
                <w:lang w:val="ru-RU"/>
              </w:rPr>
              <w:t>программе (количество)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</w:tcPr>
          <w:p w14:paraId="2F6EE586" w14:textId="77777777" w:rsidR="001C3F90" w:rsidRPr="00700A37" w:rsidRDefault="001C3F90" w:rsidP="004060B1">
            <w:pPr>
              <w:pStyle w:val="TableParagraph"/>
              <w:spacing w:line="360" w:lineRule="auto"/>
              <w:ind w:right="209"/>
              <w:jc w:val="right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FFE6" w14:textId="77777777" w:rsidR="001C3F90" w:rsidRPr="00700A37" w:rsidRDefault="001C3F90" w:rsidP="004060B1">
            <w:pPr>
              <w:pStyle w:val="TableParagraph"/>
              <w:spacing w:line="360" w:lineRule="auto"/>
              <w:ind w:right="200"/>
              <w:jc w:val="right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F990" w14:textId="77777777" w:rsidR="001C3F90" w:rsidRPr="00700A37" w:rsidRDefault="001C3F90" w:rsidP="004060B1">
            <w:pPr>
              <w:pStyle w:val="TableParagraph"/>
              <w:spacing w:line="360" w:lineRule="auto"/>
              <w:ind w:right="202"/>
              <w:jc w:val="right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0802EF72" w14:textId="77777777" w:rsidR="001C3F90" w:rsidRPr="00700A37" w:rsidRDefault="001C3F90" w:rsidP="004060B1">
            <w:pPr>
              <w:pStyle w:val="TableParagraph"/>
              <w:spacing w:line="360" w:lineRule="auto"/>
              <w:ind w:right="170"/>
              <w:jc w:val="right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</w:tcPr>
          <w:p w14:paraId="73A88BA1" w14:textId="77777777" w:rsidR="001C3F90" w:rsidRPr="00700A37" w:rsidRDefault="001C3F90" w:rsidP="004060B1">
            <w:pPr>
              <w:pStyle w:val="TableParagraph"/>
              <w:spacing w:line="360" w:lineRule="auto"/>
              <w:ind w:right="208"/>
              <w:jc w:val="right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8791" w14:textId="77777777" w:rsidR="001C3F90" w:rsidRPr="00700A37" w:rsidRDefault="001C3F90" w:rsidP="004060B1">
            <w:pPr>
              <w:pStyle w:val="TableParagraph"/>
              <w:spacing w:line="360" w:lineRule="auto"/>
              <w:ind w:right="208"/>
              <w:jc w:val="right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84B0" w14:textId="77777777" w:rsidR="001C3F90" w:rsidRPr="00700A37" w:rsidRDefault="001C3F90" w:rsidP="004060B1">
            <w:pPr>
              <w:pStyle w:val="TableParagraph"/>
              <w:spacing w:line="360" w:lineRule="auto"/>
              <w:ind w:left="55" w:right="14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4AED" w14:textId="77777777" w:rsidR="001C3F90" w:rsidRPr="00700A37" w:rsidRDefault="001C3F90" w:rsidP="004060B1">
            <w:pPr>
              <w:pStyle w:val="TableParagraph"/>
              <w:spacing w:line="360" w:lineRule="auto"/>
              <w:ind w:left="55" w:right="15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02242AA9" w14:textId="77777777" w:rsidR="001C3F90" w:rsidRPr="00700A37" w:rsidRDefault="001C3F90" w:rsidP="004060B1">
            <w:pPr>
              <w:pStyle w:val="TableParagraph"/>
              <w:spacing w:line="360" w:lineRule="auto"/>
              <w:ind w:right="173"/>
              <w:jc w:val="right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</w:tcPr>
          <w:p w14:paraId="40855097" w14:textId="77777777" w:rsidR="001C3F90" w:rsidRPr="00700A37" w:rsidRDefault="001C3F90" w:rsidP="004060B1">
            <w:pPr>
              <w:pStyle w:val="TableParagraph"/>
              <w:spacing w:line="360" w:lineRule="auto"/>
              <w:ind w:right="283"/>
              <w:jc w:val="right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571775D" w14:textId="77777777" w:rsidR="001C3F90" w:rsidRPr="00700A37" w:rsidRDefault="001C3F90" w:rsidP="004060B1">
            <w:pPr>
              <w:pStyle w:val="TableParagraph"/>
              <w:spacing w:line="360" w:lineRule="auto"/>
              <w:ind w:right="255"/>
              <w:jc w:val="right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-</w:t>
            </w:r>
          </w:p>
        </w:tc>
      </w:tr>
      <w:tr w:rsidR="001C3F90" w:rsidRPr="00700A37" w14:paraId="4CBA703A" w14:textId="77777777" w:rsidTr="000B032F">
        <w:trPr>
          <w:trHeight w:val="511"/>
        </w:trPr>
        <w:tc>
          <w:tcPr>
            <w:tcW w:w="4067" w:type="dxa"/>
            <w:shd w:val="clear" w:color="auto" w:fill="D9D9D9"/>
          </w:tcPr>
          <w:p w14:paraId="14A99D24" w14:textId="77777777" w:rsidR="001C3F90" w:rsidRPr="00700A37" w:rsidRDefault="001C3F90" w:rsidP="004060B1">
            <w:pPr>
              <w:pStyle w:val="TableParagraph"/>
              <w:spacing w:line="360" w:lineRule="auto"/>
              <w:ind w:left="54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Дети-инвалиды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/>
              <w:right w:val="single" w:sz="4" w:space="0" w:color="000000"/>
            </w:tcBorders>
          </w:tcPr>
          <w:p w14:paraId="49FE2959" w14:textId="77777777" w:rsidR="001C3F90" w:rsidRPr="00700A37" w:rsidRDefault="001C3F90" w:rsidP="004060B1">
            <w:pPr>
              <w:pStyle w:val="TableParagraph"/>
              <w:spacing w:line="360" w:lineRule="auto"/>
              <w:ind w:right="187"/>
              <w:jc w:val="right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508CF" w14:textId="77777777" w:rsidR="001C3F90" w:rsidRPr="00700A37" w:rsidRDefault="001C3F90" w:rsidP="004060B1">
            <w:pPr>
              <w:pStyle w:val="TableParagraph"/>
              <w:spacing w:line="360" w:lineRule="auto"/>
              <w:ind w:right="200"/>
              <w:jc w:val="right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FBFFF" w14:textId="77777777" w:rsidR="001C3F90" w:rsidRPr="00700A37" w:rsidRDefault="001C3F90" w:rsidP="004060B1">
            <w:pPr>
              <w:pStyle w:val="TableParagraph"/>
              <w:spacing w:line="360" w:lineRule="auto"/>
              <w:ind w:right="202"/>
              <w:jc w:val="right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14:paraId="79656875" w14:textId="77777777" w:rsidR="001C3F90" w:rsidRPr="00700A37" w:rsidRDefault="001C3F90" w:rsidP="004060B1">
            <w:pPr>
              <w:pStyle w:val="TableParagraph"/>
              <w:spacing w:line="360" w:lineRule="auto"/>
              <w:ind w:right="192"/>
              <w:jc w:val="right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right w:val="single" w:sz="4" w:space="0" w:color="000000"/>
            </w:tcBorders>
          </w:tcPr>
          <w:p w14:paraId="42655401" w14:textId="77777777" w:rsidR="001C3F90" w:rsidRPr="00700A37" w:rsidRDefault="001C3F90" w:rsidP="004060B1">
            <w:pPr>
              <w:pStyle w:val="TableParagraph"/>
              <w:spacing w:line="360" w:lineRule="auto"/>
              <w:ind w:right="208"/>
              <w:jc w:val="right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47BCF" w14:textId="77777777" w:rsidR="001C3F90" w:rsidRPr="00700A37" w:rsidRDefault="001C3F90" w:rsidP="004060B1">
            <w:pPr>
              <w:pStyle w:val="TableParagraph"/>
              <w:spacing w:line="360" w:lineRule="auto"/>
              <w:ind w:right="208"/>
              <w:jc w:val="right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E9F0B" w14:textId="77777777" w:rsidR="001C3F90" w:rsidRPr="00700A37" w:rsidRDefault="001C3F90" w:rsidP="004060B1">
            <w:pPr>
              <w:pStyle w:val="TableParagraph"/>
              <w:spacing w:line="360" w:lineRule="auto"/>
              <w:ind w:left="55" w:right="14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869F3" w14:textId="77777777" w:rsidR="001C3F90" w:rsidRPr="00700A37" w:rsidRDefault="001C3F90" w:rsidP="004060B1">
            <w:pPr>
              <w:pStyle w:val="TableParagraph"/>
              <w:spacing w:line="360" w:lineRule="auto"/>
              <w:ind w:left="55" w:right="15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</w:tcPr>
          <w:p w14:paraId="289559FC" w14:textId="77777777" w:rsidR="001C3F90" w:rsidRPr="00700A37" w:rsidRDefault="001C3F90" w:rsidP="004060B1">
            <w:pPr>
              <w:pStyle w:val="TableParagraph"/>
              <w:spacing w:line="360" w:lineRule="auto"/>
              <w:ind w:right="195"/>
              <w:jc w:val="right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right w:val="single" w:sz="4" w:space="0" w:color="000000"/>
            </w:tcBorders>
          </w:tcPr>
          <w:p w14:paraId="04A9CFB3" w14:textId="77777777" w:rsidR="001C3F90" w:rsidRPr="00700A37" w:rsidRDefault="001C3F90" w:rsidP="004060B1">
            <w:pPr>
              <w:pStyle w:val="TableParagraph"/>
              <w:spacing w:line="360" w:lineRule="auto"/>
              <w:ind w:right="283"/>
              <w:jc w:val="right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</w:tcPr>
          <w:p w14:paraId="0191AD85" w14:textId="77777777" w:rsidR="001C3F90" w:rsidRPr="00700A37" w:rsidRDefault="001C3F90" w:rsidP="004060B1">
            <w:pPr>
              <w:pStyle w:val="TableParagraph"/>
              <w:spacing w:line="360" w:lineRule="auto"/>
              <w:ind w:right="255"/>
              <w:jc w:val="right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-</w:t>
            </w:r>
          </w:p>
        </w:tc>
      </w:tr>
    </w:tbl>
    <w:p w14:paraId="277041A8" w14:textId="77777777" w:rsidR="001C3F90" w:rsidRPr="00700A37" w:rsidRDefault="001C3F90" w:rsidP="004060B1">
      <w:pPr>
        <w:pStyle w:val="TableParagraph"/>
        <w:spacing w:line="360" w:lineRule="auto"/>
        <w:rPr>
          <w:b/>
          <w:sz w:val="28"/>
          <w:szCs w:val="28"/>
        </w:rPr>
        <w:sectPr w:rsidR="001C3F90" w:rsidRPr="00700A37" w:rsidSect="001C3F90">
          <w:type w:val="continuous"/>
          <w:pgSz w:w="11910" w:h="16840"/>
          <w:pgMar w:top="1480" w:right="0" w:bottom="980" w:left="141" w:header="0" w:footer="787" w:gutter="0"/>
          <w:cols w:space="720"/>
        </w:sectPr>
      </w:pPr>
    </w:p>
    <w:p w14:paraId="565920A9" w14:textId="77777777" w:rsidR="001C3F90" w:rsidRPr="00700A37" w:rsidRDefault="001C3F90" w:rsidP="004060B1">
      <w:pPr>
        <w:pStyle w:val="TableParagraph"/>
        <w:spacing w:line="360" w:lineRule="auto"/>
        <w:rPr>
          <w:sz w:val="28"/>
          <w:szCs w:val="28"/>
        </w:rPr>
        <w:sectPr w:rsidR="001C3F90" w:rsidRPr="00700A37" w:rsidSect="001C3F90">
          <w:type w:val="continuous"/>
          <w:pgSz w:w="11910" w:h="16840"/>
          <w:pgMar w:top="1100" w:right="0" w:bottom="980" w:left="141" w:header="0" w:footer="787" w:gutter="0"/>
          <w:cols w:space="720"/>
        </w:sectPr>
      </w:pPr>
    </w:p>
    <w:p w14:paraId="3446D88C" w14:textId="77777777" w:rsidR="001C3F90" w:rsidRPr="00700A37" w:rsidRDefault="001C3F90" w:rsidP="004060B1">
      <w:pPr>
        <w:pStyle w:val="ac"/>
        <w:spacing w:line="360" w:lineRule="auto"/>
        <w:ind w:left="0"/>
        <w:rPr>
          <w:b/>
          <w:i/>
        </w:rPr>
      </w:pPr>
    </w:p>
    <w:p w14:paraId="06EBF768" w14:textId="77777777" w:rsidR="001C3F90" w:rsidRPr="00700A37" w:rsidRDefault="001C3F90" w:rsidP="004060B1">
      <w:pPr>
        <w:spacing w:line="360" w:lineRule="auto"/>
        <w:ind w:left="992"/>
        <w:jc w:val="both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Структура</w:t>
      </w:r>
      <w:r w:rsidRPr="00700A37">
        <w:rPr>
          <w:b/>
          <w:i/>
          <w:spacing w:val="-17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реализации</w:t>
      </w:r>
      <w:r w:rsidRPr="00700A37">
        <w:rPr>
          <w:b/>
          <w:i/>
          <w:spacing w:val="-17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адаптированных</w:t>
      </w:r>
      <w:r w:rsidRPr="00700A37">
        <w:rPr>
          <w:b/>
          <w:i/>
          <w:spacing w:val="-17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образовательных</w:t>
      </w:r>
      <w:r w:rsidRPr="00700A37">
        <w:rPr>
          <w:b/>
          <w:i/>
          <w:spacing w:val="-16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программ:</w:t>
      </w:r>
    </w:p>
    <w:p w14:paraId="257F004A" w14:textId="77777777" w:rsidR="001C3F90" w:rsidRPr="00700A37" w:rsidRDefault="001C3F90" w:rsidP="004060B1">
      <w:pPr>
        <w:pStyle w:val="ac"/>
        <w:spacing w:line="360" w:lineRule="auto"/>
        <w:ind w:right="1703" w:firstLine="710"/>
      </w:pPr>
      <w:bookmarkStart w:id="6" w:name="На_конец_2023_года_в_Школе_3_детей_инвал"/>
      <w:bookmarkEnd w:id="6"/>
      <w:r w:rsidRPr="00700A37">
        <w:t>На</w:t>
      </w:r>
      <w:r w:rsidRPr="00700A37">
        <w:rPr>
          <w:spacing w:val="-4"/>
        </w:rPr>
        <w:t xml:space="preserve"> </w:t>
      </w:r>
      <w:r w:rsidRPr="00700A37">
        <w:t>конец</w:t>
      </w:r>
      <w:r w:rsidRPr="00700A37">
        <w:rPr>
          <w:spacing w:val="-5"/>
        </w:rPr>
        <w:t xml:space="preserve"> </w:t>
      </w:r>
      <w:r w:rsidRPr="00700A37">
        <w:t>2024</w:t>
      </w:r>
      <w:r w:rsidRPr="00700A37">
        <w:rPr>
          <w:spacing w:val="-4"/>
        </w:rPr>
        <w:t xml:space="preserve"> </w:t>
      </w:r>
      <w:r w:rsidRPr="00700A37">
        <w:t>года</w:t>
      </w:r>
      <w:r w:rsidRPr="00700A37">
        <w:rPr>
          <w:spacing w:val="-4"/>
        </w:rPr>
        <w:t xml:space="preserve"> </w:t>
      </w:r>
      <w:r w:rsidRPr="00700A37">
        <w:t>в</w:t>
      </w:r>
      <w:r w:rsidRPr="00700A37">
        <w:rPr>
          <w:spacing w:val="-6"/>
        </w:rPr>
        <w:t xml:space="preserve"> </w:t>
      </w:r>
      <w:r w:rsidRPr="00700A37">
        <w:t>Школе</w:t>
      </w:r>
      <w:r w:rsidRPr="00700A37">
        <w:rPr>
          <w:spacing w:val="-1"/>
        </w:rPr>
        <w:t xml:space="preserve"> </w:t>
      </w:r>
      <w:proofErr w:type="gramStart"/>
      <w:r w:rsidRPr="00700A37">
        <w:t xml:space="preserve">1 </w:t>
      </w:r>
      <w:r w:rsidRPr="00700A37">
        <w:rPr>
          <w:spacing w:val="-5"/>
        </w:rPr>
        <w:t xml:space="preserve"> </w:t>
      </w:r>
      <w:r w:rsidRPr="00700A37">
        <w:t>инвалид</w:t>
      </w:r>
      <w:proofErr w:type="gramEnd"/>
      <w:r w:rsidRPr="00700A37">
        <w:t>,</w:t>
      </w:r>
      <w:r w:rsidRPr="00700A37">
        <w:rPr>
          <w:spacing w:val="-2"/>
        </w:rPr>
        <w:t xml:space="preserve"> </w:t>
      </w:r>
      <w:r w:rsidRPr="00700A37">
        <w:t>для одного</w:t>
      </w:r>
      <w:r w:rsidRPr="00700A37">
        <w:rPr>
          <w:spacing w:val="-3"/>
        </w:rPr>
        <w:t xml:space="preserve"> </w:t>
      </w:r>
      <w:r w:rsidRPr="00700A37">
        <w:t>из</w:t>
      </w:r>
      <w:r w:rsidRPr="00700A37">
        <w:rPr>
          <w:spacing w:val="-4"/>
        </w:rPr>
        <w:t xml:space="preserve"> </w:t>
      </w:r>
      <w:r w:rsidRPr="00700A37">
        <w:t>них, разработана адаптированная образовательная программа:</w:t>
      </w:r>
    </w:p>
    <w:p w14:paraId="143AD081" w14:textId="77777777" w:rsidR="001C3F90" w:rsidRPr="00700A37" w:rsidRDefault="001C3F90" w:rsidP="004060B1">
      <w:pPr>
        <w:pStyle w:val="ac"/>
        <w:spacing w:line="360" w:lineRule="auto"/>
        <w:ind w:left="0"/>
      </w:pPr>
    </w:p>
    <w:tbl>
      <w:tblPr>
        <w:tblStyle w:val="TableNormal"/>
        <w:tblW w:w="0" w:type="auto"/>
        <w:tblInd w:w="9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2128"/>
        <w:gridCol w:w="995"/>
        <w:gridCol w:w="1984"/>
      </w:tblGrid>
      <w:tr w:rsidR="001C3F90" w:rsidRPr="00700A37" w14:paraId="5BAE4A81" w14:textId="77777777" w:rsidTr="000B032F">
        <w:trPr>
          <w:trHeight w:val="1169"/>
        </w:trPr>
        <w:tc>
          <w:tcPr>
            <w:tcW w:w="5359" w:type="dxa"/>
            <w:shd w:val="clear" w:color="auto" w:fill="D9D9D9"/>
          </w:tcPr>
          <w:p w14:paraId="2F5DB27E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Наименование</w:t>
            </w:r>
            <w:proofErr w:type="spellEnd"/>
            <w:r w:rsidRPr="00700A37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700A37">
              <w:rPr>
                <w:b/>
                <w:spacing w:val="-2"/>
                <w:sz w:val="28"/>
                <w:szCs w:val="28"/>
              </w:rPr>
              <w:t>(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направленность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) </w:t>
            </w:r>
            <w:proofErr w:type="spellStart"/>
            <w:r w:rsidRPr="00700A37">
              <w:rPr>
                <w:b/>
                <w:sz w:val="28"/>
                <w:szCs w:val="28"/>
              </w:rPr>
              <w:t>образовательной</w:t>
            </w:r>
            <w:proofErr w:type="spellEnd"/>
            <w:r w:rsidRPr="00700A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128" w:type="dxa"/>
            <w:shd w:val="clear" w:color="auto" w:fill="D9D9D9"/>
          </w:tcPr>
          <w:p w14:paraId="38954625" w14:textId="77777777" w:rsidR="001C3F90" w:rsidRPr="00700A37" w:rsidRDefault="001C3F90" w:rsidP="004060B1">
            <w:pPr>
              <w:pStyle w:val="TableParagraph"/>
              <w:spacing w:line="360" w:lineRule="auto"/>
              <w:ind w:left="106" w:right="14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Нормативный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срок</w:t>
            </w:r>
            <w:proofErr w:type="spellEnd"/>
            <w:r w:rsidRPr="00700A37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освоения</w:t>
            </w:r>
            <w:proofErr w:type="spellEnd"/>
          </w:p>
        </w:tc>
        <w:tc>
          <w:tcPr>
            <w:tcW w:w="995" w:type="dxa"/>
            <w:shd w:val="clear" w:color="auto" w:fill="D9D9D9"/>
          </w:tcPr>
          <w:p w14:paraId="51B0C006" w14:textId="77777777" w:rsidR="001C3F90" w:rsidRPr="00700A37" w:rsidRDefault="001C3F90" w:rsidP="004060B1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14:paraId="04C38412" w14:textId="77777777" w:rsidR="001C3F90" w:rsidRPr="00700A37" w:rsidRDefault="001C3F90" w:rsidP="004060B1">
            <w:pPr>
              <w:pStyle w:val="TableParagraph"/>
              <w:spacing w:line="360" w:lineRule="auto"/>
              <w:ind w:left="105" w:right="88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Количество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1C3F90" w:rsidRPr="00700A37" w14:paraId="3749B2AA" w14:textId="77777777" w:rsidTr="000B032F">
        <w:trPr>
          <w:trHeight w:val="968"/>
        </w:trPr>
        <w:tc>
          <w:tcPr>
            <w:tcW w:w="5359" w:type="dxa"/>
            <w:shd w:val="clear" w:color="auto" w:fill="D9D9D9"/>
          </w:tcPr>
          <w:p w14:paraId="486D17E5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pacing w:val="-4"/>
                <w:sz w:val="28"/>
                <w:szCs w:val="28"/>
                <w:lang w:val="ru-RU"/>
              </w:rPr>
              <w:t>Адаптированная</w:t>
            </w:r>
            <w:r w:rsidRPr="00700A37">
              <w:rPr>
                <w:b/>
                <w:spacing w:val="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основная</w:t>
            </w:r>
          </w:p>
          <w:p w14:paraId="1C3A8EA6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образовательная программа основного общего</w:t>
            </w:r>
            <w:r w:rsidRPr="00700A37">
              <w:rPr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образования</w:t>
            </w:r>
            <w:r w:rsidRPr="00700A37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с</w:t>
            </w:r>
            <w:r w:rsidRPr="00700A37">
              <w:rPr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ОВЗ.</w:t>
            </w:r>
            <w:r w:rsidRPr="00700A37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</w:rPr>
              <w:t>СИПР -.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</w:tcPr>
          <w:p w14:paraId="0D7F43B6" w14:textId="77777777" w:rsidR="001C3F90" w:rsidRPr="00700A37" w:rsidRDefault="001C3F90" w:rsidP="004060B1">
            <w:pPr>
              <w:pStyle w:val="TableParagraph"/>
              <w:spacing w:line="360" w:lineRule="auto"/>
              <w:ind w:left="24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4294" w14:textId="77777777" w:rsidR="001C3F90" w:rsidRPr="00700A37" w:rsidRDefault="001C3F90" w:rsidP="004060B1">
            <w:pPr>
              <w:pStyle w:val="TableParagraph"/>
              <w:spacing w:line="360" w:lineRule="auto"/>
              <w:ind w:left="36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FE82112" w14:textId="77777777" w:rsidR="001C3F90" w:rsidRPr="00700A37" w:rsidRDefault="001C3F90" w:rsidP="004060B1">
            <w:pPr>
              <w:pStyle w:val="TableParagraph"/>
              <w:spacing w:line="360" w:lineRule="auto"/>
              <w:ind w:left="51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1</w:t>
            </w:r>
          </w:p>
        </w:tc>
      </w:tr>
    </w:tbl>
    <w:p w14:paraId="2157F8CE" w14:textId="77777777" w:rsidR="001C3F90" w:rsidRPr="00700A37" w:rsidRDefault="001C3F90" w:rsidP="004060B1">
      <w:pPr>
        <w:pStyle w:val="ac"/>
        <w:spacing w:line="360" w:lineRule="auto"/>
        <w:ind w:left="0"/>
      </w:pPr>
    </w:p>
    <w:p w14:paraId="46F0B088" w14:textId="77777777" w:rsidR="001C3F90" w:rsidRPr="00700A37" w:rsidRDefault="001C3F90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Обучающиеся с ограниченными возможностями здоровья</w:t>
      </w:r>
    </w:p>
    <w:p w14:paraId="1AB12601" w14:textId="77777777" w:rsidR="001C3F90" w:rsidRPr="00700A37" w:rsidRDefault="001C3F90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Категории обучающихся с ограниченными возможностями здоровья, которые обучаются в школе:</w:t>
      </w:r>
    </w:p>
    <w:p w14:paraId="190BAA9D" w14:textId="77777777" w:rsidR="001C3F90" w:rsidRPr="00700A37" w:rsidRDefault="001C3F90" w:rsidP="004060B1">
      <w:pPr>
        <w:widowControl/>
        <w:numPr>
          <w:ilvl w:val="0"/>
          <w:numId w:val="44"/>
        </w:numPr>
        <w:autoSpaceDE/>
        <w:autoSpaceDN/>
        <w:spacing w:line="360" w:lineRule="auto"/>
        <w:ind w:left="780" w:right="180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с умственной </w:t>
      </w:r>
      <w:proofErr w:type="gramStart"/>
      <w:r w:rsidRPr="00700A37">
        <w:rPr>
          <w:color w:val="000000"/>
          <w:sz w:val="28"/>
          <w:szCs w:val="28"/>
        </w:rPr>
        <w:t>отсталостью  –</w:t>
      </w:r>
      <w:proofErr w:type="gramEnd"/>
      <w:r w:rsidRPr="00700A37">
        <w:rPr>
          <w:color w:val="000000"/>
          <w:sz w:val="28"/>
          <w:szCs w:val="28"/>
        </w:rPr>
        <w:t xml:space="preserve"> 1 (0,14%).</w:t>
      </w:r>
    </w:p>
    <w:p w14:paraId="6F9D0FFD" w14:textId="77777777" w:rsidR="001C3F90" w:rsidRPr="00700A37" w:rsidRDefault="001C3F90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Школа реализует следующие АООП:</w:t>
      </w:r>
    </w:p>
    <w:p w14:paraId="777B5DA2" w14:textId="77777777" w:rsidR="001C3F90" w:rsidRPr="00700A37" w:rsidRDefault="001C3F90" w:rsidP="004060B1">
      <w:pPr>
        <w:widowControl/>
        <w:numPr>
          <w:ilvl w:val="0"/>
          <w:numId w:val="45"/>
        </w:numPr>
        <w:autoSpaceDE/>
        <w:autoSpaceDN/>
        <w:spacing w:line="360" w:lineRule="auto"/>
        <w:ind w:left="780" w:right="180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адаптированная основная общеобразовательная программа начального общего образования обучающихся с умственной отсталостью </w:t>
      </w:r>
      <w:proofErr w:type="gramStart"/>
      <w:r w:rsidRPr="00700A37">
        <w:rPr>
          <w:color w:val="000000"/>
          <w:sz w:val="28"/>
          <w:szCs w:val="28"/>
        </w:rPr>
        <w:t>СИПР(</w:t>
      </w:r>
      <w:proofErr w:type="gramEnd"/>
      <w:r w:rsidRPr="00700A37">
        <w:rPr>
          <w:color w:val="000000"/>
          <w:sz w:val="28"/>
          <w:szCs w:val="28"/>
        </w:rPr>
        <w:t>вариант 2).</w:t>
      </w:r>
    </w:p>
    <w:p w14:paraId="52C41273" w14:textId="77777777" w:rsidR="001C3F90" w:rsidRPr="00700A37" w:rsidRDefault="001C3F90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АООП разработана в соответствии с ФГОС НОО ОВЗ и ФАОП НОО.</w:t>
      </w:r>
    </w:p>
    <w:p w14:paraId="4704B6B2" w14:textId="77777777" w:rsidR="001C3F90" w:rsidRPr="00700A37" w:rsidRDefault="001C3F90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14:paraId="1AE19A3E" w14:textId="77777777" w:rsidR="001C3F90" w:rsidRPr="00700A37" w:rsidRDefault="001C3F90" w:rsidP="004060B1">
      <w:pPr>
        <w:pStyle w:val="1"/>
        <w:numPr>
          <w:ilvl w:val="1"/>
          <w:numId w:val="58"/>
        </w:numPr>
        <w:tabs>
          <w:tab w:val="left" w:pos="2046"/>
        </w:tabs>
        <w:spacing w:after="0" w:line="360" w:lineRule="auto"/>
        <w:ind w:left="2046" w:hanging="493"/>
        <w:jc w:val="center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>Учебный</w:t>
      </w:r>
      <w:r w:rsidRPr="00700A3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4"/>
          <w:sz w:val="28"/>
          <w:szCs w:val="28"/>
        </w:rPr>
        <w:t>план</w:t>
      </w:r>
    </w:p>
    <w:p w14:paraId="5BE6EC40" w14:textId="77777777" w:rsidR="001C3F90" w:rsidRPr="00700A37" w:rsidRDefault="001C3F90" w:rsidP="004060B1">
      <w:pPr>
        <w:pStyle w:val="ac"/>
        <w:spacing w:line="360" w:lineRule="auto"/>
        <w:ind w:right="1688" w:firstLine="561"/>
        <w:jc w:val="both"/>
      </w:pPr>
      <w:r w:rsidRPr="00700A37">
        <w:t>Учебные планы 1– 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</w:t>
      </w:r>
      <w:r w:rsidRPr="00700A37">
        <w:rPr>
          <w:spacing w:val="66"/>
        </w:rPr>
        <w:t xml:space="preserve">  </w:t>
      </w:r>
      <w:r w:rsidRPr="00700A37">
        <w:t>основной</w:t>
      </w:r>
      <w:r w:rsidRPr="00700A37">
        <w:rPr>
          <w:spacing w:val="66"/>
        </w:rPr>
        <w:t xml:space="preserve">  </w:t>
      </w:r>
      <w:r w:rsidRPr="00700A37">
        <w:t>образовательной</w:t>
      </w:r>
      <w:r w:rsidRPr="00700A37">
        <w:rPr>
          <w:spacing w:val="67"/>
        </w:rPr>
        <w:t xml:space="preserve">  </w:t>
      </w:r>
      <w:r w:rsidRPr="00700A37">
        <w:t>программы</w:t>
      </w:r>
      <w:r w:rsidRPr="00700A37">
        <w:rPr>
          <w:spacing w:val="66"/>
        </w:rPr>
        <w:t xml:space="preserve">  </w:t>
      </w:r>
      <w:r w:rsidRPr="00700A37">
        <w:t>основного</w:t>
      </w:r>
      <w:r w:rsidRPr="00700A37">
        <w:rPr>
          <w:spacing w:val="66"/>
        </w:rPr>
        <w:t xml:space="preserve">  </w:t>
      </w:r>
      <w:r w:rsidRPr="00700A37">
        <w:t>общего</w:t>
      </w:r>
    </w:p>
    <w:p w14:paraId="45024823" w14:textId="77777777" w:rsidR="001C3F90" w:rsidRPr="00700A37" w:rsidRDefault="001C3F90" w:rsidP="004060B1">
      <w:pPr>
        <w:pStyle w:val="ac"/>
        <w:spacing w:line="360" w:lineRule="auto"/>
        <w:ind w:right="1688"/>
        <w:jc w:val="both"/>
      </w:pPr>
      <w:r w:rsidRPr="00700A37">
        <w:t>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14:paraId="03964E58" w14:textId="77777777" w:rsidR="001C3F90" w:rsidRPr="00700A37" w:rsidRDefault="001C3F90" w:rsidP="004060B1">
      <w:pPr>
        <w:pStyle w:val="ac"/>
        <w:spacing w:line="360" w:lineRule="auto"/>
        <w:ind w:right="1690" w:firstLine="561"/>
        <w:jc w:val="both"/>
      </w:pPr>
      <w:r w:rsidRPr="00700A37">
        <w:t>Учебный план Школы составляется на основании федерального учебного плана, с учетом методических рекомендаций по разработке учебного плана для общеобразовательных организаций Чеченской Республики. При составлении учебного плана соблюдается преемственность между ступенями обучения и классами, сбалансированность между предметными циклами, отдельными предметами. Уровень недельной нагрузки на ученика не превышает предельно допустимого. Школьный компонент был распределен на изучение предметов по базисному учебному плану. Образовательная программа школа и учебный план предусматривают выполнение государственной функции школы - обеспечение базового общего среднего образования и развитие ребенка в процессе обучения.</w:t>
      </w:r>
    </w:p>
    <w:p w14:paraId="47042E3F" w14:textId="52D496A9" w:rsidR="001C3F90" w:rsidRPr="00700A37" w:rsidRDefault="001C3F90" w:rsidP="004060B1">
      <w:pPr>
        <w:pStyle w:val="ac"/>
        <w:spacing w:line="360" w:lineRule="auto"/>
        <w:ind w:left="1553" w:right="7231"/>
        <w:jc w:val="both"/>
      </w:pPr>
      <w:r w:rsidRPr="00700A37">
        <w:t>Форма обучения: очная. Язык</w:t>
      </w:r>
      <w:r w:rsidRPr="00700A37">
        <w:rPr>
          <w:spacing w:val="-6"/>
        </w:rPr>
        <w:t xml:space="preserve"> </w:t>
      </w:r>
      <w:r w:rsidRPr="00700A37">
        <w:t>обучения:</w:t>
      </w:r>
      <w:r w:rsidRPr="00700A37">
        <w:rPr>
          <w:spacing w:val="-10"/>
        </w:rPr>
        <w:t xml:space="preserve"> </w:t>
      </w:r>
      <w:r w:rsidRPr="00700A37">
        <w:rPr>
          <w:spacing w:val="-2"/>
        </w:rPr>
        <w:t>русский.</w:t>
      </w:r>
    </w:p>
    <w:p w14:paraId="6E52F085" w14:textId="42ABC5EB" w:rsidR="001C3F90" w:rsidRPr="00700A37" w:rsidRDefault="001C3F90" w:rsidP="004060B1">
      <w:pPr>
        <w:spacing w:line="360" w:lineRule="auto"/>
        <w:ind w:left="1558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Распределение</w:t>
      </w:r>
      <w:r w:rsidRPr="00700A37">
        <w:rPr>
          <w:b/>
          <w:i/>
          <w:spacing w:val="-9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образовательной</w:t>
      </w:r>
      <w:r w:rsidRPr="00700A37">
        <w:rPr>
          <w:b/>
          <w:i/>
          <w:spacing w:val="5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недельной</w:t>
      </w:r>
      <w:r w:rsidRPr="00700A37">
        <w:rPr>
          <w:b/>
          <w:i/>
          <w:spacing w:val="51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нагрузки</w:t>
      </w:r>
    </w:p>
    <w:tbl>
      <w:tblPr>
        <w:tblStyle w:val="TableNormal"/>
        <w:tblW w:w="0" w:type="auto"/>
        <w:tblInd w:w="13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987"/>
        <w:gridCol w:w="985"/>
        <w:gridCol w:w="980"/>
        <w:gridCol w:w="985"/>
        <w:gridCol w:w="985"/>
        <w:gridCol w:w="985"/>
        <w:gridCol w:w="983"/>
      </w:tblGrid>
      <w:tr w:rsidR="001C3F90" w:rsidRPr="00700A37" w14:paraId="78B40C2E" w14:textId="77777777" w:rsidTr="000B032F">
        <w:trPr>
          <w:trHeight w:val="646"/>
        </w:trPr>
        <w:tc>
          <w:tcPr>
            <w:tcW w:w="2656" w:type="dxa"/>
            <w:vMerge w:val="restart"/>
            <w:shd w:val="clear" w:color="auto" w:fill="D9D9D9"/>
          </w:tcPr>
          <w:p w14:paraId="7EE2173F" w14:textId="77777777" w:rsidR="001C3F90" w:rsidRPr="00700A37" w:rsidRDefault="001C3F90" w:rsidP="004060B1">
            <w:pPr>
              <w:pStyle w:val="TableParagraph"/>
              <w:spacing w:line="360" w:lineRule="auto"/>
              <w:ind w:left="107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Образовательная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6890" w:type="dxa"/>
            <w:gridSpan w:val="7"/>
            <w:shd w:val="clear" w:color="auto" w:fill="D9D9D9"/>
          </w:tcPr>
          <w:p w14:paraId="42A2D2AF" w14:textId="77777777" w:rsidR="001C3F90" w:rsidRPr="00700A37" w:rsidRDefault="001C3F90" w:rsidP="004060B1">
            <w:pPr>
              <w:pStyle w:val="TableParagraph"/>
              <w:spacing w:line="360" w:lineRule="auto"/>
              <w:ind w:left="37"/>
              <w:jc w:val="center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Максимально</w:t>
            </w:r>
            <w:r w:rsidRPr="00700A37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допустимая</w:t>
            </w:r>
            <w:r w:rsidRPr="00700A37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недельная</w:t>
            </w:r>
            <w:r w:rsidRPr="00700A37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нагрузка</w:t>
            </w:r>
            <w:r w:rsidRPr="00700A37">
              <w:rPr>
                <w:b/>
                <w:spacing w:val="5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pacing w:val="-10"/>
                <w:sz w:val="28"/>
                <w:szCs w:val="28"/>
                <w:lang w:val="ru-RU"/>
              </w:rPr>
              <w:t>в</w:t>
            </w:r>
          </w:p>
          <w:p w14:paraId="7B7954B8" w14:textId="77777777" w:rsidR="001C3F90" w:rsidRPr="00700A37" w:rsidRDefault="001C3F90" w:rsidP="004060B1">
            <w:pPr>
              <w:pStyle w:val="TableParagraph"/>
              <w:spacing w:line="360" w:lineRule="auto"/>
              <w:ind w:left="37" w:right="3"/>
              <w:jc w:val="center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академических</w:t>
            </w:r>
            <w:r w:rsidRPr="00700A37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часах</w:t>
            </w:r>
            <w:r w:rsidRPr="00700A37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по</w:t>
            </w:r>
            <w:r w:rsidRPr="00700A37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классам</w:t>
            </w:r>
          </w:p>
        </w:tc>
      </w:tr>
      <w:tr w:rsidR="001C3F90" w:rsidRPr="00700A37" w14:paraId="312C34A4" w14:textId="77777777" w:rsidTr="000B032F">
        <w:trPr>
          <w:trHeight w:val="319"/>
        </w:trPr>
        <w:tc>
          <w:tcPr>
            <w:tcW w:w="2656" w:type="dxa"/>
            <w:vMerge/>
            <w:tcBorders>
              <w:top w:val="nil"/>
            </w:tcBorders>
            <w:shd w:val="clear" w:color="auto" w:fill="D9D9D9"/>
          </w:tcPr>
          <w:p w14:paraId="2E442BEF" w14:textId="77777777" w:rsidR="001C3F90" w:rsidRPr="00700A37" w:rsidRDefault="001C3F90" w:rsidP="004060B1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</w:tcPr>
          <w:p w14:paraId="085646F8" w14:textId="77777777" w:rsidR="001C3F90" w:rsidRPr="00700A37" w:rsidRDefault="001C3F90" w:rsidP="004060B1">
            <w:pPr>
              <w:pStyle w:val="TableParagraph"/>
              <w:spacing w:line="360" w:lineRule="auto"/>
              <w:ind w:left="32" w:right="5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5515" w14:textId="77777777" w:rsidR="001C3F90" w:rsidRPr="00700A37" w:rsidRDefault="001C3F90" w:rsidP="004060B1">
            <w:pPr>
              <w:pStyle w:val="TableParagraph"/>
              <w:spacing w:line="360" w:lineRule="auto"/>
              <w:ind w:left="46" w:right="5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2 -</w:t>
            </w:r>
            <w:r w:rsidRPr="00700A37">
              <w:rPr>
                <w:spacing w:val="-1"/>
                <w:sz w:val="28"/>
                <w:szCs w:val="28"/>
              </w:rPr>
              <w:t xml:space="preserve"> </w:t>
            </w:r>
            <w:r w:rsidRPr="00700A3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0149" w14:textId="77777777" w:rsidR="001C3F90" w:rsidRPr="00700A37" w:rsidRDefault="001C3F90" w:rsidP="004060B1">
            <w:pPr>
              <w:pStyle w:val="TableParagraph"/>
              <w:spacing w:line="360" w:lineRule="auto"/>
              <w:ind w:left="39" w:right="4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34B3" w14:textId="77777777" w:rsidR="001C3F90" w:rsidRPr="00700A37" w:rsidRDefault="001C3F90" w:rsidP="004060B1">
            <w:pPr>
              <w:pStyle w:val="TableParagraph"/>
              <w:spacing w:line="360" w:lineRule="auto"/>
              <w:ind w:left="46" w:right="8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6F13" w14:textId="77777777" w:rsidR="001C3F90" w:rsidRPr="00700A37" w:rsidRDefault="001C3F90" w:rsidP="004060B1">
            <w:pPr>
              <w:pStyle w:val="TableParagraph"/>
              <w:spacing w:line="360" w:lineRule="auto"/>
              <w:ind w:left="46" w:right="8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00A5" w14:textId="77777777" w:rsidR="001C3F90" w:rsidRPr="00700A37" w:rsidRDefault="001C3F90" w:rsidP="004060B1">
            <w:pPr>
              <w:pStyle w:val="TableParagraph"/>
              <w:spacing w:line="360" w:lineRule="auto"/>
              <w:ind w:left="46" w:right="10"/>
              <w:jc w:val="center"/>
              <w:rPr>
                <w:sz w:val="28"/>
                <w:szCs w:val="28"/>
              </w:rPr>
            </w:pPr>
            <w:r w:rsidRPr="00700A37">
              <w:rPr>
                <w:spacing w:val="-4"/>
                <w:sz w:val="28"/>
                <w:szCs w:val="28"/>
              </w:rPr>
              <w:t>8-</w:t>
            </w:r>
            <w:r w:rsidRPr="00700A37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</w:tcPr>
          <w:p w14:paraId="09CDA47E" w14:textId="77777777" w:rsidR="001C3F90" w:rsidRPr="00700A37" w:rsidRDefault="001C3F90" w:rsidP="004060B1">
            <w:pPr>
              <w:pStyle w:val="TableParagraph"/>
              <w:spacing w:line="360" w:lineRule="auto"/>
              <w:ind w:left="60" w:right="5"/>
              <w:jc w:val="center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10-</w:t>
            </w:r>
            <w:r w:rsidRPr="00700A37">
              <w:rPr>
                <w:spacing w:val="-5"/>
                <w:sz w:val="28"/>
                <w:szCs w:val="28"/>
              </w:rPr>
              <w:t>11</w:t>
            </w:r>
          </w:p>
        </w:tc>
      </w:tr>
      <w:tr w:rsidR="001C3F90" w:rsidRPr="00700A37" w14:paraId="296DE144" w14:textId="77777777" w:rsidTr="000B032F">
        <w:trPr>
          <w:trHeight w:val="319"/>
        </w:trPr>
        <w:tc>
          <w:tcPr>
            <w:tcW w:w="2656" w:type="dxa"/>
            <w:shd w:val="clear" w:color="auto" w:fill="D9D9D9"/>
          </w:tcPr>
          <w:p w14:paraId="07EC3A45" w14:textId="77777777" w:rsidR="001C3F90" w:rsidRPr="00700A37" w:rsidRDefault="001C3F90" w:rsidP="004060B1">
            <w:pPr>
              <w:pStyle w:val="TableParagraph"/>
              <w:spacing w:line="360" w:lineRule="auto"/>
              <w:ind w:left="107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0F82" w14:textId="77777777" w:rsidR="001C3F90" w:rsidRPr="00700A37" w:rsidRDefault="001C3F90" w:rsidP="004060B1">
            <w:pPr>
              <w:pStyle w:val="TableParagraph"/>
              <w:spacing w:line="360" w:lineRule="auto"/>
              <w:ind w:left="32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A8AC" w14:textId="77777777" w:rsidR="001C3F90" w:rsidRPr="00700A37" w:rsidRDefault="001C3F90" w:rsidP="004060B1">
            <w:pPr>
              <w:pStyle w:val="TableParagraph"/>
              <w:spacing w:line="360" w:lineRule="auto"/>
              <w:ind w:left="46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9C09" w14:textId="77777777" w:rsidR="001C3F90" w:rsidRPr="00700A37" w:rsidRDefault="001C3F90" w:rsidP="004060B1">
            <w:pPr>
              <w:pStyle w:val="TableParagraph"/>
              <w:spacing w:line="360" w:lineRule="auto"/>
              <w:ind w:left="39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DF09" w14:textId="77777777" w:rsidR="001C3F90" w:rsidRPr="00700A37" w:rsidRDefault="001C3F90" w:rsidP="004060B1">
            <w:pPr>
              <w:pStyle w:val="TableParagraph"/>
              <w:spacing w:line="360" w:lineRule="auto"/>
              <w:ind w:left="46" w:right="3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26F9" w14:textId="77777777" w:rsidR="001C3F90" w:rsidRPr="00700A37" w:rsidRDefault="001C3F90" w:rsidP="004060B1">
            <w:pPr>
              <w:pStyle w:val="TableParagraph"/>
              <w:spacing w:line="360" w:lineRule="auto"/>
              <w:ind w:left="46" w:right="4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FBF7" w14:textId="77777777" w:rsidR="001C3F90" w:rsidRPr="00700A37" w:rsidRDefault="001C3F90" w:rsidP="004060B1">
            <w:pPr>
              <w:pStyle w:val="TableParagraph"/>
              <w:spacing w:line="360" w:lineRule="auto"/>
              <w:ind w:left="46" w:right="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726F2" w14:textId="77777777" w:rsidR="001C3F90" w:rsidRPr="00700A37" w:rsidRDefault="001C3F90" w:rsidP="004060B1">
            <w:pPr>
              <w:pStyle w:val="TableParagraph"/>
              <w:spacing w:line="360" w:lineRule="auto"/>
              <w:ind w:left="60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37</w:t>
            </w:r>
          </w:p>
        </w:tc>
      </w:tr>
      <w:tr w:rsidR="001C3F90" w:rsidRPr="00700A37" w14:paraId="79FD5EB7" w14:textId="77777777" w:rsidTr="000B032F">
        <w:trPr>
          <w:trHeight w:val="324"/>
        </w:trPr>
        <w:tc>
          <w:tcPr>
            <w:tcW w:w="2656" w:type="dxa"/>
            <w:shd w:val="clear" w:color="auto" w:fill="D9D9D9"/>
          </w:tcPr>
          <w:p w14:paraId="7767AEE3" w14:textId="77777777" w:rsidR="001C3F90" w:rsidRPr="00700A37" w:rsidRDefault="001C3F90" w:rsidP="004060B1">
            <w:pPr>
              <w:pStyle w:val="TableParagraph"/>
              <w:spacing w:line="360" w:lineRule="auto"/>
              <w:ind w:left="107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right w:val="single" w:sz="4" w:space="0" w:color="000000"/>
            </w:tcBorders>
          </w:tcPr>
          <w:p w14:paraId="5FAD3BB7" w14:textId="77777777" w:rsidR="001C3F90" w:rsidRPr="00700A37" w:rsidRDefault="001C3F90" w:rsidP="004060B1">
            <w:pPr>
              <w:pStyle w:val="TableParagraph"/>
              <w:spacing w:line="360" w:lineRule="auto"/>
              <w:ind w:left="32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8C20F" w14:textId="77777777" w:rsidR="001C3F90" w:rsidRPr="00700A37" w:rsidRDefault="001C3F90" w:rsidP="004060B1">
            <w:pPr>
              <w:pStyle w:val="TableParagraph"/>
              <w:spacing w:line="360" w:lineRule="auto"/>
              <w:ind w:left="46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98679" w14:textId="77777777" w:rsidR="001C3F90" w:rsidRPr="00700A37" w:rsidRDefault="001C3F90" w:rsidP="004060B1">
            <w:pPr>
              <w:pStyle w:val="TableParagraph"/>
              <w:spacing w:line="360" w:lineRule="auto"/>
              <w:ind w:left="39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8C5AC" w14:textId="77777777" w:rsidR="001C3F90" w:rsidRPr="00700A37" w:rsidRDefault="001C3F90" w:rsidP="004060B1">
            <w:pPr>
              <w:pStyle w:val="TableParagraph"/>
              <w:spacing w:line="360" w:lineRule="auto"/>
              <w:ind w:left="46" w:right="3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418C0" w14:textId="77777777" w:rsidR="001C3F90" w:rsidRPr="00700A37" w:rsidRDefault="001C3F90" w:rsidP="004060B1">
            <w:pPr>
              <w:pStyle w:val="TableParagraph"/>
              <w:spacing w:line="360" w:lineRule="auto"/>
              <w:ind w:left="46" w:right="4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6393E" w14:textId="77777777" w:rsidR="001C3F90" w:rsidRPr="00700A37" w:rsidRDefault="001C3F90" w:rsidP="004060B1">
            <w:pPr>
              <w:pStyle w:val="TableParagraph"/>
              <w:spacing w:line="360" w:lineRule="auto"/>
              <w:ind w:left="46" w:right="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</w:tcBorders>
          </w:tcPr>
          <w:p w14:paraId="740EE1E7" w14:textId="77777777" w:rsidR="001C3F90" w:rsidRPr="00700A37" w:rsidRDefault="001C3F90" w:rsidP="004060B1">
            <w:pPr>
              <w:pStyle w:val="TableParagraph"/>
              <w:spacing w:line="360" w:lineRule="auto"/>
              <w:ind w:left="60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</w:tr>
    </w:tbl>
    <w:p w14:paraId="08277FCE" w14:textId="77777777" w:rsidR="001C3F90" w:rsidRPr="00700A37" w:rsidRDefault="001C3F90" w:rsidP="004060B1">
      <w:pPr>
        <w:pStyle w:val="ac"/>
        <w:spacing w:line="360" w:lineRule="auto"/>
        <w:ind w:left="0"/>
        <w:rPr>
          <w:b/>
          <w:i/>
        </w:rPr>
      </w:pPr>
    </w:p>
    <w:p w14:paraId="42758EB3" w14:textId="40A4BB32" w:rsidR="001C3F90" w:rsidRPr="00700A37" w:rsidRDefault="001C3F90" w:rsidP="004060B1">
      <w:pPr>
        <w:pStyle w:val="ac"/>
        <w:spacing w:line="360" w:lineRule="auto"/>
        <w:ind w:right="1704" w:firstLine="566"/>
        <w:jc w:val="both"/>
      </w:pPr>
      <w:r w:rsidRPr="00700A37">
        <w:rPr>
          <w:b/>
        </w:rPr>
        <w:t xml:space="preserve">Учебный план для I-IV классов </w:t>
      </w:r>
      <w:r w:rsidRPr="00700A37">
        <w:t>образовательного учреждения сохраняет</w:t>
      </w:r>
      <w:r w:rsidRPr="00700A37">
        <w:rPr>
          <w:spacing w:val="-9"/>
        </w:rPr>
        <w:t xml:space="preserve"> </w:t>
      </w:r>
      <w:r w:rsidRPr="00700A37">
        <w:t>структуру,</w:t>
      </w:r>
      <w:r w:rsidRPr="00700A37">
        <w:rPr>
          <w:spacing w:val="-6"/>
        </w:rPr>
        <w:t xml:space="preserve"> </w:t>
      </w:r>
      <w:r w:rsidRPr="00700A37">
        <w:t>образовательные</w:t>
      </w:r>
      <w:r w:rsidRPr="00700A37">
        <w:rPr>
          <w:spacing w:val="-7"/>
        </w:rPr>
        <w:t xml:space="preserve"> </w:t>
      </w:r>
      <w:r w:rsidRPr="00700A37">
        <w:t>области</w:t>
      </w:r>
      <w:r w:rsidRPr="00700A37">
        <w:rPr>
          <w:spacing w:val="-8"/>
        </w:rPr>
        <w:t xml:space="preserve"> </w:t>
      </w:r>
      <w:r w:rsidRPr="00700A37">
        <w:t>и</w:t>
      </w:r>
      <w:r w:rsidRPr="00700A37">
        <w:rPr>
          <w:spacing w:val="-8"/>
        </w:rPr>
        <w:t xml:space="preserve"> </w:t>
      </w:r>
      <w:r w:rsidRPr="00700A37">
        <w:t>максимально</w:t>
      </w:r>
      <w:r w:rsidRPr="00700A37">
        <w:rPr>
          <w:spacing w:val="-8"/>
        </w:rPr>
        <w:t xml:space="preserve"> </w:t>
      </w:r>
      <w:r w:rsidRPr="00700A37">
        <w:t>допустимую нагрузку</w:t>
      </w:r>
      <w:r w:rsidRPr="00700A37">
        <w:rPr>
          <w:spacing w:val="40"/>
        </w:rPr>
        <w:t xml:space="preserve"> </w:t>
      </w:r>
      <w:r w:rsidRPr="00700A37">
        <w:t>обучающихся</w:t>
      </w:r>
      <w:r w:rsidRPr="00700A37">
        <w:rPr>
          <w:spacing w:val="40"/>
        </w:rPr>
        <w:t xml:space="preserve"> </w:t>
      </w:r>
      <w:r w:rsidRPr="00700A37">
        <w:t>в</w:t>
      </w:r>
      <w:r w:rsidRPr="00700A37">
        <w:rPr>
          <w:spacing w:val="40"/>
        </w:rPr>
        <w:t xml:space="preserve"> </w:t>
      </w:r>
      <w:r w:rsidRPr="00700A37">
        <w:t>соответствии</w:t>
      </w:r>
      <w:r w:rsidRPr="00700A37">
        <w:rPr>
          <w:spacing w:val="40"/>
        </w:rPr>
        <w:t xml:space="preserve"> </w:t>
      </w:r>
      <w:r w:rsidRPr="00700A37">
        <w:t>со</w:t>
      </w:r>
      <w:r w:rsidRPr="00700A37">
        <w:rPr>
          <w:spacing w:val="40"/>
        </w:rPr>
        <w:t xml:space="preserve"> </w:t>
      </w:r>
      <w:r w:rsidRPr="00700A37">
        <w:t>стандартом</w:t>
      </w:r>
      <w:r w:rsidRPr="00700A37">
        <w:rPr>
          <w:spacing w:val="40"/>
        </w:rPr>
        <w:t xml:space="preserve"> </w:t>
      </w:r>
      <w:r w:rsidRPr="00700A37">
        <w:t>и</w:t>
      </w:r>
      <w:r w:rsidRPr="00700A37">
        <w:rPr>
          <w:spacing w:val="40"/>
        </w:rPr>
        <w:t xml:space="preserve"> </w:t>
      </w:r>
      <w:r w:rsidRPr="00700A37">
        <w:t>ФООП</w:t>
      </w:r>
      <w:r w:rsidRPr="00700A37">
        <w:rPr>
          <w:spacing w:val="40"/>
        </w:rPr>
        <w:t xml:space="preserve"> </w:t>
      </w:r>
      <w:r w:rsidRPr="00700A37">
        <w:t>НОО</w:t>
      </w:r>
    </w:p>
    <w:tbl>
      <w:tblPr>
        <w:tblStyle w:val="TableNormal"/>
        <w:tblW w:w="0" w:type="auto"/>
        <w:tblInd w:w="13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1491"/>
        <w:gridCol w:w="1484"/>
        <w:gridCol w:w="1485"/>
        <w:gridCol w:w="1487"/>
      </w:tblGrid>
      <w:tr w:rsidR="001C3F90" w:rsidRPr="00700A37" w14:paraId="6E5B47B9" w14:textId="77777777" w:rsidTr="0086468C">
        <w:trPr>
          <w:trHeight w:val="694"/>
        </w:trPr>
        <w:tc>
          <w:tcPr>
            <w:tcW w:w="2984" w:type="dxa"/>
            <w:vMerge w:val="restart"/>
            <w:shd w:val="clear" w:color="auto" w:fill="D9D9D9"/>
          </w:tcPr>
          <w:p w14:paraId="32F047F6" w14:textId="77777777" w:rsidR="001C3F90" w:rsidRPr="00700A37" w:rsidRDefault="001C3F90" w:rsidP="004060B1">
            <w:pPr>
              <w:pStyle w:val="TableParagraph"/>
              <w:spacing w:line="360" w:lineRule="auto"/>
              <w:ind w:left="49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Образовательная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5947" w:type="dxa"/>
            <w:gridSpan w:val="4"/>
            <w:shd w:val="clear" w:color="auto" w:fill="D9D9D9"/>
          </w:tcPr>
          <w:p w14:paraId="47058787" w14:textId="77777777" w:rsidR="001C3F90" w:rsidRPr="00700A37" w:rsidRDefault="001C3F90" w:rsidP="004060B1">
            <w:pPr>
              <w:pStyle w:val="TableParagraph"/>
              <w:tabs>
                <w:tab w:val="left" w:pos="2467"/>
                <w:tab w:val="left" w:pos="4520"/>
              </w:tabs>
              <w:spacing w:line="360" w:lineRule="auto"/>
              <w:ind w:left="121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Максимально</w:t>
            </w:r>
            <w:r w:rsidRPr="00700A37">
              <w:rPr>
                <w:b/>
                <w:sz w:val="28"/>
                <w:szCs w:val="28"/>
                <w:lang w:val="ru-RU"/>
              </w:rPr>
              <w:tab/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допустимая</w:t>
            </w:r>
            <w:r w:rsidRPr="00700A37">
              <w:rPr>
                <w:b/>
                <w:sz w:val="28"/>
                <w:szCs w:val="28"/>
                <w:lang w:val="ru-RU"/>
              </w:rPr>
              <w:tab/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недельная</w:t>
            </w:r>
          </w:p>
          <w:p w14:paraId="3A2D13BF" w14:textId="77777777" w:rsidR="001C3F90" w:rsidRPr="00700A37" w:rsidRDefault="001C3F90" w:rsidP="004060B1">
            <w:pPr>
              <w:pStyle w:val="TableParagraph"/>
              <w:spacing w:line="360" w:lineRule="auto"/>
              <w:ind w:left="121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нагрузка</w:t>
            </w:r>
            <w:r w:rsidRPr="00700A37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в</w:t>
            </w:r>
            <w:r w:rsidRPr="00700A37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академических</w:t>
            </w:r>
            <w:r w:rsidRPr="00700A37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часах</w:t>
            </w:r>
            <w:r w:rsidRPr="00700A37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по</w:t>
            </w:r>
            <w:r w:rsidRPr="00700A37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классам</w:t>
            </w:r>
          </w:p>
        </w:tc>
      </w:tr>
      <w:tr w:rsidR="001C3F90" w:rsidRPr="00700A37" w14:paraId="39A26B12" w14:textId="77777777" w:rsidTr="0086468C">
        <w:trPr>
          <w:trHeight w:val="348"/>
        </w:trPr>
        <w:tc>
          <w:tcPr>
            <w:tcW w:w="2984" w:type="dxa"/>
            <w:vMerge/>
            <w:tcBorders>
              <w:top w:val="nil"/>
            </w:tcBorders>
            <w:shd w:val="clear" w:color="auto" w:fill="D9D9D9"/>
          </w:tcPr>
          <w:p w14:paraId="3EDB6D08" w14:textId="77777777" w:rsidR="001C3F90" w:rsidRPr="00700A37" w:rsidRDefault="001C3F90" w:rsidP="004060B1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</w:tcPr>
          <w:p w14:paraId="02F2AA3F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14:paraId="3279DA4D" w14:textId="77777777" w:rsidR="001C3F90" w:rsidRPr="00700A37" w:rsidRDefault="001C3F90" w:rsidP="004060B1">
            <w:pPr>
              <w:pStyle w:val="TableParagraph"/>
              <w:spacing w:line="360" w:lineRule="auto"/>
              <w:ind w:left="104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485" w:type="dxa"/>
          </w:tcPr>
          <w:p w14:paraId="07B88449" w14:textId="77777777" w:rsidR="001C3F90" w:rsidRPr="00700A37" w:rsidRDefault="001C3F90" w:rsidP="004060B1">
            <w:pPr>
              <w:pStyle w:val="TableParagraph"/>
              <w:spacing w:line="360" w:lineRule="auto"/>
              <w:ind w:left="118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1487" w:type="dxa"/>
          </w:tcPr>
          <w:p w14:paraId="4CB79380" w14:textId="77777777" w:rsidR="001C3F90" w:rsidRPr="00700A37" w:rsidRDefault="001C3F90" w:rsidP="004060B1">
            <w:pPr>
              <w:pStyle w:val="TableParagraph"/>
              <w:spacing w:line="360" w:lineRule="auto"/>
              <w:ind w:left="108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4</w:t>
            </w:r>
          </w:p>
        </w:tc>
      </w:tr>
      <w:tr w:rsidR="001C3F90" w:rsidRPr="00700A37" w14:paraId="0BC08EAF" w14:textId="77777777" w:rsidTr="0086468C">
        <w:trPr>
          <w:trHeight w:val="348"/>
        </w:trPr>
        <w:tc>
          <w:tcPr>
            <w:tcW w:w="2984" w:type="dxa"/>
            <w:shd w:val="clear" w:color="auto" w:fill="D9D9D9"/>
          </w:tcPr>
          <w:p w14:paraId="26F255A7" w14:textId="77777777" w:rsidR="001C3F90" w:rsidRPr="00700A37" w:rsidRDefault="001C3F90" w:rsidP="004060B1">
            <w:pPr>
              <w:pStyle w:val="TableParagraph"/>
              <w:spacing w:line="360" w:lineRule="auto"/>
              <w:ind w:left="49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</w:tcPr>
          <w:p w14:paraId="39CC9F6A" w14:textId="77777777" w:rsidR="001C3F90" w:rsidRPr="00700A37" w:rsidRDefault="001C3F90" w:rsidP="004060B1">
            <w:pPr>
              <w:pStyle w:val="TableParagraph"/>
              <w:spacing w:line="360" w:lineRule="auto"/>
              <w:ind w:left="12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84BD" w14:textId="77777777" w:rsidR="001C3F90" w:rsidRPr="00700A37" w:rsidRDefault="001C3F90" w:rsidP="004060B1">
            <w:pPr>
              <w:pStyle w:val="TableParagraph"/>
              <w:spacing w:line="360" w:lineRule="auto"/>
              <w:ind w:left="122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41B1" w14:textId="77777777" w:rsidR="001C3F90" w:rsidRPr="00700A37" w:rsidRDefault="001C3F90" w:rsidP="004060B1">
            <w:pPr>
              <w:pStyle w:val="TableParagraph"/>
              <w:spacing w:line="360" w:lineRule="auto"/>
              <w:ind w:left="136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</w:tcPr>
          <w:p w14:paraId="27DE0708" w14:textId="77777777" w:rsidR="001C3F90" w:rsidRPr="00700A37" w:rsidRDefault="001C3F90" w:rsidP="004060B1">
            <w:pPr>
              <w:pStyle w:val="TableParagraph"/>
              <w:spacing w:line="360" w:lineRule="auto"/>
              <w:ind w:left="135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23</w:t>
            </w:r>
          </w:p>
        </w:tc>
      </w:tr>
      <w:tr w:rsidR="001C3F90" w:rsidRPr="00700A37" w14:paraId="2A5EF6F4" w14:textId="77777777" w:rsidTr="0086468C">
        <w:trPr>
          <w:trHeight w:val="550"/>
        </w:trPr>
        <w:tc>
          <w:tcPr>
            <w:tcW w:w="2984" w:type="dxa"/>
            <w:shd w:val="clear" w:color="auto" w:fill="D9D9D9"/>
          </w:tcPr>
          <w:p w14:paraId="752E7BB4" w14:textId="77777777" w:rsidR="001C3F90" w:rsidRPr="00700A37" w:rsidRDefault="001C3F90" w:rsidP="004060B1">
            <w:pPr>
              <w:pStyle w:val="TableParagraph"/>
              <w:spacing w:line="360" w:lineRule="auto"/>
              <w:ind w:left="49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right w:val="single" w:sz="4" w:space="0" w:color="000000"/>
            </w:tcBorders>
          </w:tcPr>
          <w:p w14:paraId="134CA812" w14:textId="77777777" w:rsidR="001C3F90" w:rsidRPr="00700A37" w:rsidRDefault="001C3F90" w:rsidP="004060B1">
            <w:pPr>
              <w:pStyle w:val="TableParagraph"/>
              <w:spacing w:line="360" w:lineRule="auto"/>
              <w:ind w:left="12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881CB" w14:textId="77777777" w:rsidR="001C3F90" w:rsidRPr="00700A37" w:rsidRDefault="001C3F90" w:rsidP="004060B1">
            <w:pPr>
              <w:pStyle w:val="TableParagraph"/>
              <w:spacing w:line="360" w:lineRule="auto"/>
              <w:ind w:left="122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83EFB" w14:textId="77777777" w:rsidR="001C3F90" w:rsidRPr="00700A37" w:rsidRDefault="001C3F90" w:rsidP="004060B1">
            <w:pPr>
              <w:pStyle w:val="TableParagraph"/>
              <w:spacing w:line="360" w:lineRule="auto"/>
              <w:ind w:left="126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</w:tcBorders>
          </w:tcPr>
          <w:p w14:paraId="1895154D" w14:textId="77777777" w:rsidR="001C3F90" w:rsidRPr="00700A37" w:rsidRDefault="001C3F90" w:rsidP="004060B1">
            <w:pPr>
              <w:pStyle w:val="TableParagraph"/>
              <w:spacing w:line="360" w:lineRule="auto"/>
              <w:ind w:left="125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</w:tr>
    </w:tbl>
    <w:p w14:paraId="1834A92A" w14:textId="77777777" w:rsidR="001C3F90" w:rsidRPr="00700A37" w:rsidRDefault="001C3F90" w:rsidP="004060B1">
      <w:pPr>
        <w:pStyle w:val="ac"/>
        <w:spacing w:line="360" w:lineRule="auto"/>
        <w:ind w:left="0"/>
      </w:pPr>
    </w:p>
    <w:p w14:paraId="374A5E6A" w14:textId="77777777" w:rsidR="001C3F90" w:rsidRPr="00700A37" w:rsidRDefault="001C3F90" w:rsidP="004060B1">
      <w:pPr>
        <w:pStyle w:val="ac"/>
        <w:spacing w:line="360" w:lineRule="auto"/>
        <w:ind w:right="1694"/>
        <w:jc w:val="both"/>
      </w:pPr>
      <w:r w:rsidRPr="00700A37">
        <w:rPr>
          <w:b/>
        </w:rPr>
        <w:t xml:space="preserve">Учебный план для V-IX классов </w:t>
      </w:r>
      <w:r w:rsidRPr="00700A37">
        <w:t>составлен на основе федерального учебного</w:t>
      </w:r>
      <w:r w:rsidRPr="00700A37">
        <w:rPr>
          <w:spacing w:val="6"/>
        </w:rPr>
        <w:t xml:space="preserve"> </w:t>
      </w:r>
      <w:r w:rsidRPr="00700A37">
        <w:t>плана</w:t>
      </w:r>
      <w:r w:rsidRPr="00700A37">
        <w:rPr>
          <w:spacing w:val="7"/>
        </w:rPr>
        <w:t xml:space="preserve"> </w:t>
      </w:r>
      <w:r w:rsidRPr="00700A37">
        <w:t>ООП</w:t>
      </w:r>
      <w:r w:rsidRPr="00700A37">
        <w:rPr>
          <w:spacing w:val="3"/>
        </w:rPr>
        <w:t xml:space="preserve"> </w:t>
      </w:r>
      <w:r w:rsidRPr="00700A37">
        <w:t>ООО</w:t>
      </w:r>
      <w:r w:rsidRPr="00700A37">
        <w:rPr>
          <w:spacing w:val="7"/>
        </w:rPr>
        <w:t xml:space="preserve"> </w:t>
      </w:r>
      <w:r w:rsidRPr="00700A37">
        <w:t>в</w:t>
      </w:r>
      <w:r w:rsidRPr="00700A37">
        <w:rPr>
          <w:spacing w:val="5"/>
        </w:rPr>
        <w:t xml:space="preserve"> </w:t>
      </w:r>
      <w:r w:rsidRPr="00700A37">
        <w:t>соответствии</w:t>
      </w:r>
      <w:r w:rsidRPr="00700A37">
        <w:rPr>
          <w:spacing w:val="6"/>
        </w:rPr>
        <w:t xml:space="preserve"> </w:t>
      </w:r>
      <w:r w:rsidRPr="00700A37">
        <w:t>требований</w:t>
      </w:r>
      <w:r w:rsidRPr="00700A37">
        <w:rPr>
          <w:spacing w:val="6"/>
        </w:rPr>
        <w:t xml:space="preserve"> </w:t>
      </w:r>
      <w:r w:rsidRPr="00700A37">
        <w:t>ФГОС</w:t>
      </w:r>
      <w:r w:rsidRPr="00700A37">
        <w:rPr>
          <w:spacing w:val="7"/>
        </w:rPr>
        <w:t xml:space="preserve"> </w:t>
      </w:r>
      <w:r w:rsidRPr="00700A37">
        <w:t>ООО</w:t>
      </w:r>
      <w:r w:rsidRPr="00700A37">
        <w:rPr>
          <w:spacing w:val="7"/>
        </w:rPr>
        <w:t xml:space="preserve"> </w:t>
      </w:r>
      <w:r w:rsidRPr="00700A37">
        <w:t>РФ</w:t>
      </w:r>
      <w:r w:rsidRPr="00700A37">
        <w:rPr>
          <w:spacing w:val="7"/>
        </w:rPr>
        <w:t xml:space="preserve"> </w:t>
      </w:r>
      <w:r w:rsidRPr="00700A37">
        <w:rPr>
          <w:spacing w:val="-5"/>
        </w:rPr>
        <w:t xml:space="preserve">для </w:t>
      </w:r>
      <w:r w:rsidRPr="00700A37">
        <w:t>общеобразовательных организаций, в которых обучение ведется на русском языке, но наряду с ним изучается родной язык, один из языков народов Российской Федерации, в IX классах на основе</w:t>
      </w:r>
      <w:r w:rsidRPr="00700A37">
        <w:rPr>
          <w:spacing w:val="40"/>
        </w:rPr>
        <w:t xml:space="preserve"> </w:t>
      </w:r>
      <w:r w:rsidRPr="00700A37">
        <w:t>Федерального базисного учебного плана и примерных учебных планов для общеобразовательных учреждений Российской Федерации.</w:t>
      </w:r>
    </w:p>
    <w:p w14:paraId="57E465B1" w14:textId="77777777" w:rsidR="001C3F90" w:rsidRPr="00700A37" w:rsidRDefault="001C3F90" w:rsidP="004060B1">
      <w:pPr>
        <w:pStyle w:val="ac"/>
        <w:spacing w:line="360" w:lineRule="auto"/>
        <w:ind w:right="1693" w:firstLine="566"/>
        <w:jc w:val="both"/>
      </w:pPr>
      <w:r w:rsidRPr="00700A37">
        <w:t>Учебный план для V-IX классов ориентирован на 5-летний нормативный срок освоения образовательных программ основного общего образования и рассчитан на 34 учебных недель в году, для IX классов –</w:t>
      </w:r>
      <w:r w:rsidRPr="00700A37">
        <w:rPr>
          <w:spacing w:val="40"/>
        </w:rPr>
        <w:t xml:space="preserve"> </w:t>
      </w:r>
      <w:r w:rsidRPr="00700A37">
        <w:t>34 учебные недели.</w:t>
      </w:r>
      <w:r w:rsidRPr="00700A37">
        <w:rPr>
          <w:spacing w:val="80"/>
        </w:rPr>
        <w:t xml:space="preserve"> </w:t>
      </w:r>
      <w:r w:rsidRPr="00700A37">
        <w:t>Продолжительность урока в V – IX классах</w:t>
      </w:r>
      <w:r w:rsidRPr="00700A37">
        <w:rPr>
          <w:spacing w:val="80"/>
        </w:rPr>
        <w:t xml:space="preserve"> </w:t>
      </w:r>
      <w:r w:rsidRPr="00700A37">
        <w:t>составляет</w:t>
      </w:r>
      <w:r w:rsidRPr="00700A37">
        <w:rPr>
          <w:spacing w:val="40"/>
        </w:rPr>
        <w:t xml:space="preserve"> </w:t>
      </w:r>
      <w:r w:rsidRPr="00700A37">
        <w:t>40 минут.</w:t>
      </w:r>
    </w:p>
    <w:p w14:paraId="701E2EF5" w14:textId="77777777" w:rsidR="001C3F90" w:rsidRPr="00700A37" w:rsidRDefault="001C3F90" w:rsidP="004060B1">
      <w:pPr>
        <w:pStyle w:val="ac"/>
        <w:spacing w:line="360" w:lineRule="auto"/>
        <w:ind w:left="0"/>
      </w:pPr>
    </w:p>
    <w:tbl>
      <w:tblPr>
        <w:tblStyle w:val="TableNormal"/>
        <w:tblW w:w="0" w:type="auto"/>
        <w:tblInd w:w="15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186"/>
        <w:gridCol w:w="1191"/>
        <w:gridCol w:w="1186"/>
        <w:gridCol w:w="1191"/>
        <w:gridCol w:w="1186"/>
      </w:tblGrid>
      <w:tr w:rsidR="001C3F90" w:rsidRPr="00700A37" w14:paraId="26549E1A" w14:textId="77777777" w:rsidTr="000B032F">
        <w:trPr>
          <w:trHeight w:val="699"/>
        </w:trPr>
        <w:tc>
          <w:tcPr>
            <w:tcW w:w="2834" w:type="dxa"/>
            <w:vMerge w:val="restart"/>
            <w:shd w:val="clear" w:color="auto" w:fill="D9D9D9"/>
          </w:tcPr>
          <w:p w14:paraId="50FC7047" w14:textId="77777777" w:rsidR="001C3F90" w:rsidRPr="00700A37" w:rsidRDefault="001C3F90" w:rsidP="004060B1">
            <w:pPr>
              <w:pStyle w:val="TableParagraph"/>
              <w:spacing w:line="360" w:lineRule="auto"/>
              <w:ind w:left="49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Образовательная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5940" w:type="dxa"/>
            <w:gridSpan w:val="5"/>
            <w:shd w:val="clear" w:color="auto" w:fill="D9D9D9"/>
          </w:tcPr>
          <w:p w14:paraId="7F6C369F" w14:textId="77777777" w:rsidR="001C3F90" w:rsidRPr="00700A37" w:rsidRDefault="001C3F90" w:rsidP="004060B1">
            <w:pPr>
              <w:pStyle w:val="TableParagraph"/>
              <w:tabs>
                <w:tab w:val="left" w:pos="2462"/>
                <w:tab w:val="left" w:pos="4515"/>
              </w:tabs>
              <w:spacing w:line="360" w:lineRule="auto"/>
              <w:ind w:left="116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Максимально</w:t>
            </w:r>
            <w:r w:rsidRPr="00700A37">
              <w:rPr>
                <w:b/>
                <w:sz w:val="28"/>
                <w:szCs w:val="28"/>
                <w:lang w:val="ru-RU"/>
              </w:rPr>
              <w:tab/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допустимая</w:t>
            </w:r>
            <w:r w:rsidRPr="00700A37">
              <w:rPr>
                <w:b/>
                <w:sz w:val="28"/>
                <w:szCs w:val="28"/>
                <w:lang w:val="ru-RU"/>
              </w:rPr>
              <w:tab/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недельная</w:t>
            </w:r>
          </w:p>
          <w:p w14:paraId="75786200" w14:textId="77777777" w:rsidR="001C3F90" w:rsidRPr="00700A37" w:rsidRDefault="001C3F90" w:rsidP="004060B1">
            <w:pPr>
              <w:pStyle w:val="TableParagraph"/>
              <w:spacing w:line="360" w:lineRule="auto"/>
              <w:ind w:left="116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нагрузка</w:t>
            </w:r>
            <w:r w:rsidRPr="00700A37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в</w:t>
            </w:r>
            <w:r w:rsidRPr="00700A37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академических</w:t>
            </w:r>
            <w:r w:rsidRPr="00700A37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часах</w:t>
            </w:r>
            <w:r w:rsidRPr="00700A37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по</w:t>
            </w:r>
            <w:r w:rsidRPr="00700A37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классам</w:t>
            </w:r>
          </w:p>
        </w:tc>
      </w:tr>
      <w:tr w:rsidR="001C3F90" w:rsidRPr="00700A37" w14:paraId="42BABFD4" w14:textId="77777777" w:rsidTr="000B032F">
        <w:trPr>
          <w:trHeight w:val="343"/>
        </w:trPr>
        <w:tc>
          <w:tcPr>
            <w:tcW w:w="2834" w:type="dxa"/>
            <w:vMerge/>
            <w:tcBorders>
              <w:top w:val="nil"/>
            </w:tcBorders>
            <w:shd w:val="clear" w:color="auto" w:fill="D9D9D9"/>
          </w:tcPr>
          <w:p w14:paraId="174207EA" w14:textId="77777777" w:rsidR="001C3F90" w:rsidRPr="00700A37" w:rsidRDefault="001C3F90" w:rsidP="004060B1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</w:tcPr>
          <w:p w14:paraId="5B3665E3" w14:textId="77777777" w:rsidR="001C3F90" w:rsidRPr="00700A37" w:rsidRDefault="001C3F90" w:rsidP="004060B1">
            <w:pPr>
              <w:pStyle w:val="TableParagraph"/>
              <w:spacing w:line="360" w:lineRule="auto"/>
              <w:ind w:left="116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1191" w:type="dxa"/>
          </w:tcPr>
          <w:p w14:paraId="50EF930D" w14:textId="77777777" w:rsidR="001C3F90" w:rsidRPr="00700A37" w:rsidRDefault="001C3F90" w:rsidP="004060B1">
            <w:pPr>
              <w:pStyle w:val="TableParagraph"/>
              <w:spacing w:line="360" w:lineRule="auto"/>
              <w:ind w:left="12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14:paraId="11E92E8B" w14:textId="77777777" w:rsidR="001C3F90" w:rsidRPr="00700A37" w:rsidRDefault="001C3F90" w:rsidP="004060B1">
            <w:pPr>
              <w:pStyle w:val="TableParagraph"/>
              <w:spacing w:line="360" w:lineRule="auto"/>
              <w:ind w:left="106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7</w:t>
            </w:r>
          </w:p>
        </w:tc>
        <w:tc>
          <w:tcPr>
            <w:tcW w:w="1191" w:type="dxa"/>
          </w:tcPr>
          <w:p w14:paraId="39AB55A6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14:paraId="7D01A242" w14:textId="77777777" w:rsidR="001C3F90" w:rsidRPr="00700A37" w:rsidRDefault="001C3F90" w:rsidP="004060B1">
            <w:pPr>
              <w:pStyle w:val="TableParagraph"/>
              <w:spacing w:line="360" w:lineRule="auto"/>
              <w:ind w:left="106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9</w:t>
            </w:r>
          </w:p>
        </w:tc>
      </w:tr>
      <w:tr w:rsidR="001C3F90" w:rsidRPr="00700A37" w14:paraId="57627596" w14:textId="77777777" w:rsidTr="000B032F">
        <w:trPr>
          <w:trHeight w:val="349"/>
        </w:trPr>
        <w:tc>
          <w:tcPr>
            <w:tcW w:w="2834" w:type="dxa"/>
            <w:tcBorders>
              <w:bottom w:val="single" w:sz="4" w:space="0" w:color="000000"/>
            </w:tcBorders>
            <w:shd w:val="clear" w:color="auto" w:fill="D9D9D9"/>
          </w:tcPr>
          <w:p w14:paraId="115DF99E" w14:textId="77777777" w:rsidR="001C3F90" w:rsidRPr="00700A37" w:rsidRDefault="001C3F90" w:rsidP="004060B1">
            <w:pPr>
              <w:pStyle w:val="TableParagraph"/>
              <w:spacing w:line="360" w:lineRule="auto"/>
              <w:ind w:left="49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</w:tcPr>
          <w:p w14:paraId="5D3DCE74" w14:textId="77777777" w:rsidR="001C3F90" w:rsidRPr="00700A37" w:rsidRDefault="001C3F90" w:rsidP="004060B1">
            <w:pPr>
              <w:pStyle w:val="TableParagraph"/>
              <w:spacing w:line="360" w:lineRule="auto"/>
              <w:ind w:left="116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30DA" w14:textId="77777777" w:rsidR="001C3F90" w:rsidRPr="00700A37" w:rsidRDefault="001C3F90" w:rsidP="004060B1">
            <w:pPr>
              <w:pStyle w:val="TableParagraph"/>
              <w:spacing w:line="360" w:lineRule="auto"/>
              <w:ind w:left="138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E692" w14:textId="77777777" w:rsidR="001C3F90" w:rsidRPr="00700A37" w:rsidRDefault="001C3F90" w:rsidP="004060B1">
            <w:pPr>
              <w:pStyle w:val="TableParagraph"/>
              <w:spacing w:line="360" w:lineRule="auto"/>
              <w:ind w:left="123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64E6" w14:textId="77777777" w:rsidR="001C3F90" w:rsidRPr="00700A37" w:rsidRDefault="001C3F90" w:rsidP="004060B1">
            <w:pPr>
              <w:pStyle w:val="TableParagraph"/>
              <w:spacing w:line="360" w:lineRule="auto"/>
              <w:ind w:left="128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3CA9C11E" w14:textId="77777777" w:rsidR="001C3F90" w:rsidRPr="00700A37" w:rsidRDefault="001C3F90" w:rsidP="004060B1">
            <w:pPr>
              <w:pStyle w:val="TableParagraph"/>
              <w:spacing w:line="360" w:lineRule="auto"/>
              <w:ind w:left="133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33</w:t>
            </w:r>
          </w:p>
        </w:tc>
      </w:tr>
      <w:tr w:rsidR="001C3F90" w:rsidRPr="00700A37" w14:paraId="7B5AA66E" w14:textId="77777777" w:rsidTr="000B032F">
        <w:trPr>
          <w:trHeight w:val="349"/>
        </w:trPr>
        <w:tc>
          <w:tcPr>
            <w:tcW w:w="2834" w:type="dxa"/>
            <w:tcBorders>
              <w:top w:val="single" w:sz="4" w:space="0" w:color="000000"/>
            </w:tcBorders>
            <w:shd w:val="clear" w:color="auto" w:fill="D9D9D9"/>
          </w:tcPr>
          <w:p w14:paraId="7745E596" w14:textId="77777777" w:rsidR="001C3F90" w:rsidRPr="00700A37" w:rsidRDefault="001C3F90" w:rsidP="004060B1">
            <w:pPr>
              <w:pStyle w:val="TableParagraph"/>
              <w:spacing w:line="360" w:lineRule="auto"/>
              <w:ind w:left="49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right w:val="single" w:sz="4" w:space="0" w:color="000000"/>
            </w:tcBorders>
          </w:tcPr>
          <w:p w14:paraId="4F85B37D" w14:textId="77777777" w:rsidR="001C3F90" w:rsidRPr="00700A37" w:rsidRDefault="001C3F90" w:rsidP="004060B1">
            <w:pPr>
              <w:pStyle w:val="TableParagraph"/>
              <w:spacing w:line="360" w:lineRule="auto"/>
              <w:ind w:left="116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38FF6" w14:textId="77777777" w:rsidR="001C3F90" w:rsidRPr="00700A37" w:rsidRDefault="001C3F90" w:rsidP="004060B1">
            <w:pPr>
              <w:pStyle w:val="TableParagraph"/>
              <w:spacing w:line="360" w:lineRule="auto"/>
              <w:ind w:left="138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6AA21" w14:textId="77777777" w:rsidR="001C3F90" w:rsidRPr="00700A37" w:rsidRDefault="001C3F90" w:rsidP="004060B1">
            <w:pPr>
              <w:pStyle w:val="TableParagraph"/>
              <w:spacing w:line="360" w:lineRule="auto"/>
              <w:ind w:left="123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9A50D" w14:textId="77777777" w:rsidR="001C3F90" w:rsidRPr="00700A37" w:rsidRDefault="001C3F90" w:rsidP="004060B1">
            <w:pPr>
              <w:pStyle w:val="TableParagraph"/>
              <w:spacing w:line="360" w:lineRule="auto"/>
              <w:ind w:left="128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</w:tcBorders>
          </w:tcPr>
          <w:p w14:paraId="086DE79A" w14:textId="77777777" w:rsidR="001C3F90" w:rsidRPr="00700A37" w:rsidRDefault="001C3F90" w:rsidP="004060B1">
            <w:pPr>
              <w:pStyle w:val="TableParagraph"/>
              <w:spacing w:line="360" w:lineRule="auto"/>
              <w:ind w:left="123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</w:tr>
    </w:tbl>
    <w:p w14:paraId="5FAFBF99" w14:textId="77777777" w:rsidR="001C3F90" w:rsidRPr="00700A37" w:rsidRDefault="001C3F90" w:rsidP="004060B1">
      <w:pPr>
        <w:pStyle w:val="ac"/>
        <w:spacing w:line="360" w:lineRule="auto"/>
        <w:ind w:left="0"/>
      </w:pPr>
    </w:p>
    <w:p w14:paraId="74563150" w14:textId="77777777" w:rsidR="001C3F90" w:rsidRPr="00700A37" w:rsidRDefault="001C3F90" w:rsidP="004060B1">
      <w:pPr>
        <w:pStyle w:val="ac"/>
        <w:spacing w:line="360" w:lineRule="auto"/>
        <w:ind w:right="1691" w:firstLine="566"/>
        <w:jc w:val="both"/>
      </w:pPr>
      <w:r w:rsidRPr="00700A37">
        <w:rPr>
          <w:b/>
        </w:rPr>
        <w:t>Учебный</w:t>
      </w:r>
      <w:r w:rsidRPr="00700A37">
        <w:rPr>
          <w:b/>
          <w:spacing w:val="40"/>
        </w:rPr>
        <w:t xml:space="preserve"> </w:t>
      </w:r>
      <w:r w:rsidRPr="00700A37">
        <w:rPr>
          <w:b/>
        </w:rPr>
        <w:t>план для</w:t>
      </w:r>
      <w:r w:rsidRPr="00700A37">
        <w:rPr>
          <w:b/>
          <w:spacing w:val="40"/>
        </w:rPr>
        <w:t xml:space="preserve"> </w:t>
      </w:r>
      <w:r w:rsidRPr="00700A37">
        <w:rPr>
          <w:b/>
        </w:rPr>
        <w:t xml:space="preserve">X-XI классов </w:t>
      </w:r>
      <w:r w:rsidRPr="00700A37">
        <w:t>ориентирован</w:t>
      </w:r>
      <w:r w:rsidRPr="00700A37">
        <w:rPr>
          <w:spacing w:val="40"/>
        </w:rPr>
        <w:t xml:space="preserve"> </w:t>
      </w:r>
      <w:r w:rsidRPr="00700A37">
        <w:t>на 2-летний нормативный</w:t>
      </w:r>
      <w:r w:rsidRPr="00700A37">
        <w:rPr>
          <w:spacing w:val="40"/>
        </w:rPr>
        <w:t xml:space="preserve"> </w:t>
      </w:r>
      <w:r w:rsidRPr="00700A37">
        <w:t>срок</w:t>
      </w:r>
      <w:r w:rsidRPr="00700A37">
        <w:rPr>
          <w:spacing w:val="40"/>
        </w:rPr>
        <w:t xml:space="preserve"> </w:t>
      </w:r>
      <w:r w:rsidRPr="00700A37">
        <w:t>освоения образовательных программ среднего общего образования и рассчитан на 34 учебные недели</w:t>
      </w:r>
      <w:r w:rsidRPr="00700A37">
        <w:rPr>
          <w:spacing w:val="40"/>
        </w:rPr>
        <w:t xml:space="preserve"> </w:t>
      </w:r>
      <w:r w:rsidRPr="00700A37">
        <w:t>в году для X-XI классов. Продолжительность урока в X —XI классах</w:t>
      </w:r>
      <w:r w:rsidRPr="00700A37">
        <w:rPr>
          <w:spacing w:val="40"/>
        </w:rPr>
        <w:t xml:space="preserve"> </w:t>
      </w:r>
      <w:r w:rsidRPr="00700A37">
        <w:t>составляет 40 минут.</w:t>
      </w:r>
    </w:p>
    <w:p w14:paraId="29AEB703" w14:textId="77777777" w:rsidR="001C3F90" w:rsidRPr="00700A37" w:rsidRDefault="001C3F90" w:rsidP="004060B1">
      <w:pPr>
        <w:pStyle w:val="ac"/>
        <w:spacing w:line="360" w:lineRule="auto"/>
        <w:ind w:right="1693" w:firstLine="850"/>
        <w:jc w:val="both"/>
      </w:pPr>
      <w:r w:rsidRPr="00700A37">
        <w:t>Учебный план определяет количество учебных занятий за 2 года на одного обучающегося — не менее 2170 часов (не менее 31 часа в неделю)</w:t>
      </w:r>
      <w:r w:rsidRPr="00700A37">
        <w:rPr>
          <w:spacing w:val="80"/>
        </w:rPr>
        <w:t xml:space="preserve"> </w:t>
      </w:r>
      <w:r w:rsidRPr="00700A37">
        <w:t>и не более 2590 часов (не более 37 часов в неделю).</w:t>
      </w:r>
    </w:p>
    <w:p w14:paraId="2EAFA5C3" w14:textId="77777777" w:rsidR="001C3F90" w:rsidRPr="00700A37" w:rsidRDefault="001C3F90" w:rsidP="004060B1">
      <w:pPr>
        <w:pStyle w:val="ac"/>
        <w:spacing w:line="360" w:lineRule="auto"/>
        <w:ind w:left="0"/>
      </w:pPr>
    </w:p>
    <w:tbl>
      <w:tblPr>
        <w:tblStyle w:val="TableNormal"/>
        <w:tblW w:w="0" w:type="auto"/>
        <w:tblInd w:w="10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4"/>
        <w:gridCol w:w="2507"/>
        <w:gridCol w:w="3319"/>
      </w:tblGrid>
      <w:tr w:rsidR="001C3F90" w:rsidRPr="00700A37" w14:paraId="0887A702" w14:textId="77777777" w:rsidTr="000B032F">
        <w:trPr>
          <w:trHeight w:val="1040"/>
        </w:trPr>
        <w:tc>
          <w:tcPr>
            <w:tcW w:w="4064" w:type="dxa"/>
            <w:vMerge w:val="restart"/>
            <w:shd w:val="clear" w:color="auto" w:fill="D9D9D9"/>
          </w:tcPr>
          <w:p w14:paraId="2377021C" w14:textId="77777777" w:rsidR="001C3F90" w:rsidRPr="00700A37" w:rsidRDefault="001C3F90" w:rsidP="004060B1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  <w:p w14:paraId="27989E9A" w14:textId="77777777" w:rsidR="001C3F90" w:rsidRPr="00700A37" w:rsidRDefault="001C3F90" w:rsidP="004060B1">
            <w:pPr>
              <w:pStyle w:val="TableParagraph"/>
              <w:spacing w:line="360" w:lineRule="auto"/>
              <w:ind w:left="49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Образовательная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5826" w:type="dxa"/>
            <w:gridSpan w:val="2"/>
            <w:shd w:val="clear" w:color="auto" w:fill="D9D9D9"/>
          </w:tcPr>
          <w:p w14:paraId="250936CA" w14:textId="77777777" w:rsidR="001C3F90" w:rsidRPr="00700A37" w:rsidRDefault="001C3F90" w:rsidP="004060B1">
            <w:pPr>
              <w:pStyle w:val="TableParagraph"/>
              <w:tabs>
                <w:tab w:val="left" w:pos="2409"/>
                <w:tab w:val="left" w:pos="4404"/>
              </w:tabs>
              <w:spacing w:line="360" w:lineRule="auto"/>
              <w:ind w:left="121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Максимально</w:t>
            </w:r>
            <w:r w:rsidRPr="00700A37">
              <w:rPr>
                <w:b/>
                <w:sz w:val="28"/>
                <w:szCs w:val="28"/>
                <w:lang w:val="ru-RU"/>
              </w:rPr>
              <w:tab/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допустимая</w:t>
            </w:r>
            <w:r w:rsidRPr="00700A37">
              <w:rPr>
                <w:b/>
                <w:sz w:val="28"/>
                <w:szCs w:val="28"/>
                <w:lang w:val="ru-RU"/>
              </w:rPr>
              <w:tab/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недельная</w:t>
            </w:r>
          </w:p>
          <w:p w14:paraId="6D87A9BD" w14:textId="77777777" w:rsidR="001C3F90" w:rsidRPr="00700A37" w:rsidRDefault="001C3F90" w:rsidP="004060B1">
            <w:pPr>
              <w:pStyle w:val="TableParagraph"/>
              <w:tabs>
                <w:tab w:val="left" w:pos="1598"/>
                <w:tab w:val="left" w:pos="2092"/>
                <w:tab w:val="left" w:pos="4361"/>
                <w:tab w:val="left" w:pos="5406"/>
              </w:tabs>
              <w:spacing w:line="360" w:lineRule="auto"/>
              <w:ind w:left="121" w:right="65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нагрузка</w:t>
            </w:r>
            <w:r w:rsidRPr="00700A37">
              <w:rPr>
                <w:b/>
                <w:sz w:val="28"/>
                <w:szCs w:val="28"/>
                <w:lang w:val="ru-RU"/>
              </w:rPr>
              <w:tab/>
            </w:r>
            <w:r w:rsidRPr="00700A37">
              <w:rPr>
                <w:b/>
                <w:spacing w:val="-10"/>
                <w:sz w:val="28"/>
                <w:szCs w:val="28"/>
                <w:lang w:val="ru-RU"/>
              </w:rPr>
              <w:t>в</w:t>
            </w:r>
            <w:r w:rsidRPr="00700A37">
              <w:rPr>
                <w:b/>
                <w:sz w:val="28"/>
                <w:szCs w:val="28"/>
                <w:lang w:val="ru-RU"/>
              </w:rPr>
              <w:tab/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академических</w:t>
            </w:r>
            <w:r w:rsidRPr="00700A37">
              <w:rPr>
                <w:b/>
                <w:sz w:val="28"/>
                <w:szCs w:val="28"/>
                <w:lang w:val="ru-RU"/>
              </w:rPr>
              <w:tab/>
            </w:r>
            <w:r w:rsidRPr="00700A37">
              <w:rPr>
                <w:b/>
                <w:spacing w:val="-4"/>
                <w:sz w:val="28"/>
                <w:szCs w:val="28"/>
                <w:lang w:val="ru-RU"/>
              </w:rPr>
              <w:t>часах</w:t>
            </w:r>
            <w:r w:rsidRPr="00700A37">
              <w:rPr>
                <w:b/>
                <w:sz w:val="28"/>
                <w:szCs w:val="28"/>
                <w:lang w:val="ru-RU"/>
              </w:rPr>
              <w:tab/>
            </w:r>
            <w:r w:rsidRPr="00700A37">
              <w:rPr>
                <w:b/>
                <w:spacing w:val="-6"/>
                <w:sz w:val="28"/>
                <w:szCs w:val="28"/>
                <w:lang w:val="ru-RU"/>
              </w:rPr>
              <w:t xml:space="preserve">по 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классам</w:t>
            </w:r>
          </w:p>
        </w:tc>
      </w:tr>
      <w:tr w:rsidR="001C3F90" w:rsidRPr="00700A37" w14:paraId="0776AB82" w14:textId="77777777" w:rsidTr="000B032F">
        <w:trPr>
          <w:trHeight w:val="348"/>
        </w:trPr>
        <w:tc>
          <w:tcPr>
            <w:tcW w:w="4064" w:type="dxa"/>
            <w:vMerge/>
            <w:tcBorders>
              <w:top w:val="nil"/>
            </w:tcBorders>
            <w:shd w:val="clear" w:color="auto" w:fill="D9D9D9"/>
          </w:tcPr>
          <w:p w14:paraId="571EA834" w14:textId="77777777" w:rsidR="001C3F90" w:rsidRPr="00700A37" w:rsidRDefault="001C3F90" w:rsidP="004060B1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507" w:type="dxa"/>
            <w:shd w:val="clear" w:color="auto" w:fill="D9D9D9"/>
          </w:tcPr>
          <w:p w14:paraId="4E27C0BC" w14:textId="77777777" w:rsidR="001C3F90" w:rsidRPr="00700A37" w:rsidRDefault="001C3F90" w:rsidP="004060B1">
            <w:pPr>
              <w:pStyle w:val="TableParagraph"/>
              <w:spacing w:line="360" w:lineRule="auto"/>
              <w:ind w:left="12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10</w:t>
            </w:r>
          </w:p>
        </w:tc>
        <w:tc>
          <w:tcPr>
            <w:tcW w:w="3319" w:type="dxa"/>
            <w:shd w:val="clear" w:color="auto" w:fill="D9D9D9"/>
          </w:tcPr>
          <w:p w14:paraId="6619D113" w14:textId="77777777" w:rsidR="001C3F90" w:rsidRPr="00700A37" w:rsidRDefault="001C3F90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11</w:t>
            </w:r>
          </w:p>
        </w:tc>
      </w:tr>
      <w:tr w:rsidR="001C3F90" w:rsidRPr="00700A37" w14:paraId="29DBFF7E" w14:textId="77777777" w:rsidTr="000B032F">
        <w:trPr>
          <w:trHeight w:val="349"/>
        </w:trPr>
        <w:tc>
          <w:tcPr>
            <w:tcW w:w="4064" w:type="dxa"/>
            <w:tcBorders>
              <w:bottom w:val="single" w:sz="4" w:space="0" w:color="000000"/>
            </w:tcBorders>
            <w:shd w:val="clear" w:color="auto" w:fill="D9D9D9"/>
          </w:tcPr>
          <w:p w14:paraId="6E9E5963" w14:textId="77777777" w:rsidR="001C3F90" w:rsidRPr="00700A37" w:rsidRDefault="001C3F90" w:rsidP="004060B1">
            <w:pPr>
              <w:pStyle w:val="TableParagraph"/>
              <w:spacing w:line="360" w:lineRule="auto"/>
              <w:ind w:left="49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2507" w:type="dxa"/>
            <w:tcBorders>
              <w:bottom w:val="single" w:sz="4" w:space="0" w:color="000000"/>
              <w:right w:val="single" w:sz="4" w:space="0" w:color="000000"/>
            </w:tcBorders>
          </w:tcPr>
          <w:p w14:paraId="4BD82FE3" w14:textId="77777777" w:rsidR="001C3F90" w:rsidRPr="00700A37" w:rsidRDefault="001C3F90" w:rsidP="004060B1">
            <w:pPr>
              <w:pStyle w:val="TableParagraph"/>
              <w:spacing w:line="360" w:lineRule="auto"/>
              <w:ind w:left="12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</w:tcBorders>
          </w:tcPr>
          <w:p w14:paraId="3FB1FA4C" w14:textId="77777777" w:rsidR="001C3F90" w:rsidRPr="00700A37" w:rsidRDefault="001C3F90" w:rsidP="004060B1">
            <w:pPr>
              <w:pStyle w:val="TableParagraph"/>
              <w:spacing w:line="360" w:lineRule="auto"/>
              <w:ind w:left="133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34</w:t>
            </w:r>
          </w:p>
        </w:tc>
      </w:tr>
      <w:tr w:rsidR="001C3F90" w:rsidRPr="00700A37" w14:paraId="4340FEFD" w14:textId="77777777" w:rsidTr="000B032F">
        <w:trPr>
          <w:trHeight w:val="349"/>
        </w:trPr>
        <w:tc>
          <w:tcPr>
            <w:tcW w:w="4064" w:type="dxa"/>
            <w:tcBorders>
              <w:top w:val="single" w:sz="4" w:space="0" w:color="000000"/>
            </w:tcBorders>
            <w:shd w:val="clear" w:color="auto" w:fill="D9D9D9"/>
          </w:tcPr>
          <w:p w14:paraId="77E53BFE" w14:textId="77777777" w:rsidR="001C3F90" w:rsidRPr="00700A37" w:rsidRDefault="001C3F90" w:rsidP="004060B1">
            <w:pPr>
              <w:pStyle w:val="TableParagraph"/>
              <w:spacing w:line="360" w:lineRule="auto"/>
              <w:ind w:left="49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2507" w:type="dxa"/>
            <w:tcBorders>
              <w:top w:val="single" w:sz="4" w:space="0" w:color="000000"/>
              <w:right w:val="single" w:sz="4" w:space="0" w:color="000000"/>
            </w:tcBorders>
          </w:tcPr>
          <w:p w14:paraId="303B7A75" w14:textId="77777777" w:rsidR="001C3F90" w:rsidRPr="00700A37" w:rsidRDefault="001C3F90" w:rsidP="004060B1">
            <w:pPr>
              <w:pStyle w:val="TableParagraph"/>
              <w:spacing w:line="360" w:lineRule="auto"/>
              <w:ind w:left="12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</w:tcBorders>
          </w:tcPr>
          <w:p w14:paraId="74D5A5A7" w14:textId="77777777" w:rsidR="001C3F90" w:rsidRPr="00700A37" w:rsidRDefault="001C3F90" w:rsidP="004060B1">
            <w:pPr>
              <w:pStyle w:val="TableParagraph"/>
              <w:spacing w:line="360" w:lineRule="auto"/>
              <w:ind w:left="124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</w:tr>
    </w:tbl>
    <w:p w14:paraId="2F830B8C" w14:textId="77777777" w:rsidR="001C3F90" w:rsidRPr="00700A37" w:rsidRDefault="001C3F90" w:rsidP="004060B1">
      <w:pPr>
        <w:pStyle w:val="ac"/>
        <w:spacing w:line="360" w:lineRule="auto"/>
        <w:ind w:left="0"/>
      </w:pPr>
    </w:p>
    <w:p w14:paraId="515ED951" w14:textId="77777777" w:rsidR="001C3F90" w:rsidRPr="00700A37" w:rsidRDefault="001C3F90" w:rsidP="004060B1">
      <w:pPr>
        <w:pStyle w:val="ac"/>
        <w:spacing w:line="360" w:lineRule="auto"/>
        <w:ind w:right="989"/>
        <w:jc w:val="both"/>
      </w:pPr>
      <w:r w:rsidRPr="00700A37">
        <w:t xml:space="preserve">Для 1-2 классов – ООП НОО, разработанную в соответствии с ФГОС НОО, утвержденным приказом </w:t>
      </w:r>
      <w:proofErr w:type="spellStart"/>
      <w:r w:rsidRPr="00700A37">
        <w:t>Минпросвещения</w:t>
      </w:r>
      <w:proofErr w:type="spellEnd"/>
      <w:r w:rsidRPr="00700A37">
        <w:t xml:space="preserve"> России от 31.05.2021 № 286 и ФОП НОО, утвержденной приказа </w:t>
      </w:r>
      <w:proofErr w:type="spellStart"/>
      <w:r w:rsidRPr="00700A37">
        <w:t>Минпросвещения</w:t>
      </w:r>
      <w:proofErr w:type="spellEnd"/>
      <w:r w:rsidRPr="00700A37">
        <w:t xml:space="preserve"> России от 18.05.2023 № 37</w:t>
      </w:r>
    </w:p>
    <w:p w14:paraId="3EC3E200" w14:textId="77777777" w:rsidR="001C3F90" w:rsidRPr="00700A37" w:rsidRDefault="001C3F90" w:rsidP="004060B1">
      <w:pPr>
        <w:pStyle w:val="ac"/>
        <w:spacing w:line="360" w:lineRule="auto"/>
        <w:ind w:right="993"/>
        <w:jc w:val="both"/>
      </w:pPr>
      <w:r w:rsidRPr="00700A37">
        <w:t xml:space="preserve">Для 3-4 классов – ООП НОО, разработанную в соответствии с ФГОС НОО, утвержденным приказа Минобрнауки России от 06.10.2009 № 373 и ФОП НОО, утвержденной приказом </w:t>
      </w:r>
      <w:proofErr w:type="spellStart"/>
      <w:r w:rsidRPr="00700A37">
        <w:t>Минпросвещения</w:t>
      </w:r>
      <w:proofErr w:type="spellEnd"/>
      <w:r w:rsidRPr="00700A37">
        <w:t xml:space="preserve"> России от 18.05.2023 № 372;</w:t>
      </w:r>
    </w:p>
    <w:p w14:paraId="7BC1F137" w14:textId="77777777" w:rsidR="001C3F90" w:rsidRPr="00700A37" w:rsidRDefault="001C3F90" w:rsidP="004060B1">
      <w:pPr>
        <w:pStyle w:val="ac"/>
        <w:spacing w:line="360" w:lineRule="auto"/>
        <w:ind w:right="999"/>
        <w:jc w:val="both"/>
      </w:pPr>
      <w:r w:rsidRPr="00700A37">
        <w:t xml:space="preserve">Для 5-7 классов – ООП ООО, разработанную в соответствии с ФГОС ООО, утвержденным приказом </w:t>
      </w:r>
      <w:proofErr w:type="spellStart"/>
      <w:r w:rsidRPr="00700A37">
        <w:t>Минпросвещения</w:t>
      </w:r>
      <w:proofErr w:type="spellEnd"/>
      <w:r w:rsidRPr="00700A37">
        <w:t xml:space="preserve"> России от 31.05.2021 № 287 и ФОП ООО, утвержденной приказом </w:t>
      </w:r>
      <w:proofErr w:type="spellStart"/>
      <w:r w:rsidRPr="00700A37">
        <w:t>Минпросвещения</w:t>
      </w:r>
      <w:proofErr w:type="spellEnd"/>
      <w:r w:rsidRPr="00700A37">
        <w:t xml:space="preserve"> России от 18.05.2023 № 370;</w:t>
      </w:r>
    </w:p>
    <w:p w14:paraId="5A4FB54D" w14:textId="77777777" w:rsidR="001C3F90" w:rsidRPr="00700A37" w:rsidRDefault="001C3F90" w:rsidP="004060B1">
      <w:pPr>
        <w:pStyle w:val="ac"/>
        <w:spacing w:line="360" w:lineRule="auto"/>
        <w:ind w:right="998"/>
        <w:jc w:val="both"/>
      </w:pPr>
      <w:r w:rsidRPr="00700A37">
        <w:t xml:space="preserve">Для 8-9-х классов – ООП ООО, разработанную в соответствии с ФГОС ООО, утвержденным приказом Минобрнауки России от 17.12.2010 № 1897 и ФОП ООО, утвержденной приказом </w:t>
      </w:r>
      <w:proofErr w:type="spellStart"/>
      <w:r w:rsidRPr="00700A37">
        <w:t>Минпросвещения</w:t>
      </w:r>
      <w:proofErr w:type="spellEnd"/>
      <w:r w:rsidRPr="00700A37">
        <w:t xml:space="preserve"> России от 18.05.2023 № 370;</w:t>
      </w:r>
    </w:p>
    <w:p w14:paraId="3EEB4196" w14:textId="77777777" w:rsidR="001C3F90" w:rsidRPr="00700A37" w:rsidRDefault="001C3F90" w:rsidP="004060B1">
      <w:pPr>
        <w:pStyle w:val="ac"/>
        <w:spacing w:line="360" w:lineRule="auto"/>
        <w:ind w:right="999"/>
        <w:jc w:val="both"/>
      </w:pPr>
      <w:r w:rsidRPr="00700A37">
        <w:t>Для 10-11-х классов – ООП СОО, разработанную в соответствии с ФГОС СОО, утвержденным</w:t>
      </w:r>
      <w:r w:rsidRPr="00700A37">
        <w:rPr>
          <w:spacing w:val="-4"/>
        </w:rPr>
        <w:t xml:space="preserve"> </w:t>
      </w:r>
      <w:r w:rsidRPr="00700A37">
        <w:t>приказом</w:t>
      </w:r>
      <w:r w:rsidRPr="00700A37">
        <w:rPr>
          <w:spacing w:val="-3"/>
        </w:rPr>
        <w:t xml:space="preserve"> </w:t>
      </w:r>
      <w:r w:rsidRPr="00700A37">
        <w:t>Минобрнауки России</w:t>
      </w:r>
      <w:r w:rsidRPr="00700A37">
        <w:rPr>
          <w:spacing w:val="-5"/>
        </w:rPr>
        <w:t xml:space="preserve"> </w:t>
      </w:r>
      <w:r w:rsidRPr="00700A37">
        <w:t>от</w:t>
      </w:r>
      <w:r w:rsidRPr="00700A37">
        <w:rPr>
          <w:spacing w:val="-6"/>
        </w:rPr>
        <w:t xml:space="preserve"> </w:t>
      </w:r>
      <w:r w:rsidRPr="00700A37">
        <w:t>17.05.2012 №</w:t>
      </w:r>
      <w:r w:rsidRPr="00700A37">
        <w:rPr>
          <w:spacing w:val="-6"/>
        </w:rPr>
        <w:t xml:space="preserve"> </w:t>
      </w:r>
      <w:r w:rsidRPr="00700A37">
        <w:t>413</w:t>
      </w:r>
      <w:r w:rsidRPr="00700A37">
        <w:rPr>
          <w:spacing w:val="-5"/>
        </w:rPr>
        <w:t xml:space="preserve"> </w:t>
      </w:r>
      <w:r w:rsidRPr="00700A37">
        <w:t>и</w:t>
      </w:r>
      <w:r w:rsidRPr="00700A37">
        <w:rPr>
          <w:spacing w:val="-5"/>
        </w:rPr>
        <w:t xml:space="preserve"> </w:t>
      </w:r>
      <w:r w:rsidRPr="00700A37">
        <w:t>ФОП</w:t>
      </w:r>
      <w:r w:rsidRPr="00700A37">
        <w:rPr>
          <w:spacing w:val="-8"/>
        </w:rPr>
        <w:t xml:space="preserve"> </w:t>
      </w:r>
      <w:r w:rsidRPr="00700A37">
        <w:t xml:space="preserve">СОО, утвержденной приказом </w:t>
      </w:r>
      <w:proofErr w:type="spellStart"/>
      <w:r w:rsidRPr="00700A37">
        <w:t>Минпросвещения</w:t>
      </w:r>
      <w:proofErr w:type="spellEnd"/>
      <w:r w:rsidRPr="00700A37">
        <w:t xml:space="preserve"> России от 18.05.2023 № 371.</w:t>
      </w:r>
    </w:p>
    <w:p w14:paraId="623FDF92" w14:textId="77777777" w:rsidR="001C3F90" w:rsidRPr="00700A37" w:rsidRDefault="001C3F90" w:rsidP="004060B1">
      <w:pPr>
        <w:pStyle w:val="1"/>
        <w:numPr>
          <w:ilvl w:val="1"/>
          <w:numId w:val="57"/>
        </w:numPr>
        <w:tabs>
          <w:tab w:val="left" w:pos="214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>Календарный</w:t>
      </w:r>
      <w:r w:rsidRPr="00700A3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учебный</w:t>
      </w:r>
      <w:r w:rsidRPr="00700A3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график</w:t>
      </w:r>
      <w:r w:rsidRPr="00700A3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4"/>
          <w:sz w:val="28"/>
          <w:szCs w:val="28"/>
        </w:rPr>
        <w:t>(КУГ)</w:t>
      </w:r>
    </w:p>
    <w:p w14:paraId="4770DA33" w14:textId="77777777" w:rsidR="001C3F90" w:rsidRPr="00700A37" w:rsidRDefault="001C3F90" w:rsidP="004060B1">
      <w:pPr>
        <w:pStyle w:val="ac"/>
        <w:spacing w:line="360" w:lineRule="auto"/>
        <w:ind w:right="1840" w:firstLine="566"/>
        <w:jc w:val="both"/>
      </w:pPr>
      <w:r w:rsidRPr="00700A37">
        <w:t>Календарный учебный – это составная часть образовательной программы, являющейся комплексом основных характеристик образования. КУГ определяет чередование учебной деятельности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14:paraId="4F6FC186" w14:textId="77777777" w:rsidR="001C3F90" w:rsidRPr="00700A37" w:rsidRDefault="001C3F90" w:rsidP="004060B1">
      <w:pPr>
        <w:pStyle w:val="a7"/>
        <w:numPr>
          <w:ilvl w:val="2"/>
          <w:numId w:val="57"/>
        </w:numPr>
        <w:tabs>
          <w:tab w:val="left" w:pos="1841"/>
        </w:tabs>
        <w:spacing w:line="360" w:lineRule="auto"/>
        <w:ind w:left="1841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даты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начала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окончания</w:t>
      </w:r>
      <w:r w:rsidRPr="00700A37">
        <w:rPr>
          <w:spacing w:val="-4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учебного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pacing w:val="-4"/>
          <w:sz w:val="28"/>
          <w:szCs w:val="28"/>
        </w:rPr>
        <w:t>года;</w:t>
      </w:r>
    </w:p>
    <w:p w14:paraId="0D601A35" w14:textId="77777777" w:rsidR="001C3F90" w:rsidRPr="00700A37" w:rsidRDefault="001C3F90" w:rsidP="004060B1">
      <w:pPr>
        <w:pStyle w:val="a7"/>
        <w:numPr>
          <w:ilvl w:val="2"/>
          <w:numId w:val="57"/>
        </w:numPr>
        <w:tabs>
          <w:tab w:val="left" w:pos="1841"/>
        </w:tabs>
        <w:spacing w:line="360" w:lineRule="auto"/>
        <w:ind w:left="1841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продолжительность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учебного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года,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четвертей;</w:t>
      </w:r>
    </w:p>
    <w:p w14:paraId="3ADA25A4" w14:textId="77777777" w:rsidR="001C3F90" w:rsidRPr="00700A37" w:rsidRDefault="001C3F90" w:rsidP="004060B1">
      <w:pPr>
        <w:pStyle w:val="a7"/>
        <w:numPr>
          <w:ilvl w:val="2"/>
          <w:numId w:val="57"/>
        </w:numPr>
        <w:tabs>
          <w:tab w:val="left" w:pos="1841"/>
        </w:tabs>
        <w:spacing w:line="360" w:lineRule="auto"/>
        <w:ind w:left="1841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сроки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продолжительность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каникул;</w:t>
      </w:r>
    </w:p>
    <w:p w14:paraId="5DE2DBDE" w14:textId="77777777" w:rsidR="001C3F90" w:rsidRPr="00700A37" w:rsidRDefault="001C3F90" w:rsidP="004060B1">
      <w:pPr>
        <w:pStyle w:val="ac"/>
        <w:spacing w:line="360" w:lineRule="auto"/>
        <w:ind w:left="1352"/>
      </w:pPr>
      <w:r w:rsidRPr="00700A37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73ECEA3" wp14:editId="7F8A21C5">
                <wp:simplePos x="0" y="0"/>
                <wp:positionH relativeFrom="page">
                  <wp:posOffset>701344</wp:posOffset>
                </wp:positionH>
                <wp:positionV relativeFrom="paragraph">
                  <wp:posOffset>208962</wp:posOffset>
                </wp:positionV>
                <wp:extent cx="5714365" cy="20447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436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4365" h="204470">
                              <a:moveTo>
                                <a:pt x="5714365" y="0"/>
                              </a:move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lnTo>
                                <a:pt x="5714365" y="204215"/>
                              </a:lnTo>
                              <a:lnTo>
                                <a:pt x="5714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60A78" id="Graphic 64" o:spid="_x0000_s1026" style="position:absolute;margin-left:55.2pt;margin-top:16.45pt;width:449.95pt;height:16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436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" path="m5714365,l,,,204215r5714365,l5714365,xe" stroked="f">
                <v:path arrowok="t"/>
                <w10:wrap anchorx="page"/>
              </v:shape>
            </w:pict>
          </mc:Fallback>
        </mc:AlternateContent>
      </w:r>
      <w:r w:rsidRPr="00700A37">
        <w:rPr>
          <w:position w:val="-6"/>
        </w:rPr>
        <w:t></w:t>
      </w:r>
      <w:r w:rsidRPr="00700A37">
        <w:t></w:t>
      </w:r>
      <w:r w:rsidRPr="00700A37">
        <w:rPr>
          <w:spacing w:val="-18"/>
        </w:rPr>
        <w:t xml:space="preserve"> </w:t>
      </w:r>
      <w:r w:rsidRPr="00700A37">
        <w:t>сроки</w:t>
      </w:r>
      <w:r w:rsidRPr="00700A37">
        <w:rPr>
          <w:spacing w:val="-16"/>
        </w:rPr>
        <w:t xml:space="preserve"> </w:t>
      </w:r>
      <w:r w:rsidRPr="00700A37">
        <w:t>проведения</w:t>
      </w:r>
      <w:r w:rsidRPr="00700A37">
        <w:rPr>
          <w:spacing w:val="-13"/>
        </w:rPr>
        <w:t xml:space="preserve"> </w:t>
      </w:r>
      <w:r w:rsidRPr="00700A37">
        <w:t>промежуточных</w:t>
      </w:r>
      <w:r w:rsidRPr="00700A37">
        <w:rPr>
          <w:spacing w:val="-16"/>
        </w:rPr>
        <w:t xml:space="preserve"> </w:t>
      </w:r>
      <w:r w:rsidRPr="00700A37">
        <w:rPr>
          <w:spacing w:val="-2"/>
        </w:rPr>
        <w:t>аттестаций.</w:t>
      </w:r>
    </w:p>
    <w:p w14:paraId="6319C4F0" w14:textId="77777777" w:rsidR="001C3F90" w:rsidRPr="00700A37" w:rsidRDefault="001C3F90" w:rsidP="004060B1">
      <w:pPr>
        <w:pStyle w:val="ac"/>
        <w:spacing w:line="360" w:lineRule="auto"/>
        <w:ind w:left="1558"/>
      </w:pPr>
      <w:r w:rsidRPr="00700A37">
        <w:t>Календарный</w:t>
      </w:r>
      <w:r w:rsidRPr="00700A37">
        <w:rPr>
          <w:spacing w:val="16"/>
        </w:rPr>
        <w:t xml:space="preserve"> </w:t>
      </w:r>
      <w:r w:rsidRPr="00700A37">
        <w:t>учебный</w:t>
      </w:r>
      <w:r w:rsidRPr="00700A37">
        <w:rPr>
          <w:spacing w:val="13"/>
        </w:rPr>
        <w:t xml:space="preserve"> </w:t>
      </w:r>
      <w:r w:rsidRPr="00700A37">
        <w:t>график</w:t>
      </w:r>
      <w:r w:rsidRPr="00700A37">
        <w:rPr>
          <w:spacing w:val="11"/>
        </w:rPr>
        <w:t xml:space="preserve"> </w:t>
      </w:r>
      <w:r w:rsidRPr="00700A37">
        <w:t>МБОУ</w:t>
      </w:r>
      <w:r w:rsidRPr="00700A37">
        <w:rPr>
          <w:spacing w:val="18"/>
        </w:rPr>
        <w:t xml:space="preserve"> </w:t>
      </w:r>
      <w:r w:rsidRPr="00700A37">
        <w:t>«СОШ</w:t>
      </w:r>
      <w:r w:rsidRPr="00700A37">
        <w:rPr>
          <w:spacing w:val="15"/>
        </w:rPr>
        <w:t xml:space="preserve"> </w:t>
      </w:r>
      <w:r w:rsidRPr="00700A37">
        <w:t>№</w:t>
      </w:r>
      <w:r w:rsidRPr="00700A37">
        <w:rPr>
          <w:spacing w:val="17"/>
        </w:rPr>
        <w:t xml:space="preserve"> </w:t>
      </w:r>
      <w:r w:rsidRPr="00700A37">
        <w:t xml:space="preserve">1 им. </w:t>
      </w:r>
      <w:proofErr w:type="spellStart"/>
      <w:r w:rsidRPr="00700A37">
        <w:t>А.А.Цацаева</w:t>
      </w:r>
      <w:proofErr w:type="spellEnd"/>
      <w:r w:rsidRPr="00700A37">
        <w:t xml:space="preserve"> с. Хамби- </w:t>
      </w:r>
      <w:proofErr w:type="spellStart"/>
      <w:r w:rsidRPr="00700A37">
        <w:t>Ирзи</w:t>
      </w:r>
      <w:proofErr w:type="spellEnd"/>
      <w:r w:rsidRPr="00700A37">
        <w:rPr>
          <w:spacing w:val="-2"/>
        </w:rPr>
        <w:t>»</w:t>
      </w:r>
    </w:p>
    <w:p w14:paraId="6EA51D9A" w14:textId="77777777" w:rsidR="001C3F90" w:rsidRPr="00700A37" w:rsidRDefault="001C3F90" w:rsidP="004060B1">
      <w:pPr>
        <w:pStyle w:val="ac"/>
        <w:spacing w:line="360" w:lineRule="auto"/>
      </w:pPr>
      <w:r w:rsidRPr="00700A37">
        <w:rPr>
          <w:spacing w:val="-2"/>
        </w:rPr>
        <w:t>составлен:</w:t>
      </w:r>
    </w:p>
    <w:p w14:paraId="4F6D84CC" w14:textId="77777777" w:rsidR="001C3F90" w:rsidRPr="00700A37" w:rsidRDefault="001C3F90" w:rsidP="004060B1">
      <w:pPr>
        <w:pStyle w:val="a7"/>
        <w:numPr>
          <w:ilvl w:val="2"/>
          <w:numId w:val="57"/>
        </w:numPr>
        <w:tabs>
          <w:tab w:val="left" w:pos="1841"/>
        </w:tabs>
        <w:spacing w:line="360" w:lineRule="auto"/>
        <w:ind w:right="1831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на основании Закона Российской Федерации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от 29.12.2012 № 273- ФЗ «Об образовании в Российской Федерации»;</w:t>
      </w:r>
    </w:p>
    <w:p w14:paraId="378C56A8" w14:textId="77777777" w:rsidR="001C3F90" w:rsidRPr="00700A37" w:rsidRDefault="001C3F90" w:rsidP="004060B1">
      <w:pPr>
        <w:pStyle w:val="a7"/>
        <w:numPr>
          <w:ilvl w:val="2"/>
          <w:numId w:val="57"/>
        </w:numPr>
        <w:tabs>
          <w:tab w:val="left" w:pos="1841"/>
        </w:tabs>
        <w:spacing w:line="360" w:lineRule="auto"/>
        <w:ind w:right="1836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в соответствии с требованиями «Санитарно-эпидемиологических требований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и дополнениями);</w:t>
      </w:r>
    </w:p>
    <w:p w14:paraId="1DE54EFD" w14:textId="77777777" w:rsidR="001C3F90" w:rsidRPr="00700A37" w:rsidRDefault="001C3F90" w:rsidP="004060B1">
      <w:pPr>
        <w:pStyle w:val="a7"/>
        <w:numPr>
          <w:ilvl w:val="2"/>
          <w:numId w:val="57"/>
        </w:numPr>
        <w:tabs>
          <w:tab w:val="left" w:pos="1841"/>
        </w:tabs>
        <w:spacing w:line="360" w:lineRule="auto"/>
        <w:ind w:left="1841" w:hanging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учётом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мнений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участников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образовательных</w:t>
      </w:r>
      <w:r w:rsidRPr="00700A37">
        <w:rPr>
          <w:spacing w:val="-12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отношений.</w:t>
      </w:r>
    </w:p>
    <w:p w14:paraId="0113FF3B" w14:textId="77777777" w:rsidR="001C3F90" w:rsidRPr="00700A37" w:rsidRDefault="001C3F90" w:rsidP="004060B1">
      <w:pPr>
        <w:pStyle w:val="ac"/>
        <w:spacing w:line="360" w:lineRule="auto"/>
        <w:ind w:right="1845" w:firstLine="566"/>
        <w:jc w:val="both"/>
      </w:pPr>
      <w:r w:rsidRPr="00700A37">
        <w:t xml:space="preserve">Календарный учебный график на каждый учебный год принимается педагогическим советом Школы и утверждается приказом директором </w:t>
      </w:r>
      <w:r w:rsidRPr="00700A37">
        <w:rPr>
          <w:spacing w:val="-2"/>
        </w:rPr>
        <w:t>Школы.</w:t>
      </w:r>
    </w:p>
    <w:p w14:paraId="77331A33" w14:textId="77777777" w:rsidR="001C3F90" w:rsidRPr="00700A37" w:rsidRDefault="001C3F90" w:rsidP="004060B1">
      <w:pPr>
        <w:spacing w:line="360" w:lineRule="auto"/>
        <w:ind w:left="1558"/>
        <w:rPr>
          <w:b/>
          <w:i/>
          <w:sz w:val="28"/>
          <w:szCs w:val="28"/>
        </w:rPr>
      </w:pPr>
      <w:r w:rsidRPr="00700A37">
        <w:rPr>
          <w:b/>
          <w:i/>
          <w:spacing w:val="-2"/>
          <w:sz w:val="28"/>
          <w:szCs w:val="28"/>
        </w:rPr>
        <w:t>Продолжительность</w:t>
      </w:r>
      <w:r w:rsidRPr="00700A37">
        <w:rPr>
          <w:b/>
          <w:i/>
          <w:spacing w:val="2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учебного</w:t>
      </w:r>
      <w:r w:rsidRPr="00700A37">
        <w:rPr>
          <w:b/>
          <w:i/>
          <w:spacing w:val="5"/>
          <w:sz w:val="28"/>
          <w:szCs w:val="28"/>
        </w:rPr>
        <w:t xml:space="preserve"> </w:t>
      </w:r>
      <w:r w:rsidRPr="00700A37">
        <w:rPr>
          <w:b/>
          <w:i/>
          <w:spacing w:val="-4"/>
          <w:sz w:val="28"/>
          <w:szCs w:val="28"/>
        </w:rPr>
        <w:t>года</w:t>
      </w:r>
    </w:p>
    <w:p w14:paraId="7E811754" w14:textId="77777777" w:rsidR="001C3F90" w:rsidRPr="00700A37" w:rsidRDefault="001C3F90" w:rsidP="004060B1">
      <w:pPr>
        <w:pStyle w:val="ac"/>
        <w:spacing w:line="360" w:lineRule="auto"/>
        <w:ind w:right="4430"/>
      </w:pPr>
      <w:r w:rsidRPr="00700A37">
        <w:t>Дата начала</w:t>
      </w:r>
      <w:r w:rsidRPr="00700A37">
        <w:rPr>
          <w:spacing w:val="40"/>
        </w:rPr>
        <w:t xml:space="preserve"> </w:t>
      </w:r>
      <w:r w:rsidRPr="00700A37">
        <w:t>учебного года – 02. 09.2024 г. Дата</w:t>
      </w:r>
      <w:r w:rsidRPr="00700A37">
        <w:rPr>
          <w:spacing w:val="-6"/>
        </w:rPr>
        <w:t xml:space="preserve"> </w:t>
      </w:r>
      <w:r w:rsidRPr="00700A37">
        <w:t>окончания</w:t>
      </w:r>
      <w:r w:rsidRPr="00700A37">
        <w:rPr>
          <w:spacing w:val="-7"/>
        </w:rPr>
        <w:t xml:space="preserve"> </w:t>
      </w:r>
      <w:r w:rsidRPr="00700A37">
        <w:t>учебного</w:t>
      </w:r>
      <w:r w:rsidRPr="00700A37">
        <w:rPr>
          <w:spacing w:val="40"/>
        </w:rPr>
        <w:t xml:space="preserve"> </w:t>
      </w:r>
      <w:r w:rsidRPr="00700A37">
        <w:t>года</w:t>
      </w:r>
      <w:r w:rsidRPr="00700A37">
        <w:rPr>
          <w:spacing w:val="-3"/>
        </w:rPr>
        <w:t xml:space="preserve"> </w:t>
      </w:r>
      <w:r w:rsidRPr="00700A37">
        <w:t>–</w:t>
      </w:r>
      <w:r w:rsidRPr="00700A37">
        <w:rPr>
          <w:spacing w:val="-9"/>
        </w:rPr>
        <w:t xml:space="preserve"> </w:t>
      </w:r>
      <w:r w:rsidRPr="00700A37">
        <w:t>27.05.2025 г. Продолжительность учебного года:</w:t>
      </w:r>
    </w:p>
    <w:p w14:paraId="3968E02F" w14:textId="77777777" w:rsidR="001C3F90" w:rsidRPr="00700A37" w:rsidRDefault="001C3F90" w:rsidP="004060B1">
      <w:pPr>
        <w:pStyle w:val="ac"/>
        <w:spacing w:line="360" w:lineRule="auto"/>
        <w:ind w:left="1981"/>
      </w:pPr>
      <w:r w:rsidRPr="00700A37">
        <w:t>в</w:t>
      </w:r>
      <w:r w:rsidRPr="00700A37">
        <w:rPr>
          <w:spacing w:val="-4"/>
        </w:rPr>
        <w:t xml:space="preserve"> </w:t>
      </w:r>
      <w:r w:rsidRPr="00700A37">
        <w:t>1-х</w:t>
      </w:r>
      <w:r w:rsidRPr="00700A37">
        <w:rPr>
          <w:spacing w:val="-6"/>
        </w:rPr>
        <w:t xml:space="preserve"> </w:t>
      </w:r>
      <w:r w:rsidRPr="00700A37">
        <w:t>классах</w:t>
      </w:r>
      <w:r w:rsidRPr="00700A37">
        <w:rPr>
          <w:spacing w:val="-5"/>
        </w:rPr>
        <w:t xml:space="preserve"> </w:t>
      </w:r>
      <w:r w:rsidRPr="00700A37">
        <w:t>–</w:t>
      </w:r>
      <w:r w:rsidRPr="00700A37">
        <w:rPr>
          <w:spacing w:val="-1"/>
        </w:rPr>
        <w:t xml:space="preserve"> </w:t>
      </w:r>
      <w:r w:rsidRPr="00700A37">
        <w:t>33</w:t>
      </w:r>
      <w:r w:rsidRPr="00700A37">
        <w:rPr>
          <w:spacing w:val="-2"/>
        </w:rPr>
        <w:t xml:space="preserve"> недели;</w:t>
      </w:r>
    </w:p>
    <w:p w14:paraId="076D4FDB" w14:textId="77777777" w:rsidR="001C3F90" w:rsidRPr="00700A37" w:rsidRDefault="001C3F90" w:rsidP="004060B1">
      <w:pPr>
        <w:pStyle w:val="ac"/>
        <w:spacing w:line="360" w:lineRule="auto"/>
        <w:ind w:left="1981"/>
        <w:rPr>
          <w:spacing w:val="-2"/>
        </w:rPr>
      </w:pPr>
      <w:r w:rsidRPr="00700A37">
        <w:t>во</w:t>
      </w:r>
      <w:r w:rsidRPr="00700A37">
        <w:rPr>
          <w:spacing w:val="-3"/>
        </w:rPr>
        <w:t xml:space="preserve"> </w:t>
      </w:r>
      <w:r w:rsidRPr="00700A37">
        <w:t>2-8,</w:t>
      </w:r>
      <w:r w:rsidRPr="00700A37">
        <w:rPr>
          <w:spacing w:val="68"/>
        </w:rPr>
        <w:t xml:space="preserve"> </w:t>
      </w:r>
      <w:r w:rsidRPr="00700A37">
        <w:t>10</w:t>
      </w:r>
      <w:r w:rsidRPr="00700A37">
        <w:rPr>
          <w:spacing w:val="66"/>
        </w:rPr>
        <w:t xml:space="preserve"> </w:t>
      </w:r>
      <w:r w:rsidRPr="00700A37">
        <w:t>классах</w:t>
      </w:r>
      <w:r w:rsidRPr="00700A37">
        <w:rPr>
          <w:spacing w:val="-3"/>
        </w:rPr>
        <w:t xml:space="preserve"> </w:t>
      </w:r>
      <w:r w:rsidRPr="00700A37">
        <w:t>–</w:t>
      </w:r>
      <w:r w:rsidRPr="00700A37">
        <w:rPr>
          <w:spacing w:val="-1"/>
        </w:rPr>
        <w:t xml:space="preserve"> </w:t>
      </w:r>
      <w:r w:rsidRPr="00700A37">
        <w:t>34</w:t>
      </w:r>
      <w:r w:rsidRPr="00700A37">
        <w:rPr>
          <w:spacing w:val="-3"/>
        </w:rPr>
        <w:t xml:space="preserve"> </w:t>
      </w:r>
      <w:r w:rsidRPr="00700A37">
        <w:rPr>
          <w:spacing w:val="-2"/>
        </w:rPr>
        <w:t>недели;</w:t>
      </w:r>
    </w:p>
    <w:p w14:paraId="0E943370" w14:textId="77777777" w:rsidR="001C3F90" w:rsidRPr="00700A37" w:rsidRDefault="001C3F90" w:rsidP="004060B1">
      <w:pPr>
        <w:pStyle w:val="ac"/>
        <w:spacing w:line="360" w:lineRule="auto"/>
        <w:ind w:left="1981"/>
        <w:rPr>
          <w:spacing w:val="-2"/>
        </w:rPr>
      </w:pPr>
    </w:p>
    <w:tbl>
      <w:tblPr>
        <w:tblStyle w:val="TableNormal"/>
        <w:tblW w:w="0" w:type="auto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381"/>
        <w:gridCol w:w="1536"/>
        <w:gridCol w:w="3380"/>
      </w:tblGrid>
      <w:tr w:rsidR="001C3F90" w:rsidRPr="00700A37" w14:paraId="20C91875" w14:textId="77777777" w:rsidTr="001C3F90">
        <w:trPr>
          <w:trHeight w:val="495"/>
        </w:trPr>
        <w:tc>
          <w:tcPr>
            <w:tcW w:w="2583" w:type="dxa"/>
            <w:vMerge w:val="restart"/>
            <w:tcBorders>
              <w:top w:val="single" w:sz="4" w:space="0" w:color="auto"/>
            </w:tcBorders>
          </w:tcPr>
          <w:p w14:paraId="1A54E57D" w14:textId="77777777" w:rsidR="001C3F90" w:rsidRPr="00700A37" w:rsidRDefault="001C3F90" w:rsidP="004060B1">
            <w:pPr>
              <w:spacing w:line="360" w:lineRule="auto"/>
              <w:rPr>
                <w:b/>
                <w:bCs/>
                <w:sz w:val="28"/>
                <w:szCs w:val="28"/>
                <w:lang w:val="ru-RU"/>
              </w:rPr>
            </w:pPr>
          </w:p>
          <w:p w14:paraId="13B163F0" w14:textId="45F4A654" w:rsidR="001C3F90" w:rsidRPr="00700A37" w:rsidRDefault="001C3F90" w:rsidP="004060B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700A37">
              <w:rPr>
                <w:b/>
                <w:bCs/>
                <w:sz w:val="28"/>
                <w:szCs w:val="28"/>
              </w:rPr>
              <w:t>Каникулярный</w:t>
            </w:r>
            <w:proofErr w:type="spellEnd"/>
            <w:r w:rsidRPr="00700A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bCs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1753A351" w14:textId="559DCE03" w:rsidR="001C3F90" w:rsidRPr="00700A37" w:rsidRDefault="001C3F90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00A37">
              <w:rPr>
                <w:b/>
                <w:bCs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7EAD0595" w14:textId="056E6C83" w:rsidR="001C3F90" w:rsidRPr="00700A37" w:rsidRDefault="001C3F90" w:rsidP="004060B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BC16F2" w14:textId="1BB128FF" w:rsidR="001C3F90" w:rsidRPr="00700A37" w:rsidRDefault="001C3F90" w:rsidP="004060B1">
            <w:pPr>
              <w:spacing w:line="360" w:lineRule="auto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700A37">
              <w:rPr>
                <w:b/>
                <w:bCs/>
                <w:sz w:val="28"/>
                <w:szCs w:val="28"/>
                <w:lang w:val="ru-RU"/>
              </w:rPr>
              <w:t>Продолжительност</w:t>
            </w:r>
            <w:proofErr w:type="spellEnd"/>
            <w:r w:rsidRPr="00700A37">
              <w:rPr>
                <w:b/>
                <w:bCs/>
                <w:sz w:val="28"/>
                <w:szCs w:val="28"/>
                <w:lang w:val="ru-RU"/>
              </w:rPr>
              <w:t xml:space="preserve"> ь каникул, праздничных и выходных дней в календарных днях</w:t>
            </w:r>
          </w:p>
        </w:tc>
      </w:tr>
      <w:tr w:rsidR="001C3F90" w:rsidRPr="00700A37" w14:paraId="01160B42" w14:textId="77777777" w:rsidTr="00DF15F4">
        <w:trPr>
          <w:trHeight w:val="810"/>
        </w:trPr>
        <w:tc>
          <w:tcPr>
            <w:tcW w:w="2583" w:type="dxa"/>
            <w:vMerge/>
          </w:tcPr>
          <w:p w14:paraId="34D3412E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27784320" w14:textId="6181EC57" w:rsidR="001C3F90" w:rsidRPr="00700A37" w:rsidRDefault="001C3F90" w:rsidP="004060B1">
            <w:pPr>
              <w:pStyle w:val="TableParagraph"/>
              <w:spacing w:line="360" w:lineRule="auto"/>
              <w:ind w:left="11"/>
              <w:jc w:val="center"/>
              <w:rPr>
                <w:b/>
                <w:spacing w:val="-4"/>
                <w:sz w:val="28"/>
                <w:szCs w:val="28"/>
                <w:lang w:val="ru-RU"/>
              </w:rPr>
            </w:pPr>
            <w:r w:rsidRPr="00700A37">
              <w:rPr>
                <w:b/>
                <w:spacing w:val="-4"/>
                <w:sz w:val="28"/>
                <w:szCs w:val="28"/>
                <w:lang w:val="ru-RU"/>
              </w:rPr>
              <w:t>Начало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4BB3EC0E" w14:textId="0197CC9E" w:rsidR="001C3F90" w:rsidRPr="00700A37" w:rsidRDefault="001C3F90" w:rsidP="004060B1">
            <w:pPr>
              <w:pStyle w:val="TableParagraph"/>
              <w:spacing w:line="360" w:lineRule="auto"/>
              <w:ind w:left="1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00A37">
              <w:rPr>
                <w:b/>
                <w:bCs/>
                <w:sz w:val="28"/>
                <w:szCs w:val="28"/>
                <w:lang w:val="ru-RU"/>
              </w:rPr>
              <w:t>Окончание</w:t>
            </w:r>
          </w:p>
        </w:tc>
        <w:tc>
          <w:tcPr>
            <w:tcW w:w="3380" w:type="dxa"/>
            <w:vMerge/>
            <w:tcBorders>
              <w:right w:val="single" w:sz="4" w:space="0" w:color="auto"/>
            </w:tcBorders>
          </w:tcPr>
          <w:p w14:paraId="5073AF39" w14:textId="77777777" w:rsidR="001C3F90" w:rsidRPr="00700A37" w:rsidRDefault="001C3F90" w:rsidP="004060B1">
            <w:pPr>
              <w:pStyle w:val="TableParagraph"/>
              <w:spacing w:line="360" w:lineRule="auto"/>
              <w:ind w:left="9" w:right="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1C3F90" w:rsidRPr="00700A37" w14:paraId="1186B671" w14:textId="77777777" w:rsidTr="001C3F90">
        <w:trPr>
          <w:trHeight w:val="508"/>
        </w:trPr>
        <w:tc>
          <w:tcPr>
            <w:tcW w:w="2583" w:type="dxa"/>
            <w:tcBorders>
              <w:top w:val="single" w:sz="4" w:space="0" w:color="auto"/>
            </w:tcBorders>
          </w:tcPr>
          <w:p w14:paraId="655B27B5" w14:textId="749DC3EE" w:rsidR="001C3F90" w:rsidRPr="00700A37" w:rsidRDefault="001C3F90" w:rsidP="004060B1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Зимние</w:t>
            </w:r>
            <w:proofErr w:type="spellEnd"/>
            <w:r w:rsidRPr="00700A37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750F3DC4" w14:textId="63727CF1" w:rsidR="001C3F90" w:rsidRPr="00700A37" w:rsidRDefault="001C3F90" w:rsidP="004060B1">
            <w:pPr>
              <w:pStyle w:val="TableParagraph"/>
              <w:spacing w:line="360" w:lineRule="auto"/>
              <w:ind w:left="11"/>
              <w:jc w:val="center"/>
              <w:rPr>
                <w:spacing w:val="-2"/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29.12.2024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64C1816F" w14:textId="3A301094" w:rsidR="001C3F90" w:rsidRPr="00700A37" w:rsidRDefault="001C3F90" w:rsidP="004060B1">
            <w:pPr>
              <w:pStyle w:val="TableParagraph"/>
              <w:spacing w:line="360" w:lineRule="auto"/>
              <w:ind w:left="12"/>
              <w:jc w:val="center"/>
              <w:rPr>
                <w:spacing w:val="-2"/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08.01.202:</w:t>
            </w:r>
          </w:p>
        </w:tc>
        <w:tc>
          <w:tcPr>
            <w:tcW w:w="3380" w:type="dxa"/>
            <w:tcBorders>
              <w:top w:val="single" w:sz="4" w:space="0" w:color="auto"/>
              <w:right w:val="single" w:sz="4" w:space="0" w:color="auto"/>
            </w:tcBorders>
          </w:tcPr>
          <w:p w14:paraId="6E8F7BA1" w14:textId="60F8CE3D" w:rsidR="001C3F90" w:rsidRPr="00700A37" w:rsidRDefault="001C3F90" w:rsidP="004060B1">
            <w:pPr>
              <w:pStyle w:val="TableParagraph"/>
              <w:spacing w:line="360" w:lineRule="auto"/>
              <w:ind w:left="9" w:right="5"/>
              <w:jc w:val="center"/>
              <w:rPr>
                <w:spacing w:val="-5"/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</w:tr>
      <w:tr w:rsidR="001C3F90" w:rsidRPr="00700A37" w14:paraId="5486E2DF" w14:textId="77777777" w:rsidTr="000B032F">
        <w:trPr>
          <w:trHeight w:val="854"/>
        </w:trPr>
        <w:tc>
          <w:tcPr>
            <w:tcW w:w="2583" w:type="dxa"/>
          </w:tcPr>
          <w:p w14:paraId="5DBC1279" w14:textId="77777777" w:rsidR="001C3F90" w:rsidRPr="00700A37" w:rsidRDefault="001C3F90" w:rsidP="004060B1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Дополнительные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381" w:type="dxa"/>
          </w:tcPr>
          <w:p w14:paraId="131DA139" w14:textId="77777777" w:rsidR="001C3F90" w:rsidRPr="00700A37" w:rsidRDefault="001C3F90" w:rsidP="004060B1">
            <w:pPr>
              <w:pStyle w:val="TableParagraph"/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15.02.2025</w:t>
            </w:r>
          </w:p>
        </w:tc>
        <w:tc>
          <w:tcPr>
            <w:tcW w:w="1536" w:type="dxa"/>
          </w:tcPr>
          <w:p w14:paraId="72BEC572" w14:textId="77777777" w:rsidR="001C3F90" w:rsidRPr="00700A37" w:rsidRDefault="001C3F90" w:rsidP="004060B1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24.02.2025</w:t>
            </w:r>
          </w:p>
        </w:tc>
        <w:tc>
          <w:tcPr>
            <w:tcW w:w="3380" w:type="dxa"/>
          </w:tcPr>
          <w:p w14:paraId="1BA99A08" w14:textId="77777777" w:rsidR="001C3F90" w:rsidRPr="00700A37" w:rsidRDefault="001C3F90" w:rsidP="004060B1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7</w:t>
            </w:r>
          </w:p>
        </w:tc>
      </w:tr>
      <w:tr w:rsidR="001C3F90" w:rsidRPr="00700A37" w14:paraId="31A2D6A2" w14:textId="77777777" w:rsidTr="000B032F">
        <w:trPr>
          <w:trHeight w:val="853"/>
        </w:trPr>
        <w:tc>
          <w:tcPr>
            <w:tcW w:w="2583" w:type="dxa"/>
          </w:tcPr>
          <w:p w14:paraId="55BA672B" w14:textId="77777777" w:rsidR="001C3F90" w:rsidRPr="00700A37" w:rsidRDefault="001C3F90" w:rsidP="004060B1">
            <w:pPr>
              <w:pStyle w:val="TableParagraph"/>
              <w:spacing w:line="360" w:lineRule="auto"/>
              <w:ind w:left="110" w:right="1295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Весенние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381" w:type="dxa"/>
          </w:tcPr>
          <w:p w14:paraId="6B14B482" w14:textId="77777777" w:rsidR="001C3F90" w:rsidRPr="00700A37" w:rsidRDefault="001C3F90" w:rsidP="004060B1">
            <w:pPr>
              <w:pStyle w:val="TableParagraph"/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29.03.2025</w:t>
            </w:r>
          </w:p>
        </w:tc>
        <w:tc>
          <w:tcPr>
            <w:tcW w:w="1536" w:type="dxa"/>
          </w:tcPr>
          <w:p w14:paraId="145DE1E8" w14:textId="77777777" w:rsidR="001C3F90" w:rsidRPr="00700A37" w:rsidRDefault="001C3F90" w:rsidP="004060B1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06.04.2025</w:t>
            </w:r>
          </w:p>
        </w:tc>
        <w:tc>
          <w:tcPr>
            <w:tcW w:w="3380" w:type="dxa"/>
          </w:tcPr>
          <w:p w14:paraId="70B02C5D" w14:textId="77777777" w:rsidR="001C3F90" w:rsidRPr="00700A37" w:rsidRDefault="001C3F90" w:rsidP="004060B1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9</w:t>
            </w:r>
          </w:p>
        </w:tc>
      </w:tr>
      <w:tr w:rsidR="001C3F90" w:rsidRPr="00700A37" w14:paraId="0CDD6CA2" w14:textId="77777777" w:rsidTr="000B032F">
        <w:trPr>
          <w:trHeight w:val="508"/>
        </w:trPr>
        <w:tc>
          <w:tcPr>
            <w:tcW w:w="2583" w:type="dxa"/>
          </w:tcPr>
          <w:p w14:paraId="4F10DF97" w14:textId="77777777" w:rsidR="001C3F90" w:rsidRPr="00700A37" w:rsidRDefault="001C3F90" w:rsidP="004060B1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Летние</w:t>
            </w:r>
            <w:proofErr w:type="spellEnd"/>
            <w:r w:rsidRPr="00700A37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381" w:type="dxa"/>
          </w:tcPr>
          <w:p w14:paraId="555E7C6B" w14:textId="77777777" w:rsidR="001C3F90" w:rsidRPr="00700A37" w:rsidRDefault="001C3F90" w:rsidP="004060B1">
            <w:pPr>
              <w:pStyle w:val="TableParagraph"/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27.05.2025</w:t>
            </w:r>
          </w:p>
        </w:tc>
        <w:tc>
          <w:tcPr>
            <w:tcW w:w="1536" w:type="dxa"/>
          </w:tcPr>
          <w:p w14:paraId="24D80989" w14:textId="77777777" w:rsidR="001C3F90" w:rsidRPr="00700A37" w:rsidRDefault="001C3F90" w:rsidP="004060B1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31.08.2025</w:t>
            </w:r>
          </w:p>
        </w:tc>
        <w:tc>
          <w:tcPr>
            <w:tcW w:w="3380" w:type="dxa"/>
          </w:tcPr>
          <w:p w14:paraId="0EF29F7E" w14:textId="77777777" w:rsidR="001C3F90" w:rsidRPr="00700A37" w:rsidRDefault="001C3F90" w:rsidP="004060B1">
            <w:pPr>
              <w:pStyle w:val="TableParagraph"/>
              <w:spacing w:line="360" w:lineRule="auto"/>
              <w:ind w:left="9" w:right="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97</w:t>
            </w:r>
          </w:p>
        </w:tc>
      </w:tr>
      <w:tr w:rsidR="001C3F90" w:rsidRPr="00700A37" w14:paraId="41472C01" w14:textId="77777777" w:rsidTr="000B032F">
        <w:trPr>
          <w:trHeight w:val="508"/>
        </w:trPr>
        <w:tc>
          <w:tcPr>
            <w:tcW w:w="6500" w:type="dxa"/>
            <w:gridSpan w:val="3"/>
          </w:tcPr>
          <w:p w14:paraId="259D3DBF" w14:textId="77777777" w:rsidR="001C3F90" w:rsidRPr="00700A37" w:rsidRDefault="001C3F90" w:rsidP="004060B1">
            <w:pPr>
              <w:pStyle w:val="TableParagraph"/>
              <w:spacing w:line="360" w:lineRule="auto"/>
              <w:ind w:right="103"/>
              <w:jc w:val="right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Выходные</w:t>
            </w:r>
            <w:proofErr w:type="spellEnd"/>
            <w:r w:rsidRPr="00700A37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5"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3380" w:type="dxa"/>
          </w:tcPr>
          <w:p w14:paraId="1C569963" w14:textId="77777777" w:rsidR="001C3F90" w:rsidRPr="00700A37" w:rsidRDefault="001C3F90" w:rsidP="004060B1">
            <w:pPr>
              <w:pStyle w:val="TableParagraph"/>
              <w:spacing w:line="360" w:lineRule="auto"/>
              <w:ind w:left="9" w:right="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71</w:t>
            </w:r>
          </w:p>
        </w:tc>
      </w:tr>
      <w:tr w:rsidR="001C3F90" w:rsidRPr="00700A37" w14:paraId="6470D082" w14:textId="77777777" w:rsidTr="000B032F">
        <w:trPr>
          <w:trHeight w:val="508"/>
        </w:trPr>
        <w:tc>
          <w:tcPr>
            <w:tcW w:w="6500" w:type="dxa"/>
            <w:gridSpan w:val="3"/>
          </w:tcPr>
          <w:p w14:paraId="626FEF50" w14:textId="77777777" w:rsidR="001C3F90" w:rsidRPr="00700A37" w:rsidRDefault="001C3F90" w:rsidP="004060B1">
            <w:pPr>
              <w:pStyle w:val="TableParagraph"/>
              <w:spacing w:line="360" w:lineRule="auto"/>
              <w:ind w:left="3447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Из</w:t>
            </w:r>
            <w:proofErr w:type="spellEnd"/>
            <w:r w:rsidRPr="00700A37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низ</w:t>
            </w:r>
            <w:proofErr w:type="spellEnd"/>
            <w:r w:rsidRPr="00700A3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праздничные</w:t>
            </w:r>
            <w:proofErr w:type="spellEnd"/>
            <w:r w:rsidRPr="00700A3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5"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3380" w:type="dxa"/>
          </w:tcPr>
          <w:p w14:paraId="7B3CBECE" w14:textId="77777777" w:rsidR="001C3F90" w:rsidRPr="00700A37" w:rsidRDefault="001C3F90" w:rsidP="004060B1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8</w:t>
            </w:r>
          </w:p>
        </w:tc>
      </w:tr>
      <w:tr w:rsidR="001C3F90" w:rsidRPr="00700A37" w14:paraId="25281721" w14:textId="77777777" w:rsidTr="000B032F">
        <w:trPr>
          <w:trHeight w:val="508"/>
        </w:trPr>
        <w:tc>
          <w:tcPr>
            <w:tcW w:w="6500" w:type="dxa"/>
            <w:gridSpan w:val="3"/>
          </w:tcPr>
          <w:p w14:paraId="56FBE5D0" w14:textId="77777777" w:rsidR="001C3F90" w:rsidRPr="00700A37" w:rsidRDefault="001C3F90" w:rsidP="004060B1">
            <w:pPr>
              <w:pStyle w:val="TableParagraph"/>
              <w:spacing w:line="360" w:lineRule="auto"/>
              <w:ind w:right="102"/>
              <w:jc w:val="right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380" w:type="dxa"/>
          </w:tcPr>
          <w:p w14:paraId="18AC4D8F" w14:textId="77777777" w:rsidR="001C3F90" w:rsidRPr="00700A37" w:rsidRDefault="001C3F90" w:rsidP="004060B1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204</w:t>
            </w:r>
          </w:p>
        </w:tc>
      </w:tr>
    </w:tbl>
    <w:p w14:paraId="0E0C1EF7" w14:textId="77777777" w:rsidR="001C3F90" w:rsidRPr="00700A37" w:rsidRDefault="001C3F90" w:rsidP="004060B1">
      <w:pPr>
        <w:pStyle w:val="ac"/>
        <w:spacing w:line="360" w:lineRule="auto"/>
        <w:ind w:left="0"/>
        <w:rPr>
          <w:b/>
        </w:rPr>
      </w:pPr>
      <w:bookmarkStart w:id="7" w:name="Структура_реализации_адаптированных_обра"/>
      <w:bookmarkEnd w:id="7"/>
    </w:p>
    <w:p w14:paraId="37541ECF" w14:textId="37917E60" w:rsidR="001C3F90" w:rsidRPr="00700A37" w:rsidRDefault="001C3F90" w:rsidP="004060B1">
      <w:pPr>
        <w:spacing w:line="360" w:lineRule="auto"/>
        <w:ind w:right="4"/>
        <w:jc w:val="center"/>
        <w:rPr>
          <w:b/>
          <w:sz w:val="28"/>
          <w:szCs w:val="28"/>
        </w:rPr>
      </w:pPr>
      <w:r w:rsidRPr="00700A37">
        <w:rPr>
          <w:b/>
          <w:sz w:val="28"/>
          <w:szCs w:val="28"/>
        </w:rPr>
        <w:t>2-4</w:t>
      </w:r>
      <w:r w:rsidRPr="00700A37">
        <w:rPr>
          <w:b/>
          <w:spacing w:val="-5"/>
          <w:sz w:val="28"/>
          <w:szCs w:val="28"/>
        </w:rPr>
        <w:t xml:space="preserve"> </w:t>
      </w:r>
      <w:r w:rsidRPr="00700A37">
        <w:rPr>
          <w:b/>
          <w:spacing w:val="-2"/>
          <w:sz w:val="28"/>
          <w:szCs w:val="28"/>
        </w:rPr>
        <w:t>классы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7"/>
        <w:gridCol w:w="1948"/>
        <w:gridCol w:w="1583"/>
        <w:gridCol w:w="2602"/>
        <w:gridCol w:w="25"/>
      </w:tblGrid>
      <w:tr w:rsidR="001C3F90" w:rsidRPr="00700A37" w14:paraId="24EE1544" w14:textId="77777777" w:rsidTr="00241AC2">
        <w:trPr>
          <w:gridAfter w:val="1"/>
          <w:wAfter w:w="25" w:type="dxa"/>
          <w:trHeight w:val="570"/>
        </w:trPr>
        <w:tc>
          <w:tcPr>
            <w:tcW w:w="3647" w:type="dxa"/>
            <w:vMerge w:val="restart"/>
            <w:shd w:val="clear" w:color="auto" w:fill="D9D9D9"/>
          </w:tcPr>
          <w:p w14:paraId="312EB874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68670F08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54B89E64" w14:textId="77777777" w:rsidR="001C3F90" w:rsidRPr="00700A37" w:rsidRDefault="001C3F90" w:rsidP="004060B1">
            <w:pPr>
              <w:pStyle w:val="TableParagraph"/>
              <w:spacing w:line="360" w:lineRule="auto"/>
              <w:ind w:left="259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Каникулярный</w:t>
            </w:r>
            <w:proofErr w:type="spellEnd"/>
            <w:r w:rsidRPr="00700A37">
              <w:rPr>
                <w:b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531" w:type="dxa"/>
            <w:gridSpan w:val="2"/>
            <w:shd w:val="clear" w:color="auto" w:fill="D9D9D9"/>
          </w:tcPr>
          <w:p w14:paraId="49A13F2A" w14:textId="77777777" w:rsidR="001C3F90" w:rsidRPr="00700A37" w:rsidRDefault="001C3F90" w:rsidP="004060B1">
            <w:pPr>
              <w:pStyle w:val="TableParagraph"/>
              <w:spacing w:line="360" w:lineRule="auto"/>
              <w:ind w:left="6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4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602" w:type="dxa"/>
            <w:vMerge w:val="restart"/>
            <w:shd w:val="clear" w:color="auto" w:fill="D9D9D9"/>
          </w:tcPr>
          <w:p w14:paraId="4A010A1F" w14:textId="77777777" w:rsidR="001C3F90" w:rsidRPr="00700A37" w:rsidRDefault="001C3F90" w:rsidP="004060B1">
            <w:pPr>
              <w:pStyle w:val="TableParagraph"/>
              <w:spacing w:line="360" w:lineRule="auto"/>
              <w:ind w:left="139" w:right="131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Продолжительност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ь каникул, праздничных и выходных дней в календарных днях</w:t>
            </w:r>
          </w:p>
        </w:tc>
      </w:tr>
      <w:tr w:rsidR="001C3F90" w:rsidRPr="00700A37" w14:paraId="410330B0" w14:textId="77777777" w:rsidTr="00241AC2">
        <w:trPr>
          <w:gridAfter w:val="1"/>
          <w:wAfter w:w="25" w:type="dxa"/>
          <w:trHeight w:val="1320"/>
        </w:trPr>
        <w:tc>
          <w:tcPr>
            <w:tcW w:w="3647" w:type="dxa"/>
            <w:vMerge/>
            <w:tcBorders>
              <w:top w:val="nil"/>
            </w:tcBorders>
            <w:shd w:val="clear" w:color="auto" w:fill="D9D9D9"/>
          </w:tcPr>
          <w:p w14:paraId="5CB2888D" w14:textId="77777777" w:rsidR="001C3F90" w:rsidRPr="00700A37" w:rsidRDefault="001C3F90" w:rsidP="004060B1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48" w:type="dxa"/>
            <w:shd w:val="clear" w:color="auto" w:fill="D9D9D9"/>
          </w:tcPr>
          <w:p w14:paraId="482D6190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14:paraId="1004B113" w14:textId="77777777" w:rsidR="001C3F90" w:rsidRPr="00700A37" w:rsidRDefault="001C3F90" w:rsidP="004060B1">
            <w:pPr>
              <w:pStyle w:val="TableParagraph"/>
              <w:spacing w:line="360" w:lineRule="auto"/>
              <w:ind w:left="41" w:right="38"/>
              <w:jc w:val="center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583" w:type="dxa"/>
            <w:shd w:val="clear" w:color="auto" w:fill="D9D9D9"/>
          </w:tcPr>
          <w:p w14:paraId="1F09DEA0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58AE66DB" w14:textId="77777777" w:rsidR="001C3F90" w:rsidRPr="00700A37" w:rsidRDefault="001C3F90" w:rsidP="004060B1">
            <w:pPr>
              <w:pStyle w:val="TableParagraph"/>
              <w:spacing w:line="360" w:lineRule="auto"/>
              <w:ind w:left="128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602" w:type="dxa"/>
            <w:vMerge/>
            <w:tcBorders>
              <w:top w:val="nil"/>
            </w:tcBorders>
            <w:shd w:val="clear" w:color="auto" w:fill="D9D9D9"/>
          </w:tcPr>
          <w:p w14:paraId="35ACCB62" w14:textId="77777777" w:rsidR="001C3F90" w:rsidRPr="00700A37" w:rsidRDefault="001C3F90" w:rsidP="004060B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C3F90" w:rsidRPr="00700A37" w14:paraId="7976729D" w14:textId="77777777" w:rsidTr="00241AC2">
        <w:trPr>
          <w:trHeight w:val="503"/>
        </w:trPr>
        <w:tc>
          <w:tcPr>
            <w:tcW w:w="3647" w:type="dxa"/>
          </w:tcPr>
          <w:p w14:paraId="326FB1B8" w14:textId="77777777" w:rsidR="001C3F90" w:rsidRPr="00700A37" w:rsidRDefault="001C3F90" w:rsidP="004060B1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Осенние</w:t>
            </w:r>
            <w:proofErr w:type="spellEnd"/>
            <w:r w:rsidRPr="00700A3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948" w:type="dxa"/>
          </w:tcPr>
          <w:p w14:paraId="0201BB43" w14:textId="77777777" w:rsidR="001C3F90" w:rsidRPr="00700A37" w:rsidRDefault="001C3F90" w:rsidP="004060B1">
            <w:pPr>
              <w:pStyle w:val="TableParagraph"/>
              <w:spacing w:line="360" w:lineRule="auto"/>
              <w:ind w:left="41" w:right="36"/>
              <w:jc w:val="center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28.10.2024</w:t>
            </w:r>
          </w:p>
        </w:tc>
        <w:tc>
          <w:tcPr>
            <w:tcW w:w="1583" w:type="dxa"/>
          </w:tcPr>
          <w:p w14:paraId="17799D88" w14:textId="77777777" w:rsidR="001C3F90" w:rsidRPr="00700A37" w:rsidRDefault="001C3F90" w:rsidP="004060B1">
            <w:pPr>
              <w:pStyle w:val="TableParagraph"/>
              <w:spacing w:line="360" w:lineRule="auto"/>
              <w:ind w:left="156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04.11.2023</w:t>
            </w:r>
          </w:p>
        </w:tc>
        <w:tc>
          <w:tcPr>
            <w:tcW w:w="2602" w:type="dxa"/>
          </w:tcPr>
          <w:p w14:paraId="2F9D39FC" w14:textId="77777777" w:rsidR="001C3F90" w:rsidRPr="00700A37" w:rsidRDefault="001C3F90" w:rsidP="004060B1">
            <w:pPr>
              <w:pStyle w:val="TableParagraph"/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14:paraId="3DC63F48" w14:textId="77777777" w:rsidR="001C3F90" w:rsidRPr="00700A37" w:rsidRDefault="001C3F90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1C3F90" w:rsidRPr="00700A37" w14:paraId="73C5EBDF" w14:textId="77777777" w:rsidTr="00241AC2">
        <w:trPr>
          <w:trHeight w:val="508"/>
        </w:trPr>
        <w:tc>
          <w:tcPr>
            <w:tcW w:w="3647" w:type="dxa"/>
          </w:tcPr>
          <w:p w14:paraId="5017D97C" w14:textId="77777777" w:rsidR="001C3F90" w:rsidRPr="00700A37" w:rsidRDefault="001C3F90" w:rsidP="004060B1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Зимние</w:t>
            </w:r>
            <w:proofErr w:type="spellEnd"/>
            <w:r w:rsidRPr="00700A37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948" w:type="dxa"/>
          </w:tcPr>
          <w:p w14:paraId="3DFF4BFB" w14:textId="77777777" w:rsidR="001C3F90" w:rsidRPr="00700A37" w:rsidRDefault="001C3F90" w:rsidP="004060B1">
            <w:pPr>
              <w:pStyle w:val="TableParagraph"/>
              <w:spacing w:line="360" w:lineRule="auto"/>
              <w:ind w:left="41" w:right="36"/>
              <w:jc w:val="center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29.12.2024</w:t>
            </w:r>
          </w:p>
        </w:tc>
        <w:tc>
          <w:tcPr>
            <w:tcW w:w="1583" w:type="dxa"/>
          </w:tcPr>
          <w:p w14:paraId="06129F2C" w14:textId="77777777" w:rsidR="001C3F90" w:rsidRPr="00700A37" w:rsidRDefault="001C3F90" w:rsidP="004060B1">
            <w:pPr>
              <w:pStyle w:val="TableParagraph"/>
              <w:spacing w:line="360" w:lineRule="auto"/>
              <w:ind w:left="156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08.01.2025</w:t>
            </w:r>
          </w:p>
        </w:tc>
        <w:tc>
          <w:tcPr>
            <w:tcW w:w="2602" w:type="dxa"/>
          </w:tcPr>
          <w:p w14:paraId="13711D4D" w14:textId="77777777" w:rsidR="001C3F90" w:rsidRPr="00700A37" w:rsidRDefault="001C3F90" w:rsidP="004060B1">
            <w:pPr>
              <w:pStyle w:val="TableParagraph"/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757DBCEE" w14:textId="77777777" w:rsidR="001C3F90" w:rsidRPr="00700A37" w:rsidRDefault="001C3F90" w:rsidP="004060B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C3F90" w:rsidRPr="00700A37" w14:paraId="043F42E2" w14:textId="77777777" w:rsidTr="00241AC2">
        <w:trPr>
          <w:trHeight w:val="508"/>
        </w:trPr>
        <w:tc>
          <w:tcPr>
            <w:tcW w:w="3647" w:type="dxa"/>
          </w:tcPr>
          <w:p w14:paraId="0AF6BC22" w14:textId="77777777" w:rsidR="001C3F90" w:rsidRPr="00700A37" w:rsidRDefault="001C3F90" w:rsidP="004060B1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Весенние</w:t>
            </w:r>
            <w:proofErr w:type="spellEnd"/>
            <w:r w:rsidRPr="00700A37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948" w:type="dxa"/>
          </w:tcPr>
          <w:p w14:paraId="369C0A0B" w14:textId="77777777" w:rsidR="001C3F90" w:rsidRPr="00700A37" w:rsidRDefault="001C3F90" w:rsidP="004060B1">
            <w:pPr>
              <w:pStyle w:val="TableParagraph"/>
              <w:spacing w:line="360" w:lineRule="auto"/>
              <w:ind w:left="41" w:right="36"/>
              <w:jc w:val="center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29.03.2025</w:t>
            </w:r>
          </w:p>
        </w:tc>
        <w:tc>
          <w:tcPr>
            <w:tcW w:w="1583" w:type="dxa"/>
          </w:tcPr>
          <w:p w14:paraId="1B3A097C" w14:textId="77777777" w:rsidR="001C3F90" w:rsidRPr="00700A37" w:rsidRDefault="001C3F90" w:rsidP="004060B1">
            <w:pPr>
              <w:pStyle w:val="TableParagraph"/>
              <w:spacing w:line="360" w:lineRule="auto"/>
              <w:ind w:left="156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06.04.2025</w:t>
            </w:r>
          </w:p>
        </w:tc>
        <w:tc>
          <w:tcPr>
            <w:tcW w:w="2602" w:type="dxa"/>
          </w:tcPr>
          <w:p w14:paraId="1C8AAA73" w14:textId="77777777" w:rsidR="001C3F90" w:rsidRPr="00700A37" w:rsidRDefault="001C3F90" w:rsidP="004060B1">
            <w:pPr>
              <w:pStyle w:val="TableParagraph"/>
              <w:spacing w:line="360" w:lineRule="auto"/>
              <w:ind w:left="16" w:right="5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EB9AD6F" w14:textId="77777777" w:rsidR="001C3F90" w:rsidRPr="00700A37" w:rsidRDefault="001C3F90" w:rsidP="004060B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C3F90" w:rsidRPr="00700A37" w14:paraId="7242339A" w14:textId="77777777" w:rsidTr="00241AC2">
        <w:trPr>
          <w:trHeight w:val="508"/>
        </w:trPr>
        <w:tc>
          <w:tcPr>
            <w:tcW w:w="3647" w:type="dxa"/>
          </w:tcPr>
          <w:p w14:paraId="09F59D7D" w14:textId="77777777" w:rsidR="001C3F90" w:rsidRPr="00700A37" w:rsidRDefault="001C3F90" w:rsidP="004060B1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Летние</w:t>
            </w:r>
            <w:proofErr w:type="spellEnd"/>
            <w:r w:rsidRPr="00700A37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948" w:type="dxa"/>
          </w:tcPr>
          <w:p w14:paraId="2EA77F88" w14:textId="77777777" w:rsidR="001C3F90" w:rsidRPr="00700A37" w:rsidRDefault="001C3F90" w:rsidP="004060B1">
            <w:pPr>
              <w:pStyle w:val="TableParagraph"/>
              <w:spacing w:line="360" w:lineRule="auto"/>
              <w:ind w:left="41" w:right="36"/>
              <w:jc w:val="center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27.05.2025</w:t>
            </w:r>
          </w:p>
        </w:tc>
        <w:tc>
          <w:tcPr>
            <w:tcW w:w="1583" w:type="dxa"/>
          </w:tcPr>
          <w:p w14:paraId="6AD443F1" w14:textId="77777777" w:rsidR="001C3F90" w:rsidRPr="00700A37" w:rsidRDefault="001C3F90" w:rsidP="004060B1">
            <w:pPr>
              <w:pStyle w:val="TableParagraph"/>
              <w:spacing w:line="360" w:lineRule="auto"/>
              <w:ind w:left="104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31.08.2025</w:t>
            </w:r>
          </w:p>
        </w:tc>
        <w:tc>
          <w:tcPr>
            <w:tcW w:w="2602" w:type="dxa"/>
          </w:tcPr>
          <w:p w14:paraId="6C3F75F3" w14:textId="77777777" w:rsidR="001C3F90" w:rsidRPr="00700A37" w:rsidRDefault="001C3F90" w:rsidP="004060B1">
            <w:pPr>
              <w:pStyle w:val="TableParagraph"/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97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599CDFCA" w14:textId="77777777" w:rsidR="001C3F90" w:rsidRPr="00700A37" w:rsidRDefault="001C3F90" w:rsidP="004060B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C3F90" w:rsidRPr="00700A37" w14:paraId="1E0A0F92" w14:textId="77777777" w:rsidTr="00241AC2">
        <w:trPr>
          <w:trHeight w:val="508"/>
        </w:trPr>
        <w:tc>
          <w:tcPr>
            <w:tcW w:w="7178" w:type="dxa"/>
            <w:gridSpan w:val="3"/>
          </w:tcPr>
          <w:p w14:paraId="70C2985F" w14:textId="77777777" w:rsidR="001C3F90" w:rsidRPr="00700A37" w:rsidRDefault="001C3F90" w:rsidP="004060B1">
            <w:pPr>
              <w:pStyle w:val="TableParagraph"/>
              <w:spacing w:line="360" w:lineRule="auto"/>
              <w:ind w:right="100"/>
              <w:jc w:val="right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Выходные</w:t>
            </w:r>
            <w:proofErr w:type="spellEnd"/>
            <w:r w:rsidRPr="00700A37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5"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2602" w:type="dxa"/>
          </w:tcPr>
          <w:p w14:paraId="745C7769" w14:textId="77777777" w:rsidR="001C3F90" w:rsidRPr="00700A37" w:rsidRDefault="001C3F90" w:rsidP="004060B1">
            <w:pPr>
              <w:pStyle w:val="TableParagraph"/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71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1A5DDD93" w14:textId="77777777" w:rsidR="001C3F90" w:rsidRPr="00700A37" w:rsidRDefault="001C3F90" w:rsidP="004060B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C3F90" w:rsidRPr="00700A37" w14:paraId="3CB454F5" w14:textId="77777777" w:rsidTr="00241AC2">
        <w:trPr>
          <w:trHeight w:val="503"/>
        </w:trPr>
        <w:tc>
          <w:tcPr>
            <w:tcW w:w="7178" w:type="dxa"/>
            <w:gridSpan w:val="3"/>
          </w:tcPr>
          <w:p w14:paraId="03040C3D" w14:textId="77777777" w:rsidR="001C3F90" w:rsidRPr="00700A37" w:rsidRDefault="001C3F90" w:rsidP="004060B1">
            <w:pPr>
              <w:pStyle w:val="TableParagraph"/>
              <w:spacing w:line="360" w:lineRule="auto"/>
              <w:ind w:left="3894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Из</w:t>
            </w:r>
            <w:proofErr w:type="spellEnd"/>
            <w:r w:rsidRPr="00700A3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них</w:t>
            </w:r>
            <w:proofErr w:type="spellEnd"/>
            <w:r w:rsidRPr="00700A37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праздничные</w:t>
            </w:r>
            <w:proofErr w:type="spellEnd"/>
            <w:r w:rsidRPr="00700A3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5"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2602" w:type="dxa"/>
          </w:tcPr>
          <w:p w14:paraId="4D563C7A" w14:textId="77777777" w:rsidR="001C3F90" w:rsidRPr="00700A37" w:rsidRDefault="001C3F90" w:rsidP="004060B1">
            <w:pPr>
              <w:pStyle w:val="TableParagraph"/>
              <w:spacing w:line="360" w:lineRule="auto"/>
              <w:ind w:left="16" w:right="5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5AF6A2" w14:textId="77777777" w:rsidR="001C3F90" w:rsidRPr="00700A37" w:rsidRDefault="001C3F90" w:rsidP="004060B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C3F90" w:rsidRPr="00700A37" w14:paraId="5E23C6AD" w14:textId="77777777" w:rsidTr="00241AC2">
        <w:trPr>
          <w:trHeight w:val="508"/>
        </w:trPr>
        <w:tc>
          <w:tcPr>
            <w:tcW w:w="7178" w:type="dxa"/>
            <w:gridSpan w:val="3"/>
          </w:tcPr>
          <w:p w14:paraId="6D2C0602" w14:textId="77777777" w:rsidR="001C3F90" w:rsidRPr="00700A37" w:rsidRDefault="001C3F90" w:rsidP="004060B1">
            <w:pPr>
              <w:pStyle w:val="TableParagraph"/>
              <w:spacing w:line="360" w:lineRule="auto"/>
              <w:ind w:right="99"/>
              <w:jc w:val="right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602" w:type="dxa"/>
          </w:tcPr>
          <w:p w14:paraId="4CEF5C22" w14:textId="77777777" w:rsidR="001C3F90" w:rsidRPr="00700A37" w:rsidRDefault="001C3F90" w:rsidP="004060B1">
            <w:pPr>
              <w:pStyle w:val="TableParagraph"/>
              <w:spacing w:line="360" w:lineRule="auto"/>
              <w:ind w:left="16" w:right="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199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15AE634A" w14:textId="77777777" w:rsidR="001C3F90" w:rsidRPr="00700A37" w:rsidRDefault="001C3F90" w:rsidP="004060B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D89CEEA" w14:textId="77777777" w:rsidR="001C3F90" w:rsidRPr="00700A37" w:rsidRDefault="001C3F90" w:rsidP="004060B1">
      <w:pPr>
        <w:spacing w:line="360" w:lineRule="auto"/>
        <w:ind w:right="4"/>
        <w:jc w:val="center"/>
        <w:rPr>
          <w:b/>
          <w:sz w:val="28"/>
          <w:szCs w:val="28"/>
        </w:rPr>
      </w:pPr>
      <w:r w:rsidRPr="00700A37">
        <w:rPr>
          <w:b/>
          <w:spacing w:val="-2"/>
          <w:sz w:val="28"/>
          <w:szCs w:val="28"/>
        </w:rPr>
        <w:t>5-11-классы</w:t>
      </w:r>
    </w:p>
    <w:p w14:paraId="4AD3A858" w14:textId="77777777" w:rsidR="001C3F90" w:rsidRPr="00700A37" w:rsidRDefault="001C3F90" w:rsidP="004060B1">
      <w:pPr>
        <w:pStyle w:val="ac"/>
        <w:spacing w:line="360" w:lineRule="auto"/>
        <w:ind w:left="0"/>
        <w:sectPr w:rsidR="001C3F90" w:rsidRPr="00700A37" w:rsidSect="001C3F90">
          <w:type w:val="continuous"/>
          <w:pgSz w:w="11910" w:h="16840"/>
          <w:pgMar w:top="1040" w:right="0" w:bottom="980" w:left="141" w:header="0" w:footer="787" w:gutter="0"/>
          <w:cols w:space="720"/>
        </w:sectPr>
      </w:pPr>
    </w:p>
    <w:p w14:paraId="34EE20CB" w14:textId="77777777" w:rsidR="001C3F90" w:rsidRPr="00700A37" w:rsidRDefault="001C3F90" w:rsidP="004060B1">
      <w:pPr>
        <w:pStyle w:val="ac"/>
        <w:spacing w:line="360" w:lineRule="auto"/>
        <w:ind w:left="0"/>
        <w:rPr>
          <w:b/>
        </w:rPr>
      </w:pPr>
    </w:p>
    <w:tbl>
      <w:tblPr>
        <w:tblStyle w:val="TableNormal"/>
        <w:tblW w:w="0" w:type="auto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2312"/>
        <w:gridCol w:w="1601"/>
        <w:gridCol w:w="3575"/>
      </w:tblGrid>
      <w:tr w:rsidR="001C3F90" w:rsidRPr="00700A37" w14:paraId="6C6CBAED" w14:textId="77777777" w:rsidTr="000B032F">
        <w:trPr>
          <w:trHeight w:val="614"/>
        </w:trPr>
        <w:tc>
          <w:tcPr>
            <w:tcW w:w="2514" w:type="dxa"/>
            <w:vMerge w:val="restart"/>
            <w:shd w:val="clear" w:color="auto" w:fill="D9D9D9"/>
          </w:tcPr>
          <w:p w14:paraId="2E6CEA02" w14:textId="77777777" w:rsidR="001C3F90" w:rsidRPr="00700A37" w:rsidRDefault="001C3F90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235A1589" w14:textId="77777777" w:rsidR="001C3F90" w:rsidRPr="00700A37" w:rsidRDefault="001C3F90" w:rsidP="004060B1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Каникулярный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913" w:type="dxa"/>
            <w:gridSpan w:val="2"/>
            <w:shd w:val="clear" w:color="auto" w:fill="D9D9D9"/>
          </w:tcPr>
          <w:p w14:paraId="51F8F532" w14:textId="77777777" w:rsidR="001C3F90" w:rsidRPr="00700A37" w:rsidRDefault="001C3F90" w:rsidP="004060B1">
            <w:pPr>
              <w:pStyle w:val="TableParagraph"/>
              <w:spacing w:line="360" w:lineRule="auto"/>
              <w:ind w:left="102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4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575" w:type="dxa"/>
            <w:vMerge w:val="restart"/>
            <w:shd w:val="clear" w:color="auto" w:fill="D9D9D9"/>
          </w:tcPr>
          <w:p w14:paraId="56E3637E" w14:textId="77777777" w:rsidR="001C3F90" w:rsidRPr="00700A37" w:rsidRDefault="001C3F90" w:rsidP="004060B1">
            <w:pPr>
              <w:pStyle w:val="TableParagraph"/>
              <w:spacing w:line="360" w:lineRule="auto"/>
              <w:ind w:left="107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Продолжительность </w:t>
            </w:r>
            <w:r w:rsidRPr="00700A37">
              <w:rPr>
                <w:b/>
                <w:sz w:val="28"/>
                <w:szCs w:val="28"/>
                <w:lang w:val="ru-RU"/>
              </w:rPr>
              <w:t>каникул,</w:t>
            </w:r>
            <w:r w:rsidRPr="00700A37">
              <w:rPr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праздничных</w:t>
            </w:r>
            <w:r w:rsidRPr="00700A37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и выходных дней в календарных днях</w:t>
            </w:r>
          </w:p>
        </w:tc>
      </w:tr>
      <w:tr w:rsidR="001C3F90" w:rsidRPr="00700A37" w14:paraId="3C81EF2C" w14:textId="77777777" w:rsidTr="000B032F">
        <w:trPr>
          <w:trHeight w:val="925"/>
        </w:trPr>
        <w:tc>
          <w:tcPr>
            <w:tcW w:w="2514" w:type="dxa"/>
            <w:vMerge/>
            <w:tcBorders>
              <w:top w:val="nil"/>
            </w:tcBorders>
            <w:shd w:val="clear" w:color="auto" w:fill="D9D9D9"/>
          </w:tcPr>
          <w:p w14:paraId="224C145B" w14:textId="77777777" w:rsidR="001C3F90" w:rsidRPr="00700A37" w:rsidRDefault="001C3F90" w:rsidP="004060B1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312" w:type="dxa"/>
            <w:shd w:val="clear" w:color="auto" w:fill="D9D9D9"/>
          </w:tcPr>
          <w:p w14:paraId="5BB59D15" w14:textId="77777777" w:rsidR="001C3F90" w:rsidRPr="00700A37" w:rsidRDefault="001C3F90" w:rsidP="004060B1">
            <w:pPr>
              <w:pStyle w:val="TableParagraph"/>
              <w:spacing w:line="360" w:lineRule="auto"/>
              <w:ind w:left="102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601" w:type="dxa"/>
            <w:shd w:val="clear" w:color="auto" w:fill="D9D9D9"/>
          </w:tcPr>
          <w:p w14:paraId="6158070B" w14:textId="77777777" w:rsidR="001C3F90" w:rsidRPr="00700A37" w:rsidRDefault="001C3F90" w:rsidP="004060B1">
            <w:pPr>
              <w:pStyle w:val="TableParagraph"/>
              <w:spacing w:line="360" w:lineRule="auto"/>
              <w:ind w:left="110" w:right="175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Окончани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00A37">
              <w:rPr>
                <w:b/>
                <w:spacing w:val="-10"/>
                <w:sz w:val="28"/>
                <w:szCs w:val="28"/>
              </w:rPr>
              <w:t>е</w:t>
            </w:r>
          </w:p>
        </w:tc>
        <w:tc>
          <w:tcPr>
            <w:tcW w:w="3575" w:type="dxa"/>
            <w:vMerge/>
            <w:tcBorders>
              <w:top w:val="nil"/>
            </w:tcBorders>
            <w:shd w:val="clear" w:color="auto" w:fill="D9D9D9"/>
          </w:tcPr>
          <w:p w14:paraId="091317BA" w14:textId="77777777" w:rsidR="001C3F90" w:rsidRPr="00700A37" w:rsidRDefault="001C3F90" w:rsidP="004060B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C3F90" w:rsidRPr="00700A37" w14:paraId="629C11DC" w14:textId="77777777" w:rsidTr="000B032F">
        <w:trPr>
          <w:trHeight w:val="509"/>
        </w:trPr>
        <w:tc>
          <w:tcPr>
            <w:tcW w:w="2514" w:type="dxa"/>
          </w:tcPr>
          <w:p w14:paraId="5FC13217" w14:textId="77777777" w:rsidR="001C3F90" w:rsidRPr="00700A37" w:rsidRDefault="001C3F90" w:rsidP="004060B1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Осенние</w:t>
            </w:r>
            <w:proofErr w:type="spellEnd"/>
            <w:r w:rsidRPr="00700A3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312" w:type="dxa"/>
          </w:tcPr>
          <w:p w14:paraId="11AB84A9" w14:textId="77777777" w:rsidR="001C3F90" w:rsidRPr="00700A37" w:rsidRDefault="001C3F90" w:rsidP="004060B1">
            <w:pPr>
              <w:pStyle w:val="TableParagraph"/>
              <w:spacing w:line="360" w:lineRule="auto"/>
              <w:ind w:left="102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28.10.2024</w:t>
            </w:r>
          </w:p>
        </w:tc>
        <w:tc>
          <w:tcPr>
            <w:tcW w:w="1601" w:type="dxa"/>
          </w:tcPr>
          <w:p w14:paraId="7C0CF4DF" w14:textId="77777777" w:rsidR="001C3F90" w:rsidRPr="00700A37" w:rsidRDefault="001C3F90" w:rsidP="004060B1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04.11.2023</w:t>
            </w:r>
          </w:p>
        </w:tc>
        <w:tc>
          <w:tcPr>
            <w:tcW w:w="3575" w:type="dxa"/>
          </w:tcPr>
          <w:p w14:paraId="181B1908" w14:textId="77777777" w:rsidR="001C3F90" w:rsidRPr="00700A37" w:rsidRDefault="001C3F90" w:rsidP="004060B1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</w:t>
            </w:r>
          </w:p>
        </w:tc>
      </w:tr>
      <w:tr w:rsidR="001C3F90" w:rsidRPr="00700A37" w14:paraId="4AD20EAA" w14:textId="77777777" w:rsidTr="000B032F">
        <w:trPr>
          <w:trHeight w:val="508"/>
        </w:trPr>
        <w:tc>
          <w:tcPr>
            <w:tcW w:w="2514" w:type="dxa"/>
          </w:tcPr>
          <w:p w14:paraId="1866097A" w14:textId="77777777" w:rsidR="001C3F90" w:rsidRPr="00700A37" w:rsidRDefault="001C3F90" w:rsidP="004060B1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Зимние</w:t>
            </w:r>
            <w:proofErr w:type="spellEnd"/>
            <w:r w:rsidRPr="00700A37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312" w:type="dxa"/>
          </w:tcPr>
          <w:p w14:paraId="1D865E05" w14:textId="77777777" w:rsidR="001C3F90" w:rsidRPr="00700A37" w:rsidRDefault="001C3F90" w:rsidP="004060B1">
            <w:pPr>
              <w:pStyle w:val="TableParagraph"/>
              <w:spacing w:line="360" w:lineRule="auto"/>
              <w:ind w:left="102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29.12.2024</w:t>
            </w:r>
          </w:p>
        </w:tc>
        <w:tc>
          <w:tcPr>
            <w:tcW w:w="1601" w:type="dxa"/>
          </w:tcPr>
          <w:p w14:paraId="46D1B158" w14:textId="77777777" w:rsidR="001C3F90" w:rsidRPr="00700A37" w:rsidRDefault="001C3F90" w:rsidP="004060B1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08.01.2025</w:t>
            </w:r>
          </w:p>
        </w:tc>
        <w:tc>
          <w:tcPr>
            <w:tcW w:w="3575" w:type="dxa"/>
          </w:tcPr>
          <w:p w14:paraId="758D5A67" w14:textId="77777777" w:rsidR="001C3F90" w:rsidRPr="00700A37" w:rsidRDefault="001C3F90" w:rsidP="004060B1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11</w:t>
            </w:r>
          </w:p>
        </w:tc>
      </w:tr>
    </w:tbl>
    <w:p w14:paraId="1E892268" w14:textId="0EAEA0FC" w:rsidR="00700A37" w:rsidRDefault="00700A37" w:rsidP="00700A37">
      <w:pPr>
        <w:pStyle w:val="TableParagraph"/>
        <w:tabs>
          <w:tab w:val="left" w:pos="975"/>
          <w:tab w:val="center" w:pos="5884"/>
        </w:tabs>
        <w:spacing w:line="360" w:lineRule="auto"/>
        <w:rPr>
          <w:sz w:val="28"/>
          <w:szCs w:val="28"/>
        </w:rPr>
      </w:pPr>
    </w:p>
    <w:tbl>
      <w:tblPr>
        <w:tblStyle w:val="TableNormal"/>
        <w:tblW w:w="0" w:type="auto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314"/>
        <w:gridCol w:w="1603"/>
        <w:gridCol w:w="3572"/>
      </w:tblGrid>
      <w:tr w:rsidR="00700A37" w:rsidRPr="00700A37" w14:paraId="5727F538" w14:textId="77777777" w:rsidTr="00E31F2A">
        <w:trPr>
          <w:trHeight w:val="853"/>
        </w:trPr>
        <w:tc>
          <w:tcPr>
            <w:tcW w:w="2511" w:type="dxa"/>
            <w:tcBorders>
              <w:top w:val="single" w:sz="4" w:space="0" w:color="auto"/>
            </w:tcBorders>
          </w:tcPr>
          <w:p w14:paraId="0DF9AAE7" w14:textId="77777777" w:rsidR="00700A37" w:rsidRPr="00700A37" w:rsidRDefault="00700A37" w:rsidP="00E31F2A">
            <w:pPr>
              <w:pStyle w:val="TableParagraph"/>
              <w:spacing w:line="360" w:lineRule="auto"/>
              <w:ind w:left="110" w:right="1223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Весенние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</w:tcBorders>
          </w:tcPr>
          <w:p w14:paraId="3E1E1F75" w14:textId="77777777" w:rsidR="00700A37" w:rsidRPr="00700A37" w:rsidRDefault="00700A37" w:rsidP="00E31F2A">
            <w:pPr>
              <w:pStyle w:val="TableParagraph"/>
              <w:spacing w:line="360" w:lineRule="auto"/>
              <w:ind w:left="105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29.03.2025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24A9A68B" w14:textId="77777777" w:rsidR="00700A37" w:rsidRPr="00700A37" w:rsidRDefault="00700A37" w:rsidP="00E31F2A">
            <w:pPr>
              <w:pStyle w:val="TableParagraph"/>
              <w:spacing w:line="360" w:lineRule="auto"/>
              <w:ind w:left="111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06.03.2025</w:t>
            </w:r>
          </w:p>
        </w:tc>
        <w:tc>
          <w:tcPr>
            <w:tcW w:w="3572" w:type="dxa"/>
          </w:tcPr>
          <w:p w14:paraId="1B66F093" w14:textId="77777777" w:rsidR="00700A37" w:rsidRPr="00700A37" w:rsidRDefault="00700A37" w:rsidP="00E31F2A">
            <w:pPr>
              <w:pStyle w:val="TableParagraph"/>
              <w:spacing w:line="360" w:lineRule="auto"/>
              <w:ind w:left="13" w:right="4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9</w:t>
            </w:r>
          </w:p>
        </w:tc>
      </w:tr>
      <w:tr w:rsidR="00700A37" w:rsidRPr="00700A37" w14:paraId="2ADBB465" w14:textId="77777777" w:rsidTr="00E31F2A">
        <w:trPr>
          <w:trHeight w:val="509"/>
        </w:trPr>
        <w:tc>
          <w:tcPr>
            <w:tcW w:w="2511" w:type="dxa"/>
          </w:tcPr>
          <w:p w14:paraId="32F73990" w14:textId="77777777" w:rsidR="00700A37" w:rsidRPr="00700A37" w:rsidRDefault="00700A37" w:rsidP="00E31F2A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Летние</w:t>
            </w:r>
            <w:proofErr w:type="spellEnd"/>
            <w:r w:rsidRPr="00700A37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314" w:type="dxa"/>
          </w:tcPr>
          <w:p w14:paraId="51682972" w14:textId="77777777" w:rsidR="00700A37" w:rsidRPr="00700A37" w:rsidRDefault="00700A37" w:rsidP="00E31F2A">
            <w:pPr>
              <w:pStyle w:val="TableParagraph"/>
              <w:spacing w:line="360" w:lineRule="auto"/>
              <w:ind w:left="105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27.05.2025</w:t>
            </w:r>
          </w:p>
        </w:tc>
        <w:tc>
          <w:tcPr>
            <w:tcW w:w="1603" w:type="dxa"/>
          </w:tcPr>
          <w:p w14:paraId="240AD5FA" w14:textId="77777777" w:rsidR="00700A37" w:rsidRPr="00700A37" w:rsidRDefault="00700A37" w:rsidP="00E31F2A">
            <w:pPr>
              <w:pStyle w:val="TableParagraph"/>
              <w:spacing w:line="360" w:lineRule="auto"/>
              <w:ind w:left="111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31.08.2025</w:t>
            </w:r>
          </w:p>
        </w:tc>
        <w:tc>
          <w:tcPr>
            <w:tcW w:w="3572" w:type="dxa"/>
          </w:tcPr>
          <w:p w14:paraId="4EBFB04F" w14:textId="77777777" w:rsidR="00700A37" w:rsidRPr="00700A37" w:rsidRDefault="00700A37" w:rsidP="00E31F2A">
            <w:pPr>
              <w:pStyle w:val="TableParagraph"/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97</w:t>
            </w:r>
          </w:p>
        </w:tc>
      </w:tr>
      <w:tr w:rsidR="00700A37" w:rsidRPr="00700A37" w14:paraId="75A03407" w14:textId="77777777" w:rsidTr="00E31F2A">
        <w:trPr>
          <w:trHeight w:val="508"/>
        </w:trPr>
        <w:tc>
          <w:tcPr>
            <w:tcW w:w="6428" w:type="dxa"/>
            <w:gridSpan w:val="3"/>
          </w:tcPr>
          <w:p w14:paraId="49A45D88" w14:textId="77777777" w:rsidR="00700A37" w:rsidRPr="00700A37" w:rsidRDefault="00700A37" w:rsidP="00E31F2A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Выходные</w:t>
            </w:r>
            <w:proofErr w:type="spellEnd"/>
            <w:r w:rsidRPr="00700A37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5"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3572" w:type="dxa"/>
          </w:tcPr>
          <w:p w14:paraId="41A51840" w14:textId="77777777" w:rsidR="00700A37" w:rsidRPr="00700A37" w:rsidRDefault="00700A37" w:rsidP="00E31F2A">
            <w:pPr>
              <w:pStyle w:val="TableParagraph"/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72</w:t>
            </w:r>
          </w:p>
        </w:tc>
      </w:tr>
      <w:tr w:rsidR="00700A37" w:rsidRPr="00700A37" w14:paraId="15E2BEA8" w14:textId="77777777" w:rsidTr="00E31F2A">
        <w:trPr>
          <w:trHeight w:val="508"/>
        </w:trPr>
        <w:tc>
          <w:tcPr>
            <w:tcW w:w="6428" w:type="dxa"/>
            <w:gridSpan w:val="3"/>
          </w:tcPr>
          <w:p w14:paraId="1DF8D626" w14:textId="77777777" w:rsidR="00700A37" w:rsidRPr="00700A37" w:rsidRDefault="00700A37" w:rsidP="00E31F2A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Из</w:t>
            </w:r>
            <w:proofErr w:type="spellEnd"/>
            <w:r w:rsidRPr="00700A37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низ</w:t>
            </w:r>
            <w:proofErr w:type="spellEnd"/>
            <w:r w:rsidRPr="00700A3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праздничные</w:t>
            </w:r>
            <w:proofErr w:type="spellEnd"/>
            <w:r w:rsidRPr="00700A3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5"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3572" w:type="dxa"/>
          </w:tcPr>
          <w:p w14:paraId="6E3C2EF7" w14:textId="77777777" w:rsidR="00700A37" w:rsidRPr="00700A37" w:rsidRDefault="00700A37" w:rsidP="00E31F2A">
            <w:pPr>
              <w:pStyle w:val="TableParagraph"/>
              <w:spacing w:line="360" w:lineRule="auto"/>
              <w:ind w:left="13" w:right="4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8</w:t>
            </w:r>
          </w:p>
        </w:tc>
      </w:tr>
      <w:tr w:rsidR="00700A37" w:rsidRPr="00700A37" w14:paraId="052F25D4" w14:textId="77777777" w:rsidTr="00E31F2A">
        <w:trPr>
          <w:trHeight w:val="508"/>
        </w:trPr>
        <w:tc>
          <w:tcPr>
            <w:tcW w:w="6428" w:type="dxa"/>
            <w:gridSpan w:val="3"/>
          </w:tcPr>
          <w:p w14:paraId="36B8EF80" w14:textId="77777777" w:rsidR="00700A37" w:rsidRPr="00700A37" w:rsidRDefault="00700A37" w:rsidP="00E31F2A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572" w:type="dxa"/>
          </w:tcPr>
          <w:p w14:paraId="6FC8CB60" w14:textId="77777777" w:rsidR="00700A37" w:rsidRPr="00700A37" w:rsidRDefault="00700A37" w:rsidP="00E31F2A">
            <w:pPr>
              <w:pStyle w:val="TableParagraph"/>
              <w:spacing w:line="360" w:lineRule="auto"/>
              <w:ind w:left="13" w:right="4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199</w:t>
            </w:r>
          </w:p>
        </w:tc>
      </w:tr>
    </w:tbl>
    <w:p w14:paraId="5303B3E3" w14:textId="77777777" w:rsidR="004E212C" w:rsidRPr="00700A37" w:rsidRDefault="004E212C" w:rsidP="004E212C">
      <w:pPr>
        <w:spacing w:line="360" w:lineRule="auto"/>
        <w:ind w:left="1558"/>
        <w:jc w:val="both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Регламентирование</w:t>
      </w:r>
      <w:r w:rsidRPr="00700A37">
        <w:rPr>
          <w:b/>
          <w:i/>
          <w:spacing w:val="-12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образовательного</w:t>
      </w:r>
      <w:r w:rsidRPr="00700A37">
        <w:rPr>
          <w:b/>
          <w:i/>
          <w:spacing w:val="-12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процесса</w:t>
      </w:r>
      <w:r w:rsidRPr="00700A37">
        <w:rPr>
          <w:b/>
          <w:i/>
          <w:spacing w:val="-12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на</w:t>
      </w:r>
      <w:r w:rsidRPr="00700A37">
        <w:rPr>
          <w:b/>
          <w:i/>
          <w:spacing w:val="46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учебную</w:t>
      </w:r>
      <w:r w:rsidRPr="00700A37">
        <w:rPr>
          <w:b/>
          <w:i/>
          <w:spacing w:val="-13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неделю</w:t>
      </w:r>
    </w:p>
    <w:p w14:paraId="5018FACF" w14:textId="77777777" w:rsidR="004E212C" w:rsidRPr="00700A37" w:rsidRDefault="004E212C" w:rsidP="004E212C">
      <w:pPr>
        <w:pStyle w:val="ac"/>
        <w:tabs>
          <w:tab w:val="left" w:pos="6455"/>
        </w:tabs>
        <w:spacing w:line="360" w:lineRule="auto"/>
        <w:ind w:right="1703" w:firstLine="638"/>
      </w:pPr>
      <w:r w:rsidRPr="00700A37">
        <w:t>Продолжительность</w:t>
      </w:r>
      <w:r w:rsidRPr="00700A37">
        <w:rPr>
          <w:spacing w:val="80"/>
        </w:rPr>
        <w:t xml:space="preserve"> </w:t>
      </w:r>
      <w:r w:rsidRPr="00700A37">
        <w:t>учебной</w:t>
      </w:r>
      <w:r w:rsidRPr="00700A37">
        <w:rPr>
          <w:spacing w:val="80"/>
        </w:rPr>
        <w:t xml:space="preserve"> </w:t>
      </w:r>
      <w:r w:rsidRPr="00700A37">
        <w:t>недели</w:t>
      </w:r>
      <w:r w:rsidRPr="00700A37">
        <w:tab/>
        <w:t>в</w:t>
      </w:r>
      <w:r w:rsidRPr="00700A37">
        <w:rPr>
          <w:spacing w:val="80"/>
        </w:rPr>
        <w:t xml:space="preserve"> </w:t>
      </w:r>
      <w:r w:rsidRPr="00700A37">
        <w:t>1-11-х</w:t>
      </w:r>
      <w:r w:rsidRPr="00700A37">
        <w:rPr>
          <w:spacing w:val="80"/>
        </w:rPr>
        <w:t xml:space="preserve"> </w:t>
      </w:r>
      <w:r w:rsidRPr="00700A37">
        <w:t>классах</w:t>
      </w:r>
      <w:r w:rsidRPr="00700A37">
        <w:rPr>
          <w:spacing w:val="80"/>
        </w:rPr>
        <w:t xml:space="preserve"> </w:t>
      </w:r>
      <w:r w:rsidRPr="00700A37">
        <w:t>–</w:t>
      </w:r>
      <w:r w:rsidRPr="00700A37">
        <w:rPr>
          <w:spacing w:val="80"/>
        </w:rPr>
        <w:t xml:space="preserve"> </w:t>
      </w:r>
      <w:r w:rsidRPr="00700A37">
        <w:t>5</w:t>
      </w:r>
      <w:r w:rsidRPr="00700A37">
        <w:rPr>
          <w:spacing w:val="80"/>
        </w:rPr>
        <w:t xml:space="preserve"> </w:t>
      </w:r>
      <w:r w:rsidRPr="00700A37">
        <w:t>дней (понедельник – пятница).</w:t>
      </w:r>
    </w:p>
    <w:p w14:paraId="695AADE4" w14:textId="77777777" w:rsidR="004E212C" w:rsidRPr="00700A37" w:rsidRDefault="004E212C" w:rsidP="004E212C">
      <w:pPr>
        <w:spacing w:line="360" w:lineRule="auto"/>
        <w:ind w:left="1558"/>
        <w:jc w:val="both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Расписание</w:t>
      </w:r>
      <w:r w:rsidRPr="00700A37">
        <w:rPr>
          <w:b/>
          <w:i/>
          <w:spacing w:val="-16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звонков</w:t>
      </w:r>
    </w:p>
    <w:p w14:paraId="56CDE3BC" w14:textId="77777777" w:rsidR="004E212C" w:rsidRPr="00700A37" w:rsidRDefault="004E212C" w:rsidP="004E212C">
      <w:pPr>
        <w:pStyle w:val="ac"/>
        <w:spacing w:line="360" w:lineRule="auto"/>
        <w:ind w:right="1988" w:firstLine="566"/>
        <w:jc w:val="both"/>
      </w:pPr>
      <w:r w:rsidRPr="00700A37">
        <w:t>Расписание уроков составляется на основе Учебного плана, утвержденного директором школы, требований СанПиН, с учетом баллов ежедневной и недельной нагрузки обучающихся, исходя из имеющихся базовых возможностей школы.</w:t>
      </w:r>
    </w:p>
    <w:p w14:paraId="33A69052" w14:textId="77777777" w:rsidR="004E212C" w:rsidRPr="00700A37" w:rsidRDefault="004E212C" w:rsidP="004E212C">
      <w:pPr>
        <w:pStyle w:val="1"/>
        <w:spacing w:after="0" w:line="360" w:lineRule="auto"/>
        <w:ind w:left="708" w:right="3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>Расписание</w:t>
      </w:r>
      <w:r w:rsidRPr="00700A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звонков</w:t>
      </w:r>
      <w:r w:rsidRPr="00700A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2-11-</w:t>
      </w:r>
      <w:r w:rsidRPr="00700A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х</w:t>
      </w:r>
      <w:r w:rsidRPr="00700A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2"/>
          <w:sz w:val="28"/>
          <w:szCs w:val="28"/>
        </w:rPr>
        <w:t>классов</w:t>
      </w: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386"/>
        <w:gridCol w:w="4250"/>
      </w:tblGrid>
      <w:tr w:rsidR="004E212C" w:rsidRPr="00700A37" w14:paraId="7E5A3930" w14:textId="77777777" w:rsidTr="00E31F2A">
        <w:trPr>
          <w:trHeight w:val="321"/>
        </w:trPr>
        <w:tc>
          <w:tcPr>
            <w:tcW w:w="442" w:type="dxa"/>
            <w:vMerge w:val="restart"/>
            <w:shd w:val="clear" w:color="auto" w:fill="D9D9D9"/>
          </w:tcPr>
          <w:p w14:paraId="17FB5848" w14:textId="77777777" w:rsidR="004E212C" w:rsidRPr="00700A37" w:rsidRDefault="004E212C" w:rsidP="00E31F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36" w:type="dxa"/>
            <w:gridSpan w:val="2"/>
            <w:shd w:val="clear" w:color="auto" w:fill="D9D9D9"/>
          </w:tcPr>
          <w:p w14:paraId="2076885E" w14:textId="77777777" w:rsidR="004E212C" w:rsidRPr="00700A37" w:rsidRDefault="004E212C" w:rsidP="00E31F2A">
            <w:pPr>
              <w:pStyle w:val="TableParagraph"/>
              <w:spacing w:line="360" w:lineRule="auto"/>
              <w:ind w:left="6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I</w:t>
            </w:r>
            <w:r w:rsidRPr="00700A37">
              <w:rPr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4"/>
                <w:sz w:val="28"/>
                <w:szCs w:val="28"/>
              </w:rPr>
              <w:t>смена</w:t>
            </w:r>
            <w:proofErr w:type="spellEnd"/>
          </w:p>
        </w:tc>
      </w:tr>
      <w:tr w:rsidR="004E212C" w:rsidRPr="00700A37" w14:paraId="21A9947C" w14:textId="77777777" w:rsidTr="00E31F2A">
        <w:trPr>
          <w:trHeight w:val="321"/>
        </w:trPr>
        <w:tc>
          <w:tcPr>
            <w:tcW w:w="442" w:type="dxa"/>
            <w:vMerge/>
            <w:tcBorders>
              <w:top w:val="nil"/>
            </w:tcBorders>
            <w:shd w:val="clear" w:color="auto" w:fill="D9D9D9"/>
          </w:tcPr>
          <w:p w14:paraId="6650EBBC" w14:textId="77777777" w:rsidR="004E212C" w:rsidRPr="00700A37" w:rsidRDefault="004E212C" w:rsidP="00E31F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6" w:type="dxa"/>
            <w:shd w:val="clear" w:color="auto" w:fill="D9D9D9"/>
          </w:tcPr>
          <w:p w14:paraId="49706A88" w14:textId="77777777" w:rsidR="004E212C" w:rsidRPr="00700A37" w:rsidRDefault="004E212C" w:rsidP="00E31F2A">
            <w:pPr>
              <w:pStyle w:val="TableParagraph"/>
              <w:spacing w:line="360" w:lineRule="auto"/>
              <w:ind w:left="1" w:right="4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4250" w:type="dxa"/>
            <w:shd w:val="clear" w:color="auto" w:fill="D9D9D9"/>
          </w:tcPr>
          <w:p w14:paraId="78B3B812" w14:textId="77777777" w:rsidR="004E212C" w:rsidRPr="00700A37" w:rsidRDefault="004E212C" w:rsidP="00E31F2A">
            <w:pPr>
              <w:pStyle w:val="TableParagraph"/>
              <w:spacing w:line="360" w:lineRule="auto"/>
              <w:ind w:left="7" w:right="8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Перемена</w:t>
            </w:r>
            <w:proofErr w:type="spellEnd"/>
          </w:p>
        </w:tc>
      </w:tr>
      <w:tr w:rsidR="004E212C" w:rsidRPr="00700A37" w14:paraId="3A4ACAFE" w14:textId="77777777" w:rsidTr="00E31F2A">
        <w:trPr>
          <w:trHeight w:val="321"/>
        </w:trPr>
        <w:tc>
          <w:tcPr>
            <w:tcW w:w="442" w:type="dxa"/>
            <w:shd w:val="clear" w:color="auto" w:fill="D9D9D9"/>
          </w:tcPr>
          <w:p w14:paraId="01B21BF6" w14:textId="77777777" w:rsidR="004E212C" w:rsidRPr="00700A37" w:rsidRDefault="004E212C" w:rsidP="00E31F2A">
            <w:pPr>
              <w:pStyle w:val="TableParagraph"/>
              <w:spacing w:line="360" w:lineRule="auto"/>
              <w:ind w:right="3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3386" w:type="dxa"/>
          </w:tcPr>
          <w:p w14:paraId="28E767B6" w14:textId="77777777" w:rsidR="004E212C" w:rsidRPr="00700A37" w:rsidRDefault="004E212C" w:rsidP="00E31F2A">
            <w:pPr>
              <w:pStyle w:val="TableParagraph"/>
              <w:spacing w:line="360" w:lineRule="auto"/>
              <w:ind w:right="4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4"/>
                <w:sz w:val="28"/>
                <w:szCs w:val="28"/>
              </w:rPr>
              <w:t>8:30-9:10</w:t>
            </w:r>
          </w:p>
        </w:tc>
        <w:tc>
          <w:tcPr>
            <w:tcW w:w="4250" w:type="dxa"/>
          </w:tcPr>
          <w:p w14:paraId="50828590" w14:textId="77777777" w:rsidR="004E212C" w:rsidRPr="00700A37" w:rsidRDefault="004E212C" w:rsidP="00E31F2A">
            <w:pPr>
              <w:pStyle w:val="TableParagraph"/>
              <w:spacing w:line="360" w:lineRule="auto"/>
              <w:ind w:left="8" w:right="1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10</w:t>
            </w:r>
          </w:p>
        </w:tc>
      </w:tr>
      <w:tr w:rsidR="004E212C" w:rsidRPr="00700A37" w14:paraId="01E7FAD8" w14:textId="77777777" w:rsidTr="00E31F2A">
        <w:trPr>
          <w:trHeight w:val="321"/>
        </w:trPr>
        <w:tc>
          <w:tcPr>
            <w:tcW w:w="442" w:type="dxa"/>
            <w:shd w:val="clear" w:color="auto" w:fill="D9D9D9"/>
          </w:tcPr>
          <w:p w14:paraId="625A3868" w14:textId="77777777" w:rsidR="004E212C" w:rsidRPr="00700A37" w:rsidRDefault="004E212C" w:rsidP="00E31F2A">
            <w:pPr>
              <w:pStyle w:val="TableParagraph"/>
              <w:spacing w:line="360" w:lineRule="auto"/>
              <w:ind w:right="3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3386" w:type="dxa"/>
          </w:tcPr>
          <w:p w14:paraId="3A32C838" w14:textId="77777777" w:rsidR="004E212C" w:rsidRPr="00700A37" w:rsidRDefault="004E212C" w:rsidP="00E31F2A">
            <w:pPr>
              <w:pStyle w:val="TableParagraph"/>
              <w:spacing w:line="360" w:lineRule="auto"/>
              <w:ind w:left="3" w:right="4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4"/>
                <w:sz w:val="28"/>
                <w:szCs w:val="28"/>
              </w:rPr>
              <w:t>9:20-</w:t>
            </w:r>
            <w:r w:rsidRPr="00700A37">
              <w:rPr>
                <w:b/>
                <w:spacing w:val="-2"/>
                <w:sz w:val="28"/>
                <w:szCs w:val="28"/>
              </w:rPr>
              <w:t>10:00</w:t>
            </w:r>
          </w:p>
        </w:tc>
        <w:tc>
          <w:tcPr>
            <w:tcW w:w="4250" w:type="dxa"/>
          </w:tcPr>
          <w:p w14:paraId="4937EF66" w14:textId="77777777" w:rsidR="004E212C" w:rsidRPr="00700A37" w:rsidRDefault="004E212C" w:rsidP="00E31F2A">
            <w:pPr>
              <w:pStyle w:val="TableParagraph"/>
              <w:spacing w:line="360" w:lineRule="auto"/>
              <w:ind w:left="8" w:right="1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10</w:t>
            </w:r>
          </w:p>
        </w:tc>
      </w:tr>
      <w:tr w:rsidR="004E212C" w:rsidRPr="00700A37" w14:paraId="62AD3061" w14:textId="77777777" w:rsidTr="00E31F2A">
        <w:trPr>
          <w:trHeight w:val="321"/>
        </w:trPr>
        <w:tc>
          <w:tcPr>
            <w:tcW w:w="442" w:type="dxa"/>
            <w:shd w:val="clear" w:color="auto" w:fill="D9D9D9"/>
          </w:tcPr>
          <w:p w14:paraId="3B8EDB54" w14:textId="77777777" w:rsidR="004E212C" w:rsidRPr="00700A37" w:rsidRDefault="004E212C" w:rsidP="00E31F2A">
            <w:pPr>
              <w:pStyle w:val="TableParagraph"/>
              <w:spacing w:line="360" w:lineRule="auto"/>
              <w:ind w:right="3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3386" w:type="dxa"/>
          </w:tcPr>
          <w:p w14:paraId="7280FB75" w14:textId="77777777" w:rsidR="004E212C" w:rsidRPr="00700A37" w:rsidRDefault="004E212C" w:rsidP="00E31F2A">
            <w:pPr>
              <w:pStyle w:val="TableParagraph"/>
              <w:spacing w:line="360" w:lineRule="auto"/>
              <w:ind w:left="3" w:right="4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2"/>
                <w:sz w:val="28"/>
                <w:szCs w:val="28"/>
              </w:rPr>
              <w:t>10:10-10:50</w:t>
            </w:r>
          </w:p>
        </w:tc>
        <w:tc>
          <w:tcPr>
            <w:tcW w:w="4250" w:type="dxa"/>
          </w:tcPr>
          <w:p w14:paraId="593BB575" w14:textId="77777777" w:rsidR="004E212C" w:rsidRPr="00700A37" w:rsidRDefault="004E212C" w:rsidP="00E31F2A">
            <w:pPr>
              <w:pStyle w:val="TableParagraph"/>
              <w:spacing w:line="360" w:lineRule="auto"/>
              <w:ind w:left="7" w:right="5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10</w:t>
            </w:r>
          </w:p>
        </w:tc>
      </w:tr>
      <w:tr w:rsidR="004E212C" w:rsidRPr="00700A37" w14:paraId="3138F3BF" w14:textId="77777777" w:rsidTr="00E31F2A">
        <w:trPr>
          <w:trHeight w:val="326"/>
        </w:trPr>
        <w:tc>
          <w:tcPr>
            <w:tcW w:w="442" w:type="dxa"/>
            <w:shd w:val="clear" w:color="auto" w:fill="D9D9D9"/>
          </w:tcPr>
          <w:p w14:paraId="2925E224" w14:textId="77777777" w:rsidR="004E212C" w:rsidRPr="00700A37" w:rsidRDefault="004E212C" w:rsidP="00E31F2A">
            <w:pPr>
              <w:pStyle w:val="TableParagraph"/>
              <w:spacing w:line="360" w:lineRule="auto"/>
              <w:ind w:right="3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3386" w:type="dxa"/>
          </w:tcPr>
          <w:p w14:paraId="2D613DF2" w14:textId="77777777" w:rsidR="004E212C" w:rsidRPr="00700A37" w:rsidRDefault="004E212C" w:rsidP="00E31F2A">
            <w:pPr>
              <w:pStyle w:val="TableParagraph"/>
              <w:spacing w:line="360" w:lineRule="auto"/>
              <w:ind w:left="3" w:right="4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2"/>
                <w:sz w:val="28"/>
                <w:szCs w:val="28"/>
              </w:rPr>
              <w:t>11:00-11:40</w:t>
            </w:r>
          </w:p>
        </w:tc>
        <w:tc>
          <w:tcPr>
            <w:tcW w:w="4250" w:type="dxa"/>
          </w:tcPr>
          <w:p w14:paraId="06922F9B" w14:textId="77777777" w:rsidR="004E212C" w:rsidRPr="00700A37" w:rsidRDefault="004E212C" w:rsidP="00E31F2A">
            <w:pPr>
              <w:pStyle w:val="TableParagraph"/>
              <w:spacing w:line="360" w:lineRule="auto"/>
              <w:ind w:left="8" w:right="1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15</w:t>
            </w:r>
          </w:p>
        </w:tc>
      </w:tr>
      <w:tr w:rsidR="004E212C" w:rsidRPr="00700A37" w14:paraId="137F4F77" w14:textId="77777777" w:rsidTr="00E31F2A">
        <w:trPr>
          <w:trHeight w:val="321"/>
        </w:trPr>
        <w:tc>
          <w:tcPr>
            <w:tcW w:w="442" w:type="dxa"/>
            <w:shd w:val="clear" w:color="auto" w:fill="D9D9D9"/>
          </w:tcPr>
          <w:p w14:paraId="70EBC731" w14:textId="77777777" w:rsidR="004E212C" w:rsidRPr="00700A37" w:rsidRDefault="004E212C" w:rsidP="00E31F2A">
            <w:pPr>
              <w:pStyle w:val="TableParagraph"/>
              <w:spacing w:line="360" w:lineRule="auto"/>
              <w:ind w:right="3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3386" w:type="dxa"/>
          </w:tcPr>
          <w:p w14:paraId="204596B8" w14:textId="77777777" w:rsidR="004E212C" w:rsidRPr="00700A37" w:rsidRDefault="004E212C" w:rsidP="00E31F2A">
            <w:pPr>
              <w:pStyle w:val="TableParagraph"/>
              <w:spacing w:line="360" w:lineRule="auto"/>
              <w:ind w:left="3" w:right="4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2"/>
                <w:sz w:val="28"/>
                <w:szCs w:val="28"/>
              </w:rPr>
              <w:t>11:55-12:55</w:t>
            </w:r>
          </w:p>
        </w:tc>
        <w:tc>
          <w:tcPr>
            <w:tcW w:w="4250" w:type="dxa"/>
          </w:tcPr>
          <w:p w14:paraId="28B3C452" w14:textId="77777777" w:rsidR="004E212C" w:rsidRPr="00700A37" w:rsidRDefault="004E212C" w:rsidP="00E31F2A">
            <w:pPr>
              <w:pStyle w:val="TableParagraph"/>
              <w:spacing w:line="360" w:lineRule="auto"/>
              <w:ind w:left="8" w:right="1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10</w:t>
            </w:r>
          </w:p>
        </w:tc>
      </w:tr>
      <w:tr w:rsidR="004E212C" w:rsidRPr="00700A37" w14:paraId="51B0ECEB" w14:textId="77777777" w:rsidTr="00E31F2A">
        <w:trPr>
          <w:trHeight w:val="321"/>
        </w:trPr>
        <w:tc>
          <w:tcPr>
            <w:tcW w:w="442" w:type="dxa"/>
            <w:shd w:val="clear" w:color="auto" w:fill="D9D9D9"/>
          </w:tcPr>
          <w:p w14:paraId="16183B42" w14:textId="77777777" w:rsidR="004E212C" w:rsidRPr="00700A37" w:rsidRDefault="004E212C" w:rsidP="00E31F2A">
            <w:pPr>
              <w:pStyle w:val="TableParagraph"/>
              <w:spacing w:line="360" w:lineRule="auto"/>
              <w:ind w:right="3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3386" w:type="dxa"/>
          </w:tcPr>
          <w:p w14:paraId="3AA62134" w14:textId="77777777" w:rsidR="004E212C" w:rsidRPr="00700A37" w:rsidRDefault="004E212C" w:rsidP="00E31F2A">
            <w:pPr>
              <w:pStyle w:val="TableParagraph"/>
              <w:spacing w:line="360" w:lineRule="auto"/>
              <w:ind w:left="3" w:right="4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2"/>
                <w:sz w:val="28"/>
                <w:szCs w:val="28"/>
              </w:rPr>
              <w:t>12:45-13:25</w:t>
            </w:r>
          </w:p>
        </w:tc>
        <w:tc>
          <w:tcPr>
            <w:tcW w:w="4250" w:type="dxa"/>
          </w:tcPr>
          <w:p w14:paraId="125493A5" w14:textId="77777777" w:rsidR="004E212C" w:rsidRPr="00700A37" w:rsidRDefault="004E212C" w:rsidP="00E31F2A">
            <w:pPr>
              <w:pStyle w:val="TableParagraph"/>
              <w:spacing w:line="360" w:lineRule="auto"/>
              <w:ind w:left="8" w:right="1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10</w:t>
            </w:r>
          </w:p>
        </w:tc>
      </w:tr>
      <w:tr w:rsidR="004E212C" w:rsidRPr="00700A37" w14:paraId="397BE0CA" w14:textId="77777777" w:rsidTr="00E31F2A">
        <w:trPr>
          <w:trHeight w:val="321"/>
        </w:trPr>
        <w:tc>
          <w:tcPr>
            <w:tcW w:w="442" w:type="dxa"/>
            <w:shd w:val="clear" w:color="auto" w:fill="D9D9D9"/>
          </w:tcPr>
          <w:p w14:paraId="0B7DD442" w14:textId="77777777" w:rsidR="004E212C" w:rsidRPr="00700A37" w:rsidRDefault="004E212C" w:rsidP="00E31F2A">
            <w:pPr>
              <w:pStyle w:val="TableParagraph"/>
              <w:spacing w:line="360" w:lineRule="auto"/>
              <w:ind w:right="3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7</w:t>
            </w:r>
          </w:p>
        </w:tc>
        <w:tc>
          <w:tcPr>
            <w:tcW w:w="3386" w:type="dxa"/>
          </w:tcPr>
          <w:p w14:paraId="75449621" w14:textId="77777777" w:rsidR="004E212C" w:rsidRPr="00700A37" w:rsidRDefault="004E212C" w:rsidP="00E31F2A">
            <w:pPr>
              <w:pStyle w:val="TableParagraph"/>
              <w:spacing w:line="360" w:lineRule="auto"/>
              <w:ind w:left="3" w:right="4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2"/>
                <w:sz w:val="28"/>
                <w:szCs w:val="28"/>
              </w:rPr>
              <w:t>13:35-14:15</w:t>
            </w:r>
          </w:p>
        </w:tc>
        <w:tc>
          <w:tcPr>
            <w:tcW w:w="4250" w:type="dxa"/>
          </w:tcPr>
          <w:p w14:paraId="63406BFE" w14:textId="77777777" w:rsidR="004E212C" w:rsidRPr="00700A37" w:rsidRDefault="004E212C" w:rsidP="00E31F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CCAE48B" w14:textId="77777777" w:rsidR="00700A37" w:rsidRPr="00700A37" w:rsidRDefault="00700A37" w:rsidP="00700A37">
      <w:pPr>
        <w:pStyle w:val="ac"/>
        <w:spacing w:line="360" w:lineRule="auto"/>
        <w:ind w:left="0"/>
        <w:rPr>
          <w:b/>
        </w:rPr>
      </w:pPr>
    </w:p>
    <w:p w14:paraId="724A837B" w14:textId="606B8657" w:rsidR="00700A37" w:rsidRPr="004E212C" w:rsidRDefault="00700A37" w:rsidP="004E212C">
      <w:pPr>
        <w:pStyle w:val="TableParagraph"/>
        <w:tabs>
          <w:tab w:val="left" w:pos="975"/>
          <w:tab w:val="center" w:pos="5884"/>
        </w:tabs>
        <w:spacing w:line="360" w:lineRule="auto"/>
        <w:rPr>
          <w:sz w:val="28"/>
          <w:szCs w:val="28"/>
        </w:rPr>
        <w:sectPr w:rsidR="00700A37" w:rsidRPr="004E212C" w:rsidSect="001C3F90">
          <w:type w:val="continuous"/>
          <w:pgSz w:w="11910" w:h="16840"/>
          <w:pgMar w:top="1100" w:right="0" w:bottom="980" w:left="141" w:header="0" w:footer="787" w:gutter="0"/>
          <w:cols w:space="720"/>
        </w:sectPr>
      </w:pPr>
      <w:r>
        <w:rPr>
          <w:sz w:val="28"/>
          <w:szCs w:val="28"/>
        </w:rPr>
        <w:tab/>
      </w:r>
    </w:p>
    <w:p w14:paraId="23CE9345" w14:textId="77777777" w:rsidR="001C3F90" w:rsidRPr="00700A37" w:rsidRDefault="001C3F90" w:rsidP="004060B1">
      <w:pPr>
        <w:pStyle w:val="ac"/>
        <w:spacing w:line="360" w:lineRule="auto"/>
        <w:ind w:left="0"/>
        <w:rPr>
          <w:b/>
        </w:rPr>
      </w:pPr>
    </w:p>
    <w:p w14:paraId="46F47118" w14:textId="77777777" w:rsidR="001C3F90" w:rsidRPr="00700A37" w:rsidRDefault="001C3F90" w:rsidP="004060B1">
      <w:pPr>
        <w:spacing w:line="360" w:lineRule="auto"/>
        <w:ind w:left="1558"/>
        <w:jc w:val="both"/>
        <w:rPr>
          <w:b/>
          <w:i/>
          <w:sz w:val="28"/>
          <w:szCs w:val="28"/>
        </w:rPr>
      </w:pPr>
      <w:r w:rsidRPr="00700A37">
        <w:rPr>
          <w:b/>
          <w:i/>
          <w:spacing w:val="-2"/>
          <w:sz w:val="28"/>
          <w:szCs w:val="28"/>
        </w:rPr>
        <w:t>Расписание</w:t>
      </w:r>
      <w:r w:rsidRPr="00700A37">
        <w:rPr>
          <w:b/>
          <w:i/>
          <w:spacing w:val="1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уроков</w:t>
      </w:r>
    </w:p>
    <w:p w14:paraId="2AA373F2" w14:textId="77777777" w:rsidR="001C3F90" w:rsidRPr="00700A37" w:rsidRDefault="001C3F90" w:rsidP="004060B1">
      <w:pPr>
        <w:pStyle w:val="ac"/>
        <w:spacing w:line="360" w:lineRule="auto"/>
        <w:ind w:right="1840" w:firstLine="566"/>
        <w:jc w:val="both"/>
      </w:pPr>
      <w:r w:rsidRPr="00700A37">
        <w:t>При разработке расписания учебных занятий учитывались следующие нормативные документы:</w:t>
      </w:r>
    </w:p>
    <w:p w14:paraId="5BA3D6AA" w14:textId="77777777" w:rsidR="001C3F90" w:rsidRPr="00700A37" w:rsidRDefault="001C3F90" w:rsidP="004060B1">
      <w:pPr>
        <w:pStyle w:val="a7"/>
        <w:numPr>
          <w:ilvl w:val="0"/>
          <w:numId w:val="18"/>
        </w:numPr>
        <w:tabs>
          <w:tab w:val="left" w:pos="1841"/>
          <w:tab w:val="left" w:pos="7992"/>
        </w:tabs>
        <w:spacing w:line="360" w:lineRule="auto"/>
        <w:ind w:right="1837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Санитарно-эпидемиологические правила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 xml:space="preserve">«Гигиенические </w:t>
      </w:r>
      <w:r w:rsidRPr="00700A37">
        <w:rPr>
          <w:sz w:val="28"/>
          <w:szCs w:val="28"/>
        </w:rPr>
        <w:t>требования к условиям обучения в общеобразовательных учреждениях. СанПиН 2.4.2.2821-10», утвержденные Главным государственным санитарным врачом РФ 29.12.2010 №189.</w:t>
      </w:r>
    </w:p>
    <w:p w14:paraId="376F2A19" w14:textId="77777777" w:rsidR="001C3F90" w:rsidRPr="00700A37" w:rsidRDefault="001C3F90" w:rsidP="004060B1">
      <w:pPr>
        <w:pStyle w:val="a7"/>
        <w:numPr>
          <w:ilvl w:val="0"/>
          <w:numId w:val="18"/>
        </w:numPr>
        <w:tabs>
          <w:tab w:val="left" w:pos="1841"/>
        </w:tabs>
        <w:spacing w:line="360" w:lineRule="auto"/>
        <w:ind w:left="1841" w:hanging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Устав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pacing w:val="-5"/>
          <w:sz w:val="28"/>
          <w:szCs w:val="28"/>
        </w:rPr>
        <w:t>ОУ.</w:t>
      </w:r>
    </w:p>
    <w:p w14:paraId="3EAEE1F7" w14:textId="77777777" w:rsidR="001C3F90" w:rsidRPr="00700A37" w:rsidRDefault="001C3F90" w:rsidP="004060B1">
      <w:pPr>
        <w:pStyle w:val="a7"/>
        <w:numPr>
          <w:ilvl w:val="0"/>
          <w:numId w:val="18"/>
        </w:numPr>
        <w:tabs>
          <w:tab w:val="left" w:pos="1841"/>
        </w:tabs>
        <w:spacing w:line="360" w:lineRule="auto"/>
        <w:ind w:left="1841" w:hanging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Правила</w:t>
      </w:r>
      <w:r w:rsidRPr="00700A37">
        <w:rPr>
          <w:spacing w:val="-14"/>
          <w:sz w:val="28"/>
          <w:szCs w:val="28"/>
        </w:rPr>
        <w:t xml:space="preserve"> </w:t>
      </w:r>
      <w:r w:rsidRPr="00700A37">
        <w:rPr>
          <w:sz w:val="28"/>
          <w:szCs w:val="28"/>
        </w:rPr>
        <w:t>внутреннего</w:t>
      </w:r>
      <w:r w:rsidRPr="00700A37">
        <w:rPr>
          <w:spacing w:val="-12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распорядка.</w:t>
      </w:r>
    </w:p>
    <w:p w14:paraId="561F9540" w14:textId="77777777" w:rsidR="001C3F90" w:rsidRPr="00700A37" w:rsidRDefault="001C3F90" w:rsidP="004060B1">
      <w:pPr>
        <w:pStyle w:val="a7"/>
        <w:numPr>
          <w:ilvl w:val="0"/>
          <w:numId w:val="18"/>
        </w:numPr>
        <w:tabs>
          <w:tab w:val="left" w:pos="1841"/>
        </w:tabs>
        <w:spacing w:line="360" w:lineRule="auto"/>
        <w:ind w:left="1841" w:hanging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Учебный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план,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утвержденный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директором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школы.</w:t>
      </w:r>
    </w:p>
    <w:p w14:paraId="14AD8DE5" w14:textId="77777777" w:rsidR="001C3F90" w:rsidRPr="00700A37" w:rsidRDefault="001C3F90" w:rsidP="004060B1">
      <w:pPr>
        <w:pStyle w:val="ac"/>
        <w:spacing w:line="360" w:lineRule="auto"/>
        <w:ind w:right="1835" w:firstLine="566"/>
        <w:jc w:val="both"/>
      </w:pPr>
      <w:r w:rsidRPr="00700A37">
        <w:t>Расписание уроков в школе преследует цель оптимизации условий обучения обучающихся и создания комфортных условий для всех участников образовательного процесса.</w:t>
      </w:r>
    </w:p>
    <w:p w14:paraId="61295545" w14:textId="77777777" w:rsidR="001C3F90" w:rsidRPr="00700A37" w:rsidRDefault="001C3F90" w:rsidP="004060B1">
      <w:pPr>
        <w:pStyle w:val="ac"/>
        <w:spacing w:line="360" w:lineRule="auto"/>
        <w:ind w:right="1833" w:firstLine="566"/>
        <w:jc w:val="both"/>
      </w:pPr>
      <w:r w:rsidRPr="00700A37">
        <w:t>Расписание учебных</w:t>
      </w:r>
      <w:r w:rsidRPr="00700A37">
        <w:rPr>
          <w:spacing w:val="-3"/>
        </w:rPr>
        <w:t xml:space="preserve"> </w:t>
      </w:r>
      <w:r w:rsidRPr="00700A37">
        <w:t xml:space="preserve">занятий учитывает выполнение следующих </w:t>
      </w:r>
      <w:r w:rsidRPr="00700A37">
        <w:rPr>
          <w:spacing w:val="-2"/>
        </w:rPr>
        <w:t>требований:</w:t>
      </w:r>
    </w:p>
    <w:p w14:paraId="09B9120F" w14:textId="77777777" w:rsidR="001C3F90" w:rsidRPr="00700A37" w:rsidRDefault="001C3F90" w:rsidP="004060B1">
      <w:pPr>
        <w:pStyle w:val="a7"/>
        <w:numPr>
          <w:ilvl w:val="0"/>
          <w:numId w:val="18"/>
        </w:numPr>
        <w:tabs>
          <w:tab w:val="left" w:pos="1841"/>
        </w:tabs>
        <w:spacing w:line="360" w:lineRule="auto"/>
        <w:ind w:right="1843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создание оптимальных условий для обеспечения эффективного труда обучающихся;</w:t>
      </w:r>
    </w:p>
    <w:p w14:paraId="1BF682B2" w14:textId="77777777" w:rsidR="001C3F90" w:rsidRPr="00700A37" w:rsidRDefault="001C3F90" w:rsidP="004060B1">
      <w:pPr>
        <w:pStyle w:val="a7"/>
        <w:numPr>
          <w:ilvl w:val="0"/>
          <w:numId w:val="18"/>
        </w:numPr>
        <w:tabs>
          <w:tab w:val="left" w:pos="1841"/>
        </w:tabs>
        <w:spacing w:line="360" w:lineRule="auto"/>
        <w:ind w:right="1836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обеспечение высокого уровня эффективности труда педагога, профилактики снижения его работоспособности как в пределах одного рабочего дня, так и в течение рабочей недели;</w:t>
      </w:r>
    </w:p>
    <w:p w14:paraId="5B00B7CF" w14:textId="77777777" w:rsidR="001C3F90" w:rsidRPr="00700A37" w:rsidRDefault="001C3F90" w:rsidP="004060B1">
      <w:pPr>
        <w:pStyle w:val="a7"/>
        <w:numPr>
          <w:ilvl w:val="0"/>
          <w:numId w:val="18"/>
        </w:numPr>
        <w:tabs>
          <w:tab w:val="left" w:pos="1841"/>
        </w:tabs>
        <w:spacing w:line="360" w:lineRule="auto"/>
        <w:ind w:right="1837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учет материально-технических условий образовательного </w:t>
      </w:r>
      <w:r w:rsidRPr="00700A37">
        <w:rPr>
          <w:spacing w:val="-2"/>
          <w:sz w:val="28"/>
          <w:szCs w:val="28"/>
        </w:rPr>
        <w:t>учреждения;</w:t>
      </w:r>
    </w:p>
    <w:p w14:paraId="45987589" w14:textId="77777777" w:rsidR="001C3F90" w:rsidRPr="00700A37" w:rsidRDefault="001C3F90" w:rsidP="004060B1">
      <w:pPr>
        <w:pStyle w:val="a7"/>
        <w:numPr>
          <w:ilvl w:val="0"/>
          <w:numId w:val="18"/>
        </w:numPr>
        <w:tabs>
          <w:tab w:val="left" w:pos="1841"/>
          <w:tab w:val="left" w:pos="4063"/>
          <w:tab w:val="left" w:pos="6208"/>
          <w:tab w:val="left" w:pos="8592"/>
        </w:tabs>
        <w:spacing w:line="360" w:lineRule="auto"/>
        <w:ind w:right="1702" w:firstLine="566"/>
        <w:contextualSpacing w:val="0"/>
        <w:jc w:val="both"/>
        <w:rPr>
          <w:sz w:val="28"/>
          <w:szCs w:val="28"/>
        </w:rPr>
      </w:pPr>
      <w:r w:rsidRPr="00700A37">
        <w:rPr>
          <w:spacing w:val="-2"/>
          <w:sz w:val="28"/>
          <w:szCs w:val="28"/>
        </w:rPr>
        <w:t>соблюдение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требований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нормативных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 xml:space="preserve">документов, </w:t>
      </w:r>
      <w:r w:rsidRPr="00700A37">
        <w:rPr>
          <w:sz w:val="28"/>
          <w:szCs w:val="28"/>
        </w:rPr>
        <w:t>регламентирующих работу образовательного учреждения.</w:t>
      </w:r>
    </w:p>
    <w:p w14:paraId="04E1F3D9" w14:textId="77777777" w:rsidR="001C3F90" w:rsidRPr="00700A37" w:rsidRDefault="001C3F90" w:rsidP="004060B1">
      <w:pPr>
        <w:pStyle w:val="ac"/>
        <w:spacing w:line="360" w:lineRule="auto"/>
        <w:ind w:left="1558"/>
        <w:jc w:val="both"/>
      </w:pPr>
      <w:r w:rsidRPr="00700A37">
        <w:t>При</w:t>
      </w:r>
      <w:r w:rsidRPr="00700A37">
        <w:rPr>
          <w:spacing w:val="-9"/>
        </w:rPr>
        <w:t xml:space="preserve"> </w:t>
      </w:r>
      <w:r w:rsidRPr="00700A37">
        <w:t>составлении</w:t>
      </w:r>
      <w:r w:rsidRPr="00700A37">
        <w:rPr>
          <w:spacing w:val="-7"/>
        </w:rPr>
        <w:t xml:space="preserve"> </w:t>
      </w:r>
      <w:r w:rsidRPr="00700A37">
        <w:t>расписания</w:t>
      </w:r>
      <w:r w:rsidRPr="00700A37">
        <w:rPr>
          <w:spacing w:val="-8"/>
        </w:rPr>
        <w:t xml:space="preserve"> </w:t>
      </w:r>
      <w:r w:rsidRPr="00700A37">
        <w:t>учебных</w:t>
      </w:r>
      <w:r w:rsidRPr="00700A37">
        <w:rPr>
          <w:spacing w:val="-12"/>
        </w:rPr>
        <w:t xml:space="preserve"> </w:t>
      </w:r>
      <w:r w:rsidRPr="00700A37">
        <w:t>занятий</w:t>
      </w:r>
      <w:r w:rsidRPr="00700A37">
        <w:rPr>
          <w:spacing w:val="-4"/>
        </w:rPr>
        <w:t xml:space="preserve"> </w:t>
      </w:r>
      <w:r w:rsidRPr="00700A37">
        <w:rPr>
          <w:spacing w:val="-2"/>
        </w:rPr>
        <w:t>учитывалось:</w:t>
      </w:r>
    </w:p>
    <w:p w14:paraId="6B546E99" w14:textId="77777777" w:rsidR="001C3F90" w:rsidRPr="00700A37" w:rsidRDefault="001C3F90" w:rsidP="004060B1">
      <w:pPr>
        <w:pStyle w:val="a7"/>
        <w:numPr>
          <w:ilvl w:val="0"/>
          <w:numId w:val="18"/>
        </w:numPr>
        <w:tabs>
          <w:tab w:val="left" w:pos="1840"/>
        </w:tabs>
        <w:spacing w:line="360" w:lineRule="auto"/>
        <w:ind w:left="1840" w:hanging="282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работа</w:t>
      </w:r>
      <w:r w:rsidRPr="00700A37">
        <w:rPr>
          <w:spacing w:val="-4"/>
          <w:sz w:val="28"/>
          <w:szCs w:val="28"/>
        </w:rPr>
        <w:t xml:space="preserve"> </w:t>
      </w:r>
      <w:r w:rsidRPr="00700A37">
        <w:rPr>
          <w:sz w:val="28"/>
          <w:szCs w:val="28"/>
        </w:rPr>
        <w:t>школы</w:t>
      </w:r>
      <w:r w:rsidRPr="00700A37">
        <w:rPr>
          <w:spacing w:val="-3"/>
          <w:sz w:val="28"/>
          <w:szCs w:val="28"/>
        </w:rPr>
        <w:t xml:space="preserve"> </w:t>
      </w:r>
      <w:r w:rsidRPr="00700A37">
        <w:rPr>
          <w:sz w:val="28"/>
          <w:szCs w:val="28"/>
        </w:rPr>
        <w:t>в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две</w:t>
      </w:r>
      <w:r w:rsidRPr="00700A37">
        <w:rPr>
          <w:spacing w:val="-3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смены;</w:t>
      </w:r>
    </w:p>
    <w:p w14:paraId="2123C837" w14:textId="77777777" w:rsidR="001C3F90" w:rsidRPr="00700A37" w:rsidRDefault="001C3F90" w:rsidP="004060B1">
      <w:pPr>
        <w:pStyle w:val="a7"/>
        <w:numPr>
          <w:ilvl w:val="0"/>
          <w:numId w:val="18"/>
        </w:numPr>
        <w:tabs>
          <w:tab w:val="left" w:pos="1874"/>
        </w:tabs>
        <w:spacing w:line="360" w:lineRule="auto"/>
        <w:ind w:right="1703" w:firstLine="56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данные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о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дневной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недельной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умственной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работоспособности обучающихся и шкалой трудности учебных предметов;</w:t>
      </w:r>
    </w:p>
    <w:p w14:paraId="74C4975B" w14:textId="77777777" w:rsidR="001C3F90" w:rsidRPr="00700A37" w:rsidRDefault="001C3F90" w:rsidP="004060B1">
      <w:pPr>
        <w:pStyle w:val="a7"/>
        <w:numPr>
          <w:ilvl w:val="0"/>
          <w:numId w:val="18"/>
        </w:numPr>
        <w:tabs>
          <w:tab w:val="left" w:pos="1874"/>
        </w:tabs>
        <w:spacing w:line="360" w:lineRule="auto"/>
        <w:ind w:right="1697" w:firstLine="56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чередование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учебных предметов</w:t>
      </w:r>
      <w:r w:rsidRPr="00700A37">
        <w:rPr>
          <w:spacing w:val="31"/>
          <w:sz w:val="28"/>
          <w:szCs w:val="28"/>
        </w:rPr>
        <w:t xml:space="preserve"> </w:t>
      </w:r>
      <w:r w:rsidRPr="00700A37">
        <w:rPr>
          <w:sz w:val="28"/>
          <w:szCs w:val="28"/>
        </w:rPr>
        <w:t>в</w:t>
      </w:r>
      <w:r w:rsidRPr="00700A37">
        <w:rPr>
          <w:spacing w:val="31"/>
          <w:sz w:val="28"/>
          <w:szCs w:val="28"/>
        </w:rPr>
        <w:t xml:space="preserve"> </w:t>
      </w:r>
      <w:r w:rsidRPr="00700A37">
        <w:rPr>
          <w:sz w:val="28"/>
          <w:szCs w:val="28"/>
        </w:rPr>
        <w:t>течение</w:t>
      </w:r>
      <w:r w:rsidRPr="00700A37">
        <w:rPr>
          <w:spacing w:val="33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учебного</w:t>
      </w:r>
      <w:r w:rsidRPr="00700A37">
        <w:rPr>
          <w:spacing w:val="33"/>
          <w:sz w:val="28"/>
          <w:szCs w:val="28"/>
        </w:rPr>
        <w:t xml:space="preserve"> </w:t>
      </w:r>
      <w:r w:rsidRPr="00700A37">
        <w:rPr>
          <w:sz w:val="28"/>
          <w:szCs w:val="28"/>
        </w:rPr>
        <w:t>дня</w:t>
      </w:r>
      <w:r w:rsidRPr="00700A37">
        <w:rPr>
          <w:spacing w:val="34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32"/>
          <w:sz w:val="28"/>
          <w:szCs w:val="28"/>
        </w:rPr>
        <w:t xml:space="preserve"> </w:t>
      </w:r>
      <w:r w:rsidRPr="00700A37">
        <w:rPr>
          <w:sz w:val="28"/>
          <w:szCs w:val="28"/>
        </w:rPr>
        <w:t>недели по степени сложности;</w:t>
      </w:r>
    </w:p>
    <w:p w14:paraId="34EF72CC" w14:textId="77777777" w:rsidR="001C3F90" w:rsidRPr="00700A37" w:rsidRDefault="001C3F90" w:rsidP="004060B1">
      <w:pPr>
        <w:pStyle w:val="a7"/>
        <w:numPr>
          <w:ilvl w:val="0"/>
          <w:numId w:val="18"/>
        </w:numPr>
        <w:tabs>
          <w:tab w:val="left" w:pos="1840"/>
        </w:tabs>
        <w:spacing w:line="360" w:lineRule="auto"/>
        <w:ind w:right="1705" w:firstLine="56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чередование основных предметов с уроками физической культуры, технологии, искусства, ОБЖ.</w:t>
      </w:r>
    </w:p>
    <w:p w14:paraId="6113D5F2" w14:textId="77777777" w:rsidR="001C3F90" w:rsidRPr="00700A37" w:rsidRDefault="001C3F90" w:rsidP="004060B1">
      <w:pPr>
        <w:spacing w:line="360" w:lineRule="auto"/>
        <w:ind w:left="1568"/>
        <w:jc w:val="both"/>
        <w:rPr>
          <w:b/>
          <w:i/>
          <w:sz w:val="28"/>
          <w:szCs w:val="28"/>
        </w:rPr>
      </w:pPr>
      <w:r w:rsidRPr="00700A37">
        <w:rPr>
          <w:b/>
          <w:i/>
          <w:spacing w:val="-2"/>
          <w:sz w:val="28"/>
          <w:szCs w:val="28"/>
        </w:rPr>
        <w:t>Медицинское</w:t>
      </w:r>
      <w:r w:rsidRPr="00700A37">
        <w:rPr>
          <w:b/>
          <w:i/>
          <w:spacing w:val="4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обслуживание</w:t>
      </w:r>
    </w:p>
    <w:p w14:paraId="51039CF3" w14:textId="77777777" w:rsidR="001C3F90" w:rsidRPr="00700A37" w:rsidRDefault="001C3F90" w:rsidP="004060B1">
      <w:pPr>
        <w:pStyle w:val="ac"/>
        <w:tabs>
          <w:tab w:val="left" w:pos="2518"/>
          <w:tab w:val="left" w:pos="4703"/>
          <w:tab w:val="left" w:pos="8307"/>
        </w:tabs>
        <w:spacing w:line="360" w:lineRule="auto"/>
        <w:ind w:right="1839" w:firstLine="566"/>
        <w:jc w:val="both"/>
      </w:pPr>
      <w:r w:rsidRPr="00700A37">
        <w:t>В Школе создана комфортная здоровьесберегающая образовательная среда: имеется медицинский кабинет, контроль за оснащением которого осуществляется в соответствии с требованиями СанПиН. Медицинской сестрой</w:t>
      </w:r>
      <w:r w:rsidRPr="00700A37">
        <w:rPr>
          <w:spacing w:val="40"/>
        </w:rPr>
        <w:t xml:space="preserve"> </w:t>
      </w:r>
      <w:r w:rsidRPr="00700A37">
        <w:t xml:space="preserve">проводятся медицинские осмотры, диспансеризация, вакцинация </w:t>
      </w:r>
      <w:r w:rsidRPr="00700A37">
        <w:rPr>
          <w:spacing w:val="-10"/>
        </w:rPr>
        <w:t>и</w:t>
      </w:r>
      <w:r w:rsidRPr="00700A37">
        <w:tab/>
      </w:r>
      <w:r w:rsidRPr="00700A37">
        <w:rPr>
          <w:spacing w:val="-2"/>
        </w:rPr>
        <w:t>другие</w:t>
      </w:r>
      <w:r w:rsidRPr="00700A37">
        <w:tab/>
      </w:r>
      <w:r w:rsidRPr="00700A37">
        <w:rPr>
          <w:spacing w:val="-2"/>
        </w:rPr>
        <w:t>профилактические</w:t>
      </w:r>
      <w:r w:rsidRPr="00700A37">
        <w:tab/>
      </w:r>
      <w:r w:rsidRPr="00700A37">
        <w:rPr>
          <w:spacing w:val="-2"/>
        </w:rPr>
        <w:t>мероприятия.</w:t>
      </w:r>
    </w:p>
    <w:p w14:paraId="12A8EFAB" w14:textId="77777777" w:rsidR="001C3F90" w:rsidRPr="00700A37" w:rsidRDefault="001C3F90" w:rsidP="004060B1">
      <w:pPr>
        <w:spacing w:line="360" w:lineRule="auto"/>
        <w:ind w:left="1626"/>
        <w:jc w:val="both"/>
        <w:rPr>
          <w:b/>
          <w:i/>
          <w:sz w:val="28"/>
          <w:szCs w:val="28"/>
        </w:rPr>
      </w:pPr>
      <w:r w:rsidRPr="00700A37">
        <w:rPr>
          <w:b/>
          <w:i/>
          <w:spacing w:val="-2"/>
          <w:sz w:val="28"/>
          <w:szCs w:val="28"/>
        </w:rPr>
        <w:t>Организация</w:t>
      </w:r>
      <w:r w:rsidRPr="00700A37">
        <w:rPr>
          <w:b/>
          <w:i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питания</w:t>
      </w:r>
    </w:p>
    <w:p w14:paraId="75FF4158" w14:textId="77777777" w:rsidR="001C3F90" w:rsidRPr="00700A37" w:rsidRDefault="001C3F90" w:rsidP="004060B1">
      <w:pPr>
        <w:pStyle w:val="ac"/>
        <w:spacing w:line="360" w:lineRule="auto"/>
        <w:ind w:right="1692" w:firstLine="566"/>
        <w:jc w:val="both"/>
      </w:pPr>
      <w:r w:rsidRPr="00700A37">
        <w:t>В Школе организовано горячее питание для учащихся 1-4х классов и детей</w:t>
      </w:r>
      <w:r w:rsidRPr="00700A37">
        <w:rPr>
          <w:spacing w:val="9"/>
        </w:rPr>
        <w:t xml:space="preserve"> </w:t>
      </w:r>
      <w:r w:rsidRPr="00700A37">
        <w:t>из</w:t>
      </w:r>
      <w:r w:rsidRPr="00700A37">
        <w:rPr>
          <w:spacing w:val="10"/>
        </w:rPr>
        <w:t xml:space="preserve"> </w:t>
      </w:r>
      <w:r w:rsidRPr="00700A37">
        <w:t>социально-незащищенных</w:t>
      </w:r>
      <w:r w:rsidRPr="00700A37">
        <w:rPr>
          <w:spacing w:val="6"/>
        </w:rPr>
        <w:t xml:space="preserve"> </w:t>
      </w:r>
      <w:r w:rsidRPr="00700A37">
        <w:t>семей.</w:t>
      </w:r>
      <w:r w:rsidRPr="00700A37">
        <w:rPr>
          <w:spacing w:val="12"/>
        </w:rPr>
        <w:t xml:space="preserve"> </w:t>
      </w:r>
      <w:r w:rsidRPr="00700A37">
        <w:t>На</w:t>
      </w:r>
      <w:r w:rsidRPr="00700A37">
        <w:rPr>
          <w:spacing w:val="10"/>
        </w:rPr>
        <w:t xml:space="preserve"> </w:t>
      </w:r>
      <w:r w:rsidRPr="00700A37">
        <w:t>конец</w:t>
      </w:r>
      <w:r w:rsidRPr="00700A37">
        <w:rPr>
          <w:spacing w:val="10"/>
        </w:rPr>
        <w:t xml:space="preserve"> </w:t>
      </w:r>
      <w:r w:rsidRPr="00700A37">
        <w:t>2024</w:t>
      </w:r>
      <w:r w:rsidRPr="00700A37">
        <w:rPr>
          <w:spacing w:val="10"/>
        </w:rPr>
        <w:t xml:space="preserve"> </w:t>
      </w:r>
      <w:r w:rsidRPr="00700A37">
        <w:t>года</w:t>
      </w:r>
      <w:r w:rsidRPr="00700A37">
        <w:rPr>
          <w:spacing w:val="10"/>
        </w:rPr>
        <w:t xml:space="preserve"> </w:t>
      </w:r>
      <w:r w:rsidRPr="00700A37">
        <w:t>это</w:t>
      </w:r>
      <w:r w:rsidRPr="00700A37">
        <w:rPr>
          <w:spacing w:val="11"/>
        </w:rPr>
        <w:t xml:space="preserve"> </w:t>
      </w:r>
      <w:r w:rsidRPr="00700A37">
        <w:t>48</w:t>
      </w:r>
      <w:r w:rsidRPr="00700A37">
        <w:rPr>
          <w:spacing w:val="12"/>
        </w:rPr>
        <w:t xml:space="preserve"> </w:t>
      </w:r>
      <w:r w:rsidRPr="00700A37">
        <w:t>%</w:t>
      </w:r>
      <w:r w:rsidRPr="00700A37">
        <w:rPr>
          <w:spacing w:val="9"/>
        </w:rPr>
        <w:t xml:space="preserve"> </w:t>
      </w:r>
      <w:r w:rsidRPr="00700A37">
        <w:rPr>
          <w:spacing w:val="-5"/>
        </w:rPr>
        <w:t>от</w:t>
      </w:r>
    </w:p>
    <w:p w14:paraId="5C7ABF15" w14:textId="77777777" w:rsidR="001C3F90" w:rsidRPr="00700A37" w:rsidRDefault="001C3F90" w:rsidP="004060B1">
      <w:pPr>
        <w:pStyle w:val="ac"/>
        <w:spacing w:line="360" w:lineRule="auto"/>
        <w:ind w:right="1693"/>
        <w:jc w:val="both"/>
      </w:pPr>
      <w:r w:rsidRPr="00700A37">
        <w:t>общего количества обучающихся Школы, учащиеся 1-4х классов –</w:t>
      </w:r>
      <w:r w:rsidRPr="00700A37">
        <w:rPr>
          <w:spacing w:val="40"/>
        </w:rPr>
        <w:t xml:space="preserve"> </w:t>
      </w:r>
      <w:r w:rsidRPr="00700A37">
        <w:t>177 обучающихся и 25 детей из социально-незащищенных семей.</w:t>
      </w:r>
    </w:p>
    <w:p w14:paraId="6C017B0B" w14:textId="77777777" w:rsidR="001C3F90" w:rsidRPr="00700A37" w:rsidRDefault="001C3F90" w:rsidP="004060B1">
      <w:pPr>
        <w:pStyle w:val="1"/>
        <w:numPr>
          <w:ilvl w:val="1"/>
          <w:numId w:val="57"/>
        </w:numPr>
        <w:tabs>
          <w:tab w:val="left" w:pos="2051"/>
        </w:tabs>
        <w:spacing w:after="0" w:line="360" w:lineRule="auto"/>
        <w:ind w:left="2051" w:hanging="493"/>
        <w:jc w:val="center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>Режим</w:t>
      </w:r>
      <w:r w:rsidRPr="00700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работы</w:t>
      </w:r>
      <w:r w:rsidRPr="00700A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4"/>
          <w:sz w:val="28"/>
          <w:szCs w:val="28"/>
        </w:rPr>
        <w:t>школы</w:t>
      </w:r>
    </w:p>
    <w:p w14:paraId="0FDA3CDA" w14:textId="77777777" w:rsidR="001C3F90" w:rsidRPr="00700A37" w:rsidRDefault="001C3F90" w:rsidP="004060B1">
      <w:pPr>
        <w:pStyle w:val="a7"/>
        <w:numPr>
          <w:ilvl w:val="2"/>
          <w:numId w:val="57"/>
        </w:numPr>
        <w:tabs>
          <w:tab w:val="left" w:pos="1841"/>
        </w:tabs>
        <w:spacing w:line="360" w:lineRule="auto"/>
        <w:ind w:left="1841" w:hanging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Учебные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занятия</w:t>
      </w:r>
      <w:r w:rsidRPr="00700A37">
        <w:rPr>
          <w:spacing w:val="-5"/>
          <w:sz w:val="28"/>
          <w:szCs w:val="28"/>
        </w:rPr>
        <w:t xml:space="preserve"> </w:t>
      </w:r>
      <w:r w:rsidRPr="00700A37">
        <w:rPr>
          <w:sz w:val="28"/>
          <w:szCs w:val="28"/>
        </w:rPr>
        <w:t>проводились</w:t>
      </w:r>
      <w:r w:rsidRPr="00700A37">
        <w:rPr>
          <w:spacing w:val="-4"/>
          <w:sz w:val="28"/>
          <w:szCs w:val="28"/>
        </w:rPr>
        <w:t xml:space="preserve"> </w:t>
      </w:r>
      <w:r w:rsidRPr="00700A37">
        <w:rPr>
          <w:sz w:val="28"/>
          <w:szCs w:val="28"/>
        </w:rPr>
        <w:t>в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одну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смену.</w:t>
      </w:r>
    </w:p>
    <w:p w14:paraId="425D2161" w14:textId="77777777" w:rsidR="001C3F90" w:rsidRPr="00700A37" w:rsidRDefault="001C3F90" w:rsidP="004060B1">
      <w:pPr>
        <w:pStyle w:val="a7"/>
        <w:numPr>
          <w:ilvl w:val="2"/>
          <w:numId w:val="57"/>
        </w:numPr>
        <w:tabs>
          <w:tab w:val="left" w:pos="1841"/>
        </w:tabs>
        <w:spacing w:line="360" w:lineRule="auto"/>
        <w:ind w:left="1841" w:hanging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Школа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работала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по</w:t>
      </w:r>
      <w:r w:rsidRPr="00700A37">
        <w:rPr>
          <w:spacing w:val="-4"/>
          <w:sz w:val="28"/>
          <w:szCs w:val="28"/>
        </w:rPr>
        <w:t xml:space="preserve"> </w:t>
      </w:r>
      <w:r w:rsidRPr="00700A37">
        <w:rPr>
          <w:sz w:val="28"/>
          <w:szCs w:val="28"/>
        </w:rPr>
        <w:t>пятидневной</w:t>
      </w:r>
      <w:r w:rsidRPr="00700A37">
        <w:rPr>
          <w:spacing w:val="-2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учебной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неделе</w:t>
      </w:r>
      <w:r w:rsidRPr="00700A37">
        <w:rPr>
          <w:spacing w:val="-1"/>
          <w:sz w:val="28"/>
          <w:szCs w:val="28"/>
        </w:rPr>
        <w:t xml:space="preserve"> </w:t>
      </w:r>
      <w:r w:rsidRPr="00700A37">
        <w:rPr>
          <w:sz w:val="28"/>
          <w:szCs w:val="28"/>
        </w:rPr>
        <w:t>–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1-11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классы.</w:t>
      </w:r>
    </w:p>
    <w:p w14:paraId="09D66A32" w14:textId="77777777" w:rsidR="001C3F90" w:rsidRPr="00700A37" w:rsidRDefault="001C3F90" w:rsidP="004060B1">
      <w:pPr>
        <w:pStyle w:val="a7"/>
        <w:numPr>
          <w:ilvl w:val="2"/>
          <w:numId w:val="57"/>
        </w:numPr>
        <w:tabs>
          <w:tab w:val="left" w:pos="1841"/>
        </w:tabs>
        <w:spacing w:line="360" w:lineRule="auto"/>
        <w:ind w:right="1701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Продолжительность урока была сокращена в связи со сложившейся сложной эпидемиологической обстановкой, 40 минут – 2-11 классах.</w:t>
      </w:r>
    </w:p>
    <w:p w14:paraId="01B4BF7C" w14:textId="77777777" w:rsidR="001C3F90" w:rsidRPr="00700A37" w:rsidRDefault="001C3F90" w:rsidP="004060B1">
      <w:pPr>
        <w:pStyle w:val="ac"/>
        <w:spacing w:line="360" w:lineRule="auto"/>
        <w:ind w:left="1558"/>
        <w:jc w:val="both"/>
      </w:pPr>
      <w:r w:rsidRPr="00700A37">
        <w:t>В</w:t>
      </w:r>
      <w:r w:rsidRPr="00700A37">
        <w:rPr>
          <w:spacing w:val="16"/>
        </w:rPr>
        <w:t xml:space="preserve"> </w:t>
      </w:r>
      <w:r w:rsidRPr="00700A37">
        <w:t>2022-2023</w:t>
      </w:r>
      <w:r w:rsidRPr="00700A37">
        <w:rPr>
          <w:spacing w:val="23"/>
        </w:rPr>
        <w:t xml:space="preserve"> </w:t>
      </w:r>
      <w:r w:rsidRPr="00700A37">
        <w:t>учебном</w:t>
      </w:r>
      <w:r w:rsidRPr="00700A37">
        <w:rPr>
          <w:spacing w:val="20"/>
        </w:rPr>
        <w:t xml:space="preserve"> </w:t>
      </w:r>
      <w:r w:rsidRPr="00700A37">
        <w:t>году</w:t>
      </w:r>
      <w:r w:rsidRPr="00700A37">
        <w:rPr>
          <w:spacing w:val="15"/>
        </w:rPr>
        <w:t xml:space="preserve"> </w:t>
      </w:r>
      <w:r w:rsidRPr="00700A37">
        <w:t>в</w:t>
      </w:r>
      <w:r w:rsidRPr="00700A37">
        <w:rPr>
          <w:spacing w:val="22"/>
        </w:rPr>
        <w:t xml:space="preserve"> </w:t>
      </w:r>
      <w:r w:rsidRPr="00700A37">
        <w:t>Школе</w:t>
      </w:r>
      <w:r w:rsidRPr="00700A37">
        <w:rPr>
          <w:spacing w:val="24"/>
        </w:rPr>
        <w:t xml:space="preserve"> </w:t>
      </w:r>
      <w:r w:rsidRPr="00700A37">
        <w:t>в</w:t>
      </w:r>
      <w:r w:rsidRPr="00700A37">
        <w:rPr>
          <w:spacing w:val="21"/>
        </w:rPr>
        <w:t xml:space="preserve"> </w:t>
      </w:r>
      <w:r w:rsidRPr="00700A37">
        <w:t>соответствии</w:t>
      </w:r>
      <w:r w:rsidRPr="00700A37">
        <w:rPr>
          <w:spacing w:val="19"/>
        </w:rPr>
        <w:t xml:space="preserve"> </w:t>
      </w:r>
      <w:r w:rsidRPr="00700A37">
        <w:t>с</w:t>
      </w:r>
      <w:r w:rsidRPr="00700A37">
        <w:rPr>
          <w:spacing w:val="20"/>
        </w:rPr>
        <w:t xml:space="preserve"> </w:t>
      </w:r>
      <w:r w:rsidRPr="00700A37">
        <w:t>СП</w:t>
      </w:r>
      <w:r w:rsidRPr="00700A37">
        <w:rPr>
          <w:spacing w:val="15"/>
        </w:rPr>
        <w:t xml:space="preserve"> </w:t>
      </w:r>
      <w:r w:rsidRPr="00700A37">
        <w:rPr>
          <w:spacing w:val="-2"/>
        </w:rPr>
        <w:t>3.1/2.43598-</w:t>
      </w:r>
    </w:p>
    <w:p w14:paraId="0E2297D2" w14:textId="77777777" w:rsidR="001C3F90" w:rsidRPr="00700A37" w:rsidRDefault="001C3F90" w:rsidP="004060B1">
      <w:pPr>
        <w:pStyle w:val="ac"/>
        <w:spacing w:line="360" w:lineRule="auto"/>
        <w:ind w:right="1688"/>
        <w:jc w:val="both"/>
      </w:pPr>
      <w:r w:rsidRPr="00700A37">
        <w:t>20 и методическими рекомендациями по организации начала работы образовательных организаций, на основании Постановления Главного государственного санитарного врача РФ от 30 июня 2020 года N 16 «Об утверждении</w:t>
      </w:r>
      <w:r w:rsidRPr="00700A37">
        <w:rPr>
          <w:spacing w:val="50"/>
          <w:w w:val="150"/>
        </w:rPr>
        <w:t xml:space="preserve"> </w:t>
      </w:r>
      <w:r w:rsidRPr="00700A37">
        <w:t>санитарно-эпидемиологических</w:t>
      </w:r>
      <w:r w:rsidRPr="00700A37">
        <w:rPr>
          <w:spacing w:val="46"/>
          <w:w w:val="150"/>
        </w:rPr>
        <w:t xml:space="preserve"> </w:t>
      </w:r>
      <w:r w:rsidRPr="00700A37">
        <w:t>правил</w:t>
      </w:r>
      <w:r w:rsidRPr="00700A37">
        <w:rPr>
          <w:spacing w:val="50"/>
          <w:w w:val="150"/>
        </w:rPr>
        <w:t xml:space="preserve"> </w:t>
      </w:r>
      <w:r w:rsidRPr="00700A37">
        <w:t>СП</w:t>
      </w:r>
      <w:r w:rsidRPr="00700A37">
        <w:rPr>
          <w:spacing w:val="47"/>
          <w:w w:val="150"/>
        </w:rPr>
        <w:t xml:space="preserve"> </w:t>
      </w:r>
      <w:r w:rsidRPr="00700A37">
        <w:t>3.1/2.4.3598-</w:t>
      </w:r>
      <w:r w:rsidRPr="00700A37">
        <w:rPr>
          <w:spacing w:val="-5"/>
        </w:rPr>
        <w:t>20</w:t>
      </w:r>
    </w:p>
    <w:p w14:paraId="6027075D" w14:textId="77777777" w:rsidR="001C3F90" w:rsidRPr="00700A37" w:rsidRDefault="001C3F90" w:rsidP="004060B1">
      <w:pPr>
        <w:pStyle w:val="ac"/>
        <w:spacing w:line="360" w:lineRule="auto"/>
        <w:ind w:right="1698"/>
        <w:jc w:val="both"/>
      </w:pPr>
      <w:r w:rsidRPr="00700A37">
        <w:t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(COVID-19)»:</w:t>
      </w:r>
    </w:p>
    <w:p w14:paraId="545274D8" w14:textId="77777777" w:rsidR="001C3F90" w:rsidRPr="00700A37" w:rsidRDefault="001C3F90" w:rsidP="004060B1">
      <w:pPr>
        <w:pStyle w:val="a7"/>
        <w:numPr>
          <w:ilvl w:val="0"/>
          <w:numId w:val="17"/>
        </w:numPr>
        <w:tabs>
          <w:tab w:val="left" w:pos="1841"/>
        </w:tabs>
        <w:spacing w:line="360" w:lineRule="auto"/>
        <w:ind w:right="1698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были подготовлены и распространены памятки по профилактике и раннему выявлению новой </w:t>
      </w:r>
      <w:proofErr w:type="spellStart"/>
      <w:r w:rsidRPr="00700A37">
        <w:rPr>
          <w:sz w:val="28"/>
          <w:szCs w:val="28"/>
        </w:rPr>
        <w:t>короновирусной</w:t>
      </w:r>
      <w:proofErr w:type="spellEnd"/>
      <w:r w:rsidRPr="00700A37">
        <w:rPr>
          <w:sz w:val="28"/>
          <w:szCs w:val="28"/>
        </w:rPr>
        <w:t xml:space="preserve"> инфекции;</w:t>
      </w:r>
    </w:p>
    <w:p w14:paraId="7A59582F" w14:textId="77777777" w:rsidR="001C3F90" w:rsidRPr="00700A37" w:rsidRDefault="001C3F90" w:rsidP="004060B1">
      <w:pPr>
        <w:pStyle w:val="a7"/>
        <w:numPr>
          <w:ilvl w:val="0"/>
          <w:numId w:val="17"/>
        </w:numPr>
        <w:tabs>
          <w:tab w:val="left" w:pos="1841"/>
        </w:tabs>
        <w:spacing w:line="360" w:lineRule="auto"/>
        <w:ind w:right="1703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подготовлено новое расписание со смещенным началом урока и каскадное</w:t>
      </w:r>
      <w:r w:rsidRPr="00700A37">
        <w:rPr>
          <w:spacing w:val="-1"/>
          <w:sz w:val="28"/>
          <w:szCs w:val="28"/>
        </w:rPr>
        <w:t xml:space="preserve"> </w:t>
      </w:r>
      <w:r w:rsidRPr="00700A37">
        <w:rPr>
          <w:sz w:val="28"/>
          <w:szCs w:val="28"/>
        </w:rPr>
        <w:t>расписание</w:t>
      </w:r>
      <w:r w:rsidRPr="00700A37">
        <w:rPr>
          <w:spacing w:val="-1"/>
          <w:sz w:val="28"/>
          <w:szCs w:val="28"/>
        </w:rPr>
        <w:t xml:space="preserve"> </w:t>
      </w:r>
      <w:r w:rsidRPr="00700A37">
        <w:rPr>
          <w:sz w:val="28"/>
          <w:szCs w:val="28"/>
        </w:rPr>
        <w:t>звонков, чтобы</w:t>
      </w:r>
      <w:r w:rsidRPr="00700A37">
        <w:rPr>
          <w:spacing w:val="-2"/>
          <w:sz w:val="28"/>
          <w:szCs w:val="28"/>
        </w:rPr>
        <w:t xml:space="preserve"> </w:t>
      </w:r>
      <w:r w:rsidRPr="00700A37">
        <w:rPr>
          <w:sz w:val="28"/>
          <w:szCs w:val="28"/>
        </w:rPr>
        <w:t>минимизировать</w:t>
      </w:r>
      <w:r w:rsidRPr="00700A37">
        <w:rPr>
          <w:spacing w:val="-4"/>
          <w:sz w:val="28"/>
          <w:szCs w:val="28"/>
        </w:rPr>
        <w:t xml:space="preserve"> </w:t>
      </w:r>
      <w:r w:rsidRPr="00700A37">
        <w:rPr>
          <w:sz w:val="28"/>
          <w:szCs w:val="28"/>
        </w:rPr>
        <w:t>контакты</w:t>
      </w:r>
      <w:r w:rsidRPr="00700A37">
        <w:rPr>
          <w:spacing w:val="-2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учеников;</w:t>
      </w:r>
    </w:p>
    <w:p w14:paraId="5098FB7C" w14:textId="77777777" w:rsidR="001C3F90" w:rsidRPr="00700A37" w:rsidRDefault="001C3F90" w:rsidP="004060B1">
      <w:pPr>
        <w:pStyle w:val="a7"/>
        <w:numPr>
          <w:ilvl w:val="0"/>
          <w:numId w:val="17"/>
        </w:numPr>
        <w:tabs>
          <w:tab w:val="left" w:pos="1841"/>
        </w:tabs>
        <w:spacing w:line="360" w:lineRule="auto"/>
        <w:ind w:left="1841" w:hanging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закреплены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классы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за</w:t>
      </w:r>
      <w:r w:rsidRPr="00700A37">
        <w:rPr>
          <w:spacing w:val="-5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кабинетами;</w:t>
      </w:r>
    </w:p>
    <w:p w14:paraId="17F499FE" w14:textId="77777777" w:rsidR="001C3F90" w:rsidRPr="00700A37" w:rsidRDefault="001C3F90" w:rsidP="004060B1">
      <w:pPr>
        <w:pStyle w:val="a7"/>
        <w:numPr>
          <w:ilvl w:val="0"/>
          <w:numId w:val="17"/>
        </w:numPr>
        <w:tabs>
          <w:tab w:val="left" w:pos="1841"/>
        </w:tabs>
        <w:spacing w:line="360" w:lineRule="auto"/>
        <w:ind w:left="1841" w:hanging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составлены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>графики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уборки,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проветривания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кабинетов;</w:t>
      </w:r>
    </w:p>
    <w:p w14:paraId="1DC465DD" w14:textId="77777777" w:rsidR="001C3F90" w:rsidRPr="00700A37" w:rsidRDefault="001C3F90" w:rsidP="004060B1">
      <w:pPr>
        <w:pStyle w:val="a7"/>
        <w:numPr>
          <w:ilvl w:val="0"/>
          <w:numId w:val="17"/>
        </w:numPr>
        <w:tabs>
          <w:tab w:val="left" w:pos="1841"/>
        </w:tabs>
        <w:spacing w:line="360" w:lineRule="auto"/>
        <w:ind w:right="1701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подготовлено расписание работы столовой и приема пищи с учетом дистанцированной рассадки классов, учеников к накрыванию в столовой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не допускали;</w:t>
      </w:r>
    </w:p>
    <w:p w14:paraId="128498CB" w14:textId="77777777" w:rsidR="001C3F90" w:rsidRPr="00700A37" w:rsidRDefault="001C3F90" w:rsidP="004060B1">
      <w:pPr>
        <w:pStyle w:val="a7"/>
        <w:numPr>
          <w:ilvl w:val="0"/>
          <w:numId w:val="17"/>
        </w:numPr>
        <w:tabs>
          <w:tab w:val="left" w:pos="1841"/>
        </w:tabs>
        <w:spacing w:line="360" w:lineRule="auto"/>
        <w:ind w:right="1702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разместили на сайте школы необходимую информацию об </w:t>
      </w:r>
      <w:proofErr w:type="spellStart"/>
      <w:r w:rsidRPr="00700A37">
        <w:rPr>
          <w:sz w:val="28"/>
          <w:szCs w:val="28"/>
        </w:rPr>
        <w:t>антикоронавирусных</w:t>
      </w:r>
      <w:proofErr w:type="spellEnd"/>
      <w:r w:rsidRPr="00700A37">
        <w:rPr>
          <w:sz w:val="28"/>
          <w:szCs w:val="28"/>
        </w:rPr>
        <w:t xml:space="preserve"> мерах, ссылки распространяли по официальным родительским группам в </w:t>
      </w:r>
      <w:proofErr w:type="spellStart"/>
      <w:r w:rsidRPr="00700A37">
        <w:rPr>
          <w:sz w:val="28"/>
          <w:szCs w:val="28"/>
        </w:rPr>
        <w:t>WhatsApp</w:t>
      </w:r>
      <w:proofErr w:type="spellEnd"/>
      <w:r w:rsidRPr="00700A37">
        <w:rPr>
          <w:sz w:val="28"/>
          <w:szCs w:val="28"/>
        </w:rPr>
        <w:t>;</w:t>
      </w:r>
    </w:p>
    <w:p w14:paraId="03E65E7E" w14:textId="77777777" w:rsidR="001C3F90" w:rsidRPr="00700A37" w:rsidRDefault="001C3F90" w:rsidP="004060B1">
      <w:pPr>
        <w:pStyle w:val="a7"/>
        <w:numPr>
          <w:ilvl w:val="0"/>
          <w:numId w:val="17"/>
        </w:numPr>
        <w:tabs>
          <w:tab w:val="left" w:pos="1841"/>
        </w:tabs>
        <w:spacing w:line="360" w:lineRule="auto"/>
        <w:ind w:right="1691" w:firstLine="566"/>
        <w:contextualSpacing w:val="0"/>
        <w:jc w:val="center"/>
        <w:rPr>
          <w:sz w:val="28"/>
          <w:szCs w:val="28"/>
        </w:rPr>
      </w:pPr>
      <w:r w:rsidRPr="00700A37">
        <w:rPr>
          <w:sz w:val="28"/>
          <w:szCs w:val="28"/>
        </w:rPr>
        <w:t>закупили бесконтактные термометры, средства и устройства для антисептической обработки рук, маски многоразового использования, маски медицинские, перчатки.</w:t>
      </w:r>
    </w:p>
    <w:p w14:paraId="37C3CAD6" w14:textId="77777777" w:rsidR="001C3F90" w:rsidRPr="00700A37" w:rsidRDefault="001C3F90" w:rsidP="004060B1">
      <w:pPr>
        <w:pStyle w:val="1"/>
        <w:numPr>
          <w:ilvl w:val="1"/>
          <w:numId w:val="57"/>
        </w:numPr>
        <w:tabs>
          <w:tab w:val="left" w:pos="2051"/>
        </w:tabs>
        <w:spacing w:after="0" w:line="360" w:lineRule="auto"/>
        <w:ind w:left="2051" w:hanging="493"/>
        <w:jc w:val="center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pacing w:val="-2"/>
          <w:sz w:val="28"/>
          <w:szCs w:val="28"/>
        </w:rPr>
        <w:t>Воспитательная</w:t>
      </w:r>
      <w:r w:rsidRPr="00700A3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2"/>
          <w:sz w:val="28"/>
          <w:szCs w:val="28"/>
        </w:rPr>
        <w:t>деятельность</w:t>
      </w:r>
      <w:r w:rsidRPr="00700A3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4"/>
          <w:sz w:val="28"/>
          <w:szCs w:val="28"/>
        </w:rPr>
        <w:t>Школы</w:t>
      </w:r>
    </w:p>
    <w:p w14:paraId="1DD72996" w14:textId="77777777" w:rsidR="00700A37" w:rsidRPr="00700A37" w:rsidRDefault="00700A37" w:rsidP="00700A37">
      <w:pPr>
        <w:tabs>
          <w:tab w:val="left" w:pos="0"/>
        </w:tabs>
        <w:spacing w:line="276" w:lineRule="auto"/>
        <w:ind w:right="700" w:firstLine="426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Воспитательная работа является важнейшим компонентом образовательной деятельности школы и осуществляется непрерывно как в ходе учебной работы, так и во внеурочное время.</w:t>
      </w:r>
    </w:p>
    <w:p w14:paraId="626331D6" w14:textId="77777777" w:rsidR="00700A37" w:rsidRPr="00700A37" w:rsidRDefault="00700A37" w:rsidP="00700A37">
      <w:pPr>
        <w:tabs>
          <w:tab w:val="left" w:pos="0"/>
        </w:tabs>
        <w:spacing w:line="276" w:lineRule="auto"/>
        <w:ind w:right="700" w:firstLine="426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Воспитательная работа 2024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14:paraId="127BD07D" w14:textId="77777777" w:rsidR="00700A37" w:rsidRPr="00700A37" w:rsidRDefault="00700A37" w:rsidP="00700A37">
      <w:pPr>
        <w:tabs>
          <w:tab w:val="left" w:pos="0"/>
        </w:tabs>
        <w:spacing w:line="276" w:lineRule="auto"/>
        <w:ind w:right="700" w:firstLine="426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разнообразны.</w:t>
      </w:r>
    </w:p>
    <w:p w14:paraId="32F9F48C" w14:textId="7B052916" w:rsidR="00700A37" w:rsidRPr="00700A37" w:rsidRDefault="00700A37" w:rsidP="00700A37">
      <w:pPr>
        <w:tabs>
          <w:tab w:val="left" w:pos="0"/>
        </w:tabs>
        <w:spacing w:line="276" w:lineRule="auto"/>
        <w:ind w:right="700" w:firstLine="426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Работа по гражданско-патриотическому воспитанию обучающихся МБОУ «СОШ №</w:t>
      </w:r>
      <w:r w:rsidRPr="00700A37">
        <w:rPr>
          <w:sz w:val="28"/>
          <w:szCs w:val="28"/>
        </w:rPr>
        <w:t xml:space="preserve">1 </w:t>
      </w:r>
      <w:proofErr w:type="spellStart"/>
      <w:r w:rsidRPr="00700A37">
        <w:rPr>
          <w:sz w:val="28"/>
          <w:szCs w:val="28"/>
        </w:rPr>
        <w:t>им.А.А</w:t>
      </w:r>
      <w:proofErr w:type="spellEnd"/>
      <w:r w:rsidRPr="00700A37">
        <w:rPr>
          <w:sz w:val="28"/>
          <w:szCs w:val="28"/>
        </w:rPr>
        <w:t xml:space="preserve">. </w:t>
      </w:r>
      <w:proofErr w:type="spellStart"/>
      <w:r w:rsidRPr="00700A37">
        <w:rPr>
          <w:sz w:val="28"/>
          <w:szCs w:val="28"/>
        </w:rPr>
        <w:t>Цацаева</w:t>
      </w:r>
      <w:proofErr w:type="spellEnd"/>
      <w:r w:rsidRPr="00700A37">
        <w:rPr>
          <w:sz w:val="28"/>
          <w:szCs w:val="28"/>
        </w:rPr>
        <w:t xml:space="preserve"> </w:t>
      </w:r>
      <w:proofErr w:type="spellStart"/>
      <w:r w:rsidRPr="00700A37">
        <w:rPr>
          <w:sz w:val="28"/>
          <w:szCs w:val="28"/>
        </w:rPr>
        <w:t>с.Хамби-Ирзи</w:t>
      </w:r>
      <w:proofErr w:type="spellEnd"/>
      <w:r w:rsidRPr="00700A37">
        <w:rPr>
          <w:sz w:val="28"/>
          <w:szCs w:val="28"/>
        </w:rPr>
        <w:t>» организуется в рамках реализации рабочей программы воспитания. Деятельность носит системный характер и направлена на формирование:</w:t>
      </w:r>
    </w:p>
    <w:p w14:paraId="3A276DFC" w14:textId="77777777" w:rsidR="00700A37" w:rsidRPr="00700A37" w:rsidRDefault="00700A37" w:rsidP="00700A37">
      <w:pPr>
        <w:widowControl/>
        <w:numPr>
          <w:ilvl w:val="0"/>
          <w:numId w:val="63"/>
        </w:numPr>
        <w:tabs>
          <w:tab w:val="left" w:pos="0"/>
        </w:tabs>
        <w:autoSpaceDE/>
        <w:autoSpaceDN/>
        <w:spacing w:line="276" w:lineRule="auto"/>
        <w:ind w:right="70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гражданского правосознания;</w:t>
      </w:r>
    </w:p>
    <w:p w14:paraId="15B32F32" w14:textId="77777777" w:rsidR="00700A37" w:rsidRPr="00700A37" w:rsidRDefault="00700A37" w:rsidP="00700A37">
      <w:pPr>
        <w:widowControl/>
        <w:numPr>
          <w:ilvl w:val="0"/>
          <w:numId w:val="63"/>
        </w:numPr>
        <w:tabs>
          <w:tab w:val="left" w:pos="0"/>
        </w:tabs>
        <w:autoSpaceDE/>
        <w:autoSpaceDN/>
        <w:spacing w:line="276" w:lineRule="auto"/>
        <w:ind w:right="70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патриотизма и духовно-нравственных ценностей;</w:t>
      </w:r>
    </w:p>
    <w:p w14:paraId="1626520E" w14:textId="77777777" w:rsidR="00700A37" w:rsidRPr="00700A37" w:rsidRDefault="00700A37" w:rsidP="00700A37">
      <w:pPr>
        <w:widowControl/>
        <w:numPr>
          <w:ilvl w:val="0"/>
          <w:numId w:val="63"/>
        </w:numPr>
        <w:tabs>
          <w:tab w:val="left" w:pos="0"/>
        </w:tabs>
        <w:autoSpaceDE/>
        <w:autoSpaceDN/>
        <w:spacing w:line="276" w:lineRule="auto"/>
        <w:ind w:right="70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экологической культуры как залога сохранения человечества и окружающего мира;</w:t>
      </w:r>
    </w:p>
    <w:p w14:paraId="5726A219" w14:textId="77777777" w:rsidR="00700A37" w:rsidRPr="00700A37" w:rsidRDefault="00700A37" w:rsidP="00700A37">
      <w:pPr>
        <w:widowControl/>
        <w:numPr>
          <w:ilvl w:val="0"/>
          <w:numId w:val="63"/>
        </w:numPr>
        <w:tabs>
          <w:tab w:val="left" w:pos="0"/>
        </w:tabs>
        <w:autoSpaceDE/>
        <w:autoSpaceDN/>
        <w:spacing w:line="276" w:lineRule="auto"/>
        <w:ind w:right="70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активной гражданской позиции через участие в школьном самоуправлении.</w:t>
      </w:r>
    </w:p>
    <w:p w14:paraId="00259013" w14:textId="77777777" w:rsidR="00700A37" w:rsidRPr="00700A37" w:rsidRDefault="00700A37" w:rsidP="00700A37">
      <w:pPr>
        <w:tabs>
          <w:tab w:val="left" w:pos="0"/>
        </w:tabs>
        <w:spacing w:line="276" w:lineRule="auto"/>
        <w:ind w:right="700" w:firstLine="426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В 2024 году в Школе проведено 4 общешкольных мероприятия, 10 единых классных часов, 4 акции гражданско-патриотической направленности.</w:t>
      </w:r>
    </w:p>
    <w:p w14:paraId="3C14C719" w14:textId="77777777" w:rsidR="00700A37" w:rsidRPr="00700A37" w:rsidRDefault="00700A37" w:rsidP="00700A37">
      <w:pPr>
        <w:tabs>
          <w:tab w:val="left" w:pos="0"/>
        </w:tabs>
        <w:spacing w:line="276" w:lineRule="auto"/>
        <w:ind w:right="700" w:firstLine="426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Анализ планов воспитательной работы 1–11-х классов показал следующие результаты:</w:t>
      </w:r>
    </w:p>
    <w:p w14:paraId="0426EBA5" w14:textId="77777777" w:rsidR="00700A37" w:rsidRPr="00700A37" w:rsidRDefault="00700A37" w:rsidP="00700A37">
      <w:pPr>
        <w:widowControl/>
        <w:numPr>
          <w:ilvl w:val="0"/>
          <w:numId w:val="64"/>
        </w:numPr>
        <w:tabs>
          <w:tab w:val="left" w:pos="0"/>
        </w:tabs>
        <w:autoSpaceDE/>
        <w:autoSpaceDN/>
        <w:spacing w:line="276" w:lineRule="auto"/>
        <w:ind w:right="70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планы воспитательной работы составлены с учетом возрастных особенностей обучающихся;</w:t>
      </w:r>
    </w:p>
    <w:p w14:paraId="642AC778" w14:textId="77777777" w:rsidR="00700A37" w:rsidRPr="00700A37" w:rsidRDefault="00700A37" w:rsidP="00700A37">
      <w:pPr>
        <w:widowControl/>
        <w:numPr>
          <w:ilvl w:val="0"/>
          <w:numId w:val="64"/>
        </w:numPr>
        <w:tabs>
          <w:tab w:val="left" w:pos="0"/>
        </w:tabs>
        <w:autoSpaceDE/>
        <w:autoSpaceDN/>
        <w:spacing w:line="276" w:lineRule="auto"/>
        <w:ind w:right="70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58333F14" w14:textId="77777777" w:rsidR="00700A37" w:rsidRPr="00700A37" w:rsidRDefault="00700A37" w:rsidP="00700A37">
      <w:pPr>
        <w:tabs>
          <w:tab w:val="left" w:pos="0"/>
        </w:tabs>
        <w:spacing w:line="276" w:lineRule="auto"/>
        <w:ind w:right="700" w:firstLine="426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14:paraId="4107BF1A" w14:textId="77777777" w:rsidR="00700A37" w:rsidRPr="00700A37" w:rsidRDefault="00700A37" w:rsidP="00700A37">
      <w:pPr>
        <w:tabs>
          <w:tab w:val="left" w:pos="0"/>
        </w:tabs>
        <w:spacing w:line="276" w:lineRule="auto"/>
        <w:ind w:right="700" w:firstLine="426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локальный войн, ветеранами ВОВ и тружениками тыла, ветеранами труда, выпускниками Школы; кружковую и досуговую деятельность.</w:t>
      </w:r>
    </w:p>
    <w:p w14:paraId="613B244E" w14:textId="77777777" w:rsidR="00700A37" w:rsidRPr="00700A37" w:rsidRDefault="00700A37" w:rsidP="00700A37">
      <w:pPr>
        <w:tabs>
          <w:tab w:val="left" w:pos="0"/>
        </w:tabs>
        <w:spacing w:line="276" w:lineRule="auto"/>
        <w:ind w:right="700" w:firstLine="426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В 2024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14:paraId="34ECB8B3" w14:textId="77777777" w:rsidR="00700A37" w:rsidRPr="00700A37" w:rsidRDefault="00700A37" w:rsidP="00700A37">
      <w:pPr>
        <w:tabs>
          <w:tab w:val="left" w:pos="0"/>
        </w:tabs>
        <w:spacing w:line="276" w:lineRule="auto"/>
        <w:ind w:right="700" w:firstLine="426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14:paraId="7876883C" w14:textId="77777777" w:rsidR="00700A37" w:rsidRPr="00700A37" w:rsidRDefault="00700A37" w:rsidP="00700A37">
      <w:pPr>
        <w:tabs>
          <w:tab w:val="left" w:pos="0"/>
        </w:tabs>
        <w:spacing w:line="276" w:lineRule="auto"/>
        <w:ind w:right="700" w:firstLine="426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7655647F" w14:textId="40F59E39" w:rsidR="00700A37" w:rsidRPr="00700A37" w:rsidRDefault="00700A37" w:rsidP="00700A37">
      <w:pPr>
        <w:ind w:right="699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21515-П45-ТГ,приказом от 19.02.2024 № 41/2 в </w:t>
      </w:r>
      <w:r w:rsidRPr="00700A37">
        <w:rPr>
          <w:sz w:val="28"/>
          <w:szCs w:val="28"/>
        </w:rPr>
        <w:t xml:space="preserve">МБОУ «СОШ №1 </w:t>
      </w:r>
      <w:proofErr w:type="spellStart"/>
      <w:r w:rsidRPr="00700A37">
        <w:rPr>
          <w:sz w:val="28"/>
          <w:szCs w:val="28"/>
        </w:rPr>
        <w:t>им.А.А</w:t>
      </w:r>
      <w:proofErr w:type="spellEnd"/>
      <w:r w:rsidRPr="00700A37">
        <w:rPr>
          <w:sz w:val="28"/>
          <w:szCs w:val="28"/>
        </w:rPr>
        <w:t xml:space="preserve">. </w:t>
      </w:r>
      <w:proofErr w:type="spellStart"/>
      <w:r w:rsidRPr="00700A37">
        <w:rPr>
          <w:sz w:val="28"/>
          <w:szCs w:val="28"/>
        </w:rPr>
        <w:t>Цацаева</w:t>
      </w:r>
      <w:proofErr w:type="spellEnd"/>
      <w:r w:rsidRPr="00700A37">
        <w:rPr>
          <w:sz w:val="28"/>
          <w:szCs w:val="28"/>
        </w:rPr>
        <w:t xml:space="preserve"> </w:t>
      </w:r>
      <w:proofErr w:type="spellStart"/>
      <w:r w:rsidRPr="00700A37">
        <w:rPr>
          <w:sz w:val="28"/>
          <w:szCs w:val="28"/>
        </w:rPr>
        <w:t>с.Хамби-Ирзи</w:t>
      </w:r>
      <w:proofErr w:type="spellEnd"/>
      <w:r w:rsidRPr="00700A37">
        <w:rPr>
          <w:color w:val="000000"/>
          <w:sz w:val="28"/>
          <w:szCs w:val="28"/>
        </w:rPr>
        <w:t>» в период с 19.02.2024 по 27.12.2024 проведены следующие мероприятия:</w:t>
      </w:r>
    </w:p>
    <w:p w14:paraId="44FD6255" w14:textId="595D7616" w:rsidR="00700A37" w:rsidRPr="00700A37" w:rsidRDefault="00700A37" w:rsidP="00700A37">
      <w:pPr>
        <w:ind w:right="699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1. Образован организационный комитет по проведению в </w:t>
      </w:r>
      <w:r w:rsidRPr="00700A37">
        <w:rPr>
          <w:sz w:val="28"/>
          <w:szCs w:val="28"/>
        </w:rPr>
        <w:t xml:space="preserve">МБОУ «СОШ №1 </w:t>
      </w:r>
      <w:proofErr w:type="spellStart"/>
      <w:r w:rsidRPr="00700A37">
        <w:rPr>
          <w:sz w:val="28"/>
          <w:szCs w:val="28"/>
        </w:rPr>
        <w:t>им.А.А</w:t>
      </w:r>
      <w:proofErr w:type="spellEnd"/>
      <w:r w:rsidRPr="00700A37">
        <w:rPr>
          <w:sz w:val="28"/>
          <w:szCs w:val="28"/>
        </w:rPr>
        <w:t xml:space="preserve">. </w:t>
      </w:r>
      <w:proofErr w:type="spellStart"/>
      <w:r w:rsidRPr="00700A37">
        <w:rPr>
          <w:sz w:val="28"/>
          <w:szCs w:val="28"/>
        </w:rPr>
        <w:t>Цацаева</w:t>
      </w:r>
      <w:proofErr w:type="spellEnd"/>
      <w:r w:rsidRPr="00700A37">
        <w:rPr>
          <w:sz w:val="28"/>
          <w:szCs w:val="28"/>
        </w:rPr>
        <w:t xml:space="preserve"> </w:t>
      </w:r>
      <w:proofErr w:type="spellStart"/>
      <w:r w:rsidRPr="00700A37">
        <w:rPr>
          <w:sz w:val="28"/>
          <w:szCs w:val="28"/>
        </w:rPr>
        <w:t>с.Хамби-Ирзи</w:t>
      </w:r>
      <w:proofErr w:type="spellEnd"/>
      <w:r w:rsidRPr="00700A37">
        <w:rPr>
          <w:sz w:val="28"/>
          <w:szCs w:val="28"/>
        </w:rPr>
        <w:t xml:space="preserve">» </w:t>
      </w:r>
      <w:r w:rsidRPr="00700A37">
        <w:rPr>
          <w:color w:val="000000"/>
          <w:sz w:val="28"/>
          <w:szCs w:val="28"/>
        </w:rPr>
        <w:t>в 2024 году мероприятий в честь Года семьи в следующем составе: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7525"/>
      </w:tblGrid>
      <w:tr w:rsidR="00700A37" w:rsidRPr="00700A37" w14:paraId="45187B69" w14:textId="77777777" w:rsidTr="00E31F2A">
        <w:tc>
          <w:tcPr>
            <w:tcW w:w="2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23D02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Председатель:</w:t>
            </w:r>
          </w:p>
        </w:tc>
        <w:tc>
          <w:tcPr>
            <w:tcW w:w="75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B3F4F" w14:textId="599C795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 xml:space="preserve">директор </w:t>
            </w:r>
            <w:r w:rsidRPr="00700A37">
              <w:rPr>
                <w:sz w:val="28"/>
                <w:szCs w:val="28"/>
              </w:rPr>
              <w:t xml:space="preserve">МБОУ «СОШ №1 </w:t>
            </w:r>
            <w:proofErr w:type="spellStart"/>
            <w:r w:rsidRPr="00700A37">
              <w:rPr>
                <w:sz w:val="28"/>
                <w:szCs w:val="28"/>
              </w:rPr>
              <w:t>им.А.А</w:t>
            </w:r>
            <w:proofErr w:type="spellEnd"/>
            <w:r w:rsidRPr="00700A37">
              <w:rPr>
                <w:sz w:val="28"/>
                <w:szCs w:val="28"/>
              </w:rPr>
              <w:t xml:space="preserve">. </w:t>
            </w:r>
            <w:proofErr w:type="spellStart"/>
            <w:r w:rsidRPr="00700A37">
              <w:rPr>
                <w:sz w:val="28"/>
                <w:szCs w:val="28"/>
              </w:rPr>
              <w:t>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с.Хамби-Ирзи</w:t>
            </w:r>
            <w:proofErr w:type="spellEnd"/>
            <w:r w:rsidRPr="00700A37">
              <w:rPr>
                <w:sz w:val="28"/>
                <w:szCs w:val="28"/>
              </w:rPr>
              <w:t xml:space="preserve">» </w:t>
            </w:r>
            <w:proofErr w:type="spellStart"/>
            <w:r w:rsidRPr="00700A37">
              <w:rPr>
                <w:color w:val="000000"/>
                <w:sz w:val="28"/>
                <w:szCs w:val="28"/>
              </w:rPr>
              <w:t>Мунаев</w:t>
            </w:r>
            <w:proofErr w:type="spellEnd"/>
            <w:r w:rsidRPr="00700A37">
              <w:rPr>
                <w:color w:val="000000"/>
                <w:sz w:val="28"/>
                <w:szCs w:val="28"/>
              </w:rPr>
              <w:t xml:space="preserve"> Р.В.</w:t>
            </w:r>
          </w:p>
        </w:tc>
      </w:tr>
      <w:tr w:rsidR="00700A37" w:rsidRPr="00700A37" w14:paraId="31B1DEFD" w14:textId="77777777" w:rsidTr="00E31F2A">
        <w:tc>
          <w:tcPr>
            <w:tcW w:w="2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35072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Члены:</w:t>
            </w:r>
          </w:p>
        </w:tc>
        <w:tc>
          <w:tcPr>
            <w:tcW w:w="75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2156E" w14:textId="054334BA" w:rsidR="00700A37" w:rsidRPr="00700A37" w:rsidRDefault="00700A37" w:rsidP="00700A37">
            <w:pPr>
              <w:widowControl/>
              <w:numPr>
                <w:ilvl w:val="0"/>
                <w:numId w:val="65"/>
              </w:numPr>
              <w:autoSpaceDE/>
              <w:autoSpaceDN/>
              <w:spacing w:after="160" w:line="264" w:lineRule="auto"/>
              <w:ind w:left="425" w:right="699" w:firstLine="0"/>
              <w:contextualSpacing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з</w:t>
            </w:r>
            <w:r w:rsidRPr="00700A37">
              <w:rPr>
                <w:color w:val="000000"/>
                <w:sz w:val="28"/>
                <w:szCs w:val="28"/>
              </w:rPr>
              <w:t>аместител</w:t>
            </w:r>
            <w:r w:rsidRPr="00700A37">
              <w:rPr>
                <w:color w:val="000000"/>
                <w:sz w:val="28"/>
                <w:szCs w:val="28"/>
              </w:rPr>
              <w:t>ь</w:t>
            </w:r>
            <w:r w:rsidRPr="00700A37">
              <w:rPr>
                <w:color w:val="000000"/>
                <w:sz w:val="28"/>
                <w:szCs w:val="28"/>
              </w:rPr>
              <w:t xml:space="preserve"> директора по УР </w:t>
            </w:r>
            <w:proofErr w:type="spellStart"/>
            <w:r w:rsidRPr="00700A37">
              <w:rPr>
                <w:color w:val="000000"/>
                <w:sz w:val="28"/>
                <w:szCs w:val="28"/>
              </w:rPr>
              <w:t>Закриева</w:t>
            </w:r>
            <w:proofErr w:type="spellEnd"/>
            <w:r w:rsidRPr="00700A37">
              <w:rPr>
                <w:color w:val="000000"/>
                <w:sz w:val="28"/>
                <w:szCs w:val="28"/>
              </w:rPr>
              <w:t xml:space="preserve"> Ф.Р</w:t>
            </w:r>
            <w:r w:rsidRPr="00700A37">
              <w:rPr>
                <w:color w:val="000000"/>
                <w:sz w:val="28"/>
                <w:szCs w:val="28"/>
              </w:rPr>
              <w:t>.;</w:t>
            </w:r>
          </w:p>
          <w:p w14:paraId="4FAD0C01" w14:textId="6279841E" w:rsidR="00700A37" w:rsidRPr="00700A37" w:rsidRDefault="00700A37" w:rsidP="00700A37">
            <w:pPr>
              <w:widowControl/>
              <w:numPr>
                <w:ilvl w:val="0"/>
                <w:numId w:val="65"/>
              </w:numPr>
              <w:autoSpaceDE/>
              <w:autoSpaceDN/>
              <w:spacing w:after="160" w:line="264" w:lineRule="auto"/>
              <w:ind w:left="425" w:right="699" w:firstLine="0"/>
              <w:contextualSpacing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з</w:t>
            </w:r>
            <w:r w:rsidRPr="00700A37">
              <w:rPr>
                <w:color w:val="000000"/>
                <w:sz w:val="28"/>
                <w:szCs w:val="28"/>
              </w:rPr>
              <w:t>аместител</w:t>
            </w:r>
            <w:r w:rsidRPr="00700A37">
              <w:rPr>
                <w:color w:val="000000"/>
                <w:sz w:val="28"/>
                <w:szCs w:val="28"/>
              </w:rPr>
              <w:t xml:space="preserve">ь </w:t>
            </w:r>
            <w:r w:rsidRPr="00700A37">
              <w:rPr>
                <w:color w:val="000000"/>
                <w:sz w:val="28"/>
                <w:szCs w:val="28"/>
              </w:rPr>
              <w:t>директора по</w:t>
            </w:r>
            <w:r w:rsidRPr="00700A37">
              <w:rPr>
                <w:color w:val="000000"/>
                <w:sz w:val="28"/>
                <w:szCs w:val="28"/>
              </w:rPr>
              <w:t xml:space="preserve"> ИКТ </w:t>
            </w:r>
            <w:proofErr w:type="spellStart"/>
            <w:r w:rsidRPr="00700A37">
              <w:rPr>
                <w:color w:val="000000"/>
                <w:sz w:val="28"/>
                <w:szCs w:val="28"/>
              </w:rPr>
              <w:t>Элиханов</w:t>
            </w:r>
            <w:proofErr w:type="spellEnd"/>
            <w:r w:rsidRPr="00700A37">
              <w:rPr>
                <w:color w:val="000000"/>
                <w:sz w:val="28"/>
                <w:szCs w:val="28"/>
              </w:rPr>
              <w:t xml:space="preserve"> А.О</w:t>
            </w:r>
            <w:r w:rsidRPr="00700A37">
              <w:rPr>
                <w:color w:val="000000"/>
                <w:sz w:val="28"/>
                <w:szCs w:val="28"/>
              </w:rPr>
              <w:t>.;</w:t>
            </w:r>
          </w:p>
          <w:p w14:paraId="22A1BBE4" w14:textId="7BFE222C" w:rsidR="00700A37" w:rsidRPr="00700A37" w:rsidRDefault="00700A37" w:rsidP="00700A37">
            <w:pPr>
              <w:widowControl/>
              <w:numPr>
                <w:ilvl w:val="0"/>
                <w:numId w:val="65"/>
              </w:numPr>
              <w:autoSpaceDE/>
              <w:autoSpaceDN/>
              <w:spacing w:after="160" w:line="264" w:lineRule="auto"/>
              <w:ind w:left="425" w:right="699" w:firstLine="0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 xml:space="preserve">председатель совета родителей </w:t>
            </w:r>
            <w:proofErr w:type="spellStart"/>
            <w:r w:rsidRPr="00700A37">
              <w:rPr>
                <w:color w:val="000000"/>
                <w:sz w:val="28"/>
                <w:szCs w:val="28"/>
              </w:rPr>
              <w:t>Элисзанова</w:t>
            </w:r>
            <w:proofErr w:type="spellEnd"/>
            <w:r w:rsidRPr="00700A37">
              <w:rPr>
                <w:color w:val="000000"/>
                <w:sz w:val="28"/>
                <w:szCs w:val="28"/>
              </w:rPr>
              <w:t xml:space="preserve"> Н. У. </w:t>
            </w:r>
            <w:r w:rsidRPr="00700A37">
              <w:rPr>
                <w:color w:val="000000"/>
                <w:sz w:val="28"/>
                <w:szCs w:val="28"/>
              </w:rPr>
              <w:t>(по согласованию).</w:t>
            </w:r>
          </w:p>
        </w:tc>
      </w:tr>
    </w:tbl>
    <w:p w14:paraId="0FC45C7D" w14:textId="2F6B32FE" w:rsidR="00700A37" w:rsidRPr="00700A37" w:rsidRDefault="00700A37" w:rsidP="00700A37">
      <w:pPr>
        <w:ind w:right="699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2. Утвержден план основных мероприятий </w:t>
      </w:r>
      <w:r w:rsidRPr="00700A37">
        <w:rPr>
          <w:sz w:val="28"/>
          <w:szCs w:val="28"/>
        </w:rPr>
        <w:t xml:space="preserve">МБОУ «СОШ №1 </w:t>
      </w:r>
      <w:proofErr w:type="spellStart"/>
      <w:r w:rsidRPr="00700A37">
        <w:rPr>
          <w:sz w:val="28"/>
          <w:szCs w:val="28"/>
        </w:rPr>
        <w:t>им.А.А</w:t>
      </w:r>
      <w:proofErr w:type="spellEnd"/>
      <w:r w:rsidRPr="00700A37">
        <w:rPr>
          <w:sz w:val="28"/>
          <w:szCs w:val="28"/>
        </w:rPr>
        <w:t xml:space="preserve">. </w:t>
      </w:r>
      <w:proofErr w:type="spellStart"/>
      <w:r w:rsidRPr="00700A37">
        <w:rPr>
          <w:sz w:val="28"/>
          <w:szCs w:val="28"/>
        </w:rPr>
        <w:t>Цацаева</w:t>
      </w:r>
      <w:proofErr w:type="spellEnd"/>
      <w:r w:rsidRPr="00700A37">
        <w:rPr>
          <w:sz w:val="28"/>
          <w:szCs w:val="28"/>
        </w:rPr>
        <w:t xml:space="preserve"> </w:t>
      </w:r>
      <w:proofErr w:type="spellStart"/>
      <w:r w:rsidRPr="00700A37">
        <w:rPr>
          <w:sz w:val="28"/>
          <w:szCs w:val="28"/>
        </w:rPr>
        <w:t>с.Хамби-</w:t>
      </w:r>
      <w:proofErr w:type="gramStart"/>
      <w:r w:rsidRPr="00700A37">
        <w:rPr>
          <w:sz w:val="28"/>
          <w:szCs w:val="28"/>
        </w:rPr>
        <w:t>Ирзи</w:t>
      </w:r>
      <w:proofErr w:type="spellEnd"/>
      <w:r w:rsidRPr="00700A37">
        <w:rPr>
          <w:sz w:val="28"/>
          <w:szCs w:val="28"/>
        </w:rPr>
        <w:t xml:space="preserve">» </w:t>
      </w:r>
      <w:r w:rsidRPr="00700A37">
        <w:rPr>
          <w:sz w:val="28"/>
          <w:szCs w:val="28"/>
        </w:rPr>
        <w:t xml:space="preserve"> </w:t>
      </w:r>
      <w:r w:rsidRPr="00700A37">
        <w:rPr>
          <w:color w:val="000000"/>
          <w:sz w:val="28"/>
          <w:szCs w:val="28"/>
        </w:rPr>
        <w:t>посвященных</w:t>
      </w:r>
      <w:proofErr w:type="gramEnd"/>
      <w:r w:rsidRPr="00700A37">
        <w:rPr>
          <w:color w:val="000000"/>
          <w:sz w:val="28"/>
          <w:szCs w:val="28"/>
        </w:rPr>
        <w:t xml:space="preserve"> Году семьи. В план включены мероприятия по трем направлениям:</w:t>
      </w:r>
    </w:p>
    <w:p w14:paraId="7B1CF34F" w14:textId="77777777" w:rsidR="00700A37" w:rsidRPr="00700A37" w:rsidRDefault="00700A37" w:rsidP="00700A37">
      <w:pPr>
        <w:widowControl/>
        <w:numPr>
          <w:ilvl w:val="0"/>
          <w:numId w:val="66"/>
        </w:numPr>
        <w:tabs>
          <w:tab w:val="left" w:pos="360"/>
        </w:tabs>
        <w:autoSpaceDE/>
        <w:autoSpaceDN/>
        <w:spacing w:after="160" w:line="264" w:lineRule="auto"/>
        <w:ind w:left="0" w:right="699" w:firstLine="0"/>
        <w:contextualSpacing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организационные мероприятия;</w:t>
      </w:r>
    </w:p>
    <w:p w14:paraId="20AF1DFB" w14:textId="77777777" w:rsidR="00700A37" w:rsidRPr="00700A37" w:rsidRDefault="00700A37" w:rsidP="00700A37">
      <w:pPr>
        <w:widowControl/>
        <w:numPr>
          <w:ilvl w:val="0"/>
          <w:numId w:val="66"/>
        </w:numPr>
        <w:tabs>
          <w:tab w:val="left" w:pos="360"/>
        </w:tabs>
        <w:autoSpaceDE/>
        <w:autoSpaceDN/>
        <w:spacing w:after="160" w:line="264" w:lineRule="auto"/>
        <w:ind w:left="0" w:right="699" w:firstLine="0"/>
        <w:contextualSpacing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14:paraId="791DD875" w14:textId="77777777" w:rsidR="00700A37" w:rsidRPr="00700A37" w:rsidRDefault="00700A37" w:rsidP="00700A37">
      <w:pPr>
        <w:widowControl/>
        <w:numPr>
          <w:ilvl w:val="0"/>
          <w:numId w:val="66"/>
        </w:numPr>
        <w:tabs>
          <w:tab w:val="left" w:pos="360"/>
        </w:tabs>
        <w:autoSpaceDE/>
        <w:autoSpaceDN/>
        <w:spacing w:after="160" w:line="264" w:lineRule="auto"/>
        <w:ind w:left="0" w:right="699" w:firstLine="0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14:paraId="0905FC24" w14:textId="77777777" w:rsidR="00700A37" w:rsidRPr="00700A37" w:rsidRDefault="00700A37" w:rsidP="00700A37">
      <w:pPr>
        <w:ind w:right="699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3. В рамках плана основных мероприятий в период с 19.02.2024 по 27.12.2024 проведены следующие школьные мероприятия: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4"/>
        <w:gridCol w:w="1530"/>
        <w:gridCol w:w="2430"/>
        <w:gridCol w:w="1972"/>
      </w:tblGrid>
      <w:tr w:rsidR="00700A37" w:rsidRPr="00700A37" w14:paraId="5D594604" w14:textId="77777777" w:rsidTr="00E31F2A"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69977" w14:textId="77777777" w:rsidR="00700A37" w:rsidRPr="00700A37" w:rsidRDefault="00700A37" w:rsidP="00E31F2A">
            <w:pPr>
              <w:ind w:right="699"/>
              <w:jc w:val="both"/>
              <w:rPr>
                <w:b/>
                <w:sz w:val="28"/>
                <w:szCs w:val="28"/>
              </w:rPr>
            </w:pPr>
            <w:r w:rsidRPr="00700A37"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A4066" w14:textId="77777777" w:rsidR="00700A37" w:rsidRPr="00700A37" w:rsidRDefault="00700A37" w:rsidP="00E31F2A">
            <w:pPr>
              <w:ind w:right="699"/>
              <w:jc w:val="both"/>
              <w:rPr>
                <w:b/>
                <w:sz w:val="28"/>
                <w:szCs w:val="28"/>
              </w:rPr>
            </w:pPr>
            <w:r w:rsidRPr="00700A37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55E8C" w14:textId="77777777" w:rsidR="00700A37" w:rsidRPr="00700A37" w:rsidRDefault="00700A37" w:rsidP="00E31F2A">
            <w:pPr>
              <w:ind w:right="699"/>
              <w:jc w:val="both"/>
              <w:rPr>
                <w:b/>
                <w:sz w:val="28"/>
                <w:szCs w:val="28"/>
              </w:rPr>
            </w:pPr>
            <w:r w:rsidRPr="00700A37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9045D" w14:textId="77777777" w:rsidR="00700A37" w:rsidRPr="00700A37" w:rsidRDefault="00700A37" w:rsidP="00E31F2A">
            <w:pPr>
              <w:ind w:right="699"/>
              <w:jc w:val="both"/>
              <w:rPr>
                <w:b/>
                <w:sz w:val="28"/>
                <w:szCs w:val="28"/>
              </w:rPr>
            </w:pPr>
            <w:r w:rsidRPr="00700A37">
              <w:rPr>
                <w:b/>
                <w:color w:val="000000"/>
                <w:sz w:val="28"/>
                <w:szCs w:val="28"/>
              </w:rPr>
              <w:t>Количество участников</w:t>
            </w:r>
          </w:p>
        </w:tc>
      </w:tr>
      <w:tr w:rsidR="00700A37" w:rsidRPr="00700A37" w14:paraId="01B8C7A8" w14:textId="77777777" w:rsidTr="00E31F2A"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FE650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Общешкольная линейка, посвященная открытию Года семьи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36340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20.02.2024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38670" w14:textId="70ED8C30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 xml:space="preserve">Организатор </w:t>
            </w:r>
            <w:proofErr w:type="spellStart"/>
            <w:r w:rsidRPr="00700A37">
              <w:rPr>
                <w:color w:val="000000"/>
                <w:sz w:val="28"/>
                <w:szCs w:val="28"/>
              </w:rPr>
              <w:t>Цацаева</w:t>
            </w:r>
            <w:proofErr w:type="spellEnd"/>
            <w:r w:rsidRPr="00700A3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00A37">
              <w:rPr>
                <w:color w:val="000000"/>
                <w:sz w:val="28"/>
                <w:szCs w:val="28"/>
              </w:rPr>
              <w:t>Х.М</w:t>
            </w:r>
            <w:proofErr w:type="gramEnd"/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937A7" w14:textId="6533A5D2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 xml:space="preserve">95 </w:t>
            </w:r>
            <w:r w:rsidRPr="00700A37">
              <w:rPr>
                <w:color w:val="000000"/>
                <w:sz w:val="28"/>
                <w:szCs w:val="28"/>
              </w:rPr>
              <w:t>обучающихся</w:t>
            </w:r>
          </w:p>
        </w:tc>
      </w:tr>
      <w:tr w:rsidR="00700A37" w:rsidRPr="00700A37" w14:paraId="37A45E95" w14:textId="77777777" w:rsidTr="00E31F2A"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01E2C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Конкурс сочинений «Я и моя семья – вместе в будущее», «История моей семьи»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242EB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21.02.2024–31.01.2024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E2668" w14:textId="20030C7C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 xml:space="preserve">Учителей русского языка и литературы </w:t>
            </w:r>
            <w:r w:rsidRPr="00700A37">
              <w:rPr>
                <w:color w:val="000000"/>
                <w:sz w:val="28"/>
                <w:szCs w:val="28"/>
              </w:rPr>
              <w:t xml:space="preserve">Сапаева </w:t>
            </w:r>
            <w:proofErr w:type="gramStart"/>
            <w:r w:rsidRPr="00700A37">
              <w:rPr>
                <w:color w:val="000000"/>
                <w:sz w:val="28"/>
                <w:szCs w:val="28"/>
              </w:rPr>
              <w:t>Р.А</w:t>
            </w:r>
            <w:proofErr w:type="gramEnd"/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45957" w14:textId="2EAFF9C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</w:t>
            </w:r>
            <w:r w:rsidRPr="00700A37">
              <w:rPr>
                <w:color w:val="000000"/>
                <w:sz w:val="28"/>
                <w:szCs w:val="28"/>
              </w:rPr>
              <w:t xml:space="preserve">7 </w:t>
            </w:r>
            <w:r w:rsidRPr="00700A37">
              <w:rPr>
                <w:color w:val="000000"/>
                <w:sz w:val="28"/>
                <w:szCs w:val="28"/>
              </w:rPr>
              <w:t>обучающихся</w:t>
            </w:r>
          </w:p>
        </w:tc>
      </w:tr>
    </w:tbl>
    <w:p w14:paraId="37CD5D43" w14:textId="77777777" w:rsidR="00700A37" w:rsidRPr="00700A37" w:rsidRDefault="00700A37" w:rsidP="00700A37">
      <w:pPr>
        <w:ind w:right="699"/>
        <w:jc w:val="both"/>
        <w:rPr>
          <w:sz w:val="28"/>
          <w:szCs w:val="28"/>
        </w:rPr>
      </w:pPr>
    </w:p>
    <w:p w14:paraId="5C7F92BA" w14:textId="77777777" w:rsidR="00700A37" w:rsidRPr="00700A37" w:rsidRDefault="00700A37" w:rsidP="00700A37">
      <w:pPr>
        <w:ind w:right="699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Всего в 2024 году охвачены мероприятиями к Году семьи 100 процентов обучающихся школы и 100 процентов семей обучающихся.</w:t>
      </w:r>
    </w:p>
    <w:p w14:paraId="252CDD09" w14:textId="77777777" w:rsidR="00700A37" w:rsidRPr="00700A37" w:rsidRDefault="00700A37" w:rsidP="00700A37">
      <w:pPr>
        <w:ind w:right="699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Было проведено анкетирование с целью исследования семейных ценностей, нравственных позиций современных школьников в отношении к семье. По результатам анкетирования обучающихся можно следующие выводы:</w:t>
      </w:r>
    </w:p>
    <w:p w14:paraId="45287896" w14:textId="77777777" w:rsidR="00700A37" w:rsidRPr="00700A37" w:rsidRDefault="00700A37" w:rsidP="00700A37">
      <w:pPr>
        <w:widowControl/>
        <w:numPr>
          <w:ilvl w:val="0"/>
          <w:numId w:val="67"/>
        </w:numPr>
        <w:tabs>
          <w:tab w:val="left" w:pos="360"/>
        </w:tabs>
        <w:autoSpaceDE/>
        <w:autoSpaceDN/>
        <w:spacing w:after="160" w:line="264" w:lineRule="auto"/>
        <w:ind w:left="0" w:right="699" w:firstLine="0"/>
        <w:contextualSpacing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для 100% опрошенных на первом месте семья;</w:t>
      </w:r>
    </w:p>
    <w:p w14:paraId="3CA6F5EC" w14:textId="77777777" w:rsidR="00700A37" w:rsidRPr="00700A37" w:rsidRDefault="00700A37" w:rsidP="00700A37">
      <w:pPr>
        <w:widowControl/>
        <w:numPr>
          <w:ilvl w:val="0"/>
          <w:numId w:val="67"/>
        </w:numPr>
        <w:tabs>
          <w:tab w:val="left" w:pos="360"/>
        </w:tabs>
        <w:autoSpaceDE/>
        <w:autoSpaceDN/>
        <w:spacing w:after="160" w:line="264" w:lineRule="auto"/>
        <w:ind w:left="0" w:right="699" w:firstLine="0"/>
        <w:contextualSpacing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почти все старшеклассники считают, что залогом счастливой семейной жизни могут быть только браки, заключенные по любви.</w:t>
      </w:r>
    </w:p>
    <w:p w14:paraId="6C3539FF" w14:textId="77777777" w:rsidR="00700A37" w:rsidRPr="00700A37" w:rsidRDefault="00700A37" w:rsidP="00700A37">
      <w:pPr>
        <w:ind w:left="733" w:right="699" w:hanging="10"/>
        <w:rPr>
          <w:sz w:val="28"/>
          <w:szCs w:val="28"/>
        </w:rPr>
      </w:pPr>
      <w:r w:rsidRPr="00700A37">
        <w:rPr>
          <w:b/>
          <w:color w:val="000000"/>
          <w:sz w:val="28"/>
          <w:szCs w:val="28"/>
        </w:rPr>
        <w:t xml:space="preserve"> </w:t>
      </w:r>
    </w:p>
    <w:p w14:paraId="50FECE9E" w14:textId="77777777" w:rsidR="00700A37" w:rsidRPr="00700A37" w:rsidRDefault="00700A37" w:rsidP="00700A37">
      <w:pPr>
        <w:ind w:left="733" w:right="699" w:hanging="10"/>
        <w:jc w:val="both"/>
        <w:rPr>
          <w:sz w:val="28"/>
          <w:szCs w:val="28"/>
        </w:rPr>
      </w:pPr>
      <w:r w:rsidRPr="00700A37">
        <w:rPr>
          <w:b/>
          <w:color w:val="000000"/>
          <w:sz w:val="28"/>
          <w:szCs w:val="28"/>
        </w:rPr>
        <w:t xml:space="preserve">Заключение: </w:t>
      </w:r>
    </w:p>
    <w:p w14:paraId="5A495B4A" w14:textId="77777777" w:rsidR="00700A37" w:rsidRPr="00700A37" w:rsidRDefault="00700A37" w:rsidP="00700A37">
      <w:pPr>
        <w:ind w:left="19" w:right="699" w:hanging="10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       Анализируя уже сложившуюся в школе систему программы </w:t>
      </w:r>
      <w:proofErr w:type="gramStart"/>
      <w:r w:rsidRPr="00700A37">
        <w:rPr>
          <w:color w:val="000000"/>
          <w:sz w:val="28"/>
          <w:szCs w:val="28"/>
        </w:rPr>
        <w:t>воспитания  можно</w:t>
      </w:r>
      <w:proofErr w:type="gramEnd"/>
      <w:r w:rsidRPr="00700A37">
        <w:rPr>
          <w:color w:val="000000"/>
          <w:sz w:val="28"/>
          <w:szCs w:val="28"/>
        </w:rPr>
        <w:t xml:space="preserve"> сказать: всем классным руководителям и педагогам, принимающим то или иное участие в воспитательном процессе продолжать активную работу по становлению личности ребенка, проявлять инициативу и ответственность, вносить весомый вклад в развитие воспитательной системы школы. </w:t>
      </w:r>
    </w:p>
    <w:p w14:paraId="4B400232" w14:textId="77777777" w:rsidR="00700A37" w:rsidRPr="00700A37" w:rsidRDefault="00700A37" w:rsidP="00700A37">
      <w:pPr>
        <w:ind w:right="699"/>
        <w:jc w:val="both"/>
        <w:rPr>
          <w:sz w:val="28"/>
          <w:szCs w:val="28"/>
        </w:rPr>
      </w:pPr>
    </w:p>
    <w:p w14:paraId="71A1099C" w14:textId="77777777" w:rsidR="00700A37" w:rsidRPr="00700A37" w:rsidRDefault="00700A37" w:rsidP="00700A37">
      <w:pPr>
        <w:ind w:right="699"/>
        <w:jc w:val="both"/>
        <w:rPr>
          <w:sz w:val="28"/>
          <w:szCs w:val="28"/>
        </w:rPr>
      </w:pPr>
      <w:r w:rsidRPr="00700A37">
        <w:rPr>
          <w:b/>
          <w:color w:val="000000"/>
          <w:sz w:val="28"/>
          <w:szCs w:val="28"/>
        </w:rPr>
        <w:t>Реализация плана к Году семьи</w:t>
      </w:r>
    </w:p>
    <w:p w14:paraId="49FA9085" w14:textId="27341CE2" w:rsidR="00700A37" w:rsidRPr="00700A37" w:rsidRDefault="00700A37" w:rsidP="00700A37">
      <w:pPr>
        <w:ind w:right="699"/>
        <w:jc w:val="both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приказом от 19.02.2024 № 41/1 в </w:t>
      </w:r>
      <w:r w:rsidRPr="00700A37">
        <w:rPr>
          <w:sz w:val="28"/>
          <w:szCs w:val="28"/>
        </w:rPr>
        <w:t xml:space="preserve">МБОУ «СОШ №1 </w:t>
      </w:r>
      <w:proofErr w:type="spellStart"/>
      <w:r w:rsidRPr="00700A37">
        <w:rPr>
          <w:sz w:val="28"/>
          <w:szCs w:val="28"/>
        </w:rPr>
        <w:t>им.А.А</w:t>
      </w:r>
      <w:proofErr w:type="spellEnd"/>
      <w:r w:rsidRPr="00700A37">
        <w:rPr>
          <w:sz w:val="28"/>
          <w:szCs w:val="28"/>
        </w:rPr>
        <w:t xml:space="preserve">. </w:t>
      </w:r>
      <w:proofErr w:type="spellStart"/>
      <w:r w:rsidRPr="00700A37">
        <w:rPr>
          <w:sz w:val="28"/>
          <w:szCs w:val="28"/>
        </w:rPr>
        <w:t>Цацаева</w:t>
      </w:r>
      <w:proofErr w:type="spellEnd"/>
      <w:r w:rsidRPr="00700A37">
        <w:rPr>
          <w:sz w:val="28"/>
          <w:szCs w:val="28"/>
        </w:rPr>
        <w:t xml:space="preserve"> </w:t>
      </w:r>
      <w:proofErr w:type="spellStart"/>
      <w:r w:rsidRPr="00700A37">
        <w:rPr>
          <w:sz w:val="28"/>
          <w:szCs w:val="28"/>
        </w:rPr>
        <w:t>с.Хамби-Ирзи</w:t>
      </w:r>
      <w:proofErr w:type="spellEnd"/>
      <w:r w:rsidRPr="00700A37">
        <w:rPr>
          <w:sz w:val="28"/>
          <w:szCs w:val="28"/>
        </w:rPr>
        <w:t xml:space="preserve">» </w:t>
      </w:r>
      <w:r w:rsidRPr="00700A37">
        <w:rPr>
          <w:color w:val="000000"/>
          <w:sz w:val="28"/>
          <w:szCs w:val="28"/>
        </w:rPr>
        <w:t>в период с 19.02.2024 по 27.12.2024 проведены следующие мероприятия:</w:t>
      </w:r>
    </w:p>
    <w:p w14:paraId="09FB7F00" w14:textId="77777777" w:rsidR="00700A37" w:rsidRPr="00700A37" w:rsidRDefault="00700A37" w:rsidP="00700A37">
      <w:pPr>
        <w:ind w:right="69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3218"/>
        <w:gridCol w:w="2135"/>
        <w:gridCol w:w="2126"/>
        <w:gridCol w:w="2552"/>
      </w:tblGrid>
      <w:tr w:rsidR="00700A37" w:rsidRPr="00700A37" w14:paraId="4425EBEB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7190E" w14:textId="77777777" w:rsidR="00700A37" w:rsidRPr="00700A37" w:rsidRDefault="00700A37" w:rsidP="00E31F2A">
            <w:pPr>
              <w:ind w:right="699"/>
              <w:jc w:val="both"/>
              <w:rPr>
                <w:b/>
                <w:sz w:val="28"/>
                <w:szCs w:val="28"/>
              </w:rPr>
            </w:pPr>
            <w:r w:rsidRPr="00700A37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906A6" w14:textId="77777777" w:rsidR="00700A37" w:rsidRPr="00700A37" w:rsidRDefault="00700A37" w:rsidP="00E31F2A">
            <w:pPr>
              <w:ind w:right="699"/>
              <w:jc w:val="both"/>
              <w:rPr>
                <w:b/>
                <w:sz w:val="28"/>
                <w:szCs w:val="28"/>
              </w:rPr>
            </w:pPr>
            <w:r w:rsidRPr="00700A37">
              <w:rPr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102F9" w14:textId="77777777" w:rsidR="00700A37" w:rsidRPr="00700A37" w:rsidRDefault="00700A37" w:rsidP="00E31F2A">
            <w:pPr>
              <w:ind w:right="699"/>
              <w:jc w:val="both"/>
              <w:rPr>
                <w:b/>
                <w:sz w:val="28"/>
                <w:szCs w:val="28"/>
              </w:rPr>
            </w:pPr>
            <w:r w:rsidRPr="00700A37">
              <w:rPr>
                <w:b/>
                <w:color w:val="000000"/>
                <w:sz w:val="28"/>
                <w:szCs w:val="28"/>
              </w:rPr>
              <w:t>Уровень проведения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BB6D1" w14:textId="77777777" w:rsidR="00700A37" w:rsidRPr="00700A37" w:rsidRDefault="00700A37" w:rsidP="00E31F2A">
            <w:pPr>
              <w:ind w:right="699"/>
              <w:jc w:val="both"/>
              <w:rPr>
                <w:b/>
                <w:sz w:val="28"/>
                <w:szCs w:val="28"/>
              </w:rPr>
            </w:pPr>
            <w:r w:rsidRPr="00700A37">
              <w:rPr>
                <w:b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137C8" w14:textId="77777777" w:rsidR="00700A37" w:rsidRPr="00700A37" w:rsidRDefault="00700A37" w:rsidP="00E31F2A">
            <w:pPr>
              <w:ind w:right="699"/>
              <w:jc w:val="both"/>
              <w:rPr>
                <w:b/>
                <w:sz w:val="28"/>
                <w:szCs w:val="28"/>
              </w:rPr>
            </w:pPr>
            <w:r w:rsidRPr="00700A37">
              <w:rPr>
                <w:b/>
                <w:color w:val="000000"/>
                <w:sz w:val="28"/>
                <w:szCs w:val="28"/>
              </w:rPr>
              <w:t>Ответственные исполнители</w:t>
            </w:r>
          </w:p>
        </w:tc>
      </w:tr>
      <w:tr w:rsidR="00700A37" w:rsidRPr="00700A37" w14:paraId="70A97811" w14:textId="77777777" w:rsidTr="00E31F2A">
        <w:tc>
          <w:tcPr>
            <w:tcW w:w="10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85E60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color w:val="000000"/>
                <w:sz w:val="28"/>
                <w:szCs w:val="28"/>
              </w:rPr>
              <w:t>1. Наиболее значимые школьные мероприятия</w:t>
            </w:r>
          </w:p>
        </w:tc>
      </w:tr>
      <w:tr w:rsidR="00700A37" w:rsidRPr="00700A37" w14:paraId="56A10C78" w14:textId="77777777" w:rsidTr="00E31F2A">
        <w:tc>
          <w:tcPr>
            <w:tcW w:w="10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0134C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color w:val="000000"/>
                <w:sz w:val="28"/>
                <w:szCs w:val="28"/>
              </w:rPr>
              <w:t>1.1. Работа с учениками</w:t>
            </w:r>
          </w:p>
        </w:tc>
      </w:tr>
      <w:tr w:rsidR="00700A37" w:rsidRPr="00700A37" w14:paraId="3A8E9025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84AD5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BB527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Общешкольная линейка, посвященная открытию Года семьи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18909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Общешкольный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2FF73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ECF2B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Директор, советник директора по воспитанию</w:t>
            </w:r>
          </w:p>
        </w:tc>
      </w:tr>
      <w:tr w:rsidR="00700A37" w:rsidRPr="00700A37" w14:paraId="5CEC665F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CA806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693B8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Внеурочные занятия «Разговоры о важном»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DD3C3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Всероссийский, классный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1921D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F5E2A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Классные руководители, советник директора по воспитанию</w:t>
            </w:r>
          </w:p>
        </w:tc>
      </w:tr>
      <w:tr w:rsidR="00700A37" w:rsidRPr="00700A37" w14:paraId="30B5361D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020AD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288B5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 xml:space="preserve">Конкурсно-развлекательная программа «Семь плюс Я – получается </w:t>
            </w:r>
            <w:proofErr w:type="spellStart"/>
            <w:r w:rsidRPr="00700A37">
              <w:rPr>
                <w:color w:val="000000"/>
                <w:sz w:val="28"/>
                <w:szCs w:val="28"/>
              </w:rPr>
              <w:t>семьЯ</w:t>
            </w:r>
            <w:proofErr w:type="spellEnd"/>
            <w:r w:rsidRPr="00700A3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344F9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Общешкольный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9C74B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F62FC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Советник директора по воспитанию</w:t>
            </w:r>
          </w:p>
        </w:tc>
      </w:tr>
      <w:tr w:rsidR="00700A37" w:rsidRPr="00700A37" w14:paraId="2899DE08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9C4D6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11876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Выставки творческих работ, выполненных детьми и их родителями, «Очумелые ручки»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45516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Классный, общешкольный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10E40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Март, октябрь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C7E67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00A37" w:rsidRPr="00700A37" w14:paraId="672F467E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79D9E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69689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Конкурс рисунков «Я и моя семья»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9BAF8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Общешкольный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69496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F05D3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Советник директора по воспитанию</w:t>
            </w:r>
          </w:p>
        </w:tc>
      </w:tr>
      <w:tr w:rsidR="00700A37" w:rsidRPr="00700A37" w14:paraId="065F8F60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03D9F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8BB2D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Спортивный семейный праздник «Спорт – это жизнь»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192F3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Общешкольный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F59CF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51265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Советник директора по воспитанию</w:t>
            </w:r>
          </w:p>
        </w:tc>
      </w:tr>
      <w:tr w:rsidR="00700A37" w:rsidRPr="00700A37" w14:paraId="68AE3DC0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C11D2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464C1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Семейный праздник «Папа, мама, я – читающая семья»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A142E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Классный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52146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A37DF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00A37" w:rsidRPr="00700A37" w14:paraId="6D770894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3E37C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B0C1A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Тематические выставки, посвященные Году семьи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C0540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Общешкольный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27737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4596B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700A37" w:rsidRPr="00700A37" w14:paraId="293F51B7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10424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10 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88728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Цикл классных часов «Как хорошо, что есть семья, которая от бед хранит меня»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5FE91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Классный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3F663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01B97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00A37" w:rsidRPr="00700A37" w14:paraId="37B3BB44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E95A5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FD5AC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Торжественная линейка в честь закрытия Года семьи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515B4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Общешкольный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E7BB9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D402B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Директор, советник директора по воспитанию</w:t>
            </w:r>
          </w:p>
        </w:tc>
      </w:tr>
      <w:tr w:rsidR="00700A37" w:rsidRPr="00700A37" w14:paraId="4E4BF0A3" w14:textId="77777777" w:rsidTr="00E31F2A">
        <w:tc>
          <w:tcPr>
            <w:tcW w:w="10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3ED1C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color w:val="000000"/>
                <w:sz w:val="28"/>
                <w:szCs w:val="28"/>
              </w:rPr>
              <w:t>1.2. Работа с родителями</w:t>
            </w:r>
          </w:p>
        </w:tc>
      </w:tr>
      <w:tr w:rsidR="00700A37" w:rsidRPr="00700A37" w14:paraId="3C3B6993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B7029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AB1A9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Родительское собрание «Семья – основа государства. Роль семьи в выборе профессии школьника»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E4EEC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Классный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6AC39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9BD2F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700A37" w:rsidRPr="00700A37" w14:paraId="08382D97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E080F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7F394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Круглый стол «Одна семья, но много традиций»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83D39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Общешкольный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17FFC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7BCF0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Советник директора по воспитанию</w:t>
            </w:r>
          </w:p>
        </w:tc>
      </w:tr>
      <w:tr w:rsidR="00700A37" w:rsidRPr="00700A37" w14:paraId="3553EC35" w14:textId="77777777" w:rsidTr="00E31F2A">
        <w:tc>
          <w:tcPr>
            <w:tcW w:w="10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9AAA2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color w:val="000000"/>
                <w:sz w:val="28"/>
                <w:szCs w:val="28"/>
              </w:rPr>
              <w:t>2. Участие в наиболее значимых федеральных, региональных и муниципальных мероприятиях</w:t>
            </w:r>
          </w:p>
        </w:tc>
      </w:tr>
      <w:tr w:rsidR="00700A37" w:rsidRPr="00700A37" w14:paraId="701FDF41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981B2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17EB3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Участие в конкурсе «Семья года»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68EBE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Региональный, всероссийский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ED04A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96261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Советник директора по воспитанию</w:t>
            </w:r>
          </w:p>
        </w:tc>
      </w:tr>
      <w:tr w:rsidR="00700A37" w:rsidRPr="00700A37" w14:paraId="1A55CB8D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4B8EA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6A147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Торжественные мероприятия ко Дню семьи, любви и верности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60A72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B6F3D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736FF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Советник директора по воспитанию</w:t>
            </w:r>
          </w:p>
        </w:tc>
      </w:tr>
      <w:tr w:rsidR="00700A37" w:rsidRPr="00700A37" w14:paraId="7B761AE2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E9DE3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BFA1C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Праздничное мероприятие, посвященное Дню отца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6EC8C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D91C0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D32E3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Советник директора по воспитанию</w:t>
            </w:r>
          </w:p>
        </w:tc>
      </w:tr>
      <w:tr w:rsidR="00700A37" w:rsidRPr="00700A37" w14:paraId="1653328A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24A02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E1CF1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Торжественные мероприятия по чествованию многопоколенных семей ко Дню пожилого человека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95140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EB5ED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62F58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Советник директора по воспитанию</w:t>
            </w:r>
          </w:p>
        </w:tc>
      </w:tr>
      <w:tr w:rsidR="00700A37" w:rsidRPr="00700A37" w14:paraId="3A65B541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69D5F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FF2B2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Праздничное мероприятие, посвященное Дню матери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5E72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A15B4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F6F83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Советник директора по воспитанию</w:t>
            </w:r>
          </w:p>
        </w:tc>
      </w:tr>
      <w:tr w:rsidR="00700A37" w:rsidRPr="00700A37" w14:paraId="76B3AD4A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74F15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1DBFA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 xml:space="preserve">Участие во Всероссийских акциях </w:t>
            </w:r>
            <w:proofErr w:type="gramStart"/>
            <w:r w:rsidRPr="00700A37">
              <w:rPr>
                <w:color w:val="000000"/>
                <w:sz w:val="28"/>
                <w:szCs w:val="28"/>
              </w:rPr>
              <w:t>по семейному</w:t>
            </w:r>
            <w:proofErr w:type="gramEnd"/>
            <w:r w:rsidRPr="00700A37">
              <w:rPr>
                <w:color w:val="000000"/>
                <w:sz w:val="28"/>
                <w:szCs w:val="28"/>
              </w:rPr>
              <w:t xml:space="preserve"> волонтерству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0EFB1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84C64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7722B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Советник директора по воспитанию</w:t>
            </w:r>
          </w:p>
        </w:tc>
      </w:tr>
      <w:tr w:rsidR="00700A37" w:rsidRPr="00700A37" w14:paraId="33E8A774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BEFA2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50E83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AB0AD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8A4B4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36EA6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00A37" w:rsidRPr="00700A37" w14:paraId="0E452F9C" w14:textId="77777777" w:rsidTr="00E31F2A">
        <w:tc>
          <w:tcPr>
            <w:tcW w:w="10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CDC1D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color w:val="000000"/>
                <w:sz w:val="28"/>
                <w:szCs w:val="28"/>
              </w:rPr>
              <w:t>3. Участие в культурно-массовых, спортивных, общественных мероприятиях</w:t>
            </w:r>
          </w:p>
        </w:tc>
      </w:tr>
      <w:tr w:rsidR="00700A37" w:rsidRPr="00700A37" w14:paraId="5E2BE60D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03CE1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C48F9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День защиты детей «Праздник моей семьи»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84C01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88A26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887BA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советник директора по воспитанию</w:t>
            </w:r>
          </w:p>
        </w:tc>
      </w:tr>
      <w:tr w:rsidR="00700A37" w:rsidRPr="00700A37" w14:paraId="03A08BDB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567C0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A013A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Участие во Всероссийском конкурсе детского творчества «Моя семья»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DC4B1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FA419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73F34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Заместитель директора по ВР, советник директора по воспитанию</w:t>
            </w:r>
          </w:p>
        </w:tc>
      </w:tr>
      <w:tr w:rsidR="00700A37" w:rsidRPr="00700A37" w14:paraId="6E648213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1FB7E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9EDAF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Участие во Всероссийском конкурсе сочинений. Темы семьи, семейных ценностей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03568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DA0A8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950FA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советник директора по воспитанию</w:t>
            </w:r>
          </w:p>
        </w:tc>
      </w:tr>
      <w:tr w:rsidR="00700A37" w:rsidRPr="00700A37" w14:paraId="27C4B1CE" w14:textId="77777777" w:rsidTr="00E31F2A">
        <w:tc>
          <w:tcPr>
            <w:tcW w:w="10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F0B64" w14:textId="77777777" w:rsidR="00700A37" w:rsidRPr="00700A37" w:rsidRDefault="00700A37" w:rsidP="00E31F2A">
            <w:pPr>
              <w:ind w:left="75"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 </w:t>
            </w:r>
            <w:r w:rsidRPr="00700A37">
              <w:rPr>
                <w:b/>
                <w:color w:val="000000"/>
                <w:sz w:val="28"/>
                <w:szCs w:val="28"/>
              </w:rPr>
              <w:t>4. Участие в мероприятиях по укреплению ответственного родительства</w:t>
            </w:r>
          </w:p>
        </w:tc>
      </w:tr>
      <w:tr w:rsidR="00700A37" w:rsidRPr="00700A37" w14:paraId="1053808B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5E156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26E3D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Организация участия во Всероссийском родительском собрании «Если дружно, если вместе. Здоровье ребенка в наших руках»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1DBD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D8DA3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F85FA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Советник директора по воспитанию</w:t>
            </w:r>
          </w:p>
        </w:tc>
      </w:tr>
      <w:tr w:rsidR="00700A37" w:rsidRPr="00700A37" w14:paraId="6A5C6BE4" w14:textId="77777777" w:rsidTr="00E31F2A">
        <w:tc>
          <w:tcPr>
            <w:tcW w:w="10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71B3A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color w:val="000000"/>
                <w:sz w:val="28"/>
                <w:szCs w:val="28"/>
              </w:rPr>
              <w:t>5. Участие в мероприятиях по укреплению у детей и молодежи семейных ценностей</w:t>
            </w:r>
          </w:p>
        </w:tc>
      </w:tr>
      <w:tr w:rsidR="00700A37" w:rsidRPr="00700A37" w14:paraId="2C652862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3F25A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54F73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Цикл внеурочных занятий «Разговоры о важном». Темы, посвященные семье, семейным ценностям и традициям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59FDC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26D6C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CB269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Педагоги</w:t>
            </w:r>
          </w:p>
        </w:tc>
      </w:tr>
      <w:tr w:rsidR="00700A37" w:rsidRPr="00700A37" w14:paraId="61169733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B00F5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08A2C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Цикл мероприятий «Читаем всей семьей» на российских книжных фестивалях и ярмарках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1ABA6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2EE34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8EDC6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700A37" w:rsidRPr="00700A37" w14:paraId="7131C9E2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36A4D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1DF99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Проект «Моя семья – Россия»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B98F8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83844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337D5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Советник директора по воспитанию</w:t>
            </w:r>
          </w:p>
        </w:tc>
      </w:tr>
      <w:tr w:rsidR="00700A37" w:rsidRPr="00700A37" w14:paraId="04112CD1" w14:textId="77777777" w:rsidTr="00E31F2A">
        <w:tc>
          <w:tcPr>
            <w:tcW w:w="10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AC556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color w:val="000000"/>
                <w:sz w:val="28"/>
                <w:szCs w:val="28"/>
              </w:rPr>
              <w:t>6. Участие в информационно-коммуникационных мероприятиях</w:t>
            </w:r>
          </w:p>
        </w:tc>
      </w:tr>
      <w:tr w:rsidR="00700A37" w:rsidRPr="00700A37" w14:paraId="75E073B7" w14:textId="77777777" w:rsidTr="00E31F2A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106B9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BB4E9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Участие в создании тематического контента в рамках духовно-нравственного и патриотического воспитания молодежи, продвижения семейных ценностей, поддержки детства и материнства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80FFC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9F902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29FFD" w14:textId="77777777" w:rsidR="00700A37" w:rsidRPr="00700A37" w:rsidRDefault="00700A37" w:rsidP="00E31F2A">
            <w:pPr>
              <w:ind w:right="699"/>
              <w:jc w:val="both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Советник директора по воспитанию, педагог-библиотекарь</w:t>
            </w:r>
          </w:p>
        </w:tc>
      </w:tr>
    </w:tbl>
    <w:p w14:paraId="3EC42645" w14:textId="77777777" w:rsidR="00700A37" w:rsidRPr="00700A37" w:rsidRDefault="00700A37" w:rsidP="00700A37">
      <w:pPr>
        <w:ind w:right="699"/>
        <w:jc w:val="both"/>
        <w:rPr>
          <w:sz w:val="28"/>
          <w:szCs w:val="28"/>
        </w:rPr>
      </w:pPr>
    </w:p>
    <w:p w14:paraId="05FD0966" w14:textId="165F6E4C" w:rsidR="00700A37" w:rsidRPr="00700A37" w:rsidRDefault="00700A37" w:rsidP="00700A37">
      <w:pPr>
        <w:ind w:right="699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Всего в 2024 году охвачены мероприятиями к Году семьи 100 процентов обучающихся школы и 7</w:t>
      </w:r>
      <w:r w:rsidRPr="00700A37">
        <w:rPr>
          <w:color w:val="000000"/>
          <w:sz w:val="28"/>
          <w:szCs w:val="28"/>
        </w:rPr>
        <w:t>8</w:t>
      </w:r>
      <w:r w:rsidRPr="00700A37">
        <w:rPr>
          <w:color w:val="000000"/>
          <w:sz w:val="28"/>
          <w:szCs w:val="28"/>
        </w:rPr>
        <w:t xml:space="preserve"> процентов семей обучающихся.</w:t>
      </w:r>
    </w:p>
    <w:p w14:paraId="575E49D9" w14:textId="77777777" w:rsidR="00700A37" w:rsidRPr="00700A37" w:rsidRDefault="00700A37" w:rsidP="00700A37">
      <w:pPr>
        <w:ind w:right="699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4. В течение года обучающиеся и родители приняли участие в наиболее значимых федеральных, региональных и муниципальных мероприятиях:</w:t>
      </w:r>
    </w:p>
    <w:p w14:paraId="5743E1B9" w14:textId="77777777" w:rsidR="00700A37" w:rsidRPr="00700A37" w:rsidRDefault="00700A37" w:rsidP="00700A37">
      <w:pPr>
        <w:ind w:right="699"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Было проведено анкетирование с целью исследования семейных ценностей, нравственных позиций современных школьников в отношении к семье. По результатам анкетирования обучающихся можно следующие выводы:</w:t>
      </w:r>
    </w:p>
    <w:p w14:paraId="62375284" w14:textId="77777777" w:rsidR="00700A37" w:rsidRPr="00700A37" w:rsidRDefault="00700A37" w:rsidP="00700A37">
      <w:pPr>
        <w:widowControl/>
        <w:numPr>
          <w:ilvl w:val="0"/>
          <w:numId w:val="68"/>
        </w:numPr>
        <w:autoSpaceDE/>
        <w:autoSpaceDN/>
        <w:spacing w:after="160" w:line="264" w:lineRule="auto"/>
        <w:ind w:left="780" w:right="699" w:firstLine="0"/>
        <w:contextualSpacing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для 100% опрошенных на первом месте семья;</w:t>
      </w:r>
    </w:p>
    <w:p w14:paraId="7F6589C3" w14:textId="77777777" w:rsidR="00700A37" w:rsidRPr="00700A37" w:rsidRDefault="00700A37" w:rsidP="00700A37">
      <w:pPr>
        <w:widowControl/>
        <w:numPr>
          <w:ilvl w:val="0"/>
          <w:numId w:val="68"/>
        </w:numPr>
        <w:autoSpaceDE/>
        <w:autoSpaceDN/>
        <w:spacing w:after="160" w:line="264" w:lineRule="auto"/>
        <w:ind w:left="780" w:right="699" w:firstLine="0"/>
        <w:contextualSpacing/>
        <w:jc w:val="both"/>
        <w:rPr>
          <w:sz w:val="28"/>
          <w:szCs w:val="28"/>
        </w:rPr>
      </w:pPr>
      <w:r w:rsidRPr="00700A37">
        <w:rPr>
          <w:color w:val="000000"/>
          <w:sz w:val="28"/>
          <w:szCs w:val="28"/>
        </w:rPr>
        <w:t>почти все старшеклассники считают, что залогом счастливой семейной жизни могут быть только браки, заключенные по любви.</w:t>
      </w:r>
    </w:p>
    <w:p w14:paraId="7562E8AF" w14:textId="77777777" w:rsidR="00700A37" w:rsidRPr="00700A37" w:rsidRDefault="00700A37" w:rsidP="00700A37">
      <w:pPr>
        <w:tabs>
          <w:tab w:val="left" w:pos="0"/>
        </w:tabs>
        <w:spacing w:line="276" w:lineRule="auto"/>
        <w:ind w:right="700" w:firstLine="426"/>
        <w:jc w:val="both"/>
        <w:rPr>
          <w:sz w:val="28"/>
          <w:szCs w:val="28"/>
        </w:rPr>
      </w:pPr>
    </w:p>
    <w:p w14:paraId="6E8582AC" w14:textId="77777777" w:rsidR="00700A37" w:rsidRPr="00700A37" w:rsidRDefault="00700A37" w:rsidP="00700A37">
      <w:pPr>
        <w:tabs>
          <w:tab w:val="left" w:pos="0"/>
        </w:tabs>
        <w:spacing w:line="276" w:lineRule="auto"/>
        <w:ind w:right="700"/>
        <w:jc w:val="both"/>
        <w:rPr>
          <w:sz w:val="28"/>
          <w:szCs w:val="28"/>
        </w:rPr>
      </w:pPr>
    </w:p>
    <w:p w14:paraId="12F2FF7E" w14:textId="77777777" w:rsidR="00700A37" w:rsidRPr="00700A37" w:rsidRDefault="00700A37" w:rsidP="00700A37">
      <w:pPr>
        <w:tabs>
          <w:tab w:val="left" w:pos="0"/>
        </w:tabs>
        <w:spacing w:line="276" w:lineRule="auto"/>
        <w:ind w:right="700" w:firstLine="426"/>
        <w:jc w:val="both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 xml:space="preserve">Задачи и приоритетные направления школы в области воспитания:   </w:t>
      </w:r>
    </w:p>
    <w:p w14:paraId="0F4033C2" w14:textId="77777777" w:rsidR="00700A37" w:rsidRPr="00700A37" w:rsidRDefault="00700A37" w:rsidP="00700A37">
      <w:pPr>
        <w:widowControl/>
        <w:numPr>
          <w:ilvl w:val="0"/>
          <w:numId w:val="69"/>
        </w:numPr>
        <w:tabs>
          <w:tab w:val="left" w:pos="567"/>
        </w:tabs>
        <w:autoSpaceDE/>
        <w:autoSpaceDN/>
        <w:spacing w:line="276" w:lineRule="auto"/>
        <w:ind w:left="142" w:right="700" w:firstLine="284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совершенствование системы взаимодействия с семьей, повышение ответственности родителей за воспитание и обучение детей; </w:t>
      </w:r>
    </w:p>
    <w:p w14:paraId="2D0E48AF" w14:textId="77777777" w:rsidR="00700A37" w:rsidRPr="00700A37" w:rsidRDefault="00700A37" w:rsidP="00700A37">
      <w:pPr>
        <w:widowControl/>
        <w:numPr>
          <w:ilvl w:val="0"/>
          <w:numId w:val="69"/>
        </w:numPr>
        <w:tabs>
          <w:tab w:val="left" w:pos="567"/>
        </w:tabs>
        <w:autoSpaceDE/>
        <w:autoSpaceDN/>
        <w:spacing w:line="276" w:lineRule="auto"/>
        <w:ind w:left="142" w:right="700" w:firstLine="284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вовлечение родителей в </w:t>
      </w:r>
      <w:proofErr w:type="spellStart"/>
      <w:r w:rsidRPr="00700A37">
        <w:rPr>
          <w:sz w:val="28"/>
          <w:szCs w:val="28"/>
        </w:rPr>
        <w:t>учебно</w:t>
      </w:r>
      <w:proofErr w:type="spellEnd"/>
      <w:r w:rsidRPr="00700A37">
        <w:rPr>
          <w:sz w:val="28"/>
          <w:szCs w:val="28"/>
        </w:rPr>
        <w:t xml:space="preserve"> – воспитательный процесс и процесс самоуправления школой; </w:t>
      </w:r>
    </w:p>
    <w:p w14:paraId="180725B0" w14:textId="77777777" w:rsidR="00700A37" w:rsidRPr="00700A37" w:rsidRDefault="00700A37" w:rsidP="00700A37">
      <w:pPr>
        <w:widowControl/>
        <w:numPr>
          <w:ilvl w:val="0"/>
          <w:numId w:val="69"/>
        </w:numPr>
        <w:tabs>
          <w:tab w:val="left" w:pos="567"/>
        </w:tabs>
        <w:autoSpaceDE/>
        <w:autoSpaceDN/>
        <w:spacing w:line="276" w:lineRule="auto"/>
        <w:ind w:left="142" w:right="700" w:firstLine="284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совершенствование оздоровительной работы с учащимися и привитие навыков здорового образа жизни; </w:t>
      </w:r>
    </w:p>
    <w:p w14:paraId="653D88AF" w14:textId="77777777" w:rsidR="00700A37" w:rsidRPr="00700A37" w:rsidRDefault="00700A37" w:rsidP="00700A37">
      <w:pPr>
        <w:widowControl/>
        <w:numPr>
          <w:ilvl w:val="0"/>
          <w:numId w:val="69"/>
        </w:numPr>
        <w:tabs>
          <w:tab w:val="left" w:pos="567"/>
        </w:tabs>
        <w:autoSpaceDE/>
        <w:autoSpaceDN/>
        <w:spacing w:line="276" w:lineRule="auto"/>
        <w:ind w:left="142" w:right="700" w:firstLine="284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развитие коммуникативных навыков и формирование методов бесконфликтного общения; </w:t>
      </w:r>
    </w:p>
    <w:p w14:paraId="04B180D0" w14:textId="77777777" w:rsidR="00700A37" w:rsidRPr="00700A37" w:rsidRDefault="00700A37" w:rsidP="00700A37">
      <w:pPr>
        <w:widowControl/>
        <w:numPr>
          <w:ilvl w:val="0"/>
          <w:numId w:val="69"/>
        </w:numPr>
        <w:tabs>
          <w:tab w:val="left" w:pos="567"/>
        </w:tabs>
        <w:autoSpaceDE/>
        <w:autoSpaceDN/>
        <w:spacing w:line="276" w:lineRule="auto"/>
        <w:ind w:left="142" w:right="700" w:firstLine="284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 развитие ученического самоуправления, способствование социализации   учащихся;</w:t>
      </w:r>
    </w:p>
    <w:p w14:paraId="28A759DF" w14:textId="77777777" w:rsidR="00700A37" w:rsidRPr="00700A37" w:rsidRDefault="00700A37" w:rsidP="00700A37">
      <w:pPr>
        <w:widowControl/>
        <w:numPr>
          <w:ilvl w:val="0"/>
          <w:numId w:val="69"/>
        </w:numPr>
        <w:tabs>
          <w:tab w:val="left" w:pos="567"/>
        </w:tabs>
        <w:autoSpaceDE/>
        <w:autoSpaceDN/>
        <w:spacing w:line="276" w:lineRule="auto"/>
        <w:ind w:left="142" w:right="700" w:firstLine="284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формирование убеждения, мировоззрения, подготовка их к жизни в условиях современной действительности; </w:t>
      </w:r>
    </w:p>
    <w:p w14:paraId="372F7D3B" w14:textId="77777777" w:rsidR="00700A37" w:rsidRPr="00700A37" w:rsidRDefault="00700A37" w:rsidP="00700A37">
      <w:pPr>
        <w:widowControl/>
        <w:numPr>
          <w:ilvl w:val="0"/>
          <w:numId w:val="69"/>
        </w:numPr>
        <w:tabs>
          <w:tab w:val="left" w:pos="567"/>
        </w:tabs>
        <w:autoSpaceDE/>
        <w:autoSpaceDN/>
        <w:spacing w:line="276" w:lineRule="auto"/>
        <w:ind w:left="142" w:right="700" w:firstLine="284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 использование инновационных подходов к организации воспитательного процесса   и внедрение современных технологий воспитательной работы; </w:t>
      </w:r>
    </w:p>
    <w:p w14:paraId="33E40345" w14:textId="77777777" w:rsidR="00700A37" w:rsidRPr="00700A37" w:rsidRDefault="00700A37" w:rsidP="00700A37">
      <w:pPr>
        <w:widowControl/>
        <w:numPr>
          <w:ilvl w:val="0"/>
          <w:numId w:val="69"/>
        </w:numPr>
        <w:autoSpaceDE/>
        <w:autoSpaceDN/>
        <w:spacing w:line="276" w:lineRule="auto"/>
        <w:ind w:left="142" w:right="700" w:firstLine="284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вовлечение учащихся в активную жизнь в социуме и общественных организациях;</w:t>
      </w:r>
    </w:p>
    <w:p w14:paraId="4D5E48CE" w14:textId="77777777" w:rsidR="00700A37" w:rsidRPr="00700A37" w:rsidRDefault="00700A37" w:rsidP="00700A37">
      <w:pPr>
        <w:widowControl/>
        <w:numPr>
          <w:ilvl w:val="0"/>
          <w:numId w:val="69"/>
        </w:numPr>
        <w:tabs>
          <w:tab w:val="left" w:pos="567"/>
        </w:tabs>
        <w:autoSpaceDE/>
        <w:autoSpaceDN/>
        <w:spacing w:line="276" w:lineRule="auto"/>
        <w:ind w:left="142" w:right="700" w:firstLine="284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усиление воспитательной функции школы через развитие социально-активной, творческой, здоровой личности, формирование гражданственности, трудолюбия, уважение к обычаям и традиция своего народа, правам и свободам человека, любви к Родине, семье, окружающей природе.</w:t>
      </w:r>
    </w:p>
    <w:p w14:paraId="351BDF67" w14:textId="77777777" w:rsidR="00700A37" w:rsidRPr="00700A37" w:rsidRDefault="00700A37" w:rsidP="00700A37">
      <w:pPr>
        <w:ind w:right="700" w:firstLine="537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При составлении плана воспитательной работы школы учитываются возрастные, физические и интеллектуальные возможности учащихся, а также их интересы. План воспитательной работы школы и внеклассная работа классных руководителей сориентированы по следующим направлениям:</w:t>
      </w:r>
    </w:p>
    <w:p w14:paraId="095640B9" w14:textId="77777777" w:rsidR="00700A37" w:rsidRPr="00700A37" w:rsidRDefault="00700A37" w:rsidP="00700A37">
      <w:pPr>
        <w:widowControl/>
        <w:numPr>
          <w:ilvl w:val="0"/>
          <w:numId w:val="70"/>
        </w:numPr>
        <w:tabs>
          <w:tab w:val="left" w:pos="851"/>
        </w:tabs>
        <w:autoSpaceDE/>
        <w:autoSpaceDN/>
        <w:ind w:left="0" w:right="700" w:firstLine="567"/>
        <w:contextualSpacing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гражданско-правовое воспитание учащихся;</w:t>
      </w:r>
    </w:p>
    <w:p w14:paraId="4CFDA590" w14:textId="77777777" w:rsidR="00700A37" w:rsidRPr="00700A37" w:rsidRDefault="00700A37" w:rsidP="00700A37">
      <w:pPr>
        <w:widowControl/>
        <w:numPr>
          <w:ilvl w:val="0"/>
          <w:numId w:val="70"/>
        </w:numPr>
        <w:tabs>
          <w:tab w:val="left" w:pos="851"/>
        </w:tabs>
        <w:autoSpaceDE/>
        <w:autoSpaceDN/>
        <w:ind w:left="0" w:right="700" w:firstLine="567"/>
        <w:contextualSpacing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работа по профилактике правонарушений, безнадзорности, наркомании, негативных привычек;</w:t>
      </w:r>
    </w:p>
    <w:p w14:paraId="39C57388" w14:textId="77777777" w:rsidR="00700A37" w:rsidRPr="00700A37" w:rsidRDefault="00700A37" w:rsidP="00700A37">
      <w:pPr>
        <w:widowControl/>
        <w:numPr>
          <w:ilvl w:val="0"/>
          <w:numId w:val="70"/>
        </w:numPr>
        <w:tabs>
          <w:tab w:val="left" w:pos="851"/>
        </w:tabs>
        <w:autoSpaceDE/>
        <w:autoSpaceDN/>
        <w:ind w:left="0" w:right="700" w:firstLine="567"/>
        <w:contextualSpacing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профилактическая работа с родителями;</w:t>
      </w:r>
    </w:p>
    <w:p w14:paraId="66EE09A9" w14:textId="77777777" w:rsidR="00700A37" w:rsidRPr="00700A37" w:rsidRDefault="00700A37" w:rsidP="00700A37">
      <w:pPr>
        <w:widowControl/>
        <w:numPr>
          <w:ilvl w:val="0"/>
          <w:numId w:val="70"/>
        </w:numPr>
        <w:tabs>
          <w:tab w:val="left" w:pos="851"/>
        </w:tabs>
        <w:autoSpaceDE/>
        <w:autoSpaceDN/>
        <w:ind w:left="0" w:right="700" w:firstLine="567"/>
        <w:contextualSpacing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мероприятия по сохранению и укреплению здоровья учащихся; </w:t>
      </w:r>
    </w:p>
    <w:p w14:paraId="54F58FC1" w14:textId="77777777" w:rsidR="00700A37" w:rsidRPr="00700A37" w:rsidRDefault="00700A37" w:rsidP="00700A37">
      <w:pPr>
        <w:widowControl/>
        <w:numPr>
          <w:ilvl w:val="0"/>
          <w:numId w:val="70"/>
        </w:numPr>
        <w:tabs>
          <w:tab w:val="left" w:pos="851"/>
        </w:tabs>
        <w:autoSpaceDE/>
        <w:autoSpaceDN/>
        <w:ind w:left="0" w:right="700" w:firstLine="567"/>
        <w:contextualSpacing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привлечение к участию в спортивно - массовых мероприятиях;</w:t>
      </w:r>
    </w:p>
    <w:p w14:paraId="6B98C683" w14:textId="77777777" w:rsidR="00700A37" w:rsidRPr="00700A37" w:rsidRDefault="00700A37" w:rsidP="00700A37">
      <w:pPr>
        <w:widowControl/>
        <w:numPr>
          <w:ilvl w:val="0"/>
          <w:numId w:val="70"/>
        </w:numPr>
        <w:tabs>
          <w:tab w:val="left" w:pos="851"/>
        </w:tabs>
        <w:autoSpaceDE/>
        <w:autoSpaceDN/>
        <w:ind w:left="0" w:right="700" w:firstLine="567"/>
        <w:contextualSpacing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работа по предупреждению суицидов;</w:t>
      </w:r>
    </w:p>
    <w:p w14:paraId="5F0482E7" w14:textId="77777777" w:rsidR="00700A37" w:rsidRPr="00700A37" w:rsidRDefault="00700A37" w:rsidP="00700A37">
      <w:pPr>
        <w:widowControl/>
        <w:numPr>
          <w:ilvl w:val="0"/>
          <w:numId w:val="70"/>
        </w:numPr>
        <w:tabs>
          <w:tab w:val="left" w:pos="851"/>
        </w:tabs>
        <w:autoSpaceDE/>
        <w:autoSpaceDN/>
        <w:ind w:left="0" w:right="700" w:firstLine="567"/>
        <w:contextualSpacing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мероприятия   по профилактике экстремизма, терроризма и межнациональному взаимодействию;</w:t>
      </w:r>
    </w:p>
    <w:p w14:paraId="4B1EC6BD" w14:textId="77777777" w:rsidR="00700A37" w:rsidRPr="00700A37" w:rsidRDefault="00700A37" w:rsidP="00700A37">
      <w:pPr>
        <w:widowControl/>
        <w:numPr>
          <w:ilvl w:val="0"/>
          <w:numId w:val="70"/>
        </w:numPr>
        <w:tabs>
          <w:tab w:val="left" w:pos="851"/>
        </w:tabs>
        <w:autoSpaceDE/>
        <w:autoSpaceDN/>
        <w:ind w:left="0" w:right="700" w:firstLine="567"/>
        <w:contextualSpacing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совместная работа Школы с внешкольными организациями ПДН и т.д.</w:t>
      </w:r>
    </w:p>
    <w:p w14:paraId="76BB0CEF" w14:textId="77777777" w:rsidR="00700A37" w:rsidRPr="00700A37" w:rsidRDefault="00700A37" w:rsidP="00700A37">
      <w:pPr>
        <w:ind w:right="700" w:firstLine="567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Все эти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14:paraId="00EC2996" w14:textId="77777777" w:rsidR="00700A37" w:rsidRPr="00700A37" w:rsidRDefault="00700A37" w:rsidP="00700A37">
      <w:pPr>
        <w:spacing w:beforeAutospacing="1" w:line="252" w:lineRule="auto"/>
        <w:ind w:right="700" w:firstLine="567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Образовательная деятельность направлена на формирование целостной системы универсальных учебных действий, а также на приобретение обучающимися опыта самостоятельной учебной деятельности и личной ответственности за результат образования. С этой целью используются различные практики, которые реализуются через аудиторные часы, индивидуальные консультации и кружки в системе дополнительного образования, занятия в рамках внеурочной деятельности.                 </w:t>
      </w:r>
    </w:p>
    <w:p w14:paraId="7F03FD3C" w14:textId="77777777" w:rsidR="00700A37" w:rsidRPr="00700A37" w:rsidRDefault="00700A37" w:rsidP="00700A37">
      <w:pPr>
        <w:spacing w:line="252" w:lineRule="auto"/>
        <w:ind w:right="700" w:firstLine="567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Школа регулярно проводит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Мероприятия проводятся с участием обучающихся и их законных представителей, родителей. Также систематически проводится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  <w:bookmarkStart w:id="8" w:name="dfasf5r6xa"/>
      <w:bookmarkEnd w:id="8"/>
    </w:p>
    <w:p w14:paraId="6509C5F7" w14:textId="77777777" w:rsidR="0086468C" w:rsidRPr="00700A37" w:rsidRDefault="0086468C" w:rsidP="004060B1">
      <w:pPr>
        <w:pStyle w:val="ac"/>
        <w:spacing w:line="360" w:lineRule="auto"/>
        <w:jc w:val="both"/>
        <w:sectPr w:rsidR="0086468C" w:rsidRPr="00700A37" w:rsidSect="0086468C">
          <w:pgSz w:w="11910" w:h="16840"/>
          <w:pgMar w:top="1040" w:right="0" w:bottom="980" w:left="141" w:header="0" w:footer="787" w:gutter="0"/>
          <w:cols w:space="720"/>
        </w:sectPr>
      </w:pPr>
    </w:p>
    <w:p w14:paraId="42FC8FEA" w14:textId="77777777" w:rsidR="0086468C" w:rsidRPr="00700A37" w:rsidRDefault="0086468C" w:rsidP="004060B1">
      <w:pPr>
        <w:spacing w:line="360" w:lineRule="auto"/>
        <w:ind w:left="4507"/>
        <w:jc w:val="both"/>
        <w:rPr>
          <w:b/>
          <w:i/>
          <w:sz w:val="28"/>
          <w:szCs w:val="28"/>
        </w:rPr>
      </w:pPr>
      <w:bookmarkStart w:id="9" w:name="Внеурочная_деятельность"/>
      <w:bookmarkEnd w:id="9"/>
      <w:r w:rsidRPr="00700A37">
        <w:rPr>
          <w:b/>
          <w:i/>
          <w:sz w:val="28"/>
          <w:szCs w:val="28"/>
        </w:rPr>
        <w:t>Внеурочная</w:t>
      </w:r>
      <w:r w:rsidRPr="00700A37">
        <w:rPr>
          <w:b/>
          <w:i/>
          <w:spacing w:val="-14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деятельность</w:t>
      </w:r>
    </w:p>
    <w:p w14:paraId="6E29CF29" w14:textId="77777777" w:rsidR="0086468C" w:rsidRPr="00700A37" w:rsidRDefault="0086468C" w:rsidP="004060B1">
      <w:pPr>
        <w:pStyle w:val="ac"/>
        <w:spacing w:line="360" w:lineRule="auto"/>
        <w:ind w:right="1697" w:firstLine="566"/>
        <w:jc w:val="both"/>
      </w:pPr>
      <w:bookmarkStart w:id="10" w:name="Организация_внеурочной_деятельности_соот"/>
      <w:bookmarkEnd w:id="10"/>
      <w:r w:rsidRPr="00700A37"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54FD38DA" w14:textId="77777777" w:rsidR="0086468C" w:rsidRPr="00700A37" w:rsidRDefault="0086468C" w:rsidP="004060B1">
      <w:pPr>
        <w:pStyle w:val="ac"/>
        <w:spacing w:line="360" w:lineRule="auto"/>
        <w:ind w:right="1705" w:firstLine="566"/>
        <w:jc w:val="both"/>
      </w:pPr>
      <w:bookmarkStart w:id="11" w:name="Все_рабочие_программы_имеют_аннотации_и_"/>
      <w:bookmarkEnd w:id="11"/>
      <w:r w:rsidRPr="00700A37">
        <w:t>Все рабочие программы имеют аннотации и размещены на официальном сайте Школы.</w:t>
      </w:r>
    </w:p>
    <w:p w14:paraId="117ADED6" w14:textId="77777777" w:rsidR="0086468C" w:rsidRPr="00700A37" w:rsidRDefault="0086468C" w:rsidP="004060B1">
      <w:pPr>
        <w:pStyle w:val="ac"/>
        <w:spacing w:line="360" w:lineRule="auto"/>
        <w:ind w:right="1691" w:firstLine="566"/>
        <w:jc w:val="both"/>
      </w:pPr>
      <w:bookmarkStart w:id="12" w:name="С_1_сентября_2023_года_в_планах_внеурочн"/>
      <w:bookmarkEnd w:id="12"/>
      <w:r w:rsidRPr="00700A37">
        <w:t>Со 2 сентября 2024 года в планах внеурочной деятельности уровней образования выделено направление – еженедельные информационно- 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31C370D7" w14:textId="77777777" w:rsidR="0086468C" w:rsidRPr="00700A37" w:rsidRDefault="0086468C" w:rsidP="004060B1">
      <w:pPr>
        <w:pStyle w:val="ac"/>
        <w:spacing w:line="360" w:lineRule="auto"/>
        <w:ind w:right="1042"/>
      </w:pPr>
      <w:r w:rsidRPr="00700A37"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</w:t>
      </w:r>
      <w:r w:rsidRPr="00700A37">
        <w:rPr>
          <w:spacing w:val="-8"/>
        </w:rPr>
        <w:t xml:space="preserve"> </w:t>
      </w:r>
      <w:r w:rsidRPr="00700A37">
        <w:t>и</w:t>
      </w:r>
      <w:r w:rsidRPr="00700A37">
        <w:rPr>
          <w:spacing w:val="-6"/>
        </w:rPr>
        <w:t xml:space="preserve"> </w:t>
      </w:r>
      <w:r w:rsidRPr="00700A37">
        <w:t>проведение</w:t>
      </w:r>
      <w:r w:rsidRPr="00700A37">
        <w:rPr>
          <w:spacing w:val="-5"/>
        </w:rPr>
        <w:t xml:space="preserve"> </w:t>
      </w:r>
      <w:r w:rsidRPr="00700A37">
        <w:t>внеурочных</w:t>
      </w:r>
      <w:r w:rsidRPr="00700A37">
        <w:rPr>
          <w:spacing w:val="-6"/>
        </w:rPr>
        <w:t xml:space="preserve"> </w:t>
      </w:r>
      <w:r w:rsidRPr="00700A37">
        <w:t>занятий</w:t>
      </w:r>
      <w:r w:rsidRPr="00700A37">
        <w:rPr>
          <w:spacing w:val="-2"/>
        </w:rPr>
        <w:t xml:space="preserve"> </w:t>
      </w:r>
      <w:r w:rsidRPr="00700A37">
        <w:t>«Разговоры</w:t>
      </w:r>
      <w:r w:rsidRPr="00700A37">
        <w:rPr>
          <w:spacing w:val="-6"/>
        </w:rPr>
        <w:t xml:space="preserve"> </w:t>
      </w:r>
      <w:r w:rsidRPr="00700A37">
        <w:t>о важном»</w:t>
      </w:r>
      <w:r w:rsidRPr="00700A37">
        <w:rPr>
          <w:spacing w:val="-10"/>
        </w:rPr>
        <w:t xml:space="preserve"> </w:t>
      </w:r>
      <w:r w:rsidRPr="00700A37">
        <w:t>являются классные руководители.</w:t>
      </w:r>
    </w:p>
    <w:p w14:paraId="31CCAB51" w14:textId="77777777" w:rsidR="0086468C" w:rsidRPr="00700A37" w:rsidRDefault="0086468C" w:rsidP="004060B1">
      <w:pPr>
        <w:pStyle w:val="ac"/>
        <w:spacing w:line="360" w:lineRule="auto"/>
        <w:ind w:right="1688" w:firstLine="566"/>
        <w:jc w:val="both"/>
      </w:pPr>
      <w:bookmarkStart w:id="13" w:name="В_первом_полугодии_2022/23_учебного_года"/>
      <w:bookmarkEnd w:id="13"/>
      <w:r w:rsidRPr="00700A37">
        <w:t xml:space="preserve">В первом полугодии 2024/25 учебного года проведено 16 занятий в каждом классе. Внеурочные занятия «Разговоры о важном» в 1–11-х </w:t>
      </w:r>
      <w:r w:rsidRPr="00700A37">
        <w:rPr>
          <w:spacing w:val="-2"/>
        </w:rPr>
        <w:t>классах:</w:t>
      </w:r>
    </w:p>
    <w:p w14:paraId="13D519A5" w14:textId="77777777" w:rsidR="0086468C" w:rsidRPr="00700A37" w:rsidRDefault="0086468C" w:rsidP="004060B1">
      <w:pPr>
        <w:pStyle w:val="a7"/>
        <w:numPr>
          <w:ilvl w:val="0"/>
          <w:numId w:val="14"/>
        </w:numPr>
        <w:tabs>
          <w:tab w:val="left" w:pos="1712"/>
        </w:tabs>
        <w:spacing w:line="360" w:lineRule="auto"/>
        <w:ind w:hanging="360"/>
        <w:contextualSpacing w:val="0"/>
        <w:rPr>
          <w:sz w:val="28"/>
          <w:szCs w:val="28"/>
        </w:rPr>
      </w:pPr>
      <w:bookmarkStart w:id="14" w:name="_фактически_проведены_в_соответствии_с_"/>
      <w:bookmarkEnd w:id="14"/>
      <w:r w:rsidRPr="00700A37">
        <w:rPr>
          <w:sz w:val="28"/>
          <w:szCs w:val="28"/>
        </w:rPr>
        <w:t>фактически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проведены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в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соответствии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с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расписанием;</w:t>
      </w:r>
    </w:p>
    <w:p w14:paraId="714592E6" w14:textId="77777777" w:rsidR="0086468C" w:rsidRPr="00700A37" w:rsidRDefault="0086468C" w:rsidP="004060B1">
      <w:pPr>
        <w:pStyle w:val="a7"/>
        <w:numPr>
          <w:ilvl w:val="0"/>
          <w:numId w:val="14"/>
        </w:numPr>
        <w:tabs>
          <w:tab w:val="left" w:pos="1712"/>
          <w:tab w:val="left" w:pos="2955"/>
          <w:tab w:val="left" w:pos="4520"/>
          <w:tab w:val="left" w:pos="6912"/>
          <w:tab w:val="left" w:pos="9210"/>
        </w:tabs>
        <w:spacing w:line="360" w:lineRule="auto"/>
        <w:ind w:right="1692"/>
        <w:contextualSpacing w:val="0"/>
        <w:rPr>
          <w:sz w:val="28"/>
          <w:szCs w:val="28"/>
        </w:rPr>
      </w:pPr>
      <w:bookmarkStart w:id="15" w:name="_темы_занятий_соответствуют_тематически"/>
      <w:bookmarkEnd w:id="15"/>
      <w:r w:rsidRPr="00700A37">
        <w:rPr>
          <w:spacing w:val="-4"/>
          <w:sz w:val="28"/>
          <w:szCs w:val="28"/>
        </w:rPr>
        <w:t>темы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занятий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соответствуют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тематическим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 xml:space="preserve">планам </w:t>
      </w:r>
      <w:proofErr w:type="spellStart"/>
      <w:r w:rsidRPr="00700A37">
        <w:rPr>
          <w:spacing w:val="-2"/>
          <w:sz w:val="28"/>
          <w:szCs w:val="28"/>
        </w:rPr>
        <w:t>Минпросвещения</w:t>
      </w:r>
      <w:proofErr w:type="spellEnd"/>
      <w:r w:rsidRPr="00700A37">
        <w:rPr>
          <w:spacing w:val="-2"/>
          <w:sz w:val="28"/>
          <w:szCs w:val="28"/>
        </w:rPr>
        <w:t>;</w:t>
      </w:r>
    </w:p>
    <w:p w14:paraId="15217818" w14:textId="77777777" w:rsidR="0086468C" w:rsidRPr="00700A37" w:rsidRDefault="0086468C" w:rsidP="004060B1">
      <w:pPr>
        <w:pStyle w:val="a7"/>
        <w:numPr>
          <w:ilvl w:val="0"/>
          <w:numId w:val="14"/>
        </w:numPr>
        <w:tabs>
          <w:tab w:val="left" w:pos="1712"/>
        </w:tabs>
        <w:spacing w:line="360" w:lineRule="auto"/>
        <w:ind w:hanging="360"/>
        <w:contextualSpacing w:val="0"/>
        <w:rPr>
          <w:sz w:val="28"/>
          <w:szCs w:val="28"/>
        </w:rPr>
      </w:pPr>
      <w:bookmarkStart w:id="16" w:name="_формы_проведения_занятий_соответствуют"/>
      <w:bookmarkEnd w:id="16"/>
      <w:r w:rsidRPr="00700A37">
        <w:rPr>
          <w:sz w:val="28"/>
          <w:szCs w:val="28"/>
        </w:rPr>
        <w:t>формы</w:t>
      </w:r>
      <w:r w:rsidRPr="00700A37">
        <w:rPr>
          <w:spacing w:val="-12"/>
          <w:sz w:val="28"/>
          <w:szCs w:val="28"/>
        </w:rPr>
        <w:t xml:space="preserve"> </w:t>
      </w:r>
      <w:r w:rsidRPr="00700A37">
        <w:rPr>
          <w:sz w:val="28"/>
          <w:szCs w:val="28"/>
        </w:rPr>
        <w:t>проведения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>занятий</w:t>
      </w:r>
      <w:r w:rsidRPr="00700A37">
        <w:rPr>
          <w:spacing w:val="-12"/>
          <w:sz w:val="28"/>
          <w:szCs w:val="28"/>
        </w:rPr>
        <w:t xml:space="preserve"> </w:t>
      </w:r>
      <w:r w:rsidRPr="00700A37">
        <w:rPr>
          <w:sz w:val="28"/>
          <w:szCs w:val="28"/>
        </w:rPr>
        <w:t>соответствуют</w:t>
      </w:r>
      <w:r w:rsidRPr="00700A37">
        <w:rPr>
          <w:spacing w:val="-12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рекомендованным.</w:t>
      </w:r>
    </w:p>
    <w:p w14:paraId="4008F1FB" w14:textId="77777777" w:rsidR="0086468C" w:rsidRPr="00700A37" w:rsidRDefault="0086468C" w:rsidP="004060B1">
      <w:pPr>
        <w:pStyle w:val="ac"/>
        <w:spacing w:line="360" w:lineRule="auto"/>
        <w:ind w:right="1688" w:firstLine="706"/>
        <w:jc w:val="both"/>
      </w:pPr>
      <w:bookmarkStart w:id="17" w:name="С_1_сентября_2023_года_в_планы_внеурочно"/>
      <w:bookmarkEnd w:id="17"/>
      <w:r w:rsidRPr="00700A37">
        <w:t>С 1 сентября 2024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14:paraId="32380C0B" w14:textId="77777777" w:rsidR="0086468C" w:rsidRPr="00700A37" w:rsidRDefault="0086468C" w:rsidP="004060B1">
      <w:pPr>
        <w:pStyle w:val="ac"/>
        <w:spacing w:line="360" w:lineRule="auto"/>
        <w:ind w:right="1702" w:firstLine="566"/>
        <w:jc w:val="both"/>
      </w:pPr>
      <w:bookmarkStart w:id="18" w:name="Вывод._Планы_внеурочной_деятельности_НОО"/>
      <w:bookmarkEnd w:id="18"/>
      <w:r w:rsidRPr="00700A37">
        <w:rPr>
          <w:b/>
        </w:rPr>
        <w:t xml:space="preserve">Вывод. </w:t>
      </w:r>
      <w:r w:rsidRPr="00700A37">
        <w:t>Планы внеурочной деятельности НОО, ООО и СОО выполнены в полном объеме.</w:t>
      </w:r>
    </w:p>
    <w:p w14:paraId="2B32BE04" w14:textId="77777777" w:rsidR="0086468C" w:rsidRPr="00700A37" w:rsidRDefault="0086468C" w:rsidP="004060B1">
      <w:pPr>
        <w:spacing w:line="360" w:lineRule="auto"/>
        <w:ind w:left="708" w:right="145"/>
        <w:jc w:val="center"/>
        <w:rPr>
          <w:b/>
          <w:i/>
          <w:sz w:val="28"/>
          <w:szCs w:val="28"/>
        </w:rPr>
      </w:pPr>
      <w:bookmarkStart w:id="19" w:name="План_внеурочной_деятельности_в_1-4_класс"/>
      <w:bookmarkEnd w:id="19"/>
      <w:r w:rsidRPr="00700A37">
        <w:rPr>
          <w:b/>
          <w:i/>
          <w:sz w:val="28"/>
          <w:szCs w:val="28"/>
        </w:rPr>
        <w:t>План</w:t>
      </w:r>
      <w:r w:rsidRPr="00700A37">
        <w:rPr>
          <w:b/>
          <w:i/>
          <w:spacing w:val="-6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внеурочной</w:t>
      </w:r>
      <w:r w:rsidRPr="00700A37">
        <w:rPr>
          <w:b/>
          <w:i/>
          <w:spacing w:val="-6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деятельности</w:t>
      </w:r>
      <w:r w:rsidRPr="00700A37">
        <w:rPr>
          <w:b/>
          <w:i/>
          <w:spacing w:val="-5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в</w:t>
      </w:r>
      <w:r w:rsidRPr="00700A37">
        <w:rPr>
          <w:b/>
          <w:i/>
          <w:spacing w:val="-9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1-4</w:t>
      </w:r>
      <w:r w:rsidRPr="00700A37">
        <w:rPr>
          <w:b/>
          <w:i/>
          <w:spacing w:val="-5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классах</w:t>
      </w:r>
    </w:p>
    <w:tbl>
      <w:tblPr>
        <w:tblpPr w:leftFromText="180" w:rightFromText="180" w:vertAnchor="text" w:horzAnchor="margin" w:tblpX="393" w:tblpY="106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9"/>
        <w:gridCol w:w="2090"/>
        <w:gridCol w:w="557"/>
        <w:gridCol w:w="557"/>
        <w:gridCol w:w="557"/>
        <w:gridCol w:w="557"/>
        <w:gridCol w:w="828"/>
        <w:gridCol w:w="13"/>
      </w:tblGrid>
      <w:tr w:rsidR="0086468C" w:rsidRPr="00700A37" w14:paraId="02FE0D8D" w14:textId="77777777" w:rsidTr="000B032F">
        <w:trPr>
          <w:trHeight w:val="285"/>
        </w:trPr>
        <w:tc>
          <w:tcPr>
            <w:tcW w:w="4979" w:type="dxa"/>
            <w:vMerge w:val="restart"/>
          </w:tcPr>
          <w:p w14:paraId="54B065E3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0A37">
              <w:rPr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090" w:type="dxa"/>
            <w:vMerge w:val="restart"/>
          </w:tcPr>
          <w:p w14:paraId="0E41856B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0A37">
              <w:rPr>
                <w:b/>
                <w:sz w:val="28"/>
                <w:szCs w:val="28"/>
                <w:lang w:eastAsia="ru-RU"/>
              </w:rPr>
              <w:t>Учебные курсы</w:t>
            </w:r>
          </w:p>
        </w:tc>
        <w:tc>
          <w:tcPr>
            <w:tcW w:w="3069" w:type="dxa"/>
            <w:gridSpan w:val="6"/>
          </w:tcPr>
          <w:p w14:paraId="02A80615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0A37">
              <w:rPr>
                <w:b/>
                <w:sz w:val="28"/>
                <w:szCs w:val="28"/>
                <w:lang w:eastAsia="ru-RU"/>
              </w:rPr>
              <w:t>Классы</w:t>
            </w:r>
          </w:p>
        </w:tc>
      </w:tr>
      <w:tr w:rsidR="0086468C" w:rsidRPr="00700A37" w14:paraId="79A9E62B" w14:textId="77777777" w:rsidTr="000B032F">
        <w:trPr>
          <w:trHeight w:val="600"/>
        </w:trPr>
        <w:tc>
          <w:tcPr>
            <w:tcW w:w="4979" w:type="dxa"/>
            <w:vMerge/>
          </w:tcPr>
          <w:p w14:paraId="675A9D5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vMerge/>
          </w:tcPr>
          <w:p w14:paraId="1A53B9A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7" w:type="dxa"/>
          </w:tcPr>
          <w:p w14:paraId="1906B2DC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0A37">
              <w:rPr>
                <w:b/>
                <w:sz w:val="28"/>
                <w:szCs w:val="28"/>
                <w:lang w:eastAsia="ru-RU"/>
              </w:rPr>
              <w:t>1</w:t>
            </w:r>
          </w:p>
          <w:p w14:paraId="31085E51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" w:type="dxa"/>
          </w:tcPr>
          <w:p w14:paraId="29170C57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0A37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" w:type="dxa"/>
          </w:tcPr>
          <w:p w14:paraId="744120F2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0A37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" w:type="dxa"/>
          </w:tcPr>
          <w:p w14:paraId="0199DEBA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0A37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1" w:type="dxa"/>
            <w:gridSpan w:val="2"/>
          </w:tcPr>
          <w:p w14:paraId="07022DF6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0A37">
              <w:rPr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86468C" w:rsidRPr="00700A37" w14:paraId="140D48FA" w14:textId="77777777" w:rsidTr="000B032F">
        <w:trPr>
          <w:trHeight w:val="382"/>
        </w:trPr>
        <w:tc>
          <w:tcPr>
            <w:tcW w:w="4979" w:type="dxa"/>
          </w:tcPr>
          <w:p w14:paraId="05F006F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090" w:type="dxa"/>
          </w:tcPr>
          <w:p w14:paraId="6448971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 xml:space="preserve">«Разговоры                             </w:t>
            </w:r>
            <w:proofErr w:type="gramStart"/>
            <w:r w:rsidRPr="00700A37">
              <w:rPr>
                <w:sz w:val="28"/>
                <w:szCs w:val="28"/>
                <w:lang w:eastAsia="ru-RU"/>
              </w:rPr>
              <w:t>о  важном</w:t>
            </w:r>
            <w:proofErr w:type="gramEnd"/>
            <w:r w:rsidRPr="00700A37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7" w:type="dxa"/>
          </w:tcPr>
          <w:p w14:paraId="4FD900E8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" w:type="dxa"/>
          </w:tcPr>
          <w:p w14:paraId="53049CEC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" w:type="dxa"/>
          </w:tcPr>
          <w:p w14:paraId="7304DF00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" w:type="dxa"/>
          </w:tcPr>
          <w:p w14:paraId="1CEBF7F7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  <w:gridSpan w:val="2"/>
          </w:tcPr>
          <w:p w14:paraId="2394870A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6468C" w:rsidRPr="00700A37" w14:paraId="7F265C75" w14:textId="77777777" w:rsidTr="000B032F">
        <w:trPr>
          <w:trHeight w:val="120"/>
        </w:trPr>
        <w:tc>
          <w:tcPr>
            <w:tcW w:w="4979" w:type="dxa"/>
          </w:tcPr>
          <w:p w14:paraId="5CB5571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rFonts w:eastAsia="Calibri"/>
                <w:sz w:val="28"/>
                <w:szCs w:val="28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090" w:type="dxa"/>
          </w:tcPr>
          <w:p w14:paraId="33DAF701" w14:textId="77777777" w:rsidR="0086468C" w:rsidRPr="00700A37" w:rsidRDefault="0086468C" w:rsidP="004060B1">
            <w:pPr>
              <w:spacing w:line="360" w:lineRule="auto"/>
              <w:ind w:hanging="10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«Функциональная грамотность. Учимся для жизни»</w:t>
            </w:r>
          </w:p>
        </w:tc>
        <w:tc>
          <w:tcPr>
            <w:tcW w:w="557" w:type="dxa"/>
          </w:tcPr>
          <w:p w14:paraId="7242BF8C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" w:type="dxa"/>
          </w:tcPr>
          <w:p w14:paraId="05BB4411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" w:type="dxa"/>
          </w:tcPr>
          <w:p w14:paraId="7C2EEA5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57" w:type="dxa"/>
          </w:tcPr>
          <w:p w14:paraId="2EE1AF6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41" w:type="dxa"/>
            <w:gridSpan w:val="2"/>
          </w:tcPr>
          <w:p w14:paraId="2311DBB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6468C" w:rsidRPr="00700A37" w14:paraId="031D3829" w14:textId="77777777" w:rsidTr="000B032F">
        <w:trPr>
          <w:trHeight w:val="995"/>
        </w:trPr>
        <w:tc>
          <w:tcPr>
            <w:tcW w:w="4979" w:type="dxa"/>
          </w:tcPr>
          <w:p w14:paraId="7DB5ED0F" w14:textId="77777777" w:rsidR="0086468C" w:rsidRPr="00700A37" w:rsidRDefault="0086468C" w:rsidP="004060B1">
            <w:pPr>
              <w:pStyle w:val="af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090" w:type="dxa"/>
          </w:tcPr>
          <w:p w14:paraId="475462B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«Тропинка в профессию»</w:t>
            </w:r>
          </w:p>
        </w:tc>
        <w:tc>
          <w:tcPr>
            <w:tcW w:w="557" w:type="dxa"/>
          </w:tcPr>
          <w:p w14:paraId="0B5AFF17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" w:type="dxa"/>
          </w:tcPr>
          <w:p w14:paraId="3CF8C037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" w:type="dxa"/>
          </w:tcPr>
          <w:p w14:paraId="2DF2D3E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" w:type="dxa"/>
          </w:tcPr>
          <w:p w14:paraId="57B8EBA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  <w:gridSpan w:val="2"/>
          </w:tcPr>
          <w:p w14:paraId="6C36887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6468C" w:rsidRPr="00700A37" w14:paraId="3112426D" w14:textId="77777777" w:rsidTr="000B032F">
        <w:trPr>
          <w:trHeight w:val="602"/>
        </w:trPr>
        <w:tc>
          <w:tcPr>
            <w:tcW w:w="4979" w:type="dxa"/>
            <w:vMerge w:val="restart"/>
          </w:tcPr>
          <w:p w14:paraId="13003FF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090" w:type="dxa"/>
          </w:tcPr>
          <w:p w14:paraId="0BA2634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700A37">
              <w:rPr>
                <w:sz w:val="28"/>
                <w:szCs w:val="28"/>
                <w:lang w:eastAsia="ru-RU"/>
              </w:rPr>
              <w:t>Funny</w:t>
            </w:r>
            <w:proofErr w:type="spellEnd"/>
            <w:r w:rsidRPr="00700A37">
              <w:rPr>
                <w:sz w:val="28"/>
                <w:szCs w:val="28"/>
                <w:lang w:eastAsia="ru-RU"/>
              </w:rPr>
              <w:t xml:space="preserve"> English» («Забавный английский»)</w:t>
            </w:r>
          </w:p>
        </w:tc>
        <w:tc>
          <w:tcPr>
            <w:tcW w:w="557" w:type="dxa"/>
          </w:tcPr>
          <w:p w14:paraId="6FC7CAB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7" w:type="dxa"/>
          </w:tcPr>
          <w:p w14:paraId="5EB907E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x-none"/>
              </w:rPr>
            </w:pPr>
            <w:r w:rsidRPr="00700A37">
              <w:rPr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557" w:type="dxa"/>
          </w:tcPr>
          <w:p w14:paraId="7B71FE8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x-none"/>
              </w:rPr>
            </w:pPr>
            <w:r w:rsidRPr="00700A37">
              <w:rPr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557" w:type="dxa"/>
          </w:tcPr>
          <w:p w14:paraId="5F3DEB9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x-none"/>
              </w:rPr>
            </w:pPr>
            <w:r w:rsidRPr="00700A37">
              <w:rPr>
                <w:sz w:val="28"/>
                <w:szCs w:val="28"/>
                <w:lang w:eastAsia="x-none"/>
              </w:rPr>
              <w:t xml:space="preserve">1 </w:t>
            </w:r>
          </w:p>
        </w:tc>
        <w:tc>
          <w:tcPr>
            <w:tcW w:w="841" w:type="dxa"/>
            <w:gridSpan w:val="2"/>
          </w:tcPr>
          <w:p w14:paraId="6584C1F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86468C" w:rsidRPr="00700A37" w14:paraId="0487625E" w14:textId="77777777" w:rsidTr="000B032F">
        <w:trPr>
          <w:trHeight w:val="351"/>
        </w:trPr>
        <w:tc>
          <w:tcPr>
            <w:tcW w:w="4979" w:type="dxa"/>
            <w:vMerge/>
          </w:tcPr>
          <w:p w14:paraId="248B28B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</w:tcPr>
          <w:p w14:paraId="09A4C0A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«Чтение с увлечением»</w:t>
            </w:r>
          </w:p>
        </w:tc>
        <w:tc>
          <w:tcPr>
            <w:tcW w:w="557" w:type="dxa"/>
          </w:tcPr>
          <w:p w14:paraId="107FA2E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" w:type="dxa"/>
          </w:tcPr>
          <w:p w14:paraId="0B9968C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" w:type="dxa"/>
          </w:tcPr>
          <w:p w14:paraId="1754C97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" w:type="dxa"/>
          </w:tcPr>
          <w:p w14:paraId="2AC0F4A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  <w:gridSpan w:val="2"/>
          </w:tcPr>
          <w:p w14:paraId="477592A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6468C" w:rsidRPr="00700A37" w14:paraId="7BC0BA7A" w14:textId="77777777" w:rsidTr="000B032F">
        <w:trPr>
          <w:trHeight w:val="435"/>
        </w:trPr>
        <w:tc>
          <w:tcPr>
            <w:tcW w:w="4979" w:type="dxa"/>
          </w:tcPr>
          <w:p w14:paraId="58D559E2" w14:textId="77777777" w:rsidR="0086468C" w:rsidRPr="00700A37" w:rsidRDefault="0086468C" w:rsidP="004060B1">
            <w:pPr>
              <w:spacing w:line="360" w:lineRule="auto"/>
              <w:ind w:hanging="10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совместного с обучающимися комплекса мероприятий воспитательной направленности</w:t>
            </w:r>
          </w:p>
        </w:tc>
        <w:tc>
          <w:tcPr>
            <w:tcW w:w="2090" w:type="dxa"/>
          </w:tcPr>
          <w:p w14:paraId="0BE6139D" w14:textId="77777777" w:rsidR="0086468C" w:rsidRPr="00700A37" w:rsidRDefault="0086468C" w:rsidP="004060B1">
            <w:pPr>
              <w:spacing w:line="360" w:lineRule="auto"/>
              <w:ind w:hanging="10"/>
              <w:jc w:val="center"/>
              <w:rPr>
                <w:sz w:val="28"/>
                <w:szCs w:val="28"/>
                <w:lang w:eastAsia="ru-RU"/>
              </w:rPr>
            </w:pPr>
          </w:p>
          <w:p w14:paraId="148B1FB7" w14:textId="77777777" w:rsidR="0086468C" w:rsidRPr="00700A37" w:rsidRDefault="0086468C" w:rsidP="004060B1">
            <w:pPr>
              <w:spacing w:line="360" w:lineRule="auto"/>
              <w:ind w:hanging="10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«Орлята России»</w:t>
            </w:r>
          </w:p>
        </w:tc>
        <w:tc>
          <w:tcPr>
            <w:tcW w:w="557" w:type="dxa"/>
          </w:tcPr>
          <w:p w14:paraId="384C735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" w:type="dxa"/>
          </w:tcPr>
          <w:p w14:paraId="67F2A65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" w:type="dxa"/>
          </w:tcPr>
          <w:p w14:paraId="62E4B64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" w:type="dxa"/>
          </w:tcPr>
          <w:p w14:paraId="7B322EC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  <w:gridSpan w:val="2"/>
          </w:tcPr>
          <w:p w14:paraId="4F39E98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6468C" w:rsidRPr="00700A37" w14:paraId="06661839" w14:textId="77777777" w:rsidTr="000B032F">
        <w:trPr>
          <w:gridAfter w:val="1"/>
          <w:wAfter w:w="13" w:type="dxa"/>
          <w:trHeight w:val="90"/>
        </w:trPr>
        <w:tc>
          <w:tcPr>
            <w:tcW w:w="7069" w:type="dxa"/>
            <w:gridSpan w:val="2"/>
          </w:tcPr>
          <w:p w14:paraId="2BBEE3B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700A37">
              <w:rPr>
                <w:sz w:val="28"/>
                <w:szCs w:val="28"/>
                <w:lang w:eastAsia="ru-RU"/>
              </w:rPr>
              <w:t>Итого  часов</w:t>
            </w:r>
            <w:proofErr w:type="gramEnd"/>
          </w:p>
        </w:tc>
        <w:tc>
          <w:tcPr>
            <w:tcW w:w="557" w:type="dxa"/>
          </w:tcPr>
          <w:p w14:paraId="5533A89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7" w:type="dxa"/>
          </w:tcPr>
          <w:p w14:paraId="39D7AE6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7" w:type="dxa"/>
          </w:tcPr>
          <w:p w14:paraId="22498CF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7" w:type="dxa"/>
          </w:tcPr>
          <w:p w14:paraId="7AB0BAE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8" w:type="dxa"/>
          </w:tcPr>
          <w:p w14:paraId="68FE7F4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700A37">
              <w:rPr>
                <w:sz w:val="28"/>
                <w:szCs w:val="28"/>
                <w:lang w:eastAsia="ru-RU"/>
              </w:rPr>
              <w:t>23</w:t>
            </w:r>
          </w:p>
        </w:tc>
      </w:tr>
    </w:tbl>
    <w:p w14:paraId="15BBEA1F" w14:textId="77777777" w:rsidR="0086468C" w:rsidRPr="00700A37" w:rsidRDefault="0086468C" w:rsidP="004060B1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65116F91" w14:textId="77777777" w:rsidR="0086468C" w:rsidRPr="00700A37" w:rsidRDefault="0086468C" w:rsidP="004060B1">
      <w:pPr>
        <w:pStyle w:val="ac"/>
        <w:spacing w:line="360" w:lineRule="auto"/>
        <w:ind w:left="0"/>
        <w:rPr>
          <w:b/>
          <w:i/>
        </w:rPr>
      </w:pPr>
    </w:p>
    <w:p w14:paraId="68F1F261" w14:textId="77777777" w:rsidR="0086468C" w:rsidRPr="00700A37" w:rsidRDefault="0086468C" w:rsidP="004060B1">
      <w:pPr>
        <w:pStyle w:val="ac"/>
        <w:spacing w:line="360" w:lineRule="auto"/>
        <w:ind w:left="0"/>
        <w:rPr>
          <w:b/>
          <w:i/>
        </w:rPr>
      </w:pPr>
    </w:p>
    <w:p w14:paraId="24EC51E0" w14:textId="77777777" w:rsidR="0086468C" w:rsidRPr="00700A37" w:rsidRDefault="0086468C" w:rsidP="004060B1">
      <w:pPr>
        <w:spacing w:line="360" w:lineRule="auto"/>
        <w:ind w:left="708" w:right="145"/>
        <w:jc w:val="center"/>
        <w:rPr>
          <w:b/>
          <w:i/>
          <w:sz w:val="28"/>
          <w:szCs w:val="28"/>
        </w:rPr>
      </w:pPr>
      <w:bookmarkStart w:id="20" w:name="План_внеурочной_деятельности_в_5-9_класс"/>
      <w:bookmarkEnd w:id="20"/>
    </w:p>
    <w:p w14:paraId="190DC1AA" w14:textId="77777777" w:rsidR="0086468C" w:rsidRPr="00700A37" w:rsidRDefault="0086468C" w:rsidP="004060B1">
      <w:pPr>
        <w:spacing w:line="360" w:lineRule="auto"/>
        <w:ind w:left="708" w:right="145"/>
        <w:jc w:val="center"/>
        <w:rPr>
          <w:b/>
          <w:i/>
          <w:sz w:val="28"/>
          <w:szCs w:val="28"/>
        </w:rPr>
      </w:pPr>
    </w:p>
    <w:p w14:paraId="3FCB4E94" w14:textId="77777777" w:rsidR="0086468C" w:rsidRPr="00700A37" w:rsidRDefault="0086468C" w:rsidP="004060B1">
      <w:pPr>
        <w:spacing w:line="360" w:lineRule="auto"/>
        <w:ind w:left="708" w:right="145"/>
        <w:jc w:val="center"/>
        <w:rPr>
          <w:b/>
          <w:i/>
          <w:sz w:val="28"/>
          <w:szCs w:val="28"/>
        </w:rPr>
      </w:pPr>
    </w:p>
    <w:p w14:paraId="4D40A1EE" w14:textId="77777777" w:rsidR="00E6002D" w:rsidRPr="00700A37" w:rsidRDefault="00E6002D" w:rsidP="004E212C">
      <w:pPr>
        <w:spacing w:line="360" w:lineRule="auto"/>
        <w:ind w:right="145"/>
        <w:rPr>
          <w:b/>
          <w:i/>
          <w:sz w:val="28"/>
          <w:szCs w:val="28"/>
        </w:rPr>
      </w:pPr>
    </w:p>
    <w:p w14:paraId="5CEA47B3" w14:textId="10815904" w:rsidR="0086468C" w:rsidRPr="00700A37" w:rsidRDefault="0086468C" w:rsidP="004060B1">
      <w:pPr>
        <w:spacing w:line="360" w:lineRule="auto"/>
        <w:ind w:left="708" w:right="145"/>
        <w:jc w:val="center"/>
        <w:rPr>
          <w:b/>
          <w:i/>
          <w:spacing w:val="-2"/>
          <w:sz w:val="28"/>
          <w:szCs w:val="28"/>
        </w:rPr>
      </w:pPr>
      <w:r w:rsidRPr="00700A37">
        <w:rPr>
          <w:b/>
          <w:i/>
          <w:sz w:val="28"/>
          <w:szCs w:val="28"/>
        </w:rPr>
        <w:t>План</w:t>
      </w:r>
      <w:r w:rsidRPr="00700A37">
        <w:rPr>
          <w:b/>
          <w:i/>
          <w:spacing w:val="-6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внеурочной</w:t>
      </w:r>
      <w:r w:rsidRPr="00700A37">
        <w:rPr>
          <w:b/>
          <w:i/>
          <w:spacing w:val="-5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деятельности</w:t>
      </w:r>
      <w:r w:rsidRPr="00700A37">
        <w:rPr>
          <w:b/>
          <w:i/>
          <w:spacing w:val="-6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в</w:t>
      </w:r>
      <w:r w:rsidRPr="00700A37">
        <w:rPr>
          <w:b/>
          <w:i/>
          <w:spacing w:val="-9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5-9</w:t>
      </w:r>
      <w:r w:rsidRPr="00700A37">
        <w:rPr>
          <w:b/>
          <w:i/>
          <w:spacing w:val="-4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классах</w:t>
      </w:r>
    </w:p>
    <w:p w14:paraId="22CD88CD" w14:textId="77777777" w:rsidR="0086468C" w:rsidRPr="00700A37" w:rsidRDefault="0086468C" w:rsidP="004060B1">
      <w:pPr>
        <w:pStyle w:val="ac"/>
        <w:spacing w:line="360" w:lineRule="auto"/>
        <w:jc w:val="both"/>
        <w:sectPr w:rsidR="0086468C" w:rsidRPr="00700A37" w:rsidSect="0086468C">
          <w:pgSz w:w="11910" w:h="16840"/>
          <w:pgMar w:top="1040" w:right="0" w:bottom="980" w:left="141" w:header="0" w:footer="787" w:gutter="0"/>
          <w:cols w:space="720"/>
        </w:sectPr>
      </w:pPr>
    </w:p>
    <w:p w14:paraId="4205F418" w14:textId="77777777" w:rsidR="0086468C" w:rsidRPr="00700A37" w:rsidRDefault="0086468C" w:rsidP="004060B1">
      <w:pPr>
        <w:pStyle w:val="ac"/>
        <w:spacing w:line="360" w:lineRule="auto"/>
        <w:ind w:left="0"/>
        <w:rPr>
          <w:b/>
          <w:i/>
        </w:rPr>
      </w:pPr>
    </w:p>
    <w:tbl>
      <w:tblPr>
        <w:tblStyle w:val="af2"/>
        <w:tblW w:w="10485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3403"/>
        <w:gridCol w:w="1985"/>
        <w:gridCol w:w="567"/>
        <w:gridCol w:w="567"/>
        <w:gridCol w:w="567"/>
        <w:gridCol w:w="567"/>
        <w:gridCol w:w="567"/>
        <w:gridCol w:w="1107"/>
        <w:gridCol w:w="9"/>
        <w:gridCol w:w="1146"/>
      </w:tblGrid>
      <w:tr w:rsidR="0086468C" w:rsidRPr="00700A37" w14:paraId="4BD90417" w14:textId="77777777" w:rsidTr="000B032F">
        <w:trPr>
          <w:trHeight w:val="20"/>
        </w:trPr>
        <w:tc>
          <w:tcPr>
            <w:tcW w:w="3403" w:type="dxa"/>
            <w:vMerge w:val="restart"/>
            <w:noWrap/>
            <w:hideMark/>
          </w:tcPr>
          <w:p w14:paraId="79720B77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Направления</w:t>
            </w:r>
          </w:p>
          <w:p w14:paraId="272ED0C3" w14:textId="77777777" w:rsidR="0086468C" w:rsidRPr="00700A37" w:rsidRDefault="0086468C" w:rsidP="004060B1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внеурочной деятельности</w:t>
            </w:r>
          </w:p>
        </w:tc>
        <w:tc>
          <w:tcPr>
            <w:tcW w:w="1985" w:type="dxa"/>
            <w:vMerge w:val="restart"/>
          </w:tcPr>
          <w:p w14:paraId="4A0B9E7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2835" w:type="dxa"/>
            <w:gridSpan w:val="5"/>
            <w:noWrap/>
            <w:hideMark/>
          </w:tcPr>
          <w:p w14:paraId="3ACBC620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116" w:type="dxa"/>
            <w:gridSpan w:val="2"/>
            <w:noWrap/>
            <w:hideMark/>
          </w:tcPr>
          <w:p w14:paraId="367C939D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1146" w:type="dxa"/>
            <w:hideMark/>
          </w:tcPr>
          <w:p w14:paraId="6437CDA4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Всего часов в год</w:t>
            </w:r>
          </w:p>
        </w:tc>
      </w:tr>
      <w:tr w:rsidR="0086468C" w:rsidRPr="00700A37" w14:paraId="4B49EC07" w14:textId="77777777" w:rsidTr="000B032F">
        <w:trPr>
          <w:trHeight w:val="20"/>
        </w:trPr>
        <w:tc>
          <w:tcPr>
            <w:tcW w:w="3403" w:type="dxa"/>
            <w:vMerge/>
            <w:hideMark/>
          </w:tcPr>
          <w:p w14:paraId="5F7EB554" w14:textId="77777777" w:rsidR="0086468C" w:rsidRPr="00700A37" w:rsidRDefault="0086468C" w:rsidP="004060B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AFF429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14:paraId="4DAA63FC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1CCA9F2E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24495904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2CE8B5DC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/>
            <w:hideMark/>
          </w:tcPr>
          <w:p w14:paraId="769596BB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07" w:type="dxa"/>
            <w:noWrap/>
          </w:tcPr>
          <w:p w14:paraId="63C46DA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gridSpan w:val="2"/>
          </w:tcPr>
          <w:p w14:paraId="01AFAB4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6468C" w:rsidRPr="00700A37" w14:paraId="05E5A3C8" w14:textId="77777777" w:rsidTr="000B032F">
        <w:trPr>
          <w:trHeight w:val="20"/>
        </w:trPr>
        <w:tc>
          <w:tcPr>
            <w:tcW w:w="3403" w:type="dxa"/>
            <w:noWrap/>
            <w:hideMark/>
          </w:tcPr>
          <w:p w14:paraId="6DF0955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985" w:type="dxa"/>
          </w:tcPr>
          <w:p w14:paraId="419E48C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Разговоры о важном</w:t>
            </w:r>
          </w:p>
          <w:p w14:paraId="705AE53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  <w:p w14:paraId="6A18508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  <w:p w14:paraId="41D684C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14:paraId="5DB11E3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EE1D05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803878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A74318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69C9A7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  <w:noWrap/>
            <w:hideMark/>
          </w:tcPr>
          <w:p w14:paraId="40DF080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1155" w:type="dxa"/>
            <w:gridSpan w:val="2"/>
            <w:hideMark/>
          </w:tcPr>
          <w:p w14:paraId="47438F8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170</w:t>
            </w:r>
          </w:p>
        </w:tc>
      </w:tr>
      <w:tr w:rsidR="0086468C" w:rsidRPr="00700A37" w14:paraId="2D183994" w14:textId="77777777" w:rsidTr="000B032F">
        <w:trPr>
          <w:trHeight w:val="572"/>
        </w:trPr>
        <w:tc>
          <w:tcPr>
            <w:tcW w:w="3403" w:type="dxa"/>
            <w:vMerge w:val="restart"/>
            <w:noWrap/>
            <w:hideMark/>
          </w:tcPr>
          <w:p w14:paraId="55C8E78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5" w:type="dxa"/>
          </w:tcPr>
          <w:p w14:paraId="1767F96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Школьный театр</w:t>
            </w:r>
          </w:p>
          <w:p w14:paraId="0AD7641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14:paraId="0428B73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  <w:noWrap/>
            <w:hideMark/>
          </w:tcPr>
          <w:p w14:paraId="290A0E3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1D09EF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B6F1FA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11F27A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  <w:noWrap/>
            <w:hideMark/>
          </w:tcPr>
          <w:p w14:paraId="134159E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1155" w:type="dxa"/>
            <w:gridSpan w:val="2"/>
            <w:hideMark/>
          </w:tcPr>
          <w:p w14:paraId="4D2204A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170</w:t>
            </w:r>
          </w:p>
        </w:tc>
      </w:tr>
      <w:tr w:rsidR="0086468C" w:rsidRPr="00700A37" w14:paraId="4D0D831E" w14:textId="77777777" w:rsidTr="000B032F">
        <w:trPr>
          <w:trHeight w:val="609"/>
        </w:trPr>
        <w:tc>
          <w:tcPr>
            <w:tcW w:w="3403" w:type="dxa"/>
            <w:vMerge/>
            <w:noWrap/>
          </w:tcPr>
          <w:p w14:paraId="1565B93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A7FFDCC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567" w:type="dxa"/>
            <w:noWrap/>
          </w:tcPr>
          <w:p w14:paraId="1B38747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</w:tcPr>
          <w:p w14:paraId="5FD9E98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</w:tcPr>
          <w:p w14:paraId="45DFCAA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</w:tcPr>
          <w:p w14:paraId="356DA1B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noWrap/>
          </w:tcPr>
          <w:p w14:paraId="49E19C6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7" w:type="dxa"/>
            <w:noWrap/>
          </w:tcPr>
          <w:p w14:paraId="6F3B159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3,5</w:t>
            </w:r>
          </w:p>
        </w:tc>
        <w:tc>
          <w:tcPr>
            <w:tcW w:w="1155" w:type="dxa"/>
            <w:gridSpan w:val="2"/>
          </w:tcPr>
          <w:p w14:paraId="48B7C50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119</w:t>
            </w:r>
          </w:p>
        </w:tc>
      </w:tr>
      <w:tr w:rsidR="0086468C" w:rsidRPr="00700A37" w14:paraId="4695B438" w14:textId="77777777" w:rsidTr="000B032F">
        <w:trPr>
          <w:trHeight w:val="613"/>
        </w:trPr>
        <w:tc>
          <w:tcPr>
            <w:tcW w:w="3403" w:type="dxa"/>
            <w:noWrap/>
            <w:hideMark/>
          </w:tcPr>
          <w:p w14:paraId="1A6BE1E1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85" w:type="dxa"/>
          </w:tcPr>
          <w:p w14:paraId="37C52F42" w14:textId="77777777" w:rsidR="0086468C" w:rsidRPr="00700A37" w:rsidRDefault="0086468C" w:rsidP="004060B1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Россия – мои горизонты</w:t>
            </w:r>
          </w:p>
          <w:p w14:paraId="22B2CB7F" w14:textId="77777777" w:rsidR="0086468C" w:rsidRPr="00700A37" w:rsidRDefault="0086468C" w:rsidP="004060B1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14:paraId="40359CC8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3CC6FBC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4E75949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A592521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8F23423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  <w:noWrap/>
            <w:hideMark/>
          </w:tcPr>
          <w:p w14:paraId="3EC6F1B1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1155" w:type="dxa"/>
            <w:gridSpan w:val="2"/>
            <w:hideMark/>
          </w:tcPr>
          <w:p w14:paraId="7132D802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136</w:t>
            </w:r>
          </w:p>
        </w:tc>
      </w:tr>
      <w:tr w:rsidR="0086468C" w:rsidRPr="00700A37" w14:paraId="704B27DA" w14:textId="77777777" w:rsidTr="000B032F">
        <w:trPr>
          <w:trHeight w:val="20"/>
        </w:trPr>
        <w:tc>
          <w:tcPr>
            <w:tcW w:w="3403" w:type="dxa"/>
            <w:noWrap/>
            <w:hideMark/>
          </w:tcPr>
          <w:p w14:paraId="782FACF8" w14:textId="77777777" w:rsidR="0086468C" w:rsidRPr="00700A37" w:rsidRDefault="0086468C" w:rsidP="004060B1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85" w:type="dxa"/>
          </w:tcPr>
          <w:p w14:paraId="580BA41F" w14:textId="77777777" w:rsidR="0086468C" w:rsidRPr="00700A37" w:rsidRDefault="0086468C" w:rsidP="004060B1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Функциональная грамотность</w:t>
            </w:r>
          </w:p>
          <w:p w14:paraId="51A4272E" w14:textId="77777777" w:rsidR="0086468C" w:rsidRPr="00700A37" w:rsidRDefault="0086468C" w:rsidP="004060B1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14:paraId="217FFB76" w14:textId="77777777" w:rsidR="0086468C" w:rsidRPr="00700A37" w:rsidRDefault="0086468C" w:rsidP="004060B1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14:paraId="45DE98FC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79FE174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B98D3D1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102C700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2992F2D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  <w:noWrap/>
            <w:hideMark/>
          </w:tcPr>
          <w:p w14:paraId="79B3CBED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1155" w:type="dxa"/>
            <w:gridSpan w:val="2"/>
            <w:hideMark/>
          </w:tcPr>
          <w:p w14:paraId="01A34999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170</w:t>
            </w:r>
          </w:p>
        </w:tc>
      </w:tr>
      <w:tr w:rsidR="0086468C" w:rsidRPr="00700A37" w14:paraId="2EB1FF94" w14:textId="77777777" w:rsidTr="000B032F">
        <w:trPr>
          <w:trHeight w:val="1133"/>
        </w:trPr>
        <w:tc>
          <w:tcPr>
            <w:tcW w:w="3403" w:type="dxa"/>
            <w:noWrap/>
            <w:hideMark/>
          </w:tcPr>
          <w:p w14:paraId="0E44DC06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Занятия, направленные на дополнительное изучение предметов и предметных областей</w:t>
            </w:r>
          </w:p>
        </w:tc>
        <w:tc>
          <w:tcPr>
            <w:tcW w:w="1985" w:type="dxa"/>
          </w:tcPr>
          <w:p w14:paraId="02B97A92" w14:textId="77777777" w:rsidR="0086468C" w:rsidRPr="00700A37" w:rsidRDefault="0086468C" w:rsidP="004060B1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Физическая культура и здоровый образ жизни</w:t>
            </w:r>
          </w:p>
        </w:tc>
        <w:tc>
          <w:tcPr>
            <w:tcW w:w="567" w:type="dxa"/>
            <w:noWrap/>
            <w:hideMark/>
          </w:tcPr>
          <w:p w14:paraId="209FE2D8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30CE4DF7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2</w:t>
            </w:r>
          </w:p>
        </w:tc>
        <w:tc>
          <w:tcPr>
            <w:tcW w:w="567" w:type="dxa"/>
            <w:noWrap/>
            <w:hideMark/>
          </w:tcPr>
          <w:p w14:paraId="7591D0DF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7606FA89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04C65FF8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  <w:noWrap/>
            <w:hideMark/>
          </w:tcPr>
          <w:p w14:paraId="495C6CDC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1155" w:type="dxa"/>
            <w:gridSpan w:val="2"/>
            <w:hideMark/>
          </w:tcPr>
          <w:p w14:paraId="79C8FD80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306</w:t>
            </w:r>
          </w:p>
        </w:tc>
      </w:tr>
      <w:tr w:rsidR="0086468C" w:rsidRPr="00700A37" w14:paraId="246D5D0D" w14:textId="77777777" w:rsidTr="000B032F">
        <w:trPr>
          <w:trHeight w:val="20"/>
        </w:trPr>
        <w:tc>
          <w:tcPr>
            <w:tcW w:w="3403" w:type="dxa"/>
            <w:noWrap/>
            <w:hideMark/>
          </w:tcPr>
          <w:p w14:paraId="7DA68FC7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совместного с обучающимися комплекса мероприятий воспитательной направленности</w:t>
            </w:r>
          </w:p>
        </w:tc>
        <w:tc>
          <w:tcPr>
            <w:tcW w:w="1985" w:type="dxa"/>
          </w:tcPr>
          <w:p w14:paraId="79E6BC47" w14:textId="77777777" w:rsidR="0086468C" w:rsidRPr="00700A37" w:rsidRDefault="0086468C" w:rsidP="004060B1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Патриотический клуб «Память поколений»</w:t>
            </w:r>
          </w:p>
          <w:p w14:paraId="23D1DAB8" w14:textId="77777777" w:rsidR="0086468C" w:rsidRPr="00700A37" w:rsidRDefault="0086468C" w:rsidP="004060B1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14:paraId="44C0801D" w14:textId="77777777" w:rsidR="0086468C" w:rsidRPr="00700A37" w:rsidRDefault="0086468C" w:rsidP="004060B1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14:paraId="27FFA603" w14:textId="77777777" w:rsidR="0086468C" w:rsidRPr="00700A37" w:rsidRDefault="0086468C" w:rsidP="004060B1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14:paraId="159093E3" w14:textId="77777777" w:rsidR="0086468C" w:rsidRPr="00700A37" w:rsidRDefault="0086468C" w:rsidP="004060B1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14:paraId="66863A4A" w14:textId="77777777" w:rsidR="0086468C" w:rsidRPr="00700A37" w:rsidRDefault="0086468C" w:rsidP="004060B1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14:paraId="46770605" w14:textId="77777777" w:rsidR="0086468C" w:rsidRPr="00700A37" w:rsidRDefault="0086468C" w:rsidP="004060B1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14:paraId="5F2EBF30" w14:textId="77777777" w:rsidR="0086468C" w:rsidRPr="00700A37" w:rsidRDefault="0086468C" w:rsidP="004060B1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14:paraId="1F697852" w14:textId="77777777" w:rsidR="0086468C" w:rsidRPr="00700A37" w:rsidRDefault="0086468C" w:rsidP="004060B1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14:paraId="2C399A23" w14:textId="77777777" w:rsidR="0086468C" w:rsidRPr="00700A37" w:rsidRDefault="0086468C" w:rsidP="004060B1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noWrap/>
          </w:tcPr>
          <w:p w14:paraId="38DAFAF8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</w:tcPr>
          <w:p w14:paraId="43DAD628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</w:tcPr>
          <w:p w14:paraId="3D56A31C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noWrap/>
          </w:tcPr>
          <w:p w14:paraId="3FBC3633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</w:tcPr>
          <w:p w14:paraId="327811E1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  <w:noWrap/>
          </w:tcPr>
          <w:p w14:paraId="4352A5ED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1155" w:type="dxa"/>
            <w:gridSpan w:val="2"/>
          </w:tcPr>
          <w:p w14:paraId="54B44FFC" w14:textId="77777777" w:rsidR="0086468C" w:rsidRPr="00700A37" w:rsidRDefault="0086468C" w:rsidP="004060B1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136</w:t>
            </w:r>
          </w:p>
        </w:tc>
      </w:tr>
      <w:tr w:rsidR="0086468C" w:rsidRPr="00700A37" w14:paraId="31640D03" w14:textId="77777777" w:rsidTr="000B032F">
        <w:trPr>
          <w:trHeight w:val="20"/>
        </w:trPr>
        <w:tc>
          <w:tcPr>
            <w:tcW w:w="5388" w:type="dxa"/>
            <w:gridSpan w:val="2"/>
            <w:noWrap/>
            <w:hideMark/>
          </w:tcPr>
          <w:p w14:paraId="129781C9" w14:textId="77777777" w:rsidR="0086468C" w:rsidRPr="00700A37" w:rsidRDefault="0086468C" w:rsidP="004060B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Итого часов на реализацию курсов внеурочной деятельности</w:t>
            </w:r>
          </w:p>
        </w:tc>
        <w:tc>
          <w:tcPr>
            <w:tcW w:w="567" w:type="dxa"/>
            <w:noWrap/>
            <w:hideMark/>
          </w:tcPr>
          <w:p w14:paraId="595AA920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061717CE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/>
            <w:hideMark/>
          </w:tcPr>
          <w:p w14:paraId="3EF8F1E2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6F643FD8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7,5</w:t>
            </w:r>
          </w:p>
        </w:tc>
        <w:tc>
          <w:tcPr>
            <w:tcW w:w="567" w:type="dxa"/>
            <w:noWrap/>
            <w:hideMark/>
          </w:tcPr>
          <w:p w14:paraId="73F22C04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07" w:type="dxa"/>
            <w:noWrap/>
            <w:hideMark/>
          </w:tcPr>
          <w:p w14:paraId="2C8F7AAF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34,5</w:t>
            </w:r>
          </w:p>
        </w:tc>
        <w:tc>
          <w:tcPr>
            <w:tcW w:w="1155" w:type="dxa"/>
            <w:gridSpan w:val="2"/>
            <w:hideMark/>
          </w:tcPr>
          <w:p w14:paraId="17624E57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988</w:t>
            </w:r>
          </w:p>
        </w:tc>
      </w:tr>
    </w:tbl>
    <w:p w14:paraId="665408C6" w14:textId="77777777" w:rsidR="0086468C" w:rsidRPr="00700A37" w:rsidRDefault="0086468C" w:rsidP="004060B1">
      <w:pPr>
        <w:pStyle w:val="ac"/>
        <w:spacing w:line="360" w:lineRule="auto"/>
        <w:ind w:left="0"/>
        <w:rPr>
          <w:b/>
          <w:i/>
          <w:lang w:val="en-US"/>
        </w:rPr>
      </w:pPr>
    </w:p>
    <w:p w14:paraId="40E18838" w14:textId="77777777" w:rsidR="0086468C" w:rsidRPr="00700A37" w:rsidRDefault="0086468C" w:rsidP="004060B1">
      <w:pPr>
        <w:spacing w:line="360" w:lineRule="auto"/>
        <w:ind w:left="7"/>
        <w:jc w:val="center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План</w:t>
      </w:r>
      <w:r w:rsidRPr="00700A37">
        <w:rPr>
          <w:b/>
          <w:i/>
          <w:spacing w:val="-12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внеурочной</w:t>
      </w:r>
      <w:r w:rsidRPr="00700A37">
        <w:rPr>
          <w:b/>
          <w:i/>
          <w:spacing w:val="-1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деятельности</w:t>
      </w:r>
      <w:r w:rsidRPr="00700A37">
        <w:rPr>
          <w:b/>
          <w:i/>
          <w:spacing w:val="47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в</w:t>
      </w:r>
      <w:r w:rsidRPr="00700A37">
        <w:rPr>
          <w:b/>
          <w:i/>
          <w:spacing w:val="-15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10-11</w:t>
      </w:r>
      <w:r w:rsidRPr="00700A37">
        <w:rPr>
          <w:b/>
          <w:i/>
          <w:spacing w:val="-10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классах</w:t>
      </w:r>
    </w:p>
    <w:p w14:paraId="2733A297" w14:textId="77777777" w:rsidR="0086468C" w:rsidRPr="00700A37" w:rsidRDefault="0086468C" w:rsidP="004060B1">
      <w:pPr>
        <w:pStyle w:val="ac"/>
        <w:spacing w:line="360" w:lineRule="auto"/>
        <w:ind w:left="0"/>
        <w:rPr>
          <w:b/>
          <w:i/>
        </w:rPr>
      </w:pPr>
    </w:p>
    <w:tbl>
      <w:tblPr>
        <w:tblStyle w:val="72"/>
        <w:tblW w:w="10578" w:type="dxa"/>
        <w:jc w:val="center"/>
        <w:tblLayout w:type="fixed"/>
        <w:tblLook w:val="04A0" w:firstRow="1" w:lastRow="0" w:firstColumn="1" w:lastColumn="0" w:noHBand="0" w:noVBand="1"/>
      </w:tblPr>
      <w:tblGrid>
        <w:gridCol w:w="4108"/>
        <w:gridCol w:w="1119"/>
        <w:gridCol w:w="2218"/>
        <w:gridCol w:w="540"/>
        <w:gridCol w:w="521"/>
        <w:gridCol w:w="1134"/>
        <w:gridCol w:w="938"/>
      </w:tblGrid>
      <w:tr w:rsidR="0086468C" w:rsidRPr="00700A37" w14:paraId="5A22E8D3" w14:textId="77777777" w:rsidTr="000B032F">
        <w:trPr>
          <w:trHeight w:val="194"/>
          <w:jc w:val="center"/>
        </w:trPr>
        <w:tc>
          <w:tcPr>
            <w:tcW w:w="4108" w:type="dxa"/>
            <w:vMerge w:val="restart"/>
            <w:shd w:val="clear" w:color="auto" w:fill="D9E2F3" w:themeFill="accent1" w:themeFillTint="33"/>
          </w:tcPr>
          <w:p w14:paraId="02F130F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Направления курсов внеурочной деятельности</w:t>
            </w:r>
          </w:p>
        </w:tc>
        <w:tc>
          <w:tcPr>
            <w:tcW w:w="3337" w:type="dxa"/>
            <w:gridSpan w:val="2"/>
            <w:vMerge w:val="restart"/>
            <w:shd w:val="clear" w:color="auto" w:fill="D9E2F3" w:themeFill="accent1" w:themeFillTint="33"/>
          </w:tcPr>
          <w:p w14:paraId="79EFE00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Наименование программы внеурочной деятельности</w:t>
            </w:r>
          </w:p>
        </w:tc>
        <w:tc>
          <w:tcPr>
            <w:tcW w:w="1061" w:type="dxa"/>
            <w:gridSpan w:val="2"/>
            <w:shd w:val="clear" w:color="auto" w:fill="D9E2F3" w:themeFill="accent1" w:themeFillTint="33"/>
          </w:tcPr>
          <w:p w14:paraId="027228CB" w14:textId="77777777" w:rsidR="0086468C" w:rsidRPr="00700A37" w:rsidRDefault="0086468C" w:rsidP="00406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>Классы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</w:tcPr>
          <w:p w14:paraId="7093996F" w14:textId="77777777" w:rsidR="0086468C" w:rsidRPr="00700A37" w:rsidRDefault="0086468C" w:rsidP="004060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>Всего часов в неделю</w:t>
            </w:r>
          </w:p>
        </w:tc>
        <w:tc>
          <w:tcPr>
            <w:tcW w:w="938" w:type="dxa"/>
            <w:vMerge w:val="restart"/>
            <w:shd w:val="clear" w:color="auto" w:fill="D9E2F3" w:themeFill="accent1" w:themeFillTint="33"/>
          </w:tcPr>
          <w:p w14:paraId="69721F2D" w14:textId="77777777" w:rsidR="0086468C" w:rsidRPr="00700A37" w:rsidRDefault="0086468C" w:rsidP="004060B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>Всего часов в год</w:t>
            </w:r>
          </w:p>
        </w:tc>
      </w:tr>
      <w:tr w:rsidR="0086468C" w:rsidRPr="00700A37" w14:paraId="2594E85A" w14:textId="77777777" w:rsidTr="000B032F">
        <w:trPr>
          <w:trHeight w:val="192"/>
          <w:jc w:val="center"/>
        </w:trPr>
        <w:tc>
          <w:tcPr>
            <w:tcW w:w="4108" w:type="dxa"/>
            <w:vMerge/>
          </w:tcPr>
          <w:p w14:paraId="084ABA9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vMerge/>
          </w:tcPr>
          <w:p w14:paraId="35E45DA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14EA087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X</w:t>
            </w:r>
          </w:p>
        </w:tc>
        <w:tc>
          <w:tcPr>
            <w:tcW w:w="521" w:type="dxa"/>
          </w:tcPr>
          <w:p w14:paraId="7152AE0A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XI </w:t>
            </w:r>
          </w:p>
        </w:tc>
        <w:tc>
          <w:tcPr>
            <w:tcW w:w="1134" w:type="dxa"/>
            <w:vMerge/>
          </w:tcPr>
          <w:p w14:paraId="0BEBB16B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8" w:type="dxa"/>
            <w:vMerge/>
          </w:tcPr>
          <w:p w14:paraId="6C020C0B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6468C" w:rsidRPr="00700A37" w14:paraId="60A0F961" w14:textId="77777777" w:rsidTr="000B032F">
        <w:trPr>
          <w:trHeight w:val="149"/>
          <w:jc w:val="center"/>
        </w:trPr>
        <w:tc>
          <w:tcPr>
            <w:tcW w:w="10578" w:type="dxa"/>
            <w:gridSpan w:val="7"/>
          </w:tcPr>
          <w:p w14:paraId="5CA27CF7" w14:textId="77777777" w:rsidR="0086468C" w:rsidRPr="00700A37" w:rsidRDefault="0086468C" w:rsidP="004060B1">
            <w:pPr>
              <w:spacing w:line="360" w:lineRule="auto"/>
              <w:jc w:val="both"/>
              <w:rPr>
                <w:color w:val="C00000"/>
                <w:sz w:val="28"/>
                <w:szCs w:val="28"/>
              </w:rPr>
            </w:pPr>
            <w:r w:rsidRPr="00700A37">
              <w:rPr>
                <w:bCs/>
                <w:color w:val="C00000"/>
                <w:sz w:val="28"/>
                <w:szCs w:val="28"/>
              </w:rPr>
              <w:t>ИНВАРИАТИВНАЯ ЧАСТЬ</w:t>
            </w:r>
            <w:r w:rsidRPr="00700A37">
              <w:rPr>
                <w:color w:val="C00000"/>
                <w:sz w:val="28"/>
                <w:szCs w:val="28"/>
              </w:rPr>
              <w:t xml:space="preserve"> </w:t>
            </w:r>
          </w:p>
        </w:tc>
      </w:tr>
      <w:tr w:rsidR="0086468C" w:rsidRPr="00700A37" w14:paraId="2FAEF713" w14:textId="77777777" w:rsidTr="000B032F">
        <w:trPr>
          <w:trHeight w:val="363"/>
          <w:jc w:val="center"/>
        </w:trPr>
        <w:tc>
          <w:tcPr>
            <w:tcW w:w="4108" w:type="dxa"/>
            <w:vMerge w:val="restart"/>
          </w:tcPr>
          <w:p w14:paraId="1A8BDC6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важном» </w:t>
            </w:r>
          </w:p>
        </w:tc>
        <w:tc>
          <w:tcPr>
            <w:tcW w:w="3337" w:type="dxa"/>
            <w:gridSpan w:val="2"/>
          </w:tcPr>
          <w:p w14:paraId="02940171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Классный час «Разговоры о важном» </w:t>
            </w:r>
          </w:p>
        </w:tc>
        <w:tc>
          <w:tcPr>
            <w:tcW w:w="540" w:type="dxa"/>
          </w:tcPr>
          <w:p w14:paraId="0307F63D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1" w:type="dxa"/>
          </w:tcPr>
          <w:p w14:paraId="637E3FC0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14:paraId="7D60A56C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938" w:type="dxa"/>
          </w:tcPr>
          <w:p w14:paraId="7FB72262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68 </w:t>
            </w:r>
          </w:p>
        </w:tc>
      </w:tr>
      <w:tr w:rsidR="0086468C" w:rsidRPr="00700A37" w14:paraId="6B3A0CBD" w14:textId="77777777" w:rsidTr="000B032F">
        <w:trPr>
          <w:trHeight w:val="303"/>
          <w:jc w:val="center"/>
        </w:trPr>
        <w:tc>
          <w:tcPr>
            <w:tcW w:w="4108" w:type="dxa"/>
            <w:vMerge/>
          </w:tcPr>
          <w:p w14:paraId="664955E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14:paraId="2671CCD3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Образовательный курс «Россия </w:t>
            </w:r>
          </w:p>
          <w:p w14:paraId="76CB73D2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– моя история» </w:t>
            </w:r>
          </w:p>
        </w:tc>
        <w:tc>
          <w:tcPr>
            <w:tcW w:w="540" w:type="dxa"/>
          </w:tcPr>
          <w:p w14:paraId="76272FD4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1" w:type="dxa"/>
          </w:tcPr>
          <w:p w14:paraId="5862D1A0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14:paraId="6210B978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938" w:type="dxa"/>
          </w:tcPr>
          <w:p w14:paraId="36A82256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68 </w:t>
            </w:r>
          </w:p>
        </w:tc>
      </w:tr>
      <w:tr w:rsidR="0086468C" w:rsidRPr="00700A37" w14:paraId="03E055BF" w14:textId="77777777" w:rsidTr="000B032F">
        <w:trPr>
          <w:trHeight w:val="371"/>
          <w:jc w:val="center"/>
        </w:trPr>
        <w:tc>
          <w:tcPr>
            <w:tcW w:w="4108" w:type="dxa"/>
          </w:tcPr>
          <w:p w14:paraId="2D07A42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3337" w:type="dxa"/>
            <w:gridSpan w:val="2"/>
          </w:tcPr>
          <w:p w14:paraId="19311874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Учебный курс «Финансовая грамотность. Цифровой мир» </w:t>
            </w:r>
          </w:p>
        </w:tc>
        <w:tc>
          <w:tcPr>
            <w:tcW w:w="540" w:type="dxa"/>
          </w:tcPr>
          <w:p w14:paraId="0B83DB08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1" w:type="dxa"/>
          </w:tcPr>
          <w:p w14:paraId="5C7680EB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14:paraId="493CAE5B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938" w:type="dxa"/>
          </w:tcPr>
          <w:p w14:paraId="37F9C3FB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68 </w:t>
            </w:r>
          </w:p>
        </w:tc>
      </w:tr>
      <w:tr w:rsidR="0086468C" w:rsidRPr="00700A37" w14:paraId="0FB900FB" w14:textId="77777777" w:rsidTr="000B032F">
        <w:trPr>
          <w:trHeight w:val="537"/>
          <w:jc w:val="center"/>
        </w:trPr>
        <w:tc>
          <w:tcPr>
            <w:tcW w:w="4108" w:type="dxa"/>
          </w:tcPr>
          <w:p w14:paraId="5046208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Занятия, направленные на удовлетворение профориентационных интересов и потребностей обучающихся </w:t>
            </w:r>
          </w:p>
        </w:tc>
        <w:tc>
          <w:tcPr>
            <w:tcW w:w="3337" w:type="dxa"/>
            <w:gridSpan w:val="2"/>
          </w:tcPr>
          <w:p w14:paraId="2D5AD853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Учебный курс по профориентации «Россия – мои горизонты»</w:t>
            </w:r>
          </w:p>
        </w:tc>
        <w:tc>
          <w:tcPr>
            <w:tcW w:w="540" w:type="dxa"/>
          </w:tcPr>
          <w:p w14:paraId="1129B69B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1" w:type="dxa"/>
          </w:tcPr>
          <w:p w14:paraId="084F129B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14:paraId="5C8983EC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938" w:type="dxa"/>
          </w:tcPr>
          <w:p w14:paraId="2296D6BE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68 </w:t>
            </w:r>
          </w:p>
        </w:tc>
      </w:tr>
      <w:tr w:rsidR="0086468C" w:rsidRPr="00700A37" w14:paraId="63294292" w14:textId="77777777" w:rsidTr="000B032F">
        <w:trPr>
          <w:trHeight w:val="231"/>
          <w:jc w:val="center"/>
        </w:trPr>
        <w:tc>
          <w:tcPr>
            <w:tcW w:w="10578" w:type="dxa"/>
            <w:gridSpan w:val="7"/>
          </w:tcPr>
          <w:p w14:paraId="47675B60" w14:textId="77777777" w:rsidR="0086468C" w:rsidRPr="00700A37" w:rsidRDefault="0086468C" w:rsidP="004060B1">
            <w:pPr>
              <w:spacing w:line="360" w:lineRule="auto"/>
              <w:jc w:val="both"/>
              <w:rPr>
                <w:color w:val="C00000"/>
                <w:sz w:val="28"/>
                <w:szCs w:val="28"/>
              </w:rPr>
            </w:pPr>
            <w:r w:rsidRPr="00700A37">
              <w:rPr>
                <w:bCs/>
                <w:color w:val="C00000"/>
                <w:sz w:val="28"/>
                <w:szCs w:val="28"/>
              </w:rPr>
              <w:t>ВАРИАТИВНАЯ ЧАСТЬ</w:t>
            </w:r>
          </w:p>
        </w:tc>
      </w:tr>
      <w:tr w:rsidR="0086468C" w:rsidRPr="00700A37" w14:paraId="573B5A66" w14:textId="77777777" w:rsidTr="000B032F">
        <w:trPr>
          <w:trHeight w:val="176"/>
          <w:jc w:val="center"/>
        </w:trPr>
        <w:tc>
          <w:tcPr>
            <w:tcW w:w="5227" w:type="dxa"/>
            <w:gridSpan w:val="2"/>
            <w:vMerge w:val="restart"/>
          </w:tcPr>
          <w:p w14:paraId="40EBCCE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Занятия, связанные с реализацией особых интеллектуальных и социокультурных </w:t>
            </w:r>
          </w:p>
          <w:p w14:paraId="3121A3E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потребностей обучающихся </w:t>
            </w:r>
          </w:p>
          <w:p w14:paraId="7299756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(занятия по дополнительному или углубленному изучению учебных предметов или модулей) </w:t>
            </w:r>
          </w:p>
        </w:tc>
        <w:tc>
          <w:tcPr>
            <w:tcW w:w="2218" w:type="dxa"/>
          </w:tcPr>
          <w:p w14:paraId="043B1D16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Практикум по русскому языку </w:t>
            </w:r>
          </w:p>
        </w:tc>
        <w:tc>
          <w:tcPr>
            <w:tcW w:w="540" w:type="dxa"/>
          </w:tcPr>
          <w:p w14:paraId="6AD78EE9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1" w:type="dxa"/>
          </w:tcPr>
          <w:p w14:paraId="6A926A24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14:paraId="0DFEDDB1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938" w:type="dxa"/>
          </w:tcPr>
          <w:p w14:paraId="058B9763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68 </w:t>
            </w:r>
          </w:p>
        </w:tc>
      </w:tr>
      <w:tr w:rsidR="0086468C" w:rsidRPr="00700A37" w14:paraId="5D19C5FA" w14:textId="77777777" w:rsidTr="000B032F">
        <w:trPr>
          <w:trHeight w:val="218"/>
          <w:jc w:val="center"/>
        </w:trPr>
        <w:tc>
          <w:tcPr>
            <w:tcW w:w="5227" w:type="dxa"/>
            <w:gridSpan w:val="2"/>
            <w:vMerge/>
          </w:tcPr>
          <w:p w14:paraId="1B07E60E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14:paraId="19116940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Практикум по математике </w:t>
            </w:r>
          </w:p>
        </w:tc>
        <w:tc>
          <w:tcPr>
            <w:tcW w:w="540" w:type="dxa"/>
          </w:tcPr>
          <w:p w14:paraId="4BFF7EA3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1" w:type="dxa"/>
          </w:tcPr>
          <w:p w14:paraId="23AA0A82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14:paraId="4D61E828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938" w:type="dxa"/>
          </w:tcPr>
          <w:p w14:paraId="40141295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68 </w:t>
            </w:r>
          </w:p>
        </w:tc>
      </w:tr>
      <w:tr w:rsidR="0086468C" w:rsidRPr="00700A37" w14:paraId="75451D5E" w14:textId="77777777" w:rsidTr="000B032F">
        <w:trPr>
          <w:trHeight w:val="536"/>
          <w:jc w:val="center"/>
        </w:trPr>
        <w:tc>
          <w:tcPr>
            <w:tcW w:w="5227" w:type="dxa"/>
            <w:gridSpan w:val="2"/>
            <w:vMerge/>
          </w:tcPr>
          <w:p w14:paraId="40CCFE95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14:paraId="134F7026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Практикум по учебным предметам (по выбору обучающихся) </w:t>
            </w:r>
          </w:p>
        </w:tc>
        <w:tc>
          <w:tcPr>
            <w:tcW w:w="540" w:type="dxa"/>
          </w:tcPr>
          <w:p w14:paraId="698E295C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21" w:type="dxa"/>
          </w:tcPr>
          <w:p w14:paraId="0DD59A2C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</w:tcPr>
          <w:p w14:paraId="5688451A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938" w:type="dxa"/>
          </w:tcPr>
          <w:p w14:paraId="44CFDC59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136 </w:t>
            </w:r>
          </w:p>
        </w:tc>
      </w:tr>
      <w:tr w:rsidR="0086468C" w:rsidRPr="00700A37" w14:paraId="36B53CF8" w14:textId="77777777" w:rsidTr="000B032F">
        <w:trPr>
          <w:trHeight w:val="632"/>
          <w:jc w:val="center"/>
        </w:trPr>
        <w:tc>
          <w:tcPr>
            <w:tcW w:w="5227" w:type="dxa"/>
            <w:gridSpan w:val="2"/>
          </w:tcPr>
          <w:p w14:paraId="77849395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18" w:type="dxa"/>
          </w:tcPr>
          <w:p w14:paraId="341EC5D2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Учебный курс </w:t>
            </w:r>
            <w:r w:rsidRPr="00700A37">
              <w:rPr>
                <w:b/>
                <w:bCs/>
                <w:sz w:val="28"/>
                <w:szCs w:val="28"/>
              </w:rPr>
              <w:t>«Начальная военная подготовка – Юные армейцы»</w:t>
            </w:r>
            <w:r w:rsidRPr="00700A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14:paraId="1B97EB86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1" w:type="dxa"/>
          </w:tcPr>
          <w:p w14:paraId="2E332C2D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14:paraId="7C329289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938" w:type="dxa"/>
          </w:tcPr>
          <w:p w14:paraId="3B2C89F5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68 </w:t>
            </w:r>
          </w:p>
        </w:tc>
      </w:tr>
      <w:tr w:rsidR="0086468C" w:rsidRPr="00700A37" w14:paraId="77F99DBA" w14:textId="77777777" w:rsidTr="000B032F">
        <w:trPr>
          <w:trHeight w:val="542"/>
          <w:jc w:val="center"/>
        </w:trPr>
        <w:tc>
          <w:tcPr>
            <w:tcW w:w="5227" w:type="dxa"/>
            <w:gridSpan w:val="2"/>
          </w:tcPr>
          <w:p w14:paraId="61F0BC13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218" w:type="dxa"/>
          </w:tcPr>
          <w:p w14:paraId="6B6C17C4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РДДМ «Движение первых»</w:t>
            </w:r>
          </w:p>
        </w:tc>
        <w:tc>
          <w:tcPr>
            <w:tcW w:w="540" w:type="dxa"/>
          </w:tcPr>
          <w:p w14:paraId="2CD8A580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1" w:type="dxa"/>
          </w:tcPr>
          <w:p w14:paraId="0E51FD8A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14:paraId="7A784908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938" w:type="dxa"/>
          </w:tcPr>
          <w:p w14:paraId="7396B70F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68 </w:t>
            </w:r>
          </w:p>
        </w:tc>
      </w:tr>
      <w:tr w:rsidR="0086468C" w:rsidRPr="00700A37" w14:paraId="115E5136" w14:textId="77777777" w:rsidTr="000B032F">
        <w:trPr>
          <w:trHeight w:val="182"/>
          <w:jc w:val="center"/>
        </w:trPr>
        <w:tc>
          <w:tcPr>
            <w:tcW w:w="7445" w:type="dxa"/>
            <w:gridSpan w:val="3"/>
          </w:tcPr>
          <w:p w14:paraId="3E24DC56" w14:textId="77777777" w:rsidR="0086468C" w:rsidRPr="00700A37" w:rsidRDefault="0086468C" w:rsidP="004060B1">
            <w:pPr>
              <w:spacing w:line="360" w:lineRule="auto"/>
              <w:jc w:val="both"/>
              <w:rPr>
                <w:color w:val="C00000"/>
                <w:sz w:val="28"/>
                <w:szCs w:val="28"/>
              </w:rPr>
            </w:pPr>
            <w:r w:rsidRPr="00700A37">
              <w:rPr>
                <w:color w:val="C00000"/>
                <w:sz w:val="28"/>
                <w:szCs w:val="28"/>
              </w:rPr>
              <w:t xml:space="preserve">ИТОГО </w:t>
            </w:r>
          </w:p>
        </w:tc>
        <w:tc>
          <w:tcPr>
            <w:tcW w:w="540" w:type="dxa"/>
          </w:tcPr>
          <w:p w14:paraId="27259B25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521" w:type="dxa"/>
          </w:tcPr>
          <w:p w14:paraId="68BDB45A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1134" w:type="dxa"/>
          </w:tcPr>
          <w:p w14:paraId="50BCDFB3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20 </w:t>
            </w:r>
          </w:p>
        </w:tc>
        <w:tc>
          <w:tcPr>
            <w:tcW w:w="938" w:type="dxa"/>
          </w:tcPr>
          <w:p w14:paraId="78DEAB4B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680 </w:t>
            </w:r>
          </w:p>
        </w:tc>
      </w:tr>
      <w:tr w:rsidR="0086468C" w:rsidRPr="00700A37" w14:paraId="5F29EB07" w14:textId="77777777" w:rsidTr="000B032F">
        <w:trPr>
          <w:trHeight w:val="138"/>
          <w:jc w:val="center"/>
        </w:trPr>
        <w:tc>
          <w:tcPr>
            <w:tcW w:w="7445" w:type="dxa"/>
            <w:gridSpan w:val="3"/>
          </w:tcPr>
          <w:p w14:paraId="6A5E4CEC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Учебные недели </w:t>
            </w:r>
          </w:p>
        </w:tc>
        <w:tc>
          <w:tcPr>
            <w:tcW w:w="540" w:type="dxa"/>
          </w:tcPr>
          <w:p w14:paraId="3EB9DE70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521" w:type="dxa"/>
          </w:tcPr>
          <w:p w14:paraId="7B974D52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14:paraId="767E2C6F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938" w:type="dxa"/>
          </w:tcPr>
          <w:p w14:paraId="617BA305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- </w:t>
            </w:r>
          </w:p>
        </w:tc>
      </w:tr>
      <w:tr w:rsidR="0086468C" w:rsidRPr="00700A37" w14:paraId="77B39751" w14:textId="77777777" w:rsidTr="000B032F">
        <w:trPr>
          <w:trHeight w:val="464"/>
          <w:jc w:val="center"/>
        </w:trPr>
        <w:tc>
          <w:tcPr>
            <w:tcW w:w="7445" w:type="dxa"/>
            <w:gridSpan w:val="3"/>
          </w:tcPr>
          <w:p w14:paraId="662A612E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Всего часов части, формируемой участниками образовательных отношений (внеурочной деятельности) </w:t>
            </w:r>
          </w:p>
        </w:tc>
        <w:tc>
          <w:tcPr>
            <w:tcW w:w="540" w:type="dxa"/>
          </w:tcPr>
          <w:p w14:paraId="02DF024C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21" w:type="dxa"/>
          </w:tcPr>
          <w:p w14:paraId="4067D641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14:paraId="6A9361BE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680 </w:t>
            </w:r>
          </w:p>
        </w:tc>
        <w:tc>
          <w:tcPr>
            <w:tcW w:w="938" w:type="dxa"/>
          </w:tcPr>
          <w:p w14:paraId="3319969B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680 </w:t>
            </w:r>
          </w:p>
        </w:tc>
      </w:tr>
      <w:tr w:rsidR="0086468C" w:rsidRPr="00700A37" w14:paraId="2C11CFFC" w14:textId="77777777" w:rsidTr="000B032F">
        <w:trPr>
          <w:trHeight w:val="229"/>
          <w:jc w:val="center"/>
        </w:trPr>
        <w:tc>
          <w:tcPr>
            <w:tcW w:w="7445" w:type="dxa"/>
            <w:gridSpan w:val="3"/>
          </w:tcPr>
          <w:p w14:paraId="3FC0E48E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ВСЕГО часов по учебному плану </w:t>
            </w:r>
          </w:p>
        </w:tc>
        <w:tc>
          <w:tcPr>
            <w:tcW w:w="540" w:type="dxa"/>
          </w:tcPr>
          <w:p w14:paraId="660CE53D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21" w:type="dxa"/>
          </w:tcPr>
          <w:p w14:paraId="17C34435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14:paraId="391C6013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748 </w:t>
            </w:r>
          </w:p>
        </w:tc>
        <w:tc>
          <w:tcPr>
            <w:tcW w:w="938" w:type="dxa"/>
          </w:tcPr>
          <w:p w14:paraId="109E82EF" w14:textId="77777777" w:rsidR="0086468C" w:rsidRPr="00700A37" w:rsidRDefault="0086468C" w:rsidP="00406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2992 </w:t>
            </w:r>
          </w:p>
        </w:tc>
      </w:tr>
    </w:tbl>
    <w:p w14:paraId="4264C320" w14:textId="77777777" w:rsidR="0086468C" w:rsidRPr="00700A37" w:rsidRDefault="0086468C" w:rsidP="004060B1">
      <w:pPr>
        <w:pStyle w:val="ac"/>
        <w:spacing w:line="360" w:lineRule="auto"/>
        <w:ind w:left="0"/>
        <w:rPr>
          <w:b/>
          <w:i/>
        </w:rPr>
      </w:pPr>
    </w:p>
    <w:p w14:paraId="2E9E6E87" w14:textId="77777777" w:rsidR="0086468C" w:rsidRPr="00700A37" w:rsidRDefault="0086468C" w:rsidP="004060B1">
      <w:pPr>
        <w:spacing w:line="360" w:lineRule="auto"/>
        <w:ind w:left="1294" w:right="1437"/>
        <w:jc w:val="center"/>
        <w:rPr>
          <w:b/>
          <w:i/>
          <w:sz w:val="28"/>
          <w:szCs w:val="28"/>
        </w:rPr>
      </w:pPr>
      <w:r w:rsidRPr="00700A37">
        <w:rPr>
          <w:b/>
          <w:i/>
          <w:spacing w:val="-2"/>
          <w:sz w:val="28"/>
          <w:szCs w:val="28"/>
        </w:rPr>
        <w:t>Духовно-нравственное</w:t>
      </w:r>
      <w:r w:rsidRPr="00700A37">
        <w:rPr>
          <w:b/>
          <w:i/>
          <w:spacing w:val="18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воспитание</w:t>
      </w:r>
    </w:p>
    <w:p w14:paraId="0F030AF6" w14:textId="77777777" w:rsidR="0086468C" w:rsidRPr="00700A37" w:rsidRDefault="0086468C" w:rsidP="004060B1">
      <w:pPr>
        <w:pStyle w:val="ac"/>
        <w:spacing w:line="360" w:lineRule="auto"/>
        <w:ind w:left="0"/>
        <w:rPr>
          <w:b/>
          <w:i/>
        </w:rPr>
      </w:pPr>
    </w:p>
    <w:p w14:paraId="02C831A6" w14:textId="77777777" w:rsidR="0086468C" w:rsidRPr="00700A37" w:rsidRDefault="0086468C" w:rsidP="004060B1">
      <w:pPr>
        <w:spacing w:line="360" w:lineRule="auto"/>
        <w:ind w:left="992" w:firstLine="566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Задачи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и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приоритетные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направления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школы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в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области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духовно- нравственного воспитания:</w:t>
      </w:r>
    </w:p>
    <w:p w14:paraId="55255C35" w14:textId="77777777" w:rsidR="0086468C" w:rsidRPr="00700A37" w:rsidRDefault="0086468C" w:rsidP="004060B1">
      <w:pPr>
        <w:pStyle w:val="ac"/>
        <w:tabs>
          <w:tab w:val="left" w:pos="2124"/>
          <w:tab w:val="left" w:pos="3400"/>
          <w:tab w:val="left" w:pos="4723"/>
          <w:tab w:val="left" w:pos="6852"/>
          <w:tab w:val="left" w:pos="9922"/>
        </w:tabs>
        <w:spacing w:line="360" w:lineRule="auto"/>
        <w:ind w:right="1694" w:firstLine="566"/>
      </w:pPr>
      <w:r w:rsidRPr="00700A37">
        <w:rPr>
          <w:spacing w:val="-10"/>
        </w:rPr>
        <w:t>В</w:t>
      </w:r>
      <w:r w:rsidRPr="00700A37">
        <w:tab/>
      </w:r>
      <w:r w:rsidRPr="00700A37">
        <w:rPr>
          <w:spacing w:val="-2"/>
        </w:rPr>
        <w:t>первую</w:t>
      </w:r>
      <w:r w:rsidRPr="00700A37">
        <w:tab/>
      </w:r>
      <w:r w:rsidRPr="00700A37">
        <w:rPr>
          <w:spacing w:val="-2"/>
        </w:rPr>
        <w:t>очередь</w:t>
      </w:r>
      <w:r w:rsidRPr="00700A37">
        <w:tab/>
      </w:r>
      <w:r w:rsidRPr="00700A37">
        <w:rPr>
          <w:spacing w:val="-2"/>
        </w:rPr>
        <w:t>формирование</w:t>
      </w:r>
      <w:r w:rsidRPr="00700A37">
        <w:tab/>
      </w:r>
      <w:r w:rsidRPr="00700A37">
        <w:rPr>
          <w:spacing w:val="-2"/>
        </w:rPr>
        <w:t>духовно-нравственное</w:t>
      </w:r>
      <w:r w:rsidRPr="00700A37">
        <w:tab/>
      </w:r>
      <w:r w:rsidRPr="00700A37">
        <w:rPr>
          <w:spacing w:val="-10"/>
        </w:rPr>
        <w:t xml:space="preserve">и </w:t>
      </w:r>
      <w:r w:rsidRPr="00700A37">
        <w:t>гражданской –патриотического сознания учащихся.</w:t>
      </w:r>
    </w:p>
    <w:p w14:paraId="7674C9F3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left="2067" w:hanging="648"/>
        <w:contextualSpacing w:val="0"/>
        <w:rPr>
          <w:sz w:val="28"/>
          <w:szCs w:val="28"/>
        </w:rPr>
      </w:pPr>
      <w:r w:rsidRPr="00700A37">
        <w:rPr>
          <w:spacing w:val="-10"/>
          <w:sz w:val="28"/>
          <w:szCs w:val="28"/>
        </w:rPr>
        <w:t>В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концепции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модернизации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российского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 xml:space="preserve">образования </w:t>
      </w:r>
      <w:r w:rsidRPr="00700A37">
        <w:rPr>
          <w:sz w:val="28"/>
          <w:szCs w:val="28"/>
        </w:rPr>
        <w:t>сформулированы важнейшие задачи воспитания школьников: формирование</w:t>
      </w:r>
      <w:r w:rsidRPr="00700A37">
        <w:rPr>
          <w:spacing w:val="-15"/>
          <w:sz w:val="28"/>
          <w:szCs w:val="28"/>
        </w:rPr>
        <w:t xml:space="preserve"> </w:t>
      </w:r>
      <w:r w:rsidRPr="00700A37">
        <w:rPr>
          <w:sz w:val="28"/>
          <w:szCs w:val="28"/>
        </w:rPr>
        <w:t>гражданской</w:t>
      </w:r>
      <w:r w:rsidRPr="00700A37">
        <w:rPr>
          <w:spacing w:val="-14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ответственности;</w:t>
      </w:r>
    </w:p>
    <w:p w14:paraId="797476F8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left="2067" w:hanging="648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духовности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культуры;</w:t>
      </w:r>
    </w:p>
    <w:p w14:paraId="04050680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left="2067" w:hanging="648"/>
        <w:contextualSpacing w:val="0"/>
        <w:rPr>
          <w:sz w:val="28"/>
          <w:szCs w:val="28"/>
        </w:rPr>
      </w:pPr>
      <w:r w:rsidRPr="00700A37">
        <w:rPr>
          <w:spacing w:val="-2"/>
          <w:sz w:val="28"/>
          <w:szCs w:val="28"/>
        </w:rPr>
        <w:t>инициативности;</w:t>
      </w:r>
    </w:p>
    <w:p w14:paraId="4FD72076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left="2067" w:hanging="648"/>
        <w:contextualSpacing w:val="0"/>
        <w:rPr>
          <w:sz w:val="28"/>
          <w:szCs w:val="28"/>
        </w:rPr>
      </w:pPr>
      <w:r w:rsidRPr="00700A37">
        <w:rPr>
          <w:spacing w:val="-2"/>
          <w:sz w:val="28"/>
          <w:szCs w:val="28"/>
        </w:rPr>
        <w:t>самостоятельности;</w:t>
      </w:r>
    </w:p>
    <w:p w14:paraId="0B051F0B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left="2067" w:hanging="648"/>
        <w:contextualSpacing w:val="0"/>
        <w:rPr>
          <w:sz w:val="28"/>
          <w:szCs w:val="28"/>
        </w:rPr>
      </w:pPr>
      <w:r w:rsidRPr="00700A37">
        <w:rPr>
          <w:spacing w:val="-2"/>
          <w:sz w:val="28"/>
          <w:szCs w:val="28"/>
        </w:rPr>
        <w:t>толерантности;</w:t>
      </w:r>
    </w:p>
    <w:p w14:paraId="5E84AA1B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left="2067" w:hanging="648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способности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к</w:t>
      </w:r>
      <w:r w:rsidRPr="00700A37">
        <w:rPr>
          <w:spacing w:val="-5"/>
          <w:sz w:val="28"/>
          <w:szCs w:val="28"/>
        </w:rPr>
        <w:t xml:space="preserve"> </w:t>
      </w:r>
      <w:r w:rsidRPr="00700A37">
        <w:rPr>
          <w:sz w:val="28"/>
          <w:szCs w:val="28"/>
        </w:rPr>
        <w:t>успешной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социализации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в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обществе.</w:t>
      </w:r>
    </w:p>
    <w:p w14:paraId="227EC818" w14:textId="77777777" w:rsidR="0086468C" w:rsidRPr="00700A37" w:rsidRDefault="0086468C" w:rsidP="004060B1">
      <w:pPr>
        <w:pStyle w:val="ac"/>
        <w:spacing w:line="360" w:lineRule="auto"/>
        <w:ind w:right="1835" w:firstLine="566"/>
        <w:jc w:val="both"/>
      </w:pPr>
      <w:r w:rsidRPr="00700A37">
        <w:t>Работа по духовно-нравственному воспитанию</w:t>
      </w:r>
      <w:r w:rsidRPr="00700A37">
        <w:rPr>
          <w:spacing w:val="40"/>
        </w:rPr>
        <w:t xml:space="preserve"> </w:t>
      </w:r>
      <w:r w:rsidRPr="00700A37">
        <w:t>проводится в соответствии с Единой концепцией духовно-нравственного воспитания и развития</w:t>
      </w:r>
      <w:r w:rsidRPr="00700A37">
        <w:rPr>
          <w:spacing w:val="-2"/>
        </w:rPr>
        <w:t xml:space="preserve"> </w:t>
      </w:r>
      <w:r w:rsidRPr="00700A37">
        <w:t>подрастающего</w:t>
      </w:r>
      <w:r w:rsidRPr="00700A37">
        <w:rPr>
          <w:spacing w:val="-3"/>
        </w:rPr>
        <w:t xml:space="preserve"> </w:t>
      </w:r>
      <w:r w:rsidRPr="00700A37">
        <w:t>поколения</w:t>
      </w:r>
      <w:r w:rsidRPr="00700A37">
        <w:rPr>
          <w:spacing w:val="-2"/>
        </w:rPr>
        <w:t xml:space="preserve"> </w:t>
      </w:r>
      <w:r w:rsidRPr="00700A37">
        <w:t>ЧР,</w:t>
      </w:r>
      <w:r w:rsidRPr="00700A37">
        <w:rPr>
          <w:spacing w:val="-5"/>
        </w:rPr>
        <w:t xml:space="preserve"> </w:t>
      </w:r>
      <w:r w:rsidRPr="00700A37">
        <w:t>общешкольным</w:t>
      </w:r>
      <w:r w:rsidRPr="00700A37">
        <w:rPr>
          <w:spacing w:val="-2"/>
        </w:rPr>
        <w:t xml:space="preserve"> </w:t>
      </w:r>
      <w:r w:rsidRPr="00700A37">
        <w:t>планом</w:t>
      </w:r>
      <w:r w:rsidRPr="00700A37">
        <w:rPr>
          <w:spacing w:val="-2"/>
        </w:rPr>
        <w:t xml:space="preserve"> </w:t>
      </w:r>
      <w:r w:rsidRPr="00700A37">
        <w:t>работы,</w:t>
      </w:r>
      <w:r w:rsidRPr="00700A37">
        <w:rPr>
          <w:spacing w:val="-1"/>
        </w:rPr>
        <w:t xml:space="preserve"> </w:t>
      </w:r>
      <w:r w:rsidRPr="00700A37">
        <w:t>а также планом работы педагога по ДНВ и Р.</w:t>
      </w:r>
      <w:r w:rsidRPr="00700A37">
        <w:rPr>
          <w:spacing w:val="40"/>
        </w:rPr>
        <w:t xml:space="preserve"> </w:t>
      </w:r>
      <w:r w:rsidRPr="00700A37">
        <w:t xml:space="preserve">Работа педагога - организатора по ДНВ была построена в тесном взаимодействии со всеми участниками учебно-воспитательного процесса. Основной формой организации работы по ДНВ остается беседа - как коллективная, так и </w:t>
      </w:r>
      <w:r w:rsidRPr="00700A37">
        <w:rPr>
          <w:spacing w:val="-2"/>
        </w:rPr>
        <w:t>индивидуальная.</w:t>
      </w:r>
    </w:p>
    <w:p w14:paraId="74CF04FA" w14:textId="77777777" w:rsidR="0086468C" w:rsidRPr="00700A37" w:rsidRDefault="0086468C" w:rsidP="004060B1">
      <w:pPr>
        <w:pStyle w:val="ac"/>
        <w:spacing w:line="360" w:lineRule="auto"/>
        <w:ind w:right="1698" w:firstLine="566"/>
        <w:jc w:val="both"/>
      </w:pPr>
      <w:r w:rsidRPr="00700A37">
        <w:t>Задача духовно-нравственного воспитания подрастающего поколения имеет чрезвычайную значимость - именно в школе должны создаваться условия для воспитания человека, который старается жить в согласии со своей совестью, сочетая в себе черты светские в сочетании с</w:t>
      </w:r>
      <w:r w:rsidRPr="00700A37">
        <w:rPr>
          <w:spacing w:val="40"/>
        </w:rPr>
        <w:t xml:space="preserve"> </w:t>
      </w:r>
      <w:r w:rsidRPr="00700A37">
        <w:t>национальным менталитетом.</w:t>
      </w:r>
    </w:p>
    <w:p w14:paraId="44FED6DE" w14:textId="77777777" w:rsidR="0086468C" w:rsidRPr="00700A37" w:rsidRDefault="0086468C" w:rsidP="004060B1">
      <w:pPr>
        <w:pStyle w:val="ac"/>
        <w:spacing w:line="360" w:lineRule="auto"/>
        <w:ind w:left="0"/>
      </w:pPr>
    </w:p>
    <w:p w14:paraId="7F85D9C9" w14:textId="77777777" w:rsidR="0086468C" w:rsidRPr="00700A37" w:rsidRDefault="0086468C" w:rsidP="004060B1">
      <w:pPr>
        <w:pStyle w:val="1"/>
        <w:numPr>
          <w:ilvl w:val="1"/>
          <w:numId w:val="57"/>
        </w:numPr>
        <w:tabs>
          <w:tab w:val="left" w:pos="2051"/>
        </w:tabs>
        <w:spacing w:after="0" w:line="360" w:lineRule="auto"/>
        <w:ind w:left="2051" w:hanging="493"/>
        <w:jc w:val="center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>Направления</w:t>
      </w:r>
      <w:r w:rsidRPr="00700A3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700A3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образования</w:t>
      </w:r>
      <w:r w:rsidRPr="00700A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в</w:t>
      </w:r>
      <w:r w:rsidRPr="00700A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2"/>
          <w:sz w:val="28"/>
          <w:szCs w:val="28"/>
        </w:rPr>
        <w:t>школе</w:t>
      </w:r>
    </w:p>
    <w:p w14:paraId="063D5DA4" w14:textId="77777777" w:rsidR="0086468C" w:rsidRPr="00700A37" w:rsidRDefault="0086468C" w:rsidP="004060B1">
      <w:pPr>
        <w:pStyle w:val="ac"/>
        <w:spacing w:line="360" w:lineRule="auto"/>
        <w:ind w:left="1013"/>
      </w:pPr>
      <w:r w:rsidRPr="00700A37">
        <w:t>Достаточно</w:t>
      </w:r>
      <w:r w:rsidRPr="00700A37">
        <w:rPr>
          <w:spacing w:val="-4"/>
        </w:rPr>
        <w:t xml:space="preserve"> </w:t>
      </w:r>
      <w:r w:rsidRPr="00700A37">
        <w:t>благоприятное</w:t>
      </w:r>
      <w:r w:rsidRPr="00700A37">
        <w:rPr>
          <w:spacing w:val="-3"/>
        </w:rPr>
        <w:t xml:space="preserve"> </w:t>
      </w:r>
      <w:r w:rsidRPr="00700A37">
        <w:t>социально-культурное</w:t>
      </w:r>
      <w:r w:rsidRPr="00700A37">
        <w:rPr>
          <w:spacing w:val="-3"/>
        </w:rPr>
        <w:t xml:space="preserve"> </w:t>
      </w:r>
      <w:r w:rsidRPr="00700A37">
        <w:t>окружение</w:t>
      </w:r>
      <w:r w:rsidRPr="00700A37">
        <w:rPr>
          <w:spacing w:val="-2"/>
        </w:rPr>
        <w:t xml:space="preserve"> </w:t>
      </w:r>
      <w:r w:rsidRPr="00700A37">
        <w:t>и</w:t>
      </w:r>
      <w:r w:rsidRPr="00700A37">
        <w:rPr>
          <w:spacing w:val="-4"/>
        </w:rPr>
        <w:t xml:space="preserve"> </w:t>
      </w:r>
      <w:r w:rsidRPr="00700A37">
        <w:t>тесные взаимосвязи с данными организациями позволяют школе использовать их при организации внеклассной и внешкольной работы. С рядом</w:t>
      </w:r>
      <w:r w:rsidRPr="00700A37">
        <w:rPr>
          <w:spacing w:val="40"/>
        </w:rPr>
        <w:t xml:space="preserve"> </w:t>
      </w:r>
      <w:r w:rsidRPr="00700A37">
        <w:t xml:space="preserve">организаций заключены договора о сотрудничестве и совместной деятельности образовательных организаций Ачхой-Мартановского муниципального района в рамках реализации задач профилактики безнадзорности и правонарушений несовершеннолетних: </w:t>
      </w:r>
      <w:r w:rsidRPr="00700A37">
        <w:rPr>
          <w:noProof/>
        </w:rPr>
        <mc:AlternateContent>
          <mc:Choice Requires="wpg">
            <w:drawing>
              <wp:inline distT="0" distB="0" distL="0" distR="0" wp14:anchorId="76F103CF" wp14:editId="172C1F7A">
                <wp:extent cx="6781165" cy="3141345"/>
                <wp:effectExtent l="0" t="0" r="0" b="1905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1165" cy="3141345"/>
                          <a:chOff x="0" y="0"/>
                          <a:chExt cx="6781165" cy="314134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2218690" y="0"/>
                            <a:ext cx="228981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9810" h="1318260">
                                <a:moveTo>
                                  <a:pt x="2289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"/>
                                </a:lnTo>
                                <a:lnTo>
                                  <a:pt x="0" y="1276350"/>
                                </a:lnTo>
                                <a:lnTo>
                                  <a:pt x="0" y="1318260"/>
                                </a:lnTo>
                                <a:lnTo>
                                  <a:pt x="2289810" y="1318260"/>
                                </a:lnTo>
                                <a:lnTo>
                                  <a:pt x="2289810" y="1276350"/>
                                </a:lnTo>
                                <a:lnTo>
                                  <a:pt x="42291" y="1276350"/>
                                </a:lnTo>
                                <a:lnTo>
                                  <a:pt x="42291" y="43180"/>
                                </a:lnTo>
                                <a:lnTo>
                                  <a:pt x="2247519" y="43180"/>
                                </a:lnTo>
                                <a:lnTo>
                                  <a:pt x="2247519" y="1275715"/>
                                </a:lnTo>
                                <a:lnTo>
                                  <a:pt x="2289810" y="1275715"/>
                                </a:lnTo>
                                <a:lnTo>
                                  <a:pt x="2289810" y="43180"/>
                                </a:lnTo>
                                <a:lnTo>
                                  <a:pt x="2289810" y="42672"/>
                                </a:lnTo>
                                <a:lnTo>
                                  <a:pt x="2289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1445259"/>
                            <a:ext cx="2251075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1075" h="1447800">
                                <a:moveTo>
                                  <a:pt x="2187575" y="63881"/>
                                </a:moveTo>
                                <a:lnTo>
                                  <a:pt x="63500" y="63881"/>
                                </a:lnTo>
                                <a:lnTo>
                                  <a:pt x="63500" y="1384681"/>
                                </a:lnTo>
                                <a:lnTo>
                                  <a:pt x="2187575" y="1384681"/>
                                </a:lnTo>
                                <a:lnTo>
                                  <a:pt x="2187575" y="63881"/>
                                </a:lnTo>
                                <a:close/>
                              </a:path>
                              <a:path w="2251075" h="1447800">
                                <a:moveTo>
                                  <a:pt x="2251075" y="0"/>
                                </a:moveTo>
                                <a:lnTo>
                                  <a:pt x="2208784" y="0"/>
                                </a:lnTo>
                                <a:lnTo>
                                  <a:pt x="2208784" y="43180"/>
                                </a:lnTo>
                                <a:lnTo>
                                  <a:pt x="2208784" y="1405890"/>
                                </a:lnTo>
                                <a:lnTo>
                                  <a:pt x="42329" y="1405890"/>
                                </a:lnTo>
                                <a:lnTo>
                                  <a:pt x="42329" y="43180"/>
                                </a:lnTo>
                                <a:lnTo>
                                  <a:pt x="2208784" y="43180"/>
                                </a:lnTo>
                                <a:lnTo>
                                  <a:pt x="2208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180"/>
                                </a:lnTo>
                                <a:lnTo>
                                  <a:pt x="0" y="1405890"/>
                                </a:lnTo>
                                <a:lnTo>
                                  <a:pt x="0" y="1447800"/>
                                </a:lnTo>
                                <a:lnTo>
                                  <a:pt x="2251075" y="1447800"/>
                                </a:lnTo>
                                <a:lnTo>
                                  <a:pt x="2251075" y="1405890"/>
                                </a:lnTo>
                                <a:lnTo>
                                  <a:pt x="2251075" y="43180"/>
                                </a:lnTo>
                                <a:lnTo>
                                  <a:pt x="2251075" y="42672"/>
                                </a:lnTo>
                                <a:lnTo>
                                  <a:pt x="2251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541520" y="1445259"/>
                            <a:ext cx="2239645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9645" h="1447800">
                                <a:moveTo>
                                  <a:pt x="2176145" y="63881"/>
                                </a:moveTo>
                                <a:lnTo>
                                  <a:pt x="63500" y="63881"/>
                                </a:lnTo>
                                <a:lnTo>
                                  <a:pt x="63500" y="1384681"/>
                                </a:lnTo>
                                <a:lnTo>
                                  <a:pt x="2176145" y="1384681"/>
                                </a:lnTo>
                                <a:lnTo>
                                  <a:pt x="2176145" y="63881"/>
                                </a:lnTo>
                                <a:close/>
                              </a:path>
                              <a:path w="2239645" h="1447800">
                                <a:moveTo>
                                  <a:pt x="2239645" y="0"/>
                                </a:moveTo>
                                <a:lnTo>
                                  <a:pt x="2197354" y="0"/>
                                </a:lnTo>
                                <a:lnTo>
                                  <a:pt x="2197354" y="43180"/>
                                </a:lnTo>
                                <a:lnTo>
                                  <a:pt x="2197354" y="1405890"/>
                                </a:lnTo>
                                <a:lnTo>
                                  <a:pt x="42291" y="1405890"/>
                                </a:lnTo>
                                <a:lnTo>
                                  <a:pt x="42291" y="43180"/>
                                </a:lnTo>
                                <a:lnTo>
                                  <a:pt x="2197354" y="43180"/>
                                </a:lnTo>
                                <a:lnTo>
                                  <a:pt x="2197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180"/>
                                </a:lnTo>
                                <a:lnTo>
                                  <a:pt x="0" y="1405890"/>
                                </a:lnTo>
                                <a:lnTo>
                                  <a:pt x="0" y="1447800"/>
                                </a:lnTo>
                                <a:lnTo>
                                  <a:pt x="2239645" y="1447800"/>
                                </a:lnTo>
                                <a:lnTo>
                                  <a:pt x="2239645" y="1405890"/>
                                </a:lnTo>
                                <a:lnTo>
                                  <a:pt x="2239645" y="43180"/>
                                </a:lnTo>
                                <a:lnTo>
                                  <a:pt x="2239645" y="42672"/>
                                </a:lnTo>
                                <a:lnTo>
                                  <a:pt x="2239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282190" y="1279270"/>
                            <a:ext cx="2248535" cy="76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8535" h="768985">
                                <a:moveTo>
                                  <a:pt x="600710" y="767715"/>
                                </a:moveTo>
                                <a:lnTo>
                                  <a:pt x="583831" y="745871"/>
                                </a:lnTo>
                                <a:lnTo>
                                  <a:pt x="548640" y="700278"/>
                                </a:lnTo>
                                <a:lnTo>
                                  <a:pt x="534809" y="728941"/>
                                </a:lnTo>
                                <a:lnTo>
                                  <a:pt x="71399" y="505523"/>
                                </a:lnTo>
                                <a:lnTo>
                                  <a:pt x="74053" y="499999"/>
                                </a:lnTo>
                                <a:lnTo>
                                  <a:pt x="85217" y="476885"/>
                                </a:lnTo>
                                <a:lnTo>
                                  <a:pt x="0" y="478155"/>
                                </a:lnTo>
                                <a:lnTo>
                                  <a:pt x="52070" y="545592"/>
                                </a:lnTo>
                                <a:lnTo>
                                  <a:pt x="65887" y="516940"/>
                                </a:lnTo>
                                <a:lnTo>
                                  <a:pt x="529297" y="740359"/>
                                </a:lnTo>
                                <a:lnTo>
                                  <a:pt x="515493" y="768985"/>
                                </a:lnTo>
                                <a:lnTo>
                                  <a:pt x="600710" y="767715"/>
                                </a:lnTo>
                                <a:close/>
                              </a:path>
                              <a:path w="2248535" h="768985">
                                <a:moveTo>
                                  <a:pt x="1172210" y="76200"/>
                                </a:moveTo>
                                <a:lnTo>
                                  <a:pt x="1165860" y="63500"/>
                                </a:lnTo>
                                <a:lnTo>
                                  <a:pt x="1134110" y="0"/>
                                </a:lnTo>
                                <a:lnTo>
                                  <a:pt x="1096010" y="76200"/>
                                </a:lnTo>
                                <a:lnTo>
                                  <a:pt x="1127760" y="76200"/>
                                </a:lnTo>
                                <a:lnTo>
                                  <a:pt x="1127760" y="492125"/>
                                </a:lnTo>
                                <a:lnTo>
                                  <a:pt x="1096010" y="492125"/>
                                </a:lnTo>
                                <a:lnTo>
                                  <a:pt x="1134110" y="568325"/>
                                </a:lnTo>
                                <a:lnTo>
                                  <a:pt x="1165860" y="504825"/>
                                </a:lnTo>
                                <a:lnTo>
                                  <a:pt x="1172210" y="492125"/>
                                </a:lnTo>
                                <a:lnTo>
                                  <a:pt x="1140460" y="492125"/>
                                </a:lnTo>
                                <a:lnTo>
                                  <a:pt x="1140460" y="76200"/>
                                </a:lnTo>
                                <a:lnTo>
                                  <a:pt x="1172210" y="76200"/>
                                </a:lnTo>
                                <a:close/>
                              </a:path>
                              <a:path w="2248535" h="768985">
                                <a:moveTo>
                                  <a:pt x="2248535" y="478155"/>
                                </a:moveTo>
                                <a:lnTo>
                                  <a:pt x="2163318" y="480441"/>
                                </a:lnTo>
                                <a:lnTo>
                                  <a:pt x="2178266" y="508393"/>
                                </a:lnTo>
                                <a:lnTo>
                                  <a:pt x="1769884" y="726313"/>
                                </a:lnTo>
                                <a:lnTo>
                                  <a:pt x="1754886" y="698246"/>
                                </a:lnTo>
                                <a:lnTo>
                                  <a:pt x="1705610" y="767715"/>
                                </a:lnTo>
                                <a:lnTo>
                                  <a:pt x="1790827" y="765429"/>
                                </a:lnTo>
                                <a:lnTo>
                                  <a:pt x="1779066" y="743458"/>
                                </a:lnTo>
                                <a:lnTo>
                                  <a:pt x="1775866" y="737489"/>
                                </a:lnTo>
                                <a:lnTo>
                                  <a:pt x="2184247" y="519569"/>
                                </a:lnTo>
                                <a:lnTo>
                                  <a:pt x="2199259" y="547624"/>
                                </a:lnTo>
                                <a:lnTo>
                                  <a:pt x="2231326" y="502412"/>
                                </a:lnTo>
                                <a:lnTo>
                                  <a:pt x="2248535" y="478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667000" y="1860930"/>
                            <a:ext cx="149860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1097280">
                                <a:moveTo>
                                  <a:pt x="1435100" y="548005"/>
                                </a:moveTo>
                                <a:lnTo>
                                  <a:pt x="1432814" y="508165"/>
                                </a:lnTo>
                                <a:lnTo>
                                  <a:pt x="1426121" y="469201"/>
                                </a:lnTo>
                                <a:lnTo>
                                  <a:pt x="1415161" y="431253"/>
                                </a:lnTo>
                                <a:lnTo>
                                  <a:pt x="1400124" y="394449"/>
                                </a:lnTo>
                                <a:lnTo>
                                  <a:pt x="1381188" y="358902"/>
                                </a:lnTo>
                                <a:lnTo>
                                  <a:pt x="1358531" y="324739"/>
                                </a:lnTo>
                                <a:lnTo>
                                  <a:pt x="1332331" y="292100"/>
                                </a:lnTo>
                                <a:lnTo>
                                  <a:pt x="1302766" y="261086"/>
                                </a:lnTo>
                                <a:lnTo>
                                  <a:pt x="1270000" y="231851"/>
                                </a:lnTo>
                                <a:lnTo>
                                  <a:pt x="1234211" y="204495"/>
                                </a:lnTo>
                                <a:lnTo>
                                  <a:pt x="1195590" y="179146"/>
                                </a:lnTo>
                                <a:lnTo>
                                  <a:pt x="1154303" y="155943"/>
                                </a:lnTo>
                                <a:lnTo>
                                  <a:pt x="1110526" y="135001"/>
                                </a:lnTo>
                                <a:lnTo>
                                  <a:pt x="1064437" y="116446"/>
                                </a:lnTo>
                                <a:lnTo>
                                  <a:pt x="1016215" y="100406"/>
                                </a:lnTo>
                                <a:lnTo>
                                  <a:pt x="966038" y="86995"/>
                                </a:lnTo>
                                <a:lnTo>
                                  <a:pt x="914082" y="76352"/>
                                </a:lnTo>
                                <a:lnTo>
                                  <a:pt x="860526" y="68592"/>
                                </a:lnTo>
                                <a:lnTo>
                                  <a:pt x="805535" y="63842"/>
                                </a:lnTo>
                                <a:lnTo>
                                  <a:pt x="749300" y="62230"/>
                                </a:lnTo>
                                <a:lnTo>
                                  <a:pt x="693039" y="63842"/>
                                </a:lnTo>
                                <a:lnTo>
                                  <a:pt x="638035" y="68592"/>
                                </a:lnTo>
                                <a:lnTo>
                                  <a:pt x="584466" y="76352"/>
                                </a:lnTo>
                                <a:lnTo>
                                  <a:pt x="532498" y="86995"/>
                                </a:lnTo>
                                <a:lnTo>
                                  <a:pt x="482307" y="100406"/>
                                </a:lnTo>
                                <a:lnTo>
                                  <a:pt x="434086" y="116446"/>
                                </a:lnTo>
                                <a:lnTo>
                                  <a:pt x="388010" y="135001"/>
                                </a:lnTo>
                                <a:lnTo>
                                  <a:pt x="344233" y="155943"/>
                                </a:lnTo>
                                <a:lnTo>
                                  <a:pt x="302945" y="179146"/>
                                </a:lnTo>
                                <a:lnTo>
                                  <a:pt x="264325" y="204495"/>
                                </a:lnTo>
                                <a:lnTo>
                                  <a:pt x="228549" y="231851"/>
                                </a:lnTo>
                                <a:lnTo>
                                  <a:pt x="195783" y="261086"/>
                                </a:lnTo>
                                <a:lnTo>
                                  <a:pt x="166217" y="292100"/>
                                </a:lnTo>
                                <a:lnTo>
                                  <a:pt x="140030" y="324739"/>
                                </a:lnTo>
                                <a:lnTo>
                                  <a:pt x="117373" y="358902"/>
                                </a:lnTo>
                                <a:lnTo>
                                  <a:pt x="98450" y="394449"/>
                                </a:lnTo>
                                <a:lnTo>
                                  <a:pt x="83426" y="431253"/>
                                </a:lnTo>
                                <a:lnTo>
                                  <a:pt x="72466" y="469201"/>
                                </a:lnTo>
                                <a:lnTo>
                                  <a:pt x="65760" y="508165"/>
                                </a:lnTo>
                                <a:lnTo>
                                  <a:pt x="63500" y="548005"/>
                                </a:lnTo>
                                <a:lnTo>
                                  <a:pt x="65760" y="587857"/>
                                </a:lnTo>
                                <a:lnTo>
                                  <a:pt x="72466" y="626821"/>
                                </a:lnTo>
                                <a:lnTo>
                                  <a:pt x="83426" y="664768"/>
                                </a:lnTo>
                                <a:lnTo>
                                  <a:pt x="98450" y="701573"/>
                                </a:lnTo>
                                <a:lnTo>
                                  <a:pt x="117373" y="737120"/>
                                </a:lnTo>
                                <a:lnTo>
                                  <a:pt x="140030" y="771283"/>
                                </a:lnTo>
                                <a:lnTo>
                                  <a:pt x="166217" y="803922"/>
                                </a:lnTo>
                                <a:lnTo>
                                  <a:pt x="195783" y="834936"/>
                                </a:lnTo>
                                <a:lnTo>
                                  <a:pt x="228549" y="864171"/>
                                </a:lnTo>
                                <a:lnTo>
                                  <a:pt x="264325" y="891527"/>
                                </a:lnTo>
                                <a:lnTo>
                                  <a:pt x="302945" y="916876"/>
                                </a:lnTo>
                                <a:lnTo>
                                  <a:pt x="344233" y="940079"/>
                                </a:lnTo>
                                <a:lnTo>
                                  <a:pt x="388010" y="961021"/>
                                </a:lnTo>
                                <a:lnTo>
                                  <a:pt x="434086" y="979576"/>
                                </a:lnTo>
                                <a:lnTo>
                                  <a:pt x="482307" y="995616"/>
                                </a:lnTo>
                                <a:lnTo>
                                  <a:pt x="532498" y="1009027"/>
                                </a:lnTo>
                                <a:lnTo>
                                  <a:pt x="584466" y="1019670"/>
                                </a:lnTo>
                                <a:lnTo>
                                  <a:pt x="638035" y="1027430"/>
                                </a:lnTo>
                                <a:lnTo>
                                  <a:pt x="693039" y="1032179"/>
                                </a:lnTo>
                                <a:lnTo>
                                  <a:pt x="749300" y="1033780"/>
                                </a:lnTo>
                                <a:lnTo>
                                  <a:pt x="805535" y="1032179"/>
                                </a:lnTo>
                                <a:lnTo>
                                  <a:pt x="860526" y="1027430"/>
                                </a:lnTo>
                                <a:lnTo>
                                  <a:pt x="914082" y="1019670"/>
                                </a:lnTo>
                                <a:lnTo>
                                  <a:pt x="966038" y="1009027"/>
                                </a:lnTo>
                                <a:lnTo>
                                  <a:pt x="1016215" y="995616"/>
                                </a:lnTo>
                                <a:lnTo>
                                  <a:pt x="1064437" y="979576"/>
                                </a:lnTo>
                                <a:lnTo>
                                  <a:pt x="1110526" y="961021"/>
                                </a:lnTo>
                                <a:lnTo>
                                  <a:pt x="1154303" y="940079"/>
                                </a:lnTo>
                                <a:lnTo>
                                  <a:pt x="1195590" y="916876"/>
                                </a:lnTo>
                                <a:lnTo>
                                  <a:pt x="1234211" y="891527"/>
                                </a:lnTo>
                                <a:lnTo>
                                  <a:pt x="1270000" y="864171"/>
                                </a:lnTo>
                                <a:lnTo>
                                  <a:pt x="1302766" y="834936"/>
                                </a:lnTo>
                                <a:lnTo>
                                  <a:pt x="1332331" y="803922"/>
                                </a:lnTo>
                                <a:lnTo>
                                  <a:pt x="1358531" y="771283"/>
                                </a:lnTo>
                                <a:lnTo>
                                  <a:pt x="1381188" y="737120"/>
                                </a:lnTo>
                                <a:lnTo>
                                  <a:pt x="1400124" y="701573"/>
                                </a:lnTo>
                                <a:lnTo>
                                  <a:pt x="1415161" y="664768"/>
                                </a:lnTo>
                                <a:lnTo>
                                  <a:pt x="1426121" y="626821"/>
                                </a:lnTo>
                                <a:lnTo>
                                  <a:pt x="1432814" y="587857"/>
                                </a:lnTo>
                                <a:lnTo>
                                  <a:pt x="1435100" y="548005"/>
                                </a:lnTo>
                                <a:close/>
                              </a:path>
                              <a:path w="1498600" h="1097280">
                                <a:moveTo>
                                  <a:pt x="1498600" y="551180"/>
                                </a:moveTo>
                                <a:lnTo>
                                  <a:pt x="1497711" y="525780"/>
                                </a:lnTo>
                                <a:lnTo>
                                  <a:pt x="1497622" y="523240"/>
                                </a:lnTo>
                                <a:lnTo>
                                  <a:pt x="1497584" y="521982"/>
                                </a:lnTo>
                                <a:lnTo>
                                  <a:pt x="1489837" y="463550"/>
                                </a:lnTo>
                                <a:lnTo>
                                  <a:pt x="1473962" y="407682"/>
                                </a:lnTo>
                                <a:lnTo>
                                  <a:pt x="1456245" y="365988"/>
                                </a:lnTo>
                                <a:lnTo>
                                  <a:pt x="1456245" y="551180"/>
                                </a:lnTo>
                                <a:lnTo>
                                  <a:pt x="1455331" y="571500"/>
                                </a:lnTo>
                                <a:lnTo>
                                  <a:pt x="1447673" y="627380"/>
                                </a:lnTo>
                                <a:lnTo>
                                  <a:pt x="1433195" y="678180"/>
                                </a:lnTo>
                                <a:lnTo>
                                  <a:pt x="1411859" y="726440"/>
                                </a:lnTo>
                                <a:lnTo>
                                  <a:pt x="1384681" y="772160"/>
                                </a:lnTo>
                                <a:lnTo>
                                  <a:pt x="1351534" y="814082"/>
                                </a:lnTo>
                                <a:lnTo>
                                  <a:pt x="1313053" y="854710"/>
                                </a:lnTo>
                                <a:lnTo>
                                  <a:pt x="1269619" y="892810"/>
                                </a:lnTo>
                                <a:lnTo>
                                  <a:pt x="1195451" y="942340"/>
                                </a:lnTo>
                                <a:lnTo>
                                  <a:pt x="1141095" y="971550"/>
                                </a:lnTo>
                                <a:lnTo>
                                  <a:pt x="1083056" y="995680"/>
                                </a:lnTo>
                                <a:lnTo>
                                  <a:pt x="1021588" y="1017282"/>
                                </a:lnTo>
                                <a:lnTo>
                                  <a:pt x="957580" y="1033780"/>
                                </a:lnTo>
                                <a:lnTo>
                                  <a:pt x="855599" y="1050290"/>
                                </a:lnTo>
                                <a:lnTo>
                                  <a:pt x="784860" y="1055382"/>
                                </a:lnTo>
                                <a:lnTo>
                                  <a:pt x="712978" y="1055382"/>
                                </a:lnTo>
                                <a:lnTo>
                                  <a:pt x="642239" y="1050290"/>
                                </a:lnTo>
                                <a:lnTo>
                                  <a:pt x="573532" y="1040130"/>
                                </a:lnTo>
                                <a:lnTo>
                                  <a:pt x="475488" y="1016000"/>
                                </a:lnTo>
                                <a:lnTo>
                                  <a:pt x="414020" y="995680"/>
                                </a:lnTo>
                                <a:lnTo>
                                  <a:pt x="355854" y="970280"/>
                                </a:lnTo>
                                <a:lnTo>
                                  <a:pt x="301625" y="941082"/>
                                </a:lnTo>
                                <a:lnTo>
                                  <a:pt x="251714" y="909332"/>
                                </a:lnTo>
                                <a:lnTo>
                                  <a:pt x="205994" y="873760"/>
                                </a:lnTo>
                                <a:lnTo>
                                  <a:pt x="164973" y="834390"/>
                                </a:lnTo>
                                <a:lnTo>
                                  <a:pt x="129286" y="792480"/>
                                </a:lnTo>
                                <a:lnTo>
                                  <a:pt x="98933" y="748030"/>
                                </a:lnTo>
                                <a:lnTo>
                                  <a:pt x="74803" y="701040"/>
                                </a:lnTo>
                                <a:lnTo>
                                  <a:pt x="56896" y="651510"/>
                                </a:lnTo>
                                <a:lnTo>
                                  <a:pt x="46101" y="600710"/>
                                </a:lnTo>
                                <a:lnTo>
                                  <a:pt x="42430" y="551180"/>
                                </a:lnTo>
                                <a:lnTo>
                                  <a:pt x="42341" y="546100"/>
                                </a:lnTo>
                                <a:lnTo>
                                  <a:pt x="43256" y="525780"/>
                                </a:lnTo>
                                <a:lnTo>
                                  <a:pt x="43370" y="523240"/>
                                </a:lnTo>
                                <a:lnTo>
                                  <a:pt x="50800" y="469900"/>
                                </a:lnTo>
                                <a:lnTo>
                                  <a:pt x="65405" y="419100"/>
                                </a:lnTo>
                                <a:lnTo>
                                  <a:pt x="86614" y="370840"/>
                                </a:lnTo>
                                <a:lnTo>
                                  <a:pt x="114046" y="325132"/>
                                </a:lnTo>
                                <a:lnTo>
                                  <a:pt x="147066" y="283210"/>
                                </a:lnTo>
                                <a:lnTo>
                                  <a:pt x="185547" y="242582"/>
                                </a:lnTo>
                                <a:lnTo>
                                  <a:pt x="228981" y="205740"/>
                                </a:lnTo>
                                <a:lnTo>
                                  <a:pt x="303149" y="154940"/>
                                </a:lnTo>
                                <a:lnTo>
                                  <a:pt x="357505" y="127000"/>
                                </a:lnTo>
                                <a:lnTo>
                                  <a:pt x="415544" y="101600"/>
                                </a:lnTo>
                                <a:lnTo>
                                  <a:pt x="477139" y="80010"/>
                                </a:lnTo>
                                <a:lnTo>
                                  <a:pt x="574548" y="57150"/>
                                </a:lnTo>
                                <a:lnTo>
                                  <a:pt x="643001" y="46990"/>
                                </a:lnTo>
                                <a:lnTo>
                                  <a:pt x="713740" y="41910"/>
                                </a:lnTo>
                                <a:lnTo>
                                  <a:pt x="785749" y="41910"/>
                                </a:lnTo>
                                <a:lnTo>
                                  <a:pt x="856361" y="46990"/>
                                </a:lnTo>
                                <a:lnTo>
                                  <a:pt x="924941" y="57150"/>
                                </a:lnTo>
                                <a:lnTo>
                                  <a:pt x="1023112" y="81280"/>
                                </a:lnTo>
                                <a:lnTo>
                                  <a:pt x="1084580" y="101600"/>
                                </a:lnTo>
                                <a:lnTo>
                                  <a:pt x="1142619" y="127000"/>
                                </a:lnTo>
                                <a:lnTo>
                                  <a:pt x="1196975" y="156210"/>
                                </a:lnTo>
                                <a:lnTo>
                                  <a:pt x="1247013" y="187960"/>
                                </a:lnTo>
                                <a:lnTo>
                                  <a:pt x="1292606" y="223532"/>
                                </a:lnTo>
                                <a:lnTo>
                                  <a:pt x="1333627" y="262890"/>
                                </a:lnTo>
                                <a:lnTo>
                                  <a:pt x="1369568" y="304800"/>
                                </a:lnTo>
                                <a:lnTo>
                                  <a:pt x="1399667" y="349250"/>
                                </a:lnTo>
                                <a:lnTo>
                                  <a:pt x="1423797" y="396240"/>
                                </a:lnTo>
                                <a:lnTo>
                                  <a:pt x="1441704" y="445782"/>
                                </a:lnTo>
                                <a:lnTo>
                                  <a:pt x="1452499" y="496582"/>
                                </a:lnTo>
                                <a:lnTo>
                                  <a:pt x="1456156" y="546100"/>
                                </a:lnTo>
                                <a:lnTo>
                                  <a:pt x="1456245" y="551180"/>
                                </a:lnTo>
                                <a:lnTo>
                                  <a:pt x="1456245" y="365988"/>
                                </a:lnTo>
                                <a:lnTo>
                                  <a:pt x="1436497" y="328930"/>
                                </a:lnTo>
                                <a:lnTo>
                                  <a:pt x="1403985" y="280682"/>
                                </a:lnTo>
                                <a:lnTo>
                                  <a:pt x="1364996" y="234950"/>
                                </a:lnTo>
                                <a:lnTo>
                                  <a:pt x="1320927" y="191782"/>
                                </a:lnTo>
                                <a:lnTo>
                                  <a:pt x="1272286" y="154940"/>
                                </a:lnTo>
                                <a:lnTo>
                                  <a:pt x="1219962" y="120650"/>
                                </a:lnTo>
                                <a:lnTo>
                                  <a:pt x="1162431" y="90182"/>
                                </a:lnTo>
                                <a:lnTo>
                                  <a:pt x="1101344" y="63500"/>
                                </a:lnTo>
                                <a:lnTo>
                                  <a:pt x="1040409" y="41910"/>
                                </a:lnTo>
                                <a:lnTo>
                                  <a:pt x="1036828" y="40640"/>
                                </a:lnTo>
                                <a:lnTo>
                                  <a:pt x="969137" y="22860"/>
                                </a:lnTo>
                                <a:lnTo>
                                  <a:pt x="897636" y="10160"/>
                                </a:lnTo>
                                <a:lnTo>
                                  <a:pt x="861822" y="5080"/>
                                </a:lnTo>
                                <a:lnTo>
                                  <a:pt x="788035" y="0"/>
                                </a:lnTo>
                                <a:lnTo>
                                  <a:pt x="712978" y="0"/>
                                </a:lnTo>
                                <a:lnTo>
                                  <a:pt x="639318" y="5080"/>
                                </a:lnTo>
                                <a:lnTo>
                                  <a:pt x="567817" y="15240"/>
                                </a:lnTo>
                                <a:lnTo>
                                  <a:pt x="466598" y="39382"/>
                                </a:lnTo>
                                <a:lnTo>
                                  <a:pt x="401828" y="60960"/>
                                </a:lnTo>
                                <a:lnTo>
                                  <a:pt x="340741" y="87630"/>
                                </a:lnTo>
                                <a:lnTo>
                                  <a:pt x="283464" y="118110"/>
                                </a:lnTo>
                                <a:lnTo>
                                  <a:pt x="229997" y="152400"/>
                                </a:lnTo>
                                <a:lnTo>
                                  <a:pt x="179959" y="190500"/>
                                </a:lnTo>
                                <a:lnTo>
                                  <a:pt x="135763" y="232410"/>
                                </a:lnTo>
                                <a:lnTo>
                                  <a:pt x="96901" y="276860"/>
                                </a:lnTo>
                                <a:lnTo>
                                  <a:pt x="63881" y="325132"/>
                                </a:lnTo>
                                <a:lnTo>
                                  <a:pt x="36957" y="377190"/>
                                </a:lnTo>
                                <a:lnTo>
                                  <a:pt x="17018" y="430530"/>
                                </a:lnTo>
                                <a:lnTo>
                                  <a:pt x="4572" y="487680"/>
                                </a:lnTo>
                                <a:lnTo>
                                  <a:pt x="0" y="546100"/>
                                </a:lnTo>
                                <a:lnTo>
                                  <a:pt x="838" y="571500"/>
                                </a:lnTo>
                                <a:lnTo>
                                  <a:pt x="889" y="572782"/>
                                </a:lnTo>
                                <a:lnTo>
                                  <a:pt x="1016" y="576580"/>
                                </a:lnTo>
                                <a:lnTo>
                                  <a:pt x="8763" y="633730"/>
                                </a:lnTo>
                                <a:lnTo>
                                  <a:pt x="24638" y="689610"/>
                                </a:lnTo>
                                <a:lnTo>
                                  <a:pt x="47625" y="742950"/>
                                </a:lnTo>
                                <a:lnTo>
                                  <a:pt x="77597" y="793750"/>
                                </a:lnTo>
                                <a:lnTo>
                                  <a:pt x="113284" y="840740"/>
                                </a:lnTo>
                                <a:lnTo>
                                  <a:pt x="154813" y="883932"/>
                                </a:lnTo>
                                <a:lnTo>
                                  <a:pt x="201295" y="924560"/>
                                </a:lnTo>
                                <a:lnTo>
                                  <a:pt x="278638" y="976630"/>
                                </a:lnTo>
                                <a:lnTo>
                                  <a:pt x="336042" y="1007110"/>
                                </a:lnTo>
                                <a:lnTo>
                                  <a:pt x="397383" y="1033780"/>
                                </a:lnTo>
                                <a:lnTo>
                                  <a:pt x="461772" y="1056640"/>
                                </a:lnTo>
                                <a:lnTo>
                                  <a:pt x="529717" y="1074432"/>
                                </a:lnTo>
                                <a:lnTo>
                                  <a:pt x="601091" y="1087132"/>
                                </a:lnTo>
                                <a:lnTo>
                                  <a:pt x="710946" y="1097280"/>
                                </a:lnTo>
                                <a:lnTo>
                                  <a:pt x="785622" y="1097280"/>
                                </a:lnTo>
                                <a:lnTo>
                                  <a:pt x="859282" y="1092200"/>
                                </a:lnTo>
                                <a:lnTo>
                                  <a:pt x="930783" y="1082040"/>
                                </a:lnTo>
                                <a:lnTo>
                                  <a:pt x="1032129" y="1057910"/>
                                </a:lnTo>
                                <a:lnTo>
                                  <a:pt x="1096899" y="1036332"/>
                                </a:lnTo>
                                <a:lnTo>
                                  <a:pt x="1157732" y="1009650"/>
                                </a:lnTo>
                                <a:lnTo>
                                  <a:pt x="1215263" y="979182"/>
                                </a:lnTo>
                                <a:lnTo>
                                  <a:pt x="1268730" y="944880"/>
                                </a:lnTo>
                                <a:lnTo>
                                  <a:pt x="1318895" y="906780"/>
                                </a:lnTo>
                                <a:lnTo>
                                  <a:pt x="1362837" y="864882"/>
                                </a:lnTo>
                                <a:lnTo>
                                  <a:pt x="1401445" y="820432"/>
                                </a:lnTo>
                                <a:lnTo>
                                  <a:pt x="1434719" y="772160"/>
                                </a:lnTo>
                                <a:lnTo>
                                  <a:pt x="1461516" y="720090"/>
                                </a:lnTo>
                                <a:lnTo>
                                  <a:pt x="1481582" y="666750"/>
                                </a:lnTo>
                                <a:lnTo>
                                  <a:pt x="1493901" y="609600"/>
                                </a:lnTo>
                                <a:lnTo>
                                  <a:pt x="1497330" y="580390"/>
                                </a:lnTo>
                                <a:lnTo>
                                  <a:pt x="1498600" y="5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054225" y="2790697"/>
                            <a:ext cx="275971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9710" h="350520">
                                <a:moveTo>
                                  <a:pt x="765810" y="3683"/>
                                </a:moveTo>
                                <a:lnTo>
                                  <a:pt x="680720" y="0"/>
                                </a:lnTo>
                                <a:lnTo>
                                  <a:pt x="693699" y="29044"/>
                                </a:lnTo>
                                <a:lnTo>
                                  <a:pt x="66929" y="309664"/>
                                </a:lnTo>
                                <a:lnTo>
                                  <a:pt x="53975" y="280670"/>
                                </a:lnTo>
                                <a:lnTo>
                                  <a:pt x="0" y="346583"/>
                                </a:lnTo>
                                <a:lnTo>
                                  <a:pt x="85090" y="350266"/>
                                </a:lnTo>
                                <a:lnTo>
                                  <a:pt x="74409" y="326390"/>
                                </a:lnTo>
                                <a:lnTo>
                                  <a:pt x="72097" y="321233"/>
                                </a:lnTo>
                                <a:lnTo>
                                  <a:pt x="698868" y="40614"/>
                                </a:lnTo>
                                <a:lnTo>
                                  <a:pt x="711835" y="69596"/>
                                </a:lnTo>
                                <a:lnTo>
                                  <a:pt x="749261" y="23876"/>
                                </a:lnTo>
                                <a:lnTo>
                                  <a:pt x="765810" y="3683"/>
                                </a:lnTo>
                                <a:close/>
                              </a:path>
                              <a:path w="2759710" h="350520">
                                <a:moveTo>
                                  <a:pt x="2759710" y="346583"/>
                                </a:moveTo>
                                <a:lnTo>
                                  <a:pt x="2743136" y="326136"/>
                                </a:lnTo>
                                <a:lnTo>
                                  <a:pt x="2706116" y="280416"/>
                                </a:lnTo>
                                <a:lnTo>
                                  <a:pt x="2692958" y="309372"/>
                                </a:lnTo>
                                <a:lnTo>
                                  <a:pt x="2076030" y="29375"/>
                                </a:lnTo>
                                <a:lnTo>
                                  <a:pt x="2078418" y="24130"/>
                                </a:lnTo>
                                <a:lnTo>
                                  <a:pt x="2089150" y="508"/>
                                </a:lnTo>
                                <a:lnTo>
                                  <a:pt x="2004060" y="3683"/>
                                </a:lnTo>
                                <a:lnTo>
                                  <a:pt x="2057654" y="69850"/>
                                </a:lnTo>
                                <a:lnTo>
                                  <a:pt x="2070798" y="40906"/>
                                </a:lnTo>
                                <a:lnTo>
                                  <a:pt x="2687726" y="320903"/>
                                </a:lnTo>
                                <a:lnTo>
                                  <a:pt x="2674620" y="349758"/>
                                </a:lnTo>
                                <a:lnTo>
                                  <a:pt x="2759710" y="346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526643" y="1629228"/>
                            <a:ext cx="1207770" cy="1061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681023" w14:textId="77777777" w:rsidR="0086468C" w:rsidRDefault="0086468C" w:rsidP="0086468C">
                              <w:pPr>
                                <w:spacing w:line="309" w:lineRule="exact"/>
                                <w:ind w:righ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Эколого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–</w:t>
                              </w:r>
                            </w:p>
                            <w:p w14:paraId="493FCF3A" w14:textId="77777777" w:rsidR="0086468C" w:rsidRDefault="0086468C" w:rsidP="0086468C">
                              <w:pPr>
                                <w:spacing w:before="182" w:line="261" w:lineRule="auto"/>
                                <w:ind w:left="-1" w:right="1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биологическая станция</w:t>
                              </w:r>
                            </w:p>
                            <w:p w14:paraId="2FFDCCF9" w14:textId="77777777" w:rsidR="0086468C" w:rsidRDefault="0086468C" w:rsidP="0086468C">
                              <w:pPr>
                                <w:spacing w:before="157" w:line="322" w:lineRule="exact"/>
                                <w:ind w:left="56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(ЭБС)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4883784" y="1625926"/>
                            <a:ext cx="1570990" cy="40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AD2B53" w14:textId="77777777" w:rsidR="0086468C" w:rsidRDefault="0086468C" w:rsidP="0086468C">
                              <w:pPr>
                                <w:ind w:left="854" w:hanging="855"/>
                                <w:rPr>
                                  <w:b/>
                                  <w:sz w:val="28"/>
                                </w:rPr>
                              </w:pPr>
                              <w:bookmarkStart w:id="21" w:name="Детско-юношеский_центр"/>
                              <w:bookmarkEnd w:id="21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Детско-юношеский центр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947670" y="2234479"/>
                            <a:ext cx="100076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63D1D7" w14:textId="77777777" w:rsidR="0086468C" w:rsidRDefault="0086468C" w:rsidP="0086468C">
                              <w:pPr>
                                <w:spacing w:line="532" w:lineRule="exact"/>
                                <w:rPr>
                                  <w:b/>
                                  <w:sz w:val="48"/>
                                </w:rPr>
                              </w:pPr>
                              <w:bookmarkStart w:id="22" w:name="Школа"/>
                              <w:bookmarkEnd w:id="22"/>
                              <w:r>
                                <w:rPr>
                                  <w:b/>
                                  <w:spacing w:val="-2"/>
                                  <w:sz w:val="48"/>
                                </w:rPr>
                                <w:t>Школа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5371719" y="2214444"/>
                            <a:ext cx="59055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75F1E9" w14:textId="77777777" w:rsidR="0086468C" w:rsidRDefault="0086468C" w:rsidP="0086468C">
                              <w:pPr>
                                <w:spacing w:line="308" w:lineRule="exact"/>
                                <w:rPr>
                                  <w:b/>
                                  <w:sz w:val="28"/>
                                </w:rPr>
                              </w:pPr>
                              <w:bookmarkStart w:id="23" w:name="(ДЮЦ)"/>
                              <w:bookmarkEnd w:id="23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(ДЮЦ)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2282189" y="63881"/>
                            <a:ext cx="2162810" cy="1190625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</wps:spPr>
                        <wps:txbx>
                          <w:txbxContent>
                            <w:p w14:paraId="23CE3217" w14:textId="77777777" w:rsidR="0086468C" w:rsidRDefault="0086468C" w:rsidP="0086468C">
                              <w:pPr>
                                <w:spacing w:before="170" w:line="261" w:lineRule="auto"/>
                                <w:ind w:left="182" w:right="178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Дом детско- юношеского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туризма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и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экскурсий</w:t>
                              </w:r>
                            </w:p>
                            <w:p w14:paraId="386469E8" w14:textId="77777777" w:rsidR="0086468C" w:rsidRDefault="0086468C" w:rsidP="0086468C">
                              <w:pPr>
                                <w:spacing w:before="153"/>
                                <w:ind w:left="182" w:right="183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(ДДЮТиЭ)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103CF" id="Group 65" o:spid="_x0000_s1083" style="width:533.95pt;height:247.35pt;mso-position-horizontal-relative:char;mso-position-vertical-relative:line" coordsize="67811,3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">
                <v:shape id="Graphic 66" o:spid="_x0000_s1084" style="position:absolute;left:22186;width:22899;height:13182;visibility:visible;mso-wrap-style:square;v-text-anchor:top" coordsize="2289810,131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" path="m2289810,l,,,43180,,1276350r,41910l2289810,1318260r,-41910l42291,1276350r,-1233170l2247519,43180r,1232535l2289810,1275715r,-1232535l2289810,42672r,-42672xe" fillcolor="#6fac46" stroked="f">
                  <v:path arrowok="t"/>
                </v:shape>
                <v:shape id="Graphic 67" o:spid="_x0000_s1085" style="position:absolute;top:14452;width:22510;height:14478;visibility:visible;mso-wrap-style:square;v-text-anchor:top" coordsize="2251075,144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" path="m2187575,63881r-2124075,l63500,1384681r2124075,l2187575,63881xem2251075,r-42291,l2208784,43180r,1362710l42329,1405890r,-1362710l2208784,43180r,-43180l,,,43180,,1405890r,41910l2251075,1447800r,-41910l2251075,43180r,-508l2251075,xe" fillcolor="#5b9bd4" stroked="f">
                  <v:path arrowok="t"/>
                </v:shape>
                <v:shape id="Graphic 68" o:spid="_x0000_s1086" style="position:absolute;left:45415;top:14452;width:22396;height:14478;visibility:visible;mso-wrap-style:square;v-text-anchor:top" coordsize="2239645,144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" path="m2176145,63881r-2112645,l63500,1384681r2112645,l2176145,63881xem2239645,r-42291,l2197354,43180r,1362710l42291,1405890r,-1362710l2197354,43180r,-43180l,,,43180,,1405890r,41910l2239645,1447800r,-41910l2239645,43180r,-508l2239645,xe" fillcolor="#a4a4a4" stroked="f">
                  <v:path arrowok="t"/>
                </v:shape>
                <v:shape id="Graphic 69" o:spid="_x0000_s1087" style="position:absolute;left:22821;top:12792;width:22486;height:7690;visibility:visible;mso-wrap-style:square;v-text-anchor:top" coordsize="2248535,76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" path="m600710,767715l583831,745871,548640,700278r-13831,28663l71399,505523r2654,-5524l85217,476885,,478155r52070,67437l65887,516940,529297,740359r-13804,28626l600710,767715xem1172210,76200r-6350,-12700l1134110,r-38100,76200l1127760,76200r,415925l1096010,492125r38100,76200l1165860,504825r6350,-12700l1140460,492125r,-415925l1172210,76200xem2248535,478155r-85217,2286l2178266,508393,1769884,726313r-14998,-28067l1705610,767715r85217,-2286l1779066,743458r-3200,-5969l2184247,519569r15012,28055l2231326,502412r17209,-24257xe" fillcolor="black" stroked="f">
                  <v:path arrowok="t"/>
                </v:shape>
                <v:shape id="Graphic 70" o:spid="_x0000_s1088" style="position:absolute;left:26670;top:18609;width:14986;height:10973;visibility:visible;mso-wrap-style:square;v-text-anchor:top" coordsize="1498600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" path="m1435100,548005r-2286,-39840l1426121,469201r-10960,-37948l1400124,394449r-18936,-35547l1358531,324739r-26200,-32639l1302766,261086r-32766,-29235l1234211,204495r-38621,-25349l1154303,155943r-43777,-20942l1064437,116446r-48222,-16040l966038,86995,914082,76352,860526,68592,805535,63842,749300,62230r-56261,1612l638035,68592r-53569,7760l532498,86995r-50191,13411l434086,116446r-46076,18555l344233,155943r-41288,23203l264325,204495r-35776,27356l195783,261086r-29566,31014l140030,324739r-22657,34163l98450,394449,83426,431253,72466,469201r-6706,38964l63500,548005r2260,39852l72466,626821r10960,37947l98450,701573r18923,35547l140030,771283r26187,32639l195783,834936r32766,29235l264325,891527r38620,25349l344233,940079r43777,20942l434086,979576r48221,16040l532498,1009027r51968,10643l638035,1027430r55004,4749l749300,1033780r56235,-1601l860526,1027430r53556,-7760l966038,1009027r50177,-13411l1064437,979576r46089,-18555l1154303,940079r41287,-23203l1234211,891527r35789,-27356l1302766,834936r29565,-31014l1358531,771283r22657,-34163l1400124,701573r15037,-36805l1426121,626821r6693,-38964l1435100,548005xem1498600,551180r-889,-25400l1497622,523240r-38,-1258l1489837,463550r-15875,-55868l1456245,365988r,185192l1455331,571500r-7658,55880l1433195,678180r-21336,48260l1384681,772160r-33147,41922l1313053,854710r-43434,38100l1195451,942340r-54356,29210l1083056,995680r-61468,21602l957580,1033780r-101981,16510l784860,1055382r-71882,l642239,1050290r-68707,-10160l475488,1016000,414020,995680,355854,970280,301625,941082,251714,909332,205994,873760,164973,834390,129286,792480,98933,748030,74803,701040,56896,651510,46101,600710,42430,551180r-89,-5080l43256,525780r114,-2540l50800,469900,65405,419100,86614,370840r27432,-45708l147066,283210r38481,-40628l228981,205740r74168,-50800l357505,127000r58039,-25400l477139,80010,574548,57150,643001,46990r70739,-5080l785749,41910r70612,5080l924941,57150r98171,24130l1084580,101600r58039,25400l1196975,156210r50038,31750l1292606,223532r41021,39358l1369568,304800r30099,44450l1423797,396240r17907,49542l1452499,496582r3657,49518l1456245,551180r,-185192l1436497,328930r-32512,-48248l1364996,234950r-44069,-43168l1272286,154940r-52324,-34290l1162431,90182,1101344,63500,1040409,41910r-3581,-1270l969137,22860,897636,10160,861822,5080,788035,,712978,,639318,5080,567817,15240,466598,39382,401828,60960,340741,87630r-57277,30480l229997,152400r-50038,38100l135763,232410,96901,276860,63881,325132,36957,377190,17018,430530,4572,487680,,546100r838,25400l889,572782r127,3798l8763,633730r15875,55880l47625,742950r29972,50800l113284,840740r41529,43192l201295,924560r77343,52070l336042,1007110r61341,26670l461772,1056640r67945,17792l601091,1087132r109855,10148l785622,1097280r73660,-5080l930783,1082040r101346,-24130l1096899,1036332r60833,-26682l1215263,979182r53467,-34302l1318895,906780r43942,-41898l1401445,820432r33274,-48272l1461516,720090r20066,-53340l1493901,609600r3429,-29210l1498600,551180xe" fillcolor="#ffc000" stroked="f">
                  <v:path arrowok="t"/>
                </v:shape>
                <v:shape id="Graphic 71" o:spid="_x0000_s1089" style="position:absolute;left:20542;top:27906;width:27597;height:3506;visibility:visible;mso-wrap-style:square;v-text-anchor:top" coordsize="275971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" path="m765810,3683l680720,r12979,29044l66929,309664,53975,280670,,346583r85090,3683l74409,326390r-2312,-5157l698868,40614r12967,28982l749261,23876,765810,3683xem2759710,346583r-16574,-20447l2706116,280416r-13158,28956l2076030,29375r2388,-5245l2089150,508r-85090,3175l2057654,69850r13144,-28944l2687726,320903r-13106,28855l2759710,346583xe" fillcolor="black" stroked="f">
                  <v:path arrowok="t"/>
                </v:shape>
                <v:shape id="Textbox 72" o:spid="_x0000_s1090" type="#_x0000_t202" style="position:absolute;left:5266;top:16292;width:12078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0E681023" w14:textId="77777777" w:rsidR="0086468C" w:rsidRDefault="0086468C" w:rsidP="0086468C">
                        <w:pPr>
                          <w:spacing w:line="309" w:lineRule="exact"/>
                          <w:ind w:right="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Эколого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 –</w:t>
                        </w:r>
                      </w:p>
                      <w:p w14:paraId="493FCF3A" w14:textId="77777777" w:rsidR="0086468C" w:rsidRDefault="0086468C" w:rsidP="0086468C">
                        <w:pPr>
                          <w:spacing w:before="182" w:line="261" w:lineRule="auto"/>
                          <w:ind w:left="-1" w:right="1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биологическая станция</w:t>
                        </w:r>
                      </w:p>
                      <w:p w14:paraId="2FFDCCF9" w14:textId="77777777" w:rsidR="0086468C" w:rsidRDefault="0086468C" w:rsidP="0086468C">
                        <w:pPr>
                          <w:spacing w:before="157" w:line="322" w:lineRule="exact"/>
                          <w:ind w:left="56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(ЭБС)</w:t>
                        </w:r>
                      </w:p>
                    </w:txbxContent>
                  </v:textbox>
                </v:shape>
                <v:shape id="Textbox 73" o:spid="_x0000_s1091" type="#_x0000_t202" style="position:absolute;left:48837;top:16259;width:15710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36AD2B53" w14:textId="77777777" w:rsidR="0086468C" w:rsidRDefault="0086468C" w:rsidP="0086468C">
                        <w:pPr>
                          <w:ind w:left="854" w:hanging="855"/>
                          <w:rPr>
                            <w:b/>
                            <w:sz w:val="28"/>
                          </w:rPr>
                        </w:pPr>
                        <w:bookmarkStart w:id="24" w:name="Детско-юношеский_центр"/>
                        <w:bookmarkEnd w:id="24"/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Детско-юношеский центр</w:t>
                        </w:r>
                      </w:p>
                    </w:txbxContent>
                  </v:textbox>
                </v:shape>
                <v:shape id="Textbox 74" o:spid="_x0000_s1092" type="#_x0000_t202" style="position:absolute;left:29476;top:22344;width:1000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C63D1D7" w14:textId="77777777" w:rsidR="0086468C" w:rsidRDefault="0086468C" w:rsidP="0086468C">
                        <w:pPr>
                          <w:spacing w:line="532" w:lineRule="exact"/>
                          <w:rPr>
                            <w:b/>
                            <w:sz w:val="48"/>
                          </w:rPr>
                        </w:pPr>
                        <w:bookmarkStart w:id="25" w:name="Школа"/>
                        <w:bookmarkEnd w:id="25"/>
                        <w:r>
                          <w:rPr>
                            <w:b/>
                            <w:spacing w:val="-2"/>
                            <w:sz w:val="48"/>
                          </w:rPr>
                          <w:t>Школа</w:t>
                        </w:r>
                      </w:p>
                    </w:txbxContent>
                  </v:textbox>
                </v:shape>
                <v:shape id="Textbox 75" o:spid="_x0000_s1093" type="#_x0000_t202" style="position:absolute;left:53717;top:22144;width:590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C75F1E9" w14:textId="77777777" w:rsidR="0086468C" w:rsidRDefault="0086468C" w:rsidP="0086468C">
                        <w:pPr>
                          <w:spacing w:line="308" w:lineRule="exact"/>
                          <w:rPr>
                            <w:b/>
                            <w:sz w:val="28"/>
                          </w:rPr>
                        </w:pPr>
                        <w:bookmarkStart w:id="26" w:name="(ДЮЦ)"/>
                        <w:bookmarkEnd w:id="26"/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(ДЮЦ)</w:t>
                        </w:r>
                      </w:p>
                    </w:txbxContent>
                  </v:textbox>
                </v:shape>
                <v:shape id="Textbox 76" o:spid="_x0000_s1094" type="#_x0000_t202" style="position:absolute;left:22821;top:638;width:21628;height:11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" fillcolor="#6fac46" stroked="f">
                  <v:textbox inset="0,0,0,0">
                    <w:txbxContent>
                      <w:p w14:paraId="23CE3217" w14:textId="77777777" w:rsidR="0086468C" w:rsidRDefault="0086468C" w:rsidP="0086468C">
                        <w:pPr>
                          <w:spacing w:before="170" w:line="261" w:lineRule="auto"/>
                          <w:ind w:left="182" w:right="178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Дом детско- юношеского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туризма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и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экскурсий</w:t>
                        </w:r>
                      </w:p>
                      <w:p w14:paraId="386469E8" w14:textId="77777777" w:rsidR="0086468C" w:rsidRDefault="0086468C" w:rsidP="0086468C">
                        <w:pPr>
                          <w:spacing w:before="153"/>
                          <w:ind w:left="182" w:right="183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(ДДЮТиЭ)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3E15AC" w14:textId="77777777" w:rsidR="0086468C" w:rsidRPr="00700A37" w:rsidRDefault="0086468C" w:rsidP="004060B1">
      <w:pPr>
        <w:pStyle w:val="ac"/>
        <w:spacing w:line="360" w:lineRule="auto"/>
        <w:ind w:left="0"/>
      </w:pPr>
      <w:r w:rsidRPr="00700A37"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12C047CA" wp14:editId="758EDA42">
                <wp:simplePos x="0" y="0"/>
                <wp:positionH relativeFrom="page">
                  <wp:posOffset>1186814</wp:posOffset>
                </wp:positionH>
                <wp:positionV relativeFrom="paragraph">
                  <wp:posOffset>69214</wp:posOffset>
                </wp:positionV>
                <wp:extent cx="2289175" cy="1432560"/>
                <wp:effectExtent l="0" t="0" r="0" b="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9175" cy="1432560"/>
                          <a:chOff x="0" y="0"/>
                          <a:chExt cx="2289175" cy="143256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2289175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9175" h="1432560">
                                <a:moveTo>
                                  <a:pt x="228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"/>
                                </a:lnTo>
                                <a:lnTo>
                                  <a:pt x="0" y="1390650"/>
                                </a:lnTo>
                                <a:lnTo>
                                  <a:pt x="0" y="1432560"/>
                                </a:lnTo>
                                <a:lnTo>
                                  <a:pt x="2289175" y="1432560"/>
                                </a:lnTo>
                                <a:lnTo>
                                  <a:pt x="2289175" y="1390650"/>
                                </a:lnTo>
                                <a:lnTo>
                                  <a:pt x="42329" y="1390650"/>
                                </a:lnTo>
                                <a:lnTo>
                                  <a:pt x="42329" y="43180"/>
                                </a:lnTo>
                                <a:lnTo>
                                  <a:pt x="2246884" y="43180"/>
                                </a:lnTo>
                                <a:lnTo>
                                  <a:pt x="2246884" y="1390015"/>
                                </a:lnTo>
                                <a:lnTo>
                                  <a:pt x="2289175" y="1390015"/>
                                </a:lnTo>
                                <a:lnTo>
                                  <a:pt x="2289175" y="43180"/>
                                </a:lnTo>
                                <a:lnTo>
                                  <a:pt x="2289175" y="42672"/>
                                </a:lnTo>
                                <a:lnTo>
                                  <a:pt x="228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63500" y="63881"/>
                            <a:ext cx="2162175" cy="1304925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</wps:spPr>
                        <wps:txbx>
                          <w:txbxContent>
                            <w:p w14:paraId="7F3FC30B" w14:textId="77777777" w:rsidR="0086468C" w:rsidRDefault="0086468C" w:rsidP="0086468C">
                              <w:pPr>
                                <w:rPr>
                                  <w:color w:val="000000"/>
                                  <w:sz w:val="28"/>
                                </w:rPr>
                              </w:pPr>
                            </w:p>
                            <w:p w14:paraId="4C2A6E10" w14:textId="77777777" w:rsidR="0086468C" w:rsidRDefault="0086468C" w:rsidP="0086468C">
                              <w:pPr>
                                <w:spacing w:before="42"/>
                                <w:rPr>
                                  <w:color w:val="000000"/>
                                  <w:sz w:val="28"/>
                                </w:rPr>
                              </w:pPr>
                            </w:p>
                            <w:p w14:paraId="12CD3967" w14:textId="77777777" w:rsidR="0086468C" w:rsidRDefault="0086468C" w:rsidP="0086468C">
                              <w:pPr>
                                <w:spacing w:line="376" w:lineRule="auto"/>
                                <w:ind w:left="614" w:right="544" w:firstLine="244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Дом детского творчества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(ДДТ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047CA" id="Group 77" o:spid="_x0000_s1095" style="position:absolute;margin-left:93.45pt;margin-top:5.45pt;width:180.25pt;height:112.8pt;z-index:-251641856;mso-wrap-distance-left:0;mso-wrap-distance-right:0;mso-position-horizontal-relative:page;mso-position-vertical-relative:text" coordsize="22891,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">
                <v:shape id="Graphic 78" o:spid="_x0000_s1096" style="position:absolute;width:22891;height:14325;visibility:visible;mso-wrap-style:square;v-text-anchor:top" coordsize="2289175,143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" path="m2289175,l,,,43180,,1390650r,41910l2289175,1432560r,-41910l42329,1390650r,-1347470l2246884,43180r,1346835l2289175,1390015r,-1346835l2289175,42672r,-42672xe" fillcolor="#ec7c30" stroked="f">
                  <v:path arrowok="t"/>
                </v:shape>
                <v:shape id="Textbox 79" o:spid="_x0000_s1097" type="#_x0000_t202" style="position:absolute;left:635;top:638;width:21621;height:1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" fillcolor="#ec7c30" stroked="f">
                  <v:textbox inset="0,0,0,0">
                    <w:txbxContent>
                      <w:p w14:paraId="7F3FC30B" w14:textId="77777777" w:rsidR="0086468C" w:rsidRDefault="0086468C" w:rsidP="0086468C">
                        <w:pPr>
                          <w:rPr>
                            <w:color w:val="000000"/>
                            <w:sz w:val="28"/>
                          </w:rPr>
                        </w:pPr>
                      </w:p>
                      <w:p w14:paraId="4C2A6E10" w14:textId="77777777" w:rsidR="0086468C" w:rsidRDefault="0086468C" w:rsidP="0086468C">
                        <w:pPr>
                          <w:spacing w:before="42"/>
                          <w:rPr>
                            <w:color w:val="000000"/>
                            <w:sz w:val="28"/>
                          </w:rPr>
                        </w:pPr>
                      </w:p>
                      <w:p w14:paraId="12CD3967" w14:textId="77777777" w:rsidR="0086468C" w:rsidRDefault="0086468C" w:rsidP="0086468C">
                        <w:pPr>
                          <w:spacing w:line="376" w:lineRule="auto"/>
                          <w:ind w:left="614" w:right="544" w:firstLine="244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Дом детского творчества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(ДДТ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700A37"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045819EE" wp14:editId="42E76DFE">
                <wp:simplePos x="0" y="0"/>
                <wp:positionH relativeFrom="page">
                  <wp:posOffset>4911090</wp:posOffset>
                </wp:positionH>
                <wp:positionV relativeFrom="paragraph">
                  <wp:posOffset>47371</wp:posOffset>
                </wp:positionV>
                <wp:extent cx="2232025" cy="1387475"/>
                <wp:effectExtent l="0" t="0" r="0" b="0"/>
                <wp:wrapTopAndBottom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2025" cy="1387475"/>
                          <a:chOff x="0" y="0"/>
                          <a:chExt cx="2232025" cy="138747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12700" y="25653"/>
                            <a:ext cx="2219325" cy="136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9325" h="1361440">
                                <a:moveTo>
                                  <a:pt x="2219325" y="0"/>
                                </a:moveTo>
                                <a:lnTo>
                                  <a:pt x="2187575" y="0"/>
                                </a:lnTo>
                                <a:lnTo>
                                  <a:pt x="2187575" y="19050"/>
                                </a:lnTo>
                                <a:lnTo>
                                  <a:pt x="2200275" y="19050"/>
                                </a:lnTo>
                                <a:lnTo>
                                  <a:pt x="2200275" y="37846"/>
                                </a:lnTo>
                                <a:lnTo>
                                  <a:pt x="2187575" y="37846"/>
                                </a:lnTo>
                                <a:lnTo>
                                  <a:pt x="2187575" y="1323340"/>
                                </a:lnTo>
                                <a:lnTo>
                                  <a:pt x="19050" y="1323340"/>
                                </a:lnTo>
                                <a:lnTo>
                                  <a:pt x="19050" y="19050"/>
                                </a:lnTo>
                                <a:lnTo>
                                  <a:pt x="6350" y="190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1342390"/>
                                </a:lnTo>
                                <a:lnTo>
                                  <a:pt x="0" y="1361440"/>
                                </a:lnTo>
                                <a:lnTo>
                                  <a:pt x="2219325" y="1361440"/>
                                </a:lnTo>
                                <a:lnTo>
                                  <a:pt x="2219325" y="1342771"/>
                                </a:lnTo>
                                <a:lnTo>
                                  <a:pt x="2219325" y="1342390"/>
                                </a:lnTo>
                                <a:lnTo>
                                  <a:pt x="2219325" y="19050"/>
                                </a:lnTo>
                                <a:lnTo>
                                  <a:pt x="2219325" y="18796"/>
                                </a:lnTo>
                                <a:lnTo>
                                  <a:pt x="2219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9050" y="19050"/>
                            <a:ext cx="2181225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225" h="1323975">
                                <a:moveTo>
                                  <a:pt x="2181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3975"/>
                                </a:lnTo>
                                <a:lnTo>
                                  <a:pt x="2181225" y="1323975"/>
                                </a:lnTo>
                                <a:lnTo>
                                  <a:pt x="2181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9050" y="19050"/>
                            <a:ext cx="2181225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225" h="1323975">
                                <a:moveTo>
                                  <a:pt x="0" y="1323975"/>
                                </a:moveTo>
                                <a:lnTo>
                                  <a:pt x="2181225" y="1323975"/>
                                </a:lnTo>
                                <a:lnTo>
                                  <a:pt x="2181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397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8100" y="38100"/>
                            <a:ext cx="2143125" cy="1285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FD2DF" w14:textId="77777777" w:rsidR="0086468C" w:rsidRDefault="0086468C" w:rsidP="0086468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DE9A687" w14:textId="77777777" w:rsidR="0086468C" w:rsidRDefault="0086468C" w:rsidP="0086468C">
                              <w:pPr>
                                <w:spacing w:before="31"/>
                                <w:rPr>
                                  <w:sz w:val="28"/>
                                </w:rPr>
                              </w:pPr>
                            </w:p>
                            <w:p w14:paraId="37A66A00" w14:textId="77777777" w:rsidR="0086468C" w:rsidRDefault="0086468C" w:rsidP="0086468C">
                              <w:pPr>
                                <w:spacing w:line="446" w:lineRule="auto"/>
                                <w:ind w:left="1248" w:right="397" w:hanging="841"/>
                                <w:rPr>
                                  <w:b/>
                                  <w:sz w:val="28"/>
                                </w:rPr>
                              </w:pPr>
                              <w:bookmarkStart w:id="27" w:name="Дом_юных_техников"/>
                              <w:bookmarkEnd w:id="27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Дом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юных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техников </w:t>
                              </w:r>
                              <w:bookmarkStart w:id="28" w:name="(ДЮТ)"/>
                              <w:bookmarkEnd w:id="28"/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>(ДЮТ)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5819EE" id="Group 80" o:spid="_x0000_s1098" style="position:absolute;margin-left:386.7pt;margin-top:3.75pt;width:175.75pt;height:109.25pt;z-index:-251640832;mso-wrap-distance-left:0;mso-wrap-distance-right:0;mso-position-horizontal-relative:page;mso-position-vertical-relative:text" coordsize="22320,13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">
                <v:shape id="Graphic 81" o:spid="_x0000_s1099" style="position:absolute;left:127;top:256;width:22193;height:13614;visibility:visible;mso-wrap-style:square;v-text-anchor:top" coordsize="2219325,136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" path="m2219325,r-31750,l2187575,19050r12700,l2200275,37846r-12700,l2187575,1323340r-2168525,l19050,19050r-12700,l6350,,,,,19050,,1342390r,19050l2219325,1361440r,-18669l2219325,1342390r,-1323340l2219325,18796r,-18796xe" fillcolor="#1f3863" stroked="f">
                  <v:fill opacity="32896f"/>
                  <v:path arrowok="t"/>
                </v:shape>
                <v:shape id="Graphic 82" o:spid="_x0000_s1100" style="position:absolute;left:190;top:190;width:21812;height:13240;visibility:visible;mso-wrap-style:square;v-text-anchor:top" coordsize="2181225,13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" path="m2181225,l,,,1323975r2181225,l2181225,xe" fillcolor="#4471c4" stroked="f">
                  <v:path arrowok="t"/>
                </v:shape>
                <v:shape id="Graphic 83" o:spid="_x0000_s1101" style="position:absolute;left:190;top:190;width:21812;height:13240;visibility:visible;mso-wrap-style:square;v-text-anchor:top" coordsize="2181225,13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" path="m,1323975r2181225,l2181225,,,,,1323975xe" filled="f" strokecolor="#f1f1f1" strokeweight="3pt">
                  <v:path arrowok="t"/>
                </v:shape>
                <v:shape id="Textbox 84" o:spid="_x0000_s1102" type="#_x0000_t202" style="position:absolute;left:381;top:381;width:21431;height:1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661FD2DF" w14:textId="77777777" w:rsidR="0086468C" w:rsidRDefault="0086468C" w:rsidP="0086468C">
                        <w:pPr>
                          <w:rPr>
                            <w:sz w:val="28"/>
                          </w:rPr>
                        </w:pPr>
                      </w:p>
                      <w:p w14:paraId="6DE9A687" w14:textId="77777777" w:rsidR="0086468C" w:rsidRDefault="0086468C" w:rsidP="0086468C">
                        <w:pPr>
                          <w:spacing w:before="31"/>
                          <w:rPr>
                            <w:sz w:val="28"/>
                          </w:rPr>
                        </w:pPr>
                      </w:p>
                      <w:p w14:paraId="37A66A00" w14:textId="77777777" w:rsidR="0086468C" w:rsidRDefault="0086468C" w:rsidP="0086468C">
                        <w:pPr>
                          <w:spacing w:line="446" w:lineRule="auto"/>
                          <w:ind w:left="1248" w:right="397" w:hanging="841"/>
                          <w:rPr>
                            <w:b/>
                            <w:sz w:val="28"/>
                          </w:rPr>
                        </w:pPr>
                        <w:bookmarkStart w:id="29" w:name="Дом_юных_техников"/>
                        <w:bookmarkEnd w:id="29"/>
                        <w:r>
                          <w:rPr>
                            <w:b/>
                            <w:color w:val="FFFFFF"/>
                            <w:sz w:val="28"/>
                          </w:rPr>
                          <w:t>Дом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юных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техников </w:t>
                        </w:r>
                        <w:bookmarkStart w:id="30" w:name="(ДЮТ)"/>
                        <w:bookmarkEnd w:id="30"/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(ДЮТ)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D25110" w14:textId="77777777" w:rsidR="0086468C" w:rsidRPr="00700A37" w:rsidRDefault="0086468C" w:rsidP="004060B1">
      <w:pPr>
        <w:pStyle w:val="1"/>
        <w:spacing w:after="0" w:line="360" w:lineRule="auto"/>
        <w:ind w:left="-1" w:right="7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 xml:space="preserve">В </w:t>
      </w:r>
      <w:r w:rsidRPr="00700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целом, организация образовательной деятельности соответствует установленным законодательством нормам и условиям, и обеспечивает обучающимся возможность освоения образовательных программ, включая дополнительные общеобразовательные, на всех уровнях образования: начального общего, основного общего и среднего общего образования. </w:t>
      </w:r>
      <w:bookmarkStart w:id="31" w:name="_TOC_250004"/>
    </w:p>
    <w:p w14:paraId="7A7C83BD" w14:textId="6A7EB896" w:rsidR="0086468C" w:rsidRPr="00700A37" w:rsidRDefault="0086468C" w:rsidP="004060B1">
      <w:pPr>
        <w:pStyle w:val="1"/>
        <w:spacing w:after="0" w:line="360" w:lineRule="auto"/>
        <w:ind w:left="-1" w:right="7"/>
        <w:jc w:val="center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  <w:u w:val="single"/>
        </w:rPr>
        <w:t>Раздел</w:t>
      </w:r>
      <w:r w:rsidRPr="00700A37">
        <w:rPr>
          <w:rFonts w:ascii="Times New Roman" w:hAnsi="Times New Roman" w:cs="Times New Roman"/>
          <w:spacing w:val="-11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700A37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Качество</w:t>
      </w:r>
      <w:r w:rsidRPr="00700A37">
        <w:rPr>
          <w:rFonts w:ascii="Times New Roman" w:hAnsi="Times New Roman" w:cs="Times New Roman"/>
          <w:spacing w:val="-15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предоставления</w:t>
      </w:r>
      <w:r w:rsidRPr="00700A37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образовательных</w:t>
      </w:r>
      <w:r w:rsidRPr="00700A37">
        <w:rPr>
          <w:rFonts w:ascii="Times New Roman" w:hAnsi="Times New Roman" w:cs="Times New Roman"/>
          <w:spacing w:val="-16"/>
          <w:sz w:val="28"/>
          <w:szCs w:val="28"/>
          <w:u w:val="single"/>
        </w:rPr>
        <w:t xml:space="preserve"> </w:t>
      </w:r>
      <w:bookmarkEnd w:id="31"/>
      <w:r w:rsidRPr="00700A37">
        <w:rPr>
          <w:rFonts w:ascii="Times New Roman" w:hAnsi="Times New Roman" w:cs="Times New Roman"/>
          <w:spacing w:val="-2"/>
          <w:sz w:val="28"/>
          <w:szCs w:val="28"/>
          <w:u w:val="single"/>
        </w:rPr>
        <w:t>услуг</w:t>
      </w:r>
    </w:p>
    <w:p w14:paraId="15D6DAF4" w14:textId="77777777" w:rsidR="0086468C" w:rsidRPr="00700A37" w:rsidRDefault="0086468C" w:rsidP="004060B1">
      <w:pPr>
        <w:spacing w:line="360" w:lineRule="auto"/>
        <w:ind w:left="992" w:right="1699" w:firstLine="427"/>
        <w:jc w:val="both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Задачи и приоритетные направления школы в области создания условий для повышения качества образования:</w:t>
      </w:r>
    </w:p>
    <w:p w14:paraId="6E9A8EB1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right="1698" w:firstLine="427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создание в школе благоприятной и мотивирующей на учёбу образовательной среды;</w:t>
      </w:r>
    </w:p>
    <w:p w14:paraId="3A610427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right="1699" w:firstLine="427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совершенствование организационно-педагогических условий для формирования профессиональной компетентности;</w:t>
      </w:r>
    </w:p>
    <w:p w14:paraId="36E91CB7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right="1693" w:firstLine="427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повышение качества образования за счёт использования ресурсов предпрофильного и профильного обучения, новых педагогических технологий, способствующих развитию обучающихся и педагогов в творческом взаимодействии и сотрудничестве;</w:t>
      </w:r>
    </w:p>
    <w:p w14:paraId="27FF7C70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right="1703" w:firstLine="427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усиление влияния школы на социализацию личности учащихся, его адаптацию к новым экономическим условиям, самоопределение в отношении будущей профессии;</w:t>
      </w:r>
    </w:p>
    <w:p w14:paraId="0F559401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right="1697" w:firstLine="427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повышение мотивации обучения учащихся, через активизацию познавательной деятельности и деятельностный подход на уроках и во внеурочное время;</w:t>
      </w:r>
    </w:p>
    <w:p w14:paraId="611BB07F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left="1136" w:right="1698" w:firstLine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продолжение работы по диагностике, отслеживающей динамику развития учащихся, фиксирующей уровень обучения на каждом этапе учебного процесса;</w:t>
      </w:r>
    </w:p>
    <w:p w14:paraId="7E4ED292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left="1136" w:right="1697" w:firstLine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организация коррекционной деятельности по учету</w:t>
      </w:r>
      <w:r w:rsidRPr="00700A37">
        <w:rPr>
          <w:spacing w:val="-3"/>
          <w:sz w:val="28"/>
          <w:szCs w:val="28"/>
        </w:rPr>
        <w:t xml:space="preserve"> </w:t>
      </w:r>
      <w:r w:rsidRPr="00700A37">
        <w:rPr>
          <w:sz w:val="28"/>
          <w:szCs w:val="28"/>
        </w:rPr>
        <w:t>затруднений у учащихся по предметам, в соответствии с динамикой развития учащихся;</w:t>
      </w:r>
    </w:p>
    <w:p w14:paraId="30F13475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left="1136" w:right="1693" w:firstLine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обеспечение согласно федеральному государственному образовательному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стандарту</w:t>
      </w:r>
      <w:r w:rsidRPr="00700A37">
        <w:rPr>
          <w:spacing w:val="-3"/>
          <w:sz w:val="28"/>
          <w:szCs w:val="28"/>
        </w:rPr>
        <w:t xml:space="preserve"> </w:t>
      </w:r>
      <w:r w:rsidRPr="00700A37">
        <w:rPr>
          <w:sz w:val="28"/>
          <w:szCs w:val="28"/>
        </w:rPr>
        <w:t>(ФГОС) усвоения</w:t>
      </w:r>
      <w:r w:rsidRPr="00700A37">
        <w:rPr>
          <w:spacing w:val="-2"/>
          <w:sz w:val="28"/>
          <w:szCs w:val="28"/>
        </w:rPr>
        <w:t xml:space="preserve"> </w:t>
      </w:r>
      <w:r w:rsidRPr="00700A37">
        <w:rPr>
          <w:sz w:val="28"/>
          <w:szCs w:val="28"/>
        </w:rPr>
        <w:t>базового уровня</w:t>
      </w:r>
      <w:r w:rsidRPr="00700A37">
        <w:rPr>
          <w:spacing w:val="-2"/>
          <w:sz w:val="28"/>
          <w:szCs w:val="28"/>
        </w:rPr>
        <w:t xml:space="preserve"> </w:t>
      </w:r>
      <w:r w:rsidRPr="00700A37">
        <w:rPr>
          <w:sz w:val="28"/>
          <w:szCs w:val="28"/>
        </w:rPr>
        <w:t>знаний по каждому предмету учебного плана;</w:t>
      </w:r>
    </w:p>
    <w:p w14:paraId="30764B70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left="1136" w:right="1703" w:firstLine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создание для учащихся условия возможности профессионального выбора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через осуществление профильного обучения;</w:t>
      </w:r>
    </w:p>
    <w:p w14:paraId="4538E6D9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left="1136" w:right="1695" w:firstLine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продолжение педагогических поисков инновационных эффективных технологий, форм и методов обучения;</w:t>
      </w:r>
    </w:p>
    <w:p w14:paraId="32FCE089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left="1136" w:right="1715" w:firstLine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совершенствование административного контроля и оперативной системы управления учебно-воспитательным процессом;</w:t>
      </w:r>
    </w:p>
    <w:p w14:paraId="2A3EA91C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left="1136" w:right="1697" w:firstLine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повышение качества работы социально-психологической службы с участниками учебно-воспитательного процесса;</w:t>
      </w:r>
    </w:p>
    <w:p w14:paraId="40EA59A2" w14:textId="77777777" w:rsidR="0086468C" w:rsidRPr="00700A37" w:rsidRDefault="0086468C" w:rsidP="004060B1">
      <w:pPr>
        <w:pStyle w:val="a7"/>
        <w:numPr>
          <w:ilvl w:val="0"/>
          <w:numId w:val="13"/>
        </w:numPr>
        <w:tabs>
          <w:tab w:val="left" w:pos="2067"/>
        </w:tabs>
        <w:spacing w:line="360" w:lineRule="auto"/>
        <w:ind w:left="1136" w:right="1701" w:firstLine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модернизация управления школой, ориентируя контрольную деятельность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мониторинг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качества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образования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на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достижение новых результатов.</w:t>
      </w:r>
    </w:p>
    <w:p w14:paraId="797D7A1C" w14:textId="77777777" w:rsidR="0086468C" w:rsidRPr="00700A37" w:rsidRDefault="0086468C" w:rsidP="004060B1">
      <w:pPr>
        <w:pStyle w:val="a7"/>
        <w:spacing w:line="360" w:lineRule="auto"/>
        <w:rPr>
          <w:sz w:val="28"/>
          <w:szCs w:val="28"/>
        </w:rPr>
        <w:sectPr w:rsidR="0086468C" w:rsidRPr="00700A37" w:rsidSect="0086468C">
          <w:type w:val="continuous"/>
          <w:pgSz w:w="11910" w:h="16840"/>
          <w:pgMar w:top="1040" w:right="0" w:bottom="980" w:left="141" w:header="0" w:footer="787" w:gutter="0"/>
          <w:cols w:space="720"/>
        </w:sectPr>
      </w:pPr>
    </w:p>
    <w:p w14:paraId="5DC27157" w14:textId="77777777" w:rsidR="0086468C" w:rsidRPr="00700A37" w:rsidRDefault="0086468C" w:rsidP="004060B1">
      <w:pPr>
        <w:pStyle w:val="1"/>
        <w:tabs>
          <w:tab w:val="left" w:pos="2374"/>
          <w:tab w:val="left" w:pos="3976"/>
          <w:tab w:val="left" w:pos="4504"/>
          <w:tab w:val="left" w:pos="6422"/>
          <w:tab w:val="left" w:pos="7966"/>
        </w:tabs>
        <w:spacing w:after="0" w:line="360" w:lineRule="auto"/>
        <w:ind w:right="1983" w:firstLine="566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pacing w:val="-4"/>
          <w:sz w:val="28"/>
          <w:szCs w:val="28"/>
        </w:rPr>
        <w:t>4.1.</w:t>
      </w:r>
      <w:r w:rsidRPr="00700A37">
        <w:rPr>
          <w:rFonts w:ascii="Times New Roman" w:hAnsi="Times New Roman" w:cs="Times New Roman"/>
          <w:sz w:val="28"/>
          <w:szCs w:val="28"/>
        </w:rPr>
        <w:tab/>
      </w:r>
      <w:r w:rsidRPr="00700A37">
        <w:rPr>
          <w:rFonts w:ascii="Times New Roman" w:hAnsi="Times New Roman" w:cs="Times New Roman"/>
          <w:spacing w:val="-2"/>
          <w:sz w:val="28"/>
          <w:szCs w:val="28"/>
        </w:rPr>
        <w:t>Сведения</w:t>
      </w:r>
      <w:r w:rsidRPr="00700A37">
        <w:rPr>
          <w:rFonts w:ascii="Times New Roman" w:hAnsi="Times New Roman" w:cs="Times New Roman"/>
          <w:sz w:val="28"/>
          <w:szCs w:val="28"/>
        </w:rPr>
        <w:tab/>
      </w:r>
      <w:r w:rsidRPr="00700A37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Pr="00700A37">
        <w:rPr>
          <w:rFonts w:ascii="Times New Roman" w:hAnsi="Times New Roman" w:cs="Times New Roman"/>
          <w:sz w:val="28"/>
          <w:szCs w:val="28"/>
        </w:rPr>
        <w:tab/>
      </w:r>
      <w:r w:rsidRPr="00700A37">
        <w:rPr>
          <w:rFonts w:ascii="Times New Roman" w:hAnsi="Times New Roman" w:cs="Times New Roman"/>
          <w:spacing w:val="-2"/>
          <w:sz w:val="28"/>
          <w:szCs w:val="28"/>
        </w:rPr>
        <w:t>результатах</w:t>
      </w:r>
      <w:r w:rsidRPr="00700A37">
        <w:rPr>
          <w:rFonts w:ascii="Times New Roman" w:hAnsi="Times New Roman" w:cs="Times New Roman"/>
          <w:sz w:val="28"/>
          <w:szCs w:val="28"/>
        </w:rPr>
        <w:tab/>
      </w:r>
      <w:r w:rsidRPr="00700A37">
        <w:rPr>
          <w:rFonts w:ascii="Times New Roman" w:hAnsi="Times New Roman" w:cs="Times New Roman"/>
          <w:spacing w:val="-2"/>
          <w:sz w:val="28"/>
          <w:szCs w:val="28"/>
        </w:rPr>
        <w:t>освоения</w:t>
      </w:r>
      <w:r w:rsidRPr="00700A37">
        <w:rPr>
          <w:rFonts w:ascii="Times New Roman" w:hAnsi="Times New Roman" w:cs="Times New Roman"/>
          <w:sz w:val="28"/>
          <w:szCs w:val="28"/>
        </w:rPr>
        <w:tab/>
      </w:r>
      <w:r w:rsidRPr="00700A37">
        <w:rPr>
          <w:rFonts w:ascii="Times New Roman" w:hAnsi="Times New Roman" w:cs="Times New Roman"/>
          <w:spacing w:val="-2"/>
          <w:sz w:val="28"/>
          <w:szCs w:val="28"/>
        </w:rPr>
        <w:t xml:space="preserve">школьниками </w:t>
      </w:r>
      <w:r w:rsidRPr="00700A37">
        <w:rPr>
          <w:rFonts w:ascii="Times New Roman" w:hAnsi="Times New Roman" w:cs="Times New Roman"/>
          <w:sz w:val="28"/>
          <w:szCs w:val="28"/>
        </w:rPr>
        <w:t>программного минимума</w:t>
      </w:r>
    </w:p>
    <w:p w14:paraId="07830979" w14:textId="77777777" w:rsidR="0086468C" w:rsidRPr="00700A37" w:rsidRDefault="0086468C" w:rsidP="004060B1">
      <w:pPr>
        <w:spacing w:line="360" w:lineRule="auto"/>
        <w:ind w:left="1558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Статистика</w:t>
      </w:r>
      <w:r w:rsidRPr="00700A37">
        <w:rPr>
          <w:b/>
          <w:i/>
          <w:spacing w:val="-9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показателей</w:t>
      </w:r>
      <w:r w:rsidRPr="00700A37">
        <w:rPr>
          <w:b/>
          <w:i/>
          <w:spacing w:val="-1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за</w:t>
      </w:r>
      <w:r w:rsidRPr="00700A37">
        <w:rPr>
          <w:b/>
          <w:i/>
          <w:spacing w:val="-9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2023–2024</w:t>
      </w:r>
      <w:r w:rsidRPr="00700A37">
        <w:rPr>
          <w:b/>
          <w:i/>
          <w:spacing w:val="-7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учебный</w:t>
      </w:r>
    </w:p>
    <w:p w14:paraId="490F2BE4" w14:textId="77777777" w:rsidR="0086468C" w:rsidRPr="00700A37" w:rsidRDefault="0086468C" w:rsidP="004060B1">
      <w:pPr>
        <w:pStyle w:val="ac"/>
        <w:spacing w:line="360" w:lineRule="auto"/>
        <w:ind w:left="0"/>
        <w:rPr>
          <w:b/>
          <w:i/>
        </w:rPr>
      </w:pPr>
    </w:p>
    <w:tbl>
      <w:tblPr>
        <w:tblStyle w:val="TableNormal"/>
        <w:tblW w:w="0" w:type="auto"/>
        <w:tblInd w:w="9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961"/>
        <w:gridCol w:w="3112"/>
      </w:tblGrid>
      <w:tr w:rsidR="0086468C" w:rsidRPr="00700A37" w14:paraId="4F0F914B" w14:textId="77777777" w:rsidTr="000B032F">
        <w:trPr>
          <w:trHeight w:val="646"/>
        </w:trPr>
        <w:tc>
          <w:tcPr>
            <w:tcW w:w="634" w:type="dxa"/>
            <w:shd w:val="clear" w:color="auto" w:fill="DCECF8"/>
          </w:tcPr>
          <w:p w14:paraId="6613A7DC" w14:textId="77777777" w:rsidR="0086468C" w:rsidRPr="00700A37" w:rsidRDefault="0086468C" w:rsidP="004060B1">
            <w:pPr>
              <w:pStyle w:val="TableParagraph"/>
              <w:spacing w:line="360" w:lineRule="auto"/>
              <w:ind w:left="111" w:right="69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700A37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4961" w:type="dxa"/>
            <w:shd w:val="clear" w:color="auto" w:fill="DCECF8"/>
          </w:tcPr>
          <w:p w14:paraId="1B1BA18E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Параметры</w:t>
            </w:r>
            <w:proofErr w:type="spellEnd"/>
            <w:r w:rsidRPr="00700A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статистики</w:t>
            </w:r>
            <w:proofErr w:type="spellEnd"/>
          </w:p>
        </w:tc>
        <w:tc>
          <w:tcPr>
            <w:tcW w:w="3112" w:type="dxa"/>
            <w:shd w:val="clear" w:color="auto" w:fill="DCECF8"/>
          </w:tcPr>
          <w:p w14:paraId="0E117704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На</w:t>
            </w:r>
            <w:proofErr w:type="spellEnd"/>
            <w:r w:rsidRPr="00700A37"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конец</w:t>
            </w:r>
            <w:proofErr w:type="spellEnd"/>
            <w:r w:rsidRPr="00700A37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700A37">
              <w:rPr>
                <w:b/>
                <w:sz w:val="28"/>
                <w:szCs w:val="28"/>
              </w:rPr>
              <w:t xml:space="preserve">2023-2024 </w:t>
            </w:r>
            <w:proofErr w:type="spellStart"/>
            <w:r w:rsidRPr="00700A37">
              <w:rPr>
                <w:b/>
                <w:sz w:val="28"/>
                <w:szCs w:val="28"/>
              </w:rPr>
              <w:t>учебного</w:t>
            </w:r>
            <w:proofErr w:type="spellEnd"/>
            <w:r w:rsidRPr="00700A37">
              <w:rPr>
                <w:b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года</w:t>
            </w:r>
            <w:proofErr w:type="spellEnd"/>
          </w:p>
        </w:tc>
      </w:tr>
      <w:tr w:rsidR="0086468C" w:rsidRPr="00700A37" w14:paraId="22423FA6" w14:textId="77777777" w:rsidTr="000B032F">
        <w:trPr>
          <w:trHeight w:val="624"/>
        </w:trPr>
        <w:tc>
          <w:tcPr>
            <w:tcW w:w="634" w:type="dxa"/>
            <w:vMerge w:val="restart"/>
            <w:shd w:val="clear" w:color="auto" w:fill="DCECF8"/>
          </w:tcPr>
          <w:p w14:paraId="2345D6F8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4954B113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Количество</w:t>
            </w:r>
            <w:r w:rsidRPr="00700A37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детей,</w:t>
            </w:r>
            <w:r w:rsidRPr="00700A37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обучавшихся</w:t>
            </w:r>
          </w:p>
          <w:p w14:paraId="5119FC98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на</w:t>
            </w:r>
            <w:r w:rsidRPr="00700A37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конец</w:t>
            </w:r>
            <w:r w:rsidRPr="00700A37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учебного</w:t>
            </w:r>
            <w:r w:rsidRPr="00700A37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года,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в</w:t>
            </w:r>
            <w:r w:rsidRPr="00700A37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том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 числе: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</w:tcPr>
          <w:p w14:paraId="6CFC3320" w14:textId="77777777" w:rsidR="0086468C" w:rsidRPr="00700A37" w:rsidRDefault="0086468C" w:rsidP="004060B1">
            <w:pPr>
              <w:pStyle w:val="TableParagraph"/>
              <w:spacing w:line="360" w:lineRule="auto"/>
              <w:ind w:left="52" w:right="1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457</w:t>
            </w:r>
          </w:p>
        </w:tc>
      </w:tr>
      <w:tr w:rsidR="0086468C" w:rsidRPr="00700A37" w14:paraId="4EC22B84" w14:textId="77777777" w:rsidTr="000B032F">
        <w:trPr>
          <w:trHeight w:val="286"/>
        </w:trPr>
        <w:tc>
          <w:tcPr>
            <w:tcW w:w="634" w:type="dxa"/>
            <w:vMerge/>
            <w:tcBorders>
              <w:top w:val="nil"/>
            </w:tcBorders>
            <w:shd w:val="clear" w:color="auto" w:fill="DCECF8"/>
          </w:tcPr>
          <w:p w14:paraId="629081D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14:paraId="5CD31530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–</w:t>
            </w:r>
            <w:r w:rsidRPr="00700A37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начальная</w:t>
            </w:r>
            <w:proofErr w:type="spellEnd"/>
            <w:r w:rsidRPr="00700A3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4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</w:tcPr>
          <w:p w14:paraId="28E0AFBA" w14:textId="77777777" w:rsidR="0086468C" w:rsidRPr="00700A37" w:rsidRDefault="0086468C" w:rsidP="004060B1">
            <w:pPr>
              <w:pStyle w:val="TableParagraph"/>
              <w:spacing w:line="360" w:lineRule="auto"/>
              <w:ind w:left="52" w:right="1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191</w:t>
            </w:r>
          </w:p>
        </w:tc>
      </w:tr>
      <w:tr w:rsidR="0086468C" w:rsidRPr="00700A37" w14:paraId="55819C6E" w14:textId="77777777" w:rsidTr="000B032F">
        <w:trPr>
          <w:trHeight w:val="286"/>
        </w:trPr>
        <w:tc>
          <w:tcPr>
            <w:tcW w:w="634" w:type="dxa"/>
            <w:vMerge/>
            <w:tcBorders>
              <w:top w:val="nil"/>
            </w:tcBorders>
            <w:shd w:val="clear" w:color="auto" w:fill="DCECF8"/>
          </w:tcPr>
          <w:p w14:paraId="0A0C429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14:paraId="13637A51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–</w:t>
            </w:r>
            <w:r w:rsidRPr="00700A37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основная</w:t>
            </w:r>
            <w:proofErr w:type="spellEnd"/>
            <w:r w:rsidRPr="00700A3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4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</w:tcPr>
          <w:p w14:paraId="6A5838A2" w14:textId="77777777" w:rsidR="0086468C" w:rsidRPr="00700A37" w:rsidRDefault="0086468C" w:rsidP="004060B1">
            <w:pPr>
              <w:pStyle w:val="TableParagraph"/>
              <w:spacing w:line="360" w:lineRule="auto"/>
              <w:ind w:left="52" w:right="1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248</w:t>
            </w:r>
          </w:p>
        </w:tc>
      </w:tr>
      <w:tr w:rsidR="0086468C" w:rsidRPr="00700A37" w14:paraId="66E85936" w14:textId="77777777" w:rsidTr="000B032F">
        <w:trPr>
          <w:trHeight w:val="307"/>
        </w:trPr>
        <w:tc>
          <w:tcPr>
            <w:tcW w:w="634" w:type="dxa"/>
            <w:vMerge/>
            <w:tcBorders>
              <w:top w:val="nil"/>
            </w:tcBorders>
            <w:shd w:val="clear" w:color="auto" w:fill="DCECF8"/>
          </w:tcPr>
          <w:p w14:paraId="685B124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08D94AB2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–</w:t>
            </w:r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средняя</w:t>
            </w:r>
            <w:proofErr w:type="spellEnd"/>
            <w:r w:rsidRPr="00700A3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</w:tcBorders>
          </w:tcPr>
          <w:p w14:paraId="13134FC8" w14:textId="77777777" w:rsidR="0086468C" w:rsidRPr="00700A37" w:rsidRDefault="0086468C" w:rsidP="004060B1">
            <w:pPr>
              <w:pStyle w:val="TableParagraph"/>
              <w:spacing w:line="360" w:lineRule="auto"/>
              <w:ind w:left="52" w:right="6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16</w:t>
            </w:r>
          </w:p>
        </w:tc>
      </w:tr>
      <w:tr w:rsidR="0086468C" w:rsidRPr="00700A37" w14:paraId="18732DA8" w14:textId="77777777" w:rsidTr="000B032F">
        <w:trPr>
          <w:trHeight w:val="624"/>
        </w:trPr>
        <w:tc>
          <w:tcPr>
            <w:tcW w:w="634" w:type="dxa"/>
            <w:vMerge w:val="restart"/>
            <w:shd w:val="clear" w:color="auto" w:fill="DCECF8"/>
          </w:tcPr>
          <w:p w14:paraId="7AB3573D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4D26AB35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Количество</w:t>
            </w:r>
            <w:r w:rsidRPr="00700A37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учеников,</w:t>
            </w:r>
          </w:p>
          <w:p w14:paraId="5F82E765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оставленных</w:t>
            </w:r>
            <w:r w:rsidRPr="00700A37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на</w:t>
            </w:r>
            <w:r w:rsidRPr="00700A37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повторное</w:t>
            </w:r>
            <w:r w:rsidRPr="00700A37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обучение: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</w:tcPr>
          <w:p w14:paraId="3BF3F10C" w14:textId="77777777" w:rsidR="0086468C" w:rsidRPr="00700A37" w:rsidRDefault="0086468C" w:rsidP="004060B1">
            <w:pPr>
              <w:pStyle w:val="TableParagraph"/>
              <w:spacing w:line="360" w:lineRule="auto"/>
              <w:ind w:left="52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-</w:t>
            </w:r>
          </w:p>
        </w:tc>
      </w:tr>
      <w:tr w:rsidR="0086468C" w:rsidRPr="00700A37" w14:paraId="4D5C5F07" w14:textId="77777777" w:rsidTr="000B032F">
        <w:trPr>
          <w:trHeight w:val="286"/>
        </w:trPr>
        <w:tc>
          <w:tcPr>
            <w:tcW w:w="634" w:type="dxa"/>
            <w:vMerge/>
            <w:tcBorders>
              <w:top w:val="nil"/>
            </w:tcBorders>
            <w:shd w:val="clear" w:color="auto" w:fill="DCECF8"/>
          </w:tcPr>
          <w:p w14:paraId="15AB46C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14:paraId="66C6CB01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–</w:t>
            </w:r>
            <w:r w:rsidRPr="00700A37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начальная</w:t>
            </w:r>
            <w:proofErr w:type="spellEnd"/>
            <w:r w:rsidRPr="00700A3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4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</w:tcPr>
          <w:p w14:paraId="7366E497" w14:textId="77777777" w:rsidR="0086468C" w:rsidRPr="00700A37" w:rsidRDefault="0086468C" w:rsidP="004060B1">
            <w:pPr>
              <w:pStyle w:val="TableParagraph"/>
              <w:spacing w:line="360" w:lineRule="auto"/>
              <w:ind w:left="52" w:right="1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–</w:t>
            </w:r>
          </w:p>
        </w:tc>
      </w:tr>
      <w:tr w:rsidR="0086468C" w:rsidRPr="00700A37" w14:paraId="73DDE2A9" w14:textId="77777777" w:rsidTr="000B032F">
        <w:trPr>
          <w:trHeight w:val="286"/>
        </w:trPr>
        <w:tc>
          <w:tcPr>
            <w:tcW w:w="634" w:type="dxa"/>
            <w:vMerge/>
            <w:tcBorders>
              <w:top w:val="nil"/>
            </w:tcBorders>
            <w:shd w:val="clear" w:color="auto" w:fill="DCECF8"/>
          </w:tcPr>
          <w:p w14:paraId="6BB6783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14:paraId="522ECCAB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–</w:t>
            </w:r>
            <w:r w:rsidRPr="00700A37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основная</w:t>
            </w:r>
            <w:proofErr w:type="spellEnd"/>
            <w:r w:rsidRPr="00700A3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4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</w:tcPr>
          <w:p w14:paraId="686E8B2B" w14:textId="77777777" w:rsidR="0086468C" w:rsidRPr="00700A37" w:rsidRDefault="0086468C" w:rsidP="004060B1">
            <w:pPr>
              <w:pStyle w:val="TableParagraph"/>
              <w:spacing w:line="360" w:lineRule="auto"/>
              <w:ind w:left="52" w:right="1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1</w:t>
            </w:r>
          </w:p>
        </w:tc>
      </w:tr>
      <w:tr w:rsidR="0086468C" w:rsidRPr="00700A37" w14:paraId="59D2391C" w14:textId="77777777" w:rsidTr="000B032F">
        <w:trPr>
          <w:trHeight w:val="307"/>
        </w:trPr>
        <w:tc>
          <w:tcPr>
            <w:tcW w:w="634" w:type="dxa"/>
            <w:vMerge/>
            <w:tcBorders>
              <w:top w:val="nil"/>
            </w:tcBorders>
            <w:shd w:val="clear" w:color="auto" w:fill="DCECF8"/>
          </w:tcPr>
          <w:p w14:paraId="224D58C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0C533C49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–</w:t>
            </w:r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средняя</w:t>
            </w:r>
            <w:proofErr w:type="spellEnd"/>
            <w:r w:rsidRPr="00700A3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</w:tcBorders>
          </w:tcPr>
          <w:p w14:paraId="703C7144" w14:textId="77777777" w:rsidR="0086468C" w:rsidRPr="00700A37" w:rsidRDefault="0086468C" w:rsidP="004060B1">
            <w:pPr>
              <w:pStyle w:val="TableParagraph"/>
              <w:spacing w:line="360" w:lineRule="auto"/>
              <w:ind w:left="52" w:right="1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–</w:t>
            </w:r>
          </w:p>
        </w:tc>
      </w:tr>
      <w:tr w:rsidR="0086468C" w:rsidRPr="00700A37" w14:paraId="57FD696E" w14:textId="77777777" w:rsidTr="000B032F">
        <w:trPr>
          <w:trHeight w:val="302"/>
        </w:trPr>
        <w:tc>
          <w:tcPr>
            <w:tcW w:w="634" w:type="dxa"/>
            <w:vMerge w:val="restart"/>
            <w:shd w:val="clear" w:color="auto" w:fill="DCECF8"/>
          </w:tcPr>
          <w:p w14:paraId="70E5C74D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3A1BD6E6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Не</w:t>
            </w:r>
            <w:proofErr w:type="spellEnd"/>
            <w:r w:rsidRPr="00700A37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получили</w:t>
            </w:r>
            <w:proofErr w:type="spellEnd"/>
            <w:r w:rsidRPr="00700A37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аттестата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>: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</w:tcPr>
          <w:p w14:paraId="59100E32" w14:textId="77777777" w:rsidR="0086468C" w:rsidRPr="00700A37" w:rsidRDefault="0086468C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6468C" w:rsidRPr="00700A37" w14:paraId="31CA3302" w14:textId="77777777" w:rsidTr="000B032F">
        <w:trPr>
          <w:trHeight w:val="286"/>
        </w:trPr>
        <w:tc>
          <w:tcPr>
            <w:tcW w:w="634" w:type="dxa"/>
            <w:vMerge/>
            <w:tcBorders>
              <w:top w:val="nil"/>
            </w:tcBorders>
            <w:shd w:val="clear" w:color="auto" w:fill="DCECF8"/>
          </w:tcPr>
          <w:p w14:paraId="2FC295E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14:paraId="56FE6D54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–</w:t>
            </w:r>
            <w:r w:rsidRPr="00700A3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об</w:t>
            </w:r>
            <w:proofErr w:type="spellEnd"/>
            <w:r w:rsidRPr="00700A3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основном</w:t>
            </w:r>
            <w:proofErr w:type="spellEnd"/>
            <w:r w:rsidRPr="00700A3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общем</w:t>
            </w:r>
            <w:proofErr w:type="spellEnd"/>
            <w:r w:rsidRPr="00700A3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</w:tcPr>
          <w:p w14:paraId="79B50D3F" w14:textId="77777777" w:rsidR="0086468C" w:rsidRPr="00700A37" w:rsidRDefault="0086468C" w:rsidP="004060B1">
            <w:pPr>
              <w:pStyle w:val="TableParagraph"/>
              <w:spacing w:line="360" w:lineRule="auto"/>
              <w:ind w:left="52" w:right="1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–</w:t>
            </w:r>
          </w:p>
        </w:tc>
      </w:tr>
      <w:tr w:rsidR="0086468C" w:rsidRPr="00700A37" w14:paraId="2F0CA9CB" w14:textId="77777777" w:rsidTr="000B032F">
        <w:trPr>
          <w:trHeight w:val="303"/>
        </w:trPr>
        <w:tc>
          <w:tcPr>
            <w:tcW w:w="634" w:type="dxa"/>
            <w:vMerge/>
            <w:tcBorders>
              <w:top w:val="nil"/>
            </w:tcBorders>
            <w:shd w:val="clear" w:color="auto" w:fill="DCECF8"/>
          </w:tcPr>
          <w:p w14:paraId="351396C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4B8C8CAA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–</w:t>
            </w:r>
            <w:r w:rsidRPr="00700A3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среднем</w:t>
            </w:r>
            <w:proofErr w:type="spellEnd"/>
            <w:r w:rsidRPr="00700A3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общем</w:t>
            </w:r>
            <w:proofErr w:type="spellEnd"/>
            <w:r w:rsidRPr="00700A3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</w:tcBorders>
          </w:tcPr>
          <w:p w14:paraId="69FD21F5" w14:textId="77777777" w:rsidR="0086468C" w:rsidRPr="00700A37" w:rsidRDefault="0086468C" w:rsidP="004060B1">
            <w:pPr>
              <w:pStyle w:val="TableParagraph"/>
              <w:spacing w:line="360" w:lineRule="auto"/>
              <w:ind w:left="52" w:right="1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0</w:t>
            </w:r>
          </w:p>
        </w:tc>
      </w:tr>
      <w:tr w:rsidR="0086468C" w:rsidRPr="00700A37" w14:paraId="25FFD0AE" w14:textId="77777777" w:rsidTr="000B032F">
        <w:trPr>
          <w:trHeight w:val="629"/>
        </w:trPr>
        <w:tc>
          <w:tcPr>
            <w:tcW w:w="634" w:type="dxa"/>
            <w:vMerge w:val="restart"/>
            <w:shd w:val="clear" w:color="auto" w:fill="DCECF8"/>
          </w:tcPr>
          <w:p w14:paraId="13DA98E8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4428ACAF" w14:textId="77777777" w:rsidR="0086468C" w:rsidRPr="00700A37" w:rsidRDefault="0086468C" w:rsidP="004060B1">
            <w:pPr>
              <w:pStyle w:val="TableParagraph"/>
              <w:spacing w:line="360" w:lineRule="auto"/>
              <w:ind w:left="111" w:right="24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Окончили</w:t>
            </w:r>
            <w:r w:rsidRPr="00700A37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школу</w:t>
            </w:r>
            <w:r w:rsidRPr="00700A37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с</w:t>
            </w:r>
            <w:r w:rsidRPr="00700A37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аттестатом особого образца: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</w:tcPr>
          <w:p w14:paraId="67759C73" w14:textId="77777777" w:rsidR="0086468C" w:rsidRPr="00700A37" w:rsidRDefault="0086468C" w:rsidP="004060B1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86468C" w:rsidRPr="00700A37" w14:paraId="14110BDC" w14:textId="77777777" w:rsidTr="000B032F">
        <w:trPr>
          <w:trHeight w:val="271"/>
        </w:trPr>
        <w:tc>
          <w:tcPr>
            <w:tcW w:w="634" w:type="dxa"/>
            <w:vMerge/>
            <w:tcBorders>
              <w:top w:val="nil"/>
            </w:tcBorders>
            <w:shd w:val="clear" w:color="auto" w:fill="DCECF8"/>
          </w:tcPr>
          <w:p w14:paraId="61F5621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14:paraId="1DC05BF4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–</w:t>
            </w:r>
            <w:r w:rsidRPr="00700A37">
              <w:rPr>
                <w:spacing w:val="-5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в</w:t>
            </w:r>
            <w:r w:rsidRPr="00700A37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основной</w:t>
            </w:r>
            <w:proofErr w:type="spellEnd"/>
            <w:r w:rsidRPr="00700A3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</w:tcPr>
          <w:p w14:paraId="77946C70" w14:textId="77777777" w:rsidR="0086468C" w:rsidRPr="00700A37" w:rsidRDefault="0086468C" w:rsidP="004060B1">
            <w:pPr>
              <w:pStyle w:val="TableParagraph"/>
              <w:spacing w:line="360" w:lineRule="auto"/>
              <w:ind w:left="52" w:right="1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0</w:t>
            </w:r>
          </w:p>
        </w:tc>
      </w:tr>
      <w:tr w:rsidR="0086468C" w:rsidRPr="00700A37" w14:paraId="322505E6" w14:textId="77777777" w:rsidTr="000B032F">
        <w:trPr>
          <w:trHeight w:val="307"/>
        </w:trPr>
        <w:tc>
          <w:tcPr>
            <w:tcW w:w="634" w:type="dxa"/>
            <w:vMerge/>
            <w:tcBorders>
              <w:top w:val="nil"/>
            </w:tcBorders>
            <w:shd w:val="clear" w:color="auto" w:fill="DCECF8"/>
          </w:tcPr>
          <w:p w14:paraId="6D00C47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517E2FB8" w14:textId="77777777" w:rsidR="0086468C" w:rsidRPr="00700A37" w:rsidRDefault="0086468C" w:rsidP="004060B1">
            <w:pPr>
              <w:pStyle w:val="TableParagraph"/>
              <w:spacing w:line="360" w:lineRule="auto"/>
              <w:ind w:left="111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–</w:t>
            </w:r>
            <w:r w:rsidRPr="00700A3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средней</w:t>
            </w:r>
            <w:proofErr w:type="spellEnd"/>
            <w:r w:rsidRPr="00700A3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4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</w:tcBorders>
          </w:tcPr>
          <w:p w14:paraId="70F9970F" w14:textId="77777777" w:rsidR="0086468C" w:rsidRPr="00700A37" w:rsidRDefault="0086468C" w:rsidP="004060B1">
            <w:pPr>
              <w:pStyle w:val="TableParagraph"/>
              <w:spacing w:line="360" w:lineRule="auto"/>
              <w:ind w:left="52" w:right="1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0</w:t>
            </w:r>
          </w:p>
        </w:tc>
      </w:tr>
    </w:tbl>
    <w:p w14:paraId="51600E50" w14:textId="77777777" w:rsidR="0086468C" w:rsidRPr="00700A37" w:rsidRDefault="0086468C" w:rsidP="004060B1">
      <w:pPr>
        <w:pStyle w:val="ac"/>
        <w:spacing w:line="360" w:lineRule="auto"/>
        <w:ind w:left="0"/>
        <w:rPr>
          <w:b/>
          <w:i/>
        </w:rPr>
      </w:pPr>
    </w:p>
    <w:p w14:paraId="6D11F105" w14:textId="77777777" w:rsidR="0086468C" w:rsidRPr="00700A37" w:rsidRDefault="0086468C" w:rsidP="004060B1">
      <w:pPr>
        <w:pStyle w:val="ac"/>
        <w:spacing w:line="360" w:lineRule="auto"/>
        <w:ind w:left="0"/>
        <w:rPr>
          <w:b/>
          <w:i/>
        </w:rPr>
      </w:pPr>
    </w:p>
    <w:tbl>
      <w:tblPr>
        <w:tblW w:w="1099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7"/>
        <w:gridCol w:w="851"/>
        <w:gridCol w:w="567"/>
        <w:gridCol w:w="567"/>
        <w:gridCol w:w="708"/>
        <w:gridCol w:w="709"/>
        <w:gridCol w:w="709"/>
        <w:gridCol w:w="1344"/>
        <w:gridCol w:w="606"/>
        <w:gridCol w:w="567"/>
        <w:gridCol w:w="567"/>
        <w:gridCol w:w="568"/>
        <w:gridCol w:w="742"/>
        <w:gridCol w:w="568"/>
      </w:tblGrid>
      <w:tr w:rsidR="0086468C" w:rsidRPr="00700A37" w14:paraId="3E349AEB" w14:textId="77777777" w:rsidTr="000B032F">
        <w:trPr>
          <w:trHeight w:val="720"/>
        </w:trPr>
        <w:tc>
          <w:tcPr>
            <w:tcW w:w="1917" w:type="dxa"/>
            <w:vMerge w:val="restart"/>
            <w:shd w:val="clear" w:color="auto" w:fill="FFFFFF" w:themeFill="background1"/>
          </w:tcPr>
          <w:p w14:paraId="6458447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2947D94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44686F2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  <w:tc>
          <w:tcPr>
            <w:tcW w:w="4962" w:type="dxa"/>
            <w:gridSpan w:val="7"/>
            <w:shd w:val="clear" w:color="auto" w:fill="FFFFFF" w:themeFill="background1"/>
          </w:tcPr>
          <w:p w14:paraId="757C577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 знаний %</w:t>
            </w:r>
          </w:p>
        </w:tc>
      </w:tr>
      <w:tr w:rsidR="0086468C" w:rsidRPr="00700A37" w14:paraId="635402DD" w14:textId="77777777" w:rsidTr="000B032F">
        <w:trPr>
          <w:trHeight w:val="251"/>
        </w:trPr>
        <w:tc>
          <w:tcPr>
            <w:tcW w:w="1917" w:type="dxa"/>
            <w:vMerge/>
            <w:shd w:val="clear" w:color="auto" w:fill="FFFFFF" w:themeFill="background1"/>
          </w:tcPr>
          <w:p w14:paraId="0327FAD2" w14:textId="77777777" w:rsidR="0086468C" w:rsidRPr="00700A37" w:rsidRDefault="0086468C" w:rsidP="004060B1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FCE0EC6" w14:textId="77777777" w:rsidR="0086468C" w:rsidRPr="00700A37" w:rsidRDefault="0086468C" w:rsidP="004060B1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F199C8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Iч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14:paraId="64967BF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IIч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</w:tcPr>
          <w:p w14:paraId="7C1DE6C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709" w:type="dxa"/>
            <w:shd w:val="clear" w:color="auto" w:fill="FFFFFF" w:themeFill="background1"/>
          </w:tcPr>
          <w:p w14:paraId="222A4CE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709" w:type="dxa"/>
            <w:shd w:val="clear" w:color="auto" w:fill="FFFFFF" w:themeFill="background1"/>
          </w:tcPr>
          <w:p w14:paraId="4BD5558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344" w:type="dxa"/>
            <w:shd w:val="clear" w:color="auto" w:fill="FFFFFF" w:themeFill="background1"/>
          </w:tcPr>
          <w:p w14:paraId="523F999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Iч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6" w:type="dxa"/>
            <w:shd w:val="clear" w:color="auto" w:fill="FFFFFF" w:themeFill="background1"/>
          </w:tcPr>
          <w:p w14:paraId="6CF4763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IIч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14:paraId="7967406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+/-</w:t>
            </w:r>
          </w:p>
        </w:tc>
        <w:tc>
          <w:tcPr>
            <w:tcW w:w="567" w:type="dxa"/>
            <w:shd w:val="clear" w:color="auto" w:fill="FFFFFF" w:themeFill="background1"/>
          </w:tcPr>
          <w:p w14:paraId="091F243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568" w:type="dxa"/>
            <w:shd w:val="clear" w:color="auto" w:fill="FFFFFF" w:themeFill="background1"/>
          </w:tcPr>
          <w:p w14:paraId="0ABCEF4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+/-</w:t>
            </w:r>
          </w:p>
        </w:tc>
        <w:tc>
          <w:tcPr>
            <w:tcW w:w="742" w:type="dxa"/>
            <w:shd w:val="clear" w:color="auto" w:fill="FFFFFF" w:themeFill="background1"/>
          </w:tcPr>
          <w:p w14:paraId="0D34517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IVч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568" w:type="dxa"/>
            <w:shd w:val="clear" w:color="auto" w:fill="FFFFFF" w:themeFill="background1"/>
          </w:tcPr>
          <w:p w14:paraId="2B25C71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Год</w:t>
            </w:r>
            <w:proofErr w:type="spellEnd"/>
          </w:p>
        </w:tc>
      </w:tr>
      <w:tr w:rsidR="0086468C" w:rsidRPr="00700A37" w14:paraId="64959BC8" w14:textId="77777777" w:rsidTr="000B032F">
        <w:tc>
          <w:tcPr>
            <w:tcW w:w="1917" w:type="dxa"/>
            <w:shd w:val="clear" w:color="auto" w:fill="FFFFFF" w:themeFill="background1"/>
          </w:tcPr>
          <w:p w14:paraId="28FED0F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Султанова Л.Н.</w:t>
            </w:r>
          </w:p>
        </w:tc>
        <w:tc>
          <w:tcPr>
            <w:tcW w:w="851" w:type="dxa"/>
            <w:shd w:val="clear" w:color="auto" w:fill="FFFFFF" w:themeFill="background1"/>
          </w:tcPr>
          <w:p w14:paraId="52A49204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567" w:type="dxa"/>
            <w:shd w:val="clear" w:color="auto" w:fill="FFFFFF" w:themeFill="background1"/>
          </w:tcPr>
          <w:p w14:paraId="0E8272F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14:paraId="3D80C9C4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10C936D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124A0A16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3D71AD02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4" w:type="dxa"/>
            <w:shd w:val="clear" w:color="auto" w:fill="FFFFFF" w:themeFill="background1"/>
          </w:tcPr>
          <w:p w14:paraId="4D06F65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6" w:type="dxa"/>
            <w:shd w:val="clear" w:color="auto" w:fill="FFFFFF" w:themeFill="background1"/>
          </w:tcPr>
          <w:p w14:paraId="1F259F4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FFFFFF" w:themeFill="background1"/>
          </w:tcPr>
          <w:p w14:paraId="015B622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29D1F87E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8" w:type="dxa"/>
            <w:shd w:val="clear" w:color="auto" w:fill="FFFFFF" w:themeFill="background1"/>
          </w:tcPr>
          <w:p w14:paraId="7736D0B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42" w:type="dxa"/>
            <w:shd w:val="clear" w:color="auto" w:fill="FFFFFF" w:themeFill="background1"/>
          </w:tcPr>
          <w:p w14:paraId="0CF0F04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8" w:type="dxa"/>
            <w:shd w:val="clear" w:color="auto" w:fill="FFFFFF" w:themeFill="background1"/>
          </w:tcPr>
          <w:p w14:paraId="123DB6A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6468C" w:rsidRPr="00700A37" w14:paraId="0170060E" w14:textId="77777777" w:rsidTr="000B032F">
        <w:tc>
          <w:tcPr>
            <w:tcW w:w="1917" w:type="dxa"/>
            <w:shd w:val="clear" w:color="auto" w:fill="FFFFFF" w:themeFill="background1"/>
          </w:tcPr>
          <w:p w14:paraId="5A86237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Сосламбекова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851" w:type="dxa"/>
            <w:shd w:val="clear" w:color="auto" w:fill="FFFFFF" w:themeFill="background1"/>
          </w:tcPr>
          <w:p w14:paraId="670A937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67" w:type="dxa"/>
            <w:shd w:val="clear" w:color="auto" w:fill="FFFFFF" w:themeFill="background1"/>
          </w:tcPr>
          <w:p w14:paraId="1BC75DC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14:paraId="4A64405A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03059FF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09D70726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193A01AB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4" w:type="dxa"/>
            <w:shd w:val="clear" w:color="auto" w:fill="FFFFFF" w:themeFill="background1"/>
          </w:tcPr>
          <w:p w14:paraId="615EC4D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6" w:type="dxa"/>
            <w:shd w:val="clear" w:color="auto" w:fill="FFFFFF" w:themeFill="background1"/>
          </w:tcPr>
          <w:p w14:paraId="0BB1705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shd w:val="clear" w:color="auto" w:fill="FFFFFF" w:themeFill="background1"/>
          </w:tcPr>
          <w:p w14:paraId="3130674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14:paraId="28F6807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8" w:type="dxa"/>
            <w:shd w:val="clear" w:color="auto" w:fill="FFFFFF" w:themeFill="background1"/>
          </w:tcPr>
          <w:p w14:paraId="13ABD44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2" w:type="dxa"/>
            <w:shd w:val="clear" w:color="auto" w:fill="FFFFFF" w:themeFill="background1"/>
          </w:tcPr>
          <w:p w14:paraId="41FBDA0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8" w:type="dxa"/>
            <w:shd w:val="clear" w:color="auto" w:fill="FFFFFF" w:themeFill="background1"/>
          </w:tcPr>
          <w:p w14:paraId="75E8DCE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86468C" w:rsidRPr="00700A37" w14:paraId="365B7BA4" w14:textId="77777777" w:rsidTr="000B032F">
        <w:tc>
          <w:tcPr>
            <w:tcW w:w="1917" w:type="dxa"/>
            <w:shd w:val="clear" w:color="auto" w:fill="FFFFFF" w:themeFill="background1"/>
          </w:tcPr>
          <w:p w14:paraId="41A5031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Махмудова А.А.</w:t>
            </w:r>
          </w:p>
        </w:tc>
        <w:tc>
          <w:tcPr>
            <w:tcW w:w="851" w:type="dxa"/>
            <w:shd w:val="clear" w:color="auto" w:fill="FFFFFF" w:themeFill="background1"/>
          </w:tcPr>
          <w:p w14:paraId="7274E93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67" w:type="dxa"/>
            <w:shd w:val="clear" w:color="auto" w:fill="FFFFFF" w:themeFill="background1"/>
          </w:tcPr>
          <w:p w14:paraId="0A24CAF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14:paraId="408A23BE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0E89FF9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5F1F66AC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52B2C95F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4" w:type="dxa"/>
            <w:shd w:val="clear" w:color="auto" w:fill="FFFFFF" w:themeFill="background1"/>
          </w:tcPr>
          <w:p w14:paraId="2FE42924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6" w:type="dxa"/>
            <w:shd w:val="clear" w:color="auto" w:fill="FFFFFF" w:themeFill="background1"/>
          </w:tcPr>
          <w:p w14:paraId="5F0B059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</w:tcPr>
          <w:p w14:paraId="44E1946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1D07B9A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8" w:type="dxa"/>
            <w:shd w:val="clear" w:color="auto" w:fill="FFFFFF" w:themeFill="background1"/>
          </w:tcPr>
          <w:p w14:paraId="4C6AA51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2" w:type="dxa"/>
            <w:shd w:val="clear" w:color="auto" w:fill="FFFFFF" w:themeFill="background1"/>
          </w:tcPr>
          <w:p w14:paraId="324B761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8" w:type="dxa"/>
            <w:shd w:val="clear" w:color="auto" w:fill="FFFFFF" w:themeFill="background1"/>
          </w:tcPr>
          <w:p w14:paraId="13FEF07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6468C" w:rsidRPr="00700A37" w14:paraId="178B3A12" w14:textId="77777777" w:rsidTr="000B032F">
        <w:tc>
          <w:tcPr>
            <w:tcW w:w="1917" w:type="dxa"/>
            <w:shd w:val="clear" w:color="auto" w:fill="FFFFFF" w:themeFill="background1"/>
          </w:tcPr>
          <w:p w14:paraId="6EA312D3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Хакалова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851" w:type="dxa"/>
            <w:shd w:val="clear" w:color="auto" w:fill="FFFFFF" w:themeFill="background1"/>
          </w:tcPr>
          <w:p w14:paraId="0116171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67" w:type="dxa"/>
            <w:shd w:val="clear" w:color="auto" w:fill="FFFFFF" w:themeFill="background1"/>
          </w:tcPr>
          <w:p w14:paraId="4780EA0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7" w:type="dxa"/>
            <w:shd w:val="clear" w:color="auto" w:fill="FFFFFF" w:themeFill="background1"/>
          </w:tcPr>
          <w:p w14:paraId="379F077B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6AEEBF1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6424D0A8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7365A301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4" w:type="dxa"/>
            <w:shd w:val="clear" w:color="auto" w:fill="FFFFFF" w:themeFill="background1"/>
          </w:tcPr>
          <w:p w14:paraId="1D2B65B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6" w:type="dxa"/>
            <w:shd w:val="clear" w:color="auto" w:fill="FFFFFF" w:themeFill="background1"/>
          </w:tcPr>
          <w:p w14:paraId="24EAA74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</w:tcPr>
          <w:p w14:paraId="591F26C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1B207D8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8" w:type="dxa"/>
            <w:shd w:val="clear" w:color="auto" w:fill="FFFFFF" w:themeFill="background1"/>
          </w:tcPr>
          <w:p w14:paraId="487CBC4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42" w:type="dxa"/>
            <w:shd w:val="clear" w:color="auto" w:fill="FFFFFF" w:themeFill="background1"/>
          </w:tcPr>
          <w:p w14:paraId="74508D0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568" w:type="dxa"/>
            <w:shd w:val="clear" w:color="auto" w:fill="FFFFFF" w:themeFill="background1"/>
          </w:tcPr>
          <w:p w14:paraId="513FCC3E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47,6</w:t>
            </w:r>
          </w:p>
        </w:tc>
      </w:tr>
      <w:tr w:rsidR="0086468C" w:rsidRPr="00700A37" w14:paraId="60A77F85" w14:textId="77777777" w:rsidTr="000B032F">
        <w:tc>
          <w:tcPr>
            <w:tcW w:w="1917" w:type="dxa"/>
            <w:shd w:val="clear" w:color="auto" w:fill="FFFFFF" w:themeFill="background1"/>
          </w:tcPr>
          <w:p w14:paraId="533F8C5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Эльбиева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851" w:type="dxa"/>
            <w:shd w:val="clear" w:color="auto" w:fill="FFFFFF" w:themeFill="background1"/>
          </w:tcPr>
          <w:p w14:paraId="47F70014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567" w:type="dxa"/>
            <w:shd w:val="clear" w:color="auto" w:fill="FFFFFF" w:themeFill="background1"/>
          </w:tcPr>
          <w:p w14:paraId="69CAD46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14:paraId="25429AA1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0732E2F7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4639D45A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33946A7F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4" w:type="dxa"/>
            <w:shd w:val="clear" w:color="auto" w:fill="FFFFFF" w:themeFill="background1"/>
          </w:tcPr>
          <w:p w14:paraId="5FC64FE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6" w:type="dxa"/>
            <w:shd w:val="clear" w:color="auto" w:fill="FFFFFF" w:themeFill="background1"/>
          </w:tcPr>
          <w:p w14:paraId="55F3E22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</w:tcPr>
          <w:p w14:paraId="0837C37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14:paraId="5E528924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8" w:type="dxa"/>
            <w:shd w:val="clear" w:color="auto" w:fill="FFFFFF" w:themeFill="background1"/>
          </w:tcPr>
          <w:p w14:paraId="1F640CE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" w:type="dxa"/>
            <w:shd w:val="clear" w:color="auto" w:fill="FFFFFF" w:themeFill="background1"/>
          </w:tcPr>
          <w:p w14:paraId="5C50108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8" w:type="dxa"/>
            <w:shd w:val="clear" w:color="auto" w:fill="FFFFFF" w:themeFill="background1"/>
          </w:tcPr>
          <w:p w14:paraId="0696C24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6468C" w:rsidRPr="00700A37" w14:paraId="226715DA" w14:textId="77777777" w:rsidTr="000B032F">
        <w:tc>
          <w:tcPr>
            <w:tcW w:w="1917" w:type="dxa"/>
            <w:shd w:val="clear" w:color="auto" w:fill="FFFFFF" w:themeFill="background1"/>
          </w:tcPr>
          <w:p w14:paraId="14D402D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Болтукаева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М.Х.</w:t>
            </w:r>
          </w:p>
        </w:tc>
        <w:tc>
          <w:tcPr>
            <w:tcW w:w="851" w:type="dxa"/>
            <w:shd w:val="clear" w:color="auto" w:fill="FFFFFF" w:themeFill="background1"/>
          </w:tcPr>
          <w:p w14:paraId="247D865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567" w:type="dxa"/>
            <w:shd w:val="clear" w:color="auto" w:fill="FFFFFF" w:themeFill="background1"/>
          </w:tcPr>
          <w:p w14:paraId="7E976CB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67" w:type="dxa"/>
            <w:shd w:val="clear" w:color="auto" w:fill="FFFFFF" w:themeFill="background1"/>
          </w:tcPr>
          <w:p w14:paraId="12331375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4C7E3AF5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21A89F79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5CFAAFF5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4" w:type="dxa"/>
            <w:shd w:val="clear" w:color="auto" w:fill="FFFFFF" w:themeFill="background1"/>
          </w:tcPr>
          <w:p w14:paraId="183D4364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6" w:type="dxa"/>
            <w:shd w:val="clear" w:color="auto" w:fill="FFFFFF" w:themeFill="background1"/>
          </w:tcPr>
          <w:p w14:paraId="014F10B3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</w:tcPr>
          <w:p w14:paraId="51404D7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2AE7943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8" w:type="dxa"/>
            <w:shd w:val="clear" w:color="auto" w:fill="FFFFFF" w:themeFill="background1"/>
          </w:tcPr>
          <w:p w14:paraId="112CB3D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" w:type="dxa"/>
            <w:shd w:val="clear" w:color="auto" w:fill="FFFFFF" w:themeFill="background1"/>
          </w:tcPr>
          <w:p w14:paraId="7AFC97C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8" w:type="dxa"/>
            <w:shd w:val="clear" w:color="auto" w:fill="FFFFFF" w:themeFill="background1"/>
          </w:tcPr>
          <w:p w14:paraId="475852A3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6468C" w:rsidRPr="00700A37" w14:paraId="217FCE4C" w14:textId="77777777" w:rsidTr="000B032F">
        <w:tc>
          <w:tcPr>
            <w:tcW w:w="1917" w:type="dxa"/>
            <w:shd w:val="clear" w:color="auto" w:fill="FFFFFF" w:themeFill="background1"/>
          </w:tcPr>
          <w:p w14:paraId="67BE0F7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Хажиханоава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Ж.Л.</w:t>
            </w:r>
          </w:p>
        </w:tc>
        <w:tc>
          <w:tcPr>
            <w:tcW w:w="851" w:type="dxa"/>
            <w:shd w:val="clear" w:color="auto" w:fill="FFFFFF" w:themeFill="background1"/>
          </w:tcPr>
          <w:p w14:paraId="0164BFD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67" w:type="dxa"/>
            <w:shd w:val="clear" w:color="auto" w:fill="FFFFFF" w:themeFill="background1"/>
          </w:tcPr>
          <w:p w14:paraId="11218DD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14:paraId="4F4BB4BE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2661CC7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10EE589D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22CA2EEB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4" w:type="dxa"/>
            <w:shd w:val="clear" w:color="auto" w:fill="FFFFFF" w:themeFill="background1"/>
          </w:tcPr>
          <w:p w14:paraId="4176A37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6" w:type="dxa"/>
            <w:shd w:val="clear" w:color="auto" w:fill="FFFFFF" w:themeFill="background1"/>
          </w:tcPr>
          <w:p w14:paraId="7F6A11F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14:paraId="2340866E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71DEE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8" w:type="dxa"/>
            <w:shd w:val="clear" w:color="auto" w:fill="FFFFFF" w:themeFill="background1"/>
          </w:tcPr>
          <w:p w14:paraId="148260C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2" w:type="dxa"/>
            <w:shd w:val="clear" w:color="auto" w:fill="FFFFFF" w:themeFill="background1"/>
          </w:tcPr>
          <w:p w14:paraId="68C75FC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8" w:type="dxa"/>
            <w:shd w:val="clear" w:color="auto" w:fill="FFFFFF" w:themeFill="background1"/>
          </w:tcPr>
          <w:p w14:paraId="43B2129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6468C" w:rsidRPr="00700A37" w14:paraId="4529C236" w14:textId="77777777" w:rsidTr="000B032F">
        <w:tc>
          <w:tcPr>
            <w:tcW w:w="1917" w:type="dxa"/>
            <w:shd w:val="clear" w:color="auto" w:fill="FFFFFF" w:themeFill="background1"/>
          </w:tcPr>
          <w:p w14:paraId="3F1A103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Сосламбекова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П.А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14:paraId="65ED5A0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67" w:type="dxa"/>
            <w:shd w:val="clear" w:color="auto" w:fill="FFFFFF" w:themeFill="background1"/>
          </w:tcPr>
          <w:p w14:paraId="5DA2EFDE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14:paraId="4ED8FC20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754D47B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30C52D7E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176F17E9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4" w:type="dxa"/>
            <w:shd w:val="clear" w:color="auto" w:fill="FFFFFF" w:themeFill="background1"/>
          </w:tcPr>
          <w:p w14:paraId="1BF5170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6" w:type="dxa"/>
            <w:shd w:val="clear" w:color="auto" w:fill="FFFFFF" w:themeFill="background1"/>
          </w:tcPr>
          <w:p w14:paraId="2480D85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shd w:val="clear" w:color="auto" w:fill="FFFFFF" w:themeFill="background1"/>
          </w:tcPr>
          <w:p w14:paraId="7DF8139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14:paraId="3114521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8" w:type="dxa"/>
            <w:shd w:val="clear" w:color="auto" w:fill="FFFFFF" w:themeFill="background1"/>
          </w:tcPr>
          <w:p w14:paraId="739ED64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2" w:type="dxa"/>
            <w:shd w:val="clear" w:color="auto" w:fill="FFFFFF" w:themeFill="background1"/>
          </w:tcPr>
          <w:p w14:paraId="2F90823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8" w:type="dxa"/>
            <w:shd w:val="clear" w:color="auto" w:fill="FFFFFF" w:themeFill="background1"/>
          </w:tcPr>
          <w:p w14:paraId="55E173F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6468C" w:rsidRPr="00700A37" w14:paraId="072B0D1C" w14:textId="77777777" w:rsidTr="000B032F">
        <w:tc>
          <w:tcPr>
            <w:tcW w:w="1917" w:type="dxa"/>
            <w:shd w:val="clear" w:color="auto" w:fill="FFFFFF" w:themeFill="background1"/>
          </w:tcPr>
          <w:p w14:paraId="6E0C6D6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Закриева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Ф.Р.</w:t>
            </w:r>
          </w:p>
        </w:tc>
        <w:tc>
          <w:tcPr>
            <w:tcW w:w="851" w:type="dxa"/>
            <w:shd w:val="clear" w:color="auto" w:fill="FFFFFF" w:themeFill="background1"/>
          </w:tcPr>
          <w:p w14:paraId="6DCDF5D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567" w:type="dxa"/>
            <w:shd w:val="clear" w:color="auto" w:fill="FFFFFF" w:themeFill="background1"/>
          </w:tcPr>
          <w:p w14:paraId="115C0DE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14:paraId="138DE23C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452CDBA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64F491C7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15896AE5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4" w:type="dxa"/>
            <w:shd w:val="clear" w:color="auto" w:fill="FFFFFF" w:themeFill="background1"/>
          </w:tcPr>
          <w:p w14:paraId="53D6805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6" w:type="dxa"/>
            <w:shd w:val="clear" w:color="auto" w:fill="FFFFFF" w:themeFill="background1"/>
          </w:tcPr>
          <w:p w14:paraId="6707AAA7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25</w:t>
            </w:r>
          </w:p>
        </w:tc>
        <w:tc>
          <w:tcPr>
            <w:tcW w:w="567" w:type="dxa"/>
            <w:shd w:val="clear" w:color="auto" w:fill="FFFFFF" w:themeFill="background1"/>
          </w:tcPr>
          <w:p w14:paraId="2C2AC95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14:paraId="007A23E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8" w:type="dxa"/>
            <w:shd w:val="clear" w:color="auto" w:fill="FFFFFF" w:themeFill="background1"/>
          </w:tcPr>
          <w:p w14:paraId="68C0624E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" w:type="dxa"/>
            <w:shd w:val="clear" w:color="auto" w:fill="FFFFFF" w:themeFill="background1"/>
          </w:tcPr>
          <w:p w14:paraId="3788412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8" w:type="dxa"/>
            <w:shd w:val="clear" w:color="auto" w:fill="FFFFFF" w:themeFill="background1"/>
          </w:tcPr>
          <w:p w14:paraId="01391D7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6468C" w:rsidRPr="00700A37" w14:paraId="4E27AD48" w14:textId="77777777" w:rsidTr="000B032F">
        <w:tc>
          <w:tcPr>
            <w:tcW w:w="1917" w:type="dxa"/>
            <w:shd w:val="clear" w:color="auto" w:fill="FFFFFF" w:themeFill="background1"/>
          </w:tcPr>
          <w:p w14:paraId="19A2A03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Сапаева Р.А.</w:t>
            </w:r>
          </w:p>
        </w:tc>
        <w:tc>
          <w:tcPr>
            <w:tcW w:w="851" w:type="dxa"/>
            <w:shd w:val="clear" w:color="auto" w:fill="FFFFFF" w:themeFill="background1"/>
          </w:tcPr>
          <w:p w14:paraId="0EE980C4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67" w:type="dxa"/>
            <w:shd w:val="clear" w:color="auto" w:fill="FFFFFF" w:themeFill="background1"/>
          </w:tcPr>
          <w:p w14:paraId="2EFD971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14:paraId="51991751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7920601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6A135CD2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03DCD7E8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4" w:type="dxa"/>
            <w:shd w:val="clear" w:color="auto" w:fill="FFFFFF" w:themeFill="background1"/>
          </w:tcPr>
          <w:p w14:paraId="4A539D2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6" w:type="dxa"/>
            <w:shd w:val="clear" w:color="auto" w:fill="FFFFFF" w:themeFill="background1"/>
          </w:tcPr>
          <w:p w14:paraId="04C17C2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14:paraId="0DC5800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14:paraId="6CCC359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8" w:type="dxa"/>
            <w:shd w:val="clear" w:color="auto" w:fill="FFFFFF" w:themeFill="background1"/>
          </w:tcPr>
          <w:p w14:paraId="71301D5E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42" w:type="dxa"/>
            <w:shd w:val="clear" w:color="auto" w:fill="FFFFFF" w:themeFill="background1"/>
          </w:tcPr>
          <w:p w14:paraId="5DE39EC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8" w:type="dxa"/>
            <w:shd w:val="clear" w:color="auto" w:fill="FFFFFF" w:themeFill="background1"/>
          </w:tcPr>
          <w:p w14:paraId="004E127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468C" w:rsidRPr="00700A37" w14:paraId="5A807709" w14:textId="77777777" w:rsidTr="000B032F">
        <w:tc>
          <w:tcPr>
            <w:tcW w:w="1917" w:type="dxa"/>
            <w:shd w:val="clear" w:color="auto" w:fill="FFFFFF" w:themeFill="background1"/>
          </w:tcPr>
          <w:p w14:paraId="632F90A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Кахирова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851" w:type="dxa"/>
            <w:shd w:val="clear" w:color="auto" w:fill="FFFFFF" w:themeFill="background1"/>
          </w:tcPr>
          <w:p w14:paraId="32CC40D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67" w:type="dxa"/>
            <w:shd w:val="clear" w:color="auto" w:fill="FFFFFF" w:themeFill="background1"/>
          </w:tcPr>
          <w:p w14:paraId="60DF3A9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14:paraId="6ED864B6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7E9C857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55B9F17D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59722399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4" w:type="dxa"/>
            <w:shd w:val="clear" w:color="auto" w:fill="FFFFFF" w:themeFill="background1"/>
          </w:tcPr>
          <w:p w14:paraId="0ACC809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6" w:type="dxa"/>
            <w:shd w:val="clear" w:color="auto" w:fill="FFFFFF" w:themeFill="background1"/>
          </w:tcPr>
          <w:p w14:paraId="626E232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14:paraId="36478A8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14:paraId="7199299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shd w:val="clear" w:color="auto" w:fill="FFFFFF" w:themeFill="background1"/>
          </w:tcPr>
          <w:p w14:paraId="1BDD5E93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" w:type="dxa"/>
            <w:shd w:val="clear" w:color="auto" w:fill="FFFFFF" w:themeFill="background1"/>
          </w:tcPr>
          <w:p w14:paraId="1681E34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</w:tcPr>
          <w:p w14:paraId="0FF8E54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468C" w:rsidRPr="00700A37" w14:paraId="2589F3C4" w14:textId="77777777" w:rsidTr="000B032F">
        <w:tc>
          <w:tcPr>
            <w:tcW w:w="1917" w:type="dxa"/>
            <w:shd w:val="clear" w:color="auto" w:fill="FFFFFF" w:themeFill="background1"/>
          </w:tcPr>
          <w:p w14:paraId="0D636E7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Вадаева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851" w:type="dxa"/>
            <w:shd w:val="clear" w:color="auto" w:fill="FFFFFF" w:themeFill="background1"/>
          </w:tcPr>
          <w:p w14:paraId="3A925933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67" w:type="dxa"/>
            <w:shd w:val="clear" w:color="auto" w:fill="FFFFFF" w:themeFill="background1"/>
          </w:tcPr>
          <w:p w14:paraId="1B74BE5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shd w:val="clear" w:color="auto" w:fill="FFFFFF" w:themeFill="background1"/>
          </w:tcPr>
          <w:p w14:paraId="68B5D329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2272AC6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244CC376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2FF349C1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4" w:type="dxa"/>
            <w:shd w:val="clear" w:color="auto" w:fill="FFFFFF" w:themeFill="background1"/>
          </w:tcPr>
          <w:p w14:paraId="23613A5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6" w:type="dxa"/>
            <w:shd w:val="clear" w:color="auto" w:fill="FFFFFF" w:themeFill="background1"/>
          </w:tcPr>
          <w:p w14:paraId="6407210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14:paraId="008AB6B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14:paraId="6490C55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8" w:type="dxa"/>
            <w:shd w:val="clear" w:color="auto" w:fill="FFFFFF" w:themeFill="background1"/>
          </w:tcPr>
          <w:p w14:paraId="20EFE7F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" w:type="dxa"/>
            <w:shd w:val="clear" w:color="auto" w:fill="FFFFFF" w:themeFill="background1"/>
          </w:tcPr>
          <w:p w14:paraId="2EA38F2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8" w:type="dxa"/>
            <w:shd w:val="clear" w:color="auto" w:fill="FFFFFF" w:themeFill="background1"/>
          </w:tcPr>
          <w:p w14:paraId="53B6C3F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468C" w:rsidRPr="00700A37" w14:paraId="5C7097D3" w14:textId="77777777" w:rsidTr="000B032F">
        <w:tc>
          <w:tcPr>
            <w:tcW w:w="1917" w:type="dxa"/>
            <w:shd w:val="clear" w:color="auto" w:fill="FFFFFF" w:themeFill="background1"/>
          </w:tcPr>
          <w:p w14:paraId="38596FC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Тимирбулатова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З.К.</w:t>
            </w:r>
          </w:p>
        </w:tc>
        <w:tc>
          <w:tcPr>
            <w:tcW w:w="851" w:type="dxa"/>
            <w:shd w:val="clear" w:color="auto" w:fill="FFFFFF" w:themeFill="background1"/>
          </w:tcPr>
          <w:p w14:paraId="5A2233B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67" w:type="dxa"/>
            <w:shd w:val="clear" w:color="auto" w:fill="FFFFFF" w:themeFill="background1"/>
          </w:tcPr>
          <w:p w14:paraId="6D27723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67" w:type="dxa"/>
            <w:shd w:val="clear" w:color="auto" w:fill="FFFFFF" w:themeFill="background1"/>
          </w:tcPr>
          <w:p w14:paraId="1D5657D1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1473B5A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360DBC5D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  <w:shd w:val="clear" w:color="auto" w:fill="FFFFFF" w:themeFill="background1"/>
          </w:tcPr>
          <w:p w14:paraId="480001B1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44" w:type="dxa"/>
            <w:shd w:val="clear" w:color="auto" w:fill="FFFFFF" w:themeFill="background1"/>
          </w:tcPr>
          <w:p w14:paraId="434DCF33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15</w:t>
            </w:r>
          </w:p>
        </w:tc>
        <w:tc>
          <w:tcPr>
            <w:tcW w:w="606" w:type="dxa"/>
            <w:shd w:val="clear" w:color="auto" w:fill="FFFFFF" w:themeFill="background1"/>
          </w:tcPr>
          <w:p w14:paraId="1B12A09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14:paraId="34A751C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14:paraId="11F98E2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8" w:type="dxa"/>
            <w:shd w:val="clear" w:color="auto" w:fill="FFFFFF" w:themeFill="background1"/>
          </w:tcPr>
          <w:p w14:paraId="2DCFF50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" w:type="dxa"/>
            <w:shd w:val="clear" w:color="auto" w:fill="FFFFFF" w:themeFill="background1"/>
          </w:tcPr>
          <w:p w14:paraId="1DF77BC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8" w:type="dxa"/>
            <w:shd w:val="clear" w:color="auto" w:fill="FFFFFF" w:themeFill="background1"/>
          </w:tcPr>
          <w:p w14:paraId="3A54A5F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468C" w:rsidRPr="00700A37" w14:paraId="6BC50601" w14:textId="77777777" w:rsidTr="000B032F">
        <w:tc>
          <w:tcPr>
            <w:tcW w:w="1917" w:type="dxa"/>
            <w:shd w:val="clear" w:color="auto" w:fill="FFFFFF" w:themeFill="background1"/>
          </w:tcPr>
          <w:p w14:paraId="667D6D5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Эльмурзаева А.С.</w:t>
            </w:r>
          </w:p>
        </w:tc>
        <w:tc>
          <w:tcPr>
            <w:tcW w:w="851" w:type="dxa"/>
            <w:shd w:val="clear" w:color="auto" w:fill="FFFFFF" w:themeFill="background1"/>
          </w:tcPr>
          <w:p w14:paraId="74D88DD3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67" w:type="dxa"/>
            <w:shd w:val="clear" w:color="auto" w:fill="FFFFFF" w:themeFill="background1"/>
          </w:tcPr>
          <w:p w14:paraId="32C5D51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shd w:val="clear" w:color="auto" w:fill="FFFFFF" w:themeFill="background1"/>
          </w:tcPr>
          <w:p w14:paraId="6A8C632A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26C5289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74B3C727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2FEC253F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4" w:type="dxa"/>
            <w:shd w:val="clear" w:color="auto" w:fill="FFFFFF" w:themeFill="background1"/>
          </w:tcPr>
          <w:p w14:paraId="115DA1F4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606" w:type="dxa"/>
            <w:shd w:val="clear" w:color="auto" w:fill="FFFFFF" w:themeFill="background1"/>
          </w:tcPr>
          <w:p w14:paraId="501ACCB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14:paraId="2F2CF98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14:paraId="6B6D707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</w:tcPr>
          <w:p w14:paraId="6081009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42" w:type="dxa"/>
            <w:shd w:val="clear" w:color="auto" w:fill="FFFFFF" w:themeFill="background1"/>
          </w:tcPr>
          <w:p w14:paraId="5001707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</w:tcPr>
          <w:p w14:paraId="6244282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6468C" w:rsidRPr="00700A37" w14:paraId="2523C7B4" w14:textId="77777777" w:rsidTr="000B032F">
        <w:tc>
          <w:tcPr>
            <w:tcW w:w="1917" w:type="dxa"/>
            <w:shd w:val="clear" w:color="auto" w:fill="FFFFFF" w:themeFill="background1"/>
          </w:tcPr>
          <w:p w14:paraId="00844A2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Цацаева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851" w:type="dxa"/>
            <w:shd w:val="clear" w:color="auto" w:fill="FFFFFF" w:themeFill="background1"/>
          </w:tcPr>
          <w:p w14:paraId="6E1D825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67" w:type="dxa"/>
            <w:shd w:val="clear" w:color="auto" w:fill="FFFFFF" w:themeFill="background1"/>
          </w:tcPr>
          <w:p w14:paraId="7D1D80E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shd w:val="clear" w:color="auto" w:fill="FFFFFF" w:themeFill="background1"/>
          </w:tcPr>
          <w:p w14:paraId="6FE7A9C9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25696BF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585EFA5B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4EB74DEC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4" w:type="dxa"/>
            <w:tcBorders>
              <w:top w:val="nil"/>
            </w:tcBorders>
            <w:shd w:val="clear" w:color="auto" w:fill="FFFFFF" w:themeFill="background1"/>
          </w:tcPr>
          <w:p w14:paraId="693540E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606" w:type="dxa"/>
            <w:shd w:val="clear" w:color="auto" w:fill="FFFFFF" w:themeFill="background1"/>
          </w:tcPr>
          <w:p w14:paraId="3B07ECE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14:paraId="3A17637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14:paraId="2E4F52A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8" w:type="dxa"/>
            <w:shd w:val="clear" w:color="auto" w:fill="FFFFFF" w:themeFill="background1"/>
          </w:tcPr>
          <w:p w14:paraId="3423822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2" w:type="dxa"/>
            <w:shd w:val="clear" w:color="auto" w:fill="FFFFFF" w:themeFill="background1"/>
          </w:tcPr>
          <w:p w14:paraId="5144DAB3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8" w:type="dxa"/>
            <w:shd w:val="clear" w:color="auto" w:fill="FFFFFF" w:themeFill="background1"/>
          </w:tcPr>
          <w:p w14:paraId="5986D84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468C" w:rsidRPr="00700A37" w14:paraId="08927AD3" w14:textId="77777777" w:rsidTr="000B032F">
        <w:tc>
          <w:tcPr>
            <w:tcW w:w="1917" w:type="dxa"/>
            <w:shd w:val="clear" w:color="auto" w:fill="FFFFFF" w:themeFill="background1"/>
          </w:tcPr>
          <w:p w14:paraId="68B108C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Сибирова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851" w:type="dxa"/>
            <w:shd w:val="clear" w:color="auto" w:fill="FFFFFF" w:themeFill="background1"/>
          </w:tcPr>
          <w:p w14:paraId="6AAB741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67" w:type="dxa"/>
            <w:shd w:val="clear" w:color="auto" w:fill="FFFFFF" w:themeFill="background1"/>
          </w:tcPr>
          <w:p w14:paraId="4E918B7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shd w:val="clear" w:color="auto" w:fill="FFFFFF" w:themeFill="background1"/>
          </w:tcPr>
          <w:p w14:paraId="40A050C3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61471E5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00638663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05273FD6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4" w:type="dxa"/>
            <w:shd w:val="clear" w:color="auto" w:fill="FFFFFF" w:themeFill="background1"/>
          </w:tcPr>
          <w:p w14:paraId="4DC8AD3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606" w:type="dxa"/>
            <w:shd w:val="clear" w:color="auto" w:fill="FFFFFF" w:themeFill="background1"/>
          </w:tcPr>
          <w:p w14:paraId="26AAE3B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14:paraId="04EF0CB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14:paraId="61C8BB6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568" w:type="dxa"/>
            <w:shd w:val="clear" w:color="auto" w:fill="FFFFFF" w:themeFill="background1"/>
          </w:tcPr>
          <w:p w14:paraId="6CC9305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" w:type="dxa"/>
            <w:shd w:val="clear" w:color="auto" w:fill="FFFFFF" w:themeFill="background1"/>
          </w:tcPr>
          <w:p w14:paraId="7D51152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shd w:val="clear" w:color="auto" w:fill="FFFFFF" w:themeFill="background1"/>
          </w:tcPr>
          <w:p w14:paraId="2AA49FC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468C" w:rsidRPr="00700A37" w14:paraId="2BD1D67B" w14:textId="77777777" w:rsidTr="000B032F">
        <w:tc>
          <w:tcPr>
            <w:tcW w:w="1917" w:type="dxa"/>
            <w:shd w:val="clear" w:color="auto" w:fill="FFFFFF" w:themeFill="background1"/>
          </w:tcPr>
          <w:p w14:paraId="767EA8D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Исраилова Л.Ш.</w:t>
            </w:r>
          </w:p>
        </w:tc>
        <w:tc>
          <w:tcPr>
            <w:tcW w:w="851" w:type="dxa"/>
            <w:shd w:val="clear" w:color="auto" w:fill="FFFFFF" w:themeFill="background1"/>
          </w:tcPr>
          <w:p w14:paraId="74206F8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14:paraId="1B62D6F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7" w:type="dxa"/>
            <w:shd w:val="clear" w:color="auto" w:fill="FFFFFF" w:themeFill="background1"/>
          </w:tcPr>
          <w:p w14:paraId="39DDD4F7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0E3FDEA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434D54C1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08B950C6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4" w:type="dxa"/>
            <w:shd w:val="clear" w:color="auto" w:fill="FFFFFF" w:themeFill="background1"/>
          </w:tcPr>
          <w:p w14:paraId="485C7B8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6" w:type="dxa"/>
            <w:shd w:val="clear" w:color="auto" w:fill="FFFFFF" w:themeFill="background1"/>
          </w:tcPr>
          <w:p w14:paraId="1EFC658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567" w:type="dxa"/>
            <w:shd w:val="clear" w:color="auto" w:fill="FFFFFF" w:themeFill="background1"/>
          </w:tcPr>
          <w:p w14:paraId="53CECFD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FFFFFF" w:themeFill="background1"/>
          </w:tcPr>
          <w:p w14:paraId="4007697B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568" w:type="dxa"/>
            <w:shd w:val="clear" w:color="auto" w:fill="FFFFFF" w:themeFill="background1"/>
          </w:tcPr>
          <w:p w14:paraId="7766646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2" w:type="dxa"/>
            <w:shd w:val="clear" w:color="auto" w:fill="FFFFFF" w:themeFill="background1"/>
          </w:tcPr>
          <w:p w14:paraId="2E25CF2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8" w:type="dxa"/>
            <w:shd w:val="clear" w:color="auto" w:fill="FFFFFF" w:themeFill="background1"/>
          </w:tcPr>
          <w:p w14:paraId="7B88026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468C" w:rsidRPr="00700A37" w14:paraId="58390E31" w14:textId="77777777" w:rsidTr="000B032F">
        <w:tc>
          <w:tcPr>
            <w:tcW w:w="2768" w:type="dxa"/>
            <w:gridSpan w:val="2"/>
            <w:shd w:val="clear" w:color="auto" w:fill="FFFFFF" w:themeFill="background1"/>
          </w:tcPr>
          <w:p w14:paraId="2C1E003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67" w:type="dxa"/>
            <w:shd w:val="clear" w:color="auto" w:fill="FFFFFF" w:themeFill="background1"/>
          </w:tcPr>
          <w:p w14:paraId="15FB9F3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567" w:type="dxa"/>
            <w:shd w:val="clear" w:color="auto" w:fill="FFFFFF" w:themeFill="background1"/>
          </w:tcPr>
          <w:p w14:paraId="7117DB44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3B43BB3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3070E11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757872E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344" w:type="dxa"/>
            <w:shd w:val="clear" w:color="auto" w:fill="FFFFFF" w:themeFill="background1"/>
          </w:tcPr>
          <w:p w14:paraId="28DD7E5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ло26</w:t>
            </w:r>
          </w:p>
        </w:tc>
        <w:tc>
          <w:tcPr>
            <w:tcW w:w="606" w:type="dxa"/>
            <w:shd w:val="clear" w:color="auto" w:fill="FFFFFF" w:themeFill="background1"/>
          </w:tcPr>
          <w:p w14:paraId="544552EE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</w:tcPr>
          <w:p w14:paraId="028B678E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14:paraId="3910661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68" w:type="dxa"/>
            <w:shd w:val="clear" w:color="auto" w:fill="FFFFFF" w:themeFill="background1"/>
          </w:tcPr>
          <w:p w14:paraId="4528457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42" w:type="dxa"/>
            <w:shd w:val="clear" w:color="auto" w:fill="FFFFFF" w:themeFill="background1"/>
          </w:tcPr>
          <w:p w14:paraId="34FE967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68" w:type="dxa"/>
            <w:shd w:val="clear" w:color="auto" w:fill="FFFFFF" w:themeFill="background1"/>
          </w:tcPr>
          <w:p w14:paraId="25DE323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</w:tbl>
    <w:p w14:paraId="1FE26012" w14:textId="77777777" w:rsidR="0086468C" w:rsidRPr="00700A37" w:rsidRDefault="0086468C" w:rsidP="004060B1">
      <w:pPr>
        <w:pStyle w:val="1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8C4617" w14:textId="77777777" w:rsidR="0086468C" w:rsidRPr="00700A37" w:rsidRDefault="0086468C" w:rsidP="004060B1">
      <w:pPr>
        <w:pStyle w:val="ac"/>
        <w:spacing w:line="360" w:lineRule="auto"/>
        <w:ind w:left="0"/>
        <w:rPr>
          <w:b/>
        </w:rPr>
      </w:pPr>
    </w:p>
    <w:p w14:paraId="0269B900" w14:textId="77777777" w:rsidR="0086468C" w:rsidRPr="00700A37" w:rsidRDefault="0086468C" w:rsidP="004060B1">
      <w:pPr>
        <w:spacing w:line="360" w:lineRule="auto"/>
        <w:ind w:left="992" w:right="1703" w:firstLine="706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Основные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показатели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результативности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обучения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по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итогам 2023 -2024 учебного года следующие:</w:t>
      </w:r>
    </w:p>
    <w:p w14:paraId="2CEAE3E8" w14:textId="77777777" w:rsidR="0086468C" w:rsidRPr="00700A37" w:rsidRDefault="0086468C" w:rsidP="004060B1">
      <w:pPr>
        <w:pStyle w:val="ac"/>
        <w:spacing w:line="360" w:lineRule="auto"/>
        <w:ind w:left="0"/>
        <w:rPr>
          <w:b/>
          <w:i/>
        </w:rPr>
      </w:pPr>
    </w:p>
    <w:tbl>
      <w:tblPr>
        <w:tblStyle w:val="TableNormal"/>
        <w:tblW w:w="0" w:type="auto"/>
        <w:tblInd w:w="4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1845"/>
        <w:gridCol w:w="2411"/>
        <w:gridCol w:w="3703"/>
      </w:tblGrid>
      <w:tr w:rsidR="0086468C" w:rsidRPr="00700A37" w14:paraId="26A102E9" w14:textId="77777777" w:rsidTr="000B032F">
        <w:trPr>
          <w:trHeight w:val="708"/>
        </w:trPr>
        <w:tc>
          <w:tcPr>
            <w:tcW w:w="2955" w:type="dxa"/>
            <w:shd w:val="clear" w:color="auto" w:fill="D9D9D9"/>
          </w:tcPr>
          <w:p w14:paraId="4A3609E2" w14:textId="77777777" w:rsidR="0086468C" w:rsidRPr="00700A37" w:rsidRDefault="0086468C" w:rsidP="004060B1">
            <w:pPr>
              <w:pStyle w:val="TableParagraph"/>
              <w:spacing w:line="360" w:lineRule="auto"/>
              <w:ind w:left="135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1845" w:type="dxa"/>
            <w:shd w:val="clear" w:color="auto" w:fill="D9D9D9"/>
          </w:tcPr>
          <w:p w14:paraId="16260257" w14:textId="77777777" w:rsidR="0086468C" w:rsidRPr="00700A37" w:rsidRDefault="0086468C" w:rsidP="004060B1">
            <w:pPr>
              <w:pStyle w:val="TableParagraph"/>
              <w:spacing w:line="360" w:lineRule="auto"/>
              <w:ind w:left="7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2411" w:type="dxa"/>
            <w:shd w:val="clear" w:color="auto" w:fill="D9D9D9"/>
          </w:tcPr>
          <w:p w14:paraId="4B3471E9" w14:textId="77777777" w:rsidR="0086468C" w:rsidRPr="00700A37" w:rsidRDefault="0086468C" w:rsidP="004060B1">
            <w:pPr>
              <w:pStyle w:val="TableParagraph"/>
              <w:spacing w:line="360" w:lineRule="auto"/>
              <w:ind w:left="54" w:right="78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Качество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3703" w:type="dxa"/>
            <w:shd w:val="clear" w:color="auto" w:fill="D9D9D9"/>
          </w:tcPr>
          <w:p w14:paraId="3602DB3A" w14:textId="77777777" w:rsidR="0086468C" w:rsidRPr="00700A37" w:rsidRDefault="0086468C" w:rsidP="004060B1">
            <w:pPr>
              <w:pStyle w:val="TableParagraph"/>
              <w:spacing w:line="360" w:lineRule="auto"/>
              <w:ind w:left="134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Количество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пропущенных</w:t>
            </w:r>
            <w:proofErr w:type="spellEnd"/>
            <w:r w:rsidRPr="00700A37">
              <w:rPr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дней</w:t>
            </w:r>
            <w:proofErr w:type="spellEnd"/>
          </w:p>
        </w:tc>
      </w:tr>
      <w:tr w:rsidR="0086468C" w:rsidRPr="00700A37" w14:paraId="6243D16F" w14:textId="77777777" w:rsidTr="000B032F">
        <w:trPr>
          <w:trHeight w:val="483"/>
        </w:trPr>
        <w:tc>
          <w:tcPr>
            <w:tcW w:w="2955" w:type="dxa"/>
            <w:shd w:val="clear" w:color="auto" w:fill="D9D9D9"/>
          </w:tcPr>
          <w:p w14:paraId="09F95906" w14:textId="77777777" w:rsidR="0086468C" w:rsidRPr="00700A37" w:rsidRDefault="0086468C" w:rsidP="004060B1">
            <w:pPr>
              <w:pStyle w:val="TableParagraph"/>
              <w:spacing w:line="360" w:lineRule="auto"/>
              <w:ind w:left="169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2-4</w:t>
            </w:r>
            <w:r w:rsidRPr="00700A37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5" w:type="dxa"/>
            <w:tcBorders>
              <w:bottom w:val="single" w:sz="4" w:space="0" w:color="000000"/>
              <w:right w:val="single" w:sz="2" w:space="0" w:color="000000"/>
            </w:tcBorders>
          </w:tcPr>
          <w:p w14:paraId="3DD8ED62" w14:textId="77777777" w:rsidR="0086468C" w:rsidRPr="00700A37" w:rsidRDefault="0086468C" w:rsidP="004060B1">
            <w:pPr>
              <w:pStyle w:val="TableParagraph"/>
              <w:spacing w:line="360" w:lineRule="auto"/>
              <w:ind w:left="42"/>
              <w:jc w:val="center"/>
              <w:rPr>
                <w:sz w:val="28"/>
                <w:szCs w:val="28"/>
              </w:rPr>
            </w:pPr>
            <w:r w:rsidRPr="00700A37">
              <w:rPr>
                <w:spacing w:val="-4"/>
                <w:sz w:val="28"/>
                <w:szCs w:val="28"/>
              </w:rPr>
              <w:t>100%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1796E7" w14:textId="77777777" w:rsidR="0086468C" w:rsidRPr="00700A37" w:rsidRDefault="0086468C" w:rsidP="004060B1">
            <w:pPr>
              <w:pStyle w:val="TableParagraph"/>
              <w:spacing w:line="360" w:lineRule="auto"/>
              <w:ind w:left="55"/>
              <w:jc w:val="center"/>
              <w:rPr>
                <w:spacing w:val="-5"/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43%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4" w:space="0" w:color="000000"/>
            </w:tcBorders>
          </w:tcPr>
          <w:p w14:paraId="1204EEA4" w14:textId="77777777" w:rsidR="0086468C" w:rsidRPr="00700A37" w:rsidRDefault="0086468C" w:rsidP="004060B1">
            <w:pPr>
              <w:pStyle w:val="TableParagraph"/>
              <w:spacing w:line="360" w:lineRule="auto"/>
              <w:ind w:left="44" w:right="9"/>
              <w:jc w:val="center"/>
              <w:rPr>
                <w:sz w:val="28"/>
                <w:szCs w:val="28"/>
              </w:rPr>
            </w:pPr>
            <w:r w:rsidRPr="00700A37">
              <w:rPr>
                <w:spacing w:val="-4"/>
                <w:sz w:val="28"/>
                <w:szCs w:val="28"/>
              </w:rPr>
              <w:t>1014</w:t>
            </w:r>
          </w:p>
        </w:tc>
      </w:tr>
      <w:tr w:rsidR="0086468C" w:rsidRPr="00700A37" w14:paraId="0F135985" w14:textId="77777777" w:rsidTr="000B032F">
        <w:trPr>
          <w:trHeight w:val="482"/>
        </w:trPr>
        <w:tc>
          <w:tcPr>
            <w:tcW w:w="2955" w:type="dxa"/>
            <w:shd w:val="clear" w:color="auto" w:fill="D9D9D9"/>
          </w:tcPr>
          <w:p w14:paraId="5EC67094" w14:textId="77777777" w:rsidR="0086468C" w:rsidRPr="00700A37" w:rsidRDefault="0086468C" w:rsidP="004060B1">
            <w:pPr>
              <w:pStyle w:val="TableParagraph"/>
              <w:spacing w:line="360" w:lineRule="auto"/>
              <w:ind w:left="169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5-9</w:t>
            </w:r>
            <w:r w:rsidRPr="00700A37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DD9D51F" w14:textId="77777777" w:rsidR="0086468C" w:rsidRPr="00700A37" w:rsidRDefault="0086468C" w:rsidP="004060B1">
            <w:pPr>
              <w:pStyle w:val="TableParagraph"/>
              <w:spacing w:line="360" w:lineRule="auto"/>
              <w:ind w:left="42"/>
              <w:jc w:val="center"/>
              <w:rPr>
                <w:sz w:val="28"/>
                <w:szCs w:val="28"/>
              </w:rPr>
            </w:pPr>
            <w:r w:rsidRPr="00700A37">
              <w:rPr>
                <w:spacing w:val="-4"/>
                <w:sz w:val="28"/>
                <w:szCs w:val="28"/>
              </w:rPr>
              <w:t>100%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D21407" w14:textId="77777777" w:rsidR="0086468C" w:rsidRPr="00700A37" w:rsidRDefault="0086468C" w:rsidP="004060B1">
            <w:pPr>
              <w:pStyle w:val="TableParagraph"/>
              <w:spacing w:line="360" w:lineRule="auto"/>
              <w:ind w:left="5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28%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E571D7F" w14:textId="77777777" w:rsidR="0086468C" w:rsidRPr="00700A37" w:rsidRDefault="0086468C" w:rsidP="004060B1">
            <w:pPr>
              <w:pStyle w:val="TableParagraph"/>
              <w:spacing w:line="360" w:lineRule="auto"/>
              <w:ind w:left="44" w:right="4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842</w:t>
            </w:r>
          </w:p>
        </w:tc>
      </w:tr>
      <w:tr w:rsidR="0086468C" w:rsidRPr="00700A37" w14:paraId="5FBEB13F" w14:textId="77777777" w:rsidTr="000B032F">
        <w:trPr>
          <w:trHeight w:val="482"/>
        </w:trPr>
        <w:tc>
          <w:tcPr>
            <w:tcW w:w="2955" w:type="dxa"/>
            <w:shd w:val="clear" w:color="auto" w:fill="D9D9D9"/>
          </w:tcPr>
          <w:p w14:paraId="745E089F" w14:textId="77777777" w:rsidR="0086468C" w:rsidRPr="00700A37" w:rsidRDefault="0086468C" w:rsidP="004060B1">
            <w:pPr>
              <w:pStyle w:val="TableParagraph"/>
              <w:spacing w:line="360" w:lineRule="auto"/>
              <w:ind w:left="169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10</w:t>
            </w:r>
            <w:r w:rsidRPr="00700A37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right w:val="single" w:sz="2" w:space="0" w:color="000000"/>
            </w:tcBorders>
          </w:tcPr>
          <w:p w14:paraId="567DBCA3" w14:textId="77777777" w:rsidR="0086468C" w:rsidRPr="00700A37" w:rsidRDefault="0086468C" w:rsidP="004060B1">
            <w:pPr>
              <w:pStyle w:val="TableParagraph"/>
              <w:spacing w:line="360" w:lineRule="auto"/>
              <w:ind w:left="42"/>
              <w:jc w:val="center"/>
              <w:rPr>
                <w:sz w:val="28"/>
                <w:szCs w:val="28"/>
              </w:rPr>
            </w:pPr>
            <w:r w:rsidRPr="00700A37">
              <w:rPr>
                <w:spacing w:val="-4"/>
                <w:sz w:val="28"/>
                <w:szCs w:val="28"/>
              </w:rPr>
              <w:t>100%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0BAA33D" w14:textId="77777777" w:rsidR="0086468C" w:rsidRPr="00700A37" w:rsidRDefault="0086468C" w:rsidP="004060B1">
            <w:pPr>
              <w:pStyle w:val="TableParagraph"/>
              <w:spacing w:line="360" w:lineRule="auto"/>
              <w:ind w:left="5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12%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2" w:space="0" w:color="000000"/>
            </w:tcBorders>
          </w:tcPr>
          <w:p w14:paraId="031535D4" w14:textId="77777777" w:rsidR="0086468C" w:rsidRPr="00700A37" w:rsidRDefault="0086468C" w:rsidP="004060B1">
            <w:pPr>
              <w:pStyle w:val="TableParagraph"/>
              <w:spacing w:line="360" w:lineRule="auto"/>
              <w:ind w:left="44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79</w:t>
            </w:r>
          </w:p>
        </w:tc>
      </w:tr>
      <w:tr w:rsidR="0086468C" w:rsidRPr="00700A37" w14:paraId="7B5DA531" w14:textId="77777777" w:rsidTr="000B032F">
        <w:trPr>
          <w:trHeight w:val="483"/>
        </w:trPr>
        <w:tc>
          <w:tcPr>
            <w:tcW w:w="2955" w:type="dxa"/>
            <w:shd w:val="clear" w:color="auto" w:fill="D9D9D9"/>
          </w:tcPr>
          <w:p w14:paraId="31A2B6AD" w14:textId="77777777" w:rsidR="0086468C" w:rsidRPr="00700A37" w:rsidRDefault="0086468C" w:rsidP="004060B1">
            <w:pPr>
              <w:pStyle w:val="TableParagraph"/>
              <w:spacing w:line="360" w:lineRule="auto"/>
              <w:ind w:left="169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Итого</w:t>
            </w:r>
            <w:proofErr w:type="spellEnd"/>
            <w:r w:rsidRPr="00700A37">
              <w:rPr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по</w:t>
            </w:r>
            <w:proofErr w:type="spellEnd"/>
            <w:r w:rsidRPr="00700A37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4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845" w:type="dxa"/>
            <w:shd w:val="clear" w:color="auto" w:fill="D9D9D9"/>
          </w:tcPr>
          <w:p w14:paraId="4A46CDD5" w14:textId="77777777" w:rsidR="0086468C" w:rsidRPr="00700A37" w:rsidRDefault="0086468C" w:rsidP="004060B1">
            <w:pPr>
              <w:pStyle w:val="TableParagraph"/>
              <w:spacing w:line="360" w:lineRule="auto"/>
              <w:ind w:left="32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4"/>
                <w:sz w:val="28"/>
                <w:szCs w:val="28"/>
              </w:rPr>
              <w:t>100%</w:t>
            </w:r>
          </w:p>
        </w:tc>
        <w:tc>
          <w:tcPr>
            <w:tcW w:w="2411" w:type="dxa"/>
            <w:shd w:val="clear" w:color="auto" w:fill="D9D9D9"/>
          </w:tcPr>
          <w:p w14:paraId="19534D0E" w14:textId="77777777" w:rsidR="0086468C" w:rsidRPr="00700A37" w:rsidRDefault="0086468C" w:rsidP="004060B1">
            <w:pPr>
              <w:pStyle w:val="TableParagraph"/>
              <w:spacing w:line="360" w:lineRule="auto"/>
              <w:ind w:left="78" w:right="24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37%</w:t>
            </w:r>
          </w:p>
        </w:tc>
        <w:tc>
          <w:tcPr>
            <w:tcW w:w="3703" w:type="dxa"/>
            <w:shd w:val="clear" w:color="auto" w:fill="D9D9D9"/>
          </w:tcPr>
          <w:p w14:paraId="2BBFE269" w14:textId="77777777" w:rsidR="0086468C" w:rsidRPr="00700A37" w:rsidRDefault="0086468C" w:rsidP="004060B1">
            <w:pPr>
              <w:pStyle w:val="TableParagraph"/>
              <w:spacing w:line="360" w:lineRule="auto"/>
              <w:ind w:right="21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4"/>
                <w:sz w:val="28"/>
                <w:szCs w:val="28"/>
              </w:rPr>
              <w:t>1935</w:t>
            </w:r>
          </w:p>
        </w:tc>
      </w:tr>
    </w:tbl>
    <w:p w14:paraId="52973AD7" w14:textId="77777777" w:rsidR="0086468C" w:rsidRPr="00700A37" w:rsidRDefault="0086468C" w:rsidP="004060B1">
      <w:pPr>
        <w:pStyle w:val="ac"/>
        <w:spacing w:line="360" w:lineRule="auto"/>
        <w:ind w:left="0"/>
        <w:rPr>
          <w:b/>
          <w:i/>
        </w:rPr>
      </w:pPr>
    </w:p>
    <w:p w14:paraId="0EB935A2" w14:textId="77777777" w:rsidR="0086468C" w:rsidRPr="00700A37" w:rsidRDefault="0086468C" w:rsidP="004060B1">
      <w:pPr>
        <w:pStyle w:val="ac"/>
        <w:spacing w:line="360" w:lineRule="auto"/>
        <w:ind w:left="0"/>
        <w:rPr>
          <w:b/>
          <w:i/>
        </w:rPr>
      </w:pPr>
    </w:p>
    <w:p w14:paraId="724B2E10" w14:textId="77777777" w:rsidR="0086468C" w:rsidRPr="00700A37" w:rsidRDefault="0086468C" w:rsidP="004060B1">
      <w:pPr>
        <w:pStyle w:val="12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A37">
        <w:rPr>
          <w:rFonts w:ascii="Times New Roman" w:eastAsia="Times New Roman" w:hAnsi="Times New Roman" w:cs="Times New Roman"/>
          <w:b/>
          <w:sz w:val="28"/>
          <w:szCs w:val="28"/>
        </w:rPr>
        <w:t>Соотношение «ОТЛИЧНИКОВ» «</w:t>
      </w:r>
      <w:proofErr w:type="gramStart"/>
      <w:r w:rsidRPr="00700A37">
        <w:rPr>
          <w:rFonts w:ascii="Times New Roman" w:eastAsia="Times New Roman" w:hAnsi="Times New Roman" w:cs="Times New Roman"/>
          <w:b/>
          <w:sz w:val="28"/>
          <w:szCs w:val="28"/>
        </w:rPr>
        <w:t>ХОРОШИСТОВ»  к</w:t>
      </w:r>
      <w:proofErr w:type="gramEnd"/>
      <w:r w:rsidRPr="00700A37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общему числу обучающихся в классах:</w:t>
      </w:r>
    </w:p>
    <w:tbl>
      <w:tblPr>
        <w:tblW w:w="1112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1276"/>
        <w:gridCol w:w="708"/>
        <w:gridCol w:w="851"/>
        <w:gridCol w:w="850"/>
        <w:gridCol w:w="708"/>
        <w:gridCol w:w="567"/>
        <w:gridCol w:w="425"/>
        <w:gridCol w:w="424"/>
        <w:gridCol w:w="30"/>
        <w:gridCol w:w="680"/>
        <w:gridCol w:w="425"/>
        <w:gridCol w:w="426"/>
        <w:gridCol w:w="708"/>
        <w:gridCol w:w="426"/>
        <w:gridCol w:w="567"/>
        <w:gridCol w:w="708"/>
        <w:gridCol w:w="72"/>
      </w:tblGrid>
      <w:tr w:rsidR="0086468C" w:rsidRPr="00700A37" w14:paraId="08439F89" w14:textId="77777777" w:rsidTr="000B032F">
        <w:trPr>
          <w:trHeight w:val="330"/>
        </w:trPr>
        <w:tc>
          <w:tcPr>
            <w:tcW w:w="1277" w:type="dxa"/>
            <w:vMerge w:val="restart"/>
          </w:tcPr>
          <w:p w14:paraId="49330E14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vMerge w:val="restart"/>
          </w:tcPr>
          <w:p w14:paraId="46AFEF41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об-</w:t>
            </w:r>
            <w:proofErr w:type="spellStart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63" w:type="dxa"/>
            <w:gridSpan w:val="8"/>
          </w:tcPr>
          <w:p w14:paraId="667A7038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Отличников</w:t>
            </w:r>
          </w:p>
        </w:tc>
        <w:tc>
          <w:tcPr>
            <w:tcW w:w="4012" w:type="dxa"/>
            <w:gridSpan w:val="8"/>
            <w:tcBorders>
              <w:right w:val="single" w:sz="4" w:space="0" w:color="auto"/>
            </w:tcBorders>
          </w:tcPr>
          <w:p w14:paraId="02300BDC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Хорошистов</w:t>
            </w:r>
          </w:p>
        </w:tc>
      </w:tr>
      <w:tr w:rsidR="0086468C" w:rsidRPr="00700A37" w14:paraId="328C7F41" w14:textId="77777777" w:rsidTr="000B032F">
        <w:trPr>
          <w:gridAfter w:val="1"/>
          <w:wAfter w:w="72" w:type="dxa"/>
          <w:trHeight w:val="300"/>
        </w:trPr>
        <w:tc>
          <w:tcPr>
            <w:tcW w:w="1277" w:type="dxa"/>
            <w:vMerge/>
          </w:tcPr>
          <w:p w14:paraId="254C0F7C" w14:textId="77777777" w:rsidR="0086468C" w:rsidRPr="00700A37" w:rsidRDefault="0086468C" w:rsidP="004060B1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1FAC1CE" w14:textId="77777777" w:rsidR="0086468C" w:rsidRPr="00700A37" w:rsidRDefault="0086468C" w:rsidP="004060B1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BE9EE84" w14:textId="77777777" w:rsidR="0086468C" w:rsidRPr="00700A37" w:rsidRDefault="0086468C" w:rsidP="004060B1">
            <w:pPr>
              <w:pStyle w:val="12"/>
              <w:spacing w:after="0" w:line="36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Iч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187004C3" w14:textId="77777777" w:rsidR="0086468C" w:rsidRPr="00700A37" w:rsidRDefault="0086468C" w:rsidP="004060B1">
            <w:pPr>
              <w:pStyle w:val="12"/>
              <w:spacing w:after="0" w:line="36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IIч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1C737945" w14:textId="77777777" w:rsidR="0086468C" w:rsidRPr="00700A37" w:rsidRDefault="0086468C" w:rsidP="004060B1">
            <w:pPr>
              <w:pStyle w:val="12"/>
              <w:spacing w:after="0" w:line="36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+/-</w:t>
            </w:r>
          </w:p>
        </w:tc>
        <w:tc>
          <w:tcPr>
            <w:tcW w:w="708" w:type="dxa"/>
          </w:tcPr>
          <w:p w14:paraId="15000A09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567" w:type="dxa"/>
          </w:tcPr>
          <w:p w14:paraId="3D8DB710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+/-</w:t>
            </w:r>
          </w:p>
        </w:tc>
        <w:tc>
          <w:tcPr>
            <w:tcW w:w="425" w:type="dxa"/>
          </w:tcPr>
          <w:p w14:paraId="00B4B8B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424" w:type="dxa"/>
          </w:tcPr>
          <w:p w14:paraId="301EADB4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710" w:type="dxa"/>
            <w:gridSpan w:val="2"/>
          </w:tcPr>
          <w:p w14:paraId="23FAA3D7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Iч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14:paraId="616C3F17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IIч</w:t>
            </w:r>
            <w:proofErr w:type="spellEnd"/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14:paraId="10BD3E98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+/-</w:t>
            </w:r>
          </w:p>
        </w:tc>
        <w:tc>
          <w:tcPr>
            <w:tcW w:w="708" w:type="dxa"/>
          </w:tcPr>
          <w:p w14:paraId="4717184C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426" w:type="dxa"/>
          </w:tcPr>
          <w:p w14:paraId="5C0BF599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+/-</w:t>
            </w:r>
          </w:p>
        </w:tc>
        <w:tc>
          <w:tcPr>
            <w:tcW w:w="567" w:type="dxa"/>
          </w:tcPr>
          <w:p w14:paraId="51D9CE3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BC7FEF3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86468C" w:rsidRPr="00700A37" w14:paraId="1E8D25AD" w14:textId="77777777" w:rsidTr="000B032F">
        <w:trPr>
          <w:gridAfter w:val="1"/>
          <w:wAfter w:w="72" w:type="dxa"/>
        </w:trPr>
        <w:tc>
          <w:tcPr>
            <w:tcW w:w="1277" w:type="dxa"/>
          </w:tcPr>
          <w:p w14:paraId="52FAA552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276" w:type="dxa"/>
          </w:tcPr>
          <w:p w14:paraId="74A52A4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</w:tcBorders>
          </w:tcPr>
          <w:p w14:paraId="7F53F0C8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524926C3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5B60D54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</w:tcPr>
          <w:p w14:paraId="2CE3588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8C88C1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30B3F02E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14:paraId="0211DEA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gridSpan w:val="2"/>
          </w:tcPr>
          <w:p w14:paraId="02980451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14:paraId="1CEA41C4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</w:tcPr>
          <w:p w14:paraId="61E9B85D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14:paraId="5E52BAE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" w:type="dxa"/>
          </w:tcPr>
          <w:p w14:paraId="26D7FD3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4719F8A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14:paraId="4A64F80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468C" w:rsidRPr="00700A37" w14:paraId="7E71E8F5" w14:textId="77777777" w:rsidTr="000B032F">
        <w:trPr>
          <w:gridAfter w:val="1"/>
          <w:wAfter w:w="72" w:type="dxa"/>
        </w:trPr>
        <w:tc>
          <w:tcPr>
            <w:tcW w:w="1277" w:type="dxa"/>
          </w:tcPr>
          <w:p w14:paraId="27EB299A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276" w:type="dxa"/>
          </w:tcPr>
          <w:p w14:paraId="03A7C4E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563A729E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1B4BEBE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4AA66C04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14:paraId="6D8AA08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7A3D5B64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14:paraId="1EE8116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14:paraId="47EF681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gridSpan w:val="2"/>
          </w:tcPr>
          <w:p w14:paraId="467825FF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14:paraId="0A568EF7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14:paraId="35B75FB7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56DFBBF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14:paraId="603B777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646387B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595A761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468C" w:rsidRPr="00700A37" w14:paraId="017DCEE6" w14:textId="77777777" w:rsidTr="000B032F">
        <w:trPr>
          <w:gridAfter w:val="1"/>
          <w:wAfter w:w="72" w:type="dxa"/>
        </w:trPr>
        <w:tc>
          <w:tcPr>
            <w:tcW w:w="1277" w:type="dxa"/>
            <w:shd w:val="clear" w:color="auto" w:fill="FFFFFF" w:themeFill="background1"/>
          </w:tcPr>
          <w:p w14:paraId="73030892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276" w:type="dxa"/>
            <w:shd w:val="clear" w:color="auto" w:fill="FFFFFF" w:themeFill="background1"/>
          </w:tcPr>
          <w:p w14:paraId="566CB5C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14:paraId="2385C2E6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5D92A8D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5E648EFB" w14:textId="77777777" w:rsidR="0086468C" w:rsidRPr="00700A37" w:rsidRDefault="0086468C" w:rsidP="004060B1">
            <w:pPr>
              <w:pStyle w:val="12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  <w:shd w:val="clear" w:color="auto" w:fill="FFFFFF" w:themeFill="background1"/>
          </w:tcPr>
          <w:p w14:paraId="52CE2094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48C4AF1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14:paraId="3C7E2A0C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  <w:shd w:val="clear" w:color="auto" w:fill="FFFFFF" w:themeFill="background1"/>
          </w:tcPr>
          <w:p w14:paraId="4F1FF1A4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1785EDE8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804A22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34CD162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14:paraId="3AD765D4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14:paraId="746A4E6E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14:paraId="2D4FB8B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14:paraId="666D12F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468C" w:rsidRPr="00700A37" w14:paraId="13CB2C73" w14:textId="77777777" w:rsidTr="000B032F">
        <w:trPr>
          <w:gridAfter w:val="1"/>
          <w:wAfter w:w="72" w:type="dxa"/>
        </w:trPr>
        <w:tc>
          <w:tcPr>
            <w:tcW w:w="1277" w:type="dxa"/>
            <w:shd w:val="clear" w:color="auto" w:fill="FFFFFF" w:themeFill="background1"/>
          </w:tcPr>
          <w:p w14:paraId="52770B5F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276" w:type="dxa"/>
            <w:shd w:val="clear" w:color="auto" w:fill="FFFFFF" w:themeFill="background1"/>
          </w:tcPr>
          <w:p w14:paraId="3BFC0FB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08" w:type="dxa"/>
            <w:shd w:val="clear" w:color="auto" w:fill="FFFFFF" w:themeFill="background1"/>
          </w:tcPr>
          <w:p w14:paraId="4FF46488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14:paraId="6DC188F3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34AFC06C" w14:textId="77777777" w:rsidR="0086468C" w:rsidRPr="00700A37" w:rsidRDefault="0086468C" w:rsidP="004060B1">
            <w:pPr>
              <w:pStyle w:val="12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  <w:shd w:val="clear" w:color="auto" w:fill="FFFFFF" w:themeFill="background1"/>
          </w:tcPr>
          <w:p w14:paraId="5575C9AC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22C6AE8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25" w:type="dxa"/>
            <w:shd w:val="clear" w:color="auto" w:fill="FFFFFF" w:themeFill="background1"/>
          </w:tcPr>
          <w:p w14:paraId="3B22C2EB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" w:type="dxa"/>
            <w:shd w:val="clear" w:color="auto" w:fill="FFFFFF" w:themeFill="background1"/>
          </w:tcPr>
          <w:p w14:paraId="3F9C8298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724AD729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3C2D26D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  <w:shd w:val="clear" w:color="auto" w:fill="FFFFFF" w:themeFill="background1"/>
          </w:tcPr>
          <w:p w14:paraId="2B381C7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14:paraId="22A9B01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</w:tcPr>
          <w:p w14:paraId="62D5438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2A8CCF2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14:paraId="76F4436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468C" w:rsidRPr="00700A37" w14:paraId="55B86D83" w14:textId="77777777" w:rsidTr="000B032F">
        <w:trPr>
          <w:gridAfter w:val="1"/>
          <w:wAfter w:w="72" w:type="dxa"/>
        </w:trPr>
        <w:tc>
          <w:tcPr>
            <w:tcW w:w="1277" w:type="dxa"/>
            <w:shd w:val="clear" w:color="auto" w:fill="FFFFFF" w:themeFill="background1"/>
          </w:tcPr>
          <w:p w14:paraId="747503D4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76" w:type="dxa"/>
            <w:shd w:val="clear" w:color="auto" w:fill="FFFFFF" w:themeFill="background1"/>
          </w:tcPr>
          <w:p w14:paraId="4820C3DE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2C06EC33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20A01E1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39B04A94" w14:textId="77777777" w:rsidR="0086468C" w:rsidRPr="00700A37" w:rsidRDefault="0086468C" w:rsidP="004060B1">
            <w:pPr>
              <w:pStyle w:val="12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14:paraId="3B29D5E6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4EFFB2FE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14:paraId="42829D54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" w:type="dxa"/>
            <w:shd w:val="clear" w:color="auto" w:fill="FFFFFF" w:themeFill="background1"/>
          </w:tcPr>
          <w:p w14:paraId="27DA7E4D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042C2133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C02511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6FEE5FC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14:paraId="26DC855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74F4622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FFFFFF" w:themeFill="background1"/>
          </w:tcPr>
          <w:p w14:paraId="5E663C3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132035B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468C" w:rsidRPr="00700A37" w14:paraId="2180CDFE" w14:textId="77777777" w:rsidTr="000B032F">
        <w:trPr>
          <w:gridAfter w:val="1"/>
          <w:wAfter w:w="72" w:type="dxa"/>
        </w:trPr>
        <w:tc>
          <w:tcPr>
            <w:tcW w:w="1277" w:type="dxa"/>
            <w:shd w:val="clear" w:color="auto" w:fill="FFFFFF" w:themeFill="background1"/>
          </w:tcPr>
          <w:p w14:paraId="1F4E2CDC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276" w:type="dxa"/>
            <w:shd w:val="clear" w:color="auto" w:fill="FFFFFF" w:themeFill="background1"/>
          </w:tcPr>
          <w:p w14:paraId="151BA77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FFFFFF" w:themeFill="background1"/>
          </w:tcPr>
          <w:p w14:paraId="60F4A598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2481B3D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1EDD80CC" w14:textId="77777777" w:rsidR="0086468C" w:rsidRPr="00700A37" w:rsidRDefault="0086468C" w:rsidP="004060B1">
            <w:pPr>
              <w:pStyle w:val="12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  <w:shd w:val="clear" w:color="auto" w:fill="FFFFFF" w:themeFill="background1"/>
          </w:tcPr>
          <w:p w14:paraId="32A2DA57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C9F195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14:paraId="6E9C015C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" w:type="dxa"/>
            <w:shd w:val="clear" w:color="auto" w:fill="FFFFFF" w:themeFill="background1"/>
          </w:tcPr>
          <w:p w14:paraId="71ED0FB2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2E800172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FC44DE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28ED687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14:paraId="36CC828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5EB76554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3CB738E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5C0E091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468C" w:rsidRPr="00700A37" w14:paraId="620CBFD1" w14:textId="77777777" w:rsidTr="000B032F">
        <w:trPr>
          <w:gridAfter w:val="1"/>
          <w:wAfter w:w="72" w:type="dxa"/>
        </w:trPr>
        <w:tc>
          <w:tcPr>
            <w:tcW w:w="1277" w:type="dxa"/>
          </w:tcPr>
          <w:p w14:paraId="656B5A0B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14:paraId="626A50D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23ACBAE0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489EAA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9FB18BA" w14:textId="77777777" w:rsidR="0086468C" w:rsidRPr="00700A37" w:rsidRDefault="0086468C" w:rsidP="004060B1">
            <w:pPr>
              <w:pStyle w:val="12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</w:tcPr>
          <w:p w14:paraId="20F0632D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1197363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086C8618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dxa"/>
          </w:tcPr>
          <w:p w14:paraId="4660F420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gridSpan w:val="2"/>
          </w:tcPr>
          <w:p w14:paraId="10824C51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71B666F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7D99CE2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14:paraId="10868AB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148401D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14:paraId="2746946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59B724D4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468C" w:rsidRPr="00700A37" w14:paraId="3370C006" w14:textId="77777777" w:rsidTr="000B032F">
        <w:trPr>
          <w:gridAfter w:val="1"/>
          <w:wAfter w:w="72" w:type="dxa"/>
        </w:trPr>
        <w:tc>
          <w:tcPr>
            <w:tcW w:w="1277" w:type="dxa"/>
          </w:tcPr>
          <w:p w14:paraId="1E2796DC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14:paraId="6FD338E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153B04F6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439FB6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F6E7470" w14:textId="77777777" w:rsidR="0086468C" w:rsidRPr="00700A37" w:rsidRDefault="0086468C" w:rsidP="004060B1">
            <w:pPr>
              <w:pStyle w:val="12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</w:tcPr>
          <w:p w14:paraId="1B75B43F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D909A46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425" w:type="dxa"/>
          </w:tcPr>
          <w:p w14:paraId="7F7B2A8B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</w:tcPr>
          <w:p w14:paraId="331C22C3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</w:tcPr>
          <w:p w14:paraId="596E6DE0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14:paraId="7C7A1EC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" w:type="dxa"/>
          </w:tcPr>
          <w:p w14:paraId="73FCF5B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14:paraId="4A6C4E51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11</w:t>
            </w:r>
          </w:p>
        </w:tc>
        <w:tc>
          <w:tcPr>
            <w:tcW w:w="426" w:type="dxa"/>
          </w:tcPr>
          <w:p w14:paraId="3805609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4157D25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612DC1C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468C" w:rsidRPr="00700A37" w14:paraId="0DD62FE8" w14:textId="77777777" w:rsidTr="000B032F">
        <w:trPr>
          <w:gridAfter w:val="1"/>
          <w:wAfter w:w="72" w:type="dxa"/>
        </w:trPr>
        <w:tc>
          <w:tcPr>
            <w:tcW w:w="1277" w:type="dxa"/>
          </w:tcPr>
          <w:p w14:paraId="078364E6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14:paraId="56C2804E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nil"/>
            </w:tcBorders>
          </w:tcPr>
          <w:p w14:paraId="7EC10560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DF83A4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46E14A5A" w14:textId="77777777" w:rsidR="0086468C" w:rsidRPr="00700A37" w:rsidRDefault="0086468C" w:rsidP="004060B1">
            <w:pPr>
              <w:pStyle w:val="12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14:paraId="4BEE493E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0F7CB49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3E29530F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14:paraId="52643B7E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gridSpan w:val="2"/>
          </w:tcPr>
          <w:p w14:paraId="6A4B30D4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619D2FF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6646401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3014B97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261D178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14:paraId="451B659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47150E6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468C" w:rsidRPr="00700A37" w14:paraId="22EFAFB6" w14:textId="77777777" w:rsidTr="000B032F">
        <w:trPr>
          <w:gridAfter w:val="1"/>
          <w:wAfter w:w="72" w:type="dxa"/>
        </w:trPr>
        <w:tc>
          <w:tcPr>
            <w:tcW w:w="1277" w:type="dxa"/>
          </w:tcPr>
          <w:p w14:paraId="6CF88A61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14:paraId="15E1A6C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14:paraId="0CC8A7D2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8DAD04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4D73DA20" w14:textId="77777777" w:rsidR="0086468C" w:rsidRPr="00700A37" w:rsidRDefault="0086468C" w:rsidP="004060B1">
            <w:pPr>
              <w:pStyle w:val="12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7083E446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ED94BC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14:paraId="413D4FB0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</w:tcPr>
          <w:p w14:paraId="6826DB77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</w:tcPr>
          <w:p w14:paraId="35BE5DD7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6322D36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4A13F4A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7A9D57E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0142EDD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14:paraId="7FAB741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6F90D95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468C" w:rsidRPr="00700A37" w14:paraId="7EEFE5DC" w14:textId="77777777" w:rsidTr="000B032F">
        <w:trPr>
          <w:gridAfter w:val="1"/>
          <w:wAfter w:w="72" w:type="dxa"/>
        </w:trPr>
        <w:tc>
          <w:tcPr>
            <w:tcW w:w="1277" w:type="dxa"/>
          </w:tcPr>
          <w:p w14:paraId="60349462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14:paraId="5C2D677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14:paraId="54E62CD8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D534FA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2023BD2B" w14:textId="77777777" w:rsidR="0086468C" w:rsidRPr="00700A37" w:rsidRDefault="0086468C" w:rsidP="004060B1">
            <w:pPr>
              <w:pStyle w:val="12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161CEBFF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E96532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1800DDE1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</w:tcPr>
          <w:p w14:paraId="744CCAFD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2"/>
          </w:tcPr>
          <w:p w14:paraId="41144C56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42C165F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14:paraId="1071B60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14:paraId="7562248E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14:paraId="512143E3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-</w:t>
            </w:r>
          </w:p>
        </w:tc>
        <w:tc>
          <w:tcPr>
            <w:tcW w:w="567" w:type="dxa"/>
          </w:tcPr>
          <w:p w14:paraId="04362F5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2DC1CD5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468C" w:rsidRPr="00700A37" w14:paraId="125B3298" w14:textId="77777777" w:rsidTr="000B032F">
        <w:trPr>
          <w:gridAfter w:val="1"/>
          <w:wAfter w:w="72" w:type="dxa"/>
        </w:trPr>
        <w:tc>
          <w:tcPr>
            <w:tcW w:w="1277" w:type="dxa"/>
          </w:tcPr>
          <w:p w14:paraId="545225E7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14:paraId="6E84E7D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14:paraId="7BBFADB2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37790A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1CF554C6" w14:textId="77777777" w:rsidR="0086468C" w:rsidRPr="00700A37" w:rsidRDefault="0086468C" w:rsidP="004060B1">
            <w:pPr>
              <w:pStyle w:val="12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0AC1FE4F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F45D00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444A6047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</w:tcPr>
          <w:p w14:paraId="745C656C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</w:tcPr>
          <w:p w14:paraId="17ABD414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5F3AFD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14:paraId="60ADF49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14:paraId="0C8D401E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14:paraId="21E16AA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5FC58BDE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38939F83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468C" w:rsidRPr="00700A37" w14:paraId="56482809" w14:textId="77777777" w:rsidTr="000B032F">
        <w:trPr>
          <w:gridAfter w:val="1"/>
          <w:wAfter w:w="72" w:type="dxa"/>
        </w:trPr>
        <w:tc>
          <w:tcPr>
            <w:tcW w:w="1277" w:type="dxa"/>
          </w:tcPr>
          <w:p w14:paraId="4FB0A811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14:paraId="472C6C84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</w:tcPr>
          <w:p w14:paraId="0E4BE3B7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06B9C34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B543DA0" w14:textId="77777777" w:rsidR="0086468C" w:rsidRPr="00700A37" w:rsidRDefault="0086468C" w:rsidP="004060B1">
            <w:pPr>
              <w:pStyle w:val="12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14:paraId="39CCE896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503849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7302038B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</w:tcPr>
          <w:p w14:paraId="2F4EED46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2"/>
          </w:tcPr>
          <w:p w14:paraId="01F160FD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2422731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58A7425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</w:tcPr>
          <w:p w14:paraId="23A9829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14:paraId="3903930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592D3C6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37731DB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468C" w:rsidRPr="00700A37" w14:paraId="0602C609" w14:textId="77777777" w:rsidTr="000B032F">
        <w:trPr>
          <w:gridAfter w:val="1"/>
          <w:wAfter w:w="72" w:type="dxa"/>
        </w:trPr>
        <w:tc>
          <w:tcPr>
            <w:tcW w:w="1277" w:type="dxa"/>
          </w:tcPr>
          <w:p w14:paraId="2934B557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14:paraId="661D9CC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14:paraId="19154848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082A38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0EC88D26" w14:textId="77777777" w:rsidR="0086468C" w:rsidRPr="00700A37" w:rsidRDefault="0086468C" w:rsidP="004060B1">
            <w:pPr>
              <w:pStyle w:val="12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3EDB9E22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A4E421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774A279F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</w:tcPr>
          <w:p w14:paraId="72DEF299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</w:tcPr>
          <w:p w14:paraId="6E0DD0E3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231397A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14:paraId="41AE30B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14:paraId="528EF1A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50D8ACF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236F7245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057F76F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468C" w:rsidRPr="00700A37" w14:paraId="68E6102B" w14:textId="77777777" w:rsidTr="000B032F">
        <w:trPr>
          <w:gridAfter w:val="1"/>
          <w:wAfter w:w="72" w:type="dxa"/>
        </w:trPr>
        <w:tc>
          <w:tcPr>
            <w:tcW w:w="1277" w:type="dxa"/>
          </w:tcPr>
          <w:p w14:paraId="3373E983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14:paraId="00D220C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14:paraId="18414CFD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C334AB3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76C56A43" w14:textId="77777777" w:rsidR="0086468C" w:rsidRPr="00700A37" w:rsidRDefault="0086468C" w:rsidP="004060B1">
            <w:pPr>
              <w:pStyle w:val="12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0E8A7B80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1B08FA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1D82DAD3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</w:tcPr>
          <w:p w14:paraId="40118122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</w:tcPr>
          <w:p w14:paraId="7A93BCD4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10C01C2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14:paraId="3505103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14:paraId="1E4BADC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14:paraId="5855793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6217097E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28D4058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468C" w:rsidRPr="00700A37" w14:paraId="4FC7AC35" w14:textId="77777777" w:rsidTr="000B032F">
        <w:trPr>
          <w:gridAfter w:val="1"/>
          <w:wAfter w:w="72" w:type="dxa"/>
        </w:trPr>
        <w:tc>
          <w:tcPr>
            <w:tcW w:w="1277" w:type="dxa"/>
          </w:tcPr>
          <w:p w14:paraId="5D073DED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14:paraId="79DF940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14:paraId="113F803B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4C271240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11F411A5" w14:textId="77777777" w:rsidR="0086468C" w:rsidRPr="00700A37" w:rsidRDefault="0086468C" w:rsidP="004060B1">
            <w:pPr>
              <w:pStyle w:val="12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5B55AC19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0B82E07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34CA6815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</w:tcPr>
          <w:p w14:paraId="5407C78B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</w:tcPr>
          <w:p w14:paraId="497F03A3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28BB682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14:paraId="38981F4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14:paraId="3EF5931B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6E194D3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5BB54CF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5555987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468C" w:rsidRPr="00700A37" w14:paraId="2DE95D82" w14:textId="77777777" w:rsidTr="000B032F">
        <w:trPr>
          <w:gridAfter w:val="1"/>
          <w:wAfter w:w="72" w:type="dxa"/>
        </w:trPr>
        <w:tc>
          <w:tcPr>
            <w:tcW w:w="1277" w:type="dxa"/>
          </w:tcPr>
          <w:p w14:paraId="3A263AF5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7B08A5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14:paraId="7AB8146D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2F49E3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7D66B7A9" w14:textId="77777777" w:rsidR="0086468C" w:rsidRPr="00700A37" w:rsidRDefault="0086468C" w:rsidP="004060B1">
            <w:pPr>
              <w:pStyle w:val="12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68A0CF1F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C36CB6C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5D26F567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</w:tcPr>
          <w:p w14:paraId="3AA16455" w14:textId="77777777" w:rsidR="0086468C" w:rsidRPr="00700A37" w:rsidRDefault="0086468C" w:rsidP="004060B1">
            <w:pPr>
              <w:pStyle w:val="12"/>
              <w:spacing w:after="0" w:line="360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</w:tcPr>
          <w:p w14:paraId="5C92EAA4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0B4086A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457A4574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08" w:type="dxa"/>
          </w:tcPr>
          <w:p w14:paraId="7EC740F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3D151F8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6E681E97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2B6A73CE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468C" w:rsidRPr="00700A37" w14:paraId="7ED4BBE3" w14:textId="77777777" w:rsidTr="000B032F">
        <w:trPr>
          <w:gridAfter w:val="1"/>
          <w:wAfter w:w="72" w:type="dxa"/>
          <w:trHeight w:val="446"/>
        </w:trPr>
        <w:tc>
          <w:tcPr>
            <w:tcW w:w="1277" w:type="dxa"/>
          </w:tcPr>
          <w:p w14:paraId="6CB51C7D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14:paraId="7B12E68F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398</w:t>
            </w:r>
          </w:p>
        </w:tc>
        <w:tc>
          <w:tcPr>
            <w:tcW w:w="708" w:type="dxa"/>
          </w:tcPr>
          <w:p w14:paraId="1F240598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14:paraId="43F7659F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14:paraId="05025098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4DA83CD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14:paraId="0DFF2C3D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150CEB2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24" w:type="dxa"/>
          </w:tcPr>
          <w:p w14:paraId="64162E6C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10" w:type="dxa"/>
            <w:gridSpan w:val="2"/>
          </w:tcPr>
          <w:p w14:paraId="41FFC212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425" w:type="dxa"/>
          </w:tcPr>
          <w:p w14:paraId="0BC50868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426" w:type="dxa"/>
          </w:tcPr>
          <w:p w14:paraId="20E0256C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2085715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426" w:type="dxa"/>
          </w:tcPr>
          <w:p w14:paraId="250198F9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95641DA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708" w:type="dxa"/>
          </w:tcPr>
          <w:p w14:paraId="0D292748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  <w:tr w:rsidR="0086468C" w:rsidRPr="00700A37" w14:paraId="25CEB100" w14:textId="77777777" w:rsidTr="000B032F">
        <w:trPr>
          <w:gridAfter w:val="1"/>
          <w:wAfter w:w="72" w:type="dxa"/>
        </w:trPr>
        <w:tc>
          <w:tcPr>
            <w:tcW w:w="1277" w:type="dxa"/>
          </w:tcPr>
          <w:p w14:paraId="4238DF49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DADC0C" w14:textId="77777777" w:rsidR="0086468C" w:rsidRPr="00700A37" w:rsidRDefault="0086468C" w:rsidP="004060B1">
            <w:pPr>
              <w:pStyle w:val="12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9387ABF" w14:textId="77777777" w:rsidR="0086468C" w:rsidRPr="00700A37" w:rsidRDefault="0086468C" w:rsidP="004060B1">
            <w:pPr>
              <w:pStyle w:val="12"/>
              <w:spacing w:after="0" w:line="360" w:lineRule="auto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C9C8AD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6248623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23ADF22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78EDCD7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EBAF48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542CEE1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14:paraId="1F077BA9" w14:textId="77777777" w:rsidR="0086468C" w:rsidRPr="00700A37" w:rsidRDefault="0086468C" w:rsidP="004060B1">
            <w:pPr>
              <w:pStyle w:val="12"/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1FC7DA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742DEA5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B6441DF" w14:textId="77777777" w:rsidR="0086468C" w:rsidRPr="00700A37" w:rsidRDefault="0086468C" w:rsidP="004060B1">
            <w:pPr>
              <w:pStyle w:val="12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03FF15D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1B3F3F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0563226" w14:textId="77777777" w:rsidR="0086468C" w:rsidRPr="00700A37" w:rsidRDefault="0086468C" w:rsidP="004060B1">
            <w:pPr>
              <w:pStyle w:val="1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56914A3" w14:textId="77777777" w:rsidR="0086468C" w:rsidRPr="00700A37" w:rsidRDefault="0086468C" w:rsidP="004060B1">
      <w:pPr>
        <w:pStyle w:val="ac"/>
        <w:spacing w:line="360" w:lineRule="auto"/>
        <w:ind w:left="0"/>
        <w:rPr>
          <w:b/>
          <w:i/>
        </w:rPr>
      </w:pPr>
    </w:p>
    <w:p w14:paraId="2B495735" w14:textId="77777777" w:rsidR="0086468C" w:rsidRPr="00700A37" w:rsidRDefault="0086468C" w:rsidP="004060B1">
      <w:pPr>
        <w:pStyle w:val="1"/>
        <w:numPr>
          <w:ilvl w:val="1"/>
          <w:numId w:val="12"/>
        </w:numPr>
        <w:tabs>
          <w:tab w:val="left" w:pos="3363"/>
        </w:tabs>
        <w:spacing w:after="0" w:line="360" w:lineRule="auto"/>
        <w:ind w:left="3363" w:hanging="493"/>
        <w:jc w:val="left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>Результаты</w:t>
      </w:r>
      <w:r w:rsidRPr="00700A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проведения</w:t>
      </w:r>
      <w:r w:rsidRPr="00700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ВПР</w:t>
      </w:r>
      <w:r w:rsidRPr="00700A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в</w:t>
      </w:r>
      <w:r w:rsidRPr="00700A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5-8</w:t>
      </w:r>
      <w:r w:rsidRPr="00700A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2"/>
          <w:sz w:val="28"/>
          <w:szCs w:val="28"/>
        </w:rPr>
        <w:t>классах</w:t>
      </w:r>
    </w:p>
    <w:p w14:paraId="37A34341" w14:textId="77777777" w:rsidR="0086468C" w:rsidRPr="00700A37" w:rsidRDefault="0086468C" w:rsidP="004060B1">
      <w:pPr>
        <w:pStyle w:val="ac"/>
        <w:spacing w:line="360" w:lineRule="auto"/>
        <w:ind w:left="2068"/>
        <w:jc w:val="both"/>
      </w:pPr>
      <w:r w:rsidRPr="00700A37">
        <w:t>В</w:t>
      </w:r>
      <w:r w:rsidRPr="00700A37">
        <w:rPr>
          <w:spacing w:val="74"/>
          <w:w w:val="150"/>
        </w:rPr>
        <w:t xml:space="preserve"> </w:t>
      </w:r>
      <w:r w:rsidRPr="00700A37">
        <w:t>целях</w:t>
      </w:r>
      <w:r w:rsidRPr="00700A37">
        <w:rPr>
          <w:spacing w:val="73"/>
          <w:w w:val="150"/>
        </w:rPr>
        <w:t xml:space="preserve"> </w:t>
      </w:r>
      <w:r w:rsidRPr="00700A37">
        <w:t>обеспечения</w:t>
      </w:r>
      <w:r w:rsidRPr="00700A37">
        <w:rPr>
          <w:spacing w:val="77"/>
          <w:w w:val="150"/>
        </w:rPr>
        <w:t xml:space="preserve"> </w:t>
      </w:r>
      <w:r w:rsidRPr="00700A37">
        <w:t>мониторинга</w:t>
      </w:r>
      <w:r w:rsidRPr="00700A37">
        <w:rPr>
          <w:spacing w:val="79"/>
          <w:w w:val="150"/>
        </w:rPr>
        <w:t xml:space="preserve"> </w:t>
      </w:r>
      <w:r w:rsidRPr="00700A37">
        <w:t>качества</w:t>
      </w:r>
      <w:r w:rsidRPr="00700A37">
        <w:rPr>
          <w:spacing w:val="78"/>
          <w:w w:val="150"/>
        </w:rPr>
        <w:t xml:space="preserve"> </w:t>
      </w:r>
      <w:r w:rsidRPr="00700A37">
        <w:t>образования</w:t>
      </w:r>
      <w:r w:rsidRPr="00700A37">
        <w:rPr>
          <w:spacing w:val="78"/>
          <w:w w:val="150"/>
        </w:rPr>
        <w:t xml:space="preserve"> </w:t>
      </w:r>
      <w:r w:rsidRPr="00700A37">
        <w:t>в</w:t>
      </w:r>
      <w:r w:rsidRPr="00700A37">
        <w:rPr>
          <w:spacing w:val="76"/>
          <w:w w:val="150"/>
        </w:rPr>
        <w:t xml:space="preserve"> </w:t>
      </w:r>
      <w:r w:rsidRPr="00700A37">
        <w:rPr>
          <w:spacing w:val="-4"/>
        </w:rPr>
        <w:t>МБОУ</w:t>
      </w:r>
    </w:p>
    <w:p w14:paraId="0D57D488" w14:textId="77777777" w:rsidR="0086468C" w:rsidRPr="00700A37" w:rsidRDefault="0086468C" w:rsidP="004060B1">
      <w:pPr>
        <w:pStyle w:val="ac"/>
        <w:spacing w:line="360" w:lineRule="auto"/>
        <w:ind w:right="995"/>
        <w:jc w:val="both"/>
      </w:pPr>
      <w:r w:rsidRPr="00700A37">
        <w:t xml:space="preserve">«СОШ № 1 </w:t>
      </w:r>
      <w:proofErr w:type="spellStart"/>
      <w:r w:rsidRPr="00700A37">
        <w:t>им.А.А.Цацаева</w:t>
      </w:r>
      <w:proofErr w:type="spellEnd"/>
      <w:r w:rsidRPr="00700A37">
        <w:t xml:space="preserve"> </w:t>
      </w:r>
      <w:proofErr w:type="spellStart"/>
      <w:r w:rsidRPr="00700A37">
        <w:t>с.Хамби</w:t>
      </w:r>
      <w:proofErr w:type="spellEnd"/>
      <w:r w:rsidRPr="00700A37">
        <w:t xml:space="preserve">- </w:t>
      </w:r>
      <w:proofErr w:type="spellStart"/>
      <w:r w:rsidRPr="00700A37">
        <w:t>Ирзи</w:t>
      </w:r>
      <w:proofErr w:type="spellEnd"/>
      <w:r w:rsidRPr="00700A37">
        <w:t>», руководствуясь с приказом Федеральной службы по надзору в сфере образования и науки от 15.03.2024 № 225/п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</w:t>
      </w:r>
      <w:r w:rsidRPr="00700A37">
        <w:rPr>
          <w:spacing w:val="-3"/>
        </w:rPr>
        <w:t xml:space="preserve"> </w:t>
      </w:r>
      <w:r w:rsidRPr="00700A37">
        <w:t>проверочных</w:t>
      </w:r>
      <w:r w:rsidRPr="00700A37">
        <w:rPr>
          <w:spacing w:val="-3"/>
        </w:rPr>
        <w:t xml:space="preserve"> </w:t>
      </w:r>
      <w:r w:rsidRPr="00700A37">
        <w:t>работ в</w:t>
      </w:r>
      <w:r w:rsidRPr="00700A37">
        <w:rPr>
          <w:spacing w:val="-4"/>
        </w:rPr>
        <w:t xml:space="preserve"> </w:t>
      </w:r>
      <w:r w:rsidRPr="00700A37">
        <w:t>2024</w:t>
      </w:r>
      <w:r w:rsidRPr="00700A37">
        <w:rPr>
          <w:spacing w:val="-3"/>
        </w:rPr>
        <w:t xml:space="preserve"> </w:t>
      </w:r>
      <w:r w:rsidRPr="00700A37">
        <w:t>году», ВПР в</w:t>
      </w:r>
      <w:r w:rsidRPr="00700A37">
        <w:rPr>
          <w:spacing w:val="-4"/>
        </w:rPr>
        <w:t xml:space="preserve"> </w:t>
      </w:r>
      <w:r w:rsidRPr="00700A37">
        <w:t>4-8</w:t>
      </w:r>
      <w:r w:rsidRPr="00700A37">
        <w:rPr>
          <w:spacing w:val="-3"/>
        </w:rPr>
        <w:t xml:space="preserve"> </w:t>
      </w:r>
      <w:r w:rsidRPr="00700A37">
        <w:t>классах</w:t>
      </w:r>
      <w:r w:rsidRPr="00700A37">
        <w:rPr>
          <w:spacing w:val="-6"/>
        </w:rPr>
        <w:t xml:space="preserve"> </w:t>
      </w:r>
      <w:r w:rsidRPr="00700A37">
        <w:t>по</w:t>
      </w:r>
      <w:r w:rsidRPr="00700A37">
        <w:rPr>
          <w:spacing w:val="-3"/>
        </w:rPr>
        <w:t xml:space="preserve"> </w:t>
      </w:r>
      <w:r w:rsidRPr="00700A37">
        <w:t>предметам провелись с 19.03.2024 по 26.04.2024г.</w:t>
      </w:r>
    </w:p>
    <w:p w14:paraId="7D81168E" w14:textId="77777777" w:rsidR="0086468C" w:rsidRPr="00700A37" w:rsidRDefault="0086468C" w:rsidP="004060B1">
      <w:pPr>
        <w:pStyle w:val="ac"/>
        <w:spacing w:line="360" w:lineRule="auto"/>
        <w:ind w:left="0"/>
      </w:pPr>
    </w:p>
    <w:p w14:paraId="5C4B4BC8" w14:textId="77777777" w:rsidR="0086468C" w:rsidRPr="00700A37" w:rsidRDefault="0086468C" w:rsidP="004060B1">
      <w:pPr>
        <w:pStyle w:val="ac"/>
        <w:spacing w:line="360" w:lineRule="auto"/>
        <w:ind w:right="997" w:firstLine="566"/>
        <w:jc w:val="both"/>
      </w:pPr>
      <w:r w:rsidRPr="00700A37">
        <w:rPr>
          <w:b/>
          <w:i/>
        </w:rPr>
        <w:t xml:space="preserve">Цель проведения: </w:t>
      </w:r>
      <w:r w:rsidRPr="00700A37">
        <w:t>определение проблемных полей, дефицитов в виде несформированных планируемых результатов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 выявление уровня подготовки и определение качества образования</w:t>
      </w:r>
      <w:r w:rsidRPr="00700A37">
        <w:rPr>
          <w:spacing w:val="40"/>
        </w:rPr>
        <w:t xml:space="preserve"> </w:t>
      </w:r>
      <w:r w:rsidRPr="00700A37">
        <w:t>обучающихся 4-8 классов. Перечень учебных предметов соответствовал</w:t>
      </w:r>
      <w:r w:rsidRPr="00700A37">
        <w:rPr>
          <w:spacing w:val="40"/>
        </w:rPr>
        <w:t xml:space="preserve"> </w:t>
      </w:r>
      <w:r w:rsidRPr="00700A37">
        <w:t>учебным предметам по программам 2023 /2024 учебного года.</w:t>
      </w:r>
    </w:p>
    <w:p w14:paraId="4FA71DC8" w14:textId="77777777" w:rsidR="0086468C" w:rsidRPr="00700A37" w:rsidRDefault="0086468C" w:rsidP="004060B1">
      <w:pPr>
        <w:pStyle w:val="ac"/>
        <w:spacing w:line="360" w:lineRule="auto"/>
        <w:ind w:right="992" w:firstLine="566"/>
        <w:jc w:val="both"/>
      </w:pPr>
      <w:r w:rsidRPr="00700A37">
        <w:t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</w:t>
      </w:r>
    </w:p>
    <w:p w14:paraId="592E7199" w14:textId="77777777" w:rsidR="0086468C" w:rsidRPr="00700A37" w:rsidRDefault="0086468C" w:rsidP="004060B1">
      <w:pPr>
        <w:pStyle w:val="ac"/>
        <w:spacing w:line="360" w:lineRule="auto"/>
        <w:ind w:right="1002" w:firstLine="566"/>
        <w:jc w:val="both"/>
      </w:pPr>
      <w:r w:rsidRPr="00700A37">
        <w:t>Таким образом,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понятиями, а также оценку личностных результатов обучения.</w:t>
      </w:r>
    </w:p>
    <w:p w14:paraId="65C8E2A8" w14:textId="77777777" w:rsidR="0086468C" w:rsidRPr="00700A37" w:rsidRDefault="0086468C" w:rsidP="004060B1">
      <w:pPr>
        <w:pStyle w:val="ac"/>
        <w:spacing w:line="360" w:lineRule="auto"/>
        <w:jc w:val="both"/>
      </w:pPr>
    </w:p>
    <w:p w14:paraId="66AC2C55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Количественный состав участников ВПР-2024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12"/>
        <w:gridCol w:w="1301"/>
        <w:gridCol w:w="1302"/>
        <w:gridCol w:w="1302"/>
        <w:gridCol w:w="1302"/>
        <w:gridCol w:w="3334"/>
      </w:tblGrid>
      <w:tr w:rsidR="0086468C" w:rsidRPr="00700A37" w14:paraId="7453B8AB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DA8E5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5483C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4-й класс, 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10721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5-й класс, 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B54F5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6-й класс, 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6F7EB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7-й класс, 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1E60F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8-й класс, 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чел.</w:t>
            </w:r>
          </w:p>
        </w:tc>
      </w:tr>
      <w:tr w:rsidR="0086468C" w:rsidRPr="00700A37" w14:paraId="7E1C75B2" w14:textId="77777777" w:rsidTr="000B032F">
        <w:trPr>
          <w:trHeight w:val="4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75A0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D5E8F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148D9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48FD0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DF661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1BC95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52</w:t>
            </w:r>
          </w:p>
        </w:tc>
      </w:tr>
      <w:tr w:rsidR="0086468C" w:rsidRPr="00700A37" w14:paraId="301BC2CD" w14:textId="77777777" w:rsidTr="000B032F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C1824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6D4E7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261C1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D2005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26A35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15FFA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52</w:t>
            </w:r>
          </w:p>
        </w:tc>
      </w:tr>
      <w:tr w:rsidR="0086468C" w:rsidRPr="00700A37" w14:paraId="40D56FD0" w14:textId="77777777" w:rsidTr="000B032F">
        <w:trPr>
          <w:trHeight w:val="4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D092A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5702A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CE846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7D0B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F167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D6AC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</w:tr>
      <w:tr w:rsidR="0086468C" w:rsidRPr="00700A37" w14:paraId="073C7B42" w14:textId="77777777" w:rsidTr="000B032F">
        <w:trPr>
          <w:trHeight w:val="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F6883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93D4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0EF3D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6C93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1CC1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50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0A165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6468C" w:rsidRPr="00700A37" w14:paraId="65CFA6CB" w14:textId="77777777" w:rsidTr="000B032F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1451B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4E42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10FEC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C9838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85AC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50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EAA1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52</w:t>
            </w:r>
          </w:p>
        </w:tc>
      </w:tr>
      <w:tr w:rsidR="0086468C" w:rsidRPr="00700A37" w14:paraId="62E29BB3" w14:textId="77777777" w:rsidTr="000B032F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E984E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5CB0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A3AC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D0A4E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1266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B35F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52</w:t>
            </w:r>
          </w:p>
        </w:tc>
      </w:tr>
      <w:tr w:rsidR="0086468C" w:rsidRPr="00700A37" w14:paraId="060CD544" w14:textId="77777777" w:rsidTr="000B032F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C00BD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51CE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3171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8F44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FAFBE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5DA1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</w:tr>
      <w:tr w:rsidR="0086468C" w:rsidRPr="00700A37" w14:paraId="0AA77E90" w14:textId="77777777" w:rsidTr="000B032F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E3F8F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9311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CCE3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F067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6F25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B026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52</w:t>
            </w:r>
          </w:p>
        </w:tc>
      </w:tr>
      <w:tr w:rsidR="0086468C" w:rsidRPr="00700A37" w14:paraId="00488902" w14:textId="77777777" w:rsidTr="000B032F">
        <w:trPr>
          <w:trHeight w:val="4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F11AF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6495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804C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C9B1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695CD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DA82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52</w:t>
            </w:r>
          </w:p>
        </w:tc>
      </w:tr>
    </w:tbl>
    <w:p w14:paraId="79BCC4F9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Вывод:</w:t>
      </w:r>
      <w:r w:rsidRPr="00700A37">
        <w:rPr>
          <w:color w:val="000000"/>
          <w:sz w:val="28"/>
          <w:szCs w:val="28"/>
        </w:rPr>
        <w:t xml:space="preserve"> в работе приняли участие 247 учеников из 448 (55%). Данный показатель позволил получить достоверную оценку образовательных результатов учеников по школе.</w:t>
      </w:r>
    </w:p>
    <w:p w14:paraId="59DD8DF3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Итоги ВПР 2024 года в 4-х классах</w:t>
      </w:r>
    </w:p>
    <w:p w14:paraId="239B977E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 Форма проведения – традиционная.</w:t>
      </w:r>
    </w:p>
    <w:p w14:paraId="230F8C0D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226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258FBD21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C88F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E649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4A81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0D0D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8D68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B77C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132F815F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763AC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7784E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F125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0654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B544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CF3B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DCD93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47F6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88E2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1373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F3D4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E848A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29D414ED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2C7D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8808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Болтукаева</w:t>
            </w:r>
            <w:proofErr w:type="spellEnd"/>
            <w:r w:rsidRPr="00700A37">
              <w:rPr>
                <w:sz w:val="28"/>
                <w:szCs w:val="28"/>
              </w:rPr>
              <w:t xml:space="preserve"> М. 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6BE1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6468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D67C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37EB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FD24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3757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E377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3876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E882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B400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46%</w:t>
            </w:r>
          </w:p>
        </w:tc>
      </w:tr>
      <w:tr w:rsidR="0086468C" w:rsidRPr="00700A37" w14:paraId="5129B7D1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38D6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4A94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Эльбиева</w:t>
            </w:r>
            <w:proofErr w:type="spellEnd"/>
            <w:r w:rsidRPr="00700A37">
              <w:rPr>
                <w:sz w:val="28"/>
                <w:szCs w:val="28"/>
              </w:rPr>
              <w:t xml:space="preserve"> Р.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F8C4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50DC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F706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7EDB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77EA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2286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4D48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B1CF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2C6E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4AAD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46%</w:t>
            </w:r>
          </w:p>
        </w:tc>
      </w:tr>
    </w:tbl>
    <w:p w14:paraId="487DA6FD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Вывод:</w:t>
      </w:r>
      <w:r w:rsidRPr="00700A37">
        <w:rPr>
          <w:color w:val="000000"/>
          <w:sz w:val="28"/>
          <w:szCs w:val="28"/>
        </w:rPr>
        <w:t xml:space="preserve"> понизили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</w:t>
      </w:r>
      <w:proofErr w:type="gramStart"/>
      <w:r w:rsidRPr="00700A37">
        <w:rPr>
          <w:color w:val="000000"/>
          <w:sz w:val="28"/>
          <w:szCs w:val="28"/>
        </w:rPr>
        <w:t xml:space="preserve">&lt;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proofErr w:type="gramEnd"/>
      <w:r w:rsidRPr="00700A37">
        <w:rPr>
          <w:color w:val="000000"/>
          <w:sz w:val="28"/>
          <w:szCs w:val="28"/>
        </w:rPr>
        <w:t xml:space="preserve">. по журналу) – 14 </w:t>
      </w:r>
      <w:proofErr w:type="spellStart"/>
      <w:r w:rsidRPr="00700A37">
        <w:rPr>
          <w:color w:val="000000"/>
          <w:sz w:val="28"/>
          <w:szCs w:val="28"/>
        </w:rPr>
        <w:t>уч</w:t>
      </w:r>
      <w:proofErr w:type="spellEnd"/>
      <w:r w:rsidRPr="00700A37">
        <w:rPr>
          <w:color w:val="000000"/>
          <w:sz w:val="28"/>
          <w:szCs w:val="28"/>
        </w:rPr>
        <w:t xml:space="preserve"> - 29% обучающихся; подтвердили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=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по журналу) – 34 </w:t>
      </w:r>
      <w:proofErr w:type="spellStart"/>
      <w:r w:rsidRPr="00700A37">
        <w:rPr>
          <w:color w:val="000000"/>
          <w:sz w:val="28"/>
          <w:szCs w:val="28"/>
        </w:rPr>
        <w:t>уч</w:t>
      </w:r>
      <w:proofErr w:type="spellEnd"/>
      <w:r w:rsidRPr="00700A37">
        <w:rPr>
          <w:color w:val="000000"/>
          <w:sz w:val="28"/>
          <w:szCs w:val="28"/>
        </w:rPr>
        <w:t xml:space="preserve"> -71% обучающихся; повысили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&gt;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0% обучающихся.</w:t>
      </w:r>
    </w:p>
    <w:p w14:paraId="177C1E7D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226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0900B716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A6E7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B8E0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4D6D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2112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9D1D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45E4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43624F57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C87CD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2C83E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8EDA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1241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3323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A655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E69BC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B34C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57EB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A9E4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5D57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A21E0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18A866E2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A829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0A75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Болтукаева</w:t>
            </w:r>
            <w:proofErr w:type="spellEnd"/>
            <w:r w:rsidRPr="00700A37">
              <w:rPr>
                <w:sz w:val="28"/>
                <w:szCs w:val="28"/>
              </w:rPr>
              <w:t xml:space="preserve"> М. 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1395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2361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20EF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5B27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D304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165C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ABBF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ACF5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2500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4A7D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46%</w:t>
            </w:r>
          </w:p>
        </w:tc>
      </w:tr>
      <w:tr w:rsidR="0086468C" w:rsidRPr="00700A37" w14:paraId="05B98B12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FBC4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6B0E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Эльбиева</w:t>
            </w:r>
            <w:proofErr w:type="spellEnd"/>
            <w:r w:rsidRPr="00700A37">
              <w:rPr>
                <w:sz w:val="28"/>
                <w:szCs w:val="28"/>
              </w:rPr>
              <w:t xml:space="preserve"> Р.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D883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EF72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C58D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97A3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158D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AA61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2CD1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20A0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763E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0084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42%</w:t>
            </w:r>
          </w:p>
        </w:tc>
      </w:tr>
    </w:tbl>
    <w:p w14:paraId="3A18E2C5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Вывод:</w:t>
      </w:r>
      <w:r w:rsidRPr="00700A37">
        <w:rPr>
          <w:color w:val="000000"/>
          <w:sz w:val="28"/>
          <w:szCs w:val="28"/>
        </w:rPr>
        <w:t xml:space="preserve"> понизили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</w:t>
      </w:r>
      <w:proofErr w:type="gramStart"/>
      <w:r w:rsidRPr="00700A37">
        <w:rPr>
          <w:color w:val="000000"/>
          <w:sz w:val="28"/>
          <w:szCs w:val="28"/>
        </w:rPr>
        <w:t xml:space="preserve">&lt;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proofErr w:type="gramEnd"/>
      <w:r w:rsidRPr="00700A37">
        <w:rPr>
          <w:color w:val="000000"/>
          <w:sz w:val="28"/>
          <w:szCs w:val="28"/>
        </w:rPr>
        <w:t>. по журналу) – 13уч – 27% обучающихся; подтвердили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=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35уч – 73% обучающихся; повысили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&gt;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0% обучающихся.</w:t>
      </w:r>
    </w:p>
    <w:p w14:paraId="67C06001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226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3BBB8E35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FE84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F6E9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2A5E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3129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D00D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758E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4966D891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B68BD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DDA33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8B19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0D5C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50AE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120C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2734B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DBC4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D5DF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B9D7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4769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60D3F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65672C91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F12B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E8AE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Болтукаева</w:t>
            </w:r>
            <w:proofErr w:type="spellEnd"/>
            <w:r w:rsidRPr="00700A37">
              <w:rPr>
                <w:sz w:val="28"/>
                <w:szCs w:val="28"/>
              </w:rPr>
              <w:t xml:space="preserve"> М. 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3297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99B0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C761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B2C7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4CDF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E00D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384B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7FC7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CFE6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79BF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46%</w:t>
            </w:r>
          </w:p>
        </w:tc>
      </w:tr>
      <w:tr w:rsidR="0086468C" w:rsidRPr="00700A37" w14:paraId="1FAD3CC0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5AEC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F356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Эльбиева</w:t>
            </w:r>
            <w:proofErr w:type="spellEnd"/>
            <w:r w:rsidRPr="00700A37">
              <w:rPr>
                <w:sz w:val="28"/>
                <w:szCs w:val="28"/>
              </w:rPr>
              <w:t xml:space="preserve"> Р.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F945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AC01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8478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D457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F836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1130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4FDF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FCC9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7965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056C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46%</w:t>
            </w:r>
          </w:p>
        </w:tc>
      </w:tr>
    </w:tbl>
    <w:p w14:paraId="54005748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Вывод:</w:t>
      </w:r>
      <w:r w:rsidRPr="00700A37">
        <w:rPr>
          <w:color w:val="000000"/>
          <w:sz w:val="28"/>
          <w:szCs w:val="28"/>
        </w:rPr>
        <w:t xml:space="preserve"> понизили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</w:t>
      </w:r>
      <w:proofErr w:type="gramStart"/>
      <w:r w:rsidRPr="00700A37">
        <w:rPr>
          <w:color w:val="000000"/>
          <w:sz w:val="28"/>
          <w:szCs w:val="28"/>
        </w:rPr>
        <w:t xml:space="preserve">&lt;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proofErr w:type="gramEnd"/>
      <w:r w:rsidRPr="00700A37">
        <w:rPr>
          <w:color w:val="000000"/>
          <w:sz w:val="28"/>
          <w:szCs w:val="28"/>
        </w:rPr>
        <w:t xml:space="preserve">. по журналу) – 15 </w:t>
      </w:r>
      <w:proofErr w:type="spellStart"/>
      <w:r w:rsidRPr="00700A37">
        <w:rPr>
          <w:color w:val="000000"/>
          <w:sz w:val="28"/>
          <w:szCs w:val="28"/>
        </w:rPr>
        <w:t>уч</w:t>
      </w:r>
      <w:proofErr w:type="spellEnd"/>
      <w:r w:rsidRPr="00700A37">
        <w:rPr>
          <w:color w:val="000000"/>
          <w:sz w:val="28"/>
          <w:szCs w:val="28"/>
        </w:rPr>
        <w:t xml:space="preserve"> - 31% обучающихся; подтвердили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=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по журналу) – 33 </w:t>
      </w:r>
      <w:proofErr w:type="spellStart"/>
      <w:r w:rsidRPr="00700A37">
        <w:rPr>
          <w:color w:val="000000"/>
          <w:sz w:val="28"/>
          <w:szCs w:val="28"/>
        </w:rPr>
        <w:t>уч</w:t>
      </w:r>
      <w:proofErr w:type="spellEnd"/>
      <w:r w:rsidRPr="00700A37">
        <w:rPr>
          <w:color w:val="000000"/>
          <w:sz w:val="28"/>
          <w:szCs w:val="28"/>
        </w:rPr>
        <w:t>- 69% обучающихся; повысили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&gt;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0% обучающихся.</w:t>
      </w:r>
    </w:p>
    <w:p w14:paraId="2C215493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Итоги ВПР 2024 года в 5-х классах</w:t>
      </w:r>
    </w:p>
    <w:p w14:paraId="15B66911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Обучающиеся 5-х классов писали Всероссийские проверочные работы по четырем учебным предметам: «Русский язык», «Математика», «История», «Биология». Форма проведения – традиционная.</w:t>
      </w:r>
    </w:p>
    <w:p w14:paraId="11E9669A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308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0A3C881D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1E8F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3A02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3D02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48BA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D932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4109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74E60869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E6746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CBEC0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E88D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3953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F356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121B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63249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3C9B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EA8A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9F95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E9E0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120D9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0D117DBF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D8D5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443B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Алисханова</w:t>
            </w:r>
            <w:proofErr w:type="spellEnd"/>
            <w:r w:rsidRPr="00700A37">
              <w:rPr>
                <w:sz w:val="28"/>
                <w:szCs w:val="28"/>
              </w:rPr>
              <w:t xml:space="preserve"> Х.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64F5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DCB1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5042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D1AF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15F6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6108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47BD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F791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5319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D07C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44%</w:t>
            </w:r>
          </w:p>
        </w:tc>
      </w:tr>
      <w:tr w:rsidR="0086468C" w:rsidRPr="00700A37" w14:paraId="11D52680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1D14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6F9F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Алисханова</w:t>
            </w:r>
            <w:proofErr w:type="spellEnd"/>
            <w:r w:rsidRPr="00700A37">
              <w:rPr>
                <w:sz w:val="28"/>
                <w:szCs w:val="28"/>
              </w:rPr>
              <w:t xml:space="preserve"> Х.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0831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328E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534C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7AB9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E70C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999F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3CB5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C3D7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DEF6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6ADC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44%</w:t>
            </w:r>
          </w:p>
        </w:tc>
      </w:tr>
    </w:tbl>
    <w:p w14:paraId="3932BE5D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Вывод:</w:t>
      </w:r>
      <w:r w:rsidRPr="00700A37">
        <w:rPr>
          <w:color w:val="000000"/>
          <w:sz w:val="28"/>
          <w:szCs w:val="28"/>
        </w:rPr>
        <w:t xml:space="preserve"> понизили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</w:t>
      </w:r>
      <w:proofErr w:type="gramStart"/>
      <w:r w:rsidRPr="00700A37">
        <w:rPr>
          <w:color w:val="000000"/>
          <w:sz w:val="28"/>
          <w:szCs w:val="28"/>
        </w:rPr>
        <w:t xml:space="preserve">&lt;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proofErr w:type="gramEnd"/>
      <w:r w:rsidRPr="00700A37">
        <w:rPr>
          <w:color w:val="000000"/>
          <w:sz w:val="28"/>
          <w:szCs w:val="28"/>
        </w:rPr>
        <w:t xml:space="preserve">. по журналу) – 14 </w:t>
      </w:r>
      <w:proofErr w:type="spellStart"/>
      <w:r w:rsidRPr="00700A37">
        <w:rPr>
          <w:color w:val="000000"/>
          <w:sz w:val="28"/>
          <w:szCs w:val="28"/>
        </w:rPr>
        <w:t>уч</w:t>
      </w:r>
      <w:proofErr w:type="spellEnd"/>
      <w:r w:rsidRPr="00700A37">
        <w:rPr>
          <w:color w:val="000000"/>
          <w:sz w:val="28"/>
          <w:szCs w:val="28"/>
        </w:rPr>
        <w:t>- 28% обучающихся; подтвердили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=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36уч - 72% обучающихся; повысили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&gt;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0% обучающихся.</w:t>
      </w:r>
    </w:p>
    <w:p w14:paraId="6ABDC2A9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Сравнительный анализ образовательных результатов обучающихся по итогам 2023/24 учебного года и ВПР-2024 по русскому языку показал отрицательную динамику уровня обученности обучающихся 5-х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14:paraId="0CE1B52C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345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3CB876EB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0226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516A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2A57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3755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8743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F99B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0BF7A253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6EEC4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27D12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4C0E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A367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7479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1808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DC397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5694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5629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4673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793F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3A042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18EC3174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B134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FA37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Эльмурзаева А.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DF81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3ACF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EC64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8C5F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F757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A1CD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0359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506D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48BA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D35F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44%</w:t>
            </w:r>
          </w:p>
        </w:tc>
      </w:tr>
      <w:tr w:rsidR="0086468C" w:rsidRPr="00700A37" w14:paraId="754CE0EF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1F81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893F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Эльмурзаева А.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0D78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A02E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D569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FCB6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BF61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C432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9A3A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8587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6D7C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09B2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44%</w:t>
            </w:r>
          </w:p>
        </w:tc>
      </w:tr>
    </w:tbl>
    <w:p w14:paraId="215E32C1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Вывод:</w:t>
      </w:r>
      <w:r w:rsidRPr="00700A37">
        <w:rPr>
          <w:color w:val="000000"/>
          <w:sz w:val="28"/>
          <w:szCs w:val="28"/>
        </w:rPr>
        <w:t xml:space="preserve"> понизили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</w:t>
      </w:r>
      <w:proofErr w:type="gramStart"/>
      <w:r w:rsidRPr="00700A37">
        <w:rPr>
          <w:color w:val="000000"/>
          <w:sz w:val="28"/>
          <w:szCs w:val="28"/>
        </w:rPr>
        <w:t xml:space="preserve">&lt;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proofErr w:type="gramEnd"/>
      <w:r w:rsidRPr="00700A37">
        <w:rPr>
          <w:color w:val="000000"/>
          <w:sz w:val="28"/>
          <w:szCs w:val="28"/>
        </w:rPr>
        <w:t>. по журналу) – 12 уч-24% % обучающихся; подтвердили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=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по журналу) – 38 </w:t>
      </w:r>
      <w:proofErr w:type="spellStart"/>
      <w:r w:rsidRPr="00700A37">
        <w:rPr>
          <w:color w:val="000000"/>
          <w:sz w:val="28"/>
          <w:szCs w:val="28"/>
        </w:rPr>
        <w:t>уч</w:t>
      </w:r>
      <w:proofErr w:type="spellEnd"/>
      <w:r w:rsidRPr="00700A37">
        <w:rPr>
          <w:color w:val="000000"/>
          <w:sz w:val="28"/>
          <w:szCs w:val="28"/>
        </w:rPr>
        <w:t>- 76 % обучающихся; повысили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&gt;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0% обучающихся.</w:t>
      </w:r>
    </w:p>
    <w:p w14:paraId="35CDC864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Сравнительный анализ образовательных результатов обучающихся по итогам 2023/24 учебного года и ВПР-2024 по математике показал отрицательную динамику уровня обученности обучающихся 5-х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14:paraId="328D7999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526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3F3E97A0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EB12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0204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42E1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84B4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D658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C810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1BC040F0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BA3CC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7BEAB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AA61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2F03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62D6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7629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EF75B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41B2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175E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4687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7B53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06DC7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638C9EF7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8024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BC4B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Сосламбекова</w:t>
            </w:r>
            <w:proofErr w:type="spellEnd"/>
            <w:r w:rsidRPr="00700A37">
              <w:rPr>
                <w:sz w:val="28"/>
                <w:szCs w:val="28"/>
              </w:rPr>
              <w:t xml:space="preserve"> П. 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599E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E50C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E4AC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83FC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3ED6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6FA5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E630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9B66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80D9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E818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44%</w:t>
            </w:r>
          </w:p>
        </w:tc>
      </w:tr>
      <w:tr w:rsidR="0086468C" w:rsidRPr="00700A37" w14:paraId="39993663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B520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6D0C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Сосламбекова</w:t>
            </w:r>
            <w:proofErr w:type="spellEnd"/>
            <w:r w:rsidRPr="00700A37">
              <w:rPr>
                <w:sz w:val="28"/>
                <w:szCs w:val="28"/>
              </w:rPr>
              <w:t xml:space="preserve"> П.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3396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E149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8951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D2C1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21F5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824B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471F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4FE8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4525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68A6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44%</w:t>
            </w:r>
          </w:p>
        </w:tc>
      </w:tr>
    </w:tbl>
    <w:p w14:paraId="45C8560C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Вывод:</w:t>
      </w:r>
      <w:r w:rsidRPr="00700A37">
        <w:rPr>
          <w:color w:val="000000"/>
          <w:sz w:val="28"/>
          <w:szCs w:val="28"/>
        </w:rPr>
        <w:t xml:space="preserve"> понизили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</w:t>
      </w:r>
      <w:proofErr w:type="gramStart"/>
      <w:r w:rsidRPr="00700A37">
        <w:rPr>
          <w:color w:val="000000"/>
          <w:sz w:val="28"/>
          <w:szCs w:val="28"/>
        </w:rPr>
        <w:t xml:space="preserve">&lt;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proofErr w:type="gramEnd"/>
      <w:r w:rsidRPr="00700A37">
        <w:rPr>
          <w:color w:val="000000"/>
          <w:sz w:val="28"/>
          <w:szCs w:val="28"/>
        </w:rPr>
        <w:t>. по журналу) – 13уч – 26%% обучающихся; подтвердили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=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37уч - 74% обучающихся; повысили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&gt;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0% обучающихся.</w:t>
      </w:r>
    </w:p>
    <w:p w14:paraId="3199DB48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352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3300C343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E399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426E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6409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9C42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7664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BCEF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69351056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FA4C7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12C0C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3CCA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0270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5D5A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2B57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9A1C7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0248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776E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9B73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77CE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F3FF3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22CA6A12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0A2E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5AAA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Хажиханова</w:t>
            </w:r>
            <w:proofErr w:type="spellEnd"/>
            <w:r w:rsidRPr="00700A37">
              <w:rPr>
                <w:sz w:val="28"/>
                <w:szCs w:val="28"/>
              </w:rPr>
              <w:t xml:space="preserve"> Ж.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1318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6900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FCE9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5F26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0B74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2F2A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4F4A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A4C4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E61E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E56F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40%</w:t>
            </w:r>
          </w:p>
        </w:tc>
      </w:tr>
      <w:tr w:rsidR="0086468C" w:rsidRPr="00700A37" w14:paraId="129737BF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3EB1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E8DD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Хажиханова</w:t>
            </w:r>
            <w:proofErr w:type="spellEnd"/>
            <w:r w:rsidRPr="00700A37">
              <w:rPr>
                <w:sz w:val="28"/>
                <w:szCs w:val="28"/>
              </w:rPr>
              <w:t xml:space="preserve"> Ж.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3A18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8BBF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0D42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847B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520D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A73C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8B42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4C0C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415A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FFB4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40%</w:t>
            </w:r>
          </w:p>
        </w:tc>
      </w:tr>
    </w:tbl>
    <w:p w14:paraId="4E425E45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Вывод:</w:t>
      </w:r>
      <w:r w:rsidRPr="00700A37">
        <w:rPr>
          <w:color w:val="000000"/>
          <w:sz w:val="28"/>
          <w:szCs w:val="28"/>
        </w:rPr>
        <w:t xml:space="preserve"> понизили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</w:t>
      </w:r>
      <w:proofErr w:type="gramStart"/>
      <w:r w:rsidRPr="00700A37">
        <w:rPr>
          <w:color w:val="000000"/>
          <w:sz w:val="28"/>
          <w:szCs w:val="28"/>
        </w:rPr>
        <w:t xml:space="preserve">&lt;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proofErr w:type="gramEnd"/>
      <w:r w:rsidRPr="00700A37">
        <w:rPr>
          <w:color w:val="000000"/>
          <w:sz w:val="28"/>
          <w:szCs w:val="28"/>
        </w:rPr>
        <w:t>. по журналу) – 20уч -40% % обучающихся; подтвердили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=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по журналу) – 30 </w:t>
      </w:r>
      <w:proofErr w:type="spellStart"/>
      <w:r w:rsidRPr="00700A37">
        <w:rPr>
          <w:color w:val="000000"/>
          <w:sz w:val="28"/>
          <w:szCs w:val="28"/>
        </w:rPr>
        <w:t>уч</w:t>
      </w:r>
      <w:proofErr w:type="spellEnd"/>
      <w:r w:rsidRPr="00700A37">
        <w:rPr>
          <w:color w:val="000000"/>
          <w:sz w:val="28"/>
          <w:szCs w:val="28"/>
        </w:rPr>
        <w:t>- 60% обучающихся; повысили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&gt;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0% обучающихся.</w:t>
      </w:r>
    </w:p>
    <w:p w14:paraId="63276CA2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Итоги ВПР 2024 года в 6-х классах</w:t>
      </w:r>
    </w:p>
    <w:p w14:paraId="7A7F6E72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Обучающиеся 6-х классов писали Всероссийские проверочные работы по четырем учебным предметам: «Русский язык», «Математика» – во всех классах; «История», «Обществознание», «Биология», «География» – в классах на основе случайного выбора Рособрнадзора. Форма проведения – традиционная.</w:t>
      </w:r>
    </w:p>
    <w:p w14:paraId="05BD0554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87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118AA014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2090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072F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7FE8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D01F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1817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00A5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4307E147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BD046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1B8F7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1A3A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072A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A0AA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6F6F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E37C8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EAE6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5687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5FFF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972E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B0A53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23D854DC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A337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436F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Закриева</w:t>
            </w:r>
            <w:proofErr w:type="spellEnd"/>
            <w:r w:rsidRPr="00700A37">
              <w:rPr>
                <w:sz w:val="28"/>
                <w:szCs w:val="28"/>
              </w:rPr>
              <w:t xml:space="preserve"> Ф.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C7A9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6DD4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4978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61DF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8533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E221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E27B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6783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E9C9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91E3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42%</w:t>
            </w:r>
          </w:p>
        </w:tc>
      </w:tr>
      <w:tr w:rsidR="0086468C" w:rsidRPr="00700A37" w14:paraId="1AA45424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C369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7215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Сапаева Р.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5C77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1EC0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9CE6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FD57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C980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16EE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7DE4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844B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20C8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7243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38%</w:t>
            </w:r>
          </w:p>
        </w:tc>
      </w:tr>
    </w:tbl>
    <w:p w14:paraId="2D3CAD3A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Вывод:</w:t>
      </w:r>
      <w:r w:rsidRPr="00700A37">
        <w:rPr>
          <w:color w:val="000000"/>
          <w:sz w:val="28"/>
          <w:szCs w:val="28"/>
        </w:rPr>
        <w:t xml:space="preserve"> понизили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</w:t>
      </w:r>
      <w:proofErr w:type="gramStart"/>
      <w:r w:rsidRPr="00700A37">
        <w:rPr>
          <w:color w:val="000000"/>
          <w:sz w:val="28"/>
          <w:szCs w:val="28"/>
        </w:rPr>
        <w:t xml:space="preserve">&lt;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proofErr w:type="gramEnd"/>
      <w:r w:rsidRPr="00700A37">
        <w:rPr>
          <w:color w:val="000000"/>
          <w:sz w:val="28"/>
          <w:szCs w:val="28"/>
        </w:rPr>
        <w:t>. по журналу) – 12уч -26 % обучающихся; подтвердили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=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по журналу) – 35 </w:t>
      </w:r>
      <w:proofErr w:type="spellStart"/>
      <w:r w:rsidRPr="00700A37">
        <w:rPr>
          <w:color w:val="000000"/>
          <w:sz w:val="28"/>
          <w:szCs w:val="28"/>
        </w:rPr>
        <w:t>уч</w:t>
      </w:r>
      <w:proofErr w:type="spellEnd"/>
      <w:r w:rsidRPr="00700A37">
        <w:rPr>
          <w:color w:val="000000"/>
          <w:sz w:val="28"/>
          <w:szCs w:val="28"/>
        </w:rPr>
        <w:t>- 74% обучающихся; повысили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&gt;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0% обучающихся.</w:t>
      </w:r>
    </w:p>
    <w:p w14:paraId="0BCE587C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Сравнительный анализ образовательных результатов обучающихся по итогам 2023/24 учебного года и ВПР-2024 по русскому языку показал отрицательную динамику уровня обученности обучающихся 6-х классов, что говорит о необъективном оценивании образовательных результатов обучающихся по предмету. </w:t>
      </w:r>
    </w:p>
    <w:p w14:paraId="0625570B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526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6B7DE21B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8EF7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8703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6531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F448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56D8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69BA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5710B610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8057E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78AF6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AF78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7C38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5BE4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1A3A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F184E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4206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B245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E2E9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E42E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96EE9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123579B2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5605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E1CA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Сосламбекова</w:t>
            </w:r>
            <w:proofErr w:type="spellEnd"/>
            <w:r w:rsidRPr="00700A37">
              <w:rPr>
                <w:sz w:val="28"/>
                <w:szCs w:val="28"/>
              </w:rPr>
              <w:t xml:space="preserve"> Х.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F440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2CF2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23E5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DB53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E31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BB65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EE32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DF85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CBD8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0C0E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42%</w:t>
            </w:r>
          </w:p>
        </w:tc>
      </w:tr>
      <w:tr w:rsidR="0086468C" w:rsidRPr="00700A37" w14:paraId="23C1FA12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A6D5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18DF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Сосламбекова</w:t>
            </w:r>
            <w:proofErr w:type="spellEnd"/>
            <w:r w:rsidRPr="00700A37">
              <w:rPr>
                <w:sz w:val="28"/>
                <w:szCs w:val="28"/>
              </w:rPr>
              <w:t xml:space="preserve"> Х.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094D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A36C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5094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1A21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50AA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6738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AA0C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644C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AAF9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EE70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38%</w:t>
            </w:r>
          </w:p>
        </w:tc>
      </w:tr>
    </w:tbl>
    <w:p w14:paraId="63A3480C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Вывод:</w:t>
      </w:r>
      <w:r w:rsidRPr="00700A37">
        <w:rPr>
          <w:color w:val="000000"/>
          <w:sz w:val="28"/>
          <w:szCs w:val="28"/>
        </w:rPr>
        <w:t xml:space="preserve"> понизили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</w:t>
      </w:r>
      <w:proofErr w:type="gramStart"/>
      <w:r w:rsidRPr="00700A37">
        <w:rPr>
          <w:color w:val="000000"/>
          <w:sz w:val="28"/>
          <w:szCs w:val="28"/>
        </w:rPr>
        <w:t xml:space="preserve">&lt;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proofErr w:type="gramEnd"/>
      <w:r w:rsidRPr="00700A37">
        <w:rPr>
          <w:color w:val="000000"/>
          <w:sz w:val="28"/>
          <w:szCs w:val="28"/>
        </w:rPr>
        <w:t>. по журналу) – 13уч -28 % обучающихся; подтвердили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=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34уч -72 % обучающихся; повысили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&gt;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0% обучающихся.</w:t>
      </w:r>
    </w:p>
    <w:p w14:paraId="0A0FE774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Сравнительный анализ образовательных результатов обучающихся по итогам 2023/24 учебного года и ВПР-2024 по математике показал отрицательную динамику уровня обученности обучающихся 6-х классов, что говорит о необъективном оценивании образовательных результатов обучающихся по предмету. </w:t>
      </w:r>
    </w:p>
    <w:p w14:paraId="1F2F009E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526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06FBFC5F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77F1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2AEE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DAEB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361B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78F4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077A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6E13FB5F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D77CC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971D2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085A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3C44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D167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3515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4FB81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16FD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C34D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3FC9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EEB1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D2227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524611EB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F571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DA0B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color w:val="000000"/>
                <w:sz w:val="28"/>
                <w:szCs w:val="28"/>
              </w:rPr>
              <w:t>Сосламбекова</w:t>
            </w:r>
            <w:proofErr w:type="spellEnd"/>
            <w:r w:rsidRPr="00700A37">
              <w:rPr>
                <w:color w:val="000000"/>
                <w:sz w:val="28"/>
                <w:szCs w:val="28"/>
              </w:rPr>
              <w:t xml:space="preserve"> П.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B7AA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C269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0455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205E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A7E8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4358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5DF3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05DB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7826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1A1B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42%</w:t>
            </w:r>
          </w:p>
        </w:tc>
      </w:tr>
    </w:tbl>
    <w:p w14:paraId="652A4ACC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352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32E383E9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4599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CC0E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144B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628C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71D4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B157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35ED4897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85EC7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8F007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D206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1ADF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AE72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336C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89E06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3153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27C7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D704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9B44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5E920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12F01716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6AC2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6880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Хажиханова</w:t>
            </w:r>
            <w:proofErr w:type="spellEnd"/>
            <w:r w:rsidRPr="00700A37">
              <w:rPr>
                <w:sz w:val="28"/>
                <w:szCs w:val="28"/>
              </w:rPr>
              <w:t xml:space="preserve"> Ж.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DD2D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EF2B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1A06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2A3E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66F4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867B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EA3E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1B98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6ECE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AF54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42%</w:t>
            </w:r>
          </w:p>
        </w:tc>
      </w:tr>
    </w:tbl>
    <w:p w14:paraId="1FB25141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Сравнительный анализ образовательных результатов обучающихся по итогам 2023/24 учебного года и ВПР-2024 по географии показал отрицательную динамику уровня обученности обучающихся 6-х классов, что говорит о необъективном оценивании образовательных результатов обучающихся по предмету. </w:t>
      </w:r>
    </w:p>
    <w:p w14:paraId="16E3EF2D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000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20A080C3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B4C8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4370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EF84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7B09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F0AF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48BB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407E350C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882CB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E8A4D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C7CA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79E0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5B68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81FE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D9A7F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CB40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4669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058B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9391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090C2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3505D766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5EDA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A961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Сибирова</w:t>
            </w:r>
            <w:proofErr w:type="spellEnd"/>
            <w:r w:rsidRPr="00700A37">
              <w:rPr>
                <w:sz w:val="28"/>
                <w:szCs w:val="28"/>
              </w:rPr>
              <w:t xml:space="preserve"> Х.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C4D8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6891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6CE0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A36F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A539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6208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B806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9348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0DB5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C3AB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38%</w:t>
            </w:r>
          </w:p>
        </w:tc>
      </w:tr>
    </w:tbl>
    <w:p w14:paraId="3C253833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Сравнительный анализ образовательных результатов обучающихся по итогам 2023/24 учебного года и ВПР-2024 по истории показал положительную динамику по предмету. Значительное повышение качества знаний наблюдается в 6 «А» классе.</w:t>
      </w:r>
    </w:p>
    <w:p w14:paraId="7AE9D5B0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352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00BFCB17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7C6F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989B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5E98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DDAE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2D1F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DBD9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22A38DA1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ED46C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80D5F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5EE8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C4BA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EBEE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F56B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FD69F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9678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68B9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664B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1BAA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2AF7F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0F48380A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D21F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C0D3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Хажиханова</w:t>
            </w:r>
            <w:proofErr w:type="spellEnd"/>
            <w:r w:rsidRPr="00700A37">
              <w:rPr>
                <w:sz w:val="28"/>
                <w:szCs w:val="28"/>
              </w:rPr>
              <w:t xml:space="preserve"> Ж.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2E75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1ECF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BA87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A27E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8D65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41EF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42B7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4505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A165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78BB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38%</w:t>
            </w:r>
          </w:p>
        </w:tc>
      </w:tr>
    </w:tbl>
    <w:p w14:paraId="609A869C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Итоги ВПР 2024 года в 7-х классах</w:t>
      </w:r>
    </w:p>
    <w:p w14:paraId="232B0A9B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Обучающиеся 7-х классов писали Всероссийские проверочные работы по шести учебным предметам: «Русский язык», «Математика» – во всех классах; «География», «Физика», «История», «Биология» – в классах на основе случайного выбора Рособрнадзора. Форма проведения – традиционная.</w:t>
      </w:r>
    </w:p>
    <w:p w14:paraId="4542A06B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441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2E235EB7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106F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5AA6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79F8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054B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EB36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4E50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54374366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56128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D0ABA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1818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3BAF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961A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483D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3653C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FB89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9543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FC5C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22A7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32D22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2F16C59D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175E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5BEB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Болтукаева</w:t>
            </w:r>
            <w:proofErr w:type="spellEnd"/>
            <w:r w:rsidRPr="00700A37">
              <w:rPr>
                <w:sz w:val="28"/>
                <w:szCs w:val="28"/>
              </w:rPr>
              <w:t xml:space="preserve"> А. С-Э.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2667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1EA5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75F1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81FF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F376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E0B4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3122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C7C4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93B6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A0AA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39%</w:t>
            </w:r>
          </w:p>
        </w:tc>
      </w:tr>
      <w:tr w:rsidR="0086468C" w:rsidRPr="00700A37" w14:paraId="59E68DCD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7ECE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9389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Болтукаева</w:t>
            </w:r>
            <w:proofErr w:type="spellEnd"/>
            <w:r w:rsidRPr="00700A37">
              <w:rPr>
                <w:sz w:val="28"/>
                <w:szCs w:val="28"/>
              </w:rPr>
              <w:t xml:space="preserve"> А. С-Э.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C88F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F479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A603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A218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61CE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08FD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BA3A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1B7A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02D4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6F1C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36%</w:t>
            </w:r>
          </w:p>
        </w:tc>
      </w:tr>
    </w:tbl>
    <w:p w14:paraId="7CDACCE2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Вывод: </w:t>
      </w:r>
      <w:r w:rsidRPr="00700A37">
        <w:rPr>
          <w:color w:val="000000"/>
          <w:sz w:val="28"/>
          <w:szCs w:val="28"/>
        </w:rPr>
        <w:t>понизили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</w:t>
      </w:r>
      <w:proofErr w:type="gramStart"/>
      <w:r w:rsidRPr="00700A37">
        <w:rPr>
          <w:color w:val="000000"/>
          <w:sz w:val="28"/>
          <w:szCs w:val="28"/>
        </w:rPr>
        <w:t xml:space="preserve">&lt;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proofErr w:type="gramEnd"/>
      <w:r w:rsidRPr="00700A37">
        <w:rPr>
          <w:color w:val="000000"/>
          <w:sz w:val="28"/>
          <w:szCs w:val="28"/>
        </w:rPr>
        <w:t>. по журналу) – 15уч - 30% обучающихся; подтвердили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=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35уч -70 % обучающихся; повысили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&gt;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0% обучающихся.</w:t>
      </w:r>
    </w:p>
    <w:p w14:paraId="70F2EB04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Сравнительный анализ образовательных результатов обучающихся по итогам 2023/24 учебного года и ВПР-2024 по русскому языку показал отрицательную динамику уровня обученности обучающихся 7-х классов, что говорит о необъективном оценивании образовательных результатов обучающихся по предмету. В 7 «Б» классе стабильное количество «4» и «3», однако уменьшилось количество «5» и увеличилось количество «2».</w:t>
      </w:r>
    </w:p>
    <w:p w14:paraId="322EEE77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345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4D474DCD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F285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C6F8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F253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2CDE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0D4A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9FE8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4FFB3282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07E80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1C3DA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3436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CE17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35EE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CFD1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548A6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0C91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0624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8457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CEA9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0D4A8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72DB4660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D7A4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8892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Эльмурзаева А.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1655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AB1B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FDEB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0FA2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8E5C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3238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7135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EB36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5170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0A87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43%</w:t>
            </w:r>
          </w:p>
        </w:tc>
      </w:tr>
      <w:tr w:rsidR="0086468C" w:rsidRPr="00700A37" w14:paraId="28A51A0D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7C1B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F789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Эльмурзаева А.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26DB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88B3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135C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94F7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9595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5871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D774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6599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75AB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09B5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36%</w:t>
            </w:r>
          </w:p>
        </w:tc>
      </w:tr>
    </w:tbl>
    <w:p w14:paraId="60E52157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 xml:space="preserve">Вывод: </w:t>
      </w:r>
      <w:r w:rsidRPr="00700A37">
        <w:rPr>
          <w:color w:val="000000"/>
          <w:sz w:val="28"/>
          <w:szCs w:val="28"/>
        </w:rPr>
        <w:t>понизили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</w:t>
      </w:r>
      <w:proofErr w:type="gramStart"/>
      <w:r w:rsidRPr="00700A37">
        <w:rPr>
          <w:color w:val="000000"/>
          <w:sz w:val="28"/>
          <w:szCs w:val="28"/>
        </w:rPr>
        <w:t xml:space="preserve">&lt;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proofErr w:type="gramEnd"/>
      <w:r w:rsidRPr="00700A37">
        <w:rPr>
          <w:color w:val="000000"/>
          <w:sz w:val="28"/>
          <w:szCs w:val="28"/>
        </w:rPr>
        <w:t>. по журналу) – 11уч -22% обучающихся; подтвердили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=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39уч - 78% обучающихся; повысили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&gt;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0% обучающихся.</w:t>
      </w:r>
    </w:p>
    <w:p w14:paraId="513CDE6C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Сравнительный анализ образовательных результатов обучающихся по итогам 2023/24 учебного года и ВПР-2024 в 7 «А» классе по математике показал отрицательную динамику уровня обученности обучающихся, что говорит о снижении качества знаний и о необъективном оценивании образовательных результатов обучающихся по предмету.</w:t>
      </w:r>
    </w:p>
    <w:p w14:paraId="272DAA94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000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2689DF95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5C55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0385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EB2C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E681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B4F3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A87D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61E66448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30B82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D2C6E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E464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A4B1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E6CA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BBD6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D0363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7BBF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1D14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5C07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5A03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08260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429EB1B7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1FBF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C1C7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color w:val="000000"/>
                <w:sz w:val="28"/>
                <w:szCs w:val="28"/>
              </w:rPr>
              <w:t>Сибирова</w:t>
            </w:r>
            <w:proofErr w:type="spellEnd"/>
            <w:r w:rsidRPr="00700A37">
              <w:rPr>
                <w:color w:val="000000"/>
                <w:sz w:val="28"/>
                <w:szCs w:val="28"/>
              </w:rPr>
              <w:t xml:space="preserve"> Х.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C734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FE65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3F57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BAA1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A385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0033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9771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A296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27CC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8BE0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43%</w:t>
            </w:r>
          </w:p>
        </w:tc>
      </w:tr>
    </w:tbl>
    <w:p w14:paraId="5D148289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Сравнительный анализ образовательных результатов обучающихся по итогам 2023/24 учебного года и ВПР-2024 по истории показал отрицательную динамику уровня обученности обучающихся 7 «А» класса, что говорит о снижении качества знаний и о необъективном оценивании образовательных результатов обучающихся по предмету.</w:t>
      </w:r>
    </w:p>
    <w:p w14:paraId="76E09F6D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Физика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526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70E7CB2F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11AC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BFED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CFFD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06EC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638D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019B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11D15318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AC962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C5918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2B2C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24E7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83B6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D113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ABA4E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A332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A345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5E1A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E1EB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DB0B7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390F88FD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D87C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F934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Сосламбекова</w:t>
            </w:r>
            <w:proofErr w:type="spellEnd"/>
            <w:r w:rsidRPr="00700A37">
              <w:rPr>
                <w:sz w:val="28"/>
                <w:szCs w:val="28"/>
              </w:rPr>
              <w:t xml:space="preserve"> Х.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1A91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FB35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FD2F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E31B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6125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AA42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7E1A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9999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522D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6AA4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39%</w:t>
            </w:r>
          </w:p>
        </w:tc>
      </w:tr>
    </w:tbl>
    <w:p w14:paraId="24071CEA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352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16E74576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D100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CC04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90E3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2B36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8B64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5AF6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6C90C9FC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06C13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EF530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0F59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9D8A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946C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C038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0FCDB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1461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A7C6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26C8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A686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4572B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3E50705E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1BFB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36F3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color w:val="000000"/>
                <w:sz w:val="28"/>
                <w:szCs w:val="28"/>
              </w:rPr>
              <w:t>Хажиханова</w:t>
            </w:r>
            <w:proofErr w:type="spellEnd"/>
            <w:r w:rsidRPr="00700A37">
              <w:rPr>
                <w:color w:val="000000"/>
                <w:sz w:val="28"/>
                <w:szCs w:val="28"/>
              </w:rPr>
              <w:t xml:space="preserve"> Ж.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E9E9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7129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1483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BDDD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9563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C89A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92B6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1D0B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0402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A5CA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36%</w:t>
            </w:r>
          </w:p>
        </w:tc>
      </w:tr>
    </w:tbl>
    <w:p w14:paraId="2EF3A4DC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Биология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352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74C64829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8562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ED66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460B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F663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1DB2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101F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4CE2A7F8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B3365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F961E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EAA1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FAF6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9296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75C7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24213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DC9D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4149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6D18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003E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18330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23A6DA8D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2C5A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4D15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color w:val="000000"/>
                <w:sz w:val="28"/>
                <w:szCs w:val="28"/>
              </w:rPr>
              <w:t>Хажиханова</w:t>
            </w:r>
            <w:proofErr w:type="spellEnd"/>
            <w:r w:rsidRPr="00700A37">
              <w:rPr>
                <w:color w:val="000000"/>
                <w:sz w:val="28"/>
                <w:szCs w:val="28"/>
              </w:rPr>
              <w:t xml:space="preserve"> Ж.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EAE6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54BB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631B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D7CC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9264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E43E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044D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DEE5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D010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D54B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36%</w:t>
            </w:r>
          </w:p>
        </w:tc>
      </w:tr>
    </w:tbl>
    <w:p w14:paraId="531B1B4E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Сравнительный анализ образовательных результатов обучающихся по итогам 2023/24 учебного года и ВПР-2024 в 7 «А» классе по биологии показал отрицательную динамику уровня обученности обучающихся, что говорит о снижении качества знаний и о необъективном оценивании образовательных результатов обучающихся по предмету.</w:t>
      </w:r>
    </w:p>
    <w:p w14:paraId="51F34F22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Итоги ВПР 2024 года в 8-х классах</w:t>
      </w:r>
    </w:p>
    <w:p w14:paraId="7E2FB658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Обучающиеся 8-х классов писали Всероссийские проверочные работы по шести учебным предметам: «Русский язык», «Математика» – все классы; «История», «Обществознание», «Химия», «Физика» – по случайному распределению Рособрнадзора.</w:t>
      </w:r>
    </w:p>
    <w:p w14:paraId="07735CDC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754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31284F0A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E266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35BD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7F43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1C8F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7686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DD60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0D9C2B19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D0893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ED65A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22AB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D772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1413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0260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00A8D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1908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3361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E9AB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17B3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039F5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187B94A9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E0F4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E308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Сапаева Р. 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7806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6E56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AD03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3CD1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FBAC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D52D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ECC5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1996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67A3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BE84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40%</w:t>
            </w:r>
          </w:p>
        </w:tc>
      </w:tr>
      <w:tr w:rsidR="0086468C" w:rsidRPr="00700A37" w14:paraId="54FFAC9C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2E45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EF2B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Сапаева Р.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21BC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0EEE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9C83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2DDF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938F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B7AC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2FC3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2997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6D2E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501B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40%</w:t>
            </w:r>
          </w:p>
        </w:tc>
      </w:tr>
    </w:tbl>
    <w:p w14:paraId="6F8DC26C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Вывод: </w:t>
      </w:r>
      <w:r w:rsidRPr="00700A37">
        <w:rPr>
          <w:color w:val="000000"/>
          <w:sz w:val="28"/>
          <w:szCs w:val="28"/>
        </w:rPr>
        <w:t>понизили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</w:t>
      </w:r>
      <w:proofErr w:type="gramStart"/>
      <w:r w:rsidRPr="00700A37">
        <w:rPr>
          <w:color w:val="000000"/>
          <w:sz w:val="28"/>
          <w:szCs w:val="28"/>
        </w:rPr>
        <w:t xml:space="preserve">&lt;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proofErr w:type="gramEnd"/>
      <w:r w:rsidRPr="00700A37">
        <w:rPr>
          <w:color w:val="000000"/>
          <w:sz w:val="28"/>
          <w:szCs w:val="28"/>
        </w:rPr>
        <w:t>. по журналу) – 12 - 23% обучающихся; подтвердили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=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40 – 77% обучающихся; повысили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&gt;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0% обучающихся.</w:t>
      </w:r>
    </w:p>
    <w:p w14:paraId="2C689CB3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Сравнительный анализ образовательных результатов обучающихся по итогам 2023/24 учебного года и ВПР-2024 по русскому языку показал отрицательную динамику уровня обученности обучающихся 8 «А» класса, что говорит о снижении качества знаний и о необъективном оценивании образовательных результатов обучающихся по предмету.</w:t>
      </w:r>
    </w:p>
    <w:p w14:paraId="4450556B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863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41DAB35E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9D44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1323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FFE9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77AF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53CD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B9A4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24755F50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FF69C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4BA3B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9312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F056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EF34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86AE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9CD8E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F657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D4B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3EBC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860A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16F3E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74E399DC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645F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726F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Х.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FA75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31F2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FDD4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90E7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DAA7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2C94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0FF1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6DBB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7C47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8B99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37%</w:t>
            </w:r>
          </w:p>
        </w:tc>
      </w:tr>
      <w:tr w:rsidR="0086468C" w:rsidRPr="00700A37" w14:paraId="43CC36C0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270E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1273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Х.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9C9F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5B49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CDC1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542A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A5BF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684C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141D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732F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A019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D01D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40%</w:t>
            </w:r>
          </w:p>
        </w:tc>
      </w:tr>
    </w:tbl>
    <w:p w14:paraId="0C5D2C95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Вывод: </w:t>
      </w:r>
      <w:r w:rsidRPr="00700A37">
        <w:rPr>
          <w:color w:val="000000"/>
          <w:sz w:val="28"/>
          <w:szCs w:val="28"/>
        </w:rPr>
        <w:t>понизили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</w:t>
      </w:r>
      <w:proofErr w:type="gramStart"/>
      <w:r w:rsidRPr="00700A37">
        <w:rPr>
          <w:color w:val="000000"/>
          <w:sz w:val="28"/>
          <w:szCs w:val="28"/>
        </w:rPr>
        <w:t xml:space="preserve">&lt;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proofErr w:type="gramEnd"/>
      <w:r w:rsidRPr="00700A37">
        <w:rPr>
          <w:color w:val="000000"/>
          <w:sz w:val="28"/>
          <w:szCs w:val="28"/>
        </w:rPr>
        <w:t>. по журналу) – 15 - 29% обучающихся; подтвердили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=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37 - 71% обучающихся; повысили (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 xml:space="preserve">. &gt; </w:t>
      </w:r>
      <w:proofErr w:type="spellStart"/>
      <w:r w:rsidRPr="00700A37">
        <w:rPr>
          <w:color w:val="000000"/>
          <w:sz w:val="28"/>
          <w:szCs w:val="28"/>
        </w:rPr>
        <w:t>отм</w:t>
      </w:r>
      <w:proofErr w:type="spellEnd"/>
      <w:r w:rsidRPr="00700A37">
        <w:rPr>
          <w:color w:val="000000"/>
          <w:sz w:val="28"/>
          <w:szCs w:val="28"/>
        </w:rPr>
        <w:t>. по журналу) – 4% обучающихся.</w:t>
      </w:r>
    </w:p>
    <w:p w14:paraId="6D8418E2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Сравнительный анализ образовательных результатов обучающихся по итогам 2023/24 учебного года и ВПР-2024 по математике показал отрицательную динамику уровня обученности обучающихся 8-х классов, что говорит о снижении качества знаний и о необъективном оценивании образовательных результатов обучающихся по предмету.</w:t>
      </w:r>
    </w:p>
    <w:p w14:paraId="7FBB7E40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526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3B0E7F23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749A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21F0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D3DB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4633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F943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4F9C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2AC34772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03EA0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F62F4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41AE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82DD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34D7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0EA6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D9FD9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A42A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B5C5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1D8A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2871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47AAD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09E91D9F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898F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1DAB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Сосламбекова</w:t>
            </w:r>
            <w:proofErr w:type="spellEnd"/>
            <w:r w:rsidRPr="00700A37">
              <w:rPr>
                <w:sz w:val="28"/>
                <w:szCs w:val="28"/>
              </w:rPr>
              <w:t xml:space="preserve"> Х.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01F7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38CD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EFCE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A14B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9C40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199E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9311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C3B5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D1AC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8F12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37%</w:t>
            </w:r>
          </w:p>
        </w:tc>
      </w:tr>
    </w:tbl>
    <w:p w14:paraId="4F22212C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Сравнительный анализ образовательных результатов обучающихся по итогам 2023/24 учебного года и ВПР-2024 по физике показал отрицательную динамику уровня обученности обучающихся 8 «А» класса, что говорит о снижении качества знаний и о необъективном оценивании образовательных результатов обучающихся по предмету.</w:t>
      </w:r>
    </w:p>
    <w:p w14:paraId="6B5F689A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000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42C8AB02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CD10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D02B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D1CC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5443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7215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5D56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4CC2546E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5365B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3179B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D40E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0464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4A93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DAA1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3ADF1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4D21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D7B0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582E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AA23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E05D2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79B0ACE6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DE5A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F8AB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Сибирова</w:t>
            </w:r>
            <w:proofErr w:type="spellEnd"/>
            <w:r w:rsidRPr="00700A37">
              <w:rPr>
                <w:sz w:val="28"/>
                <w:szCs w:val="28"/>
              </w:rPr>
              <w:t xml:space="preserve"> Х. 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9428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B24A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9865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46F0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3840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DEF3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FF56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6BFD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9ACB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4933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37%</w:t>
            </w:r>
          </w:p>
        </w:tc>
      </w:tr>
    </w:tbl>
    <w:p w14:paraId="09E5E06E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000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684E8450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F8C9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1524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E23F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6A11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E811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C113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6D19146E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6D698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33D69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7EE3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989D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903B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0A02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CF11B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A52B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4931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AE9C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7B28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92EE7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4263E581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1A8D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7E52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Сибирова</w:t>
            </w:r>
            <w:proofErr w:type="spellEnd"/>
            <w:r w:rsidRPr="00700A37">
              <w:rPr>
                <w:sz w:val="28"/>
                <w:szCs w:val="28"/>
              </w:rPr>
              <w:t xml:space="preserve"> Х.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ECBE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23D3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3DD2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6BC3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E53A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D16A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BA40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01DF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B92B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8FAA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40%</w:t>
            </w:r>
          </w:p>
        </w:tc>
      </w:tr>
    </w:tbl>
    <w:p w14:paraId="0D6858BD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Сравнительный анализ образовательных результатов обучающихся по итогам 2023/24 учебного года и ВПР-2024 по истории показал отрицательную динамику уровня обученности обучающихся 8 «Б» класса, что говорит о снижении качества знаний и о необъективном оценивании образовательных результатов обучающихся по предмету.</w:t>
      </w:r>
    </w:p>
    <w:p w14:paraId="7720FA16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Химия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2611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6468C" w:rsidRPr="00700A37" w14:paraId="2543596E" w14:textId="77777777" w:rsidTr="000B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71D5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E974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D9F5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6705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0D27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6C15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Качество</w:t>
            </w:r>
            <w:r w:rsidRPr="00700A37">
              <w:rPr>
                <w:sz w:val="28"/>
                <w:szCs w:val="28"/>
              </w:rPr>
              <w:br/>
            </w:r>
            <w:r w:rsidRPr="00700A37">
              <w:rPr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86468C" w:rsidRPr="00700A37" w14:paraId="265D5D2D" w14:textId="77777777" w:rsidTr="000B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AA75B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31218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9F9D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3504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B881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09B17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ABF29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460D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3BC8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41EC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E41D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0A4C1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86468C" w:rsidRPr="00700A37" w14:paraId="14A361E1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C51C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91AC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Тимирбулатова</w:t>
            </w:r>
            <w:proofErr w:type="spellEnd"/>
            <w:r w:rsidRPr="00700A37">
              <w:rPr>
                <w:sz w:val="28"/>
                <w:szCs w:val="28"/>
              </w:rPr>
              <w:t xml:space="preserve"> З.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4161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017C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CA8E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757B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CE61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4D02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3796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57EE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2EC0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62056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40%</w:t>
            </w:r>
          </w:p>
        </w:tc>
      </w:tr>
    </w:tbl>
    <w:p w14:paraId="5AEEB806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Сравнительный анализ образовательных результатов обучающихся по итогам 2023/24 учебного года и ВПР-2024 по химии показал отрицательную динамику уровня обученности обучающихся 8 «Б» класса, что говорит о снижении качества знаний и о необъективном оценивании образовательных результатов обучающихся по предмету.</w:t>
      </w:r>
    </w:p>
    <w:p w14:paraId="13169C5E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Общие выводы по результатам ВПР-2024</w:t>
      </w:r>
    </w:p>
    <w:p w14:paraId="657981FC" w14:textId="77777777" w:rsidR="0086468C" w:rsidRPr="00700A37" w:rsidRDefault="0086468C" w:rsidP="004060B1">
      <w:pPr>
        <w:widowControl/>
        <w:numPr>
          <w:ilvl w:val="0"/>
          <w:numId w:val="46"/>
        </w:numPr>
        <w:autoSpaceDE/>
        <w:autoSpaceDN/>
        <w:spacing w:line="360" w:lineRule="auto"/>
        <w:ind w:left="780" w:right="180"/>
        <w:contextualSpacing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72 процентов обучающихся не подтвердили своей отметки за 2023/24 учебный год. В основном произошло понижение оценки по сравнению с отметкой преподавателя. Самое значительное снижение обнаружено по биологии в 5-х классах: 40 процента обучающихся понизили свою отметку. Подтверждение зафиксировано по истории, обществознанию, физике, географии в 6, 7, 8-х классах.</w:t>
      </w:r>
    </w:p>
    <w:p w14:paraId="017C9776" w14:textId="77777777" w:rsidR="0086468C" w:rsidRPr="00700A37" w:rsidRDefault="0086468C" w:rsidP="004060B1">
      <w:pPr>
        <w:widowControl/>
        <w:numPr>
          <w:ilvl w:val="0"/>
          <w:numId w:val="46"/>
        </w:numPr>
        <w:autoSpaceDE/>
        <w:autoSpaceDN/>
        <w:spacing w:line="360" w:lineRule="auto"/>
        <w:ind w:left="780" w:right="180"/>
        <w:contextualSpacing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Анализ результатов ВПР показал серьезное снижение качества знаний по русскому языку 5,7 классах. </w:t>
      </w:r>
    </w:p>
    <w:p w14:paraId="23CB4776" w14:textId="77777777" w:rsidR="0086468C" w:rsidRPr="00700A37" w:rsidRDefault="0086468C" w:rsidP="004060B1">
      <w:pPr>
        <w:widowControl/>
        <w:numPr>
          <w:ilvl w:val="0"/>
          <w:numId w:val="46"/>
        </w:numPr>
        <w:autoSpaceDE/>
        <w:autoSpaceDN/>
        <w:spacing w:line="360" w:lineRule="auto"/>
        <w:ind w:left="780" w:right="180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Анализ результатов ВПР по сравнению с общероссийским, региональным и районным показателям выявил средний уровень качества знаний по предметам. Самое серьезное отставание наблюдается по русскому языку и математике.</w:t>
      </w:r>
    </w:p>
    <w:p w14:paraId="4881392F" w14:textId="77777777" w:rsidR="0086468C" w:rsidRPr="00700A37" w:rsidRDefault="0086468C" w:rsidP="004060B1">
      <w:pPr>
        <w:pStyle w:val="ac"/>
        <w:spacing w:line="360" w:lineRule="auto"/>
        <w:ind w:right="1002" w:firstLine="566"/>
        <w:jc w:val="both"/>
      </w:pPr>
      <w:r w:rsidRPr="00700A37">
        <w:t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</w:t>
      </w:r>
    </w:p>
    <w:p w14:paraId="207B91B6" w14:textId="77777777" w:rsidR="0086468C" w:rsidRPr="00700A37" w:rsidRDefault="0086468C" w:rsidP="004060B1">
      <w:pPr>
        <w:pStyle w:val="ac"/>
        <w:spacing w:line="360" w:lineRule="auto"/>
        <w:ind w:right="1002" w:firstLine="566"/>
        <w:jc w:val="both"/>
      </w:pPr>
      <w:r w:rsidRPr="00700A37"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14:paraId="3F91B5CE" w14:textId="77777777" w:rsidR="0086468C" w:rsidRPr="00700A37" w:rsidRDefault="0086468C" w:rsidP="004060B1">
      <w:pPr>
        <w:pStyle w:val="ac"/>
        <w:spacing w:line="360" w:lineRule="auto"/>
        <w:ind w:right="1002" w:firstLine="566"/>
        <w:jc w:val="both"/>
      </w:pPr>
      <w:r w:rsidRPr="00700A37">
        <w:t>Загрузка форм сбора результатов в ФИС ОКО осуществлялась в установленные сроки.</w:t>
      </w:r>
    </w:p>
    <w:p w14:paraId="53F86CA3" w14:textId="77777777" w:rsidR="0086468C" w:rsidRPr="00700A37" w:rsidRDefault="0086468C" w:rsidP="004060B1">
      <w:pPr>
        <w:spacing w:line="360" w:lineRule="auto"/>
        <w:ind w:right="1042"/>
        <w:rPr>
          <w:b/>
          <w:i/>
          <w:sz w:val="28"/>
          <w:szCs w:val="28"/>
        </w:rPr>
      </w:pPr>
    </w:p>
    <w:p w14:paraId="7C6C8A05" w14:textId="77777777" w:rsidR="0086468C" w:rsidRPr="00700A37" w:rsidRDefault="0086468C" w:rsidP="004060B1">
      <w:pPr>
        <w:pStyle w:val="1"/>
        <w:numPr>
          <w:ilvl w:val="1"/>
          <w:numId w:val="12"/>
        </w:numPr>
        <w:tabs>
          <w:tab w:val="left" w:pos="1979"/>
        </w:tabs>
        <w:spacing w:after="0" w:line="360" w:lineRule="auto"/>
        <w:ind w:left="1979" w:hanging="421"/>
        <w:jc w:val="left"/>
        <w:rPr>
          <w:rFonts w:ascii="Times New Roman" w:hAnsi="Times New Roman" w:cs="Times New Roman"/>
          <w:sz w:val="28"/>
          <w:szCs w:val="28"/>
        </w:rPr>
      </w:pPr>
      <w:bookmarkStart w:id="32" w:name="4.4.Сводные_результаты_успешности_сдачи_"/>
      <w:bookmarkEnd w:id="32"/>
      <w:r w:rsidRPr="00700A37">
        <w:rPr>
          <w:rFonts w:ascii="Times New Roman" w:hAnsi="Times New Roman" w:cs="Times New Roman"/>
          <w:sz w:val="28"/>
          <w:szCs w:val="28"/>
        </w:rPr>
        <w:t>Сводные</w:t>
      </w:r>
      <w:r w:rsidRPr="00700A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результаты</w:t>
      </w:r>
      <w:r w:rsidRPr="00700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успешности</w:t>
      </w:r>
      <w:r w:rsidRPr="00700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сдачи</w:t>
      </w:r>
      <w:r w:rsidRPr="00700A3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ОГЭ</w:t>
      </w:r>
      <w:r w:rsidRPr="00700A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и</w:t>
      </w:r>
      <w:r w:rsidRPr="00700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5"/>
          <w:sz w:val="28"/>
          <w:szCs w:val="28"/>
        </w:rPr>
        <w:t>ЕГЭ</w:t>
      </w:r>
    </w:p>
    <w:p w14:paraId="6AF7D5BA" w14:textId="77777777" w:rsidR="0086468C" w:rsidRPr="00700A37" w:rsidRDefault="0086468C" w:rsidP="004060B1">
      <w:pPr>
        <w:pStyle w:val="ac"/>
        <w:spacing w:line="360" w:lineRule="auto"/>
        <w:ind w:right="1068" w:firstLine="634"/>
      </w:pPr>
      <w:r w:rsidRPr="00700A37">
        <w:t xml:space="preserve">В 202»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</w:p>
    <w:p w14:paraId="40CF40C6" w14:textId="77777777" w:rsidR="0086468C" w:rsidRPr="00700A37" w:rsidRDefault="0086468C" w:rsidP="004060B1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>Таблица</w:t>
      </w:r>
      <w:r w:rsidRPr="00700A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1.</w:t>
      </w:r>
      <w:r w:rsidRPr="00700A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Общая</w:t>
      </w:r>
      <w:r w:rsidRPr="00700A3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численность</w:t>
      </w:r>
      <w:r w:rsidRPr="00700A3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выпускников</w:t>
      </w:r>
      <w:r w:rsidRPr="00700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202//24</w:t>
      </w:r>
      <w:r w:rsidRPr="00700A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учебного</w:t>
      </w:r>
      <w:r w:rsidRPr="00700A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4"/>
          <w:sz w:val="28"/>
          <w:szCs w:val="28"/>
        </w:rPr>
        <w:t>года</w:t>
      </w:r>
    </w:p>
    <w:p w14:paraId="69F4BDAD" w14:textId="77777777" w:rsidR="0086468C" w:rsidRPr="00700A37" w:rsidRDefault="0086468C" w:rsidP="004060B1">
      <w:pPr>
        <w:pStyle w:val="ac"/>
        <w:spacing w:line="360" w:lineRule="auto"/>
        <w:ind w:left="0"/>
        <w:rPr>
          <w:b/>
        </w:rPr>
      </w:pPr>
    </w:p>
    <w:tbl>
      <w:tblPr>
        <w:tblStyle w:val="TableNormal"/>
        <w:tblW w:w="0" w:type="auto"/>
        <w:tblInd w:w="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1316"/>
      </w:tblGrid>
      <w:tr w:rsidR="0086468C" w:rsidRPr="00700A37" w14:paraId="7BA42A9F" w14:textId="77777777" w:rsidTr="000B032F">
        <w:trPr>
          <w:trHeight w:val="796"/>
        </w:trPr>
        <w:tc>
          <w:tcPr>
            <w:tcW w:w="7232" w:type="dxa"/>
          </w:tcPr>
          <w:p w14:paraId="6D1D7634" w14:textId="77777777" w:rsidR="0086468C" w:rsidRPr="00700A37" w:rsidRDefault="0086468C" w:rsidP="004060B1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16" w:type="dxa"/>
          </w:tcPr>
          <w:p w14:paraId="1E4C995C" w14:textId="77777777" w:rsidR="0086468C" w:rsidRPr="00700A37" w:rsidRDefault="0086468C" w:rsidP="004060B1">
            <w:pPr>
              <w:pStyle w:val="TableParagraph"/>
              <w:spacing w:line="360" w:lineRule="auto"/>
              <w:ind w:left="193" w:right="174" w:firstLine="288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4"/>
                <w:sz w:val="28"/>
                <w:szCs w:val="28"/>
              </w:rPr>
              <w:t xml:space="preserve">9-е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классы</w:t>
            </w:r>
            <w:proofErr w:type="spellEnd"/>
          </w:p>
        </w:tc>
      </w:tr>
      <w:tr w:rsidR="0086468C" w:rsidRPr="00700A37" w14:paraId="374EA802" w14:textId="77777777" w:rsidTr="000B032F">
        <w:trPr>
          <w:trHeight w:val="470"/>
        </w:trPr>
        <w:tc>
          <w:tcPr>
            <w:tcW w:w="7232" w:type="dxa"/>
          </w:tcPr>
          <w:p w14:paraId="64040B8C" w14:textId="77777777" w:rsidR="0086468C" w:rsidRPr="00700A37" w:rsidRDefault="0086468C" w:rsidP="004060B1">
            <w:pPr>
              <w:pStyle w:val="TableParagraph"/>
              <w:spacing w:line="360" w:lineRule="auto"/>
              <w:ind w:left="78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Общее</w:t>
            </w:r>
            <w:proofErr w:type="spellEnd"/>
            <w:r w:rsidRPr="00700A37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количество</w:t>
            </w:r>
            <w:proofErr w:type="spellEnd"/>
            <w:r w:rsidRPr="00700A37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выпускников</w:t>
            </w:r>
            <w:proofErr w:type="spellEnd"/>
          </w:p>
        </w:tc>
        <w:tc>
          <w:tcPr>
            <w:tcW w:w="1316" w:type="dxa"/>
          </w:tcPr>
          <w:p w14:paraId="0A3BE862" w14:textId="77777777" w:rsidR="0086468C" w:rsidRPr="00700A37" w:rsidRDefault="0086468C" w:rsidP="004060B1">
            <w:pPr>
              <w:pStyle w:val="TableParagraph"/>
              <w:spacing w:line="360" w:lineRule="auto"/>
              <w:ind w:right="500"/>
              <w:jc w:val="right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41</w:t>
            </w:r>
          </w:p>
        </w:tc>
      </w:tr>
      <w:tr w:rsidR="0086468C" w:rsidRPr="00700A37" w14:paraId="4AA15AAD" w14:textId="77777777" w:rsidTr="000B032F">
        <w:trPr>
          <w:trHeight w:val="474"/>
        </w:trPr>
        <w:tc>
          <w:tcPr>
            <w:tcW w:w="7232" w:type="dxa"/>
          </w:tcPr>
          <w:p w14:paraId="5F90153D" w14:textId="77777777" w:rsidR="0086468C" w:rsidRPr="00700A37" w:rsidRDefault="0086468C" w:rsidP="004060B1">
            <w:pPr>
              <w:pStyle w:val="TableParagraph"/>
              <w:spacing w:line="360" w:lineRule="auto"/>
              <w:ind w:left="78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Количество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обучающихся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на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семейном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образовании</w:t>
            </w:r>
          </w:p>
        </w:tc>
        <w:tc>
          <w:tcPr>
            <w:tcW w:w="1316" w:type="dxa"/>
          </w:tcPr>
          <w:p w14:paraId="358BAE10" w14:textId="77777777" w:rsidR="0086468C" w:rsidRPr="00700A37" w:rsidRDefault="0086468C" w:rsidP="004060B1">
            <w:pPr>
              <w:pStyle w:val="TableParagraph"/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0</w:t>
            </w:r>
          </w:p>
        </w:tc>
      </w:tr>
      <w:tr w:rsidR="0086468C" w:rsidRPr="00700A37" w14:paraId="189336DE" w14:textId="77777777" w:rsidTr="000B032F">
        <w:trPr>
          <w:trHeight w:val="469"/>
        </w:trPr>
        <w:tc>
          <w:tcPr>
            <w:tcW w:w="7232" w:type="dxa"/>
          </w:tcPr>
          <w:p w14:paraId="2B2087E6" w14:textId="77777777" w:rsidR="0086468C" w:rsidRPr="00700A37" w:rsidRDefault="0086468C" w:rsidP="004060B1">
            <w:pPr>
              <w:pStyle w:val="TableParagraph"/>
              <w:spacing w:line="360" w:lineRule="auto"/>
              <w:ind w:left="78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Количество</w:t>
            </w:r>
            <w:proofErr w:type="spellEnd"/>
            <w:r w:rsidRPr="00700A37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обучающихся</w:t>
            </w:r>
            <w:proofErr w:type="spellEnd"/>
            <w:r w:rsidRPr="00700A37">
              <w:rPr>
                <w:spacing w:val="-7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с</w:t>
            </w:r>
            <w:r w:rsidRPr="00700A37">
              <w:rPr>
                <w:spacing w:val="-8"/>
                <w:sz w:val="28"/>
                <w:szCs w:val="28"/>
              </w:rPr>
              <w:t xml:space="preserve"> </w:t>
            </w:r>
            <w:r w:rsidRPr="00700A37">
              <w:rPr>
                <w:spacing w:val="-5"/>
                <w:sz w:val="28"/>
                <w:szCs w:val="28"/>
              </w:rPr>
              <w:t>ОВЗ</w:t>
            </w:r>
          </w:p>
        </w:tc>
        <w:tc>
          <w:tcPr>
            <w:tcW w:w="1316" w:type="dxa"/>
          </w:tcPr>
          <w:p w14:paraId="1A0A4F5C" w14:textId="77777777" w:rsidR="0086468C" w:rsidRPr="00700A37" w:rsidRDefault="0086468C" w:rsidP="004060B1">
            <w:pPr>
              <w:pStyle w:val="TableParagraph"/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0</w:t>
            </w:r>
          </w:p>
        </w:tc>
      </w:tr>
      <w:tr w:rsidR="0086468C" w:rsidRPr="00700A37" w14:paraId="43C3FDF3" w14:textId="77777777" w:rsidTr="000B032F">
        <w:trPr>
          <w:trHeight w:val="796"/>
        </w:trPr>
        <w:tc>
          <w:tcPr>
            <w:tcW w:w="7232" w:type="dxa"/>
          </w:tcPr>
          <w:p w14:paraId="62ACB033" w14:textId="77777777" w:rsidR="0086468C" w:rsidRPr="00700A37" w:rsidRDefault="0086468C" w:rsidP="004060B1">
            <w:pPr>
              <w:pStyle w:val="TableParagraph"/>
              <w:spacing w:line="360" w:lineRule="auto"/>
              <w:ind w:left="78" w:right="10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Количество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обучающихся,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получивших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«зачет»</w:t>
            </w:r>
            <w:r w:rsidRPr="00700A3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за итоговое собеседование/сочинение</w:t>
            </w:r>
          </w:p>
        </w:tc>
        <w:tc>
          <w:tcPr>
            <w:tcW w:w="1316" w:type="dxa"/>
          </w:tcPr>
          <w:p w14:paraId="15F06E4B" w14:textId="77777777" w:rsidR="0086468C" w:rsidRPr="00700A37" w:rsidRDefault="0086468C" w:rsidP="004060B1">
            <w:pPr>
              <w:pStyle w:val="TableParagraph"/>
              <w:spacing w:line="360" w:lineRule="auto"/>
              <w:ind w:right="500"/>
              <w:jc w:val="right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0</w:t>
            </w:r>
          </w:p>
        </w:tc>
      </w:tr>
      <w:tr w:rsidR="0086468C" w:rsidRPr="00700A37" w14:paraId="0A256413" w14:textId="77777777" w:rsidTr="000B032F">
        <w:trPr>
          <w:trHeight w:val="469"/>
        </w:trPr>
        <w:tc>
          <w:tcPr>
            <w:tcW w:w="7232" w:type="dxa"/>
          </w:tcPr>
          <w:p w14:paraId="50F230CA" w14:textId="77777777" w:rsidR="0086468C" w:rsidRPr="00700A37" w:rsidRDefault="0086468C" w:rsidP="004060B1">
            <w:pPr>
              <w:pStyle w:val="TableParagraph"/>
              <w:spacing w:line="360" w:lineRule="auto"/>
              <w:ind w:left="78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Количество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обучающихся,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не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допущенных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к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pacing w:val="-5"/>
                <w:sz w:val="28"/>
                <w:szCs w:val="28"/>
                <w:lang w:val="ru-RU"/>
              </w:rPr>
              <w:t>ГИА</w:t>
            </w:r>
          </w:p>
        </w:tc>
        <w:tc>
          <w:tcPr>
            <w:tcW w:w="1316" w:type="dxa"/>
          </w:tcPr>
          <w:p w14:paraId="7646833B" w14:textId="77777777" w:rsidR="0086468C" w:rsidRPr="00700A37" w:rsidRDefault="0086468C" w:rsidP="004060B1">
            <w:pPr>
              <w:pStyle w:val="TableParagraph"/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0</w:t>
            </w:r>
          </w:p>
        </w:tc>
      </w:tr>
      <w:tr w:rsidR="0086468C" w:rsidRPr="00700A37" w14:paraId="273563FA" w14:textId="77777777" w:rsidTr="000B032F">
        <w:trPr>
          <w:trHeight w:val="474"/>
        </w:trPr>
        <w:tc>
          <w:tcPr>
            <w:tcW w:w="7232" w:type="dxa"/>
          </w:tcPr>
          <w:p w14:paraId="577CE745" w14:textId="77777777" w:rsidR="0086468C" w:rsidRPr="00700A37" w:rsidRDefault="0086468C" w:rsidP="004060B1">
            <w:pPr>
              <w:pStyle w:val="TableParagraph"/>
              <w:spacing w:line="360" w:lineRule="auto"/>
              <w:ind w:left="78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Количество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обучающихся,</w:t>
            </w:r>
            <w:r w:rsidRPr="00700A3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проходивших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процедуру</w:t>
            </w:r>
            <w:r w:rsidRPr="00700A3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pacing w:val="-5"/>
                <w:sz w:val="28"/>
                <w:szCs w:val="28"/>
                <w:lang w:val="ru-RU"/>
              </w:rPr>
              <w:t>ГИА</w:t>
            </w:r>
          </w:p>
        </w:tc>
        <w:tc>
          <w:tcPr>
            <w:tcW w:w="1316" w:type="dxa"/>
          </w:tcPr>
          <w:p w14:paraId="6DC12F02" w14:textId="77777777" w:rsidR="0086468C" w:rsidRPr="00700A37" w:rsidRDefault="0086468C" w:rsidP="004060B1">
            <w:pPr>
              <w:pStyle w:val="TableParagraph"/>
              <w:spacing w:line="360" w:lineRule="auto"/>
              <w:ind w:right="500"/>
              <w:jc w:val="right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41</w:t>
            </w:r>
          </w:p>
        </w:tc>
      </w:tr>
      <w:tr w:rsidR="0086468C" w:rsidRPr="00700A37" w14:paraId="26B36017" w14:textId="77777777" w:rsidTr="000B032F">
        <w:trPr>
          <w:trHeight w:val="791"/>
        </w:trPr>
        <w:tc>
          <w:tcPr>
            <w:tcW w:w="7232" w:type="dxa"/>
          </w:tcPr>
          <w:p w14:paraId="46493839" w14:textId="77777777" w:rsidR="0086468C" w:rsidRPr="00700A37" w:rsidRDefault="0086468C" w:rsidP="004060B1">
            <w:pPr>
              <w:pStyle w:val="TableParagraph"/>
              <w:spacing w:line="360" w:lineRule="auto"/>
              <w:ind w:left="78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Количество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обучающихся,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сдававших</w:t>
            </w:r>
            <w:r w:rsidRPr="00700A3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ГИА</w:t>
            </w:r>
            <w:r w:rsidRPr="00700A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форме промежуточной аттестации</w:t>
            </w:r>
          </w:p>
        </w:tc>
        <w:tc>
          <w:tcPr>
            <w:tcW w:w="1316" w:type="dxa"/>
          </w:tcPr>
          <w:p w14:paraId="01FECAB6" w14:textId="77777777" w:rsidR="0086468C" w:rsidRPr="00700A37" w:rsidRDefault="0086468C" w:rsidP="004060B1">
            <w:pPr>
              <w:pStyle w:val="TableParagraph"/>
              <w:spacing w:line="360" w:lineRule="auto"/>
              <w:ind w:left="78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0</w:t>
            </w:r>
          </w:p>
        </w:tc>
      </w:tr>
      <w:tr w:rsidR="0086468C" w:rsidRPr="00700A37" w14:paraId="1EDA0A09" w14:textId="77777777" w:rsidTr="000B032F">
        <w:trPr>
          <w:trHeight w:val="474"/>
        </w:trPr>
        <w:tc>
          <w:tcPr>
            <w:tcW w:w="7232" w:type="dxa"/>
          </w:tcPr>
          <w:p w14:paraId="4A7A2022" w14:textId="77777777" w:rsidR="0086468C" w:rsidRPr="00700A37" w:rsidRDefault="0086468C" w:rsidP="004060B1">
            <w:pPr>
              <w:pStyle w:val="TableParagraph"/>
              <w:spacing w:line="360" w:lineRule="auto"/>
              <w:ind w:left="78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Количество</w:t>
            </w:r>
            <w:proofErr w:type="spellEnd"/>
            <w:r w:rsidRPr="00700A37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обучающихся</w:t>
            </w:r>
            <w:proofErr w:type="spellEnd"/>
            <w:r w:rsidRPr="00700A37">
              <w:rPr>
                <w:sz w:val="28"/>
                <w:szCs w:val="28"/>
              </w:rPr>
              <w:t>,</w:t>
            </w:r>
            <w:r w:rsidRPr="00700A37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получивших</w:t>
            </w:r>
            <w:proofErr w:type="spellEnd"/>
            <w:r w:rsidRPr="00700A37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аттестат</w:t>
            </w:r>
            <w:proofErr w:type="spellEnd"/>
          </w:p>
        </w:tc>
        <w:tc>
          <w:tcPr>
            <w:tcW w:w="1316" w:type="dxa"/>
          </w:tcPr>
          <w:p w14:paraId="4A2F97A9" w14:textId="77777777" w:rsidR="0086468C" w:rsidRPr="00700A37" w:rsidRDefault="0086468C" w:rsidP="004060B1">
            <w:pPr>
              <w:pStyle w:val="TableParagraph"/>
              <w:spacing w:line="360" w:lineRule="auto"/>
              <w:ind w:right="500"/>
              <w:jc w:val="right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41</w:t>
            </w:r>
          </w:p>
        </w:tc>
      </w:tr>
    </w:tbl>
    <w:p w14:paraId="2DBFB45E" w14:textId="77777777" w:rsidR="0086468C" w:rsidRPr="00700A37" w:rsidRDefault="0086468C" w:rsidP="004060B1">
      <w:pPr>
        <w:pStyle w:val="ac"/>
        <w:spacing w:line="360" w:lineRule="auto"/>
        <w:ind w:right="1042" w:firstLine="566"/>
      </w:pPr>
      <w:r w:rsidRPr="00700A37">
        <w:rPr>
          <w:b/>
        </w:rPr>
        <w:t>ГИА</w:t>
      </w:r>
      <w:r w:rsidRPr="00700A37">
        <w:rPr>
          <w:b/>
          <w:spacing w:val="-2"/>
        </w:rPr>
        <w:t xml:space="preserve"> </w:t>
      </w:r>
      <w:r w:rsidRPr="00700A37">
        <w:rPr>
          <w:b/>
        </w:rPr>
        <w:t>в</w:t>
      </w:r>
      <w:r w:rsidRPr="00700A37">
        <w:rPr>
          <w:b/>
          <w:spacing w:val="-3"/>
        </w:rPr>
        <w:t xml:space="preserve"> </w:t>
      </w:r>
      <w:r w:rsidRPr="00700A37">
        <w:rPr>
          <w:b/>
        </w:rPr>
        <w:t>9-х</w:t>
      </w:r>
      <w:r w:rsidRPr="00700A37">
        <w:rPr>
          <w:b/>
          <w:spacing w:val="-6"/>
        </w:rPr>
        <w:t xml:space="preserve"> </w:t>
      </w:r>
      <w:r w:rsidRPr="00700A37">
        <w:rPr>
          <w:b/>
          <w:spacing w:val="-2"/>
        </w:rPr>
        <w:t xml:space="preserve">классах </w:t>
      </w:r>
      <w:r w:rsidRPr="00700A37">
        <w:t>В 2023/24 учебном году одним из условий допуска обучающихся 9-х классов</w:t>
      </w:r>
      <w:r w:rsidRPr="00700A37">
        <w:rPr>
          <w:spacing w:val="-6"/>
        </w:rPr>
        <w:t xml:space="preserve"> </w:t>
      </w:r>
      <w:r w:rsidRPr="00700A37">
        <w:t>к</w:t>
      </w:r>
      <w:r w:rsidRPr="00700A37">
        <w:rPr>
          <w:spacing w:val="-6"/>
        </w:rPr>
        <w:t xml:space="preserve"> </w:t>
      </w:r>
      <w:r w:rsidRPr="00700A37">
        <w:t>ГИА</w:t>
      </w:r>
      <w:r w:rsidRPr="00700A37">
        <w:rPr>
          <w:spacing w:val="-9"/>
        </w:rPr>
        <w:t xml:space="preserve"> </w:t>
      </w:r>
      <w:r w:rsidRPr="00700A37">
        <w:t>было</w:t>
      </w:r>
      <w:r w:rsidRPr="00700A37">
        <w:rPr>
          <w:spacing w:val="-5"/>
        </w:rPr>
        <w:t xml:space="preserve"> </w:t>
      </w:r>
      <w:r w:rsidRPr="00700A37">
        <w:t>получение</w:t>
      </w:r>
      <w:r w:rsidRPr="00700A37">
        <w:rPr>
          <w:spacing w:val="-5"/>
        </w:rPr>
        <w:t xml:space="preserve"> </w:t>
      </w:r>
      <w:r w:rsidRPr="00700A37">
        <w:t>«зачета»</w:t>
      </w:r>
      <w:r w:rsidRPr="00700A37">
        <w:rPr>
          <w:spacing w:val="-6"/>
        </w:rPr>
        <w:t xml:space="preserve"> </w:t>
      </w:r>
      <w:r w:rsidRPr="00700A37">
        <w:t>за</w:t>
      </w:r>
      <w:r w:rsidRPr="00700A37">
        <w:rPr>
          <w:spacing w:val="-1"/>
        </w:rPr>
        <w:t xml:space="preserve"> </w:t>
      </w:r>
      <w:r w:rsidRPr="00700A37">
        <w:t>итоговое</w:t>
      </w:r>
      <w:r w:rsidRPr="00700A37">
        <w:rPr>
          <w:spacing w:val="-5"/>
        </w:rPr>
        <w:t xml:space="preserve"> </w:t>
      </w:r>
      <w:r w:rsidRPr="00700A37">
        <w:t>собеседование. Испытание прошло</w:t>
      </w:r>
      <w:r w:rsidRPr="00700A37">
        <w:rPr>
          <w:spacing w:val="-4"/>
        </w:rPr>
        <w:t xml:space="preserve"> </w:t>
      </w:r>
      <w:r w:rsidRPr="00700A37">
        <w:t>08.02.2023</w:t>
      </w:r>
      <w:r w:rsidRPr="00700A37">
        <w:rPr>
          <w:spacing w:val="-3"/>
        </w:rPr>
        <w:t xml:space="preserve"> </w:t>
      </w:r>
      <w:r w:rsidRPr="00700A37">
        <w:t>в</w:t>
      </w:r>
      <w:r w:rsidRPr="00700A37">
        <w:rPr>
          <w:spacing w:val="-6"/>
        </w:rPr>
        <w:t xml:space="preserve"> </w:t>
      </w:r>
      <w:r w:rsidRPr="00700A37">
        <w:t>МБОУ «Школа №</w:t>
      </w:r>
      <w:r w:rsidRPr="00700A37">
        <w:rPr>
          <w:spacing w:val="-6"/>
        </w:rPr>
        <w:t xml:space="preserve"> </w:t>
      </w:r>
      <w:r w:rsidRPr="00700A37">
        <w:t xml:space="preserve">1 им. А.А. </w:t>
      </w:r>
      <w:proofErr w:type="spellStart"/>
      <w:r w:rsidRPr="00700A37">
        <w:t>Цацаева</w:t>
      </w:r>
      <w:proofErr w:type="spellEnd"/>
      <w:r w:rsidRPr="00700A37">
        <w:t xml:space="preserve"> с. Хамби-</w:t>
      </w:r>
      <w:proofErr w:type="spellStart"/>
      <w:r w:rsidRPr="00700A37">
        <w:t>Ирзи</w:t>
      </w:r>
      <w:proofErr w:type="spellEnd"/>
      <w:r w:rsidRPr="00700A37">
        <w:t>»</w:t>
      </w:r>
      <w:r w:rsidRPr="00700A37">
        <w:rPr>
          <w:spacing w:val="-9"/>
        </w:rPr>
        <w:t xml:space="preserve"> </w:t>
      </w:r>
      <w:r w:rsidRPr="00700A37">
        <w:t>в</w:t>
      </w:r>
      <w:r w:rsidRPr="00700A37">
        <w:rPr>
          <w:spacing w:val="-6"/>
        </w:rPr>
        <w:t xml:space="preserve"> </w:t>
      </w:r>
      <w:r w:rsidRPr="00700A37">
        <w:t>очном</w:t>
      </w:r>
      <w:r w:rsidRPr="00700A37">
        <w:rPr>
          <w:spacing w:val="-4"/>
        </w:rPr>
        <w:t xml:space="preserve"> </w:t>
      </w:r>
      <w:r w:rsidRPr="00700A37">
        <w:t>формате.</w:t>
      </w:r>
      <w:r w:rsidRPr="00700A37">
        <w:rPr>
          <w:spacing w:val="-2"/>
        </w:rPr>
        <w:t xml:space="preserve"> </w:t>
      </w:r>
      <w:r w:rsidRPr="00700A37">
        <w:t>В итоговом собеседовании приняли участие 54 обучающихся (100%), все участники получили «зачет».</w:t>
      </w:r>
    </w:p>
    <w:p w14:paraId="2E773D5C" w14:textId="77777777" w:rsidR="0086468C" w:rsidRPr="00700A37" w:rsidRDefault="0086468C" w:rsidP="004060B1">
      <w:pPr>
        <w:pStyle w:val="ac"/>
        <w:spacing w:line="360" w:lineRule="auto"/>
        <w:ind w:right="1042" w:firstLine="566"/>
      </w:pPr>
      <w:r w:rsidRPr="00700A37">
        <w:t>В</w:t>
      </w:r>
      <w:r w:rsidRPr="00700A37">
        <w:rPr>
          <w:spacing w:val="-8"/>
        </w:rPr>
        <w:t xml:space="preserve"> </w:t>
      </w:r>
      <w:r w:rsidRPr="00700A37">
        <w:t>2023</w:t>
      </w:r>
      <w:r w:rsidRPr="00700A37">
        <w:rPr>
          <w:spacing w:val="-5"/>
        </w:rPr>
        <w:t xml:space="preserve"> </w:t>
      </w:r>
      <w:r w:rsidRPr="00700A37">
        <w:t>году</w:t>
      </w:r>
      <w:r w:rsidRPr="00700A37">
        <w:rPr>
          <w:spacing w:val="-8"/>
        </w:rPr>
        <w:t xml:space="preserve"> </w:t>
      </w:r>
      <w:r w:rsidRPr="00700A37">
        <w:t>41</w:t>
      </w:r>
      <w:r w:rsidRPr="00700A37">
        <w:rPr>
          <w:spacing w:val="-5"/>
        </w:rPr>
        <w:t xml:space="preserve"> </w:t>
      </w:r>
      <w:r w:rsidRPr="00700A37">
        <w:t>девятиклассника</w:t>
      </w:r>
      <w:r w:rsidRPr="00700A37">
        <w:rPr>
          <w:spacing w:val="-4"/>
        </w:rPr>
        <w:t xml:space="preserve"> </w:t>
      </w:r>
      <w:r w:rsidRPr="00700A37">
        <w:t>сдавали</w:t>
      </w:r>
      <w:r w:rsidRPr="00700A37">
        <w:rPr>
          <w:spacing w:val="-5"/>
        </w:rPr>
        <w:t xml:space="preserve"> </w:t>
      </w:r>
      <w:r w:rsidRPr="00700A37">
        <w:t>ГИА</w:t>
      </w:r>
      <w:r w:rsidRPr="00700A37">
        <w:rPr>
          <w:spacing w:val="-8"/>
        </w:rPr>
        <w:t xml:space="preserve"> </w:t>
      </w:r>
      <w:r w:rsidRPr="00700A37">
        <w:t>в</w:t>
      </w:r>
      <w:r w:rsidRPr="00700A37">
        <w:rPr>
          <w:spacing w:val="-6"/>
        </w:rPr>
        <w:t xml:space="preserve"> </w:t>
      </w:r>
      <w:r w:rsidRPr="00700A37">
        <w:t>форме</w:t>
      </w:r>
      <w:r w:rsidRPr="00700A37">
        <w:rPr>
          <w:spacing w:val="-5"/>
        </w:rPr>
        <w:t xml:space="preserve"> </w:t>
      </w:r>
      <w:r w:rsidRPr="00700A37">
        <w:t>ОГЭ.</w:t>
      </w:r>
      <w:r w:rsidRPr="00700A37">
        <w:rPr>
          <w:spacing w:val="-3"/>
        </w:rPr>
        <w:t xml:space="preserve"> </w:t>
      </w:r>
      <w:r w:rsidRPr="00700A37">
        <w:t>Обучающиеся сдали ОГЭ по основным предметам – русскому языку и математике на достаточно высоком уровне. Успеваемость по математике и русскому</w:t>
      </w:r>
      <w:r w:rsidRPr="00700A37">
        <w:rPr>
          <w:spacing w:val="-1"/>
        </w:rPr>
        <w:t xml:space="preserve"> </w:t>
      </w:r>
      <w:r w:rsidRPr="00700A37">
        <w:t>языку</w:t>
      </w:r>
      <w:r w:rsidRPr="00700A37">
        <w:rPr>
          <w:spacing w:val="-1"/>
        </w:rPr>
        <w:t xml:space="preserve"> </w:t>
      </w:r>
      <w:r w:rsidRPr="00700A37">
        <w:t>составляет 100 процентов.</w:t>
      </w:r>
    </w:p>
    <w:p w14:paraId="2F79C9A4" w14:textId="77777777" w:rsidR="0086468C" w:rsidRPr="00700A37" w:rsidRDefault="0086468C" w:rsidP="004060B1">
      <w:pPr>
        <w:pStyle w:val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>Таблица</w:t>
      </w:r>
      <w:r w:rsidRPr="00700A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2.</w:t>
      </w:r>
      <w:r w:rsidRPr="00700A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Результаты</w:t>
      </w:r>
      <w:r w:rsidRPr="00700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ОГЭ</w:t>
      </w:r>
      <w:r w:rsidRPr="00700A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по</w:t>
      </w:r>
      <w:r w:rsidRPr="00700A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обязательным</w:t>
      </w:r>
      <w:r w:rsidRPr="00700A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2"/>
          <w:sz w:val="28"/>
          <w:szCs w:val="28"/>
        </w:rPr>
        <w:t>предметам</w:t>
      </w:r>
    </w:p>
    <w:p w14:paraId="6E395C89" w14:textId="77777777" w:rsidR="0086468C" w:rsidRPr="00700A37" w:rsidRDefault="0086468C" w:rsidP="004060B1">
      <w:pPr>
        <w:pStyle w:val="ac"/>
        <w:spacing w:line="360" w:lineRule="auto"/>
        <w:ind w:left="0"/>
        <w:rPr>
          <w:b/>
        </w:rPr>
      </w:pPr>
    </w:p>
    <w:tbl>
      <w:tblPr>
        <w:tblStyle w:val="TableNormal"/>
        <w:tblW w:w="0" w:type="auto"/>
        <w:tblInd w:w="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272"/>
        <w:gridCol w:w="855"/>
        <w:gridCol w:w="878"/>
        <w:gridCol w:w="1248"/>
        <w:gridCol w:w="1704"/>
        <w:gridCol w:w="988"/>
        <w:gridCol w:w="1137"/>
        <w:gridCol w:w="1218"/>
      </w:tblGrid>
      <w:tr w:rsidR="0086468C" w:rsidRPr="00700A37" w14:paraId="7A45859A" w14:textId="77777777" w:rsidTr="000B032F">
        <w:trPr>
          <w:trHeight w:val="474"/>
        </w:trPr>
        <w:tc>
          <w:tcPr>
            <w:tcW w:w="1210" w:type="dxa"/>
            <w:vMerge w:val="restart"/>
          </w:tcPr>
          <w:p w14:paraId="299FEA4F" w14:textId="77777777" w:rsidR="0086468C" w:rsidRPr="00700A37" w:rsidRDefault="0086468C" w:rsidP="004060B1">
            <w:pPr>
              <w:pStyle w:val="TableParagraph"/>
              <w:spacing w:line="360" w:lineRule="auto"/>
              <w:ind w:left="78" w:right="101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Учебны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00A37">
              <w:rPr>
                <w:b/>
                <w:spacing w:val="-10"/>
                <w:sz w:val="28"/>
                <w:szCs w:val="28"/>
              </w:rPr>
              <w:t>й</w:t>
            </w:r>
          </w:p>
          <w:p w14:paraId="76EC99F5" w14:textId="77777777" w:rsidR="0086468C" w:rsidRPr="00700A37" w:rsidRDefault="0086468C" w:rsidP="004060B1">
            <w:pPr>
              <w:pStyle w:val="TableParagraph"/>
              <w:spacing w:line="360" w:lineRule="auto"/>
              <w:ind w:left="78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253" w:type="dxa"/>
            <w:gridSpan w:val="4"/>
          </w:tcPr>
          <w:p w14:paraId="6DDB5439" w14:textId="77777777" w:rsidR="0086468C" w:rsidRPr="00700A37" w:rsidRDefault="0086468C" w:rsidP="004060B1">
            <w:pPr>
              <w:pStyle w:val="TableParagraph"/>
              <w:spacing w:line="360" w:lineRule="auto"/>
              <w:ind w:left="21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047" w:type="dxa"/>
            <w:gridSpan w:val="4"/>
          </w:tcPr>
          <w:p w14:paraId="123AF13E" w14:textId="77777777" w:rsidR="0086468C" w:rsidRPr="00700A37" w:rsidRDefault="0086468C" w:rsidP="004060B1">
            <w:pPr>
              <w:pStyle w:val="TableParagraph"/>
              <w:spacing w:line="360" w:lineRule="auto"/>
              <w:ind w:left="2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Русский</w:t>
            </w:r>
            <w:proofErr w:type="spellEnd"/>
            <w:r w:rsidRPr="00700A37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4"/>
                <w:sz w:val="28"/>
                <w:szCs w:val="28"/>
              </w:rPr>
              <w:t>язык</w:t>
            </w:r>
            <w:proofErr w:type="spellEnd"/>
          </w:p>
        </w:tc>
      </w:tr>
      <w:tr w:rsidR="0086468C" w:rsidRPr="00700A37" w14:paraId="60A50195" w14:textId="77777777" w:rsidTr="000B032F">
        <w:trPr>
          <w:trHeight w:val="1112"/>
        </w:trPr>
        <w:tc>
          <w:tcPr>
            <w:tcW w:w="1210" w:type="dxa"/>
            <w:vMerge/>
            <w:tcBorders>
              <w:top w:val="nil"/>
            </w:tcBorders>
          </w:tcPr>
          <w:p w14:paraId="582359FB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14:paraId="5F3FE7E5" w14:textId="77777777" w:rsidR="0086468C" w:rsidRPr="00700A37" w:rsidRDefault="0086468C" w:rsidP="004060B1">
            <w:pPr>
              <w:pStyle w:val="TableParagraph"/>
              <w:spacing w:line="360" w:lineRule="auto"/>
              <w:ind w:left="79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Сдавали</w:t>
            </w:r>
            <w:proofErr w:type="spellEnd"/>
          </w:p>
        </w:tc>
        <w:tc>
          <w:tcPr>
            <w:tcW w:w="855" w:type="dxa"/>
          </w:tcPr>
          <w:p w14:paraId="31B023BE" w14:textId="77777777" w:rsidR="0086468C" w:rsidRPr="00700A37" w:rsidRDefault="0086468C" w:rsidP="004060B1">
            <w:pPr>
              <w:pStyle w:val="TableParagraph"/>
              <w:spacing w:line="360" w:lineRule="auto"/>
              <w:ind w:left="17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Сдали</w:t>
            </w:r>
            <w:proofErr w:type="spellEnd"/>
          </w:p>
        </w:tc>
        <w:tc>
          <w:tcPr>
            <w:tcW w:w="878" w:type="dxa"/>
          </w:tcPr>
          <w:p w14:paraId="4D580AE9" w14:textId="77777777" w:rsidR="0086468C" w:rsidRPr="00700A37" w:rsidRDefault="0086468C" w:rsidP="004060B1">
            <w:pPr>
              <w:pStyle w:val="TableParagraph"/>
              <w:spacing w:line="360" w:lineRule="auto"/>
              <w:ind w:left="79" w:right="76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4"/>
                <w:sz w:val="28"/>
                <w:szCs w:val="28"/>
              </w:rPr>
              <w:t>Успе</w:t>
            </w:r>
            <w:proofErr w:type="spellEnd"/>
            <w:r w:rsidRPr="00700A3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ваемо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4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1248" w:type="dxa"/>
          </w:tcPr>
          <w:p w14:paraId="45A77325" w14:textId="77777777" w:rsidR="0086468C" w:rsidRPr="00700A37" w:rsidRDefault="0086468C" w:rsidP="004060B1">
            <w:pPr>
              <w:pStyle w:val="TableParagraph"/>
              <w:spacing w:line="360" w:lineRule="auto"/>
              <w:ind w:left="80" w:right="198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Средни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00A37">
              <w:rPr>
                <w:b/>
                <w:spacing w:val="-10"/>
                <w:sz w:val="28"/>
                <w:szCs w:val="28"/>
              </w:rPr>
              <w:t>й</w:t>
            </w:r>
          </w:p>
          <w:p w14:paraId="43F93EDD" w14:textId="77777777" w:rsidR="0086468C" w:rsidRPr="00700A37" w:rsidRDefault="0086468C" w:rsidP="004060B1">
            <w:pPr>
              <w:pStyle w:val="TableParagraph"/>
              <w:spacing w:line="360" w:lineRule="auto"/>
              <w:ind w:left="80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4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704" w:type="dxa"/>
          </w:tcPr>
          <w:p w14:paraId="4BED77C1" w14:textId="77777777" w:rsidR="0086468C" w:rsidRPr="00700A37" w:rsidRDefault="0086468C" w:rsidP="004060B1">
            <w:pPr>
              <w:pStyle w:val="TableParagraph"/>
              <w:spacing w:line="360" w:lineRule="auto"/>
              <w:ind w:left="80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Сдавали</w:t>
            </w:r>
            <w:proofErr w:type="spellEnd"/>
          </w:p>
        </w:tc>
        <w:tc>
          <w:tcPr>
            <w:tcW w:w="988" w:type="dxa"/>
          </w:tcPr>
          <w:p w14:paraId="70180E49" w14:textId="77777777" w:rsidR="0086468C" w:rsidRPr="00700A37" w:rsidRDefault="0086468C" w:rsidP="004060B1">
            <w:pPr>
              <w:pStyle w:val="TableParagraph"/>
              <w:spacing w:line="360" w:lineRule="auto"/>
              <w:ind w:left="18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Сдали</w:t>
            </w:r>
            <w:proofErr w:type="spellEnd"/>
          </w:p>
        </w:tc>
        <w:tc>
          <w:tcPr>
            <w:tcW w:w="1137" w:type="dxa"/>
          </w:tcPr>
          <w:p w14:paraId="65E90B4A" w14:textId="77777777" w:rsidR="0086468C" w:rsidRPr="00700A37" w:rsidRDefault="0086468C" w:rsidP="004060B1">
            <w:pPr>
              <w:pStyle w:val="TableParagraph"/>
              <w:spacing w:line="360" w:lineRule="auto"/>
              <w:ind w:left="82" w:right="56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Успевае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мость</w:t>
            </w:r>
            <w:proofErr w:type="spellEnd"/>
          </w:p>
        </w:tc>
        <w:tc>
          <w:tcPr>
            <w:tcW w:w="1218" w:type="dxa"/>
          </w:tcPr>
          <w:p w14:paraId="386310FE" w14:textId="77777777" w:rsidR="0086468C" w:rsidRPr="00700A37" w:rsidRDefault="0086468C" w:rsidP="004060B1">
            <w:pPr>
              <w:pStyle w:val="TableParagraph"/>
              <w:spacing w:line="360" w:lineRule="auto"/>
              <w:ind w:left="78" w:right="170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Средни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00A37">
              <w:rPr>
                <w:b/>
                <w:spacing w:val="-10"/>
                <w:sz w:val="28"/>
                <w:szCs w:val="28"/>
              </w:rPr>
              <w:t>й</w:t>
            </w:r>
          </w:p>
          <w:p w14:paraId="4B8FA475" w14:textId="77777777" w:rsidR="0086468C" w:rsidRPr="00700A37" w:rsidRDefault="0086468C" w:rsidP="004060B1">
            <w:pPr>
              <w:pStyle w:val="TableParagraph"/>
              <w:spacing w:line="360" w:lineRule="auto"/>
              <w:ind w:left="78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4"/>
                <w:sz w:val="28"/>
                <w:szCs w:val="28"/>
              </w:rPr>
              <w:t>балл</w:t>
            </w:r>
            <w:proofErr w:type="spellEnd"/>
          </w:p>
        </w:tc>
      </w:tr>
      <w:tr w:rsidR="0086468C" w:rsidRPr="00700A37" w14:paraId="1781E56C" w14:textId="77777777" w:rsidTr="000B032F">
        <w:trPr>
          <w:trHeight w:val="796"/>
        </w:trPr>
        <w:tc>
          <w:tcPr>
            <w:tcW w:w="1210" w:type="dxa"/>
          </w:tcPr>
          <w:p w14:paraId="353A8C3E" w14:textId="77777777" w:rsidR="0086468C" w:rsidRPr="00700A37" w:rsidRDefault="0086468C" w:rsidP="004060B1">
            <w:pPr>
              <w:pStyle w:val="TableParagraph"/>
              <w:spacing w:line="360" w:lineRule="auto"/>
              <w:ind w:left="78"/>
              <w:rPr>
                <w:sz w:val="28"/>
                <w:szCs w:val="28"/>
              </w:rPr>
            </w:pPr>
            <w:r w:rsidRPr="00700A37">
              <w:rPr>
                <w:spacing w:val="-2"/>
                <w:sz w:val="28"/>
                <w:szCs w:val="28"/>
              </w:rPr>
              <w:t>2023/202</w:t>
            </w:r>
          </w:p>
          <w:p w14:paraId="2222FB92" w14:textId="77777777" w:rsidR="0086468C" w:rsidRPr="00700A37" w:rsidRDefault="0086468C" w:rsidP="004060B1">
            <w:pPr>
              <w:pStyle w:val="TableParagraph"/>
              <w:spacing w:line="360" w:lineRule="auto"/>
              <w:ind w:left="78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14:paraId="3319C9BC" w14:textId="77777777" w:rsidR="0086468C" w:rsidRPr="00700A37" w:rsidRDefault="0086468C" w:rsidP="004060B1">
            <w:pPr>
              <w:pStyle w:val="TableParagraph"/>
              <w:spacing w:line="360" w:lineRule="auto"/>
              <w:ind w:left="79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41</w:t>
            </w:r>
          </w:p>
        </w:tc>
        <w:tc>
          <w:tcPr>
            <w:tcW w:w="855" w:type="dxa"/>
          </w:tcPr>
          <w:p w14:paraId="7F5D05E3" w14:textId="77777777" w:rsidR="0086468C" w:rsidRPr="00700A37" w:rsidRDefault="0086468C" w:rsidP="004060B1">
            <w:pPr>
              <w:pStyle w:val="TableParagraph"/>
              <w:spacing w:line="360" w:lineRule="auto"/>
              <w:ind w:left="17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41</w:t>
            </w:r>
          </w:p>
        </w:tc>
        <w:tc>
          <w:tcPr>
            <w:tcW w:w="878" w:type="dxa"/>
          </w:tcPr>
          <w:p w14:paraId="2EB7D871" w14:textId="77777777" w:rsidR="0086468C" w:rsidRPr="00700A37" w:rsidRDefault="0086468C" w:rsidP="004060B1">
            <w:pPr>
              <w:pStyle w:val="TableParagraph"/>
              <w:spacing w:line="360" w:lineRule="auto"/>
              <w:ind w:left="79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1248" w:type="dxa"/>
          </w:tcPr>
          <w:p w14:paraId="5DF72E02" w14:textId="77777777" w:rsidR="0086468C" w:rsidRPr="00700A37" w:rsidRDefault="0086468C" w:rsidP="004060B1">
            <w:pPr>
              <w:pStyle w:val="TableParagraph"/>
              <w:spacing w:line="360" w:lineRule="auto"/>
              <w:ind w:left="80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4,2</w:t>
            </w:r>
          </w:p>
        </w:tc>
        <w:tc>
          <w:tcPr>
            <w:tcW w:w="1704" w:type="dxa"/>
          </w:tcPr>
          <w:p w14:paraId="6EACDD16" w14:textId="77777777" w:rsidR="0086468C" w:rsidRPr="00700A37" w:rsidRDefault="0086468C" w:rsidP="004060B1">
            <w:pPr>
              <w:pStyle w:val="TableParagraph"/>
              <w:spacing w:line="360" w:lineRule="auto"/>
              <w:ind w:left="80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988" w:type="dxa"/>
          </w:tcPr>
          <w:p w14:paraId="78AA9770" w14:textId="77777777" w:rsidR="0086468C" w:rsidRPr="00700A37" w:rsidRDefault="0086468C" w:rsidP="004060B1">
            <w:pPr>
              <w:pStyle w:val="TableParagraph"/>
              <w:spacing w:line="360" w:lineRule="auto"/>
              <w:ind w:left="18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41</w:t>
            </w:r>
          </w:p>
        </w:tc>
        <w:tc>
          <w:tcPr>
            <w:tcW w:w="1137" w:type="dxa"/>
          </w:tcPr>
          <w:p w14:paraId="4380AD08" w14:textId="77777777" w:rsidR="0086468C" w:rsidRPr="00700A37" w:rsidRDefault="0086468C" w:rsidP="004060B1">
            <w:pPr>
              <w:pStyle w:val="TableParagraph"/>
              <w:spacing w:line="360" w:lineRule="auto"/>
              <w:ind w:left="82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14:paraId="3A7AE3CC" w14:textId="77777777" w:rsidR="0086468C" w:rsidRPr="00700A37" w:rsidRDefault="0086468C" w:rsidP="004060B1">
            <w:pPr>
              <w:pStyle w:val="TableParagraph"/>
              <w:spacing w:line="360" w:lineRule="auto"/>
              <w:ind w:left="78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4,1</w:t>
            </w:r>
          </w:p>
        </w:tc>
      </w:tr>
    </w:tbl>
    <w:p w14:paraId="6D4B31AE" w14:textId="77777777" w:rsidR="0086468C" w:rsidRPr="00700A37" w:rsidRDefault="0086468C" w:rsidP="004060B1">
      <w:pPr>
        <w:pStyle w:val="ac"/>
        <w:spacing w:line="360" w:lineRule="auto"/>
        <w:ind w:right="1221"/>
      </w:pPr>
      <w:r w:rsidRPr="00700A37">
        <w:t>Также 41 выпускники 9-х классов успешно сдали ОГЭ по выбранным предметам.</w:t>
      </w:r>
      <w:r w:rsidRPr="00700A37">
        <w:rPr>
          <w:spacing w:val="-2"/>
        </w:rPr>
        <w:t xml:space="preserve"> </w:t>
      </w:r>
      <w:r w:rsidRPr="00700A37">
        <w:t>Результаты</w:t>
      </w:r>
      <w:r w:rsidRPr="00700A37">
        <w:rPr>
          <w:spacing w:val="-7"/>
        </w:rPr>
        <w:t xml:space="preserve"> </w:t>
      </w:r>
      <w:r w:rsidRPr="00700A37">
        <w:t>ОГЭ</w:t>
      </w:r>
      <w:r w:rsidRPr="00700A37">
        <w:rPr>
          <w:spacing w:val="-8"/>
        </w:rPr>
        <w:t xml:space="preserve"> </w:t>
      </w:r>
      <w:r w:rsidRPr="00700A37">
        <w:t>по</w:t>
      </w:r>
      <w:r w:rsidRPr="00700A37">
        <w:rPr>
          <w:spacing w:val="-7"/>
        </w:rPr>
        <w:t xml:space="preserve"> </w:t>
      </w:r>
      <w:r w:rsidRPr="00700A37">
        <w:t>предметам</w:t>
      </w:r>
      <w:r w:rsidRPr="00700A37">
        <w:rPr>
          <w:spacing w:val="-5"/>
        </w:rPr>
        <w:t xml:space="preserve"> </w:t>
      </w:r>
      <w:r w:rsidRPr="00700A37">
        <w:t>по</w:t>
      </w:r>
      <w:r w:rsidRPr="00700A37">
        <w:rPr>
          <w:spacing w:val="-7"/>
        </w:rPr>
        <w:t xml:space="preserve"> </w:t>
      </w:r>
      <w:r w:rsidRPr="00700A37">
        <w:t>выбору</w:t>
      </w:r>
      <w:r w:rsidRPr="00700A37">
        <w:rPr>
          <w:spacing w:val="-10"/>
        </w:rPr>
        <w:t xml:space="preserve"> </w:t>
      </w:r>
      <w:r w:rsidRPr="00700A37">
        <w:t>показали</w:t>
      </w:r>
      <w:r w:rsidRPr="00700A37">
        <w:rPr>
          <w:spacing w:val="-7"/>
        </w:rPr>
        <w:t xml:space="preserve"> </w:t>
      </w:r>
      <w:r w:rsidRPr="00700A37">
        <w:t>стопроцентную успеваемость и в целом хорошее качество знаний обучающихся.</w:t>
      </w:r>
    </w:p>
    <w:p w14:paraId="78BDCB0E" w14:textId="77777777" w:rsidR="0086468C" w:rsidRPr="00700A37" w:rsidRDefault="0086468C" w:rsidP="004060B1">
      <w:pPr>
        <w:pStyle w:val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>Таблица</w:t>
      </w:r>
      <w:r w:rsidRPr="00700A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3.</w:t>
      </w:r>
      <w:r w:rsidRPr="00700A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Результаты</w:t>
      </w:r>
      <w:r w:rsidRPr="00700A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ОГЭ</w:t>
      </w:r>
      <w:r w:rsidRPr="00700A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в</w:t>
      </w:r>
      <w:r w:rsidRPr="00700A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9-х</w:t>
      </w:r>
      <w:r w:rsidRPr="00700A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2"/>
          <w:sz w:val="28"/>
          <w:szCs w:val="28"/>
        </w:rPr>
        <w:t>классах</w:t>
      </w:r>
    </w:p>
    <w:p w14:paraId="2423D930" w14:textId="77777777" w:rsidR="0086468C" w:rsidRPr="00700A37" w:rsidRDefault="0086468C" w:rsidP="004060B1">
      <w:pPr>
        <w:pStyle w:val="ac"/>
        <w:spacing w:line="360" w:lineRule="auto"/>
        <w:ind w:left="0"/>
        <w:rPr>
          <w:b/>
        </w:rPr>
      </w:pPr>
    </w:p>
    <w:tbl>
      <w:tblPr>
        <w:tblStyle w:val="TableNormal"/>
        <w:tblW w:w="0" w:type="auto"/>
        <w:tblInd w:w="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2938"/>
        <w:gridCol w:w="1330"/>
        <w:gridCol w:w="1257"/>
        <w:gridCol w:w="1920"/>
      </w:tblGrid>
      <w:tr w:rsidR="0086468C" w:rsidRPr="00700A37" w14:paraId="36E08C4F" w14:textId="77777777" w:rsidTr="000B032F">
        <w:trPr>
          <w:trHeight w:val="791"/>
        </w:trPr>
        <w:tc>
          <w:tcPr>
            <w:tcW w:w="2487" w:type="dxa"/>
          </w:tcPr>
          <w:p w14:paraId="0E4FDF15" w14:textId="77777777" w:rsidR="0086468C" w:rsidRPr="00700A37" w:rsidRDefault="0086468C" w:rsidP="004060B1">
            <w:pPr>
              <w:pStyle w:val="TableParagraph"/>
              <w:spacing w:line="360" w:lineRule="auto"/>
              <w:ind w:left="78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938" w:type="dxa"/>
          </w:tcPr>
          <w:p w14:paraId="292DD789" w14:textId="77777777" w:rsidR="0086468C" w:rsidRPr="00700A37" w:rsidRDefault="0086468C" w:rsidP="004060B1">
            <w:pPr>
              <w:pStyle w:val="TableParagraph"/>
              <w:spacing w:line="360" w:lineRule="auto"/>
              <w:ind w:left="79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Количество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1330" w:type="dxa"/>
          </w:tcPr>
          <w:p w14:paraId="5EB2715E" w14:textId="77777777" w:rsidR="0086468C" w:rsidRPr="00700A37" w:rsidRDefault="0086468C" w:rsidP="004060B1">
            <w:pPr>
              <w:pStyle w:val="TableParagraph"/>
              <w:spacing w:line="360" w:lineRule="auto"/>
              <w:ind w:left="80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Качество</w:t>
            </w:r>
            <w:proofErr w:type="spellEnd"/>
          </w:p>
        </w:tc>
        <w:tc>
          <w:tcPr>
            <w:tcW w:w="1257" w:type="dxa"/>
          </w:tcPr>
          <w:p w14:paraId="7EB411BD" w14:textId="77777777" w:rsidR="0086468C" w:rsidRPr="00700A37" w:rsidRDefault="0086468C" w:rsidP="004060B1">
            <w:pPr>
              <w:pStyle w:val="TableParagraph"/>
              <w:spacing w:line="360" w:lineRule="auto"/>
              <w:ind w:left="80" w:right="48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Средний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4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920" w:type="dxa"/>
          </w:tcPr>
          <w:p w14:paraId="5D1983C2" w14:textId="77777777" w:rsidR="0086468C" w:rsidRPr="00700A37" w:rsidRDefault="0086468C" w:rsidP="004060B1">
            <w:pPr>
              <w:pStyle w:val="TableParagraph"/>
              <w:spacing w:line="360" w:lineRule="auto"/>
              <w:ind w:left="81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Успеваемость</w:t>
            </w:r>
            <w:proofErr w:type="spellEnd"/>
          </w:p>
        </w:tc>
      </w:tr>
      <w:tr w:rsidR="0086468C" w:rsidRPr="00700A37" w14:paraId="6940BDB0" w14:textId="77777777" w:rsidTr="000B032F">
        <w:trPr>
          <w:trHeight w:val="474"/>
        </w:trPr>
        <w:tc>
          <w:tcPr>
            <w:tcW w:w="2487" w:type="dxa"/>
          </w:tcPr>
          <w:p w14:paraId="5F737C94" w14:textId="77777777" w:rsidR="0086468C" w:rsidRPr="00700A37" w:rsidRDefault="0086468C" w:rsidP="004060B1">
            <w:pPr>
              <w:pStyle w:val="TableParagraph"/>
              <w:spacing w:line="360" w:lineRule="auto"/>
              <w:ind w:left="78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938" w:type="dxa"/>
          </w:tcPr>
          <w:p w14:paraId="6C7F1759" w14:textId="77777777" w:rsidR="0086468C" w:rsidRPr="00700A37" w:rsidRDefault="0086468C" w:rsidP="004060B1">
            <w:pPr>
              <w:pStyle w:val="TableParagraph"/>
              <w:spacing w:line="360" w:lineRule="auto"/>
              <w:ind w:left="79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1330" w:type="dxa"/>
          </w:tcPr>
          <w:p w14:paraId="62AFAC83" w14:textId="77777777" w:rsidR="0086468C" w:rsidRPr="00700A37" w:rsidRDefault="0086468C" w:rsidP="004060B1">
            <w:pPr>
              <w:pStyle w:val="TableParagraph"/>
              <w:spacing w:line="360" w:lineRule="auto"/>
              <w:ind w:left="80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1257" w:type="dxa"/>
          </w:tcPr>
          <w:p w14:paraId="087A0F1C" w14:textId="77777777" w:rsidR="0086468C" w:rsidRPr="00700A37" w:rsidRDefault="0086468C" w:rsidP="004060B1">
            <w:pPr>
              <w:pStyle w:val="TableParagraph"/>
              <w:spacing w:line="360" w:lineRule="auto"/>
              <w:ind w:left="80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3.26</w:t>
            </w:r>
          </w:p>
        </w:tc>
        <w:tc>
          <w:tcPr>
            <w:tcW w:w="1920" w:type="dxa"/>
          </w:tcPr>
          <w:p w14:paraId="4DA25FC4" w14:textId="77777777" w:rsidR="0086468C" w:rsidRPr="00700A37" w:rsidRDefault="0086468C" w:rsidP="004060B1">
            <w:pPr>
              <w:pStyle w:val="TableParagraph"/>
              <w:spacing w:line="360" w:lineRule="auto"/>
              <w:ind w:left="8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100</w:t>
            </w:r>
          </w:p>
        </w:tc>
      </w:tr>
      <w:tr w:rsidR="0086468C" w:rsidRPr="00700A37" w14:paraId="18BA28EC" w14:textId="77777777" w:rsidTr="000B032F">
        <w:trPr>
          <w:trHeight w:val="470"/>
        </w:trPr>
        <w:tc>
          <w:tcPr>
            <w:tcW w:w="2487" w:type="dxa"/>
          </w:tcPr>
          <w:p w14:paraId="73BA00D2" w14:textId="77777777" w:rsidR="0086468C" w:rsidRPr="00700A37" w:rsidRDefault="0086468C" w:rsidP="004060B1">
            <w:pPr>
              <w:pStyle w:val="TableParagraph"/>
              <w:spacing w:line="360" w:lineRule="auto"/>
              <w:ind w:left="78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Чеченский</w:t>
            </w:r>
            <w:proofErr w:type="spellEnd"/>
            <w:r w:rsidRPr="00700A37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938" w:type="dxa"/>
          </w:tcPr>
          <w:p w14:paraId="41BE6A1B" w14:textId="77777777" w:rsidR="0086468C" w:rsidRPr="00700A37" w:rsidRDefault="0086468C" w:rsidP="004060B1">
            <w:pPr>
              <w:pStyle w:val="TableParagraph"/>
              <w:spacing w:line="360" w:lineRule="auto"/>
              <w:ind w:left="79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39</w:t>
            </w:r>
          </w:p>
        </w:tc>
        <w:tc>
          <w:tcPr>
            <w:tcW w:w="1330" w:type="dxa"/>
          </w:tcPr>
          <w:p w14:paraId="40F9645A" w14:textId="77777777" w:rsidR="0086468C" w:rsidRPr="00700A37" w:rsidRDefault="0086468C" w:rsidP="004060B1">
            <w:pPr>
              <w:pStyle w:val="TableParagraph"/>
              <w:spacing w:line="360" w:lineRule="auto"/>
              <w:ind w:left="80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72</w:t>
            </w:r>
          </w:p>
        </w:tc>
        <w:tc>
          <w:tcPr>
            <w:tcW w:w="1257" w:type="dxa"/>
          </w:tcPr>
          <w:p w14:paraId="3A8BA2AB" w14:textId="77777777" w:rsidR="0086468C" w:rsidRPr="00700A37" w:rsidRDefault="0086468C" w:rsidP="004060B1">
            <w:pPr>
              <w:pStyle w:val="TableParagraph"/>
              <w:spacing w:line="360" w:lineRule="auto"/>
              <w:ind w:left="80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20" w:type="dxa"/>
          </w:tcPr>
          <w:p w14:paraId="19EC4906" w14:textId="77777777" w:rsidR="0086468C" w:rsidRPr="00700A37" w:rsidRDefault="0086468C" w:rsidP="004060B1">
            <w:pPr>
              <w:pStyle w:val="TableParagraph"/>
              <w:spacing w:line="360" w:lineRule="auto"/>
              <w:ind w:left="8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100</w:t>
            </w:r>
          </w:p>
        </w:tc>
      </w:tr>
      <w:tr w:rsidR="0086468C" w:rsidRPr="00700A37" w14:paraId="7A4B5BCF" w14:textId="77777777" w:rsidTr="000B032F">
        <w:trPr>
          <w:trHeight w:val="474"/>
        </w:trPr>
        <w:tc>
          <w:tcPr>
            <w:tcW w:w="2487" w:type="dxa"/>
          </w:tcPr>
          <w:p w14:paraId="38C0B2FC" w14:textId="77777777" w:rsidR="0086468C" w:rsidRPr="00700A37" w:rsidRDefault="0086468C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938" w:type="dxa"/>
          </w:tcPr>
          <w:p w14:paraId="539F51CD" w14:textId="77777777" w:rsidR="0086468C" w:rsidRPr="00700A37" w:rsidRDefault="0086468C" w:rsidP="004060B1">
            <w:pPr>
              <w:pStyle w:val="TableParagraph"/>
              <w:spacing w:line="360" w:lineRule="auto"/>
              <w:ind w:left="79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14:paraId="221200AA" w14:textId="77777777" w:rsidR="0086468C" w:rsidRPr="00700A37" w:rsidRDefault="0086468C" w:rsidP="004060B1">
            <w:pPr>
              <w:pStyle w:val="TableParagraph"/>
              <w:spacing w:line="360" w:lineRule="auto"/>
              <w:ind w:left="80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1257" w:type="dxa"/>
          </w:tcPr>
          <w:p w14:paraId="27B02F69" w14:textId="77777777" w:rsidR="0086468C" w:rsidRPr="00700A37" w:rsidRDefault="0086468C" w:rsidP="004060B1">
            <w:pPr>
              <w:pStyle w:val="TableParagraph"/>
              <w:spacing w:line="360" w:lineRule="auto"/>
              <w:ind w:left="80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1920" w:type="dxa"/>
          </w:tcPr>
          <w:p w14:paraId="2D1784B8" w14:textId="77777777" w:rsidR="0086468C" w:rsidRPr="00700A37" w:rsidRDefault="0086468C" w:rsidP="004060B1">
            <w:pPr>
              <w:pStyle w:val="TableParagraph"/>
              <w:spacing w:line="360" w:lineRule="auto"/>
              <w:ind w:left="8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100</w:t>
            </w:r>
          </w:p>
        </w:tc>
      </w:tr>
      <w:tr w:rsidR="0086468C" w:rsidRPr="00700A37" w14:paraId="5104B6AA" w14:textId="77777777" w:rsidTr="000B032F">
        <w:trPr>
          <w:trHeight w:val="469"/>
        </w:trPr>
        <w:tc>
          <w:tcPr>
            <w:tcW w:w="2487" w:type="dxa"/>
          </w:tcPr>
          <w:p w14:paraId="380E13A7" w14:textId="77777777" w:rsidR="0086468C" w:rsidRPr="00700A37" w:rsidRDefault="0086468C" w:rsidP="004060B1">
            <w:pPr>
              <w:pStyle w:val="TableParagraph"/>
              <w:spacing w:line="360" w:lineRule="auto"/>
              <w:ind w:left="78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938" w:type="dxa"/>
          </w:tcPr>
          <w:p w14:paraId="0F14C676" w14:textId="77777777" w:rsidR="0086468C" w:rsidRPr="00700A37" w:rsidRDefault="0086468C" w:rsidP="004060B1">
            <w:pPr>
              <w:pStyle w:val="TableParagraph"/>
              <w:spacing w:line="360" w:lineRule="auto"/>
              <w:ind w:left="79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41</w:t>
            </w:r>
          </w:p>
        </w:tc>
        <w:tc>
          <w:tcPr>
            <w:tcW w:w="1330" w:type="dxa"/>
          </w:tcPr>
          <w:p w14:paraId="2B0E59B6" w14:textId="77777777" w:rsidR="0086468C" w:rsidRPr="00700A37" w:rsidRDefault="0086468C" w:rsidP="004060B1">
            <w:pPr>
              <w:pStyle w:val="TableParagraph"/>
              <w:spacing w:line="360" w:lineRule="auto"/>
              <w:ind w:left="80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1257" w:type="dxa"/>
          </w:tcPr>
          <w:p w14:paraId="60946179" w14:textId="77777777" w:rsidR="0086468C" w:rsidRPr="00700A37" w:rsidRDefault="0086468C" w:rsidP="004060B1">
            <w:pPr>
              <w:pStyle w:val="TableParagraph"/>
              <w:spacing w:line="360" w:lineRule="auto"/>
              <w:ind w:left="80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3,5</w:t>
            </w:r>
          </w:p>
        </w:tc>
        <w:tc>
          <w:tcPr>
            <w:tcW w:w="1920" w:type="dxa"/>
          </w:tcPr>
          <w:p w14:paraId="376C4E4D" w14:textId="77777777" w:rsidR="0086468C" w:rsidRPr="00700A37" w:rsidRDefault="0086468C" w:rsidP="004060B1">
            <w:pPr>
              <w:pStyle w:val="TableParagraph"/>
              <w:spacing w:line="360" w:lineRule="auto"/>
              <w:ind w:left="8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100</w:t>
            </w:r>
          </w:p>
        </w:tc>
      </w:tr>
      <w:tr w:rsidR="0086468C" w:rsidRPr="00700A37" w14:paraId="03ED86F2" w14:textId="77777777" w:rsidTr="000B032F">
        <w:trPr>
          <w:trHeight w:val="796"/>
        </w:trPr>
        <w:tc>
          <w:tcPr>
            <w:tcW w:w="2487" w:type="dxa"/>
          </w:tcPr>
          <w:p w14:paraId="3CE077AB" w14:textId="77777777" w:rsidR="0086468C" w:rsidRPr="00700A37" w:rsidRDefault="0086468C" w:rsidP="004060B1">
            <w:pPr>
              <w:pStyle w:val="TableParagraph"/>
              <w:spacing w:line="360" w:lineRule="auto"/>
              <w:ind w:left="78" w:right="524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Информатика</w:t>
            </w:r>
            <w:proofErr w:type="spellEnd"/>
            <w:r w:rsidRPr="00700A37">
              <w:rPr>
                <w:spacing w:val="-18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 xml:space="preserve">и </w:t>
            </w:r>
            <w:r w:rsidRPr="00700A37">
              <w:rPr>
                <w:spacing w:val="-4"/>
                <w:sz w:val="28"/>
                <w:szCs w:val="28"/>
              </w:rPr>
              <w:t>ИКТ</w:t>
            </w:r>
          </w:p>
        </w:tc>
        <w:tc>
          <w:tcPr>
            <w:tcW w:w="2938" w:type="dxa"/>
          </w:tcPr>
          <w:p w14:paraId="0A5BA1C8" w14:textId="77777777" w:rsidR="0086468C" w:rsidRPr="00700A37" w:rsidRDefault="0086468C" w:rsidP="004060B1">
            <w:pPr>
              <w:pStyle w:val="TableParagraph"/>
              <w:spacing w:line="360" w:lineRule="auto"/>
              <w:ind w:left="79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21</w:t>
            </w:r>
          </w:p>
        </w:tc>
        <w:tc>
          <w:tcPr>
            <w:tcW w:w="1330" w:type="dxa"/>
          </w:tcPr>
          <w:p w14:paraId="785A3425" w14:textId="77777777" w:rsidR="0086468C" w:rsidRPr="00700A37" w:rsidRDefault="0086468C" w:rsidP="004060B1">
            <w:pPr>
              <w:pStyle w:val="TableParagraph"/>
              <w:spacing w:line="360" w:lineRule="auto"/>
              <w:ind w:left="80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38</w:t>
            </w:r>
          </w:p>
        </w:tc>
        <w:tc>
          <w:tcPr>
            <w:tcW w:w="1257" w:type="dxa"/>
          </w:tcPr>
          <w:p w14:paraId="378F5C03" w14:textId="77777777" w:rsidR="0086468C" w:rsidRPr="00700A37" w:rsidRDefault="0086468C" w:rsidP="004060B1">
            <w:pPr>
              <w:pStyle w:val="TableParagraph"/>
              <w:spacing w:line="360" w:lineRule="auto"/>
              <w:ind w:left="80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3.48</w:t>
            </w:r>
          </w:p>
        </w:tc>
        <w:tc>
          <w:tcPr>
            <w:tcW w:w="1920" w:type="dxa"/>
          </w:tcPr>
          <w:p w14:paraId="11C9C093" w14:textId="77777777" w:rsidR="0086468C" w:rsidRPr="00700A37" w:rsidRDefault="0086468C" w:rsidP="004060B1">
            <w:pPr>
              <w:pStyle w:val="TableParagraph"/>
              <w:spacing w:line="360" w:lineRule="auto"/>
              <w:ind w:left="8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100</w:t>
            </w:r>
          </w:p>
        </w:tc>
      </w:tr>
      <w:tr w:rsidR="0086468C" w:rsidRPr="00700A37" w14:paraId="0CCCB12A" w14:textId="77777777" w:rsidTr="000B032F">
        <w:trPr>
          <w:trHeight w:val="469"/>
        </w:trPr>
        <w:tc>
          <w:tcPr>
            <w:tcW w:w="2487" w:type="dxa"/>
          </w:tcPr>
          <w:p w14:paraId="4A5EA697" w14:textId="77777777" w:rsidR="0086468C" w:rsidRPr="00700A37" w:rsidRDefault="0086468C" w:rsidP="004060B1">
            <w:pPr>
              <w:pStyle w:val="TableParagraph"/>
              <w:spacing w:line="360" w:lineRule="auto"/>
              <w:ind w:left="78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Русский</w:t>
            </w:r>
            <w:proofErr w:type="spellEnd"/>
            <w:r w:rsidRPr="00700A37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938" w:type="dxa"/>
          </w:tcPr>
          <w:p w14:paraId="2C29BCEF" w14:textId="77777777" w:rsidR="0086468C" w:rsidRPr="00700A37" w:rsidRDefault="0086468C" w:rsidP="004060B1">
            <w:pPr>
              <w:pStyle w:val="TableParagraph"/>
              <w:spacing w:line="360" w:lineRule="auto"/>
              <w:ind w:left="79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41</w:t>
            </w:r>
          </w:p>
        </w:tc>
        <w:tc>
          <w:tcPr>
            <w:tcW w:w="1330" w:type="dxa"/>
          </w:tcPr>
          <w:p w14:paraId="5841DAA4" w14:textId="77777777" w:rsidR="0086468C" w:rsidRPr="00700A37" w:rsidRDefault="0086468C" w:rsidP="004060B1">
            <w:pPr>
              <w:pStyle w:val="TableParagraph"/>
              <w:spacing w:line="360" w:lineRule="auto"/>
              <w:ind w:left="80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1257" w:type="dxa"/>
          </w:tcPr>
          <w:p w14:paraId="716D99CB" w14:textId="77777777" w:rsidR="0086468C" w:rsidRPr="00700A37" w:rsidRDefault="0086468C" w:rsidP="004060B1">
            <w:pPr>
              <w:pStyle w:val="TableParagraph"/>
              <w:spacing w:line="360" w:lineRule="auto"/>
              <w:ind w:left="80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3.17</w:t>
            </w:r>
          </w:p>
        </w:tc>
        <w:tc>
          <w:tcPr>
            <w:tcW w:w="1920" w:type="dxa"/>
          </w:tcPr>
          <w:p w14:paraId="14B2073F" w14:textId="77777777" w:rsidR="0086468C" w:rsidRPr="00700A37" w:rsidRDefault="0086468C" w:rsidP="004060B1">
            <w:pPr>
              <w:pStyle w:val="TableParagraph"/>
              <w:spacing w:line="360" w:lineRule="auto"/>
              <w:ind w:left="8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100</w:t>
            </w:r>
          </w:p>
        </w:tc>
      </w:tr>
    </w:tbl>
    <w:p w14:paraId="23B5515B" w14:textId="77777777" w:rsidR="0086468C" w:rsidRPr="00700A37" w:rsidRDefault="0086468C" w:rsidP="004060B1">
      <w:pPr>
        <w:pStyle w:val="TableParagraph"/>
        <w:spacing w:line="360" w:lineRule="auto"/>
        <w:rPr>
          <w:sz w:val="28"/>
          <w:szCs w:val="28"/>
        </w:rPr>
        <w:sectPr w:rsidR="0086468C" w:rsidRPr="00700A37" w:rsidSect="0086468C">
          <w:type w:val="continuous"/>
          <w:pgSz w:w="11910" w:h="16840"/>
          <w:pgMar w:top="1040" w:right="0" w:bottom="1337" w:left="141" w:header="0" w:footer="787" w:gutter="0"/>
          <w:cols w:space="720"/>
        </w:sectPr>
      </w:pPr>
    </w:p>
    <w:p w14:paraId="7DFED344" w14:textId="77777777" w:rsidR="0086468C" w:rsidRPr="00700A37" w:rsidRDefault="0086468C" w:rsidP="004060B1">
      <w:pPr>
        <w:pStyle w:val="ac"/>
        <w:spacing w:line="360" w:lineRule="auto"/>
        <w:ind w:right="1042" w:firstLine="494"/>
      </w:pPr>
      <w:r w:rsidRPr="00700A37">
        <w:t>Замечаний</w:t>
      </w:r>
      <w:r w:rsidRPr="00700A37">
        <w:rPr>
          <w:spacing w:val="-5"/>
        </w:rPr>
        <w:t xml:space="preserve"> </w:t>
      </w:r>
      <w:r w:rsidRPr="00700A37">
        <w:t>о</w:t>
      </w:r>
      <w:r w:rsidRPr="00700A37">
        <w:rPr>
          <w:spacing w:val="-5"/>
        </w:rPr>
        <w:t xml:space="preserve"> </w:t>
      </w:r>
      <w:r w:rsidRPr="00700A37">
        <w:t>нарушении</w:t>
      </w:r>
      <w:r w:rsidRPr="00700A37">
        <w:rPr>
          <w:spacing w:val="-5"/>
        </w:rPr>
        <w:t xml:space="preserve"> </w:t>
      </w:r>
      <w:r w:rsidRPr="00700A37">
        <w:t>процедуры проведения</w:t>
      </w:r>
      <w:r w:rsidRPr="00700A37">
        <w:rPr>
          <w:spacing w:val="-4"/>
        </w:rPr>
        <w:t xml:space="preserve"> </w:t>
      </w:r>
      <w:r w:rsidRPr="00700A37">
        <w:t>ГИА-9</w:t>
      </w:r>
      <w:r w:rsidRPr="00700A37">
        <w:rPr>
          <w:spacing w:val="-5"/>
        </w:rPr>
        <w:t xml:space="preserve"> </w:t>
      </w:r>
      <w:r w:rsidRPr="00700A37">
        <w:t>в</w:t>
      </w:r>
      <w:r w:rsidRPr="00700A37">
        <w:rPr>
          <w:spacing w:val="-6"/>
        </w:rPr>
        <w:t xml:space="preserve"> </w:t>
      </w:r>
      <w:r w:rsidRPr="00700A37">
        <w:t>2024</w:t>
      </w:r>
      <w:r w:rsidRPr="00700A37">
        <w:rPr>
          <w:spacing w:val="-4"/>
        </w:rPr>
        <w:t xml:space="preserve"> </w:t>
      </w:r>
      <w:r w:rsidRPr="00700A37">
        <w:t>году</w:t>
      </w:r>
      <w:r w:rsidRPr="00700A37">
        <w:rPr>
          <w:spacing w:val="-9"/>
        </w:rPr>
        <w:t xml:space="preserve"> </w:t>
      </w:r>
      <w:r w:rsidRPr="00700A37">
        <w:t>не</w:t>
      </w:r>
      <w:r w:rsidRPr="00700A37">
        <w:rPr>
          <w:spacing w:val="-4"/>
        </w:rPr>
        <w:t xml:space="preserve"> </w:t>
      </w:r>
      <w:r w:rsidRPr="00700A37">
        <w:t>было, что является хорошим результатом работы с участниками образовательных отношений в сравнении с предыдущим годом.</w:t>
      </w:r>
    </w:p>
    <w:p w14:paraId="33FBD549" w14:textId="77777777" w:rsidR="0086468C" w:rsidRPr="00700A37" w:rsidRDefault="0086468C" w:rsidP="004060B1">
      <w:pPr>
        <w:pStyle w:val="ac"/>
        <w:spacing w:line="360" w:lineRule="auto"/>
        <w:ind w:right="1042" w:firstLine="494"/>
      </w:pPr>
      <w:r w:rsidRPr="00700A37">
        <w:t>Все</w:t>
      </w:r>
      <w:r w:rsidRPr="00700A37">
        <w:rPr>
          <w:spacing w:val="-7"/>
        </w:rPr>
        <w:t xml:space="preserve"> </w:t>
      </w:r>
      <w:r w:rsidRPr="00700A37">
        <w:t>девятиклассники</w:t>
      </w:r>
      <w:r w:rsidRPr="00700A37">
        <w:rPr>
          <w:spacing w:val="-8"/>
        </w:rPr>
        <w:t xml:space="preserve"> </w:t>
      </w:r>
      <w:r w:rsidRPr="00700A37">
        <w:t>Школы успешно</w:t>
      </w:r>
      <w:r w:rsidRPr="00700A37">
        <w:rPr>
          <w:spacing w:val="-8"/>
        </w:rPr>
        <w:t xml:space="preserve"> </w:t>
      </w:r>
      <w:r w:rsidRPr="00700A37">
        <w:t>закончили</w:t>
      </w:r>
      <w:r w:rsidRPr="00700A37">
        <w:rPr>
          <w:spacing w:val="-8"/>
        </w:rPr>
        <w:t xml:space="preserve"> </w:t>
      </w:r>
      <w:r w:rsidRPr="00700A37">
        <w:t>2023/24</w:t>
      </w:r>
      <w:r w:rsidRPr="00700A37">
        <w:rPr>
          <w:spacing w:val="-1"/>
        </w:rPr>
        <w:t xml:space="preserve"> </w:t>
      </w:r>
      <w:r w:rsidRPr="00700A37">
        <w:t>учебный</w:t>
      </w:r>
      <w:r w:rsidRPr="00700A37">
        <w:rPr>
          <w:spacing w:val="-8"/>
        </w:rPr>
        <w:t xml:space="preserve"> </w:t>
      </w:r>
      <w:r w:rsidRPr="00700A37">
        <w:t>год</w:t>
      </w:r>
      <w:r w:rsidRPr="00700A37">
        <w:rPr>
          <w:spacing w:val="-6"/>
        </w:rPr>
        <w:t xml:space="preserve"> </w:t>
      </w:r>
      <w:r w:rsidRPr="00700A37">
        <w:t xml:space="preserve">и получили аттестаты об основном общем образовании. </w:t>
      </w:r>
    </w:p>
    <w:p w14:paraId="5F32157A" w14:textId="77777777" w:rsidR="0086468C" w:rsidRPr="00700A37" w:rsidRDefault="0086468C" w:rsidP="004060B1">
      <w:pPr>
        <w:pStyle w:val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>Выводы</w:t>
      </w:r>
      <w:r w:rsidRPr="00700A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о</w:t>
      </w:r>
      <w:r w:rsidRPr="00700A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результатах</w:t>
      </w:r>
      <w:r w:rsidRPr="00700A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ГИА-9</w:t>
      </w:r>
      <w:r w:rsidRPr="00700A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и</w:t>
      </w:r>
      <w:r w:rsidRPr="00700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ГИА-</w:t>
      </w:r>
      <w:r w:rsidRPr="00700A37">
        <w:rPr>
          <w:rFonts w:ascii="Times New Roman" w:hAnsi="Times New Roman" w:cs="Times New Roman"/>
          <w:spacing w:val="-5"/>
          <w:sz w:val="28"/>
          <w:szCs w:val="28"/>
        </w:rPr>
        <w:t>11</w:t>
      </w:r>
    </w:p>
    <w:p w14:paraId="1F6EDFDC" w14:textId="77777777" w:rsidR="0086468C" w:rsidRPr="00700A37" w:rsidRDefault="0086468C" w:rsidP="004060B1">
      <w:pPr>
        <w:pStyle w:val="a7"/>
        <w:numPr>
          <w:ilvl w:val="0"/>
          <w:numId w:val="11"/>
        </w:numPr>
        <w:tabs>
          <w:tab w:val="left" w:pos="1711"/>
          <w:tab w:val="left" w:pos="1775"/>
        </w:tabs>
        <w:spacing w:line="360" w:lineRule="auto"/>
        <w:ind w:right="1508" w:hanging="361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Обучающиеся</w:t>
      </w:r>
      <w:r w:rsidRPr="00700A37">
        <w:rPr>
          <w:spacing w:val="-5"/>
          <w:sz w:val="28"/>
          <w:szCs w:val="28"/>
        </w:rPr>
        <w:t xml:space="preserve"> </w:t>
      </w:r>
      <w:r w:rsidRPr="00700A37">
        <w:rPr>
          <w:sz w:val="28"/>
          <w:szCs w:val="28"/>
        </w:rPr>
        <w:t>9-х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стопроцентную</w:t>
      </w:r>
      <w:r w:rsidRPr="00700A37">
        <w:rPr>
          <w:spacing w:val="-2"/>
          <w:sz w:val="28"/>
          <w:szCs w:val="28"/>
        </w:rPr>
        <w:t xml:space="preserve"> </w:t>
      </w:r>
      <w:r w:rsidRPr="00700A37">
        <w:rPr>
          <w:sz w:val="28"/>
          <w:szCs w:val="28"/>
        </w:rPr>
        <w:t>успеваемость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по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результатам</w:t>
      </w:r>
      <w:r w:rsidRPr="00700A37">
        <w:rPr>
          <w:spacing w:val="-5"/>
          <w:sz w:val="28"/>
          <w:szCs w:val="28"/>
        </w:rPr>
        <w:t xml:space="preserve"> </w:t>
      </w:r>
      <w:r w:rsidRPr="00700A37">
        <w:rPr>
          <w:sz w:val="28"/>
          <w:szCs w:val="28"/>
        </w:rPr>
        <w:t>ГИА.</w:t>
      </w:r>
    </w:p>
    <w:p w14:paraId="7B8EBC08" w14:textId="77777777" w:rsidR="0086468C" w:rsidRPr="00700A37" w:rsidRDefault="0086468C" w:rsidP="004060B1">
      <w:pPr>
        <w:pStyle w:val="1"/>
        <w:numPr>
          <w:ilvl w:val="1"/>
          <w:numId w:val="12"/>
        </w:numPr>
        <w:tabs>
          <w:tab w:val="left" w:pos="2125"/>
          <w:tab w:val="left" w:pos="7692"/>
        </w:tabs>
        <w:spacing w:after="0" w:line="360" w:lineRule="auto"/>
        <w:ind w:left="992" w:right="2086" w:firstLine="0"/>
        <w:jc w:val="left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700A3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color w:val="000000" w:themeColor="text1"/>
          <w:sz w:val="28"/>
          <w:szCs w:val="28"/>
        </w:rPr>
        <w:t>ГИА-9</w:t>
      </w:r>
      <w:r w:rsidRPr="00700A3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color w:val="000000" w:themeColor="text1"/>
          <w:sz w:val="28"/>
          <w:szCs w:val="28"/>
        </w:rPr>
        <w:t>средний</w:t>
      </w:r>
      <w:r w:rsidRPr="00700A3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color w:val="000000" w:themeColor="text1"/>
          <w:sz w:val="28"/>
          <w:szCs w:val="28"/>
        </w:rPr>
        <w:t>балл</w:t>
      </w:r>
      <w:r w:rsidRPr="00700A3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Pr="00700A3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00A3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700A3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</w:t>
      </w:r>
      <w:r w:rsidRPr="00700A3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color w:val="000000" w:themeColor="text1"/>
          <w:sz w:val="28"/>
          <w:szCs w:val="28"/>
        </w:rPr>
        <w:t>предметам</w:t>
      </w:r>
      <w:r w:rsidRPr="00700A3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00A3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color w:val="000000" w:themeColor="text1"/>
          <w:sz w:val="28"/>
          <w:szCs w:val="28"/>
        </w:rPr>
        <w:t>предметам по выбору, кроме двух (биология и иностранный язык – по 3,8). Данные</w:t>
      </w:r>
      <w:r w:rsidRPr="00700A3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00A37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достижениях</w:t>
      </w:r>
      <w:r w:rsidRPr="00700A37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</w:t>
      </w:r>
      <w:r w:rsidRPr="00700A3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00A3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color w:val="000000" w:themeColor="text1"/>
          <w:sz w:val="28"/>
          <w:szCs w:val="28"/>
        </w:rPr>
        <w:t>призеров</w:t>
      </w:r>
      <w:r w:rsidRPr="00700A37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предметных олимпиад, конкурсов, предметных соревнований и</w:t>
      </w:r>
      <w:r w:rsidRPr="00700A37">
        <w:rPr>
          <w:rFonts w:ascii="Times New Roman" w:hAnsi="Times New Roman" w:cs="Times New Roman"/>
          <w:sz w:val="28"/>
          <w:szCs w:val="28"/>
        </w:rPr>
        <w:tab/>
      </w:r>
      <w:r w:rsidRPr="00700A37">
        <w:rPr>
          <w:rFonts w:ascii="Times New Roman" w:hAnsi="Times New Roman" w:cs="Times New Roman"/>
          <w:spacing w:val="-2"/>
          <w:sz w:val="28"/>
          <w:szCs w:val="28"/>
        </w:rPr>
        <w:t>викторин.</w:t>
      </w:r>
    </w:p>
    <w:p w14:paraId="2DD07931" w14:textId="77777777" w:rsidR="0086468C" w:rsidRPr="00700A37" w:rsidRDefault="0086468C" w:rsidP="004060B1">
      <w:pPr>
        <w:pStyle w:val="ac"/>
        <w:spacing w:line="360" w:lineRule="auto"/>
        <w:ind w:left="0"/>
        <w:rPr>
          <w:b/>
        </w:rPr>
      </w:pPr>
    </w:p>
    <w:p w14:paraId="31C61110" w14:textId="77777777" w:rsidR="0086468C" w:rsidRPr="00700A37" w:rsidRDefault="0086468C" w:rsidP="004060B1">
      <w:pPr>
        <w:spacing w:line="360" w:lineRule="auto"/>
        <w:ind w:left="992" w:right="1703"/>
        <w:rPr>
          <w:b/>
          <w:i/>
          <w:sz w:val="28"/>
          <w:szCs w:val="28"/>
        </w:rPr>
      </w:pPr>
      <w:bookmarkStart w:id="33" w:name="Создание_условий,_обеспечивающих_выявлен"/>
      <w:bookmarkEnd w:id="33"/>
      <w:r w:rsidRPr="00700A37">
        <w:rPr>
          <w:b/>
          <w:i/>
          <w:sz w:val="28"/>
          <w:szCs w:val="28"/>
        </w:rPr>
        <w:t>Создание</w:t>
      </w:r>
      <w:r w:rsidRPr="00700A37">
        <w:rPr>
          <w:b/>
          <w:i/>
          <w:spacing w:val="-15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условий,</w:t>
      </w:r>
      <w:r w:rsidRPr="00700A37">
        <w:rPr>
          <w:b/>
          <w:i/>
          <w:spacing w:val="-9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обеспечивающих</w:t>
      </w:r>
      <w:r w:rsidRPr="00700A37">
        <w:rPr>
          <w:b/>
          <w:i/>
          <w:spacing w:val="-11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выявление</w:t>
      </w:r>
      <w:r w:rsidRPr="00700A37">
        <w:rPr>
          <w:b/>
          <w:i/>
          <w:spacing w:val="-6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и</w:t>
      </w:r>
      <w:r w:rsidRPr="00700A37">
        <w:rPr>
          <w:b/>
          <w:i/>
          <w:spacing w:val="-18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развитие способных</w:t>
      </w:r>
      <w:r w:rsidRPr="00700A37">
        <w:rPr>
          <w:b/>
          <w:i/>
          <w:spacing w:val="-11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и одаренных детей</w:t>
      </w:r>
    </w:p>
    <w:p w14:paraId="16895880" w14:textId="3D95AB50" w:rsidR="0086468C" w:rsidRPr="00700A37" w:rsidRDefault="009E4883" w:rsidP="004060B1">
      <w:pPr>
        <w:pStyle w:val="1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>4.6</w:t>
      </w:r>
      <w:r w:rsidR="0086468C" w:rsidRPr="00700A37">
        <w:rPr>
          <w:rFonts w:ascii="Times New Roman" w:hAnsi="Times New Roman" w:cs="Times New Roman"/>
          <w:sz w:val="28"/>
          <w:szCs w:val="28"/>
        </w:rPr>
        <w:t>Активность</w:t>
      </w:r>
      <w:r w:rsidR="0086468C" w:rsidRPr="00700A3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6468C" w:rsidRPr="00700A37">
        <w:rPr>
          <w:rFonts w:ascii="Times New Roman" w:hAnsi="Times New Roman" w:cs="Times New Roman"/>
          <w:sz w:val="28"/>
          <w:szCs w:val="28"/>
        </w:rPr>
        <w:t>и</w:t>
      </w:r>
      <w:r w:rsidR="0086468C" w:rsidRPr="00700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6468C" w:rsidRPr="00700A37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86468C" w:rsidRPr="00700A3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6468C" w:rsidRPr="00700A37">
        <w:rPr>
          <w:rFonts w:ascii="Times New Roman" w:hAnsi="Times New Roman" w:cs="Times New Roman"/>
          <w:sz w:val="28"/>
          <w:szCs w:val="28"/>
        </w:rPr>
        <w:t>участия</w:t>
      </w:r>
      <w:r w:rsidR="0086468C" w:rsidRPr="00700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6468C" w:rsidRPr="00700A37">
        <w:rPr>
          <w:rFonts w:ascii="Times New Roman" w:hAnsi="Times New Roman" w:cs="Times New Roman"/>
          <w:sz w:val="28"/>
          <w:szCs w:val="28"/>
        </w:rPr>
        <w:t>в</w:t>
      </w:r>
      <w:r w:rsidR="0086468C" w:rsidRPr="00700A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6468C" w:rsidRPr="00700A37">
        <w:rPr>
          <w:rFonts w:ascii="Times New Roman" w:hAnsi="Times New Roman" w:cs="Times New Roman"/>
          <w:spacing w:val="-2"/>
          <w:sz w:val="28"/>
          <w:szCs w:val="28"/>
        </w:rPr>
        <w:t>олимпиадах</w:t>
      </w:r>
    </w:p>
    <w:p w14:paraId="16601F87" w14:textId="77777777" w:rsidR="00E6002D" w:rsidRPr="00700A37" w:rsidRDefault="0086468C" w:rsidP="004060B1">
      <w:pPr>
        <w:spacing w:line="360" w:lineRule="auto"/>
        <w:ind w:firstLine="708"/>
        <w:rPr>
          <w:sz w:val="28"/>
          <w:szCs w:val="28"/>
        </w:rPr>
      </w:pPr>
      <w:bookmarkStart w:id="34" w:name="Одной_из_приоритетных_социальных_задач_г"/>
      <w:bookmarkEnd w:id="34"/>
      <w:r w:rsidRPr="00700A37">
        <w:rPr>
          <w:sz w:val="28"/>
          <w:szCs w:val="28"/>
        </w:rPr>
        <w:t>Поиск и поддержка талантливых и одарённых детей – одно из направлений национального проекта «Образование».  Целенаправленная работа на уроках позволяет выявить обучающихся с устойчивой познавательной мотивацией по предмету и организовать их внеурочную деятельность в кружках с использованием индивидуальных образовательных маршрутов, что в дальнейшем и привлекает их к участию в олимпиадах. Так, в соответствии с приказом Министерства Образования и Науки ЧР от 18. 08. 2023г за №1092 в целях выявления творческих способностей обучающихся и развития их интереса к научной деятельности в</w:t>
      </w:r>
    </w:p>
    <w:p w14:paraId="2E14D721" w14:textId="124FB1AE" w:rsidR="0086468C" w:rsidRPr="00700A37" w:rsidRDefault="0086468C" w:rsidP="004060B1">
      <w:pPr>
        <w:spacing w:line="360" w:lineRule="auto"/>
        <w:ind w:firstLine="708"/>
        <w:rPr>
          <w:sz w:val="28"/>
          <w:szCs w:val="28"/>
        </w:rPr>
      </w:pPr>
      <w:r w:rsidRPr="00700A37">
        <w:rPr>
          <w:sz w:val="28"/>
          <w:szCs w:val="28"/>
        </w:rPr>
        <w:t xml:space="preserve"> МБОУ «СОШ №1 им. </w:t>
      </w:r>
      <w:proofErr w:type="spellStart"/>
      <w:r w:rsidRPr="00700A37">
        <w:rPr>
          <w:sz w:val="28"/>
          <w:szCs w:val="28"/>
        </w:rPr>
        <w:t>А.А.Цацаева</w:t>
      </w:r>
      <w:proofErr w:type="spellEnd"/>
      <w:r w:rsidRPr="00700A37">
        <w:rPr>
          <w:sz w:val="28"/>
          <w:szCs w:val="28"/>
        </w:rPr>
        <w:t xml:space="preserve"> с. Хамби-</w:t>
      </w:r>
      <w:proofErr w:type="spellStart"/>
      <w:r w:rsidRPr="00700A37">
        <w:rPr>
          <w:sz w:val="28"/>
          <w:szCs w:val="28"/>
        </w:rPr>
        <w:t>Ирзи</w:t>
      </w:r>
      <w:proofErr w:type="spellEnd"/>
      <w:r w:rsidRPr="00700A37">
        <w:rPr>
          <w:sz w:val="28"/>
          <w:szCs w:val="28"/>
        </w:rPr>
        <w:t xml:space="preserve">» прошел школьный этап олимпиады по предметам согласно графику.  </w:t>
      </w:r>
    </w:p>
    <w:p w14:paraId="05924CCA" w14:textId="77777777" w:rsidR="00E6002D" w:rsidRPr="00700A37" w:rsidRDefault="0086468C" w:rsidP="004060B1">
      <w:pPr>
        <w:spacing w:line="360" w:lineRule="auto"/>
        <w:ind w:firstLine="708"/>
        <w:rPr>
          <w:sz w:val="28"/>
          <w:szCs w:val="28"/>
        </w:rPr>
      </w:pPr>
      <w:r w:rsidRPr="00700A37">
        <w:rPr>
          <w:sz w:val="28"/>
          <w:szCs w:val="28"/>
        </w:rPr>
        <w:t xml:space="preserve">При подготовке обучающихся к олимпиадам большое внимание уделялось навыкам работы над различными заданиями, разных уровней сложности. Основу (базу) практической подготовки составляют проверенные временем олимпиадные задания прошлых лет, – с решениями, комментариями и пр. Учителя предметники включали эти задания в повседневные уроки насколько это позволяет учебный план. Внеурочная работа была выстроена таким образом, чтобы особое внимание уделить тем разделам, которые в школе </w:t>
      </w:r>
    </w:p>
    <w:p w14:paraId="708DE267" w14:textId="00A6442E" w:rsidR="0086468C" w:rsidRPr="00700A37" w:rsidRDefault="0086468C" w:rsidP="004060B1">
      <w:pPr>
        <w:spacing w:line="360" w:lineRule="auto"/>
        <w:ind w:firstLine="708"/>
        <w:rPr>
          <w:sz w:val="28"/>
          <w:szCs w:val="28"/>
        </w:rPr>
      </w:pPr>
      <w:r w:rsidRPr="00700A37">
        <w:rPr>
          <w:sz w:val="28"/>
          <w:szCs w:val="28"/>
        </w:rPr>
        <w:t xml:space="preserve">изучаются недостаточно глубоко, но важны для олимпиадных задач и для дальнейшего обучения в вузе. Были выделены подходящие для данного процесса электронные образовательные ресурсы, дополнительные интересные задания, справочники по профильным предметам. Обучающиеся и учителя принимают участие в онлайн олимпиадах, набираясь таким образом опыта решения олимпиадных задач. </w:t>
      </w:r>
    </w:p>
    <w:p w14:paraId="0E338C52" w14:textId="77777777" w:rsidR="0086468C" w:rsidRPr="00700A37" w:rsidRDefault="0086468C" w:rsidP="004060B1">
      <w:pPr>
        <w:pStyle w:val="ac"/>
        <w:spacing w:line="360" w:lineRule="auto"/>
        <w:jc w:val="both"/>
      </w:pPr>
    </w:p>
    <w:tbl>
      <w:tblPr>
        <w:tblStyle w:val="af2"/>
        <w:tblW w:w="11312" w:type="dxa"/>
        <w:tblInd w:w="392" w:type="dxa"/>
        <w:tblLook w:val="04A0" w:firstRow="1" w:lastRow="0" w:firstColumn="1" w:lastColumn="0" w:noHBand="0" w:noVBand="1"/>
      </w:tblPr>
      <w:tblGrid>
        <w:gridCol w:w="2032"/>
        <w:gridCol w:w="849"/>
        <w:gridCol w:w="468"/>
        <w:gridCol w:w="468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1125"/>
        <w:gridCol w:w="1266"/>
      </w:tblGrid>
      <w:tr w:rsidR="0086468C" w:rsidRPr="00700A37" w14:paraId="3B6B99FC" w14:textId="77777777" w:rsidTr="000B032F">
        <w:tc>
          <w:tcPr>
            <w:tcW w:w="1797" w:type="dxa"/>
            <w:vMerge w:val="restart"/>
          </w:tcPr>
          <w:p w14:paraId="6A9AE5DA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768" w:type="dxa"/>
            <w:vMerge w:val="restart"/>
          </w:tcPr>
          <w:p w14:paraId="5370C1A6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Всего</w:t>
            </w:r>
          </w:p>
          <w:p w14:paraId="27C1D4E6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21" w:type="dxa"/>
            <w:gridSpan w:val="13"/>
          </w:tcPr>
          <w:p w14:paraId="52113BFE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Количество учащихся</w:t>
            </w:r>
          </w:p>
        </w:tc>
        <w:tc>
          <w:tcPr>
            <w:tcW w:w="1074" w:type="dxa"/>
            <w:vMerge w:val="restart"/>
          </w:tcPr>
          <w:p w14:paraId="7A376134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Кол-во победит</w:t>
            </w:r>
          </w:p>
        </w:tc>
        <w:tc>
          <w:tcPr>
            <w:tcW w:w="1952" w:type="dxa"/>
            <w:vMerge w:val="restart"/>
          </w:tcPr>
          <w:p w14:paraId="3998F13E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Кол-во призеров</w:t>
            </w:r>
          </w:p>
        </w:tc>
      </w:tr>
      <w:tr w:rsidR="0086468C" w:rsidRPr="00700A37" w14:paraId="193C9122" w14:textId="77777777" w:rsidTr="000B032F">
        <w:tc>
          <w:tcPr>
            <w:tcW w:w="1797" w:type="dxa"/>
            <w:vMerge/>
          </w:tcPr>
          <w:p w14:paraId="29FF36CF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8" w:type="dxa"/>
            <w:vMerge/>
          </w:tcPr>
          <w:p w14:paraId="3EE66A02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</w:tcPr>
          <w:p w14:paraId="287D9B28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436" w:type="dxa"/>
          </w:tcPr>
          <w:p w14:paraId="75B60B7E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4б</w:t>
            </w:r>
          </w:p>
        </w:tc>
        <w:tc>
          <w:tcPr>
            <w:tcW w:w="436" w:type="dxa"/>
          </w:tcPr>
          <w:p w14:paraId="63E3E94A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436" w:type="dxa"/>
          </w:tcPr>
          <w:p w14:paraId="3979BA4A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436" w:type="dxa"/>
          </w:tcPr>
          <w:p w14:paraId="0DEC6CC5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436" w:type="dxa"/>
          </w:tcPr>
          <w:p w14:paraId="42158AC6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436" w:type="dxa"/>
          </w:tcPr>
          <w:p w14:paraId="4F79932A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436" w:type="dxa"/>
          </w:tcPr>
          <w:p w14:paraId="060F85CF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436" w:type="dxa"/>
          </w:tcPr>
          <w:p w14:paraId="1C8CF79F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436" w:type="dxa"/>
          </w:tcPr>
          <w:p w14:paraId="670442AF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436" w:type="dxa"/>
          </w:tcPr>
          <w:p w14:paraId="297F2F0F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436" w:type="dxa"/>
          </w:tcPr>
          <w:p w14:paraId="0F3D131E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9б</w:t>
            </w:r>
          </w:p>
        </w:tc>
        <w:tc>
          <w:tcPr>
            <w:tcW w:w="436" w:type="dxa"/>
          </w:tcPr>
          <w:p w14:paraId="35131002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74" w:type="dxa"/>
            <w:vMerge/>
          </w:tcPr>
          <w:p w14:paraId="3759F9B7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14:paraId="11CDA4EB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468C" w:rsidRPr="00700A37" w14:paraId="2E7D93E9" w14:textId="77777777" w:rsidTr="000B032F">
        <w:tc>
          <w:tcPr>
            <w:tcW w:w="1797" w:type="dxa"/>
          </w:tcPr>
          <w:p w14:paraId="43987CF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Литература</w:t>
            </w:r>
          </w:p>
        </w:tc>
        <w:tc>
          <w:tcPr>
            <w:tcW w:w="768" w:type="dxa"/>
          </w:tcPr>
          <w:p w14:paraId="4BFE4793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89" w:type="dxa"/>
          </w:tcPr>
          <w:p w14:paraId="750CAF4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02AE72E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797A852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6C52C0F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3DC2DE6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77DB520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33E61E3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1E214D9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</w:t>
            </w:r>
          </w:p>
        </w:tc>
        <w:tc>
          <w:tcPr>
            <w:tcW w:w="436" w:type="dxa"/>
          </w:tcPr>
          <w:p w14:paraId="7EAA632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69AA01E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3A1863D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54BC312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52B5DE5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14:paraId="262056AD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52" w:type="dxa"/>
          </w:tcPr>
          <w:p w14:paraId="41A9E9DD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6468C" w:rsidRPr="00700A37" w14:paraId="6BE72B4A" w14:textId="77777777" w:rsidTr="000B032F">
        <w:tc>
          <w:tcPr>
            <w:tcW w:w="1797" w:type="dxa"/>
          </w:tcPr>
          <w:p w14:paraId="22A0163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68" w:type="dxa"/>
          </w:tcPr>
          <w:p w14:paraId="7280AA72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89" w:type="dxa"/>
          </w:tcPr>
          <w:p w14:paraId="4D17C44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23D1FB8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49AAA60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32AF774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107F2BB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79BC03C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3CEA11B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7AB7195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436" w:type="dxa"/>
          </w:tcPr>
          <w:p w14:paraId="5D54C3E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17EB401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</w:t>
            </w:r>
          </w:p>
        </w:tc>
        <w:tc>
          <w:tcPr>
            <w:tcW w:w="436" w:type="dxa"/>
          </w:tcPr>
          <w:p w14:paraId="37078D4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37C3901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647CB8F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14:paraId="1FD1F045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14:paraId="53FB548B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6468C" w:rsidRPr="00700A37" w14:paraId="3FAF105D" w14:textId="77777777" w:rsidTr="000B032F">
        <w:tc>
          <w:tcPr>
            <w:tcW w:w="1797" w:type="dxa"/>
          </w:tcPr>
          <w:p w14:paraId="1E74AB13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68" w:type="dxa"/>
          </w:tcPr>
          <w:p w14:paraId="7CD3AEAC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89" w:type="dxa"/>
          </w:tcPr>
          <w:p w14:paraId="5FE0F43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5405EC5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0249E52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67E917E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7446FA1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61F5614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1DA0E23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4014200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5F1D1BD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7AC1A72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</w:t>
            </w:r>
          </w:p>
        </w:tc>
        <w:tc>
          <w:tcPr>
            <w:tcW w:w="436" w:type="dxa"/>
          </w:tcPr>
          <w:p w14:paraId="7237394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4B9DEB4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045703F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14:paraId="193EFA89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52" w:type="dxa"/>
          </w:tcPr>
          <w:p w14:paraId="201E2646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6468C" w:rsidRPr="00700A37" w14:paraId="31AB27E1" w14:textId="77777777" w:rsidTr="000B032F">
        <w:tc>
          <w:tcPr>
            <w:tcW w:w="1797" w:type="dxa"/>
          </w:tcPr>
          <w:p w14:paraId="3A139DD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История</w:t>
            </w:r>
          </w:p>
        </w:tc>
        <w:tc>
          <w:tcPr>
            <w:tcW w:w="768" w:type="dxa"/>
          </w:tcPr>
          <w:p w14:paraId="1D9A598F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89" w:type="dxa"/>
          </w:tcPr>
          <w:p w14:paraId="456A756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2025C71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645336F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677150E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0139118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0561FB3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1AEFA6B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76DC1DE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7574B3F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19283EF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</w:t>
            </w:r>
          </w:p>
        </w:tc>
        <w:tc>
          <w:tcPr>
            <w:tcW w:w="436" w:type="dxa"/>
          </w:tcPr>
          <w:p w14:paraId="3804E49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2EC28B0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785BCC3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74B6BA9D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14:paraId="21220875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6468C" w:rsidRPr="00700A37" w14:paraId="01541811" w14:textId="77777777" w:rsidTr="000B032F">
        <w:tc>
          <w:tcPr>
            <w:tcW w:w="1797" w:type="dxa"/>
          </w:tcPr>
          <w:p w14:paraId="0E259F2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768" w:type="dxa"/>
          </w:tcPr>
          <w:p w14:paraId="54569E43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89" w:type="dxa"/>
          </w:tcPr>
          <w:p w14:paraId="1A02520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66126AC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6B982F8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486383C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2CC3B61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6B2CBAA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2E00E0D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72BEB26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18CE335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3995680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33C3B37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75C8086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15F68DF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14:paraId="2EB1FC73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52" w:type="dxa"/>
          </w:tcPr>
          <w:p w14:paraId="7D2EA3F0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6468C" w:rsidRPr="00700A37" w14:paraId="5AEAF5C5" w14:textId="77777777" w:rsidTr="000B032F">
        <w:tc>
          <w:tcPr>
            <w:tcW w:w="1797" w:type="dxa"/>
          </w:tcPr>
          <w:p w14:paraId="122BEA9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География</w:t>
            </w:r>
          </w:p>
        </w:tc>
        <w:tc>
          <w:tcPr>
            <w:tcW w:w="768" w:type="dxa"/>
          </w:tcPr>
          <w:p w14:paraId="39D469D8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89" w:type="dxa"/>
          </w:tcPr>
          <w:p w14:paraId="24ED5C8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410342C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35253AF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7054B0F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7C1597E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6372086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28B874B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4763480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46CF3EC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17A883B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36D2673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40CD768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</w:t>
            </w:r>
          </w:p>
        </w:tc>
        <w:tc>
          <w:tcPr>
            <w:tcW w:w="436" w:type="dxa"/>
          </w:tcPr>
          <w:p w14:paraId="2547F31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14:paraId="5445134A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14:paraId="7901F398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6468C" w:rsidRPr="00700A37" w14:paraId="6D04A35A" w14:textId="77777777" w:rsidTr="000B032F">
        <w:tc>
          <w:tcPr>
            <w:tcW w:w="1797" w:type="dxa"/>
          </w:tcPr>
          <w:p w14:paraId="02E3619C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68" w:type="dxa"/>
          </w:tcPr>
          <w:p w14:paraId="68244562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89" w:type="dxa"/>
          </w:tcPr>
          <w:p w14:paraId="5286A4C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126C77E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663FC9C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382DC03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4E34231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413442F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0CFABEE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0A795E7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6D2A7CF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1209A36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16CE170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7B576B3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63B93C3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14:paraId="54477047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14:paraId="53AB4861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6468C" w:rsidRPr="00700A37" w14:paraId="7992F32B" w14:textId="77777777" w:rsidTr="000B032F">
        <w:tc>
          <w:tcPr>
            <w:tcW w:w="1797" w:type="dxa"/>
          </w:tcPr>
          <w:p w14:paraId="65FBA60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Чеченский язык</w:t>
            </w:r>
          </w:p>
        </w:tc>
        <w:tc>
          <w:tcPr>
            <w:tcW w:w="768" w:type="dxa"/>
          </w:tcPr>
          <w:p w14:paraId="021D884E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89" w:type="dxa"/>
          </w:tcPr>
          <w:p w14:paraId="4202D46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019C4D5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6450CB9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0AA0364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3F4F2AD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5B2B6D4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2C0BD0E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5C58EEE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5AD2D3D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65168FF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2D9EBA6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3D628F1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09180E4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7AE82748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52" w:type="dxa"/>
          </w:tcPr>
          <w:p w14:paraId="3737FA88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6468C" w:rsidRPr="00700A37" w14:paraId="7D118ADE" w14:textId="77777777" w:rsidTr="000B032F">
        <w:tc>
          <w:tcPr>
            <w:tcW w:w="1797" w:type="dxa"/>
          </w:tcPr>
          <w:p w14:paraId="1587A89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Чеченская литература</w:t>
            </w:r>
          </w:p>
        </w:tc>
        <w:tc>
          <w:tcPr>
            <w:tcW w:w="768" w:type="dxa"/>
          </w:tcPr>
          <w:p w14:paraId="105A848A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9" w:type="dxa"/>
          </w:tcPr>
          <w:p w14:paraId="7B9B6F0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14FE878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03A1295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58BCDC4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605A930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0DC7AFE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40B4703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6541970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204C492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299F33F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5B983EB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7AAA41E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70B0065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2BEF8747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52" w:type="dxa"/>
          </w:tcPr>
          <w:p w14:paraId="1F2582A4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6468C" w:rsidRPr="00700A37" w14:paraId="05C08A5F" w14:textId="77777777" w:rsidTr="000B032F">
        <w:tc>
          <w:tcPr>
            <w:tcW w:w="1797" w:type="dxa"/>
          </w:tcPr>
          <w:p w14:paraId="250956D1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Технология</w:t>
            </w:r>
          </w:p>
        </w:tc>
        <w:tc>
          <w:tcPr>
            <w:tcW w:w="768" w:type="dxa"/>
          </w:tcPr>
          <w:p w14:paraId="7254669D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89" w:type="dxa"/>
          </w:tcPr>
          <w:p w14:paraId="2AF19B4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11DFEC5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567B43E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51E92E3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799ED56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5D6D15E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3CEDF7C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1047D50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2EC5374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5EE76E2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6F7A68B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461059C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7C50CF6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14:paraId="43309CE5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14:paraId="3AFFE352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6468C" w:rsidRPr="00700A37" w14:paraId="431C59E1" w14:textId="77777777" w:rsidTr="000B032F">
        <w:tc>
          <w:tcPr>
            <w:tcW w:w="1797" w:type="dxa"/>
          </w:tcPr>
          <w:p w14:paraId="4689203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768" w:type="dxa"/>
          </w:tcPr>
          <w:p w14:paraId="15A61003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9" w:type="dxa"/>
          </w:tcPr>
          <w:p w14:paraId="1EC10CB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6F12C41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3DF8A15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0653108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3BADD72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17247B7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6DA06A5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3E1BEEE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50A924C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03F3DE3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3DA10FF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66ED653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3C50F8E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14:paraId="096A5EF0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14:paraId="50C8D190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6468C" w:rsidRPr="00700A37" w14:paraId="0E092B4A" w14:textId="77777777" w:rsidTr="000B032F">
        <w:tc>
          <w:tcPr>
            <w:tcW w:w="1797" w:type="dxa"/>
          </w:tcPr>
          <w:p w14:paraId="31B0DB0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768" w:type="dxa"/>
          </w:tcPr>
          <w:p w14:paraId="68CFE15A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9" w:type="dxa"/>
          </w:tcPr>
          <w:p w14:paraId="0A0527E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02D91D4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5E448AB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0689DC6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71DA4BE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5E9F35A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1CDB672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2810D7D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29357EC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044D045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19AD317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245049C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372A0D3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14:paraId="6349AEE0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14:paraId="1CC6B48C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6468C" w:rsidRPr="00700A37" w14:paraId="2EF220E0" w14:textId="77777777" w:rsidTr="000B032F">
        <w:tc>
          <w:tcPr>
            <w:tcW w:w="1797" w:type="dxa"/>
          </w:tcPr>
          <w:p w14:paraId="10CE73DA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768" w:type="dxa"/>
          </w:tcPr>
          <w:p w14:paraId="5B3F2DFD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89" w:type="dxa"/>
          </w:tcPr>
          <w:p w14:paraId="21D41AC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611506C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7EB21E7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1247A61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61BB280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</w:t>
            </w:r>
          </w:p>
        </w:tc>
        <w:tc>
          <w:tcPr>
            <w:tcW w:w="436" w:type="dxa"/>
          </w:tcPr>
          <w:p w14:paraId="63FA86E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1D1726C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1C36D99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7F45312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1C7C1FE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60DFCBE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049D927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2C07BDC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14:paraId="4007AAF8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14:paraId="0136D0BA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6468C" w:rsidRPr="00700A37" w14:paraId="268094E2" w14:textId="77777777" w:rsidTr="000B032F">
        <w:tc>
          <w:tcPr>
            <w:tcW w:w="1797" w:type="dxa"/>
          </w:tcPr>
          <w:p w14:paraId="19E3F8C9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Математика</w:t>
            </w:r>
          </w:p>
        </w:tc>
        <w:tc>
          <w:tcPr>
            <w:tcW w:w="768" w:type="dxa"/>
          </w:tcPr>
          <w:p w14:paraId="59CBF9F7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89" w:type="dxa"/>
          </w:tcPr>
          <w:p w14:paraId="0141711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469CD80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0A1929E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0268D37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0A863D1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14:paraId="5AE1D38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436" w:type="dxa"/>
          </w:tcPr>
          <w:p w14:paraId="247BBEE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3A57F75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5BB99B4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7A85D8B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7BD8B97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4450700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</w:t>
            </w:r>
          </w:p>
        </w:tc>
        <w:tc>
          <w:tcPr>
            <w:tcW w:w="436" w:type="dxa"/>
          </w:tcPr>
          <w:p w14:paraId="5CE6E6B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14:paraId="212D74A3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14:paraId="67E0649C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6468C" w:rsidRPr="00700A37" w14:paraId="0585B067" w14:textId="77777777" w:rsidTr="000B032F">
        <w:tc>
          <w:tcPr>
            <w:tcW w:w="1797" w:type="dxa"/>
          </w:tcPr>
          <w:p w14:paraId="2DDC5E4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768" w:type="dxa"/>
          </w:tcPr>
          <w:p w14:paraId="7A19516F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</w:tcPr>
          <w:p w14:paraId="3855FD6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55E6DF1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15092F3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1C649A0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5A7705D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232710F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2CC3D9F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708D653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7B71E22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5AFEAC7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772C370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764754B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14:paraId="298AD12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4D8737DC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52" w:type="dxa"/>
          </w:tcPr>
          <w:p w14:paraId="5776D993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0A37">
              <w:rPr>
                <w:b/>
                <w:bCs/>
                <w:sz w:val="28"/>
                <w:szCs w:val="28"/>
              </w:rPr>
              <w:t>25</w:t>
            </w:r>
          </w:p>
        </w:tc>
      </w:tr>
    </w:tbl>
    <w:p w14:paraId="74CD0448" w14:textId="77777777" w:rsidR="0086468C" w:rsidRPr="00700A37" w:rsidRDefault="0086468C" w:rsidP="004060B1">
      <w:pPr>
        <w:pStyle w:val="a7"/>
        <w:tabs>
          <w:tab w:val="left" w:pos="1711"/>
          <w:tab w:val="left" w:pos="1775"/>
        </w:tabs>
        <w:spacing w:line="360" w:lineRule="auto"/>
        <w:ind w:left="1775" w:right="1211"/>
        <w:rPr>
          <w:sz w:val="28"/>
          <w:szCs w:val="28"/>
        </w:rPr>
      </w:pPr>
    </w:p>
    <w:p w14:paraId="782A2614" w14:textId="7FB5B2AC" w:rsidR="0086468C" w:rsidRPr="00700A37" w:rsidRDefault="009E4883" w:rsidP="009E4883">
      <w:pPr>
        <w:pStyle w:val="1"/>
        <w:spacing w:after="0" w:line="360" w:lineRule="auto"/>
        <w:ind w:left="360" w:right="707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Раздел </w:t>
      </w:r>
      <w:proofErr w:type="gramStart"/>
      <w:r w:rsidRPr="00700A37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5 </w:t>
      </w:r>
      <w:r w:rsidR="0086468C" w:rsidRPr="00700A37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="0086468C" w:rsidRPr="00700A37">
        <w:rPr>
          <w:rFonts w:ascii="Times New Roman" w:hAnsi="Times New Roman" w:cs="Times New Roman"/>
          <w:sz w:val="28"/>
          <w:szCs w:val="28"/>
          <w:u w:val="single"/>
        </w:rPr>
        <w:t>Востребованность</w:t>
      </w:r>
      <w:proofErr w:type="gramEnd"/>
      <w:r w:rsidR="0086468C" w:rsidRPr="00700A37">
        <w:rPr>
          <w:rFonts w:ascii="Times New Roman" w:hAnsi="Times New Roman" w:cs="Times New Roman"/>
          <w:spacing w:val="-18"/>
          <w:sz w:val="28"/>
          <w:szCs w:val="28"/>
          <w:u w:val="single"/>
        </w:rPr>
        <w:t xml:space="preserve"> </w:t>
      </w:r>
      <w:r w:rsidR="0086468C" w:rsidRPr="00700A37">
        <w:rPr>
          <w:rFonts w:ascii="Times New Roman" w:hAnsi="Times New Roman" w:cs="Times New Roman"/>
          <w:sz w:val="28"/>
          <w:szCs w:val="28"/>
          <w:u w:val="single"/>
        </w:rPr>
        <w:t>выпускников</w:t>
      </w:r>
      <w:r w:rsidR="0086468C" w:rsidRPr="00700A37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="0086468C" w:rsidRPr="00700A37">
        <w:rPr>
          <w:rFonts w:ascii="Times New Roman" w:hAnsi="Times New Roman" w:cs="Times New Roman"/>
          <w:sz w:val="28"/>
          <w:szCs w:val="28"/>
          <w:u w:val="single"/>
        </w:rPr>
        <w:t>школы</w:t>
      </w:r>
      <w:r w:rsidR="0086468C" w:rsidRPr="00700A37">
        <w:rPr>
          <w:rFonts w:ascii="Times New Roman" w:hAnsi="Times New Roman" w:cs="Times New Roman"/>
          <w:sz w:val="28"/>
          <w:szCs w:val="28"/>
        </w:rPr>
        <w:t xml:space="preserve"> Востребованность выпускников 2023-2024 годов</w:t>
      </w:r>
    </w:p>
    <w:tbl>
      <w:tblPr>
        <w:tblStyle w:val="TableNormal"/>
        <w:tblW w:w="0" w:type="auto"/>
        <w:tblInd w:w="7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850"/>
        <w:gridCol w:w="1196"/>
        <w:gridCol w:w="1115"/>
        <w:gridCol w:w="1556"/>
        <w:gridCol w:w="3966"/>
      </w:tblGrid>
      <w:tr w:rsidR="0086468C" w:rsidRPr="00700A37" w14:paraId="792DC775" w14:textId="77777777" w:rsidTr="000B032F">
        <w:trPr>
          <w:trHeight w:val="396"/>
        </w:trPr>
        <w:tc>
          <w:tcPr>
            <w:tcW w:w="1100" w:type="dxa"/>
            <w:vMerge w:val="restart"/>
            <w:shd w:val="clear" w:color="auto" w:fill="D9D9D9"/>
          </w:tcPr>
          <w:p w14:paraId="0403CB13" w14:textId="77777777" w:rsidR="0086468C" w:rsidRPr="00700A37" w:rsidRDefault="0086468C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14:paraId="20924A7B" w14:textId="77777777" w:rsidR="0086468C" w:rsidRPr="00700A37" w:rsidRDefault="0086468C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14:paraId="27401B77" w14:textId="77777777" w:rsidR="0086468C" w:rsidRPr="00700A37" w:rsidRDefault="0086468C" w:rsidP="004060B1">
            <w:pPr>
              <w:pStyle w:val="TableParagraph"/>
              <w:spacing w:line="360" w:lineRule="auto"/>
              <w:ind w:left="83" w:right="25" w:firstLine="27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4"/>
                <w:sz w:val="28"/>
                <w:szCs w:val="28"/>
              </w:rPr>
              <w:t>Год</w:t>
            </w:r>
            <w:proofErr w:type="spellEnd"/>
            <w:r w:rsidRPr="00700A37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выпуска</w:t>
            </w:r>
            <w:proofErr w:type="spellEnd"/>
          </w:p>
        </w:tc>
        <w:tc>
          <w:tcPr>
            <w:tcW w:w="3161" w:type="dxa"/>
            <w:gridSpan w:val="3"/>
            <w:shd w:val="clear" w:color="auto" w:fill="D9D9D9"/>
          </w:tcPr>
          <w:p w14:paraId="616A6258" w14:textId="77777777" w:rsidR="0086468C" w:rsidRPr="00700A37" w:rsidRDefault="0086468C" w:rsidP="004060B1">
            <w:pPr>
              <w:pStyle w:val="TableParagraph"/>
              <w:spacing w:line="360" w:lineRule="auto"/>
              <w:ind w:left="658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Основная</w:t>
            </w:r>
            <w:proofErr w:type="spellEnd"/>
            <w:r w:rsidRPr="00700A37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5522" w:type="dxa"/>
            <w:gridSpan w:val="2"/>
            <w:shd w:val="clear" w:color="auto" w:fill="D9D9D9"/>
          </w:tcPr>
          <w:p w14:paraId="494BBA10" w14:textId="77777777" w:rsidR="0086468C" w:rsidRPr="00700A37" w:rsidRDefault="0086468C" w:rsidP="004060B1">
            <w:pPr>
              <w:pStyle w:val="TableParagraph"/>
              <w:spacing w:line="360" w:lineRule="auto"/>
              <w:ind w:left="38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2"/>
                <w:sz w:val="28"/>
                <w:szCs w:val="28"/>
              </w:rPr>
              <w:t xml:space="preserve">9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кл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>.</w:t>
            </w:r>
          </w:p>
        </w:tc>
      </w:tr>
      <w:tr w:rsidR="0086468C" w:rsidRPr="00700A37" w14:paraId="6EEA2F7D" w14:textId="77777777" w:rsidTr="000B032F">
        <w:trPr>
          <w:trHeight w:val="1774"/>
        </w:trPr>
        <w:tc>
          <w:tcPr>
            <w:tcW w:w="1100" w:type="dxa"/>
            <w:vMerge/>
            <w:tcBorders>
              <w:top w:val="nil"/>
            </w:tcBorders>
            <w:shd w:val="clear" w:color="auto" w:fill="D9D9D9"/>
          </w:tcPr>
          <w:p w14:paraId="6C49D6E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/>
          </w:tcPr>
          <w:p w14:paraId="67C73303" w14:textId="77777777" w:rsidR="0086468C" w:rsidRPr="00700A37" w:rsidRDefault="0086468C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5FFCF01A" w14:textId="77777777" w:rsidR="0086468C" w:rsidRPr="00700A37" w:rsidRDefault="0086468C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593F283" w14:textId="77777777" w:rsidR="0086468C" w:rsidRPr="00700A37" w:rsidRDefault="0086468C" w:rsidP="004060B1">
            <w:pPr>
              <w:pStyle w:val="TableParagraph"/>
              <w:spacing w:line="360" w:lineRule="auto"/>
              <w:ind w:left="56" w:right="5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196" w:type="dxa"/>
            <w:shd w:val="clear" w:color="auto" w:fill="D9D9D9"/>
          </w:tcPr>
          <w:p w14:paraId="17CB2FA2" w14:textId="77777777" w:rsidR="0086468C" w:rsidRPr="00700A37" w:rsidRDefault="0086468C" w:rsidP="004060B1">
            <w:pPr>
              <w:pStyle w:val="TableParagraph"/>
              <w:spacing w:line="360" w:lineRule="auto"/>
              <w:ind w:left="61" w:right="15"/>
              <w:jc w:val="center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Перешли </w:t>
            </w:r>
            <w:r w:rsidRPr="00700A37">
              <w:rPr>
                <w:b/>
                <w:spacing w:val="-10"/>
                <w:sz w:val="28"/>
                <w:szCs w:val="28"/>
                <w:lang w:val="ru-RU"/>
              </w:rPr>
              <w:t>в</w:t>
            </w:r>
          </w:p>
          <w:p w14:paraId="68EF1B7D" w14:textId="77777777" w:rsidR="0086468C" w:rsidRPr="00700A37" w:rsidRDefault="0086468C" w:rsidP="004060B1">
            <w:pPr>
              <w:pStyle w:val="TableParagraph"/>
              <w:spacing w:line="360" w:lineRule="auto"/>
              <w:ind w:left="61" w:right="21"/>
              <w:jc w:val="center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10-</w:t>
            </w:r>
            <w:r w:rsidRPr="00700A37">
              <w:rPr>
                <w:b/>
                <w:spacing w:val="-10"/>
                <w:sz w:val="28"/>
                <w:szCs w:val="28"/>
                <w:lang w:val="ru-RU"/>
              </w:rPr>
              <w:t>й</w:t>
            </w:r>
          </w:p>
          <w:p w14:paraId="37FE68BF" w14:textId="77777777" w:rsidR="0086468C" w:rsidRPr="00700A37" w:rsidRDefault="0086468C" w:rsidP="004060B1">
            <w:pPr>
              <w:pStyle w:val="TableParagraph"/>
              <w:spacing w:line="360" w:lineRule="auto"/>
              <w:ind w:left="174" w:right="125" w:hanging="5"/>
              <w:jc w:val="center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класс Школы</w:t>
            </w:r>
          </w:p>
        </w:tc>
        <w:tc>
          <w:tcPr>
            <w:tcW w:w="1115" w:type="dxa"/>
            <w:shd w:val="clear" w:color="auto" w:fill="D9D9D9"/>
          </w:tcPr>
          <w:p w14:paraId="3605352A" w14:textId="77777777" w:rsidR="0086468C" w:rsidRPr="00700A37" w:rsidRDefault="0086468C" w:rsidP="004060B1">
            <w:pPr>
              <w:pStyle w:val="TableParagraph"/>
              <w:spacing w:line="360" w:lineRule="auto"/>
              <w:ind w:left="45"/>
              <w:jc w:val="center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Поступи </w:t>
            </w:r>
            <w:r w:rsidRPr="00700A37">
              <w:rPr>
                <w:b/>
                <w:sz w:val="28"/>
                <w:szCs w:val="28"/>
                <w:lang w:val="ru-RU"/>
              </w:rPr>
              <w:t>ли в</w:t>
            </w:r>
          </w:p>
          <w:p w14:paraId="00D55491" w14:textId="77777777" w:rsidR="0086468C" w:rsidRPr="00700A37" w:rsidRDefault="0086468C" w:rsidP="004060B1">
            <w:pPr>
              <w:pStyle w:val="TableParagraph"/>
              <w:spacing w:line="360" w:lineRule="auto"/>
              <w:ind w:left="96" w:right="51" w:hanging="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професс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иональн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pacing w:val="-6"/>
                <w:sz w:val="28"/>
                <w:szCs w:val="28"/>
                <w:lang w:val="ru-RU"/>
              </w:rPr>
              <w:t>ую</w:t>
            </w:r>
          </w:p>
          <w:p w14:paraId="1319FD05" w14:textId="77777777" w:rsidR="0086468C" w:rsidRPr="00700A37" w:rsidRDefault="0086468C" w:rsidP="004060B1">
            <w:pPr>
              <w:pStyle w:val="TableParagraph"/>
              <w:spacing w:line="360" w:lineRule="auto"/>
              <w:ind w:left="45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ОО</w:t>
            </w:r>
          </w:p>
        </w:tc>
        <w:tc>
          <w:tcPr>
            <w:tcW w:w="1556" w:type="dxa"/>
            <w:shd w:val="clear" w:color="auto" w:fill="D9D9D9"/>
          </w:tcPr>
          <w:p w14:paraId="670C6116" w14:textId="77777777" w:rsidR="0086468C" w:rsidRPr="00700A37" w:rsidRDefault="0086468C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60F57E24" w14:textId="77777777" w:rsidR="0086468C" w:rsidRPr="00700A37" w:rsidRDefault="0086468C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44F517E0" w14:textId="77777777" w:rsidR="0086468C" w:rsidRPr="00700A37" w:rsidRDefault="0086468C" w:rsidP="004060B1">
            <w:pPr>
              <w:pStyle w:val="TableParagraph"/>
              <w:spacing w:line="360" w:lineRule="auto"/>
              <w:ind w:left="251" w:right="80" w:hanging="125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Устроились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на</w:t>
            </w:r>
            <w:proofErr w:type="spellEnd"/>
            <w:r w:rsidRPr="00700A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z w:val="28"/>
                <w:szCs w:val="28"/>
              </w:rPr>
              <w:t>работу</w:t>
            </w:r>
            <w:proofErr w:type="spellEnd"/>
          </w:p>
        </w:tc>
        <w:tc>
          <w:tcPr>
            <w:tcW w:w="3966" w:type="dxa"/>
            <w:shd w:val="clear" w:color="auto" w:fill="D9D9D9"/>
          </w:tcPr>
          <w:p w14:paraId="09A1BC54" w14:textId="77777777" w:rsidR="0086468C" w:rsidRPr="00700A37" w:rsidRDefault="0086468C" w:rsidP="004060B1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14:paraId="1CC28EBA" w14:textId="77777777" w:rsidR="0086468C" w:rsidRPr="00700A37" w:rsidRDefault="0086468C" w:rsidP="004060B1">
            <w:pPr>
              <w:pStyle w:val="TableParagraph"/>
              <w:spacing w:line="360" w:lineRule="auto"/>
              <w:ind w:left="87" w:right="44"/>
              <w:jc w:val="center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Пошли</w:t>
            </w:r>
            <w:r w:rsidRPr="00700A37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 xml:space="preserve">на 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 xml:space="preserve">срочную </w:t>
            </w:r>
            <w:r w:rsidRPr="00700A37">
              <w:rPr>
                <w:b/>
                <w:sz w:val="28"/>
                <w:szCs w:val="28"/>
                <w:lang w:val="ru-RU"/>
              </w:rPr>
              <w:t>службу</w:t>
            </w:r>
            <w:r w:rsidRPr="00700A37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 xml:space="preserve">по </w:t>
            </w:r>
            <w:r w:rsidRPr="00700A37">
              <w:rPr>
                <w:b/>
                <w:spacing w:val="-2"/>
                <w:sz w:val="28"/>
                <w:szCs w:val="28"/>
                <w:lang w:val="ru-RU"/>
              </w:rPr>
              <w:t>призыву</w:t>
            </w:r>
          </w:p>
        </w:tc>
      </w:tr>
      <w:tr w:rsidR="0086468C" w:rsidRPr="00700A37" w14:paraId="4D5AC0AB" w14:textId="77777777" w:rsidTr="000B032F">
        <w:trPr>
          <w:trHeight w:val="439"/>
        </w:trPr>
        <w:tc>
          <w:tcPr>
            <w:tcW w:w="1100" w:type="dxa"/>
            <w:shd w:val="clear" w:color="auto" w:fill="D9D9D9"/>
          </w:tcPr>
          <w:p w14:paraId="292CB7E9" w14:textId="77777777" w:rsidR="0086468C" w:rsidRPr="00700A37" w:rsidRDefault="0086468C" w:rsidP="004060B1">
            <w:pPr>
              <w:pStyle w:val="TableParagraph"/>
              <w:spacing w:line="360" w:lineRule="auto"/>
              <w:ind w:left="42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4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</w:tcPr>
          <w:p w14:paraId="339835E5" w14:textId="77777777" w:rsidR="0086468C" w:rsidRPr="00700A37" w:rsidRDefault="0086468C" w:rsidP="004060B1">
            <w:pPr>
              <w:pStyle w:val="TableParagraph"/>
              <w:spacing w:line="360" w:lineRule="auto"/>
              <w:ind w:left="29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41</w:t>
            </w:r>
          </w:p>
        </w:tc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85A45" w14:textId="77777777" w:rsidR="0086468C" w:rsidRPr="00700A37" w:rsidRDefault="0086468C" w:rsidP="004060B1">
            <w:pPr>
              <w:pStyle w:val="TableParagraph"/>
              <w:spacing w:line="360" w:lineRule="auto"/>
              <w:ind w:left="41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14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BFF3A" w14:textId="77777777" w:rsidR="0086468C" w:rsidRPr="00700A37" w:rsidRDefault="0086468C" w:rsidP="004060B1">
            <w:pPr>
              <w:pStyle w:val="TableParagraph"/>
              <w:spacing w:line="360" w:lineRule="auto"/>
              <w:ind w:left="45"/>
              <w:jc w:val="center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bottom w:val="single" w:sz="8" w:space="0" w:color="000000"/>
              <w:right w:val="single" w:sz="8" w:space="0" w:color="000000"/>
            </w:tcBorders>
          </w:tcPr>
          <w:p w14:paraId="46CB3F25" w14:textId="77777777" w:rsidR="0086468C" w:rsidRPr="00700A37" w:rsidRDefault="0086468C" w:rsidP="004060B1">
            <w:pPr>
              <w:pStyle w:val="TableParagraph"/>
              <w:spacing w:line="360" w:lineRule="auto"/>
              <w:ind w:left="30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</w:t>
            </w:r>
          </w:p>
        </w:tc>
        <w:tc>
          <w:tcPr>
            <w:tcW w:w="3966" w:type="dxa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E423791" w14:textId="77777777" w:rsidR="0086468C" w:rsidRPr="00700A37" w:rsidRDefault="0086468C" w:rsidP="004060B1">
            <w:pPr>
              <w:pStyle w:val="TableParagraph"/>
              <w:spacing w:line="360" w:lineRule="auto"/>
              <w:ind w:left="37"/>
              <w:jc w:val="center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-</w:t>
            </w:r>
          </w:p>
        </w:tc>
      </w:tr>
    </w:tbl>
    <w:p w14:paraId="2D9E37DD" w14:textId="77777777" w:rsidR="0086468C" w:rsidRPr="00700A37" w:rsidRDefault="0086468C" w:rsidP="004060B1">
      <w:pPr>
        <w:pStyle w:val="ac"/>
        <w:spacing w:line="360" w:lineRule="auto"/>
        <w:ind w:left="0"/>
        <w:rPr>
          <w:b/>
        </w:rPr>
      </w:pPr>
    </w:p>
    <w:p w14:paraId="29D1E7A9" w14:textId="77777777" w:rsidR="0086468C" w:rsidRPr="00700A37" w:rsidRDefault="0086468C" w:rsidP="004060B1">
      <w:pPr>
        <w:pStyle w:val="ac"/>
        <w:spacing w:line="360" w:lineRule="auto"/>
        <w:ind w:right="1702" w:firstLine="566"/>
        <w:jc w:val="both"/>
      </w:pPr>
      <w:r w:rsidRPr="00700A37">
        <w:t>Востребованность выпускников общеобразовательной школы</w:t>
      </w:r>
      <w:r w:rsidRPr="00700A37">
        <w:rPr>
          <w:spacing w:val="40"/>
        </w:rPr>
        <w:t xml:space="preserve"> </w:t>
      </w:r>
      <w:r w:rsidRPr="00700A37">
        <w:t>является одним из основных, объективных и независимых показателей качества образования и профориентационной работы</w:t>
      </w:r>
    </w:p>
    <w:p w14:paraId="74B11815" w14:textId="77777777" w:rsidR="0086468C" w:rsidRPr="00700A37" w:rsidRDefault="0086468C" w:rsidP="004060B1">
      <w:pPr>
        <w:pStyle w:val="ac"/>
        <w:spacing w:line="360" w:lineRule="auto"/>
        <w:ind w:right="1695" w:firstLine="566"/>
        <w:jc w:val="both"/>
      </w:pPr>
      <w:r w:rsidRPr="00700A37">
        <w:t xml:space="preserve">Выпускники нашей Школы не всегда успешно продолжают свое </w:t>
      </w:r>
      <w:r w:rsidRPr="00700A37">
        <w:rPr>
          <w:spacing w:val="-2"/>
        </w:rPr>
        <w:t>образование.</w:t>
      </w:r>
    </w:p>
    <w:p w14:paraId="48F5C7BA" w14:textId="77777777" w:rsidR="0086468C" w:rsidRPr="00700A37" w:rsidRDefault="0086468C" w:rsidP="004060B1">
      <w:pPr>
        <w:pStyle w:val="ac"/>
        <w:spacing w:line="360" w:lineRule="auto"/>
        <w:ind w:right="1704" w:firstLine="566"/>
        <w:jc w:val="both"/>
      </w:pPr>
      <w:r w:rsidRPr="00700A37">
        <w:t xml:space="preserve">Это говорит о том, что необходимо приложить максимум усилий для большего ориентирования учащихся выпускных классов на рынке труда и </w:t>
      </w:r>
      <w:proofErr w:type="spellStart"/>
      <w:r w:rsidRPr="00700A37">
        <w:t>востребовательности</w:t>
      </w:r>
      <w:proofErr w:type="spellEnd"/>
      <w:r w:rsidRPr="00700A37">
        <w:t xml:space="preserve"> тех или иных профессий.</w:t>
      </w:r>
    </w:p>
    <w:p w14:paraId="71F5292E" w14:textId="77777777" w:rsidR="00E6002D" w:rsidRPr="00700A37" w:rsidRDefault="00E6002D" w:rsidP="004060B1">
      <w:pPr>
        <w:pStyle w:val="1"/>
        <w:spacing w:after="0" w:line="360" w:lineRule="auto"/>
        <w:ind w:left="27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35" w:name="_TOC_250003"/>
    </w:p>
    <w:p w14:paraId="17FC0C34" w14:textId="58989E13" w:rsidR="0086468C" w:rsidRPr="00700A37" w:rsidRDefault="0086468C" w:rsidP="004060B1">
      <w:pPr>
        <w:pStyle w:val="1"/>
        <w:spacing w:after="0" w:line="360" w:lineRule="auto"/>
        <w:ind w:left="275"/>
        <w:jc w:val="center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  <w:u w:val="single"/>
        </w:rPr>
        <w:t>Раздел</w:t>
      </w:r>
      <w:r w:rsidRPr="00700A37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6.</w:t>
      </w:r>
      <w:r w:rsidRPr="00700A37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Внутреннее</w:t>
      </w:r>
      <w:r w:rsidRPr="00700A37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оценивание</w:t>
      </w:r>
      <w:r w:rsidRPr="00700A37">
        <w:rPr>
          <w:rFonts w:ascii="Times New Roman" w:hAnsi="Times New Roman" w:cs="Times New Roman"/>
          <w:spacing w:val="-11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качества</w:t>
      </w:r>
      <w:r w:rsidRPr="00700A37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bookmarkEnd w:id="35"/>
      <w:r w:rsidRPr="00700A37">
        <w:rPr>
          <w:rFonts w:ascii="Times New Roman" w:hAnsi="Times New Roman" w:cs="Times New Roman"/>
          <w:spacing w:val="-2"/>
          <w:sz w:val="28"/>
          <w:szCs w:val="28"/>
          <w:u w:val="single"/>
        </w:rPr>
        <w:t>образования</w:t>
      </w:r>
    </w:p>
    <w:p w14:paraId="3B6CF45E" w14:textId="77777777" w:rsidR="0086468C" w:rsidRPr="00700A37" w:rsidRDefault="0086468C" w:rsidP="004060B1">
      <w:pPr>
        <w:pStyle w:val="ac"/>
        <w:spacing w:line="360" w:lineRule="auto"/>
        <w:ind w:right="1690" w:firstLine="566"/>
        <w:jc w:val="both"/>
      </w:pPr>
      <w:r w:rsidRPr="00700A37">
        <w:t xml:space="preserve">Деятельность по оценке качества образования в МБОУ «СОШ № 1 А.А. </w:t>
      </w:r>
      <w:proofErr w:type="spellStart"/>
      <w:r w:rsidRPr="00700A37">
        <w:t>Цацаева</w:t>
      </w:r>
      <w:proofErr w:type="spellEnd"/>
      <w:r w:rsidRPr="00700A37">
        <w:t xml:space="preserve"> с. Хамби- </w:t>
      </w:r>
      <w:proofErr w:type="spellStart"/>
      <w:r w:rsidRPr="00700A37">
        <w:t>Ирзи</w:t>
      </w:r>
      <w:proofErr w:type="spellEnd"/>
      <w:r w:rsidRPr="00700A37">
        <w:t>» в 2023 году организовывалась на основании Положения о внутренней системе оценки качества образования (ВСОКО), положения о внутришкольном контроле</w:t>
      </w:r>
      <w:r w:rsidRPr="00700A37">
        <w:rPr>
          <w:spacing w:val="40"/>
        </w:rPr>
        <w:t xml:space="preserve"> </w:t>
      </w:r>
      <w:r w:rsidRPr="00700A37">
        <w:t>(ВШК)</w:t>
      </w:r>
      <w:r w:rsidRPr="00700A37">
        <w:rPr>
          <w:spacing w:val="40"/>
        </w:rPr>
        <w:t xml:space="preserve"> </w:t>
      </w:r>
      <w:r w:rsidRPr="00700A37">
        <w:t>и в соответствии с Планами</w:t>
      </w:r>
      <w:r w:rsidRPr="00700A37">
        <w:rPr>
          <w:spacing w:val="40"/>
        </w:rPr>
        <w:t xml:space="preserve"> </w:t>
      </w:r>
      <w:r w:rsidRPr="00700A37">
        <w:t>ВСОКО и ВШК на 2023/</w:t>
      </w:r>
      <w:proofErr w:type="gramStart"/>
      <w:r w:rsidRPr="00700A37">
        <w:t>24  учебный</w:t>
      </w:r>
      <w:proofErr w:type="gramEnd"/>
      <w:r w:rsidRPr="00700A37">
        <w:t xml:space="preserve"> год.</w:t>
      </w:r>
    </w:p>
    <w:p w14:paraId="5DE78CF1" w14:textId="77777777" w:rsidR="0086468C" w:rsidRPr="00700A37" w:rsidRDefault="0086468C" w:rsidP="004060B1">
      <w:pPr>
        <w:pStyle w:val="ac"/>
        <w:spacing w:line="360" w:lineRule="auto"/>
        <w:ind w:right="1697" w:firstLine="566"/>
        <w:jc w:val="both"/>
      </w:pPr>
      <w:r w:rsidRPr="00700A37">
        <w:t>Внутренняя система оценки качества образования Школы ориентирована на решение следующих задач:</w:t>
      </w:r>
    </w:p>
    <w:p w14:paraId="1716EEBE" w14:textId="77777777" w:rsidR="0086468C" w:rsidRPr="00700A37" w:rsidRDefault="0086468C" w:rsidP="004060B1">
      <w:pPr>
        <w:pStyle w:val="a7"/>
        <w:numPr>
          <w:ilvl w:val="0"/>
          <w:numId w:val="10"/>
        </w:numPr>
        <w:tabs>
          <w:tab w:val="left" w:pos="1711"/>
        </w:tabs>
        <w:spacing w:line="360" w:lineRule="auto"/>
        <w:ind w:right="1690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систематическое отслеживание и анализ состояния системы образования в образовательной</w:t>
      </w:r>
      <w:r w:rsidRPr="00700A37">
        <w:rPr>
          <w:spacing w:val="-1"/>
          <w:sz w:val="28"/>
          <w:szCs w:val="28"/>
        </w:rPr>
        <w:t xml:space="preserve"> </w:t>
      </w:r>
      <w:r w:rsidRPr="00700A37">
        <w:rPr>
          <w:sz w:val="28"/>
          <w:szCs w:val="28"/>
        </w:rPr>
        <w:t>организации</w:t>
      </w:r>
      <w:r w:rsidRPr="00700A37">
        <w:rPr>
          <w:spacing w:val="-4"/>
          <w:sz w:val="28"/>
          <w:szCs w:val="28"/>
        </w:rPr>
        <w:t xml:space="preserve"> </w:t>
      </w:r>
      <w:r w:rsidRPr="00700A37">
        <w:rPr>
          <w:sz w:val="28"/>
          <w:szCs w:val="28"/>
        </w:rPr>
        <w:t xml:space="preserve"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</w:t>
      </w:r>
      <w:r w:rsidRPr="00700A37">
        <w:rPr>
          <w:spacing w:val="-2"/>
          <w:sz w:val="28"/>
          <w:szCs w:val="28"/>
        </w:rPr>
        <w:t>результатов;</w:t>
      </w:r>
    </w:p>
    <w:p w14:paraId="65D1A5CB" w14:textId="77777777" w:rsidR="0086468C" w:rsidRPr="00700A37" w:rsidRDefault="0086468C" w:rsidP="004060B1">
      <w:pPr>
        <w:pStyle w:val="a7"/>
        <w:numPr>
          <w:ilvl w:val="0"/>
          <w:numId w:val="10"/>
        </w:numPr>
        <w:tabs>
          <w:tab w:val="left" w:pos="1711"/>
        </w:tabs>
        <w:spacing w:line="360" w:lineRule="auto"/>
        <w:ind w:left="1711" w:hanging="153"/>
        <w:contextualSpacing w:val="0"/>
        <w:jc w:val="both"/>
        <w:rPr>
          <w:sz w:val="28"/>
          <w:szCs w:val="28"/>
        </w:rPr>
      </w:pPr>
      <w:proofErr w:type="gramStart"/>
      <w:r w:rsidRPr="00700A37">
        <w:rPr>
          <w:sz w:val="28"/>
          <w:szCs w:val="28"/>
        </w:rPr>
        <w:t>максимальное</w:t>
      </w:r>
      <w:r w:rsidRPr="00700A37">
        <w:rPr>
          <w:spacing w:val="79"/>
          <w:sz w:val="28"/>
          <w:szCs w:val="28"/>
        </w:rPr>
        <w:t xml:space="preserve">  </w:t>
      </w:r>
      <w:r w:rsidRPr="00700A37">
        <w:rPr>
          <w:sz w:val="28"/>
          <w:szCs w:val="28"/>
        </w:rPr>
        <w:t>устранение</w:t>
      </w:r>
      <w:proofErr w:type="gramEnd"/>
      <w:r w:rsidRPr="00700A37">
        <w:rPr>
          <w:spacing w:val="76"/>
          <w:sz w:val="28"/>
          <w:szCs w:val="28"/>
        </w:rPr>
        <w:t xml:space="preserve">  </w:t>
      </w:r>
      <w:r w:rsidRPr="00700A37">
        <w:rPr>
          <w:sz w:val="28"/>
          <w:szCs w:val="28"/>
        </w:rPr>
        <w:t>эффекта</w:t>
      </w:r>
      <w:r w:rsidRPr="00700A37">
        <w:rPr>
          <w:spacing w:val="79"/>
          <w:sz w:val="28"/>
          <w:szCs w:val="28"/>
        </w:rPr>
        <w:t xml:space="preserve">  </w:t>
      </w:r>
      <w:r w:rsidRPr="00700A37">
        <w:rPr>
          <w:sz w:val="28"/>
          <w:szCs w:val="28"/>
        </w:rPr>
        <w:t>неполноты</w:t>
      </w:r>
      <w:r w:rsidRPr="00700A37">
        <w:rPr>
          <w:spacing w:val="75"/>
          <w:sz w:val="28"/>
          <w:szCs w:val="28"/>
        </w:rPr>
        <w:t xml:space="preserve">  </w:t>
      </w:r>
      <w:r w:rsidRPr="00700A37">
        <w:rPr>
          <w:sz w:val="28"/>
          <w:szCs w:val="28"/>
        </w:rPr>
        <w:t>и</w:t>
      </w:r>
      <w:r w:rsidRPr="00700A37">
        <w:rPr>
          <w:spacing w:val="76"/>
          <w:sz w:val="28"/>
          <w:szCs w:val="28"/>
        </w:rPr>
        <w:t xml:space="preserve">  </w:t>
      </w:r>
      <w:r w:rsidRPr="00700A37">
        <w:rPr>
          <w:spacing w:val="-2"/>
          <w:sz w:val="28"/>
          <w:szCs w:val="28"/>
        </w:rPr>
        <w:t>неточности</w:t>
      </w:r>
    </w:p>
    <w:p w14:paraId="36D2547B" w14:textId="77777777" w:rsidR="0086468C" w:rsidRPr="00700A37" w:rsidRDefault="0086468C" w:rsidP="004060B1">
      <w:pPr>
        <w:pStyle w:val="ac"/>
        <w:spacing w:line="360" w:lineRule="auto"/>
        <w:ind w:right="1688"/>
        <w:jc w:val="both"/>
      </w:pPr>
      <w:r w:rsidRPr="00700A37">
        <w:t>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3DFFD690" w14:textId="77777777" w:rsidR="0086468C" w:rsidRPr="00700A37" w:rsidRDefault="0086468C" w:rsidP="004060B1">
      <w:pPr>
        <w:pStyle w:val="ac"/>
        <w:spacing w:line="360" w:lineRule="auto"/>
        <w:ind w:right="1704" w:firstLine="566"/>
        <w:jc w:val="both"/>
      </w:pPr>
      <w:r w:rsidRPr="00700A37">
        <w:t>Переход на ФГОС предполагает нацеленность образовательного процесса на достижение результата (Структура ФГОС (ТРИ «Т»):</w:t>
      </w:r>
    </w:p>
    <w:p w14:paraId="1AD73106" w14:textId="77777777" w:rsidR="0086468C" w:rsidRPr="00700A37" w:rsidRDefault="0086468C" w:rsidP="004060B1">
      <w:pPr>
        <w:pStyle w:val="a7"/>
        <w:numPr>
          <w:ilvl w:val="0"/>
          <w:numId w:val="9"/>
        </w:numPr>
        <w:tabs>
          <w:tab w:val="left" w:pos="1840"/>
        </w:tabs>
        <w:spacing w:line="360" w:lineRule="auto"/>
        <w:ind w:right="1695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требования к результатам освоения основной образовательной </w:t>
      </w:r>
      <w:r w:rsidRPr="00700A37">
        <w:rPr>
          <w:spacing w:val="-2"/>
          <w:sz w:val="28"/>
          <w:szCs w:val="28"/>
        </w:rPr>
        <w:t>программы;</w:t>
      </w:r>
    </w:p>
    <w:p w14:paraId="4C807D6F" w14:textId="77777777" w:rsidR="0086468C" w:rsidRPr="00700A37" w:rsidRDefault="0086468C" w:rsidP="004060B1">
      <w:pPr>
        <w:pStyle w:val="a7"/>
        <w:numPr>
          <w:ilvl w:val="0"/>
          <w:numId w:val="9"/>
        </w:numPr>
        <w:tabs>
          <w:tab w:val="left" w:pos="1840"/>
        </w:tabs>
        <w:spacing w:line="360" w:lineRule="auto"/>
        <w:ind w:left="1840" w:hanging="282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требования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>к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>структуре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основной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образовательной</w:t>
      </w:r>
      <w:r w:rsidRPr="00700A37">
        <w:rPr>
          <w:spacing w:val="-12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программы;</w:t>
      </w:r>
    </w:p>
    <w:p w14:paraId="7858E563" w14:textId="77777777" w:rsidR="0086468C" w:rsidRPr="00700A37" w:rsidRDefault="0086468C" w:rsidP="004060B1">
      <w:pPr>
        <w:pStyle w:val="a7"/>
        <w:numPr>
          <w:ilvl w:val="0"/>
          <w:numId w:val="9"/>
        </w:numPr>
        <w:tabs>
          <w:tab w:val="left" w:pos="1840"/>
        </w:tabs>
        <w:spacing w:line="360" w:lineRule="auto"/>
        <w:ind w:right="1693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требования к условиям освоения основной образовательной программы, что требует принципиально иных подходов к оценке достижения планируемых результатов, соответственно изменяется и вся система оценивания.</w:t>
      </w:r>
    </w:p>
    <w:p w14:paraId="0564ED8C" w14:textId="77777777" w:rsidR="0086468C" w:rsidRPr="00700A37" w:rsidRDefault="0086468C" w:rsidP="004060B1">
      <w:pPr>
        <w:pStyle w:val="ac"/>
        <w:spacing w:line="360" w:lineRule="auto"/>
        <w:ind w:right="1700" w:firstLine="566"/>
        <w:jc w:val="both"/>
      </w:pPr>
      <w:r w:rsidRPr="00700A37">
        <w:t xml:space="preserve">Основными направлениями и целями оценочной деятельности в образовательной организации в соответствии с требованиями ФГОС </w:t>
      </w:r>
      <w:r w:rsidRPr="00700A37">
        <w:rPr>
          <w:spacing w:val="-2"/>
        </w:rPr>
        <w:t>являются:</w:t>
      </w:r>
    </w:p>
    <w:p w14:paraId="0BF9BA9A" w14:textId="77777777" w:rsidR="0086468C" w:rsidRPr="00700A37" w:rsidRDefault="0086468C" w:rsidP="004060B1">
      <w:pPr>
        <w:pStyle w:val="a7"/>
        <w:numPr>
          <w:ilvl w:val="0"/>
          <w:numId w:val="8"/>
        </w:numPr>
        <w:tabs>
          <w:tab w:val="left" w:pos="1841"/>
        </w:tabs>
        <w:spacing w:line="360" w:lineRule="auto"/>
        <w:ind w:right="1698" w:firstLine="56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оценка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образовательных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достижений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обучающихся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на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различных этапах обучения как основа их</w:t>
      </w:r>
    </w:p>
    <w:p w14:paraId="067855E7" w14:textId="77777777" w:rsidR="0086468C" w:rsidRPr="00700A37" w:rsidRDefault="0086468C" w:rsidP="004060B1">
      <w:pPr>
        <w:pStyle w:val="a7"/>
        <w:numPr>
          <w:ilvl w:val="0"/>
          <w:numId w:val="9"/>
        </w:numPr>
        <w:tabs>
          <w:tab w:val="left" w:pos="1840"/>
        </w:tabs>
        <w:spacing w:line="360" w:lineRule="auto"/>
        <w:ind w:left="1840" w:hanging="282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промежуточной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итоговой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аттестации,</w:t>
      </w:r>
    </w:p>
    <w:p w14:paraId="51843BFC" w14:textId="77777777" w:rsidR="0086468C" w:rsidRPr="00700A37" w:rsidRDefault="0086468C" w:rsidP="004060B1">
      <w:pPr>
        <w:pStyle w:val="a7"/>
        <w:numPr>
          <w:ilvl w:val="0"/>
          <w:numId w:val="9"/>
        </w:numPr>
        <w:tabs>
          <w:tab w:val="left" w:pos="1840"/>
        </w:tabs>
        <w:spacing w:line="360" w:lineRule="auto"/>
        <w:ind w:left="1840" w:hanging="282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процедур</w:t>
      </w:r>
      <w:r w:rsidRPr="00700A37">
        <w:rPr>
          <w:spacing w:val="-14"/>
          <w:sz w:val="28"/>
          <w:szCs w:val="28"/>
        </w:rPr>
        <w:t xml:space="preserve"> </w:t>
      </w:r>
      <w:r w:rsidRPr="00700A37">
        <w:rPr>
          <w:sz w:val="28"/>
          <w:szCs w:val="28"/>
        </w:rPr>
        <w:t>внутреннего</w:t>
      </w:r>
      <w:r w:rsidRPr="00700A37">
        <w:rPr>
          <w:spacing w:val="-14"/>
          <w:sz w:val="28"/>
          <w:szCs w:val="28"/>
        </w:rPr>
        <w:t xml:space="preserve"> </w:t>
      </w:r>
      <w:r w:rsidRPr="00700A37">
        <w:rPr>
          <w:sz w:val="28"/>
          <w:szCs w:val="28"/>
        </w:rPr>
        <w:t>мониторинга</w:t>
      </w:r>
      <w:r w:rsidRPr="00700A37">
        <w:rPr>
          <w:spacing w:val="-12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образовательной</w:t>
      </w:r>
      <w:r w:rsidRPr="00700A37">
        <w:rPr>
          <w:spacing w:val="-14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организации,</w:t>
      </w:r>
    </w:p>
    <w:p w14:paraId="58FE0DCF" w14:textId="77777777" w:rsidR="0086468C" w:rsidRPr="00700A37" w:rsidRDefault="0086468C" w:rsidP="004060B1">
      <w:pPr>
        <w:pStyle w:val="a7"/>
        <w:numPr>
          <w:ilvl w:val="0"/>
          <w:numId w:val="9"/>
        </w:numPr>
        <w:tabs>
          <w:tab w:val="left" w:pos="1840"/>
        </w:tabs>
        <w:spacing w:line="360" w:lineRule="auto"/>
        <w:ind w:right="1702" w:firstLine="56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мониторинговых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исследований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муниципального,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регионального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и федерального уровней;</w:t>
      </w:r>
    </w:p>
    <w:p w14:paraId="2564A12E" w14:textId="77777777" w:rsidR="0086468C" w:rsidRPr="00700A37" w:rsidRDefault="0086468C" w:rsidP="004060B1">
      <w:pPr>
        <w:pStyle w:val="a7"/>
        <w:numPr>
          <w:ilvl w:val="0"/>
          <w:numId w:val="8"/>
        </w:numPr>
        <w:tabs>
          <w:tab w:val="left" w:pos="1841"/>
        </w:tabs>
        <w:spacing w:line="360" w:lineRule="auto"/>
        <w:ind w:right="1694" w:firstLine="56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оценка результатов деятельности педагогических кадров как основа аттестационных процедур;</w:t>
      </w:r>
    </w:p>
    <w:p w14:paraId="20883987" w14:textId="77777777" w:rsidR="0086468C" w:rsidRPr="00700A37" w:rsidRDefault="0086468C" w:rsidP="004060B1">
      <w:pPr>
        <w:pStyle w:val="a7"/>
        <w:numPr>
          <w:ilvl w:val="0"/>
          <w:numId w:val="8"/>
        </w:numPr>
        <w:tabs>
          <w:tab w:val="left" w:pos="1841"/>
        </w:tabs>
        <w:spacing w:line="360" w:lineRule="auto"/>
        <w:ind w:right="1703" w:firstLine="56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оценка результатов деятельности образовательной организации как основа аккредитационных процедур.</w:t>
      </w:r>
    </w:p>
    <w:p w14:paraId="2513C563" w14:textId="77777777" w:rsidR="0086468C" w:rsidRPr="00700A37" w:rsidRDefault="0086468C" w:rsidP="004060B1">
      <w:pPr>
        <w:pStyle w:val="ac"/>
        <w:spacing w:line="360" w:lineRule="auto"/>
        <w:ind w:right="1702" w:firstLine="566"/>
        <w:jc w:val="both"/>
      </w:pPr>
      <w:r w:rsidRPr="00700A37">
        <w:t xml:space="preserve">Основным объектом системы оценки, ее содержательной и </w:t>
      </w:r>
      <w:proofErr w:type="spellStart"/>
      <w:r w:rsidRPr="00700A37">
        <w:t>критериальной</w:t>
      </w:r>
      <w:proofErr w:type="spellEnd"/>
      <w:r w:rsidRPr="00700A37">
        <w:t xml:space="preserve"> базой выступают требования ФГОС, которые конкретизируются</w:t>
      </w:r>
      <w:r w:rsidRPr="00700A37">
        <w:rPr>
          <w:spacing w:val="72"/>
        </w:rPr>
        <w:t xml:space="preserve"> </w:t>
      </w:r>
      <w:r w:rsidRPr="00700A37">
        <w:t>в</w:t>
      </w:r>
      <w:r w:rsidRPr="00700A37">
        <w:rPr>
          <w:spacing w:val="70"/>
        </w:rPr>
        <w:t xml:space="preserve"> </w:t>
      </w:r>
      <w:r w:rsidRPr="00700A37">
        <w:t>планируемых</w:t>
      </w:r>
      <w:r w:rsidRPr="00700A37">
        <w:rPr>
          <w:spacing w:val="67"/>
        </w:rPr>
        <w:t xml:space="preserve"> </w:t>
      </w:r>
      <w:r w:rsidRPr="00700A37">
        <w:t>результатах</w:t>
      </w:r>
      <w:r w:rsidRPr="00700A37">
        <w:rPr>
          <w:spacing w:val="67"/>
        </w:rPr>
        <w:t xml:space="preserve"> </w:t>
      </w:r>
      <w:r w:rsidRPr="00700A37">
        <w:t>освоения</w:t>
      </w:r>
      <w:r w:rsidRPr="00700A37">
        <w:rPr>
          <w:spacing w:val="73"/>
        </w:rPr>
        <w:t xml:space="preserve"> </w:t>
      </w:r>
      <w:r w:rsidRPr="00700A37">
        <w:rPr>
          <w:spacing w:val="-2"/>
        </w:rPr>
        <w:t>обучающимися</w:t>
      </w:r>
    </w:p>
    <w:p w14:paraId="02883C89" w14:textId="77777777" w:rsidR="0086468C" w:rsidRPr="00700A37" w:rsidRDefault="0086468C" w:rsidP="004060B1">
      <w:pPr>
        <w:pStyle w:val="ac"/>
        <w:spacing w:line="360" w:lineRule="auto"/>
        <w:jc w:val="both"/>
        <w:sectPr w:rsidR="0086468C" w:rsidRPr="00700A37" w:rsidSect="0086468C">
          <w:type w:val="continuous"/>
          <w:pgSz w:w="11910" w:h="16840"/>
          <w:pgMar w:top="1040" w:right="0" w:bottom="980" w:left="141" w:header="0" w:footer="787" w:gutter="0"/>
          <w:cols w:space="720"/>
        </w:sectPr>
      </w:pPr>
    </w:p>
    <w:p w14:paraId="3F8717E1" w14:textId="77777777" w:rsidR="0086468C" w:rsidRPr="00700A37" w:rsidRDefault="0086468C" w:rsidP="004060B1">
      <w:pPr>
        <w:pStyle w:val="ac"/>
        <w:spacing w:line="360" w:lineRule="auto"/>
        <w:ind w:right="1691"/>
        <w:jc w:val="both"/>
      </w:pPr>
      <w:r w:rsidRPr="00700A37">
        <w:t xml:space="preserve">основной образовательной программы МБОУ «СОШ № 1 А.А. </w:t>
      </w:r>
      <w:proofErr w:type="spellStart"/>
      <w:r w:rsidRPr="00700A37">
        <w:t>Цацаева</w:t>
      </w:r>
      <w:proofErr w:type="spellEnd"/>
      <w:r w:rsidRPr="00700A37">
        <w:t xml:space="preserve"> с. Хамби- </w:t>
      </w:r>
      <w:proofErr w:type="spellStart"/>
      <w:r w:rsidRPr="00700A37">
        <w:t>Ирзи</w:t>
      </w:r>
      <w:proofErr w:type="spellEnd"/>
      <w:r w:rsidRPr="00700A37">
        <w:t>» и в рабочих программах по предметам.</w:t>
      </w:r>
    </w:p>
    <w:p w14:paraId="3CABF0DA" w14:textId="77777777" w:rsidR="0086468C" w:rsidRPr="00700A37" w:rsidRDefault="0086468C" w:rsidP="004060B1">
      <w:pPr>
        <w:pStyle w:val="ac"/>
        <w:spacing w:line="360" w:lineRule="auto"/>
        <w:ind w:right="1695" w:firstLine="566"/>
        <w:jc w:val="both"/>
      </w:pPr>
      <w:r w:rsidRPr="00700A37">
        <w:t xml:space="preserve">МБОУ «СОШ № 1 А.А. </w:t>
      </w:r>
      <w:proofErr w:type="spellStart"/>
      <w:r w:rsidRPr="00700A37">
        <w:t>Цацаева</w:t>
      </w:r>
      <w:proofErr w:type="spellEnd"/>
      <w:r w:rsidRPr="00700A37">
        <w:t xml:space="preserve"> с. Хамби- </w:t>
      </w:r>
      <w:proofErr w:type="spellStart"/>
      <w:r w:rsidRPr="00700A37">
        <w:t>Ирзи</w:t>
      </w:r>
      <w:proofErr w:type="spellEnd"/>
      <w:r w:rsidRPr="00700A37">
        <w:t>» создана и функционирует система контроля качества обучения обучающихся.</w:t>
      </w:r>
    </w:p>
    <w:p w14:paraId="2B43AB12" w14:textId="77777777" w:rsidR="0086468C" w:rsidRPr="00700A37" w:rsidRDefault="0086468C" w:rsidP="004060B1">
      <w:pPr>
        <w:pStyle w:val="ac"/>
        <w:spacing w:line="360" w:lineRule="auto"/>
        <w:ind w:right="1704" w:firstLine="566"/>
        <w:jc w:val="both"/>
      </w:pPr>
      <w:r w:rsidRPr="00700A37">
        <w:t>Вопросы организации и контроля качества учебного процесса регулярно рассматриваются на заседаниях педагогического совета, методических структур, совещаниях педагогов.</w:t>
      </w:r>
    </w:p>
    <w:p w14:paraId="5E069D24" w14:textId="77777777" w:rsidR="0086468C" w:rsidRPr="00700A37" w:rsidRDefault="0086468C" w:rsidP="004060B1">
      <w:pPr>
        <w:pStyle w:val="ac"/>
        <w:spacing w:line="360" w:lineRule="auto"/>
        <w:ind w:right="1692" w:firstLine="566"/>
        <w:jc w:val="both"/>
      </w:pPr>
      <w:r w:rsidRPr="00700A37">
        <w:t>Текущая и промежуточная аттестация проводится в соответствии с Положением о формах, периодичности, порядке текущего контроля успеваемости и промежуточной аттестации обучающихся</w:t>
      </w:r>
      <w:r w:rsidRPr="00700A37">
        <w:rPr>
          <w:spacing w:val="40"/>
        </w:rPr>
        <w:t xml:space="preserve"> </w:t>
      </w:r>
      <w:r w:rsidRPr="00700A37">
        <w:t>(в том числе детей с ОВЗ и /или инвалидностью)</w:t>
      </w:r>
      <w:r w:rsidRPr="00700A37">
        <w:rPr>
          <w:spacing w:val="40"/>
        </w:rPr>
        <w:t xml:space="preserve"> </w:t>
      </w:r>
      <w:r w:rsidRPr="00700A37">
        <w:t>принятым на педагогическом совете протокол №2 от 30.08.2024 г и имеет целью оценку: качества обученности учащихся за четверть, полугодие, семестр по каждой изученной дисциплине, уровня полученных теоретических знаний, усвоения учебного материала, приобретения навыков самостоятельной работы, способности применять полученные знания для решения практических задач.</w:t>
      </w:r>
    </w:p>
    <w:p w14:paraId="3EC7527C" w14:textId="77777777" w:rsidR="0086468C" w:rsidRPr="00700A37" w:rsidRDefault="0086468C" w:rsidP="004060B1">
      <w:pPr>
        <w:pStyle w:val="ac"/>
        <w:spacing w:line="360" w:lineRule="auto"/>
        <w:ind w:right="1703" w:firstLine="850"/>
        <w:jc w:val="both"/>
      </w:pPr>
      <w:r w:rsidRPr="00700A37">
        <w:t>Уровень требований к знаниям и умениям выпускников 9 и 11 классов при проведении государственной итоговой аттестации определяется федеральным и региональным законодательством, регламентирующим проведение ГИА.</w:t>
      </w:r>
    </w:p>
    <w:p w14:paraId="7FB421CE" w14:textId="77777777" w:rsidR="0086468C" w:rsidRPr="00700A37" w:rsidRDefault="0086468C" w:rsidP="004060B1">
      <w:pPr>
        <w:pStyle w:val="ac"/>
        <w:spacing w:line="360" w:lineRule="auto"/>
        <w:ind w:right="1696" w:firstLine="566"/>
        <w:jc w:val="both"/>
      </w:pPr>
      <w:r w:rsidRPr="00700A37">
        <w:t>Выводы:</w:t>
      </w:r>
      <w:r w:rsidRPr="00700A37">
        <w:rPr>
          <w:spacing w:val="-5"/>
        </w:rPr>
        <w:t xml:space="preserve"> </w:t>
      </w:r>
      <w:r w:rsidRPr="00700A37">
        <w:t>по итогам самообследования комиссия пришла к</w:t>
      </w:r>
      <w:r w:rsidRPr="00700A37">
        <w:rPr>
          <w:spacing w:val="-1"/>
        </w:rPr>
        <w:t xml:space="preserve"> </w:t>
      </w:r>
      <w:r w:rsidRPr="00700A37">
        <w:t xml:space="preserve">выводу, что система управления качеством образования в МБОУ «СОШ № 1 А.А. </w:t>
      </w:r>
      <w:proofErr w:type="spellStart"/>
      <w:r w:rsidRPr="00700A37">
        <w:t>Цацаева</w:t>
      </w:r>
      <w:proofErr w:type="spellEnd"/>
      <w:r w:rsidRPr="00700A37">
        <w:t xml:space="preserve"> с. Хамби- </w:t>
      </w:r>
      <w:proofErr w:type="spellStart"/>
      <w:r w:rsidRPr="00700A37">
        <w:t>Ирзи</w:t>
      </w:r>
      <w:proofErr w:type="spellEnd"/>
      <w:r w:rsidRPr="00700A37">
        <w:t>»»</w:t>
      </w:r>
      <w:r w:rsidRPr="00700A37">
        <w:rPr>
          <w:spacing w:val="40"/>
        </w:rPr>
        <w:t xml:space="preserve"> </w:t>
      </w:r>
      <w:r w:rsidRPr="00700A37">
        <w:t>соответствует требованиям законодательства и включает процедуры внутренней и внешней оценки.</w:t>
      </w:r>
    </w:p>
    <w:p w14:paraId="3C81D5F8" w14:textId="77777777" w:rsidR="0086468C" w:rsidRPr="00700A37" w:rsidRDefault="0086468C" w:rsidP="004060B1">
      <w:pPr>
        <w:pStyle w:val="ac"/>
        <w:spacing w:line="360" w:lineRule="auto"/>
        <w:ind w:left="1558"/>
        <w:jc w:val="both"/>
      </w:pPr>
      <w:r w:rsidRPr="00700A37">
        <w:t>Внутренняя</w:t>
      </w:r>
      <w:r w:rsidRPr="00700A37">
        <w:rPr>
          <w:spacing w:val="48"/>
        </w:rPr>
        <w:t xml:space="preserve"> </w:t>
      </w:r>
      <w:r w:rsidRPr="00700A37">
        <w:t>оценка</w:t>
      </w:r>
      <w:r w:rsidRPr="00700A37">
        <w:rPr>
          <w:spacing w:val="49"/>
        </w:rPr>
        <w:t xml:space="preserve"> </w:t>
      </w:r>
      <w:r w:rsidRPr="00700A37">
        <w:t>включает</w:t>
      </w:r>
      <w:r w:rsidRPr="00700A37">
        <w:rPr>
          <w:spacing w:val="45"/>
        </w:rPr>
        <w:t xml:space="preserve"> </w:t>
      </w:r>
      <w:r w:rsidRPr="00700A37">
        <w:t>(вся</w:t>
      </w:r>
      <w:r w:rsidRPr="00700A37">
        <w:rPr>
          <w:spacing w:val="49"/>
        </w:rPr>
        <w:t xml:space="preserve"> </w:t>
      </w:r>
      <w:r w:rsidRPr="00700A37">
        <w:t>нормативно-правовая</w:t>
      </w:r>
      <w:r w:rsidRPr="00700A37">
        <w:rPr>
          <w:spacing w:val="49"/>
        </w:rPr>
        <w:t xml:space="preserve"> </w:t>
      </w:r>
      <w:r w:rsidRPr="00700A37">
        <w:t>база</w:t>
      </w:r>
      <w:r w:rsidRPr="00700A37">
        <w:rPr>
          <w:spacing w:val="48"/>
        </w:rPr>
        <w:t xml:space="preserve"> </w:t>
      </w:r>
      <w:r w:rsidRPr="00700A37">
        <w:t xml:space="preserve">МБОУ </w:t>
      </w:r>
    </w:p>
    <w:p w14:paraId="5BFA67EE" w14:textId="77777777" w:rsidR="0086468C" w:rsidRPr="00700A37" w:rsidRDefault="0086468C" w:rsidP="004060B1">
      <w:pPr>
        <w:pStyle w:val="ac"/>
        <w:spacing w:line="360" w:lineRule="auto"/>
        <w:ind w:left="1558"/>
        <w:jc w:val="both"/>
      </w:pPr>
      <w:r w:rsidRPr="00700A37">
        <w:t xml:space="preserve">«СОШ № 1 А.А. </w:t>
      </w:r>
      <w:proofErr w:type="spellStart"/>
      <w:r w:rsidRPr="00700A37">
        <w:t>Цацаева</w:t>
      </w:r>
      <w:proofErr w:type="spellEnd"/>
      <w:r w:rsidRPr="00700A37">
        <w:t xml:space="preserve"> с. Хамби- </w:t>
      </w:r>
      <w:proofErr w:type="spellStart"/>
      <w:r w:rsidRPr="00700A37">
        <w:t>Ирзи</w:t>
      </w:r>
      <w:proofErr w:type="spellEnd"/>
      <w:r w:rsidRPr="00700A37">
        <w:t xml:space="preserve">» по данным направлениям </w:t>
      </w:r>
    </w:p>
    <w:p w14:paraId="3071F153" w14:textId="77777777" w:rsidR="0086468C" w:rsidRPr="00700A37" w:rsidRDefault="0086468C" w:rsidP="004060B1">
      <w:pPr>
        <w:pStyle w:val="ac"/>
        <w:spacing w:line="360" w:lineRule="auto"/>
        <w:ind w:left="1558"/>
        <w:jc w:val="both"/>
      </w:pPr>
      <w:r w:rsidRPr="00700A37">
        <w:t>перечислена в разделе 1.1. данного отчета):</w:t>
      </w:r>
    </w:p>
    <w:p w14:paraId="1E43CB28" w14:textId="77777777" w:rsidR="0086468C" w:rsidRPr="00700A37" w:rsidRDefault="0086468C" w:rsidP="004060B1">
      <w:pPr>
        <w:pStyle w:val="a7"/>
        <w:numPr>
          <w:ilvl w:val="0"/>
          <w:numId w:val="8"/>
        </w:numPr>
        <w:tabs>
          <w:tab w:val="left" w:pos="1841"/>
        </w:tabs>
        <w:spacing w:line="360" w:lineRule="auto"/>
        <w:ind w:left="1841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стартовую</w:t>
      </w:r>
      <w:r w:rsidRPr="00700A37">
        <w:rPr>
          <w:spacing w:val="-16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диагностику,</w:t>
      </w:r>
    </w:p>
    <w:p w14:paraId="29D57461" w14:textId="77777777" w:rsidR="0086468C" w:rsidRPr="00700A37" w:rsidRDefault="0086468C" w:rsidP="004060B1">
      <w:pPr>
        <w:pStyle w:val="a7"/>
        <w:numPr>
          <w:ilvl w:val="0"/>
          <w:numId w:val="8"/>
        </w:numPr>
        <w:tabs>
          <w:tab w:val="left" w:pos="1841"/>
        </w:tabs>
        <w:spacing w:line="360" w:lineRule="auto"/>
        <w:ind w:left="1841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текущую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промежуточную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оценку,</w:t>
      </w:r>
    </w:p>
    <w:p w14:paraId="7CDE8593" w14:textId="77777777" w:rsidR="0086468C" w:rsidRPr="00700A37" w:rsidRDefault="0086468C" w:rsidP="004060B1">
      <w:pPr>
        <w:pStyle w:val="a7"/>
        <w:numPr>
          <w:ilvl w:val="0"/>
          <w:numId w:val="8"/>
        </w:numPr>
        <w:tabs>
          <w:tab w:val="left" w:pos="1841"/>
        </w:tabs>
        <w:spacing w:line="360" w:lineRule="auto"/>
        <w:ind w:left="1841" w:hanging="283"/>
        <w:contextualSpacing w:val="0"/>
        <w:rPr>
          <w:sz w:val="28"/>
          <w:szCs w:val="28"/>
        </w:rPr>
      </w:pPr>
      <w:r w:rsidRPr="00700A37">
        <w:rPr>
          <w:spacing w:val="-2"/>
          <w:sz w:val="28"/>
          <w:szCs w:val="28"/>
        </w:rPr>
        <w:t>портфолио,</w:t>
      </w:r>
    </w:p>
    <w:p w14:paraId="7FB75E85" w14:textId="77777777" w:rsidR="0086468C" w:rsidRPr="00700A37" w:rsidRDefault="0086468C" w:rsidP="004060B1">
      <w:pPr>
        <w:pStyle w:val="a7"/>
        <w:numPr>
          <w:ilvl w:val="0"/>
          <w:numId w:val="8"/>
        </w:numPr>
        <w:tabs>
          <w:tab w:val="left" w:pos="1841"/>
          <w:tab w:val="left" w:pos="4303"/>
          <w:tab w:val="left" w:pos="6116"/>
          <w:tab w:val="left" w:pos="8543"/>
        </w:tabs>
        <w:spacing w:line="360" w:lineRule="auto"/>
        <w:ind w:right="1703" w:firstLine="566"/>
        <w:contextualSpacing w:val="0"/>
        <w:rPr>
          <w:sz w:val="28"/>
          <w:szCs w:val="28"/>
        </w:rPr>
      </w:pPr>
      <w:r w:rsidRPr="00700A37">
        <w:rPr>
          <w:spacing w:val="-2"/>
          <w:sz w:val="28"/>
          <w:szCs w:val="28"/>
        </w:rPr>
        <w:t>внутришкольный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мониторинг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образовательных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 xml:space="preserve">достижений, </w:t>
      </w:r>
      <w:r w:rsidRPr="00700A37">
        <w:rPr>
          <w:sz w:val="28"/>
          <w:szCs w:val="28"/>
        </w:rPr>
        <w:t>промежуточную и итоговую аттестацию обучающихся.</w:t>
      </w:r>
    </w:p>
    <w:p w14:paraId="38B219EA" w14:textId="77777777" w:rsidR="0086468C" w:rsidRPr="00700A37" w:rsidRDefault="0086468C" w:rsidP="004060B1">
      <w:pPr>
        <w:pStyle w:val="ac"/>
        <w:spacing w:line="360" w:lineRule="auto"/>
        <w:ind w:left="1558"/>
      </w:pPr>
      <w:r w:rsidRPr="00700A37">
        <w:t>К</w:t>
      </w:r>
      <w:r w:rsidRPr="00700A37">
        <w:rPr>
          <w:spacing w:val="-7"/>
        </w:rPr>
        <w:t xml:space="preserve"> </w:t>
      </w:r>
      <w:r w:rsidRPr="00700A37">
        <w:t>внешним</w:t>
      </w:r>
      <w:r w:rsidRPr="00700A37">
        <w:rPr>
          <w:spacing w:val="-7"/>
        </w:rPr>
        <w:t xml:space="preserve"> </w:t>
      </w:r>
      <w:r w:rsidRPr="00700A37">
        <w:t>процедурам</w:t>
      </w:r>
      <w:r w:rsidRPr="00700A37">
        <w:rPr>
          <w:spacing w:val="-6"/>
        </w:rPr>
        <w:t xml:space="preserve"> </w:t>
      </w:r>
      <w:r w:rsidRPr="00700A37">
        <w:rPr>
          <w:spacing w:val="-2"/>
        </w:rPr>
        <w:t>относятся:</w:t>
      </w:r>
    </w:p>
    <w:p w14:paraId="2398FAC1" w14:textId="77777777" w:rsidR="0086468C" w:rsidRPr="00700A37" w:rsidRDefault="0086468C" w:rsidP="004060B1">
      <w:pPr>
        <w:pStyle w:val="a7"/>
        <w:numPr>
          <w:ilvl w:val="0"/>
          <w:numId w:val="8"/>
        </w:numPr>
        <w:tabs>
          <w:tab w:val="left" w:pos="1841"/>
        </w:tabs>
        <w:spacing w:line="360" w:lineRule="auto"/>
        <w:ind w:left="1841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государственная</w:t>
      </w:r>
      <w:r w:rsidRPr="00700A37">
        <w:rPr>
          <w:spacing w:val="-15"/>
          <w:sz w:val="28"/>
          <w:szCs w:val="28"/>
        </w:rPr>
        <w:t xml:space="preserve"> </w:t>
      </w:r>
      <w:r w:rsidRPr="00700A37">
        <w:rPr>
          <w:sz w:val="28"/>
          <w:szCs w:val="28"/>
        </w:rPr>
        <w:t>итоговая</w:t>
      </w:r>
      <w:r w:rsidRPr="00700A37">
        <w:rPr>
          <w:spacing w:val="-14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аттестация,</w:t>
      </w:r>
    </w:p>
    <w:p w14:paraId="3ED8824C" w14:textId="77777777" w:rsidR="0086468C" w:rsidRPr="00700A37" w:rsidRDefault="0086468C" w:rsidP="004060B1">
      <w:pPr>
        <w:pStyle w:val="a7"/>
        <w:numPr>
          <w:ilvl w:val="0"/>
          <w:numId w:val="8"/>
        </w:numPr>
        <w:tabs>
          <w:tab w:val="left" w:pos="1841"/>
        </w:tabs>
        <w:spacing w:line="360" w:lineRule="auto"/>
        <w:ind w:left="1841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независимая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оценка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>качества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образования</w:t>
      </w:r>
    </w:p>
    <w:p w14:paraId="130B82B1" w14:textId="77777777" w:rsidR="0086468C" w:rsidRPr="00700A37" w:rsidRDefault="0086468C" w:rsidP="004060B1">
      <w:pPr>
        <w:pStyle w:val="a7"/>
        <w:numPr>
          <w:ilvl w:val="0"/>
          <w:numId w:val="8"/>
        </w:numPr>
        <w:tabs>
          <w:tab w:val="left" w:pos="1841"/>
        </w:tabs>
        <w:spacing w:line="360" w:lineRule="auto"/>
        <w:ind w:right="1702" w:firstLine="56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мониторинговые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исследования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муниципального,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регионального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и федерального уровней.</w:t>
      </w:r>
    </w:p>
    <w:p w14:paraId="3BA1750D" w14:textId="77777777" w:rsidR="0086468C" w:rsidRPr="00700A37" w:rsidRDefault="0086468C" w:rsidP="004060B1">
      <w:pPr>
        <w:pStyle w:val="ac"/>
        <w:spacing w:line="360" w:lineRule="auto"/>
        <w:ind w:left="1558"/>
      </w:pPr>
      <w:r w:rsidRPr="00700A37">
        <w:rPr>
          <w:spacing w:val="-2"/>
        </w:rPr>
        <w:t>Рекомендации:</w:t>
      </w:r>
    </w:p>
    <w:p w14:paraId="3C1448C4" w14:textId="77777777" w:rsidR="0086468C" w:rsidRPr="00700A37" w:rsidRDefault="0086468C" w:rsidP="004060B1">
      <w:pPr>
        <w:pStyle w:val="a7"/>
        <w:numPr>
          <w:ilvl w:val="2"/>
          <w:numId w:val="12"/>
        </w:numPr>
        <w:tabs>
          <w:tab w:val="left" w:pos="1840"/>
          <w:tab w:val="left" w:pos="4224"/>
          <w:tab w:val="left" w:pos="6380"/>
          <w:tab w:val="left" w:pos="7723"/>
        </w:tabs>
        <w:spacing w:line="360" w:lineRule="auto"/>
        <w:ind w:right="1698" w:firstLine="566"/>
        <w:contextualSpacing w:val="0"/>
        <w:jc w:val="both"/>
        <w:rPr>
          <w:sz w:val="28"/>
          <w:szCs w:val="28"/>
        </w:rPr>
      </w:pPr>
      <w:r w:rsidRPr="00700A37">
        <w:rPr>
          <w:spacing w:val="-2"/>
          <w:sz w:val="28"/>
          <w:szCs w:val="28"/>
        </w:rPr>
        <w:t>Продолжить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формирование,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развитие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 xml:space="preserve">совершенствование </w:t>
      </w:r>
      <w:r w:rsidRPr="00700A37">
        <w:rPr>
          <w:sz w:val="28"/>
          <w:szCs w:val="28"/>
        </w:rPr>
        <w:t>системы внутренней оценки качества образования, что позволит:</w:t>
      </w:r>
    </w:p>
    <w:p w14:paraId="71386742" w14:textId="77777777" w:rsidR="0086468C" w:rsidRPr="00700A37" w:rsidRDefault="0086468C" w:rsidP="004060B1">
      <w:pPr>
        <w:pStyle w:val="a7"/>
        <w:numPr>
          <w:ilvl w:val="2"/>
          <w:numId w:val="12"/>
        </w:numPr>
        <w:tabs>
          <w:tab w:val="left" w:pos="1840"/>
          <w:tab w:val="left" w:pos="5970"/>
          <w:tab w:val="left" w:pos="6613"/>
          <w:tab w:val="left" w:pos="8282"/>
          <w:tab w:val="left" w:pos="9922"/>
        </w:tabs>
        <w:spacing w:line="360" w:lineRule="auto"/>
        <w:ind w:right="1694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Систематизировать оценивание</w:t>
      </w:r>
      <w:r w:rsidRPr="00700A37">
        <w:rPr>
          <w:sz w:val="28"/>
          <w:szCs w:val="28"/>
        </w:rPr>
        <w:tab/>
      </w:r>
      <w:r w:rsidRPr="00700A37">
        <w:rPr>
          <w:spacing w:val="-6"/>
          <w:sz w:val="28"/>
          <w:szCs w:val="28"/>
        </w:rPr>
        <w:t>по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различным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предметам</w:t>
      </w:r>
      <w:r w:rsidRPr="00700A37">
        <w:rPr>
          <w:sz w:val="28"/>
          <w:szCs w:val="28"/>
        </w:rPr>
        <w:tab/>
      </w:r>
      <w:r w:rsidRPr="00700A37">
        <w:rPr>
          <w:spacing w:val="-10"/>
          <w:sz w:val="28"/>
          <w:szCs w:val="28"/>
        </w:rPr>
        <w:t xml:space="preserve">и </w:t>
      </w:r>
      <w:r w:rsidRPr="00700A37">
        <w:rPr>
          <w:sz w:val="28"/>
          <w:szCs w:val="28"/>
        </w:rPr>
        <w:t>привести их в соответствие с требованиями ФГОС.</w:t>
      </w:r>
    </w:p>
    <w:p w14:paraId="1BDE49F0" w14:textId="77777777" w:rsidR="0086468C" w:rsidRPr="00700A37" w:rsidRDefault="0086468C" w:rsidP="004060B1">
      <w:pPr>
        <w:pStyle w:val="a7"/>
        <w:numPr>
          <w:ilvl w:val="2"/>
          <w:numId w:val="12"/>
        </w:numPr>
        <w:tabs>
          <w:tab w:val="left" w:pos="1840"/>
        </w:tabs>
        <w:spacing w:line="360" w:lineRule="auto"/>
        <w:ind w:right="1696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В соответствии с ФГОС НОО и ФГОС ООО реализовать системно- деятельностный, уровневый и комплексный подходы к оценке образовательных достижений</w:t>
      </w:r>
    </w:p>
    <w:p w14:paraId="39C73283" w14:textId="77777777" w:rsidR="0086468C" w:rsidRPr="00700A37" w:rsidRDefault="0086468C" w:rsidP="004060B1">
      <w:pPr>
        <w:pStyle w:val="ac"/>
        <w:spacing w:line="360" w:lineRule="auto"/>
        <w:ind w:right="1695" w:firstLine="566"/>
        <w:jc w:val="both"/>
      </w:pPr>
      <w:r w:rsidRPr="00700A37">
        <w:t>По итогам оценки качества образования в 2024 году выявлено, что уровень метапредметных результатов соответствуют среднему уровню, сформированность личностных результатов хорошая.</w:t>
      </w:r>
    </w:p>
    <w:p w14:paraId="29E99984" w14:textId="77777777" w:rsidR="0086468C" w:rsidRPr="00700A37" w:rsidRDefault="0086468C" w:rsidP="004060B1">
      <w:pPr>
        <w:pStyle w:val="ac"/>
        <w:spacing w:line="360" w:lineRule="auto"/>
        <w:ind w:right="1696" w:firstLine="566"/>
        <w:jc w:val="both"/>
      </w:pPr>
      <w:r w:rsidRPr="00700A37">
        <w:t>По результатам анкетирования 2023 года выявлено, что количество родителей, которые удовлетворены общим качеством образования в Школе, – 100 процента, количество обучающихся, удовлетворенных образовательным процессом, – 100 процентов.</w:t>
      </w:r>
    </w:p>
    <w:p w14:paraId="01B33333" w14:textId="77777777" w:rsidR="0086468C" w:rsidRPr="00700A37" w:rsidRDefault="0086468C" w:rsidP="004060B1">
      <w:pPr>
        <w:pStyle w:val="1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A37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 w:rsidRPr="00700A37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700A3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b/>
          <w:bCs/>
          <w:sz w:val="28"/>
          <w:szCs w:val="28"/>
        </w:rPr>
        <w:t>итогах</w:t>
      </w:r>
      <w:r w:rsidRPr="00700A3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00A3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b/>
          <w:bCs/>
          <w:sz w:val="28"/>
          <w:szCs w:val="28"/>
        </w:rPr>
        <w:t>полугодия</w:t>
      </w:r>
      <w:r w:rsidRPr="00700A37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b/>
          <w:bCs/>
          <w:sz w:val="28"/>
          <w:szCs w:val="28"/>
        </w:rPr>
        <w:t>2024-2025</w:t>
      </w:r>
      <w:r w:rsidRPr="00700A37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b/>
          <w:bCs/>
          <w:sz w:val="28"/>
          <w:szCs w:val="28"/>
        </w:rPr>
        <w:t>уч.</w:t>
      </w:r>
      <w:r w:rsidRPr="00700A3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года.</w:t>
      </w:r>
    </w:p>
    <w:p w14:paraId="52BFE1A0" w14:textId="77777777" w:rsidR="0086468C" w:rsidRPr="00700A37" w:rsidRDefault="0086468C" w:rsidP="004060B1">
      <w:pPr>
        <w:spacing w:line="360" w:lineRule="auto"/>
        <w:jc w:val="center"/>
        <w:rPr>
          <w:sz w:val="28"/>
          <w:szCs w:val="28"/>
        </w:rPr>
      </w:pPr>
      <w:r w:rsidRPr="00700A37">
        <w:rPr>
          <w:b/>
          <w:sz w:val="28"/>
          <w:szCs w:val="28"/>
        </w:rPr>
        <w:t>НАЧАЛЬНОЕ ОБЩЕЕ ОБРАЗОВАНИЕ</w:t>
      </w:r>
    </w:p>
    <w:p w14:paraId="263F9683" w14:textId="77777777" w:rsidR="0086468C" w:rsidRPr="00700A37" w:rsidRDefault="0086468C" w:rsidP="004060B1">
      <w:pPr>
        <w:spacing w:line="360" w:lineRule="auto"/>
        <w:jc w:val="center"/>
        <w:rPr>
          <w:sz w:val="28"/>
          <w:szCs w:val="28"/>
        </w:rPr>
      </w:pPr>
      <w:r w:rsidRPr="00700A37">
        <w:rPr>
          <w:sz w:val="28"/>
          <w:szCs w:val="28"/>
        </w:rPr>
        <w:t>В таблице 1 представлены данные о выполнении рабочих программ учебных предметов исходя из количества часов, отведенных на реализацию в учебном плане.</w:t>
      </w:r>
    </w:p>
    <w:p w14:paraId="707DF2D5" w14:textId="77777777" w:rsidR="0086468C" w:rsidRPr="00700A37" w:rsidRDefault="0086468C" w:rsidP="004060B1">
      <w:pPr>
        <w:spacing w:line="360" w:lineRule="auto"/>
        <w:jc w:val="center"/>
        <w:rPr>
          <w:sz w:val="28"/>
          <w:szCs w:val="28"/>
        </w:rPr>
      </w:pPr>
      <w:r w:rsidRPr="00700A37">
        <w:rPr>
          <w:b/>
          <w:sz w:val="28"/>
          <w:szCs w:val="28"/>
        </w:rPr>
        <w:t>Таблица 1. Качество выполнения ООП начального общего образования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805"/>
        <w:gridCol w:w="1082"/>
        <w:gridCol w:w="840"/>
        <w:gridCol w:w="837"/>
        <w:gridCol w:w="716"/>
        <w:gridCol w:w="840"/>
        <w:gridCol w:w="837"/>
        <w:gridCol w:w="840"/>
        <w:gridCol w:w="837"/>
      </w:tblGrid>
      <w:tr w:rsidR="0086468C" w:rsidRPr="00700A37" w14:paraId="0EF538A6" w14:textId="77777777" w:rsidTr="000B032F">
        <w:tc>
          <w:tcPr>
            <w:tcW w:w="27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9CE0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7634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1340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Выполнение рабочих программ по классам, %</w:t>
            </w:r>
          </w:p>
        </w:tc>
      </w:tr>
      <w:tr w:rsidR="0086468C" w:rsidRPr="00700A37" w14:paraId="2C0D0864" w14:textId="77777777" w:rsidTr="000B032F">
        <w:tc>
          <w:tcPr>
            <w:tcW w:w="27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AFED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E53F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 «А»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8A15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 «Б»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1982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 «А»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740C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 «Б»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CD62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 «А»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FFBF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 «Б»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2A6A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 «В»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074C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 «А»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D499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4 «Б»</w:t>
            </w:r>
          </w:p>
        </w:tc>
      </w:tr>
      <w:tr w:rsidR="0086468C" w:rsidRPr="00700A37" w14:paraId="2DA5478C" w14:textId="77777777" w:rsidTr="000B032F">
        <w:tc>
          <w:tcPr>
            <w:tcW w:w="2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7A95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82D3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C9E0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98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7721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FFC3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98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BEED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5DF8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C435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F19D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E6B4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02B7B5AA" w14:textId="77777777" w:rsidTr="000B032F">
        <w:tc>
          <w:tcPr>
            <w:tcW w:w="2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6A2C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F426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30CE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97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40A6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0330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98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2D8C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240F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2862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0E11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7997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004A2617" w14:textId="77777777" w:rsidTr="000B032F">
        <w:tc>
          <w:tcPr>
            <w:tcW w:w="2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0F42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Родной язык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35B4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0AA5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3FB2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7442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DD04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CEEC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1ACE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2D48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F981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672BE745" w14:textId="77777777" w:rsidTr="000B032F">
        <w:tc>
          <w:tcPr>
            <w:tcW w:w="2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3E64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5BB7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5704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1993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037C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9F60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192F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ED3D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179A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3FAD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327BD16D" w14:textId="77777777" w:rsidTr="000B032F">
        <w:tc>
          <w:tcPr>
            <w:tcW w:w="2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42CF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EC77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Не преподается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70D1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E755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98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93F3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BC17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98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9651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911E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0BB3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31DD889A" w14:textId="77777777" w:rsidTr="000B032F">
        <w:tc>
          <w:tcPr>
            <w:tcW w:w="2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E1A5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Математика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549F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3FBE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96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2841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307C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96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F375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96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9CAD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828B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0048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A5A0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4D7C8249" w14:textId="77777777" w:rsidTr="000B032F">
        <w:tc>
          <w:tcPr>
            <w:tcW w:w="2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E5AA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8A94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32F9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99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54DD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8A58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98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2CCC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98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7235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2D4A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42E9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BDAF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0D8A59FB" w14:textId="77777777" w:rsidTr="000B032F">
        <w:tc>
          <w:tcPr>
            <w:tcW w:w="2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EFFB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ОРКСЭ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4D71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D3FE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Не преподается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8C4D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3B8E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48ECC92F" w14:textId="77777777" w:rsidTr="000B032F">
        <w:tc>
          <w:tcPr>
            <w:tcW w:w="2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AABA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Изобразительное</w:t>
            </w:r>
          </w:p>
          <w:p w14:paraId="21880BB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br/>
              <w:t>искусство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67AD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2901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FDA3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2570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98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271F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B5F0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8ABB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14D9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ABB9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345EA989" w14:textId="77777777" w:rsidTr="000B032F">
        <w:tc>
          <w:tcPr>
            <w:tcW w:w="2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EE4D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D107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DD70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F4F7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8179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DDEC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7AFB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BD7E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69CC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8ACE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03E733D3" w14:textId="77777777" w:rsidTr="000B032F">
        <w:tc>
          <w:tcPr>
            <w:tcW w:w="2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AB16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4A4F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89A4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4536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0E25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940B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3622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A21B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BC9A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3447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7B5CA83A" w14:textId="77777777" w:rsidTr="000B032F">
        <w:tc>
          <w:tcPr>
            <w:tcW w:w="27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BD2E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7036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10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A0FD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F406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8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7060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E835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0BFB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8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7FB5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312D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8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6F68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</w:tr>
    </w:tbl>
    <w:p w14:paraId="2CAEBDC5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</w:p>
    <w:p w14:paraId="46B2FC6B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Не в полном объеме выполнены программы учебных предметов:</w:t>
      </w:r>
    </w:p>
    <w:p w14:paraId="5B8A6425" w14:textId="77777777" w:rsidR="0086468C" w:rsidRPr="00700A37" w:rsidRDefault="0086468C" w:rsidP="004060B1">
      <w:pPr>
        <w:widowControl/>
        <w:numPr>
          <w:ilvl w:val="0"/>
          <w:numId w:val="52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русский язык (1 «Б», 2 «Б»);</w:t>
      </w:r>
    </w:p>
    <w:p w14:paraId="6730C006" w14:textId="77777777" w:rsidR="0086468C" w:rsidRPr="00700A37" w:rsidRDefault="0086468C" w:rsidP="004060B1">
      <w:pPr>
        <w:widowControl/>
        <w:numPr>
          <w:ilvl w:val="0"/>
          <w:numId w:val="52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математика (1 «Б», 2 «Б»);</w:t>
      </w:r>
    </w:p>
    <w:p w14:paraId="54438530" w14:textId="77777777" w:rsidR="0086468C" w:rsidRPr="00700A37" w:rsidRDefault="0086468C" w:rsidP="004060B1">
      <w:pPr>
        <w:widowControl/>
        <w:numPr>
          <w:ilvl w:val="0"/>
          <w:numId w:val="52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литературное чтение (1 «Б</w:t>
      </w:r>
      <w:proofErr w:type="gramStart"/>
      <w:r w:rsidRPr="00700A37">
        <w:rPr>
          <w:sz w:val="28"/>
          <w:szCs w:val="28"/>
        </w:rPr>
        <w:t>»,  2</w:t>
      </w:r>
      <w:proofErr w:type="gramEnd"/>
      <w:r w:rsidRPr="00700A37">
        <w:rPr>
          <w:sz w:val="28"/>
          <w:szCs w:val="28"/>
        </w:rPr>
        <w:t xml:space="preserve"> «Б»);</w:t>
      </w:r>
    </w:p>
    <w:p w14:paraId="3D596891" w14:textId="77777777" w:rsidR="0086468C" w:rsidRPr="00700A37" w:rsidRDefault="0086468C" w:rsidP="004060B1">
      <w:pPr>
        <w:widowControl/>
        <w:numPr>
          <w:ilvl w:val="0"/>
          <w:numId w:val="52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окружающий мир (1 «Б», 2 «Б»);</w:t>
      </w:r>
    </w:p>
    <w:p w14:paraId="2A0D4C42" w14:textId="77777777" w:rsidR="0086468C" w:rsidRPr="00700A37" w:rsidRDefault="0086468C" w:rsidP="004060B1">
      <w:pPr>
        <w:widowControl/>
        <w:numPr>
          <w:ilvl w:val="0"/>
          <w:numId w:val="52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английский язык (2 «Б»);</w:t>
      </w:r>
    </w:p>
    <w:p w14:paraId="5B3341B0" w14:textId="77777777" w:rsidR="0086468C" w:rsidRPr="00700A37" w:rsidRDefault="0086468C" w:rsidP="004060B1">
      <w:pPr>
        <w:widowControl/>
        <w:numPr>
          <w:ilvl w:val="0"/>
          <w:numId w:val="52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изобразительное искусство (2 «</w:t>
      </w:r>
      <w:proofErr w:type="gramStart"/>
      <w:r w:rsidRPr="00700A37">
        <w:rPr>
          <w:sz w:val="28"/>
          <w:szCs w:val="28"/>
        </w:rPr>
        <w:t>Б»).</w:t>
      </w:r>
      <w:r w:rsidRPr="00700A37">
        <w:rPr>
          <w:i/>
          <w:sz w:val="28"/>
          <w:szCs w:val="28"/>
        </w:rPr>
        <w:t>.</w:t>
      </w:r>
      <w:proofErr w:type="gramEnd"/>
    </w:p>
    <w:p w14:paraId="586BE23D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Практическая часть рабочих программ (практические, лабораторные работы и др.) по учебному </w:t>
      </w:r>
    </w:p>
    <w:p w14:paraId="3DD32E2E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 предмету «Окружающий мир» реализована полностью во 2–4-х классах. </w:t>
      </w:r>
    </w:p>
    <w:p w14:paraId="699F6364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Степень выполнения практической части рабочих программ на уровне начального общего образования</w:t>
      </w:r>
    </w:p>
    <w:p w14:paraId="22B4D483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 – 100 процентов.</w:t>
      </w:r>
    </w:p>
    <w:p w14:paraId="0E496F9F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Контрольные работы выполнены в полном объеме по учебным предметам: русский язык, </w:t>
      </w:r>
    </w:p>
    <w:p w14:paraId="324BEBEC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математика, окружающий мир, физическая культура.</w:t>
      </w:r>
    </w:p>
    <w:p w14:paraId="25A68950" w14:textId="77777777" w:rsidR="0086468C" w:rsidRPr="00700A37" w:rsidRDefault="0086468C" w:rsidP="004060B1">
      <w:pPr>
        <w:spacing w:line="360" w:lineRule="auto"/>
        <w:jc w:val="center"/>
        <w:rPr>
          <w:sz w:val="28"/>
          <w:szCs w:val="28"/>
        </w:rPr>
      </w:pPr>
    </w:p>
    <w:p w14:paraId="00EE8DF8" w14:textId="77777777" w:rsidR="0086468C" w:rsidRPr="00700A37" w:rsidRDefault="0086468C" w:rsidP="004060B1">
      <w:pPr>
        <w:spacing w:line="360" w:lineRule="auto"/>
        <w:jc w:val="center"/>
        <w:rPr>
          <w:sz w:val="28"/>
          <w:szCs w:val="28"/>
        </w:rPr>
      </w:pPr>
      <w:r w:rsidRPr="00700A37">
        <w:rPr>
          <w:b/>
          <w:sz w:val="28"/>
          <w:szCs w:val="28"/>
        </w:rPr>
        <w:t>ОСНОВНОЕ ОБЩЕЕ ОБРАЗОВАНИЕ</w:t>
      </w:r>
    </w:p>
    <w:p w14:paraId="5AC916A5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Расхождений по количеству часов, отведенных на реализацию в учебном </w:t>
      </w:r>
    </w:p>
    <w:p w14:paraId="6F769095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плане рабочих программ учебных предметов, не выявлено. Все рабочие программы выполнены в полном объеме.</w:t>
      </w:r>
    </w:p>
    <w:p w14:paraId="329584DD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Наглядное количество часов смотрите в таблице 2.</w:t>
      </w:r>
    </w:p>
    <w:p w14:paraId="2D16D8F2" w14:textId="77777777" w:rsidR="0086468C" w:rsidRPr="00700A37" w:rsidRDefault="0086468C" w:rsidP="004060B1">
      <w:pPr>
        <w:spacing w:line="360" w:lineRule="auto"/>
        <w:jc w:val="center"/>
        <w:rPr>
          <w:sz w:val="28"/>
          <w:szCs w:val="28"/>
        </w:rPr>
      </w:pPr>
      <w:r w:rsidRPr="00700A37">
        <w:rPr>
          <w:b/>
          <w:sz w:val="28"/>
          <w:szCs w:val="28"/>
        </w:rPr>
        <w:t>Таблица 2. Качество выполнения ООП основного общего образования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9"/>
        <w:gridCol w:w="836"/>
        <w:gridCol w:w="751"/>
        <w:gridCol w:w="754"/>
        <w:gridCol w:w="751"/>
        <w:gridCol w:w="754"/>
        <w:gridCol w:w="751"/>
        <w:gridCol w:w="754"/>
        <w:gridCol w:w="751"/>
        <w:gridCol w:w="754"/>
        <w:gridCol w:w="751"/>
      </w:tblGrid>
      <w:tr w:rsidR="0086468C" w:rsidRPr="00700A37" w14:paraId="7228A450" w14:textId="77777777" w:rsidTr="000B032F">
        <w:tc>
          <w:tcPr>
            <w:tcW w:w="27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D7A6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7607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DADF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Выполнение рабочих программ по классам, %</w:t>
            </w:r>
          </w:p>
        </w:tc>
      </w:tr>
      <w:tr w:rsidR="0086468C" w:rsidRPr="00700A37" w14:paraId="1C1D90C3" w14:textId="77777777" w:rsidTr="000B032F">
        <w:tc>
          <w:tcPr>
            <w:tcW w:w="27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4965D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926A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 «А»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CCFB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 «Б»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8E99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6 «А»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6C88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6 «Б»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6FDF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 «А»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9C54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 «Б»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2C2E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 «А»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C375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 «Б»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4D90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 «А»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5DC9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 «Б»</w:t>
            </w:r>
          </w:p>
        </w:tc>
      </w:tr>
      <w:tr w:rsidR="0086468C" w:rsidRPr="00700A37" w14:paraId="67753C7B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749E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A09B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293A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865E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9699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5960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A981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A622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384C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9724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1D92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155366E3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E302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Литература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ADAA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239B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DED0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B695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4AD6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D4C3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1C73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4CF7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7E87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D019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7E0AE051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EC23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Родной язык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CC6B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F359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6B72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DCF0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B1FC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FA50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C030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CB71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9239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6DB6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28A7990C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C799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Литература на родном языке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15A9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C35C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91B7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F993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4DB6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18F6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82B5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404F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F7FC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6AFE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4C85BFE4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7308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EB79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4F27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5BEC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5B1F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81A8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DAA4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ADA8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D905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7D8C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570D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362B8DAD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F6FF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09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7EE7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Не преподается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31AF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FA07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B205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464C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BD32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F7DD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3EC0D009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7074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Математика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E278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0050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D5E8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FD5A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45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4507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</w:tr>
      <w:tr w:rsidR="0086468C" w:rsidRPr="00700A37" w14:paraId="6AE0D27A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9B01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Алгебра</w:t>
            </w:r>
          </w:p>
        </w:tc>
        <w:tc>
          <w:tcPr>
            <w:tcW w:w="3092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4BBB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Не преподается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159A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857A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72CD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FC3C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60EB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E89F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4A2C6813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7802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Геометрия</w:t>
            </w:r>
          </w:p>
        </w:tc>
        <w:tc>
          <w:tcPr>
            <w:tcW w:w="3092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CB030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FEE9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1DA5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15B1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0A9B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BD74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F8E8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550CC170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18B3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Информатика</w:t>
            </w:r>
          </w:p>
        </w:tc>
        <w:tc>
          <w:tcPr>
            <w:tcW w:w="3092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7003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131F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7FDE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50AF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39E5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D86C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87C1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788ACE3B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5CC1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Физика</w:t>
            </w:r>
          </w:p>
        </w:tc>
        <w:tc>
          <w:tcPr>
            <w:tcW w:w="3092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459FE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D168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5134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252E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3514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1866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D07A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1AEAD74E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69B5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Биология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2B78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72B6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8FDF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4982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D96F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62FB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0739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F3CF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3037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97C8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6C7C1C15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28EC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Химия</w:t>
            </w:r>
          </w:p>
        </w:tc>
        <w:tc>
          <w:tcPr>
            <w:tcW w:w="459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C07B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Не преподается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FC8E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AF0D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6C67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8F5D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62662076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E4FC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88D8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AE32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8A72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183A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524A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C7D0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5455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205A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0AD5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6C73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51F06C31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83CC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История России.</w:t>
            </w:r>
          </w:p>
          <w:p w14:paraId="0840D6C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br/>
              <w:t>Всеобщая история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BFEB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67C7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1F0A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9B6B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477D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5F3E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BCB3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03AC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B9B7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70BE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657F0874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3746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География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4B29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4F0C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6B20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984F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E2B2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A5EF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9335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3911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2A65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4B9F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68D416CB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42E2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Изобразительное</w:t>
            </w:r>
          </w:p>
          <w:p w14:paraId="651C144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br/>
              <w:t>искусство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25D1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9A31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215C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B2F1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B5CF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ABCD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A30E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2263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0FD3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E529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</w:tr>
      <w:tr w:rsidR="0086468C" w:rsidRPr="00700A37" w14:paraId="2E8C55B2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B47B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ABC0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D1BA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9F8A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61B7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80EE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F8A3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5DD2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13EF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8520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EE1E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</w:p>
        </w:tc>
      </w:tr>
      <w:tr w:rsidR="0086468C" w:rsidRPr="00700A37" w14:paraId="6D3CC8F9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0692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ECEB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C27C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DED9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0382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6436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3773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2564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5741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4092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ED7E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061BB2AE" w14:textId="77777777" w:rsidTr="000B032F">
        <w:tc>
          <w:tcPr>
            <w:tcW w:w="2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6EA9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Основы безопасности</w:t>
            </w:r>
          </w:p>
          <w:p w14:paraId="4E91D57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и защиты Родины 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6AAF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AA2A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F768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1FA6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0C69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07CE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3A9A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FD39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6227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5604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1BC741E9" w14:textId="77777777" w:rsidTr="000B032F">
        <w:tc>
          <w:tcPr>
            <w:tcW w:w="2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26EB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8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F24F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7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A35E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7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2C9C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7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33EC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7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CBC5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7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3856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7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22BE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7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BAC3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7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B802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7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FD91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</w:tr>
    </w:tbl>
    <w:p w14:paraId="46384E3A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Степень выполнения рабочих программ на уровне основного общего образования – 100 процентов.</w:t>
      </w:r>
    </w:p>
    <w:p w14:paraId="791DE4F4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Полностью реализована практическая часть рабочих программ учебных предметов: химия, </w:t>
      </w:r>
    </w:p>
    <w:p w14:paraId="0AE55556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биология, информатика, обществознание, труд, физическая культура, изобразительное искусство.</w:t>
      </w:r>
    </w:p>
    <w:p w14:paraId="1B077EEA" w14:textId="77777777" w:rsidR="0086468C" w:rsidRPr="00700A37" w:rsidRDefault="0086468C" w:rsidP="004060B1">
      <w:pPr>
        <w:spacing w:line="360" w:lineRule="auto"/>
        <w:jc w:val="center"/>
        <w:rPr>
          <w:sz w:val="28"/>
          <w:szCs w:val="28"/>
        </w:rPr>
      </w:pPr>
      <w:r w:rsidRPr="00700A37">
        <w:rPr>
          <w:b/>
          <w:sz w:val="28"/>
          <w:szCs w:val="28"/>
        </w:rPr>
        <w:t>СРЕДНЕЕ ОБЩЕЕ ОБРАЗОВАНИЕ</w:t>
      </w:r>
    </w:p>
    <w:p w14:paraId="099C931B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Расхождений по количеству часов, отведенных на реализацию в учебном плане рабочих программ</w:t>
      </w:r>
    </w:p>
    <w:p w14:paraId="56C419D8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 учебных предметов, не выявлено. Все рабочие программы выполнены в полном объеме.</w:t>
      </w:r>
    </w:p>
    <w:p w14:paraId="3C2065A9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Наглядное количество часов смотрите в таблице 3.</w:t>
      </w:r>
    </w:p>
    <w:p w14:paraId="41E8D757" w14:textId="77777777" w:rsidR="0086468C" w:rsidRPr="00700A37" w:rsidRDefault="0086468C" w:rsidP="004060B1">
      <w:pPr>
        <w:spacing w:line="360" w:lineRule="auto"/>
        <w:jc w:val="center"/>
        <w:rPr>
          <w:b/>
          <w:sz w:val="28"/>
          <w:szCs w:val="28"/>
        </w:rPr>
      </w:pPr>
      <w:r w:rsidRPr="00700A37">
        <w:rPr>
          <w:b/>
          <w:sz w:val="28"/>
          <w:szCs w:val="28"/>
        </w:rPr>
        <w:t>Таблица 3. Качество выполнения ООП среднего</w:t>
      </w:r>
    </w:p>
    <w:p w14:paraId="1C9A015F" w14:textId="77777777" w:rsidR="0086468C" w:rsidRPr="00700A37" w:rsidRDefault="0086468C" w:rsidP="004060B1">
      <w:pPr>
        <w:spacing w:line="360" w:lineRule="auto"/>
        <w:jc w:val="center"/>
        <w:rPr>
          <w:sz w:val="28"/>
          <w:szCs w:val="28"/>
        </w:rPr>
      </w:pPr>
      <w:r w:rsidRPr="00700A37">
        <w:rPr>
          <w:b/>
          <w:sz w:val="28"/>
          <w:szCs w:val="28"/>
        </w:rPr>
        <w:t> общего образования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3816"/>
        <w:gridCol w:w="1894"/>
      </w:tblGrid>
      <w:tr w:rsidR="0086468C" w:rsidRPr="00700A37" w14:paraId="292DB729" w14:textId="77777777" w:rsidTr="000B032F">
        <w:tc>
          <w:tcPr>
            <w:tcW w:w="4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3480A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Учебные предметы и</w:t>
            </w:r>
            <w:r w:rsidRPr="00700A37">
              <w:rPr>
                <w:b/>
                <w:sz w:val="28"/>
                <w:szCs w:val="28"/>
              </w:rPr>
              <w:br/>
              <w:t>уровень изучения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FA01E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Выполнение рабочих программ по классам и профилям обучения, %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E7BBC" w14:textId="77777777" w:rsidR="0086468C" w:rsidRPr="00700A37" w:rsidRDefault="0086468C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6468C" w:rsidRPr="00700A37" w14:paraId="535CFC3C" w14:textId="77777777" w:rsidTr="000B032F">
        <w:tc>
          <w:tcPr>
            <w:tcW w:w="40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86DE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CC76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10 «А», универсальный профиль и </w:t>
            </w:r>
            <w:proofErr w:type="gramStart"/>
            <w:r w:rsidRPr="00700A37">
              <w:rPr>
                <w:sz w:val="28"/>
                <w:szCs w:val="28"/>
              </w:rPr>
              <w:t>гуманитарный  профиль</w:t>
            </w:r>
            <w:proofErr w:type="gramEnd"/>
            <w:r w:rsidRPr="00700A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A92C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11 «А», универсальный профиль </w:t>
            </w:r>
          </w:p>
        </w:tc>
      </w:tr>
      <w:tr w:rsidR="0086468C" w:rsidRPr="00700A37" w14:paraId="2C9673FB" w14:textId="77777777" w:rsidTr="000B032F">
        <w:tc>
          <w:tcPr>
            <w:tcW w:w="4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568E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Русский язык (базовый)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56CD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D133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47C28FCD" w14:textId="77777777" w:rsidTr="000B032F">
        <w:tc>
          <w:tcPr>
            <w:tcW w:w="4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C1FC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700A37">
              <w:rPr>
                <w:sz w:val="28"/>
                <w:szCs w:val="28"/>
              </w:rPr>
              <w:t>Литература  (</w:t>
            </w:r>
            <w:proofErr w:type="gramEnd"/>
            <w:r w:rsidRPr="00700A37">
              <w:rPr>
                <w:sz w:val="28"/>
                <w:szCs w:val="28"/>
              </w:rPr>
              <w:t>базовый)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AF21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691C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22B838F7" w14:textId="77777777" w:rsidTr="000B032F">
        <w:tc>
          <w:tcPr>
            <w:tcW w:w="4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37A8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Родной язык (базовый)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0325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8B86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46DC881E" w14:textId="77777777" w:rsidTr="000B032F">
        <w:tc>
          <w:tcPr>
            <w:tcW w:w="4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E2FE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Литература на родном языке (базовый)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F7D8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FF6D1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1E7C21BF" w14:textId="77777777" w:rsidTr="000B032F">
        <w:tc>
          <w:tcPr>
            <w:tcW w:w="4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EB8B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Иностранный язык (английский язык базовый)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1522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A27F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2CB10814" w14:textId="77777777" w:rsidTr="000B032F">
        <w:tc>
          <w:tcPr>
            <w:tcW w:w="4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76F5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Алгебра (углубленный)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6ECA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1247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1515E957" w14:textId="77777777" w:rsidTr="000B032F">
        <w:tc>
          <w:tcPr>
            <w:tcW w:w="4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FC41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Геометрия (углубленный)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302F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4CE2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046DD67A" w14:textId="77777777" w:rsidTr="000B032F">
        <w:tc>
          <w:tcPr>
            <w:tcW w:w="4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57E6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Вероятность и статистика (углубленный)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F206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B6B0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  <w:p w14:paraId="5405FAA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6468C" w:rsidRPr="00700A37" w14:paraId="1C1B2273" w14:textId="77777777" w:rsidTr="000B032F">
        <w:tc>
          <w:tcPr>
            <w:tcW w:w="4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9B8D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История (базовый)/История (углубленный)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43A7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3A97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  <w:p w14:paraId="0F8929F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6468C" w:rsidRPr="00700A37" w14:paraId="3989CB1B" w14:textId="77777777" w:rsidTr="000B032F">
        <w:tc>
          <w:tcPr>
            <w:tcW w:w="4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5611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Обществознание (базовый)/Обществознание (углубленный)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A2B2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6972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  <w:p w14:paraId="34E1125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6468C" w:rsidRPr="00700A37" w14:paraId="550B1AA2" w14:textId="77777777" w:rsidTr="000B032F">
        <w:tc>
          <w:tcPr>
            <w:tcW w:w="4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19E6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География (базовый)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7B0B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30C5B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  <w:p w14:paraId="592E01E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6468C" w:rsidRPr="00700A37" w14:paraId="27293102" w14:textId="77777777" w:rsidTr="000B032F">
        <w:tc>
          <w:tcPr>
            <w:tcW w:w="4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9A96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Информатика (базовый)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45AC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BBBB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  <w:p w14:paraId="2A2D4E7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6468C" w:rsidRPr="00700A37" w14:paraId="32525A7C" w14:textId="77777777" w:rsidTr="000B032F">
        <w:tc>
          <w:tcPr>
            <w:tcW w:w="4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9EF84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Химия (базовый)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69A5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B809F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3EF50DDC" w14:textId="77777777" w:rsidTr="000B032F">
        <w:tc>
          <w:tcPr>
            <w:tcW w:w="4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6114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Биология (базовый)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2910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2ECD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023A6D07" w14:textId="77777777" w:rsidTr="000B032F">
        <w:tc>
          <w:tcPr>
            <w:tcW w:w="4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1804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Физика (базовый)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2BE9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78E49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2BE2A377" w14:textId="77777777" w:rsidTr="000B032F">
        <w:tc>
          <w:tcPr>
            <w:tcW w:w="4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5453E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Основы </w:t>
            </w:r>
            <w:proofErr w:type="gramStart"/>
            <w:r w:rsidRPr="00700A37">
              <w:rPr>
                <w:sz w:val="28"/>
                <w:szCs w:val="28"/>
              </w:rPr>
              <w:t>безопасности  и</w:t>
            </w:r>
            <w:proofErr w:type="gramEnd"/>
            <w:r w:rsidRPr="00700A37">
              <w:rPr>
                <w:sz w:val="28"/>
                <w:szCs w:val="28"/>
              </w:rPr>
              <w:t xml:space="preserve"> защиты Родины 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E08A2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E06AA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2200EE65" w14:textId="77777777" w:rsidTr="000B032F">
        <w:tc>
          <w:tcPr>
            <w:tcW w:w="4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5E1CD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43995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1E73C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</w:tr>
      <w:tr w:rsidR="0086468C" w:rsidRPr="00700A37" w14:paraId="415A6A78" w14:textId="77777777" w:rsidTr="000B032F">
        <w:tc>
          <w:tcPr>
            <w:tcW w:w="4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66D7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3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125E0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100</w:t>
            </w:r>
          </w:p>
        </w:tc>
        <w:tc>
          <w:tcPr>
            <w:tcW w:w="1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6C118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6468C" w:rsidRPr="00700A37" w14:paraId="3B659BCB" w14:textId="77777777" w:rsidTr="000B032F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352A3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38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61746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 </w:t>
            </w:r>
          </w:p>
        </w:tc>
        <w:tc>
          <w:tcPr>
            <w:tcW w:w="18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7AD07" w14:textId="77777777" w:rsidR="0086468C" w:rsidRPr="00700A37" w:rsidRDefault="0086468C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41681B4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Степень выполнения рабочей программы на уровне среднего общего образования – 100 процентов.</w:t>
      </w:r>
    </w:p>
    <w:p w14:paraId="2E7AB0C1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Полностью реализована практическая часть рабочих программ учебных предметов: информатика, физика, обществознание, физическая культура.</w:t>
      </w:r>
    </w:p>
    <w:p w14:paraId="33DBB834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Контрольные работы выполнены в полном объеме по всем учебным предметам. Степень выполнения контрольных работ на уровне среднего общего образования – 100 процентов.</w:t>
      </w:r>
    </w:p>
    <w:p w14:paraId="0F365F70" w14:textId="77777777" w:rsidR="0086468C" w:rsidRPr="00700A37" w:rsidRDefault="0086468C" w:rsidP="004060B1">
      <w:pPr>
        <w:spacing w:line="360" w:lineRule="auto"/>
        <w:jc w:val="center"/>
        <w:rPr>
          <w:sz w:val="28"/>
          <w:szCs w:val="28"/>
        </w:rPr>
      </w:pPr>
      <w:r w:rsidRPr="00700A37">
        <w:rPr>
          <w:b/>
          <w:sz w:val="28"/>
          <w:szCs w:val="28"/>
        </w:rPr>
        <w:t>ОБЩИЕ РЕЗУЛЬТАТЫ КОНТРОЛЯ</w:t>
      </w:r>
      <w:r w:rsidRPr="00700A37">
        <w:rPr>
          <w:sz w:val="28"/>
          <w:szCs w:val="28"/>
        </w:rPr>
        <w:t xml:space="preserve"> </w:t>
      </w:r>
      <w:r w:rsidRPr="00700A37">
        <w:rPr>
          <w:b/>
          <w:sz w:val="28"/>
          <w:szCs w:val="28"/>
        </w:rPr>
        <w:t>ВЫПОЛНЕНИЯ РАБОЧИХ ПРОГРАММ</w:t>
      </w:r>
    </w:p>
    <w:p w14:paraId="4051AE87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На уровне начального общего образования – 99 процентов. На уровне основного общего образования</w:t>
      </w:r>
    </w:p>
    <w:p w14:paraId="33F7F62C" w14:textId="43737B65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 – 100 процентов. На уровне среднего общего образования – 100 процентов.</w:t>
      </w:r>
    </w:p>
    <w:p w14:paraId="7F102E47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Отступление от прохождения программного материала на уровне начального общего образования составляет </w:t>
      </w:r>
    </w:p>
    <w:p w14:paraId="7D26B77C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от 1 до 3 часов. Содержание пропущенных уроков скорректировано в рабочих программах по датам за</w:t>
      </w:r>
    </w:p>
    <w:p w14:paraId="4AABCF73" w14:textId="2ACC5D5E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 счет уплотнения учебного материала.</w:t>
      </w:r>
    </w:p>
    <w:p w14:paraId="3C4243F9" w14:textId="77777777" w:rsidR="0086468C" w:rsidRPr="00700A37" w:rsidRDefault="0086468C" w:rsidP="004060B1">
      <w:pPr>
        <w:spacing w:line="360" w:lineRule="auto"/>
        <w:jc w:val="center"/>
        <w:rPr>
          <w:sz w:val="28"/>
          <w:szCs w:val="28"/>
        </w:rPr>
      </w:pPr>
      <w:r w:rsidRPr="00700A37">
        <w:rPr>
          <w:b/>
          <w:sz w:val="28"/>
          <w:szCs w:val="28"/>
        </w:rPr>
        <w:t>ОБЩИЕ РЕЗУЛЬТАТЫ КОНТРОЛЯ РЕАЛИЗАЦИИ</w:t>
      </w:r>
      <w:r w:rsidRPr="00700A37">
        <w:rPr>
          <w:sz w:val="28"/>
          <w:szCs w:val="28"/>
        </w:rPr>
        <w:br/>
      </w:r>
      <w:r w:rsidRPr="00700A37">
        <w:rPr>
          <w:b/>
          <w:sz w:val="28"/>
          <w:szCs w:val="28"/>
        </w:rPr>
        <w:t>ПРАКТИЧЕСКОЙ ЧАСТИ РАБОЧИХ ПРОГРАММ</w:t>
      </w:r>
    </w:p>
    <w:p w14:paraId="55366F16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На уровне начального общего образования – 99 процентов. На уровне основного общего образования </w:t>
      </w:r>
    </w:p>
    <w:p w14:paraId="245091B6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– 99 процентов. На уровне среднего общего образования – 99 процентов.</w:t>
      </w:r>
    </w:p>
    <w:p w14:paraId="41F2AA1D" w14:textId="77777777" w:rsidR="0086468C" w:rsidRPr="00700A37" w:rsidRDefault="0086468C" w:rsidP="004060B1">
      <w:pPr>
        <w:spacing w:line="360" w:lineRule="auto"/>
        <w:jc w:val="center"/>
        <w:rPr>
          <w:sz w:val="28"/>
          <w:szCs w:val="28"/>
        </w:rPr>
      </w:pPr>
      <w:r w:rsidRPr="00700A37">
        <w:rPr>
          <w:b/>
          <w:sz w:val="28"/>
          <w:szCs w:val="28"/>
        </w:rPr>
        <w:t>ОБЩИЕ РЕЗУЛЬТАТЫ КОНТРОЛЯ ВЫПОЛНЕНИЯ</w:t>
      </w:r>
      <w:r w:rsidRPr="00700A37">
        <w:rPr>
          <w:sz w:val="28"/>
          <w:szCs w:val="28"/>
        </w:rPr>
        <w:br/>
      </w:r>
      <w:r w:rsidRPr="00700A37">
        <w:rPr>
          <w:b/>
          <w:sz w:val="28"/>
          <w:szCs w:val="28"/>
        </w:rPr>
        <w:t>КОНТРОЛЬНЫХ РАБОТ</w:t>
      </w:r>
    </w:p>
    <w:p w14:paraId="157500D1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На уровне начального общего образования – 99 процентов. На уровне основного общего образования </w:t>
      </w:r>
    </w:p>
    <w:p w14:paraId="44AD0314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– 99 процентов. На уровне среднего общего образования – 100 процентов.</w:t>
      </w:r>
    </w:p>
    <w:p w14:paraId="3C5BF619" w14:textId="77777777" w:rsidR="0086468C" w:rsidRPr="00700A37" w:rsidRDefault="0086468C" w:rsidP="004060B1">
      <w:pPr>
        <w:spacing w:line="360" w:lineRule="auto"/>
        <w:jc w:val="center"/>
        <w:rPr>
          <w:sz w:val="28"/>
          <w:szCs w:val="28"/>
        </w:rPr>
      </w:pPr>
      <w:r w:rsidRPr="00700A37">
        <w:rPr>
          <w:b/>
          <w:sz w:val="28"/>
          <w:szCs w:val="28"/>
        </w:rPr>
        <w:t>ВЫВОДЫ</w:t>
      </w:r>
    </w:p>
    <w:p w14:paraId="0E5B0FD6" w14:textId="77777777" w:rsidR="0086468C" w:rsidRPr="00700A37" w:rsidRDefault="0086468C" w:rsidP="004060B1">
      <w:pPr>
        <w:pStyle w:val="a7"/>
        <w:numPr>
          <w:ilvl w:val="2"/>
          <w:numId w:val="44"/>
        </w:num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Рабочие программы предметов учебного плана на уровне НОО</w:t>
      </w:r>
    </w:p>
    <w:p w14:paraId="08114EDC" w14:textId="6BFAC4C1" w:rsidR="0086468C" w:rsidRPr="00700A37" w:rsidRDefault="0086468C" w:rsidP="004060B1">
      <w:pPr>
        <w:pStyle w:val="a7"/>
        <w:spacing w:line="360" w:lineRule="auto"/>
        <w:ind w:left="216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 реализованы на 99 процентов. Отступление</w:t>
      </w:r>
    </w:p>
    <w:p w14:paraId="4F2B9965" w14:textId="77777777" w:rsidR="0086468C" w:rsidRPr="00700A37" w:rsidRDefault="0086468C" w:rsidP="004060B1">
      <w:pPr>
        <w:pStyle w:val="a7"/>
        <w:numPr>
          <w:ilvl w:val="2"/>
          <w:numId w:val="44"/>
        </w:num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 от прохождения программы скорректировано за счет уплотнения учебного материала. </w:t>
      </w:r>
    </w:p>
    <w:p w14:paraId="2EFD0323" w14:textId="567B31A0" w:rsidR="0086468C" w:rsidRPr="00700A37" w:rsidRDefault="0086468C" w:rsidP="004060B1">
      <w:pPr>
        <w:pStyle w:val="a7"/>
        <w:spacing w:line="360" w:lineRule="auto"/>
        <w:ind w:left="216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На уровнях ООО и СОО рабочие программы реализованы на 100 процентов.</w:t>
      </w:r>
    </w:p>
    <w:p w14:paraId="3B6E1854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Практическая часть рабочих программ реализована полностью. </w:t>
      </w:r>
    </w:p>
    <w:p w14:paraId="09A8145A" w14:textId="77777777" w:rsidR="0086468C" w:rsidRPr="00700A37" w:rsidRDefault="0086468C" w:rsidP="004060B1">
      <w:pPr>
        <w:spacing w:line="360" w:lineRule="auto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2. Текущий контроль по предметам выполнен в полном объеме. </w:t>
      </w:r>
    </w:p>
    <w:p w14:paraId="10217F44" w14:textId="77777777" w:rsidR="0086468C" w:rsidRPr="00700A37" w:rsidRDefault="0086468C" w:rsidP="004060B1">
      <w:pPr>
        <w:pStyle w:val="1"/>
        <w:spacing w:after="0" w:line="36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 xml:space="preserve"> </w:t>
      </w:r>
      <w:bookmarkStart w:id="36" w:name="_TOC_250002"/>
      <w:r w:rsidRPr="00700A37">
        <w:rPr>
          <w:rFonts w:ascii="Times New Roman" w:hAnsi="Times New Roman" w:cs="Times New Roman"/>
          <w:sz w:val="28"/>
          <w:szCs w:val="28"/>
          <w:u w:val="single"/>
        </w:rPr>
        <w:t>Раздел</w:t>
      </w:r>
      <w:r w:rsidRPr="00700A37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7.</w:t>
      </w:r>
      <w:r w:rsidRPr="00700A37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Кадровая</w:t>
      </w:r>
      <w:r w:rsidRPr="00700A37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  <w:bookmarkEnd w:id="36"/>
      <w:r w:rsidRPr="00700A37">
        <w:rPr>
          <w:rFonts w:ascii="Times New Roman" w:hAnsi="Times New Roman" w:cs="Times New Roman"/>
          <w:spacing w:val="-2"/>
          <w:sz w:val="28"/>
          <w:szCs w:val="28"/>
          <w:u w:val="single"/>
        </w:rPr>
        <w:t>укомплектованность</w:t>
      </w:r>
    </w:p>
    <w:p w14:paraId="701BFA83" w14:textId="77777777" w:rsidR="0086468C" w:rsidRPr="00700A37" w:rsidRDefault="0086468C" w:rsidP="004060B1">
      <w:pPr>
        <w:pStyle w:val="ac"/>
        <w:spacing w:line="360" w:lineRule="auto"/>
        <w:ind w:right="1751" w:firstLine="566"/>
      </w:pPr>
      <w:r w:rsidRPr="00700A37">
        <w:t>На период самообследования в Школе работают 34 педагогов. Из</w:t>
      </w:r>
      <w:r w:rsidRPr="00700A37">
        <w:rPr>
          <w:spacing w:val="-5"/>
        </w:rPr>
        <w:t xml:space="preserve"> </w:t>
      </w:r>
      <w:r w:rsidRPr="00700A37">
        <w:t>них</w:t>
      </w:r>
      <w:r w:rsidRPr="00700A37">
        <w:rPr>
          <w:spacing w:val="-9"/>
        </w:rPr>
        <w:t xml:space="preserve"> </w:t>
      </w:r>
      <w:r w:rsidRPr="00700A37">
        <w:t>23 высшим</w:t>
      </w:r>
      <w:r w:rsidRPr="00700A37">
        <w:rPr>
          <w:spacing w:val="-4"/>
        </w:rPr>
        <w:t xml:space="preserve"> </w:t>
      </w:r>
      <w:r w:rsidRPr="00700A37">
        <w:t>образованием,</w:t>
      </w:r>
      <w:r w:rsidRPr="00700A37">
        <w:rPr>
          <w:spacing w:val="-3"/>
        </w:rPr>
        <w:t xml:space="preserve"> </w:t>
      </w:r>
      <w:r w:rsidRPr="00700A37">
        <w:t>11</w:t>
      </w:r>
      <w:r w:rsidRPr="00700A37">
        <w:rPr>
          <w:spacing w:val="-5"/>
        </w:rPr>
        <w:t xml:space="preserve"> </w:t>
      </w:r>
      <w:r w:rsidRPr="00700A37">
        <w:t>человек имеют среднее специальное образование.</w:t>
      </w:r>
    </w:p>
    <w:p w14:paraId="7C66773C" w14:textId="77777777" w:rsidR="0086468C" w:rsidRPr="00700A37" w:rsidRDefault="0086468C" w:rsidP="004060B1">
      <w:pPr>
        <w:spacing w:line="360" w:lineRule="auto"/>
        <w:ind w:left="992" w:right="1703" w:firstLine="427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Задачи</w:t>
      </w:r>
      <w:r w:rsidRPr="00700A37">
        <w:rPr>
          <w:b/>
          <w:i/>
          <w:spacing w:val="35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и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приоритетные</w:t>
      </w:r>
      <w:r w:rsidRPr="00700A37">
        <w:rPr>
          <w:b/>
          <w:i/>
          <w:spacing w:val="37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направления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Школы</w:t>
      </w:r>
      <w:r w:rsidRPr="00700A37">
        <w:rPr>
          <w:b/>
          <w:i/>
          <w:spacing w:val="35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в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области</w:t>
      </w:r>
      <w:r w:rsidRPr="00700A37">
        <w:rPr>
          <w:b/>
          <w:i/>
          <w:spacing w:val="35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 xml:space="preserve">кадрового </w:t>
      </w:r>
      <w:r w:rsidRPr="00700A37">
        <w:rPr>
          <w:b/>
          <w:i/>
          <w:spacing w:val="-2"/>
          <w:sz w:val="28"/>
          <w:szCs w:val="28"/>
        </w:rPr>
        <w:t>обеспечения:</w:t>
      </w:r>
    </w:p>
    <w:p w14:paraId="01F93E8C" w14:textId="77777777" w:rsidR="0086468C" w:rsidRPr="00700A37" w:rsidRDefault="0086468C" w:rsidP="004060B1">
      <w:pPr>
        <w:pStyle w:val="a7"/>
        <w:numPr>
          <w:ilvl w:val="1"/>
          <w:numId w:val="7"/>
        </w:numPr>
        <w:tabs>
          <w:tab w:val="left" w:pos="1702"/>
        </w:tabs>
        <w:spacing w:line="360" w:lineRule="auto"/>
        <w:ind w:right="1701" w:firstLine="427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совершенствование педагогического мастерства учителей в организации работы с разноуровневым контингентом детей с целью подготовки их к творческой преобразующей деятельности в социуме;</w:t>
      </w:r>
    </w:p>
    <w:p w14:paraId="51E13D2D" w14:textId="77777777" w:rsidR="0086468C" w:rsidRPr="00700A37" w:rsidRDefault="0086468C" w:rsidP="004060B1">
      <w:pPr>
        <w:pStyle w:val="a7"/>
        <w:numPr>
          <w:ilvl w:val="1"/>
          <w:numId w:val="7"/>
        </w:numPr>
        <w:tabs>
          <w:tab w:val="left" w:pos="1702"/>
        </w:tabs>
        <w:spacing w:line="360" w:lineRule="auto"/>
        <w:ind w:right="1700" w:firstLine="427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повышение компетентности педагогов через участие в профессиональных конкурсах различного уровня;</w:t>
      </w:r>
    </w:p>
    <w:p w14:paraId="48F4C9A8" w14:textId="77777777" w:rsidR="0086468C" w:rsidRPr="00700A37" w:rsidRDefault="0086468C" w:rsidP="004060B1">
      <w:pPr>
        <w:pStyle w:val="a7"/>
        <w:numPr>
          <w:ilvl w:val="1"/>
          <w:numId w:val="7"/>
        </w:numPr>
        <w:tabs>
          <w:tab w:val="left" w:pos="1702"/>
        </w:tabs>
        <w:spacing w:line="360" w:lineRule="auto"/>
        <w:ind w:right="1704" w:firstLine="427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повышение квалификации педагогов через курсы повышения квалификации и самообразование;</w:t>
      </w:r>
    </w:p>
    <w:p w14:paraId="71E9087F" w14:textId="77777777" w:rsidR="0086468C" w:rsidRPr="00700A37" w:rsidRDefault="0086468C" w:rsidP="004060B1">
      <w:pPr>
        <w:pStyle w:val="a7"/>
        <w:numPr>
          <w:ilvl w:val="1"/>
          <w:numId w:val="7"/>
        </w:numPr>
        <w:tabs>
          <w:tab w:val="left" w:pos="1702"/>
        </w:tabs>
        <w:spacing w:line="360" w:lineRule="auto"/>
        <w:ind w:right="1691" w:firstLine="427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обеспечение потребности непрерывного профессионального роста педагогических кадров как условия достижений результатов учебно- воспитательной работе;</w:t>
      </w:r>
    </w:p>
    <w:p w14:paraId="13F7E182" w14:textId="77777777" w:rsidR="0086468C" w:rsidRPr="00700A37" w:rsidRDefault="0086468C" w:rsidP="004060B1">
      <w:pPr>
        <w:pStyle w:val="a7"/>
        <w:numPr>
          <w:ilvl w:val="1"/>
          <w:numId w:val="7"/>
        </w:numPr>
        <w:tabs>
          <w:tab w:val="left" w:pos="1702"/>
        </w:tabs>
        <w:spacing w:line="360" w:lineRule="auto"/>
        <w:ind w:left="1702" w:hanging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способствование</w:t>
      </w:r>
      <w:r w:rsidRPr="00700A37">
        <w:rPr>
          <w:spacing w:val="-13"/>
          <w:sz w:val="28"/>
          <w:szCs w:val="28"/>
        </w:rPr>
        <w:t xml:space="preserve"> </w:t>
      </w:r>
      <w:r w:rsidRPr="00700A37">
        <w:rPr>
          <w:sz w:val="28"/>
          <w:szCs w:val="28"/>
        </w:rPr>
        <w:t>расширению</w:t>
      </w:r>
      <w:r w:rsidRPr="00700A37">
        <w:rPr>
          <w:spacing w:val="-16"/>
          <w:sz w:val="28"/>
          <w:szCs w:val="28"/>
        </w:rPr>
        <w:t xml:space="preserve"> </w:t>
      </w:r>
      <w:r w:rsidRPr="00700A37">
        <w:rPr>
          <w:sz w:val="28"/>
          <w:szCs w:val="28"/>
        </w:rPr>
        <w:t>рамок</w:t>
      </w:r>
      <w:r w:rsidRPr="00700A37">
        <w:rPr>
          <w:spacing w:val="-13"/>
          <w:sz w:val="28"/>
          <w:szCs w:val="28"/>
        </w:rPr>
        <w:t xml:space="preserve"> </w:t>
      </w:r>
      <w:r w:rsidRPr="00700A37">
        <w:rPr>
          <w:sz w:val="28"/>
          <w:szCs w:val="28"/>
        </w:rPr>
        <w:t>социального</w:t>
      </w:r>
      <w:r w:rsidRPr="00700A37">
        <w:rPr>
          <w:spacing w:val="-14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партнёрства;</w:t>
      </w:r>
    </w:p>
    <w:p w14:paraId="2792E4F6" w14:textId="77777777" w:rsidR="0086468C" w:rsidRPr="00700A37" w:rsidRDefault="0086468C" w:rsidP="004060B1">
      <w:pPr>
        <w:pStyle w:val="a7"/>
        <w:numPr>
          <w:ilvl w:val="1"/>
          <w:numId w:val="7"/>
        </w:numPr>
        <w:tabs>
          <w:tab w:val="left" w:pos="1702"/>
        </w:tabs>
        <w:spacing w:line="360" w:lineRule="auto"/>
        <w:ind w:right="1702" w:firstLine="427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корректирование планов и программ в условиях обновления содержания образования и перехода на новый базисный учебный план.</w:t>
      </w:r>
    </w:p>
    <w:p w14:paraId="496675B4" w14:textId="77777777" w:rsidR="0086468C" w:rsidRPr="00700A37" w:rsidRDefault="0086468C" w:rsidP="004060B1">
      <w:pPr>
        <w:pStyle w:val="ac"/>
        <w:spacing w:line="360" w:lineRule="auto"/>
        <w:ind w:right="1693" w:firstLine="566"/>
        <w:jc w:val="both"/>
      </w:pPr>
      <w:r w:rsidRPr="00700A37"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700A37">
        <w:rPr>
          <w:spacing w:val="-1"/>
        </w:rPr>
        <w:t xml:space="preserve"> </w:t>
      </w:r>
      <w:r w:rsidRPr="00700A37">
        <w:t>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14:paraId="7ABE470A" w14:textId="77777777" w:rsidR="0086468C" w:rsidRPr="00700A37" w:rsidRDefault="0086468C" w:rsidP="004060B1">
      <w:pPr>
        <w:spacing w:line="360" w:lineRule="auto"/>
        <w:ind w:left="1558"/>
        <w:jc w:val="both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Основные</w:t>
      </w:r>
      <w:r w:rsidRPr="00700A37">
        <w:rPr>
          <w:b/>
          <w:i/>
          <w:spacing w:val="-1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принципы</w:t>
      </w:r>
      <w:r w:rsidRPr="00700A37">
        <w:rPr>
          <w:b/>
          <w:i/>
          <w:spacing w:val="-11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кадровой</w:t>
      </w:r>
      <w:r w:rsidRPr="00700A37">
        <w:rPr>
          <w:b/>
          <w:i/>
          <w:spacing w:val="-11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политики</w:t>
      </w:r>
      <w:r w:rsidRPr="00700A37">
        <w:rPr>
          <w:b/>
          <w:i/>
          <w:spacing w:val="-11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Школы</w:t>
      </w:r>
      <w:r w:rsidRPr="00700A37">
        <w:rPr>
          <w:b/>
          <w:i/>
          <w:spacing w:val="-12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направлены:</w:t>
      </w:r>
    </w:p>
    <w:p w14:paraId="70B843DD" w14:textId="77777777" w:rsidR="0086468C" w:rsidRPr="00700A37" w:rsidRDefault="0086468C" w:rsidP="004060B1">
      <w:pPr>
        <w:pStyle w:val="a7"/>
        <w:numPr>
          <w:ilvl w:val="2"/>
          <w:numId w:val="7"/>
        </w:numPr>
        <w:tabs>
          <w:tab w:val="left" w:pos="1986"/>
        </w:tabs>
        <w:spacing w:line="360" w:lineRule="auto"/>
        <w:ind w:left="1986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на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сохранение,</w:t>
      </w:r>
      <w:r w:rsidRPr="00700A37">
        <w:rPr>
          <w:spacing w:val="-4"/>
          <w:sz w:val="28"/>
          <w:szCs w:val="28"/>
        </w:rPr>
        <w:t xml:space="preserve"> </w:t>
      </w:r>
      <w:r w:rsidRPr="00700A37">
        <w:rPr>
          <w:sz w:val="28"/>
          <w:szCs w:val="28"/>
        </w:rPr>
        <w:t>укрепление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развитие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кадрового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потенциала;</w:t>
      </w:r>
    </w:p>
    <w:p w14:paraId="68107197" w14:textId="77777777" w:rsidR="0086468C" w:rsidRPr="00700A37" w:rsidRDefault="0086468C" w:rsidP="004060B1">
      <w:pPr>
        <w:pStyle w:val="a7"/>
        <w:numPr>
          <w:ilvl w:val="2"/>
          <w:numId w:val="7"/>
        </w:numPr>
        <w:tabs>
          <w:tab w:val="left" w:pos="1985"/>
        </w:tabs>
        <w:spacing w:line="360" w:lineRule="auto"/>
        <w:ind w:right="1873" w:firstLine="710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создание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квалифицированного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коллектива,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способного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работать</w:t>
      </w:r>
      <w:r w:rsidRPr="00700A37">
        <w:rPr>
          <w:spacing w:val="-12"/>
          <w:sz w:val="28"/>
          <w:szCs w:val="28"/>
        </w:rPr>
        <w:t xml:space="preserve"> </w:t>
      </w:r>
      <w:r w:rsidRPr="00700A37">
        <w:rPr>
          <w:sz w:val="28"/>
          <w:szCs w:val="28"/>
        </w:rPr>
        <w:t>в современных условиях;</w:t>
      </w:r>
    </w:p>
    <w:p w14:paraId="59E294E1" w14:textId="77777777" w:rsidR="0086468C" w:rsidRPr="00700A37" w:rsidRDefault="0086468C" w:rsidP="004060B1">
      <w:pPr>
        <w:pStyle w:val="a7"/>
        <w:numPr>
          <w:ilvl w:val="2"/>
          <w:numId w:val="7"/>
        </w:numPr>
        <w:tabs>
          <w:tab w:val="left" w:pos="1986"/>
        </w:tabs>
        <w:spacing w:line="360" w:lineRule="auto"/>
        <w:ind w:left="1986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повышения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уровня</w:t>
      </w:r>
      <w:r w:rsidRPr="00700A37">
        <w:rPr>
          <w:spacing w:val="-13"/>
          <w:sz w:val="28"/>
          <w:szCs w:val="28"/>
        </w:rPr>
        <w:t xml:space="preserve"> </w:t>
      </w:r>
      <w:r w:rsidRPr="00700A37">
        <w:rPr>
          <w:sz w:val="28"/>
          <w:szCs w:val="28"/>
        </w:rPr>
        <w:t>квалификации</w:t>
      </w:r>
      <w:r w:rsidRPr="00700A37">
        <w:rPr>
          <w:spacing w:val="-14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персонала.</w:t>
      </w:r>
    </w:p>
    <w:p w14:paraId="64767293" w14:textId="77777777" w:rsidR="0086468C" w:rsidRPr="00700A37" w:rsidRDefault="0086468C" w:rsidP="004060B1">
      <w:pPr>
        <w:pStyle w:val="ac"/>
        <w:spacing w:line="360" w:lineRule="auto"/>
        <w:ind w:right="1706" w:firstLine="566"/>
        <w:jc w:val="both"/>
      </w:pPr>
      <w:r w:rsidRPr="00700A37"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2F164E64" w14:textId="77777777" w:rsidR="0086468C" w:rsidRPr="00700A37" w:rsidRDefault="0086468C" w:rsidP="004060B1">
      <w:pPr>
        <w:pStyle w:val="a7"/>
        <w:numPr>
          <w:ilvl w:val="2"/>
          <w:numId w:val="7"/>
        </w:numPr>
        <w:tabs>
          <w:tab w:val="left" w:pos="1994"/>
          <w:tab w:val="left" w:pos="1996"/>
        </w:tabs>
        <w:spacing w:line="360" w:lineRule="auto"/>
        <w:ind w:left="1996" w:right="1697" w:hanging="361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образовательная деятельность в школе обеспечена квалифицированным профессиональным педагогическим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составом;</w:t>
      </w:r>
    </w:p>
    <w:p w14:paraId="05CA15C4" w14:textId="77777777" w:rsidR="0086468C" w:rsidRPr="00700A37" w:rsidRDefault="0086468C" w:rsidP="004060B1">
      <w:pPr>
        <w:pStyle w:val="a7"/>
        <w:numPr>
          <w:ilvl w:val="2"/>
          <w:numId w:val="7"/>
        </w:numPr>
        <w:tabs>
          <w:tab w:val="left" w:pos="1994"/>
          <w:tab w:val="left" w:pos="1996"/>
        </w:tabs>
        <w:spacing w:line="360" w:lineRule="auto"/>
        <w:ind w:left="1996" w:right="1698" w:hanging="361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в школе создана устойчивая целевая кадровая система, в которой осуществляется подготовка новых кадров из числа собственных </w:t>
      </w:r>
      <w:r w:rsidRPr="00700A37">
        <w:rPr>
          <w:spacing w:val="-2"/>
          <w:sz w:val="28"/>
          <w:szCs w:val="28"/>
        </w:rPr>
        <w:t>выпускников;</w:t>
      </w:r>
    </w:p>
    <w:p w14:paraId="07F77C75" w14:textId="77777777" w:rsidR="0086468C" w:rsidRPr="00700A37" w:rsidRDefault="0086468C" w:rsidP="004060B1">
      <w:pPr>
        <w:tabs>
          <w:tab w:val="left" w:pos="1969"/>
        </w:tabs>
        <w:spacing w:line="360" w:lineRule="auto"/>
        <w:ind w:left="661" w:right="1686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кадровый потенциал Школы динамично развивается на основе целенаправленной работы по повышению квалификации </w:t>
      </w:r>
      <w:r w:rsidRPr="00700A37">
        <w:rPr>
          <w:spacing w:val="-2"/>
          <w:sz w:val="28"/>
          <w:szCs w:val="28"/>
        </w:rPr>
        <w:t xml:space="preserve">педагогов. </w:t>
      </w:r>
      <w:r w:rsidRPr="00700A37">
        <w:rPr>
          <w:sz w:val="28"/>
          <w:szCs w:val="28"/>
        </w:rPr>
        <w:t>В 2024 году анализ занятий урочной и внеурочной деятельности показал, что 20 процентов педагогов начальной, 14 процентов – основной, 10 процентов – средней школы и 10 процентов педагогов дополнительного образования нуждались в совершенствовании ИКТ-компетенций, а более 24 процентов всех учителей считали, что им не хватает компетенций для реализации ФГОС-2021.</w:t>
      </w:r>
    </w:p>
    <w:p w14:paraId="3C6E3B78" w14:textId="77777777" w:rsidR="0086468C" w:rsidRPr="00700A37" w:rsidRDefault="0086468C" w:rsidP="004060B1">
      <w:pPr>
        <w:pStyle w:val="ac"/>
        <w:spacing w:line="360" w:lineRule="auto"/>
        <w:ind w:right="1691" w:firstLine="566"/>
        <w:jc w:val="both"/>
      </w:pPr>
      <w:r w:rsidRPr="00700A37">
        <w:t>Аналогичное исследование в 2025 году показало, что за год данные значительно улучшились: 12 процентов педагогов начальной, 6 процентов – основной, 5 процентов – средней школы нуждаются в</w:t>
      </w:r>
      <w:r w:rsidRPr="00700A37">
        <w:rPr>
          <w:spacing w:val="40"/>
        </w:rPr>
        <w:t xml:space="preserve"> </w:t>
      </w:r>
      <w:r w:rsidRPr="00700A37">
        <w:t>совершенствовании ИКТ-компетенций, и только 5 процентов всех</w:t>
      </w:r>
      <w:r w:rsidRPr="00700A37">
        <w:rPr>
          <w:spacing w:val="40"/>
        </w:rPr>
        <w:t xml:space="preserve"> </w:t>
      </w:r>
      <w:r w:rsidRPr="00700A37">
        <w:t xml:space="preserve">учителей считают, что им не хватает компетенций для реализации ФГОС- 2021. При этом стоит отметить, что среди 5 процентов учителей, испытывающих трудности в работе по ФГОС-2021, – вновь поступившие на работу в МБОУ «СОШ № 1 им А.А. </w:t>
      </w:r>
      <w:proofErr w:type="spellStart"/>
      <w:r w:rsidRPr="00700A37">
        <w:t>Цацаева</w:t>
      </w:r>
      <w:proofErr w:type="spellEnd"/>
      <w:r w:rsidRPr="00700A37">
        <w:t xml:space="preserve"> с. Хамби- </w:t>
      </w:r>
      <w:proofErr w:type="spellStart"/>
      <w:r w:rsidRPr="00700A37">
        <w:t>Ирзи</w:t>
      </w:r>
      <w:proofErr w:type="spellEnd"/>
      <w:r w:rsidRPr="00700A37">
        <w:t>».</w:t>
      </w:r>
    </w:p>
    <w:p w14:paraId="6BEC2F73" w14:textId="77777777" w:rsidR="0086468C" w:rsidRPr="00700A37" w:rsidRDefault="0086468C" w:rsidP="004060B1">
      <w:pPr>
        <w:pStyle w:val="ac"/>
        <w:spacing w:line="360" w:lineRule="auto"/>
        <w:ind w:right="1689" w:firstLine="566"/>
        <w:jc w:val="both"/>
      </w:pPr>
      <w:r w:rsidRPr="00700A37"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</w:t>
      </w:r>
      <w:r w:rsidRPr="00700A37">
        <w:rPr>
          <w:spacing w:val="-2"/>
        </w:rPr>
        <w:t>ИКТ-компетенций.</w:t>
      </w:r>
    </w:p>
    <w:p w14:paraId="5EE54C35" w14:textId="5169AB25" w:rsidR="0086468C" w:rsidRPr="00700A37" w:rsidRDefault="0086468C" w:rsidP="004060B1">
      <w:pPr>
        <w:pStyle w:val="a7"/>
        <w:numPr>
          <w:ilvl w:val="0"/>
          <w:numId w:val="6"/>
        </w:numPr>
        <w:tabs>
          <w:tab w:val="left" w:pos="2022"/>
        </w:tabs>
        <w:spacing w:line="360" w:lineRule="auto"/>
        <w:ind w:right="1689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и дальнейшему успешному образованию, показал достаточную готовность педагогических кадров. Так, 100 процентов педагогов 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формирования</w:t>
      </w:r>
      <w:r w:rsidRPr="00700A37">
        <w:rPr>
          <w:spacing w:val="-5"/>
          <w:sz w:val="28"/>
          <w:szCs w:val="28"/>
        </w:rPr>
        <w:t xml:space="preserve"> </w:t>
      </w:r>
      <w:r w:rsidRPr="00700A37">
        <w:rPr>
          <w:sz w:val="28"/>
          <w:szCs w:val="28"/>
        </w:rPr>
        <w:t>функциональной</w:t>
      </w:r>
      <w:r w:rsidRPr="00700A37">
        <w:rPr>
          <w:spacing w:val="-2"/>
          <w:sz w:val="28"/>
          <w:szCs w:val="28"/>
        </w:rPr>
        <w:t xml:space="preserve"> </w:t>
      </w:r>
      <w:r w:rsidRPr="00700A37">
        <w:rPr>
          <w:sz w:val="28"/>
          <w:szCs w:val="28"/>
        </w:rPr>
        <w:t>грамотности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в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план</w:t>
      </w:r>
      <w:r w:rsidRPr="00700A37">
        <w:rPr>
          <w:spacing w:val="-1"/>
          <w:sz w:val="28"/>
          <w:szCs w:val="28"/>
        </w:rPr>
        <w:t xml:space="preserve"> </w:t>
      </w:r>
      <w:r w:rsidRPr="00700A37">
        <w:rPr>
          <w:sz w:val="28"/>
          <w:szCs w:val="28"/>
        </w:rPr>
        <w:t xml:space="preserve">непрерывного профессионального образования педагогических кадров МБОУ «СОШ №1 </w:t>
      </w:r>
      <w:proofErr w:type="spellStart"/>
      <w:r w:rsidR="009E5524">
        <w:rPr>
          <w:sz w:val="28"/>
          <w:szCs w:val="28"/>
        </w:rPr>
        <w:t>им.А.А</w:t>
      </w:r>
      <w:proofErr w:type="spellEnd"/>
      <w:r w:rsidR="009E5524">
        <w:rPr>
          <w:sz w:val="28"/>
          <w:szCs w:val="28"/>
        </w:rPr>
        <w:t xml:space="preserve">. </w:t>
      </w:r>
      <w:proofErr w:type="spellStart"/>
      <w:r w:rsidR="009E5524">
        <w:rPr>
          <w:sz w:val="28"/>
          <w:szCs w:val="28"/>
        </w:rPr>
        <w:t>Цацаева</w:t>
      </w:r>
      <w:proofErr w:type="spellEnd"/>
      <w:r w:rsidR="009E5524">
        <w:rPr>
          <w:sz w:val="28"/>
          <w:szCs w:val="28"/>
        </w:rPr>
        <w:t xml:space="preserve"> </w:t>
      </w:r>
      <w:proofErr w:type="spellStart"/>
      <w:r w:rsidR="009E5524">
        <w:rPr>
          <w:sz w:val="28"/>
          <w:szCs w:val="28"/>
        </w:rPr>
        <w:t>с.Хамби-Ирзи</w:t>
      </w:r>
      <w:proofErr w:type="spellEnd"/>
      <w:r w:rsidRPr="00700A37">
        <w:rPr>
          <w:sz w:val="28"/>
          <w:szCs w:val="28"/>
        </w:rPr>
        <w:t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14:paraId="4EA17D7D" w14:textId="77777777" w:rsidR="0086468C" w:rsidRPr="00700A37" w:rsidRDefault="0086468C" w:rsidP="004060B1">
      <w:pPr>
        <w:tabs>
          <w:tab w:val="left" w:pos="2022"/>
        </w:tabs>
        <w:spacing w:line="360" w:lineRule="auto"/>
        <w:ind w:right="1689"/>
        <w:jc w:val="both"/>
        <w:rPr>
          <w:sz w:val="28"/>
          <w:szCs w:val="28"/>
        </w:rPr>
      </w:pPr>
    </w:p>
    <w:p w14:paraId="6E4C9929" w14:textId="77777777" w:rsidR="0086468C" w:rsidRPr="00700A37" w:rsidRDefault="0086468C" w:rsidP="004060B1">
      <w:pPr>
        <w:pStyle w:val="a7"/>
        <w:numPr>
          <w:ilvl w:val="0"/>
          <w:numId w:val="6"/>
        </w:numPr>
        <w:spacing w:line="360" w:lineRule="auto"/>
        <w:jc w:val="center"/>
        <w:rPr>
          <w:b/>
          <w:i/>
          <w:sz w:val="28"/>
          <w:szCs w:val="28"/>
        </w:rPr>
      </w:pPr>
      <w:r w:rsidRPr="00700A37">
        <w:rPr>
          <w:b/>
          <w:i/>
          <w:spacing w:val="-6"/>
          <w:sz w:val="28"/>
          <w:szCs w:val="28"/>
        </w:rPr>
        <w:t>Характеристика</w:t>
      </w:r>
      <w:r w:rsidRPr="00700A37">
        <w:rPr>
          <w:b/>
          <w:i/>
          <w:spacing w:val="-8"/>
          <w:sz w:val="28"/>
          <w:szCs w:val="28"/>
        </w:rPr>
        <w:t xml:space="preserve"> </w:t>
      </w:r>
      <w:r w:rsidRPr="00700A37">
        <w:rPr>
          <w:b/>
          <w:i/>
          <w:spacing w:val="-6"/>
          <w:sz w:val="28"/>
          <w:szCs w:val="28"/>
        </w:rPr>
        <w:t>педагогических</w:t>
      </w:r>
      <w:r w:rsidRPr="00700A37">
        <w:rPr>
          <w:b/>
          <w:i/>
          <w:spacing w:val="-22"/>
          <w:sz w:val="28"/>
          <w:szCs w:val="28"/>
        </w:rPr>
        <w:t xml:space="preserve"> </w:t>
      </w:r>
      <w:r w:rsidRPr="00700A37">
        <w:rPr>
          <w:b/>
          <w:i/>
          <w:spacing w:val="-6"/>
          <w:sz w:val="28"/>
          <w:szCs w:val="28"/>
        </w:rPr>
        <w:t>кадров</w:t>
      </w:r>
      <w:r w:rsidRPr="00700A37">
        <w:rPr>
          <w:b/>
          <w:i/>
          <w:spacing w:val="6"/>
          <w:sz w:val="28"/>
          <w:szCs w:val="28"/>
        </w:rPr>
        <w:t xml:space="preserve"> </w:t>
      </w:r>
      <w:r w:rsidRPr="00700A37">
        <w:rPr>
          <w:b/>
          <w:i/>
          <w:spacing w:val="-6"/>
          <w:sz w:val="28"/>
          <w:szCs w:val="28"/>
        </w:rPr>
        <w:t>школы</w:t>
      </w:r>
    </w:p>
    <w:tbl>
      <w:tblPr>
        <w:tblStyle w:val="TableNormal"/>
        <w:tblpPr w:leftFromText="180" w:rightFromText="180" w:vertAnchor="text" w:horzAnchor="margin" w:tblpXSpec="center" w:tblpY="392"/>
        <w:tblW w:w="102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7"/>
        <w:gridCol w:w="1135"/>
        <w:gridCol w:w="1130"/>
      </w:tblGrid>
      <w:tr w:rsidR="0086468C" w:rsidRPr="00700A37" w14:paraId="6ECFAF89" w14:textId="77777777" w:rsidTr="000B032F">
        <w:trPr>
          <w:trHeight w:val="473"/>
        </w:trPr>
        <w:tc>
          <w:tcPr>
            <w:tcW w:w="7947" w:type="dxa"/>
            <w:shd w:val="clear" w:color="auto" w:fill="C3DFF1"/>
          </w:tcPr>
          <w:p w14:paraId="0B9CAE1D" w14:textId="77777777" w:rsidR="0086468C" w:rsidRPr="00700A37" w:rsidRDefault="0086468C" w:rsidP="004060B1">
            <w:pPr>
              <w:pStyle w:val="TableParagraph"/>
              <w:spacing w:line="360" w:lineRule="auto"/>
              <w:ind w:left="20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Информация</w:t>
            </w:r>
            <w:proofErr w:type="spellEnd"/>
            <w:r w:rsidRPr="00700A37">
              <w:rPr>
                <w:spacing w:val="-10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 xml:space="preserve">о </w:t>
            </w:r>
            <w:proofErr w:type="spellStart"/>
            <w:r w:rsidRPr="00700A37">
              <w:rPr>
                <w:sz w:val="28"/>
                <w:szCs w:val="28"/>
              </w:rPr>
              <w:t>педагогических</w:t>
            </w:r>
            <w:proofErr w:type="spellEnd"/>
            <w:r w:rsidRPr="00700A3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работниках</w:t>
            </w:r>
            <w:proofErr w:type="spellEnd"/>
          </w:p>
        </w:tc>
        <w:tc>
          <w:tcPr>
            <w:tcW w:w="1135" w:type="dxa"/>
            <w:shd w:val="clear" w:color="auto" w:fill="C3DFF1"/>
          </w:tcPr>
          <w:p w14:paraId="14D03786" w14:textId="77777777" w:rsidR="0086468C" w:rsidRPr="00700A37" w:rsidRDefault="0086468C" w:rsidP="004060B1">
            <w:pPr>
              <w:pStyle w:val="TableParagraph"/>
              <w:spacing w:line="360" w:lineRule="auto"/>
              <w:ind w:left="237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Кол-</w:t>
            </w:r>
            <w:r w:rsidRPr="00700A37">
              <w:rPr>
                <w:spacing w:val="-5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1130" w:type="dxa"/>
            <w:shd w:val="clear" w:color="auto" w:fill="C3DFF1"/>
          </w:tcPr>
          <w:p w14:paraId="12EED0DF" w14:textId="77777777" w:rsidR="0086468C" w:rsidRPr="00700A37" w:rsidRDefault="0086468C" w:rsidP="004060B1">
            <w:pPr>
              <w:pStyle w:val="TableParagraph"/>
              <w:spacing w:line="360" w:lineRule="auto"/>
              <w:ind w:left="28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%</w:t>
            </w:r>
          </w:p>
        </w:tc>
      </w:tr>
      <w:tr w:rsidR="0086468C" w:rsidRPr="00700A37" w14:paraId="4A01D4EA" w14:textId="77777777" w:rsidTr="000B032F">
        <w:trPr>
          <w:trHeight w:val="436"/>
        </w:trPr>
        <w:tc>
          <w:tcPr>
            <w:tcW w:w="7947" w:type="dxa"/>
            <w:tcBorders>
              <w:bottom w:val="single" w:sz="4" w:space="0" w:color="000000"/>
            </w:tcBorders>
          </w:tcPr>
          <w:p w14:paraId="308E0146" w14:textId="77777777" w:rsidR="0086468C" w:rsidRPr="00700A37" w:rsidRDefault="0086468C" w:rsidP="004060B1">
            <w:pPr>
              <w:pStyle w:val="TableParagraph"/>
              <w:spacing w:line="360" w:lineRule="auto"/>
              <w:ind w:left="131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Всего</w:t>
            </w:r>
            <w:proofErr w:type="spellEnd"/>
            <w:r w:rsidRPr="00700A3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педагогических</w:t>
            </w:r>
            <w:proofErr w:type="spellEnd"/>
            <w:r w:rsidRPr="00700A37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14:paraId="52D3A07D" w14:textId="77777777" w:rsidR="0086468C" w:rsidRPr="00700A37" w:rsidRDefault="0086468C" w:rsidP="004060B1">
            <w:pPr>
              <w:pStyle w:val="TableParagraph"/>
              <w:spacing w:line="360" w:lineRule="auto"/>
              <w:ind w:left="2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1BC0AEE2" w14:textId="77777777" w:rsidR="0086468C" w:rsidRPr="00700A37" w:rsidRDefault="0086468C" w:rsidP="004060B1">
            <w:pPr>
              <w:pStyle w:val="TableParagraph"/>
              <w:spacing w:line="360" w:lineRule="auto"/>
              <w:ind w:left="17"/>
              <w:rPr>
                <w:sz w:val="28"/>
                <w:szCs w:val="28"/>
              </w:rPr>
            </w:pPr>
            <w:r w:rsidRPr="00700A37">
              <w:rPr>
                <w:spacing w:val="-4"/>
                <w:sz w:val="28"/>
                <w:szCs w:val="28"/>
              </w:rPr>
              <w:t>100%</w:t>
            </w:r>
          </w:p>
        </w:tc>
      </w:tr>
      <w:tr w:rsidR="0086468C" w:rsidRPr="00700A37" w14:paraId="7B6A8A34" w14:textId="77777777" w:rsidTr="000B032F">
        <w:trPr>
          <w:trHeight w:val="412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</w:tcBorders>
          </w:tcPr>
          <w:p w14:paraId="4351F36B" w14:textId="77777777" w:rsidR="0086468C" w:rsidRPr="00700A37" w:rsidRDefault="0086468C" w:rsidP="004060B1">
            <w:pPr>
              <w:pStyle w:val="TableParagraph"/>
              <w:spacing w:line="360" w:lineRule="auto"/>
              <w:ind w:left="131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Учителя</w:t>
            </w:r>
            <w:proofErr w:type="spellEnd"/>
            <w:r w:rsidRPr="00700A37">
              <w:rPr>
                <w:sz w:val="28"/>
                <w:szCs w:val="28"/>
              </w:rPr>
              <w:t xml:space="preserve"> - </w:t>
            </w:r>
            <w:proofErr w:type="spellStart"/>
            <w:r w:rsidRPr="00700A37">
              <w:rPr>
                <w:sz w:val="28"/>
                <w:szCs w:val="28"/>
              </w:rPr>
              <w:t>внешние</w:t>
            </w:r>
            <w:proofErr w:type="spellEnd"/>
            <w:r w:rsidRPr="00700A37">
              <w:rPr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совместители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49E" w14:textId="77777777" w:rsidR="0086468C" w:rsidRPr="00700A37" w:rsidRDefault="0086468C" w:rsidP="004060B1">
            <w:pPr>
              <w:pStyle w:val="TableParagraph"/>
              <w:spacing w:line="360" w:lineRule="auto"/>
              <w:ind w:left="21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D8595" w14:textId="77777777" w:rsidR="0086468C" w:rsidRPr="00700A37" w:rsidRDefault="0086468C" w:rsidP="004060B1">
            <w:pPr>
              <w:pStyle w:val="TableParagraph"/>
              <w:spacing w:line="360" w:lineRule="auto"/>
              <w:ind w:left="17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0%</w:t>
            </w:r>
          </w:p>
        </w:tc>
      </w:tr>
      <w:tr w:rsidR="0086468C" w:rsidRPr="00700A37" w14:paraId="3899F084" w14:textId="77777777" w:rsidTr="000B032F">
        <w:trPr>
          <w:trHeight w:val="450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</w:tcBorders>
          </w:tcPr>
          <w:p w14:paraId="4144EE5E" w14:textId="77777777" w:rsidR="0086468C" w:rsidRPr="00700A37" w:rsidRDefault="0086468C" w:rsidP="004060B1">
            <w:pPr>
              <w:pStyle w:val="TableParagraph"/>
              <w:spacing w:line="360" w:lineRule="auto"/>
              <w:ind w:left="131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Учителя с высшим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00A37">
              <w:rPr>
                <w:sz w:val="28"/>
                <w:szCs w:val="28"/>
                <w:lang w:val="ru-RU"/>
              </w:rPr>
              <w:t>образованием,из</w:t>
            </w:r>
            <w:proofErr w:type="spellEnd"/>
            <w:proofErr w:type="gramEnd"/>
            <w:r w:rsidRPr="00700A3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pacing w:val="-4"/>
                <w:sz w:val="28"/>
                <w:szCs w:val="28"/>
                <w:lang w:val="ru-RU"/>
              </w:rPr>
              <w:t>них: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6132" w14:textId="77777777" w:rsidR="0086468C" w:rsidRPr="00700A37" w:rsidRDefault="0086468C" w:rsidP="004060B1">
            <w:pPr>
              <w:pStyle w:val="TableParagraph"/>
              <w:spacing w:line="360" w:lineRule="auto"/>
              <w:ind w:left="2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274DC" w14:textId="77777777" w:rsidR="0086468C" w:rsidRPr="00700A37" w:rsidRDefault="0086468C" w:rsidP="004060B1">
            <w:pPr>
              <w:pStyle w:val="TableParagraph"/>
              <w:spacing w:line="360" w:lineRule="auto"/>
              <w:ind w:left="17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67%</w:t>
            </w:r>
          </w:p>
        </w:tc>
      </w:tr>
      <w:tr w:rsidR="0086468C" w:rsidRPr="00700A37" w14:paraId="59CC8437" w14:textId="77777777" w:rsidTr="000B032F">
        <w:trPr>
          <w:trHeight w:val="470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</w:tcBorders>
          </w:tcPr>
          <w:p w14:paraId="04ACD492" w14:textId="77777777" w:rsidR="0086468C" w:rsidRPr="00700A37" w:rsidRDefault="0086468C" w:rsidP="004060B1">
            <w:pPr>
              <w:pStyle w:val="TableParagraph"/>
              <w:spacing w:line="360" w:lineRule="auto"/>
              <w:ind w:left="174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 с</w:t>
            </w:r>
            <w:r w:rsidRPr="00700A3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высшим</w:t>
            </w:r>
            <w:proofErr w:type="spellEnd"/>
            <w:r w:rsidRPr="00700A3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педагогическим</w:t>
            </w:r>
            <w:proofErr w:type="spellEnd"/>
            <w:r w:rsidRPr="00700A3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образованием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>: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85A1" w14:textId="77777777" w:rsidR="0086468C" w:rsidRPr="00700A37" w:rsidRDefault="0086468C" w:rsidP="004060B1">
            <w:pPr>
              <w:pStyle w:val="TableParagraph"/>
              <w:spacing w:line="360" w:lineRule="auto"/>
              <w:ind w:left="2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A7238" w14:textId="77777777" w:rsidR="0086468C" w:rsidRPr="00700A37" w:rsidRDefault="0086468C" w:rsidP="004060B1">
            <w:pPr>
              <w:pStyle w:val="TableParagraph"/>
              <w:spacing w:line="360" w:lineRule="auto"/>
              <w:ind w:left="17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67%</w:t>
            </w:r>
          </w:p>
        </w:tc>
      </w:tr>
      <w:tr w:rsidR="0086468C" w:rsidRPr="00700A37" w14:paraId="5FE0B4F3" w14:textId="77777777" w:rsidTr="000B032F">
        <w:trPr>
          <w:trHeight w:val="474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</w:tcBorders>
          </w:tcPr>
          <w:p w14:paraId="15F922D3" w14:textId="77777777" w:rsidR="0086468C" w:rsidRPr="00700A37" w:rsidRDefault="0086468C" w:rsidP="004060B1">
            <w:pPr>
              <w:pStyle w:val="TableParagraph"/>
              <w:spacing w:line="360" w:lineRule="auto"/>
              <w:ind w:left="174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- с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высшим</w:t>
            </w:r>
            <w:r w:rsidRPr="00700A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(не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педагогическим),</w:t>
            </w:r>
            <w:r w:rsidRPr="00700A3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прошедших</w:t>
            </w:r>
            <w:r w:rsidRPr="00700A37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переподготовку: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C143" w14:textId="77777777" w:rsidR="0086468C" w:rsidRPr="00700A37" w:rsidRDefault="0086468C" w:rsidP="004060B1">
            <w:pPr>
              <w:pStyle w:val="TableParagraph"/>
              <w:spacing w:line="360" w:lineRule="auto"/>
              <w:ind w:left="21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7DB31" w14:textId="77777777" w:rsidR="0086468C" w:rsidRPr="00700A37" w:rsidRDefault="0086468C" w:rsidP="004060B1">
            <w:pPr>
              <w:pStyle w:val="TableParagraph"/>
              <w:spacing w:line="360" w:lineRule="auto"/>
              <w:ind w:left="17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0%</w:t>
            </w:r>
          </w:p>
        </w:tc>
      </w:tr>
      <w:tr w:rsidR="0086468C" w:rsidRPr="00700A37" w14:paraId="10D05307" w14:textId="77777777" w:rsidTr="000B032F">
        <w:trPr>
          <w:trHeight w:val="681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</w:tcBorders>
          </w:tcPr>
          <w:p w14:paraId="4A8AB96D" w14:textId="77777777" w:rsidR="0086468C" w:rsidRPr="00700A37" w:rsidRDefault="0086468C" w:rsidP="004060B1">
            <w:pPr>
              <w:pStyle w:val="TableParagraph"/>
              <w:spacing w:line="360" w:lineRule="auto"/>
              <w:ind w:left="131" w:right="71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Учителя, прошедшие курсы повышения квалификации за</w:t>
            </w:r>
            <w:r w:rsidRPr="00700A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последние 3 года, из них: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5AB2" w14:textId="77777777" w:rsidR="0086468C" w:rsidRPr="00700A37" w:rsidRDefault="0086468C" w:rsidP="004060B1">
            <w:pPr>
              <w:pStyle w:val="TableParagraph"/>
              <w:spacing w:line="360" w:lineRule="auto"/>
              <w:ind w:left="2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C3F2C" w14:textId="77777777" w:rsidR="0086468C" w:rsidRPr="00700A37" w:rsidRDefault="0086468C" w:rsidP="004060B1">
            <w:pPr>
              <w:pStyle w:val="TableParagraph"/>
              <w:spacing w:line="360" w:lineRule="auto"/>
              <w:ind w:left="17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100%</w:t>
            </w:r>
          </w:p>
        </w:tc>
      </w:tr>
      <w:tr w:rsidR="0086468C" w:rsidRPr="00700A37" w14:paraId="5956431A" w14:textId="77777777" w:rsidTr="000B032F">
        <w:trPr>
          <w:trHeight w:val="753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</w:tcBorders>
          </w:tcPr>
          <w:p w14:paraId="230DF76E" w14:textId="77777777" w:rsidR="0086468C" w:rsidRPr="00700A37" w:rsidRDefault="0086468C" w:rsidP="004060B1">
            <w:pPr>
              <w:pStyle w:val="TableParagraph"/>
              <w:spacing w:line="360" w:lineRule="auto"/>
              <w:ind w:left="131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Учителя,</w:t>
            </w:r>
            <w:r w:rsidRPr="00700A37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прошедшие курсовую</w:t>
            </w:r>
            <w:r w:rsidRPr="00700A37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подготовку по</w:t>
            </w:r>
            <w:r w:rsidRPr="00700A37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содержанию и методике преподаваемого предмета: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002A" w14:textId="77777777" w:rsidR="0086468C" w:rsidRPr="00700A37" w:rsidRDefault="0086468C" w:rsidP="004060B1">
            <w:pPr>
              <w:pStyle w:val="TableParagraph"/>
              <w:spacing w:line="360" w:lineRule="auto"/>
              <w:ind w:left="2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536DA" w14:textId="77777777" w:rsidR="0086468C" w:rsidRPr="00700A37" w:rsidRDefault="0086468C" w:rsidP="004060B1">
            <w:pPr>
              <w:pStyle w:val="TableParagraph"/>
              <w:spacing w:line="360" w:lineRule="auto"/>
              <w:ind w:left="17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85%</w:t>
            </w:r>
          </w:p>
        </w:tc>
      </w:tr>
      <w:tr w:rsidR="0086468C" w:rsidRPr="00700A37" w14:paraId="0D93EA2F" w14:textId="77777777" w:rsidTr="000B032F">
        <w:trPr>
          <w:trHeight w:val="460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</w:tcBorders>
          </w:tcPr>
          <w:p w14:paraId="5D592AAA" w14:textId="77777777" w:rsidR="0086468C" w:rsidRPr="00700A37" w:rsidRDefault="0086468C" w:rsidP="004060B1">
            <w:pPr>
              <w:pStyle w:val="TableParagraph"/>
              <w:spacing w:line="360" w:lineRule="auto"/>
              <w:ind w:left="131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Учителя</w:t>
            </w:r>
            <w:proofErr w:type="spellEnd"/>
            <w:r w:rsidRPr="00700A37">
              <w:rPr>
                <w:sz w:val="28"/>
                <w:szCs w:val="28"/>
              </w:rPr>
              <w:t>,</w:t>
            </w:r>
            <w:r w:rsidRPr="00700A3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имеющую</w:t>
            </w:r>
            <w:proofErr w:type="spellEnd"/>
            <w:r w:rsidRPr="00700A37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квалификационную</w:t>
            </w:r>
            <w:proofErr w:type="spellEnd"/>
            <w:r w:rsidRPr="00700A3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категорию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>: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9D04" w14:textId="77777777" w:rsidR="0086468C" w:rsidRPr="00700A37" w:rsidRDefault="0086468C" w:rsidP="004060B1">
            <w:pPr>
              <w:pStyle w:val="TableParagraph"/>
              <w:spacing w:line="360" w:lineRule="auto"/>
              <w:ind w:left="2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27374" w14:textId="77777777" w:rsidR="0086468C" w:rsidRPr="00700A37" w:rsidRDefault="0086468C" w:rsidP="004060B1">
            <w:pPr>
              <w:pStyle w:val="TableParagraph"/>
              <w:spacing w:line="360" w:lineRule="auto"/>
              <w:ind w:left="17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8%</w:t>
            </w:r>
          </w:p>
        </w:tc>
      </w:tr>
      <w:tr w:rsidR="0086468C" w:rsidRPr="00700A37" w14:paraId="164D0339" w14:textId="77777777" w:rsidTr="000B032F">
        <w:trPr>
          <w:trHeight w:val="474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</w:tcBorders>
          </w:tcPr>
          <w:p w14:paraId="7E8BB3A9" w14:textId="77777777" w:rsidR="0086468C" w:rsidRPr="00700A37" w:rsidRDefault="0086468C" w:rsidP="004060B1">
            <w:pPr>
              <w:pStyle w:val="TableParagraph"/>
              <w:spacing w:line="360" w:lineRule="auto"/>
              <w:ind w:left="174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  <w:r w:rsidRPr="00700A37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высшую</w:t>
            </w:r>
            <w:proofErr w:type="spellEnd"/>
            <w:r w:rsidRPr="00700A37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квалификационную</w:t>
            </w:r>
            <w:proofErr w:type="spellEnd"/>
            <w:r w:rsidRPr="00700A37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категорию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4923" w14:textId="77777777" w:rsidR="0086468C" w:rsidRPr="00700A37" w:rsidRDefault="0086468C" w:rsidP="004060B1">
            <w:pPr>
              <w:pStyle w:val="TableParagraph"/>
              <w:spacing w:line="360" w:lineRule="auto"/>
              <w:ind w:left="21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AAF8A" w14:textId="77777777" w:rsidR="0086468C" w:rsidRPr="00700A37" w:rsidRDefault="0086468C" w:rsidP="004060B1">
            <w:pPr>
              <w:pStyle w:val="TableParagraph"/>
              <w:spacing w:line="360" w:lineRule="auto"/>
              <w:ind w:left="17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2.9%</w:t>
            </w:r>
          </w:p>
        </w:tc>
      </w:tr>
      <w:tr w:rsidR="0086468C" w:rsidRPr="00700A37" w14:paraId="5996D303" w14:textId="77777777" w:rsidTr="000B032F">
        <w:trPr>
          <w:trHeight w:val="489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</w:tcBorders>
          </w:tcPr>
          <w:p w14:paraId="23815D21" w14:textId="77777777" w:rsidR="0086468C" w:rsidRPr="00700A37" w:rsidRDefault="0086468C" w:rsidP="004060B1">
            <w:pPr>
              <w:pStyle w:val="TableParagraph"/>
              <w:spacing w:line="360" w:lineRule="auto"/>
              <w:ind w:left="174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  <w:r w:rsidRPr="00700A3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первая</w:t>
            </w:r>
            <w:proofErr w:type="spellEnd"/>
            <w:r w:rsidRPr="00700A37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квалификационную</w:t>
            </w:r>
            <w:proofErr w:type="spellEnd"/>
            <w:r w:rsidRPr="00700A3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категорию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700A" w14:textId="77777777" w:rsidR="0086468C" w:rsidRPr="00700A37" w:rsidRDefault="0086468C" w:rsidP="004060B1">
            <w:pPr>
              <w:pStyle w:val="TableParagraph"/>
              <w:spacing w:line="360" w:lineRule="auto"/>
              <w:ind w:left="21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CFA2F" w14:textId="77777777" w:rsidR="0086468C" w:rsidRPr="00700A37" w:rsidRDefault="0086468C" w:rsidP="004060B1">
            <w:pPr>
              <w:pStyle w:val="TableParagraph"/>
              <w:spacing w:line="360" w:lineRule="auto"/>
              <w:ind w:left="17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5.8%</w:t>
            </w:r>
          </w:p>
        </w:tc>
      </w:tr>
      <w:tr w:rsidR="0086468C" w:rsidRPr="00700A37" w14:paraId="470F258D" w14:textId="77777777" w:rsidTr="000B032F">
        <w:trPr>
          <w:trHeight w:val="551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</w:tcBorders>
          </w:tcPr>
          <w:p w14:paraId="0A29F030" w14:textId="77777777" w:rsidR="0086468C" w:rsidRPr="00700A37" w:rsidRDefault="0086468C" w:rsidP="004060B1">
            <w:pPr>
              <w:pStyle w:val="TableParagraph"/>
              <w:spacing w:line="360" w:lineRule="auto"/>
              <w:ind w:left="14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Численность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педработников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от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общей численности</w:t>
            </w:r>
            <w:r w:rsidRPr="00700A3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работников</w:t>
            </w:r>
            <w:r w:rsidRPr="00700A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>с</w:t>
            </w:r>
          </w:p>
          <w:p w14:paraId="05F0099A" w14:textId="77777777" w:rsidR="0086468C" w:rsidRPr="00700A37" w:rsidRDefault="0086468C" w:rsidP="004060B1">
            <w:pPr>
              <w:pStyle w:val="TableParagraph"/>
              <w:spacing w:line="360" w:lineRule="auto"/>
              <w:ind w:left="174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педагогическим</w:t>
            </w:r>
            <w:proofErr w:type="spellEnd"/>
            <w:r w:rsidRPr="00700A3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стажем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>: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1A35" w14:textId="77777777" w:rsidR="0086468C" w:rsidRPr="00700A37" w:rsidRDefault="0086468C" w:rsidP="004060B1">
            <w:pPr>
              <w:pStyle w:val="TableParagraph"/>
              <w:spacing w:line="360" w:lineRule="auto"/>
              <w:ind w:left="2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3451C" w14:textId="77777777" w:rsidR="0086468C" w:rsidRPr="00700A37" w:rsidRDefault="0086468C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00A37">
              <w:rPr>
                <w:spacing w:val="-4"/>
                <w:sz w:val="28"/>
                <w:szCs w:val="28"/>
              </w:rPr>
              <w:t>100%</w:t>
            </w:r>
          </w:p>
        </w:tc>
      </w:tr>
      <w:tr w:rsidR="0086468C" w:rsidRPr="00700A37" w14:paraId="15D71B37" w14:textId="77777777" w:rsidTr="000B032F">
        <w:trPr>
          <w:trHeight w:val="493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</w:tcBorders>
          </w:tcPr>
          <w:p w14:paraId="2B207F05" w14:textId="77777777" w:rsidR="0086468C" w:rsidRPr="00700A37" w:rsidRDefault="0086468C" w:rsidP="004060B1">
            <w:pPr>
              <w:pStyle w:val="TableParagraph"/>
              <w:spacing w:line="360" w:lineRule="auto"/>
              <w:ind w:left="145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до</w:t>
            </w:r>
            <w:proofErr w:type="spellEnd"/>
            <w:r w:rsidRPr="00700A37">
              <w:rPr>
                <w:spacing w:val="1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5</w:t>
            </w:r>
            <w:r w:rsidRPr="00700A3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B2C5" w14:textId="77777777" w:rsidR="0086468C" w:rsidRPr="00700A37" w:rsidRDefault="0086468C" w:rsidP="004060B1">
            <w:pPr>
              <w:pStyle w:val="TableParagraph"/>
              <w:spacing w:line="360" w:lineRule="auto"/>
              <w:ind w:left="21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7DBC7" w14:textId="77777777" w:rsidR="0086468C" w:rsidRPr="00700A37" w:rsidRDefault="0086468C" w:rsidP="004060B1">
            <w:pPr>
              <w:pStyle w:val="TableParagraph"/>
              <w:spacing w:line="360" w:lineRule="auto"/>
              <w:ind w:left="17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29%</w:t>
            </w:r>
          </w:p>
        </w:tc>
      </w:tr>
      <w:tr w:rsidR="0086468C" w:rsidRPr="00700A37" w14:paraId="2B72C023" w14:textId="77777777" w:rsidTr="000B032F">
        <w:trPr>
          <w:trHeight w:val="494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</w:tcBorders>
          </w:tcPr>
          <w:p w14:paraId="783BD01D" w14:textId="77777777" w:rsidR="0086468C" w:rsidRPr="00700A37" w:rsidRDefault="0086468C" w:rsidP="004060B1">
            <w:pPr>
              <w:pStyle w:val="TableParagraph"/>
              <w:spacing w:line="360" w:lineRule="auto"/>
              <w:ind w:left="145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  <w:r w:rsidRPr="00700A37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от</w:t>
            </w:r>
            <w:proofErr w:type="spellEnd"/>
            <w:r w:rsidRPr="00700A37">
              <w:rPr>
                <w:spacing w:val="-3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5</w:t>
            </w:r>
            <w:r w:rsidRPr="00700A37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до</w:t>
            </w:r>
            <w:proofErr w:type="spellEnd"/>
            <w:r w:rsidRPr="00700A37">
              <w:rPr>
                <w:spacing w:val="5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30</w:t>
            </w:r>
            <w:r w:rsidRPr="00700A3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DF26" w14:textId="77777777" w:rsidR="0086468C" w:rsidRPr="00700A37" w:rsidRDefault="0086468C" w:rsidP="004060B1">
            <w:pPr>
              <w:pStyle w:val="TableParagraph"/>
              <w:spacing w:line="360" w:lineRule="auto"/>
              <w:ind w:left="2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C7CF6" w14:textId="77777777" w:rsidR="0086468C" w:rsidRPr="00700A37" w:rsidRDefault="0086468C" w:rsidP="004060B1">
            <w:pPr>
              <w:pStyle w:val="TableParagraph"/>
              <w:spacing w:line="360" w:lineRule="auto"/>
              <w:ind w:left="17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11%</w:t>
            </w:r>
          </w:p>
        </w:tc>
      </w:tr>
      <w:tr w:rsidR="0086468C" w:rsidRPr="00700A37" w14:paraId="2EED81D7" w14:textId="77777777" w:rsidTr="000B032F">
        <w:trPr>
          <w:trHeight w:val="494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</w:tcBorders>
          </w:tcPr>
          <w:p w14:paraId="6C41BF3A" w14:textId="77777777" w:rsidR="0086468C" w:rsidRPr="00700A37" w:rsidRDefault="0086468C" w:rsidP="004060B1">
            <w:pPr>
              <w:pStyle w:val="TableParagraph"/>
              <w:spacing w:line="360" w:lineRule="auto"/>
              <w:ind w:left="145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больше</w:t>
            </w:r>
            <w:proofErr w:type="spellEnd"/>
            <w:r w:rsidRPr="00700A37">
              <w:rPr>
                <w:spacing w:val="-5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30</w:t>
            </w:r>
            <w:r w:rsidRPr="00700A37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FCF9" w14:textId="77777777" w:rsidR="0086468C" w:rsidRPr="00700A37" w:rsidRDefault="0086468C" w:rsidP="004060B1">
            <w:pPr>
              <w:pStyle w:val="TableParagraph"/>
              <w:spacing w:line="360" w:lineRule="auto"/>
              <w:ind w:left="2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29B53" w14:textId="77777777" w:rsidR="0086468C" w:rsidRPr="00700A37" w:rsidRDefault="0086468C" w:rsidP="004060B1">
            <w:pPr>
              <w:pStyle w:val="TableParagraph"/>
              <w:spacing w:line="360" w:lineRule="auto"/>
              <w:ind w:left="17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2.9%</w:t>
            </w:r>
          </w:p>
        </w:tc>
      </w:tr>
      <w:tr w:rsidR="0086468C" w:rsidRPr="00700A37" w14:paraId="7778730B" w14:textId="77777777" w:rsidTr="000B032F">
        <w:trPr>
          <w:trHeight w:val="493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</w:tcBorders>
          </w:tcPr>
          <w:p w14:paraId="689AE1E8" w14:textId="77777777" w:rsidR="0086468C" w:rsidRPr="00700A37" w:rsidRDefault="0086468C" w:rsidP="004060B1">
            <w:pPr>
              <w:pStyle w:val="TableParagraph"/>
              <w:spacing w:line="360" w:lineRule="auto"/>
              <w:ind w:left="14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Численность</w:t>
            </w:r>
            <w:r w:rsidRPr="00700A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педработников</w:t>
            </w:r>
            <w:r w:rsidRPr="00700A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от</w:t>
            </w:r>
            <w:r w:rsidRPr="00700A3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общей численности</w:t>
            </w:r>
            <w:r w:rsidRPr="00700A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работников</w:t>
            </w:r>
            <w:r w:rsidRPr="00700A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</w:t>
            </w:r>
            <w:r w:rsidRPr="00700A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возрасте: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6217" w14:textId="77777777" w:rsidR="0086468C" w:rsidRPr="00700A37" w:rsidRDefault="0086468C" w:rsidP="004060B1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4D9E7" w14:textId="77777777" w:rsidR="0086468C" w:rsidRPr="00700A37" w:rsidRDefault="0086468C" w:rsidP="004060B1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86468C" w:rsidRPr="00700A37" w14:paraId="63015687" w14:textId="77777777" w:rsidTr="000B032F">
        <w:trPr>
          <w:trHeight w:val="489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</w:tcBorders>
          </w:tcPr>
          <w:p w14:paraId="62E25E10" w14:textId="77777777" w:rsidR="0086468C" w:rsidRPr="00700A37" w:rsidRDefault="0086468C" w:rsidP="004060B1">
            <w:pPr>
              <w:pStyle w:val="TableParagraph"/>
              <w:spacing w:line="360" w:lineRule="auto"/>
              <w:ind w:left="145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до</w:t>
            </w:r>
            <w:proofErr w:type="spellEnd"/>
            <w:r w:rsidRPr="00700A37">
              <w:rPr>
                <w:spacing w:val="1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30</w:t>
            </w:r>
            <w:r w:rsidRPr="00700A3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6966" w14:textId="77777777" w:rsidR="0086468C" w:rsidRPr="00700A37" w:rsidRDefault="0086468C" w:rsidP="004060B1">
            <w:pPr>
              <w:pStyle w:val="TableParagraph"/>
              <w:spacing w:line="360" w:lineRule="auto"/>
              <w:ind w:left="21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B42E0" w14:textId="77777777" w:rsidR="0086468C" w:rsidRPr="00700A37" w:rsidRDefault="0086468C" w:rsidP="004060B1">
            <w:pPr>
              <w:pStyle w:val="TableParagraph"/>
              <w:spacing w:line="360" w:lineRule="auto"/>
              <w:ind w:left="17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20%</w:t>
            </w:r>
          </w:p>
        </w:tc>
      </w:tr>
      <w:tr w:rsidR="0086468C" w:rsidRPr="00700A37" w14:paraId="5B6C2D47" w14:textId="77777777" w:rsidTr="000B032F">
        <w:trPr>
          <w:trHeight w:val="494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</w:tcBorders>
          </w:tcPr>
          <w:p w14:paraId="45615A00" w14:textId="77777777" w:rsidR="0086468C" w:rsidRPr="00700A37" w:rsidRDefault="0086468C" w:rsidP="004060B1">
            <w:pPr>
              <w:pStyle w:val="TableParagraph"/>
              <w:spacing w:line="360" w:lineRule="auto"/>
              <w:ind w:left="145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  <w:r w:rsidRPr="00700A37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от</w:t>
            </w:r>
            <w:proofErr w:type="spellEnd"/>
            <w:r w:rsidRPr="00700A37">
              <w:rPr>
                <w:spacing w:val="-3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33</w:t>
            </w:r>
            <w:r w:rsidRPr="00700A37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до</w:t>
            </w:r>
            <w:proofErr w:type="spellEnd"/>
            <w:r w:rsidRPr="00700A37">
              <w:rPr>
                <w:spacing w:val="5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55</w:t>
            </w:r>
            <w:r w:rsidRPr="00700A3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8D7D" w14:textId="77777777" w:rsidR="0086468C" w:rsidRPr="00700A37" w:rsidRDefault="0086468C" w:rsidP="004060B1">
            <w:pPr>
              <w:pStyle w:val="TableParagraph"/>
              <w:spacing w:line="360" w:lineRule="auto"/>
              <w:ind w:left="2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EC5EE" w14:textId="77777777" w:rsidR="0086468C" w:rsidRPr="00700A37" w:rsidRDefault="0086468C" w:rsidP="004060B1">
            <w:pPr>
              <w:pStyle w:val="TableParagraph"/>
              <w:spacing w:line="360" w:lineRule="auto"/>
              <w:ind w:left="17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67%</w:t>
            </w:r>
          </w:p>
        </w:tc>
      </w:tr>
      <w:tr w:rsidR="0086468C" w:rsidRPr="00700A37" w14:paraId="1150E3A5" w14:textId="77777777" w:rsidTr="000B032F">
        <w:trPr>
          <w:trHeight w:val="493"/>
        </w:trPr>
        <w:tc>
          <w:tcPr>
            <w:tcW w:w="7947" w:type="dxa"/>
            <w:tcBorders>
              <w:top w:val="single" w:sz="4" w:space="0" w:color="000000"/>
            </w:tcBorders>
          </w:tcPr>
          <w:p w14:paraId="6011D342" w14:textId="77777777" w:rsidR="0086468C" w:rsidRPr="00700A37" w:rsidRDefault="0086468C" w:rsidP="004060B1">
            <w:pPr>
              <w:pStyle w:val="TableParagraph"/>
              <w:spacing w:line="360" w:lineRule="auto"/>
              <w:ind w:left="145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-</w:t>
            </w:r>
            <w:r w:rsidRPr="00700A37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от</w:t>
            </w:r>
            <w:proofErr w:type="spellEnd"/>
            <w:r w:rsidRPr="00700A37">
              <w:rPr>
                <w:spacing w:val="-1"/>
                <w:sz w:val="28"/>
                <w:szCs w:val="28"/>
              </w:rPr>
              <w:t xml:space="preserve"> </w:t>
            </w:r>
            <w:r w:rsidRPr="00700A37">
              <w:rPr>
                <w:sz w:val="28"/>
                <w:szCs w:val="28"/>
              </w:rPr>
              <w:t>55</w:t>
            </w:r>
            <w:r w:rsidRPr="00700A37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</w:tcPr>
          <w:p w14:paraId="26E27C58" w14:textId="77777777" w:rsidR="0086468C" w:rsidRPr="00700A37" w:rsidRDefault="0086468C" w:rsidP="004060B1">
            <w:pPr>
              <w:pStyle w:val="TableParagraph"/>
              <w:spacing w:line="360" w:lineRule="auto"/>
              <w:ind w:left="21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59C90EFD" w14:textId="77777777" w:rsidR="0086468C" w:rsidRPr="00700A37" w:rsidRDefault="0086468C" w:rsidP="004060B1">
            <w:pPr>
              <w:pStyle w:val="TableParagraph"/>
              <w:spacing w:line="360" w:lineRule="auto"/>
              <w:ind w:left="17"/>
              <w:rPr>
                <w:sz w:val="28"/>
                <w:szCs w:val="28"/>
              </w:rPr>
            </w:pPr>
            <w:r w:rsidRPr="00700A37">
              <w:rPr>
                <w:spacing w:val="-5"/>
                <w:sz w:val="28"/>
                <w:szCs w:val="28"/>
              </w:rPr>
              <w:t>2.9%</w:t>
            </w:r>
          </w:p>
        </w:tc>
      </w:tr>
    </w:tbl>
    <w:p w14:paraId="6739DB59" w14:textId="77777777" w:rsidR="0086468C" w:rsidRPr="00700A37" w:rsidRDefault="0086468C" w:rsidP="004060B1">
      <w:pPr>
        <w:pStyle w:val="ac"/>
        <w:spacing w:line="360" w:lineRule="auto"/>
        <w:ind w:left="661"/>
        <w:rPr>
          <w:b/>
          <w:i/>
        </w:rPr>
      </w:pPr>
    </w:p>
    <w:p w14:paraId="155311D9" w14:textId="77777777" w:rsidR="00E6002D" w:rsidRPr="00700A37" w:rsidRDefault="00E6002D" w:rsidP="004060B1">
      <w:pPr>
        <w:pStyle w:val="ac"/>
        <w:spacing w:line="360" w:lineRule="auto"/>
        <w:ind w:left="661"/>
        <w:rPr>
          <w:b/>
          <w:i/>
        </w:rPr>
      </w:pPr>
    </w:p>
    <w:p w14:paraId="748F575B" w14:textId="77777777" w:rsidR="00E6002D" w:rsidRPr="00700A37" w:rsidRDefault="00E6002D" w:rsidP="004060B1">
      <w:pPr>
        <w:pStyle w:val="ac"/>
        <w:spacing w:line="360" w:lineRule="auto"/>
        <w:ind w:left="661"/>
        <w:rPr>
          <w:b/>
          <w:i/>
        </w:rPr>
      </w:pPr>
    </w:p>
    <w:p w14:paraId="27385379" w14:textId="77777777" w:rsidR="00E6002D" w:rsidRPr="00700A37" w:rsidRDefault="00E6002D" w:rsidP="004060B1">
      <w:pPr>
        <w:pStyle w:val="ac"/>
        <w:spacing w:line="360" w:lineRule="auto"/>
        <w:ind w:left="661"/>
        <w:rPr>
          <w:b/>
          <w:i/>
        </w:rPr>
      </w:pPr>
    </w:p>
    <w:p w14:paraId="59407F89" w14:textId="77777777" w:rsidR="00E6002D" w:rsidRPr="00700A37" w:rsidRDefault="00E6002D" w:rsidP="004060B1">
      <w:pPr>
        <w:pStyle w:val="ac"/>
        <w:spacing w:line="360" w:lineRule="auto"/>
        <w:ind w:left="661"/>
        <w:rPr>
          <w:b/>
          <w:i/>
        </w:rPr>
      </w:pPr>
    </w:p>
    <w:p w14:paraId="5D3684A9" w14:textId="77777777" w:rsidR="00E6002D" w:rsidRPr="00700A37" w:rsidRDefault="00E6002D" w:rsidP="004060B1">
      <w:pPr>
        <w:pStyle w:val="ac"/>
        <w:spacing w:line="360" w:lineRule="auto"/>
        <w:ind w:left="661"/>
        <w:rPr>
          <w:b/>
          <w:i/>
        </w:rPr>
      </w:pPr>
    </w:p>
    <w:p w14:paraId="1252C42E" w14:textId="47E91003" w:rsidR="001C3F90" w:rsidRPr="00700A37" w:rsidRDefault="0086468C" w:rsidP="004060B1">
      <w:pPr>
        <w:pStyle w:val="a7"/>
        <w:widowControl/>
        <w:numPr>
          <w:ilvl w:val="0"/>
          <w:numId w:val="6"/>
        </w:numPr>
        <w:autoSpaceDE/>
        <w:autoSpaceDN/>
        <w:spacing w:line="360" w:lineRule="auto"/>
        <w:rPr>
          <w:b/>
          <w:i/>
          <w:sz w:val="28"/>
          <w:szCs w:val="28"/>
        </w:rPr>
        <w:sectPr w:rsidR="001C3F90" w:rsidRPr="00700A37" w:rsidSect="001C3F90">
          <w:type w:val="continuous"/>
          <w:pgSz w:w="11910" w:h="16840"/>
          <w:pgMar w:top="1080" w:right="0" w:bottom="980" w:left="141" w:header="0" w:footer="787" w:gutter="0"/>
          <w:cols w:space="720"/>
        </w:sectPr>
      </w:pPr>
      <w:r w:rsidRPr="00700A37">
        <w:rPr>
          <w:b/>
          <w:i/>
          <w:sz w:val="28"/>
          <w:szCs w:val="28"/>
        </w:rPr>
        <w:br w:type="page"/>
      </w:r>
    </w:p>
    <w:p w14:paraId="08D730F4" w14:textId="6451489C" w:rsidR="004340BB" w:rsidRPr="00700A37" w:rsidRDefault="004340BB" w:rsidP="004060B1">
      <w:pPr>
        <w:spacing w:line="360" w:lineRule="auto"/>
        <w:rPr>
          <w:b/>
          <w:sz w:val="28"/>
          <w:szCs w:val="28"/>
        </w:rPr>
      </w:pPr>
      <w:r w:rsidRPr="00700A37">
        <w:rPr>
          <w:b/>
          <w:sz w:val="28"/>
          <w:szCs w:val="28"/>
        </w:rPr>
        <w:t xml:space="preserve">Банк данных учителей МБОУ «СОШ №1 им. А. А. </w:t>
      </w:r>
      <w:proofErr w:type="spellStart"/>
      <w:r w:rsidRPr="00700A37">
        <w:rPr>
          <w:b/>
          <w:sz w:val="28"/>
          <w:szCs w:val="28"/>
        </w:rPr>
        <w:t>Цацаева</w:t>
      </w:r>
      <w:proofErr w:type="spellEnd"/>
      <w:r w:rsidRPr="00700A37">
        <w:rPr>
          <w:b/>
          <w:sz w:val="28"/>
          <w:szCs w:val="28"/>
        </w:rPr>
        <w:t xml:space="preserve"> с. Хамби-</w:t>
      </w:r>
      <w:proofErr w:type="spellStart"/>
      <w:r w:rsidRPr="00700A37">
        <w:rPr>
          <w:b/>
          <w:sz w:val="28"/>
          <w:szCs w:val="28"/>
        </w:rPr>
        <w:t>Ирзи</w:t>
      </w:r>
      <w:proofErr w:type="spellEnd"/>
      <w:r w:rsidRPr="00700A37">
        <w:rPr>
          <w:b/>
          <w:sz w:val="28"/>
          <w:szCs w:val="28"/>
        </w:rPr>
        <w:t>» на 2023-2024 учебный год</w:t>
      </w:r>
    </w:p>
    <w:tbl>
      <w:tblPr>
        <w:tblStyle w:val="af2"/>
        <w:tblW w:w="155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1871"/>
        <w:gridCol w:w="1418"/>
        <w:gridCol w:w="1843"/>
        <w:gridCol w:w="1566"/>
        <w:gridCol w:w="843"/>
        <w:gridCol w:w="851"/>
        <w:gridCol w:w="850"/>
        <w:gridCol w:w="1843"/>
        <w:gridCol w:w="2175"/>
      </w:tblGrid>
      <w:tr w:rsidR="004340BB" w:rsidRPr="00700A37" w14:paraId="183EBD9D" w14:textId="77777777" w:rsidTr="000B032F">
        <w:tc>
          <w:tcPr>
            <w:tcW w:w="567" w:type="dxa"/>
          </w:tcPr>
          <w:p w14:paraId="427DABF3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№</w:t>
            </w:r>
          </w:p>
          <w:p w14:paraId="6A3A62AA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673" w:type="dxa"/>
          </w:tcPr>
          <w:p w14:paraId="5CE80858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1871" w:type="dxa"/>
          </w:tcPr>
          <w:p w14:paraId="4C950A16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Ф.И.О. (полностью)</w:t>
            </w:r>
          </w:p>
        </w:tc>
        <w:tc>
          <w:tcPr>
            <w:tcW w:w="1418" w:type="dxa"/>
          </w:tcPr>
          <w:p w14:paraId="0CB0B9F9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Дата и год рождения</w:t>
            </w:r>
          </w:p>
        </w:tc>
        <w:tc>
          <w:tcPr>
            <w:tcW w:w="1843" w:type="dxa"/>
          </w:tcPr>
          <w:p w14:paraId="72DB3FF9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Образование/</w:t>
            </w:r>
          </w:p>
          <w:p w14:paraId="60322E56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566" w:type="dxa"/>
          </w:tcPr>
          <w:p w14:paraId="00289541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843" w:type="dxa"/>
          </w:tcPr>
          <w:p w14:paraId="2FF28354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Стаж Общ. Стаж.</w:t>
            </w:r>
          </w:p>
        </w:tc>
        <w:tc>
          <w:tcPr>
            <w:tcW w:w="851" w:type="dxa"/>
          </w:tcPr>
          <w:p w14:paraId="05A50783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 Пед. </w:t>
            </w:r>
          </w:p>
          <w:p w14:paraId="271DCDDC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Стаж.</w:t>
            </w:r>
          </w:p>
        </w:tc>
        <w:tc>
          <w:tcPr>
            <w:tcW w:w="850" w:type="dxa"/>
          </w:tcPr>
          <w:p w14:paraId="3D6F3D46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Категория/</w:t>
            </w:r>
          </w:p>
          <w:p w14:paraId="6F8E83CA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звание</w:t>
            </w:r>
          </w:p>
        </w:tc>
        <w:tc>
          <w:tcPr>
            <w:tcW w:w="1843" w:type="dxa"/>
          </w:tcPr>
          <w:p w14:paraId="4962C2A9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 xml:space="preserve">Номер  </w:t>
            </w:r>
          </w:p>
          <w:p w14:paraId="6CD2A4FC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тел.</w:t>
            </w:r>
          </w:p>
        </w:tc>
        <w:tc>
          <w:tcPr>
            <w:tcW w:w="2175" w:type="dxa"/>
          </w:tcPr>
          <w:p w14:paraId="68103E59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5234BE43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Эл. Адрес</w:t>
            </w:r>
          </w:p>
          <w:p w14:paraId="4C73F9B0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40BB" w:rsidRPr="00700A37" w14:paraId="7E1433DA" w14:textId="77777777" w:rsidTr="000B032F">
        <w:tc>
          <w:tcPr>
            <w:tcW w:w="567" w:type="dxa"/>
          </w:tcPr>
          <w:p w14:paraId="39FD005C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3A039879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  <w:vAlign w:val="center"/>
          </w:tcPr>
          <w:p w14:paraId="36FD25A3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</w:rPr>
              <w:t>Мунаев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Рамзан 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Вахидович</w:t>
            </w:r>
            <w:proofErr w:type="spellEnd"/>
          </w:p>
        </w:tc>
        <w:tc>
          <w:tcPr>
            <w:tcW w:w="1418" w:type="dxa"/>
          </w:tcPr>
          <w:p w14:paraId="2899A33A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10.05.1972</w:t>
            </w:r>
          </w:p>
        </w:tc>
        <w:tc>
          <w:tcPr>
            <w:tcW w:w="1843" w:type="dxa"/>
          </w:tcPr>
          <w:p w14:paraId="2917A6B6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ВО ЧГУ</w:t>
            </w:r>
          </w:p>
          <w:p w14:paraId="0B636844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«География» 2002г</w:t>
            </w:r>
          </w:p>
          <w:p w14:paraId="7FA3AB80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14:paraId="44F7538C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5F4CFA0C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Директор</w:t>
            </w:r>
          </w:p>
        </w:tc>
        <w:tc>
          <w:tcPr>
            <w:tcW w:w="843" w:type="dxa"/>
          </w:tcPr>
          <w:p w14:paraId="2721968C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14:paraId="4E9939D2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14:paraId="674C19A2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804EB7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8925 816 00 02</w:t>
            </w:r>
          </w:p>
          <w:p w14:paraId="6E58ADC6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5B0F8954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33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munayev72@mail.ru</w:t>
              </w:r>
            </w:hyperlink>
          </w:p>
        </w:tc>
      </w:tr>
      <w:tr w:rsidR="004340BB" w:rsidRPr="00700A37" w14:paraId="75E6D105" w14:textId="77777777" w:rsidTr="000B032F">
        <w:tc>
          <w:tcPr>
            <w:tcW w:w="567" w:type="dxa"/>
          </w:tcPr>
          <w:p w14:paraId="68163851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377B5AA9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  <w:vAlign w:val="center"/>
          </w:tcPr>
          <w:p w14:paraId="1251DA11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</w:rPr>
              <w:t>Надаев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Магомед 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Совбанович</w:t>
            </w:r>
            <w:proofErr w:type="spellEnd"/>
          </w:p>
        </w:tc>
        <w:tc>
          <w:tcPr>
            <w:tcW w:w="1418" w:type="dxa"/>
          </w:tcPr>
          <w:p w14:paraId="69277B64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01.11.1988</w:t>
            </w:r>
          </w:p>
        </w:tc>
        <w:tc>
          <w:tcPr>
            <w:tcW w:w="1843" w:type="dxa"/>
          </w:tcPr>
          <w:p w14:paraId="2AB59487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ВО Кисловодский Институт Экономики и Права</w:t>
            </w:r>
          </w:p>
          <w:p w14:paraId="130FD9C9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«Финансы и кредит» 2012</w:t>
            </w:r>
          </w:p>
        </w:tc>
        <w:tc>
          <w:tcPr>
            <w:tcW w:w="1566" w:type="dxa"/>
          </w:tcPr>
          <w:p w14:paraId="6222A638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843" w:type="dxa"/>
          </w:tcPr>
          <w:p w14:paraId="664FA701" w14:textId="77777777" w:rsidR="004340BB" w:rsidRPr="00700A37" w:rsidRDefault="004340BB" w:rsidP="00406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14:paraId="18C6CA73" w14:textId="77777777" w:rsidR="004340BB" w:rsidRPr="00700A37" w:rsidRDefault="004340BB" w:rsidP="00406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1D5165A3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B4D91C" w14:textId="77777777" w:rsidR="004340BB" w:rsidRPr="00700A37" w:rsidRDefault="004340BB" w:rsidP="004060B1">
            <w:pPr>
              <w:spacing w:line="360" w:lineRule="auto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>8963 584 94 01</w:t>
            </w:r>
          </w:p>
        </w:tc>
        <w:tc>
          <w:tcPr>
            <w:tcW w:w="2175" w:type="dxa"/>
          </w:tcPr>
          <w:p w14:paraId="72F9D82B" w14:textId="77777777" w:rsidR="004340BB" w:rsidRPr="00700A37" w:rsidRDefault="004340BB" w:rsidP="004060B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hyperlink r:id="rId34" w:history="1">
              <w:r w:rsidRPr="00700A37">
                <w:rPr>
                  <w:rStyle w:val="ae"/>
                  <w:bCs/>
                  <w:sz w:val="28"/>
                  <w:szCs w:val="28"/>
                  <w:lang w:val="en-US"/>
                </w:rPr>
                <w:t>ahilan515@mail.ru</w:t>
              </w:r>
            </w:hyperlink>
            <w:r w:rsidRPr="00700A37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4340BB" w:rsidRPr="00700A37" w14:paraId="2F7FE285" w14:textId="77777777" w:rsidTr="000B032F">
        <w:tc>
          <w:tcPr>
            <w:tcW w:w="567" w:type="dxa"/>
          </w:tcPr>
          <w:p w14:paraId="32EDA022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612500CE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  <w:vAlign w:val="center"/>
          </w:tcPr>
          <w:p w14:paraId="639CD179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</w:rPr>
              <w:t>Закриева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Фариз 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418" w:type="dxa"/>
          </w:tcPr>
          <w:p w14:paraId="121D0BB7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01.09.1995</w:t>
            </w:r>
          </w:p>
        </w:tc>
        <w:tc>
          <w:tcPr>
            <w:tcW w:w="1843" w:type="dxa"/>
          </w:tcPr>
          <w:p w14:paraId="7F572F83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 xml:space="preserve">ВП </w:t>
            </w:r>
            <w:r w:rsidRPr="00700A37">
              <w:rPr>
                <w:sz w:val="28"/>
                <w:szCs w:val="28"/>
              </w:rPr>
              <w:t>ЧГПУ</w:t>
            </w:r>
          </w:p>
          <w:p w14:paraId="4EC6B218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«Русский язык и литература»</w:t>
            </w:r>
          </w:p>
          <w:p w14:paraId="37AB2626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2018г.</w:t>
            </w:r>
          </w:p>
        </w:tc>
        <w:tc>
          <w:tcPr>
            <w:tcW w:w="1566" w:type="dxa"/>
          </w:tcPr>
          <w:p w14:paraId="3BE35B11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Зам. </w:t>
            </w:r>
            <w:proofErr w:type="spellStart"/>
            <w:r w:rsidRPr="00700A37">
              <w:rPr>
                <w:sz w:val="28"/>
                <w:szCs w:val="28"/>
              </w:rPr>
              <w:t>дир</w:t>
            </w:r>
            <w:proofErr w:type="spellEnd"/>
            <w:r w:rsidRPr="00700A37">
              <w:rPr>
                <w:sz w:val="28"/>
                <w:szCs w:val="28"/>
              </w:rPr>
              <w:t>. по УР</w:t>
            </w:r>
          </w:p>
        </w:tc>
        <w:tc>
          <w:tcPr>
            <w:tcW w:w="843" w:type="dxa"/>
          </w:tcPr>
          <w:p w14:paraId="1C297E29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7ED99C58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7D4FD7AC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7B11DD7D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89650103636</w:t>
            </w:r>
          </w:p>
          <w:p w14:paraId="776AF5EC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5D696621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35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ferida.zakrieva@mail.ru</w:t>
              </w:r>
            </w:hyperlink>
          </w:p>
        </w:tc>
      </w:tr>
      <w:tr w:rsidR="004340BB" w:rsidRPr="00700A37" w14:paraId="343FB27B" w14:textId="77777777" w:rsidTr="000B032F">
        <w:tc>
          <w:tcPr>
            <w:tcW w:w="567" w:type="dxa"/>
          </w:tcPr>
          <w:p w14:paraId="5821DCAF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261C13A5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  <w:vAlign w:val="center"/>
          </w:tcPr>
          <w:p w14:paraId="1E2A7444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Исраилова Лариса 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Ширваниевна</w:t>
            </w:r>
            <w:proofErr w:type="spellEnd"/>
          </w:p>
        </w:tc>
        <w:tc>
          <w:tcPr>
            <w:tcW w:w="1418" w:type="dxa"/>
          </w:tcPr>
          <w:p w14:paraId="5DBB0794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26.12.1971</w:t>
            </w:r>
          </w:p>
        </w:tc>
        <w:tc>
          <w:tcPr>
            <w:tcW w:w="1843" w:type="dxa"/>
          </w:tcPr>
          <w:p w14:paraId="6B1E9F6A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ВО ЧГПИ </w:t>
            </w:r>
          </w:p>
          <w:p w14:paraId="10D69FDE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Учитель начальных классов </w:t>
            </w:r>
          </w:p>
          <w:p w14:paraId="14BFD2F4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1995г.</w:t>
            </w:r>
          </w:p>
          <w:p w14:paraId="1E0CA32C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65DCA23A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Зам. </w:t>
            </w:r>
            <w:proofErr w:type="spellStart"/>
            <w:r w:rsidRPr="00700A37">
              <w:rPr>
                <w:sz w:val="28"/>
                <w:szCs w:val="28"/>
              </w:rPr>
              <w:t>дир</w:t>
            </w:r>
            <w:proofErr w:type="spellEnd"/>
            <w:r w:rsidRPr="00700A37">
              <w:rPr>
                <w:sz w:val="28"/>
                <w:szCs w:val="28"/>
              </w:rPr>
              <w:t>. по ВР</w:t>
            </w:r>
          </w:p>
        </w:tc>
        <w:tc>
          <w:tcPr>
            <w:tcW w:w="843" w:type="dxa"/>
          </w:tcPr>
          <w:p w14:paraId="5C4883B4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14:paraId="64F17B29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14:paraId="1F0ECDE1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FCFF7E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8928 890 74 62</w:t>
            </w:r>
          </w:p>
          <w:p w14:paraId="25E23494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7207E742" w14:textId="77777777" w:rsidR="004340BB" w:rsidRPr="00700A37" w:rsidRDefault="004340BB" w:rsidP="004060B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hyperlink r:id="rId36" w:history="1">
              <w:r w:rsidRPr="00700A37">
                <w:rPr>
                  <w:rStyle w:val="ae"/>
                  <w:bCs/>
                  <w:sz w:val="28"/>
                  <w:szCs w:val="28"/>
                  <w:lang w:val="en-US"/>
                </w:rPr>
                <w:t>larisa.israilova.72@mail.ru</w:t>
              </w:r>
            </w:hyperlink>
            <w:r w:rsidRPr="00700A37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4340BB" w:rsidRPr="00700A37" w14:paraId="6645BDFB" w14:textId="77777777" w:rsidTr="000B032F">
        <w:tc>
          <w:tcPr>
            <w:tcW w:w="567" w:type="dxa"/>
          </w:tcPr>
          <w:p w14:paraId="0AAEFAEB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</w:tcPr>
          <w:p w14:paraId="75DCC1DD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700A37">
              <w:rPr>
                <w:sz w:val="28"/>
                <w:szCs w:val="28"/>
              </w:rPr>
              <w:t>МБОУ</w:t>
            </w:r>
            <w:r w:rsidRPr="00700A37">
              <w:rPr>
                <w:sz w:val="28"/>
                <w:szCs w:val="28"/>
                <w:lang w:val="en-US"/>
              </w:rPr>
              <w:t xml:space="preserve"> «</w:t>
            </w:r>
            <w:r w:rsidRPr="00700A37">
              <w:rPr>
                <w:sz w:val="28"/>
                <w:szCs w:val="28"/>
              </w:rPr>
              <w:t>СОШ</w:t>
            </w:r>
            <w:r w:rsidRPr="00700A37">
              <w:rPr>
                <w:sz w:val="28"/>
                <w:szCs w:val="28"/>
                <w:lang w:val="en-US"/>
              </w:rPr>
              <w:t xml:space="preserve"> №1 </w:t>
            </w:r>
            <w:r w:rsidRPr="00700A37">
              <w:rPr>
                <w:sz w:val="28"/>
                <w:szCs w:val="28"/>
              </w:rPr>
              <w:t>им</w:t>
            </w:r>
            <w:r w:rsidRPr="00700A37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700A37">
              <w:rPr>
                <w:sz w:val="28"/>
                <w:szCs w:val="28"/>
              </w:rPr>
              <w:t>А</w:t>
            </w:r>
            <w:r w:rsidRPr="00700A37">
              <w:rPr>
                <w:sz w:val="28"/>
                <w:szCs w:val="28"/>
                <w:lang w:val="en-US"/>
              </w:rPr>
              <w:t>.</w:t>
            </w:r>
            <w:r w:rsidRPr="00700A37">
              <w:rPr>
                <w:sz w:val="28"/>
                <w:szCs w:val="28"/>
              </w:rPr>
              <w:t>А</w:t>
            </w:r>
            <w:r w:rsidRPr="00700A37">
              <w:rPr>
                <w:sz w:val="28"/>
                <w:szCs w:val="28"/>
                <w:lang w:val="en-US"/>
              </w:rPr>
              <w:t>.</w:t>
            </w:r>
            <w:proofErr w:type="spellStart"/>
            <w:r w:rsidRPr="00700A37">
              <w:rPr>
                <w:sz w:val="28"/>
                <w:szCs w:val="28"/>
              </w:rPr>
              <w:t>Цацаева</w:t>
            </w:r>
            <w:proofErr w:type="spellEnd"/>
            <w:r w:rsidRPr="00700A37">
              <w:rPr>
                <w:sz w:val="28"/>
                <w:szCs w:val="28"/>
                <w:lang w:val="en-US"/>
              </w:rPr>
              <w:t xml:space="preserve">  </w:t>
            </w:r>
            <w:r w:rsidRPr="00700A37">
              <w:rPr>
                <w:sz w:val="28"/>
                <w:szCs w:val="28"/>
              </w:rPr>
              <w:t>с</w:t>
            </w:r>
            <w:r w:rsidRPr="00700A37">
              <w:rPr>
                <w:sz w:val="28"/>
                <w:szCs w:val="28"/>
                <w:lang w:val="en-US"/>
              </w:rPr>
              <w:t>.</w:t>
            </w:r>
            <w:proofErr w:type="gramEnd"/>
            <w:r w:rsidRPr="00700A37">
              <w:rPr>
                <w:sz w:val="28"/>
                <w:szCs w:val="28"/>
                <w:lang w:val="en-US"/>
              </w:rPr>
              <w:t xml:space="preserve"> </w:t>
            </w:r>
            <w:r w:rsidRPr="00700A37">
              <w:rPr>
                <w:sz w:val="28"/>
                <w:szCs w:val="28"/>
              </w:rPr>
              <w:t>Хамби</w:t>
            </w:r>
            <w:r w:rsidRPr="00700A37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871" w:type="dxa"/>
            <w:vAlign w:val="center"/>
          </w:tcPr>
          <w:p w14:paraId="310639D7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</w:rPr>
              <w:t>Элеханов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Адам Омарович</w:t>
            </w:r>
          </w:p>
        </w:tc>
        <w:tc>
          <w:tcPr>
            <w:tcW w:w="1418" w:type="dxa"/>
          </w:tcPr>
          <w:p w14:paraId="56E5BF00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20.08.1998</w:t>
            </w:r>
          </w:p>
        </w:tc>
        <w:tc>
          <w:tcPr>
            <w:tcW w:w="1843" w:type="dxa"/>
          </w:tcPr>
          <w:p w14:paraId="46DD514B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bCs/>
                <w:sz w:val="28"/>
                <w:szCs w:val="28"/>
              </w:rPr>
              <w:t>ВП</w:t>
            </w:r>
            <w:r w:rsidRPr="00700A37">
              <w:rPr>
                <w:rFonts w:eastAsia="Calibri"/>
                <w:sz w:val="28"/>
                <w:szCs w:val="28"/>
              </w:rPr>
              <w:t xml:space="preserve"> ЧГПУ </w:t>
            </w:r>
          </w:p>
          <w:p w14:paraId="33849279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«Информатика и математика»</w:t>
            </w:r>
          </w:p>
          <w:p w14:paraId="7FF3F8D4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2021г.</w:t>
            </w:r>
          </w:p>
          <w:p w14:paraId="4D9DEB27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3E532709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Зам. </w:t>
            </w:r>
            <w:proofErr w:type="spellStart"/>
            <w:r w:rsidRPr="00700A37">
              <w:rPr>
                <w:sz w:val="28"/>
                <w:szCs w:val="28"/>
              </w:rPr>
              <w:t>дир</w:t>
            </w:r>
            <w:proofErr w:type="spellEnd"/>
            <w:r w:rsidRPr="00700A37">
              <w:rPr>
                <w:sz w:val="28"/>
                <w:szCs w:val="28"/>
              </w:rPr>
              <w:t>. по ИКТ</w:t>
            </w:r>
          </w:p>
        </w:tc>
        <w:tc>
          <w:tcPr>
            <w:tcW w:w="843" w:type="dxa"/>
          </w:tcPr>
          <w:p w14:paraId="170D6561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7F6FD4C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9603C40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F455F7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8928 640 36 71</w:t>
            </w:r>
          </w:p>
          <w:p w14:paraId="4792C217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642CD2A1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hyperlink r:id="rId37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adamelehanov7@gmail.ru</w:t>
              </w:r>
            </w:hyperlink>
            <w:r w:rsidRPr="00700A3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  <w:p w14:paraId="2699685F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340BB" w:rsidRPr="00700A37" w14:paraId="0C3DB8A0" w14:textId="77777777" w:rsidTr="000B032F">
        <w:tc>
          <w:tcPr>
            <w:tcW w:w="567" w:type="dxa"/>
          </w:tcPr>
          <w:p w14:paraId="1C962C3D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482BE2C5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  <w:vAlign w:val="center"/>
          </w:tcPr>
          <w:p w14:paraId="56A78BC3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</w:rPr>
              <w:t>Сосламбекова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Фариза 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1418" w:type="dxa"/>
          </w:tcPr>
          <w:p w14:paraId="74A99CC4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  <w:lang w:val="en-US"/>
              </w:rPr>
              <w:t>24.09.</w:t>
            </w:r>
            <w:r w:rsidRPr="00700A37">
              <w:rPr>
                <w:sz w:val="28"/>
                <w:szCs w:val="28"/>
              </w:rPr>
              <w:t>19</w:t>
            </w:r>
            <w:r w:rsidRPr="00700A37"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1843" w:type="dxa"/>
          </w:tcPr>
          <w:p w14:paraId="29EFFEBF" w14:textId="77777777" w:rsidR="004340BB" w:rsidRPr="00700A37" w:rsidRDefault="004340BB" w:rsidP="004060B1">
            <w:pPr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ВП ЧГПУ</w:t>
            </w:r>
            <w:r w:rsidRPr="00700A37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700A37">
              <w:rPr>
                <w:rFonts w:eastAsia="Calibri"/>
                <w:bCs/>
                <w:sz w:val="28"/>
                <w:szCs w:val="28"/>
              </w:rPr>
              <w:t>«Математика и информатика»</w:t>
            </w:r>
          </w:p>
          <w:p w14:paraId="770C9C75" w14:textId="77777777" w:rsidR="004340BB" w:rsidRPr="00700A37" w:rsidRDefault="004340BB" w:rsidP="004060B1">
            <w:pPr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700A37">
              <w:rPr>
                <w:rFonts w:eastAsia="Calibri"/>
                <w:bCs/>
                <w:sz w:val="28"/>
                <w:szCs w:val="28"/>
              </w:rPr>
              <w:t>2018г.</w:t>
            </w:r>
          </w:p>
          <w:p w14:paraId="39DB21C0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26AA964C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Зам. </w:t>
            </w:r>
            <w:proofErr w:type="spellStart"/>
            <w:r w:rsidRPr="00700A37">
              <w:rPr>
                <w:sz w:val="28"/>
                <w:szCs w:val="28"/>
              </w:rPr>
              <w:t>дир</w:t>
            </w:r>
            <w:proofErr w:type="spellEnd"/>
            <w:r w:rsidRPr="00700A37">
              <w:rPr>
                <w:sz w:val="28"/>
                <w:szCs w:val="28"/>
              </w:rPr>
              <w:t xml:space="preserve">. по МР </w:t>
            </w:r>
          </w:p>
        </w:tc>
        <w:tc>
          <w:tcPr>
            <w:tcW w:w="843" w:type="dxa"/>
          </w:tcPr>
          <w:p w14:paraId="7954A963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3FF33B9E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7142F197" w14:textId="77777777" w:rsidR="004340BB" w:rsidRPr="00700A37" w:rsidRDefault="004340BB" w:rsidP="004060B1">
            <w:pPr>
              <w:spacing w:line="360" w:lineRule="auto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 xml:space="preserve">Первая </w:t>
            </w:r>
          </w:p>
        </w:tc>
        <w:tc>
          <w:tcPr>
            <w:tcW w:w="1843" w:type="dxa"/>
          </w:tcPr>
          <w:p w14:paraId="303B1BDA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8963 396 74 55</w:t>
            </w:r>
          </w:p>
          <w:p w14:paraId="66A8468C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60A74638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38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soslambekova</w:t>
              </w:r>
              <w:r w:rsidRPr="00700A37">
                <w:rPr>
                  <w:rStyle w:val="ae"/>
                  <w:rFonts w:eastAsia="Calibri"/>
                  <w:sz w:val="28"/>
                  <w:szCs w:val="28"/>
                </w:rPr>
                <w:t>96@</w:t>
              </w:r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mail</w:t>
              </w:r>
              <w:r w:rsidRPr="00700A37">
                <w:rPr>
                  <w:rStyle w:val="ae"/>
                  <w:rFonts w:eastAsia="Calibri"/>
                  <w:sz w:val="28"/>
                  <w:szCs w:val="28"/>
                </w:rPr>
                <w:t>.</w:t>
              </w:r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340BB" w:rsidRPr="00700A37" w14:paraId="64043E60" w14:textId="77777777" w:rsidTr="000B032F">
        <w:tc>
          <w:tcPr>
            <w:tcW w:w="567" w:type="dxa"/>
          </w:tcPr>
          <w:p w14:paraId="36E08347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5E191AA0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14:paraId="041F522E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</w:rPr>
              <w:t>Алисханова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Хеда Магомедовна</w:t>
            </w:r>
          </w:p>
        </w:tc>
        <w:tc>
          <w:tcPr>
            <w:tcW w:w="1418" w:type="dxa"/>
          </w:tcPr>
          <w:p w14:paraId="40A07153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16.08.1997</w:t>
            </w:r>
          </w:p>
        </w:tc>
        <w:tc>
          <w:tcPr>
            <w:tcW w:w="1843" w:type="dxa"/>
          </w:tcPr>
          <w:p w14:paraId="662842FC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ВП ЧГПУ</w:t>
            </w:r>
          </w:p>
          <w:p w14:paraId="319EA27A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«Филология» 2019г.</w:t>
            </w:r>
          </w:p>
          <w:p w14:paraId="2DCBEF7F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03AFB86D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843" w:type="dxa"/>
          </w:tcPr>
          <w:p w14:paraId="0742E68C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2C933E23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14:paraId="27C37DD0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BE57C7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8989 927 12 00</w:t>
            </w:r>
          </w:p>
          <w:p w14:paraId="4E3A1E25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26A35BC4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39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khedaals1@gmail.com</w:t>
              </w:r>
            </w:hyperlink>
          </w:p>
        </w:tc>
      </w:tr>
      <w:tr w:rsidR="004340BB" w:rsidRPr="00700A37" w14:paraId="74669AE2" w14:textId="77777777" w:rsidTr="000B032F">
        <w:tc>
          <w:tcPr>
            <w:tcW w:w="567" w:type="dxa"/>
          </w:tcPr>
          <w:p w14:paraId="11D9D05B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6C1AE09D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  <w:vAlign w:val="center"/>
          </w:tcPr>
          <w:p w14:paraId="5E27D1A8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</w:rPr>
              <w:t>Бициева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Мадина 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Нохаевна</w:t>
            </w:r>
            <w:proofErr w:type="spellEnd"/>
          </w:p>
        </w:tc>
        <w:tc>
          <w:tcPr>
            <w:tcW w:w="1418" w:type="dxa"/>
          </w:tcPr>
          <w:p w14:paraId="38A30627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  <w:lang w:val="en-US"/>
              </w:rPr>
              <w:t>19.07.1967</w:t>
            </w:r>
          </w:p>
        </w:tc>
        <w:tc>
          <w:tcPr>
            <w:tcW w:w="1843" w:type="dxa"/>
          </w:tcPr>
          <w:p w14:paraId="612FE420" w14:textId="77777777" w:rsidR="004340BB" w:rsidRPr="00700A37" w:rsidRDefault="004340BB" w:rsidP="004060B1">
            <w:pPr>
              <w:spacing w:line="360" w:lineRule="auto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>ВО ЧИГУ</w:t>
            </w:r>
          </w:p>
          <w:p w14:paraId="054F974A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«Русский язык и литература, чеченский язык и литература»</w:t>
            </w:r>
          </w:p>
          <w:p w14:paraId="596BA86E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1993 г.</w:t>
            </w:r>
          </w:p>
        </w:tc>
        <w:tc>
          <w:tcPr>
            <w:tcW w:w="1566" w:type="dxa"/>
          </w:tcPr>
          <w:p w14:paraId="122966CB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843" w:type="dxa"/>
          </w:tcPr>
          <w:p w14:paraId="595943A0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14:paraId="50842EB6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14:paraId="7A00D0EF" w14:textId="77777777" w:rsidR="004340BB" w:rsidRPr="00700A37" w:rsidRDefault="004340BB" w:rsidP="004060B1">
            <w:pPr>
              <w:spacing w:line="360" w:lineRule="auto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>Высшая</w:t>
            </w:r>
          </w:p>
        </w:tc>
        <w:tc>
          <w:tcPr>
            <w:tcW w:w="1843" w:type="dxa"/>
          </w:tcPr>
          <w:p w14:paraId="0C5C5258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8909 727 20 21</w:t>
            </w:r>
          </w:p>
          <w:p w14:paraId="4CCFB4A3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5751B3AB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40" w:history="1">
              <w:r w:rsidRPr="00700A37">
                <w:rPr>
                  <w:rStyle w:val="ae"/>
                  <w:rFonts w:eastAsia="Calibri"/>
                  <w:sz w:val="28"/>
                  <w:szCs w:val="28"/>
                </w:rPr>
                <w:t>madinabicieva@mail.ru</w:t>
              </w:r>
            </w:hyperlink>
          </w:p>
        </w:tc>
      </w:tr>
      <w:tr w:rsidR="004340BB" w:rsidRPr="00700A37" w14:paraId="11F226E0" w14:textId="77777777" w:rsidTr="000B032F">
        <w:tc>
          <w:tcPr>
            <w:tcW w:w="567" w:type="dxa"/>
          </w:tcPr>
          <w:p w14:paraId="1F50C24B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783A8A30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14:paraId="78D4568F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</w:rPr>
              <w:t>Болтукаева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Аминат Сайд-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Эминовна</w:t>
            </w:r>
            <w:proofErr w:type="spellEnd"/>
          </w:p>
        </w:tc>
        <w:tc>
          <w:tcPr>
            <w:tcW w:w="1418" w:type="dxa"/>
          </w:tcPr>
          <w:p w14:paraId="0509A75C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13.02.2001</w:t>
            </w:r>
          </w:p>
        </w:tc>
        <w:tc>
          <w:tcPr>
            <w:tcW w:w="1843" w:type="dxa"/>
          </w:tcPr>
          <w:p w14:paraId="5E662E31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ВП ЧГПУ «Русский язык, чеченский язык и литература» 2021г.</w:t>
            </w:r>
          </w:p>
        </w:tc>
        <w:tc>
          <w:tcPr>
            <w:tcW w:w="1566" w:type="dxa"/>
          </w:tcPr>
          <w:p w14:paraId="1106E95E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чеченского языка и литературы</w:t>
            </w:r>
          </w:p>
        </w:tc>
        <w:tc>
          <w:tcPr>
            <w:tcW w:w="843" w:type="dxa"/>
          </w:tcPr>
          <w:p w14:paraId="51336D46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CF40420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84F1677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1DC114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8928 086 22 69 </w:t>
            </w:r>
          </w:p>
          <w:p w14:paraId="4984DAD5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08CBEA8F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41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amnatboltukaeva@icloud.com</w:t>
              </w:r>
            </w:hyperlink>
            <w:r w:rsidRPr="00700A3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</w:tr>
      <w:tr w:rsidR="004340BB" w:rsidRPr="00700A37" w14:paraId="4B867AEB" w14:textId="77777777" w:rsidTr="000B032F">
        <w:tc>
          <w:tcPr>
            <w:tcW w:w="567" w:type="dxa"/>
          </w:tcPr>
          <w:p w14:paraId="11CA1853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1113DD6E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  <w:vAlign w:val="center"/>
          </w:tcPr>
          <w:p w14:paraId="42227E0E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</w:rPr>
              <w:t>Болтукаева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Мариям Хасановна</w:t>
            </w:r>
          </w:p>
        </w:tc>
        <w:tc>
          <w:tcPr>
            <w:tcW w:w="1418" w:type="dxa"/>
          </w:tcPr>
          <w:p w14:paraId="404AC8A9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  <w:lang w:val="en-US"/>
              </w:rPr>
              <w:t>15.02.1969</w:t>
            </w:r>
          </w:p>
        </w:tc>
        <w:tc>
          <w:tcPr>
            <w:tcW w:w="1843" w:type="dxa"/>
          </w:tcPr>
          <w:p w14:paraId="1000D29D" w14:textId="77777777" w:rsidR="004340BB" w:rsidRPr="00700A37" w:rsidRDefault="004340BB" w:rsidP="004060B1">
            <w:pPr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700A37">
              <w:rPr>
                <w:rFonts w:eastAsia="Calibri"/>
                <w:bCs/>
                <w:sz w:val="28"/>
                <w:szCs w:val="28"/>
              </w:rPr>
              <w:t xml:space="preserve">СП ГПК </w:t>
            </w:r>
          </w:p>
          <w:p w14:paraId="0A9C9500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«Преподавание начальных классах»</w:t>
            </w:r>
          </w:p>
          <w:p w14:paraId="340CCAD0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1995г.</w:t>
            </w:r>
          </w:p>
          <w:p w14:paraId="69CD4EAC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045016C5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843" w:type="dxa"/>
          </w:tcPr>
          <w:p w14:paraId="0F8647D4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14:paraId="2D7E55B3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20</w:t>
            </w:r>
          </w:p>
          <w:p w14:paraId="62AA8B04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3A4143C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8A91E56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8966 727 26 11 </w:t>
            </w:r>
          </w:p>
        </w:tc>
        <w:tc>
          <w:tcPr>
            <w:tcW w:w="2175" w:type="dxa"/>
          </w:tcPr>
          <w:p w14:paraId="5AFD893B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42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boltukayeva</w:t>
              </w:r>
              <w:r w:rsidRPr="00700A37">
                <w:rPr>
                  <w:rStyle w:val="ae"/>
                  <w:rFonts w:eastAsia="Calibri"/>
                  <w:sz w:val="28"/>
                  <w:szCs w:val="28"/>
                </w:rPr>
                <w:t>.@</w:t>
              </w:r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internet</w:t>
              </w:r>
              <w:r w:rsidRPr="00700A37">
                <w:rPr>
                  <w:rStyle w:val="ae"/>
                  <w:rFonts w:eastAsia="Calibri"/>
                  <w:sz w:val="28"/>
                  <w:szCs w:val="28"/>
                </w:rPr>
                <w:t>.</w:t>
              </w:r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340BB" w:rsidRPr="00700A37" w14:paraId="728D6CD9" w14:textId="77777777" w:rsidTr="000B032F">
        <w:tc>
          <w:tcPr>
            <w:tcW w:w="567" w:type="dxa"/>
          </w:tcPr>
          <w:p w14:paraId="01266516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3900BD0E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А.А. </w:t>
            </w:r>
            <w:proofErr w:type="spellStart"/>
            <w:r w:rsidRPr="00700A37">
              <w:rPr>
                <w:sz w:val="28"/>
                <w:szCs w:val="28"/>
              </w:rPr>
              <w:t>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с.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14:paraId="6C61A78A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</w:rPr>
              <w:t>Вадаева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Иман 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Алтимировна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9653C2F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13.02.2001</w:t>
            </w:r>
          </w:p>
        </w:tc>
        <w:tc>
          <w:tcPr>
            <w:tcW w:w="1843" w:type="dxa"/>
          </w:tcPr>
          <w:p w14:paraId="3BC2DC5F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ВО, ЧГУ</w:t>
            </w:r>
          </w:p>
          <w:p w14:paraId="3D8D07BF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«Менеджмент» 2023г.</w:t>
            </w:r>
          </w:p>
          <w:p w14:paraId="666EFF0E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4B3B9FAA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Учитель чеченского языка и литературы </w:t>
            </w:r>
          </w:p>
        </w:tc>
        <w:tc>
          <w:tcPr>
            <w:tcW w:w="843" w:type="dxa"/>
          </w:tcPr>
          <w:p w14:paraId="496925F5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  <w:lang w:val="en-US"/>
              </w:rPr>
              <w:t>1</w:t>
            </w:r>
            <w:r w:rsidRPr="00700A37">
              <w:rPr>
                <w:rFonts w:eastAsia="Calibri"/>
                <w:sz w:val="28"/>
                <w:szCs w:val="28"/>
              </w:rPr>
              <w:t xml:space="preserve"> год </w:t>
            </w:r>
          </w:p>
        </w:tc>
        <w:tc>
          <w:tcPr>
            <w:tcW w:w="851" w:type="dxa"/>
          </w:tcPr>
          <w:p w14:paraId="61E202BE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  <w:lang w:val="en-US"/>
              </w:rPr>
              <w:t>1</w:t>
            </w:r>
            <w:r w:rsidRPr="00700A37">
              <w:rPr>
                <w:rFonts w:eastAsia="Calibri"/>
                <w:sz w:val="28"/>
                <w:szCs w:val="28"/>
              </w:rPr>
              <w:t xml:space="preserve"> год </w:t>
            </w:r>
          </w:p>
        </w:tc>
        <w:tc>
          <w:tcPr>
            <w:tcW w:w="850" w:type="dxa"/>
          </w:tcPr>
          <w:p w14:paraId="36900B97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196E28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8989 921 08 16</w:t>
            </w:r>
          </w:p>
          <w:p w14:paraId="1DA3C741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1FD079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43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Imanv@mail.ru</w:t>
              </w:r>
            </w:hyperlink>
            <w:r w:rsidRPr="00700A3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</w:tr>
      <w:tr w:rsidR="004340BB" w:rsidRPr="00700A37" w14:paraId="1B7D30B4" w14:textId="77777777" w:rsidTr="000B032F">
        <w:tc>
          <w:tcPr>
            <w:tcW w:w="567" w:type="dxa"/>
          </w:tcPr>
          <w:p w14:paraId="3695B832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28C81747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14:paraId="1F31D2B7" w14:textId="77777777" w:rsidR="004340BB" w:rsidRPr="00700A37" w:rsidRDefault="004340BB" w:rsidP="004060B1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Демильханова</w:t>
            </w:r>
            <w:proofErr w:type="spellEnd"/>
            <w:r w:rsidRPr="00700A37">
              <w:rPr>
                <w:sz w:val="28"/>
                <w:szCs w:val="28"/>
              </w:rPr>
              <w:t xml:space="preserve"> Марьям </w:t>
            </w:r>
            <w:proofErr w:type="spellStart"/>
            <w:r w:rsidRPr="00700A37">
              <w:rPr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1418" w:type="dxa"/>
          </w:tcPr>
          <w:p w14:paraId="556D7ABD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  <w:lang w:val="en-US"/>
              </w:rPr>
              <w:t>19. 01. 2003</w:t>
            </w:r>
          </w:p>
        </w:tc>
        <w:tc>
          <w:tcPr>
            <w:tcW w:w="1843" w:type="dxa"/>
          </w:tcPr>
          <w:p w14:paraId="640A90B4" w14:textId="77777777" w:rsidR="004340BB" w:rsidRPr="00700A37" w:rsidRDefault="004340BB" w:rsidP="004060B1">
            <w:pPr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700A37">
              <w:rPr>
                <w:rFonts w:eastAsia="Calibri"/>
                <w:bCs/>
                <w:sz w:val="28"/>
                <w:szCs w:val="28"/>
              </w:rPr>
              <w:t>НВ ЧГПУ</w:t>
            </w:r>
          </w:p>
          <w:p w14:paraId="045E46C0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bCs/>
                <w:sz w:val="28"/>
                <w:szCs w:val="28"/>
              </w:rPr>
              <w:t>«Начальное образование и иностранный язык»</w:t>
            </w:r>
          </w:p>
        </w:tc>
        <w:tc>
          <w:tcPr>
            <w:tcW w:w="1566" w:type="dxa"/>
          </w:tcPr>
          <w:p w14:paraId="2FCCE2CE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43" w:type="dxa"/>
          </w:tcPr>
          <w:p w14:paraId="6225D55F" w14:textId="77777777" w:rsidR="004340BB" w:rsidRPr="00700A37" w:rsidRDefault="004340BB" w:rsidP="00406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07783DD" w14:textId="77777777" w:rsidR="004340BB" w:rsidRPr="00700A37" w:rsidRDefault="004340BB" w:rsidP="00406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640A93C5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D3C848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8989 932 72 47</w:t>
            </w:r>
          </w:p>
          <w:p w14:paraId="4BB73238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4E0E73CC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44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mdemillhanova@mail.ru</w:t>
              </w:r>
            </w:hyperlink>
            <w:r w:rsidRPr="00700A3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</w:tr>
      <w:tr w:rsidR="004340BB" w:rsidRPr="00700A37" w14:paraId="682FC144" w14:textId="77777777" w:rsidTr="000B032F">
        <w:tc>
          <w:tcPr>
            <w:tcW w:w="567" w:type="dxa"/>
          </w:tcPr>
          <w:p w14:paraId="2CC229D5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2FCB8BF3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с.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14:paraId="2EC4AC44" w14:textId="77777777" w:rsidR="004340BB" w:rsidRPr="00700A37" w:rsidRDefault="004340BB" w:rsidP="004060B1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Кахирова</w:t>
            </w:r>
            <w:proofErr w:type="spellEnd"/>
            <w:r w:rsidRPr="00700A37">
              <w:rPr>
                <w:sz w:val="28"/>
                <w:szCs w:val="28"/>
              </w:rPr>
              <w:t xml:space="preserve"> Хадижат Муратовна</w:t>
            </w:r>
          </w:p>
        </w:tc>
        <w:tc>
          <w:tcPr>
            <w:tcW w:w="1418" w:type="dxa"/>
          </w:tcPr>
          <w:p w14:paraId="4A116F04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18.09.1995</w:t>
            </w:r>
          </w:p>
        </w:tc>
        <w:tc>
          <w:tcPr>
            <w:tcW w:w="1843" w:type="dxa"/>
          </w:tcPr>
          <w:p w14:paraId="19DCBCC7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ГБОУ «Техникум пищевой индустрии, сервиса и управления»</w:t>
            </w:r>
          </w:p>
        </w:tc>
        <w:tc>
          <w:tcPr>
            <w:tcW w:w="1566" w:type="dxa"/>
          </w:tcPr>
          <w:p w14:paraId="4442ED58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843" w:type="dxa"/>
          </w:tcPr>
          <w:p w14:paraId="569814A5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235CE951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3E6F8711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9D6B52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8966 727 0150</w:t>
            </w:r>
          </w:p>
          <w:p w14:paraId="4D2B01F4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05F6CD54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45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Kahirova20@bk.ru</w:t>
              </w:r>
            </w:hyperlink>
            <w:r w:rsidRPr="00700A3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</w:tr>
      <w:tr w:rsidR="004340BB" w:rsidRPr="00700A37" w14:paraId="16A8AC12" w14:textId="77777777" w:rsidTr="000B032F">
        <w:tc>
          <w:tcPr>
            <w:tcW w:w="567" w:type="dxa"/>
          </w:tcPr>
          <w:p w14:paraId="0B163EEC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6F78A8D1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14:paraId="02F145E7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Магомадова </w:t>
            </w:r>
            <w:proofErr w:type="spellStart"/>
            <w:proofErr w:type="gramStart"/>
            <w:r w:rsidRPr="00700A37">
              <w:rPr>
                <w:rFonts w:eastAsia="Calibri"/>
                <w:sz w:val="28"/>
                <w:szCs w:val="28"/>
              </w:rPr>
              <w:t>Румиса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Ибрагимовна</w:t>
            </w:r>
            <w:proofErr w:type="spellEnd"/>
            <w:proofErr w:type="gramEnd"/>
          </w:p>
        </w:tc>
        <w:tc>
          <w:tcPr>
            <w:tcW w:w="1418" w:type="dxa"/>
          </w:tcPr>
          <w:p w14:paraId="7D1358A6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22.02.1982г</w:t>
            </w:r>
          </w:p>
        </w:tc>
        <w:tc>
          <w:tcPr>
            <w:tcW w:w="1843" w:type="dxa"/>
          </w:tcPr>
          <w:p w14:paraId="6A3CDF2D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СПО</w:t>
            </w:r>
          </w:p>
          <w:p w14:paraId="3C4AB078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«Учитель технолог»</w:t>
            </w:r>
          </w:p>
        </w:tc>
        <w:tc>
          <w:tcPr>
            <w:tcW w:w="1566" w:type="dxa"/>
          </w:tcPr>
          <w:p w14:paraId="1860AD62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Учитель технологии </w:t>
            </w:r>
          </w:p>
        </w:tc>
        <w:tc>
          <w:tcPr>
            <w:tcW w:w="843" w:type="dxa"/>
          </w:tcPr>
          <w:p w14:paraId="4FE84E82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E18BD20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361C3DAE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7719DE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8965 962 12 32</w:t>
            </w:r>
          </w:p>
          <w:p w14:paraId="18285BCD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5F568E94" w14:textId="77777777" w:rsidR="004340BB" w:rsidRPr="00700A37" w:rsidRDefault="004340BB" w:rsidP="004060B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hyperlink r:id="rId46" w:history="1">
              <w:r w:rsidRPr="00700A37">
                <w:rPr>
                  <w:rStyle w:val="ae"/>
                  <w:bCs/>
                  <w:sz w:val="28"/>
                  <w:szCs w:val="28"/>
                  <w:lang w:val="en-US"/>
                </w:rPr>
                <w:t>Matabakaeva6@gmail.com</w:t>
              </w:r>
            </w:hyperlink>
            <w:r w:rsidRPr="00700A37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4340BB" w:rsidRPr="00700A37" w14:paraId="26F82D31" w14:textId="77777777" w:rsidTr="000B032F">
        <w:tc>
          <w:tcPr>
            <w:tcW w:w="567" w:type="dxa"/>
          </w:tcPr>
          <w:p w14:paraId="5FDDDC05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5D4E8F78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14:paraId="29E2DEC3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  <w:lang w:val="en-US"/>
              </w:rPr>
              <w:t>Махмудова</w:t>
            </w:r>
            <w:proofErr w:type="spellEnd"/>
            <w:r w:rsidRPr="00700A3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0A37">
              <w:rPr>
                <w:rFonts w:eastAsia="Calibri"/>
                <w:sz w:val="28"/>
                <w:szCs w:val="28"/>
                <w:lang w:val="en-US"/>
              </w:rPr>
              <w:t>Амина</w:t>
            </w:r>
            <w:proofErr w:type="spellEnd"/>
          </w:p>
          <w:p w14:paraId="7F88B574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  <w:lang w:val="en-US"/>
              </w:rPr>
              <w:t>Адамовна</w:t>
            </w:r>
            <w:proofErr w:type="spellEnd"/>
          </w:p>
        </w:tc>
        <w:tc>
          <w:tcPr>
            <w:tcW w:w="1418" w:type="dxa"/>
          </w:tcPr>
          <w:p w14:paraId="3AA62272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01.01.2000</w:t>
            </w:r>
          </w:p>
        </w:tc>
        <w:tc>
          <w:tcPr>
            <w:tcW w:w="1843" w:type="dxa"/>
          </w:tcPr>
          <w:p w14:paraId="12843A45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СП </w:t>
            </w:r>
          </w:p>
          <w:p w14:paraId="75BC2E26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«Учитель начальных классов»</w:t>
            </w:r>
          </w:p>
          <w:p w14:paraId="4F4353C7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2022г</w:t>
            </w:r>
          </w:p>
        </w:tc>
        <w:tc>
          <w:tcPr>
            <w:tcW w:w="1566" w:type="dxa"/>
          </w:tcPr>
          <w:p w14:paraId="64F1C964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843" w:type="dxa"/>
          </w:tcPr>
          <w:p w14:paraId="2AC7E1D6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12FA6C8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C1E30E8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46FD7D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8963 708 77 41</w:t>
            </w:r>
          </w:p>
          <w:p w14:paraId="477769A5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4B1CB27C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47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Mahmudovaaminat5@gmail.ru</w:t>
              </w:r>
            </w:hyperlink>
          </w:p>
        </w:tc>
      </w:tr>
      <w:tr w:rsidR="004340BB" w:rsidRPr="00700A37" w14:paraId="5D156E4B" w14:textId="77777777" w:rsidTr="000B032F">
        <w:tc>
          <w:tcPr>
            <w:tcW w:w="567" w:type="dxa"/>
          </w:tcPr>
          <w:p w14:paraId="19EA8B18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55E6C679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  <w:vAlign w:val="center"/>
          </w:tcPr>
          <w:p w14:paraId="1158F6FD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700A37">
              <w:rPr>
                <w:rFonts w:eastAsia="Calibri"/>
                <w:sz w:val="28"/>
                <w:szCs w:val="28"/>
              </w:rPr>
              <w:t>Махмудова Иман Адамовна</w:t>
            </w:r>
          </w:p>
        </w:tc>
        <w:tc>
          <w:tcPr>
            <w:tcW w:w="1418" w:type="dxa"/>
          </w:tcPr>
          <w:p w14:paraId="1D07F206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11.08.1995</w:t>
            </w:r>
          </w:p>
        </w:tc>
        <w:tc>
          <w:tcPr>
            <w:tcW w:w="1843" w:type="dxa"/>
          </w:tcPr>
          <w:p w14:paraId="54DC86CD" w14:textId="77777777" w:rsidR="004340BB" w:rsidRPr="00700A37" w:rsidRDefault="004340BB" w:rsidP="004060B1">
            <w:pPr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700A37">
              <w:rPr>
                <w:rFonts w:eastAsia="Calibri"/>
                <w:bCs/>
                <w:sz w:val="28"/>
                <w:szCs w:val="28"/>
              </w:rPr>
              <w:t xml:space="preserve">ВП ЧГПУ </w:t>
            </w:r>
          </w:p>
          <w:p w14:paraId="2B2C5046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«История и обществознание»</w:t>
            </w:r>
          </w:p>
          <w:p w14:paraId="5E105330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2021г.</w:t>
            </w:r>
          </w:p>
          <w:p w14:paraId="33543666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           </w:t>
            </w:r>
          </w:p>
          <w:p w14:paraId="40B7B85A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6" w:type="dxa"/>
          </w:tcPr>
          <w:p w14:paraId="6328319B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843" w:type="dxa"/>
          </w:tcPr>
          <w:p w14:paraId="1803EA24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93A30F5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2</w:t>
            </w:r>
          </w:p>
          <w:p w14:paraId="78750496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C3DE9AD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3A5D01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8904 726 46</w:t>
            </w:r>
          </w:p>
          <w:p w14:paraId="100EA9F6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1D9AF77E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48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rmakhmudova_iman@mail.ru</w:t>
              </w:r>
            </w:hyperlink>
          </w:p>
        </w:tc>
      </w:tr>
      <w:tr w:rsidR="004340BB" w:rsidRPr="00700A37" w14:paraId="31D0DA98" w14:textId="77777777" w:rsidTr="000B032F">
        <w:tc>
          <w:tcPr>
            <w:tcW w:w="567" w:type="dxa"/>
          </w:tcPr>
          <w:p w14:paraId="1A352511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03DBAD49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  <w:vAlign w:val="center"/>
          </w:tcPr>
          <w:p w14:paraId="1D936E29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</w:rPr>
              <w:t>Махъядиев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Сайд-Салех Сайд-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Эминович</w:t>
            </w:r>
            <w:proofErr w:type="spellEnd"/>
          </w:p>
        </w:tc>
        <w:tc>
          <w:tcPr>
            <w:tcW w:w="1418" w:type="dxa"/>
          </w:tcPr>
          <w:p w14:paraId="3BF5EDEA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01.12.1963</w:t>
            </w:r>
          </w:p>
        </w:tc>
        <w:tc>
          <w:tcPr>
            <w:tcW w:w="1843" w:type="dxa"/>
          </w:tcPr>
          <w:p w14:paraId="64B50DBC" w14:textId="77777777" w:rsidR="004340BB" w:rsidRPr="00700A37" w:rsidRDefault="004340BB" w:rsidP="004060B1">
            <w:pPr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700A37">
              <w:rPr>
                <w:rFonts w:eastAsia="Calibri"/>
                <w:bCs/>
                <w:sz w:val="28"/>
                <w:szCs w:val="28"/>
                <w:lang w:val="en-US"/>
              </w:rPr>
              <w:t>C</w:t>
            </w:r>
            <w:r w:rsidRPr="00700A37">
              <w:rPr>
                <w:rFonts w:eastAsia="Calibri"/>
                <w:bCs/>
                <w:sz w:val="28"/>
                <w:szCs w:val="28"/>
              </w:rPr>
              <w:t>П ЧГК</w:t>
            </w:r>
          </w:p>
          <w:p w14:paraId="10DCDC70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b/>
                <w:sz w:val="28"/>
                <w:szCs w:val="28"/>
              </w:rPr>
              <w:t>«</w:t>
            </w:r>
            <w:r w:rsidRPr="00700A37">
              <w:rPr>
                <w:rFonts w:eastAsia="Calibri"/>
                <w:sz w:val="28"/>
                <w:szCs w:val="28"/>
              </w:rPr>
              <w:t>Учитель физической культуры»</w:t>
            </w:r>
          </w:p>
          <w:p w14:paraId="040160D3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2016 г</w:t>
            </w:r>
          </w:p>
        </w:tc>
        <w:tc>
          <w:tcPr>
            <w:tcW w:w="1566" w:type="dxa"/>
          </w:tcPr>
          <w:p w14:paraId="43EC319B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ДНВ</w:t>
            </w:r>
          </w:p>
        </w:tc>
        <w:tc>
          <w:tcPr>
            <w:tcW w:w="843" w:type="dxa"/>
          </w:tcPr>
          <w:p w14:paraId="5737CE90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51" w:type="dxa"/>
          </w:tcPr>
          <w:p w14:paraId="12FC608D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</w:tcPr>
          <w:p w14:paraId="7710CCD3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8E9F0E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8928 784 09 8</w:t>
            </w:r>
          </w:p>
          <w:p w14:paraId="2C78C536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30327C63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hyperlink r:id="rId49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makselina77777@gmail.ru</w:t>
              </w:r>
            </w:hyperlink>
          </w:p>
          <w:p w14:paraId="1BDABEA7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340BB" w:rsidRPr="00700A37" w14:paraId="0DFD16D7" w14:textId="77777777" w:rsidTr="000B032F">
        <w:tc>
          <w:tcPr>
            <w:tcW w:w="567" w:type="dxa"/>
          </w:tcPr>
          <w:p w14:paraId="345ECF76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3449BE54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</w:p>
        </w:tc>
        <w:tc>
          <w:tcPr>
            <w:tcW w:w="1871" w:type="dxa"/>
          </w:tcPr>
          <w:p w14:paraId="0C177BE7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Мацакаева</w:t>
            </w:r>
            <w:proofErr w:type="spellEnd"/>
            <w:r w:rsidRPr="00700A37">
              <w:rPr>
                <w:sz w:val="28"/>
                <w:szCs w:val="28"/>
              </w:rPr>
              <w:t xml:space="preserve"> Иман </w:t>
            </w:r>
            <w:proofErr w:type="spellStart"/>
            <w:r w:rsidRPr="00700A37">
              <w:rPr>
                <w:sz w:val="28"/>
                <w:szCs w:val="28"/>
              </w:rPr>
              <w:t>Шамстиевна</w:t>
            </w:r>
            <w:proofErr w:type="spellEnd"/>
          </w:p>
        </w:tc>
        <w:tc>
          <w:tcPr>
            <w:tcW w:w="1418" w:type="dxa"/>
          </w:tcPr>
          <w:p w14:paraId="7BF90928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13.02.2000г</w:t>
            </w:r>
          </w:p>
        </w:tc>
        <w:tc>
          <w:tcPr>
            <w:tcW w:w="1843" w:type="dxa"/>
          </w:tcPr>
          <w:p w14:paraId="1BE1453C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СП ГПК</w:t>
            </w:r>
          </w:p>
          <w:p w14:paraId="2C29D275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«Учитель начальных классов»</w:t>
            </w:r>
          </w:p>
        </w:tc>
        <w:tc>
          <w:tcPr>
            <w:tcW w:w="1566" w:type="dxa"/>
          </w:tcPr>
          <w:p w14:paraId="5B7BAD2A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Воспитатель ГПД</w:t>
            </w:r>
          </w:p>
        </w:tc>
        <w:tc>
          <w:tcPr>
            <w:tcW w:w="843" w:type="dxa"/>
          </w:tcPr>
          <w:p w14:paraId="32AF1C38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2DA62C5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0F0BCB8D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8CAB9A" w14:textId="77777777" w:rsidR="004340BB" w:rsidRPr="00700A37" w:rsidRDefault="004340BB" w:rsidP="004060B1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700A37">
              <w:rPr>
                <w:bCs/>
                <w:sz w:val="28"/>
                <w:szCs w:val="28"/>
                <w:lang w:val="en-US"/>
              </w:rPr>
              <w:t>8989 931 76 69</w:t>
            </w:r>
          </w:p>
        </w:tc>
        <w:tc>
          <w:tcPr>
            <w:tcW w:w="2175" w:type="dxa"/>
          </w:tcPr>
          <w:p w14:paraId="79A01972" w14:textId="77777777" w:rsidR="004340BB" w:rsidRPr="00700A37" w:rsidRDefault="004340BB" w:rsidP="004060B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hyperlink r:id="rId50" w:history="1">
              <w:r w:rsidRPr="00700A37">
                <w:rPr>
                  <w:rStyle w:val="ae"/>
                  <w:bCs/>
                  <w:sz w:val="28"/>
                  <w:szCs w:val="28"/>
                  <w:lang w:val="en-US"/>
                </w:rPr>
                <w:t>macakaevaiman@gmail.com</w:t>
              </w:r>
            </w:hyperlink>
            <w:r w:rsidRPr="00700A37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4340BB" w:rsidRPr="00700A37" w14:paraId="51198B95" w14:textId="77777777" w:rsidTr="000B032F">
        <w:tc>
          <w:tcPr>
            <w:tcW w:w="567" w:type="dxa"/>
          </w:tcPr>
          <w:p w14:paraId="4161E34A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635955AA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14:paraId="7538350B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  <w:lang w:val="en-US"/>
              </w:rPr>
              <w:t>Ойсаев</w:t>
            </w:r>
            <w:proofErr w:type="spellEnd"/>
            <w:r w:rsidRPr="00700A3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0A37">
              <w:rPr>
                <w:rFonts w:eastAsia="Calibri"/>
                <w:sz w:val="28"/>
                <w:szCs w:val="28"/>
                <w:lang w:val="en-US"/>
              </w:rPr>
              <w:t>Хамзат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Ибрагимович</w:t>
            </w:r>
            <w:r w:rsidRPr="00700A3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0857E27B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25.09.1999</w:t>
            </w:r>
          </w:p>
        </w:tc>
        <w:tc>
          <w:tcPr>
            <w:tcW w:w="1843" w:type="dxa"/>
          </w:tcPr>
          <w:p w14:paraId="2E984959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ВП ЧГПУ </w:t>
            </w:r>
          </w:p>
          <w:p w14:paraId="2342ABCF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«Учитель физической культуры»</w:t>
            </w:r>
          </w:p>
          <w:p w14:paraId="4FC5DAD2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2023г.</w:t>
            </w:r>
          </w:p>
          <w:p w14:paraId="74689416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14:paraId="6B05FC1D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843" w:type="dxa"/>
          </w:tcPr>
          <w:p w14:paraId="5FA5C292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75263360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14:paraId="558DEFFF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3CE8DF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700A37">
              <w:rPr>
                <w:rFonts w:eastAsia="Calibri"/>
                <w:sz w:val="28"/>
                <w:szCs w:val="28"/>
              </w:rPr>
              <w:t>8967 000 02 03</w:t>
            </w:r>
          </w:p>
          <w:p w14:paraId="58BE87AE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206801CB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51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oysaev095@mail.ru</w:t>
              </w:r>
            </w:hyperlink>
          </w:p>
        </w:tc>
      </w:tr>
      <w:tr w:rsidR="004340BB" w:rsidRPr="00700A37" w14:paraId="12A23581" w14:textId="77777777" w:rsidTr="000B032F">
        <w:tc>
          <w:tcPr>
            <w:tcW w:w="567" w:type="dxa"/>
          </w:tcPr>
          <w:p w14:paraId="5C0CADDE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6D76F636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14:paraId="07D06A49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700A37">
              <w:rPr>
                <w:sz w:val="28"/>
                <w:szCs w:val="28"/>
              </w:rPr>
              <w:t xml:space="preserve">Сапаева </w:t>
            </w:r>
            <w:proofErr w:type="spellStart"/>
            <w:r w:rsidRPr="00700A37">
              <w:rPr>
                <w:sz w:val="28"/>
                <w:szCs w:val="28"/>
              </w:rPr>
              <w:t>Ровзан</w:t>
            </w:r>
            <w:proofErr w:type="spellEnd"/>
            <w:r w:rsidRPr="00700A37">
              <w:rPr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418" w:type="dxa"/>
          </w:tcPr>
          <w:p w14:paraId="618A1EF3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20. 12. 1962</w:t>
            </w:r>
          </w:p>
        </w:tc>
        <w:tc>
          <w:tcPr>
            <w:tcW w:w="1843" w:type="dxa"/>
          </w:tcPr>
          <w:p w14:paraId="0AD24578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bCs/>
                <w:sz w:val="28"/>
                <w:szCs w:val="28"/>
              </w:rPr>
              <w:t>ВО ЧИГУ им. Л. Н. Толстого «Русский язык и литература, чеченский язык и литература» 1987</w:t>
            </w:r>
          </w:p>
        </w:tc>
        <w:tc>
          <w:tcPr>
            <w:tcW w:w="1566" w:type="dxa"/>
          </w:tcPr>
          <w:p w14:paraId="3FBFC35E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843" w:type="dxa"/>
          </w:tcPr>
          <w:p w14:paraId="3AB6BE85" w14:textId="77777777" w:rsidR="004340BB" w:rsidRPr="00700A37" w:rsidRDefault="004340BB" w:rsidP="004060B1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700A37">
              <w:rPr>
                <w:bCs/>
                <w:sz w:val="28"/>
                <w:szCs w:val="28"/>
                <w:lang w:val="en-US"/>
              </w:rPr>
              <w:t>42</w:t>
            </w:r>
          </w:p>
        </w:tc>
        <w:tc>
          <w:tcPr>
            <w:tcW w:w="851" w:type="dxa"/>
          </w:tcPr>
          <w:p w14:paraId="0FB7D833" w14:textId="77777777" w:rsidR="004340BB" w:rsidRPr="00700A37" w:rsidRDefault="004340BB" w:rsidP="004060B1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700A37">
              <w:rPr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850" w:type="dxa"/>
          </w:tcPr>
          <w:p w14:paraId="1AEDD4E0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0C5FA1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8965 999 90 18</w:t>
            </w:r>
          </w:p>
          <w:p w14:paraId="42BD7D8D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7A8670CC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52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sapaevarovzan@gmail.com</w:t>
              </w:r>
            </w:hyperlink>
            <w:r w:rsidRPr="00700A3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</w:tr>
      <w:tr w:rsidR="004340BB" w:rsidRPr="00700A37" w14:paraId="637FAE4A" w14:textId="77777777" w:rsidTr="000B032F">
        <w:tc>
          <w:tcPr>
            <w:tcW w:w="567" w:type="dxa"/>
          </w:tcPr>
          <w:p w14:paraId="73EB3ED9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22D6F263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  <w:vAlign w:val="center"/>
          </w:tcPr>
          <w:p w14:paraId="2B1D74A4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</w:rPr>
              <w:t>Сибирова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Хеда 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418" w:type="dxa"/>
          </w:tcPr>
          <w:p w14:paraId="241085A8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12.01.1971</w:t>
            </w:r>
          </w:p>
        </w:tc>
        <w:tc>
          <w:tcPr>
            <w:tcW w:w="1843" w:type="dxa"/>
          </w:tcPr>
          <w:p w14:paraId="28E43BD9" w14:textId="77777777" w:rsidR="004340BB" w:rsidRPr="00700A37" w:rsidRDefault="004340BB" w:rsidP="004060B1">
            <w:pPr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700A37">
              <w:rPr>
                <w:rFonts w:eastAsia="Calibri"/>
                <w:bCs/>
                <w:sz w:val="28"/>
                <w:szCs w:val="28"/>
              </w:rPr>
              <w:t>ВО</w:t>
            </w:r>
            <w:r w:rsidRPr="00700A37">
              <w:rPr>
                <w:rFonts w:eastAsia="Calibri"/>
                <w:bCs/>
                <w:sz w:val="28"/>
                <w:szCs w:val="28"/>
                <w:lang w:val="en-US"/>
              </w:rPr>
              <w:t xml:space="preserve"> </w:t>
            </w:r>
            <w:r w:rsidRPr="00700A37">
              <w:rPr>
                <w:rFonts w:eastAsia="Calibri"/>
                <w:bCs/>
                <w:sz w:val="28"/>
                <w:szCs w:val="28"/>
              </w:rPr>
              <w:t>ЧГУ</w:t>
            </w:r>
          </w:p>
          <w:p w14:paraId="56D8C80D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История</w:t>
            </w:r>
          </w:p>
          <w:p w14:paraId="557F7ADB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1997 г.</w:t>
            </w:r>
          </w:p>
          <w:p w14:paraId="1698FF20" w14:textId="77777777" w:rsidR="004340BB" w:rsidRPr="00700A37" w:rsidRDefault="004340BB" w:rsidP="004060B1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068020C2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Соц</w:t>
            </w:r>
            <w:proofErr w:type="spellEnd"/>
            <w:r w:rsidRPr="00700A37">
              <w:rPr>
                <w:sz w:val="28"/>
                <w:szCs w:val="28"/>
              </w:rPr>
              <w:t xml:space="preserve"> педагог</w:t>
            </w:r>
          </w:p>
        </w:tc>
        <w:tc>
          <w:tcPr>
            <w:tcW w:w="843" w:type="dxa"/>
          </w:tcPr>
          <w:p w14:paraId="7C755371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14:paraId="3C0F1342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700A37">
              <w:rPr>
                <w:rFonts w:eastAsia="Calibri"/>
                <w:sz w:val="28"/>
                <w:szCs w:val="28"/>
                <w:lang w:val="en-US"/>
              </w:rPr>
              <w:t>20</w:t>
            </w:r>
          </w:p>
          <w:p w14:paraId="29629289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59C5727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C854A7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  <w:lang w:val="en-US"/>
              </w:rPr>
              <w:t xml:space="preserve">8928 021 09 03 </w:t>
            </w:r>
          </w:p>
        </w:tc>
        <w:tc>
          <w:tcPr>
            <w:tcW w:w="2175" w:type="dxa"/>
          </w:tcPr>
          <w:p w14:paraId="35644A35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53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sibirovaheda@mail.ru</w:t>
              </w:r>
            </w:hyperlink>
          </w:p>
        </w:tc>
      </w:tr>
      <w:tr w:rsidR="004340BB" w:rsidRPr="00700A37" w14:paraId="4A198508" w14:textId="77777777" w:rsidTr="000B032F">
        <w:tc>
          <w:tcPr>
            <w:tcW w:w="567" w:type="dxa"/>
          </w:tcPr>
          <w:p w14:paraId="344E4153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392CCAF8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  <w:vAlign w:val="center"/>
          </w:tcPr>
          <w:p w14:paraId="06736051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</w:rPr>
              <w:t>Сосламбекова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Петимат 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Авалуевна</w:t>
            </w:r>
            <w:proofErr w:type="spellEnd"/>
          </w:p>
        </w:tc>
        <w:tc>
          <w:tcPr>
            <w:tcW w:w="1418" w:type="dxa"/>
          </w:tcPr>
          <w:p w14:paraId="1342BD33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09.10.1998</w:t>
            </w:r>
          </w:p>
        </w:tc>
        <w:tc>
          <w:tcPr>
            <w:tcW w:w="1843" w:type="dxa"/>
          </w:tcPr>
          <w:p w14:paraId="026102BB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ВП ЧГПУ</w:t>
            </w:r>
          </w:p>
          <w:p w14:paraId="5EB2720F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«История» и «Обществознание» 2021г</w:t>
            </w:r>
          </w:p>
          <w:p w14:paraId="7ECE9725" w14:textId="77777777" w:rsidR="004340BB" w:rsidRPr="00700A37" w:rsidRDefault="004340BB" w:rsidP="004060B1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56895449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843" w:type="dxa"/>
          </w:tcPr>
          <w:p w14:paraId="6D735972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7D3B5DF3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9903713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9DC139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8932 312 65 01</w:t>
            </w:r>
          </w:p>
          <w:p w14:paraId="2B0A8212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4D2CC8A0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54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psoslambekova.a@mail.ru</w:t>
              </w:r>
            </w:hyperlink>
          </w:p>
        </w:tc>
      </w:tr>
      <w:tr w:rsidR="004340BB" w:rsidRPr="00700A37" w14:paraId="458C2F78" w14:textId="77777777" w:rsidTr="000B032F">
        <w:tc>
          <w:tcPr>
            <w:tcW w:w="567" w:type="dxa"/>
          </w:tcPr>
          <w:p w14:paraId="501154C1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43ED4994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  <w:vAlign w:val="center"/>
          </w:tcPr>
          <w:p w14:paraId="012C87F7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</w:rPr>
              <w:t>Сосламбекова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Раиса 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Ножаевна</w:t>
            </w:r>
            <w:proofErr w:type="spellEnd"/>
          </w:p>
        </w:tc>
        <w:tc>
          <w:tcPr>
            <w:tcW w:w="1418" w:type="dxa"/>
          </w:tcPr>
          <w:p w14:paraId="2468B000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27.11.1965</w:t>
            </w:r>
          </w:p>
        </w:tc>
        <w:tc>
          <w:tcPr>
            <w:tcW w:w="1843" w:type="dxa"/>
          </w:tcPr>
          <w:p w14:paraId="5F34BC5A" w14:textId="77777777" w:rsidR="004340BB" w:rsidRPr="00700A37" w:rsidRDefault="004340BB" w:rsidP="004060B1">
            <w:pPr>
              <w:spacing w:line="360" w:lineRule="auto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>ВО ЧГПИ</w:t>
            </w:r>
          </w:p>
          <w:p w14:paraId="052AB190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«Педагогика и методика преподавания начального обучения»1991г.</w:t>
            </w:r>
          </w:p>
          <w:p w14:paraId="51EA8979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6" w:type="dxa"/>
          </w:tcPr>
          <w:p w14:paraId="2DA8CE96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843" w:type="dxa"/>
          </w:tcPr>
          <w:p w14:paraId="400A0BFC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14:paraId="5C7AA4ED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38</w:t>
            </w:r>
          </w:p>
          <w:p w14:paraId="681604E4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FC69524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5458A5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8963 703 15 73</w:t>
            </w:r>
          </w:p>
          <w:p w14:paraId="6ED9B896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318B3C11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55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makkasoslanbekova</w:t>
              </w:r>
              <w:r w:rsidRPr="00700A37">
                <w:rPr>
                  <w:rStyle w:val="ae"/>
                  <w:rFonts w:eastAsia="Calibri"/>
                  <w:sz w:val="28"/>
                  <w:szCs w:val="28"/>
                </w:rPr>
                <w:t>@</w:t>
              </w:r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gmai</w:t>
              </w:r>
              <w:r w:rsidRPr="00700A37">
                <w:rPr>
                  <w:rStyle w:val="ae"/>
                  <w:rFonts w:eastAsia="Calibri"/>
                  <w:sz w:val="28"/>
                  <w:szCs w:val="28"/>
                </w:rPr>
                <w:t>.</w:t>
              </w:r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4340BB" w:rsidRPr="00700A37" w14:paraId="528DC879" w14:textId="77777777" w:rsidTr="000B032F">
        <w:tc>
          <w:tcPr>
            <w:tcW w:w="567" w:type="dxa"/>
          </w:tcPr>
          <w:p w14:paraId="2E05D986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3176B5BC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  <w:vAlign w:val="center"/>
          </w:tcPr>
          <w:p w14:paraId="3226AEC9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Султанова Линда 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Нажмудиновна</w:t>
            </w:r>
            <w:proofErr w:type="spellEnd"/>
          </w:p>
        </w:tc>
        <w:tc>
          <w:tcPr>
            <w:tcW w:w="1418" w:type="dxa"/>
          </w:tcPr>
          <w:p w14:paraId="110C256C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  <w:lang w:val="en-US"/>
              </w:rPr>
              <w:t>23.04.1996</w:t>
            </w:r>
          </w:p>
        </w:tc>
        <w:tc>
          <w:tcPr>
            <w:tcW w:w="1843" w:type="dxa"/>
          </w:tcPr>
          <w:p w14:paraId="1A044FE4" w14:textId="77777777" w:rsidR="004340BB" w:rsidRPr="00700A37" w:rsidRDefault="004340BB" w:rsidP="004060B1">
            <w:pPr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700A37">
              <w:rPr>
                <w:rFonts w:eastAsia="Calibri"/>
                <w:bCs/>
                <w:sz w:val="28"/>
                <w:szCs w:val="28"/>
              </w:rPr>
              <w:t xml:space="preserve">СП </w:t>
            </w:r>
          </w:p>
          <w:p w14:paraId="3279A563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«Преподавание в начальных классах»</w:t>
            </w:r>
          </w:p>
          <w:p w14:paraId="7FCA8C58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2023г.</w:t>
            </w:r>
          </w:p>
          <w:p w14:paraId="187713D1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2B3FF88B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843" w:type="dxa"/>
          </w:tcPr>
          <w:p w14:paraId="502EA823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28F53709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</w:t>
            </w:r>
          </w:p>
          <w:p w14:paraId="624D1275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1CA0991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DDCB33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8965 963 19 11 </w:t>
            </w:r>
          </w:p>
        </w:tc>
        <w:tc>
          <w:tcPr>
            <w:tcW w:w="2175" w:type="dxa"/>
          </w:tcPr>
          <w:p w14:paraId="1DC96754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56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linda_sultanova25@mail.ru</w:t>
              </w:r>
            </w:hyperlink>
          </w:p>
        </w:tc>
      </w:tr>
      <w:tr w:rsidR="004340BB" w:rsidRPr="00700A37" w14:paraId="19496907" w14:textId="77777777" w:rsidTr="000B032F">
        <w:tc>
          <w:tcPr>
            <w:tcW w:w="567" w:type="dxa"/>
          </w:tcPr>
          <w:p w14:paraId="2450A453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44BCB9E0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  <w:vAlign w:val="center"/>
          </w:tcPr>
          <w:p w14:paraId="1733A948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</w:rPr>
              <w:t>Тимирбулатова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Заира 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1418" w:type="dxa"/>
          </w:tcPr>
          <w:p w14:paraId="33F20001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00A37">
              <w:rPr>
                <w:sz w:val="28"/>
                <w:szCs w:val="28"/>
                <w:lang w:val="en-US"/>
              </w:rPr>
              <w:t>30.11.1989</w:t>
            </w:r>
          </w:p>
        </w:tc>
        <w:tc>
          <w:tcPr>
            <w:tcW w:w="1843" w:type="dxa"/>
          </w:tcPr>
          <w:p w14:paraId="65F6FFD3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 xml:space="preserve">ВО </w:t>
            </w:r>
            <w:proofErr w:type="gramStart"/>
            <w:r w:rsidRPr="00700A37">
              <w:rPr>
                <w:sz w:val="28"/>
                <w:szCs w:val="28"/>
              </w:rPr>
              <w:t>ЧГПИ  «</w:t>
            </w:r>
            <w:proofErr w:type="gramEnd"/>
            <w:r w:rsidRPr="00700A37">
              <w:rPr>
                <w:sz w:val="28"/>
                <w:szCs w:val="28"/>
              </w:rPr>
              <w:t>Химия и биология»</w:t>
            </w:r>
          </w:p>
          <w:p w14:paraId="4FC13D35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2011г.</w:t>
            </w:r>
          </w:p>
          <w:p w14:paraId="43560840" w14:textId="77777777" w:rsidR="004340BB" w:rsidRPr="00700A37" w:rsidRDefault="004340BB" w:rsidP="004060B1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56874B9A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Учитель химии и биологии </w:t>
            </w:r>
          </w:p>
        </w:tc>
        <w:tc>
          <w:tcPr>
            <w:tcW w:w="843" w:type="dxa"/>
          </w:tcPr>
          <w:p w14:paraId="1F6C304F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1486069E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12</w:t>
            </w:r>
          </w:p>
          <w:p w14:paraId="74B88C8C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6F4DD0E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D14836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8963 405 94 09 </w:t>
            </w:r>
          </w:p>
        </w:tc>
        <w:tc>
          <w:tcPr>
            <w:tcW w:w="2175" w:type="dxa"/>
          </w:tcPr>
          <w:p w14:paraId="29CC2F90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  <w:lang w:val="en-US"/>
              </w:rPr>
              <w:t>z.</w:t>
            </w:r>
            <w:hyperlink r:id="rId57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timirbulatova@yandex.ru</w:t>
              </w:r>
            </w:hyperlink>
          </w:p>
        </w:tc>
      </w:tr>
      <w:tr w:rsidR="004340BB" w:rsidRPr="00700A37" w14:paraId="2376D59E" w14:textId="77777777" w:rsidTr="000B032F">
        <w:tc>
          <w:tcPr>
            <w:tcW w:w="567" w:type="dxa"/>
          </w:tcPr>
          <w:p w14:paraId="304EF07C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5F6C8EB3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14:paraId="62AB5812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Хажиханова</w:t>
            </w:r>
            <w:proofErr w:type="spellEnd"/>
            <w:r w:rsidRPr="00700A37">
              <w:rPr>
                <w:sz w:val="28"/>
                <w:szCs w:val="28"/>
              </w:rPr>
              <w:t xml:space="preserve"> Жамиля </w:t>
            </w:r>
            <w:proofErr w:type="spellStart"/>
            <w:r w:rsidRPr="00700A37">
              <w:rPr>
                <w:sz w:val="28"/>
                <w:szCs w:val="28"/>
              </w:rPr>
              <w:t>Лечиевна</w:t>
            </w:r>
            <w:proofErr w:type="spellEnd"/>
          </w:p>
        </w:tc>
        <w:tc>
          <w:tcPr>
            <w:tcW w:w="1418" w:type="dxa"/>
          </w:tcPr>
          <w:p w14:paraId="625E8BB8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00A37">
              <w:rPr>
                <w:sz w:val="28"/>
                <w:szCs w:val="28"/>
              </w:rPr>
              <w:t>08. 07. 1994</w:t>
            </w:r>
          </w:p>
        </w:tc>
        <w:tc>
          <w:tcPr>
            <w:tcW w:w="1843" w:type="dxa"/>
          </w:tcPr>
          <w:p w14:paraId="6023023C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bCs/>
                <w:sz w:val="28"/>
                <w:szCs w:val="28"/>
              </w:rPr>
              <w:t>ВО ЧГУ «Биолого-химический факультет» 2015г</w:t>
            </w:r>
          </w:p>
        </w:tc>
        <w:tc>
          <w:tcPr>
            <w:tcW w:w="1566" w:type="dxa"/>
          </w:tcPr>
          <w:p w14:paraId="3A19A352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843" w:type="dxa"/>
          </w:tcPr>
          <w:p w14:paraId="049B4D5F" w14:textId="77777777" w:rsidR="004340BB" w:rsidRPr="00700A37" w:rsidRDefault="004340BB" w:rsidP="00406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54F3DB0D" w14:textId="77777777" w:rsidR="004340BB" w:rsidRPr="00700A37" w:rsidRDefault="004340BB" w:rsidP="004060B1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700A37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14:paraId="2A275BA3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F354DB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8989 905 40 58</w:t>
            </w:r>
          </w:p>
        </w:tc>
        <w:tc>
          <w:tcPr>
            <w:tcW w:w="2175" w:type="dxa"/>
          </w:tcPr>
          <w:p w14:paraId="0C0B2AD5" w14:textId="77777777" w:rsidR="004340BB" w:rsidRPr="00700A37" w:rsidRDefault="004340BB" w:rsidP="004060B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hyperlink r:id="rId58" w:history="1">
              <w:r w:rsidRPr="00700A37">
                <w:rPr>
                  <w:rStyle w:val="ae"/>
                  <w:bCs/>
                  <w:sz w:val="28"/>
                  <w:szCs w:val="28"/>
                  <w:lang w:val="en-US"/>
                </w:rPr>
                <w:t>Danadi2016@mail.ru</w:t>
              </w:r>
            </w:hyperlink>
            <w:r w:rsidRPr="00700A37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4340BB" w:rsidRPr="00700A37" w14:paraId="7E5EFC4C" w14:textId="77777777" w:rsidTr="000B032F">
        <w:tc>
          <w:tcPr>
            <w:tcW w:w="567" w:type="dxa"/>
          </w:tcPr>
          <w:p w14:paraId="20EDD6A2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5F4FBC39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14:paraId="10F4B977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Хакалова</w:t>
            </w:r>
            <w:proofErr w:type="spellEnd"/>
            <w:r w:rsidRPr="00700A37">
              <w:rPr>
                <w:sz w:val="28"/>
                <w:szCs w:val="28"/>
              </w:rPr>
              <w:t xml:space="preserve"> Руана Руслановна</w:t>
            </w:r>
          </w:p>
        </w:tc>
        <w:tc>
          <w:tcPr>
            <w:tcW w:w="1418" w:type="dxa"/>
          </w:tcPr>
          <w:p w14:paraId="177BCD25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24.04.2001</w:t>
            </w:r>
          </w:p>
        </w:tc>
        <w:tc>
          <w:tcPr>
            <w:tcW w:w="1843" w:type="dxa"/>
          </w:tcPr>
          <w:p w14:paraId="0379BFCA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СП </w:t>
            </w:r>
          </w:p>
          <w:p w14:paraId="70BF5676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«Учитель начальных классов» 2022г</w:t>
            </w:r>
          </w:p>
          <w:p w14:paraId="7764E1E7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14:paraId="743B50A1" w14:textId="77777777" w:rsidR="004340BB" w:rsidRPr="00700A37" w:rsidRDefault="004340BB" w:rsidP="004060B1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2291181E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843" w:type="dxa"/>
          </w:tcPr>
          <w:p w14:paraId="3356F278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29A0A895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13701E72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4CA560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8905 853 06 76</w:t>
            </w:r>
          </w:p>
          <w:p w14:paraId="4A7122ED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7155A9C6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59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hakalovaruana@gmail.com</w:t>
              </w:r>
            </w:hyperlink>
            <w:r w:rsidRPr="00700A3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</w:tr>
      <w:tr w:rsidR="004340BB" w:rsidRPr="00700A37" w14:paraId="0CAE3A8D" w14:textId="77777777" w:rsidTr="000B032F">
        <w:tc>
          <w:tcPr>
            <w:tcW w:w="567" w:type="dxa"/>
          </w:tcPr>
          <w:p w14:paraId="1D01FB0E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7008FCE8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14:paraId="23DB52A9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</w:rPr>
              <w:t>Цацаева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Хеда 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1418" w:type="dxa"/>
          </w:tcPr>
          <w:p w14:paraId="2FFED2F8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13.08.1985</w:t>
            </w:r>
          </w:p>
        </w:tc>
        <w:tc>
          <w:tcPr>
            <w:tcW w:w="1843" w:type="dxa"/>
          </w:tcPr>
          <w:p w14:paraId="5DF04910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ВО </w:t>
            </w:r>
          </w:p>
          <w:p w14:paraId="662FC3E6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ЧГПИ </w:t>
            </w:r>
          </w:p>
          <w:p w14:paraId="517B4DA2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«Физика и информатика» </w:t>
            </w:r>
          </w:p>
          <w:p w14:paraId="025E1C18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2007г</w:t>
            </w:r>
          </w:p>
        </w:tc>
        <w:tc>
          <w:tcPr>
            <w:tcW w:w="1566" w:type="dxa"/>
          </w:tcPr>
          <w:p w14:paraId="6F6868D5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843" w:type="dxa"/>
          </w:tcPr>
          <w:p w14:paraId="138AA25A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14:paraId="4883218C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14:paraId="69AAE34E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DF134E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8938 020 82 85</w:t>
            </w:r>
          </w:p>
          <w:p w14:paraId="17F48DBA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1BEDCBC0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60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Tsatsaeva27@mail.ru</w:t>
              </w:r>
            </w:hyperlink>
          </w:p>
        </w:tc>
      </w:tr>
      <w:tr w:rsidR="004340BB" w:rsidRPr="00700A37" w14:paraId="3CACB6B4" w14:textId="77777777" w:rsidTr="000B032F">
        <w:tc>
          <w:tcPr>
            <w:tcW w:w="567" w:type="dxa"/>
          </w:tcPr>
          <w:p w14:paraId="1308F6BC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59EE5706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  <w:vAlign w:val="center"/>
          </w:tcPr>
          <w:p w14:paraId="278D5B05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Чапаева 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Бирлант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Байсеновна</w:t>
            </w:r>
            <w:proofErr w:type="spellEnd"/>
          </w:p>
        </w:tc>
        <w:tc>
          <w:tcPr>
            <w:tcW w:w="1418" w:type="dxa"/>
          </w:tcPr>
          <w:p w14:paraId="74E9A07C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01.08.1975</w:t>
            </w:r>
          </w:p>
        </w:tc>
        <w:tc>
          <w:tcPr>
            <w:tcW w:w="1843" w:type="dxa"/>
          </w:tcPr>
          <w:p w14:paraId="41BEB4CD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С/П </w:t>
            </w:r>
          </w:p>
          <w:p w14:paraId="4C2AEAC6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ГПК </w:t>
            </w:r>
          </w:p>
          <w:p w14:paraId="257D80A7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Учитель начальных классов</w:t>
            </w:r>
          </w:p>
          <w:p w14:paraId="5ABD4E86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  <w:lang w:val="en-US"/>
              </w:rPr>
              <w:t>2021</w:t>
            </w:r>
            <w:r w:rsidRPr="00700A37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1566" w:type="dxa"/>
          </w:tcPr>
          <w:p w14:paraId="2B7A4BF0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843" w:type="dxa"/>
          </w:tcPr>
          <w:p w14:paraId="0DC00730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1AE07D7A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313A7E46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0B0BD0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89958076590</w:t>
            </w:r>
          </w:p>
          <w:p w14:paraId="3ED0EFDF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14:paraId="708F1886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61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capaevabirlant@gmail.ru</w:t>
              </w:r>
            </w:hyperlink>
          </w:p>
        </w:tc>
      </w:tr>
      <w:tr w:rsidR="004340BB" w:rsidRPr="00700A37" w14:paraId="004B7F6D" w14:textId="77777777" w:rsidTr="000B032F">
        <w:tc>
          <w:tcPr>
            <w:tcW w:w="567" w:type="dxa"/>
          </w:tcPr>
          <w:p w14:paraId="48E9F221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51FAB48E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14:paraId="19ED79E3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Элисханова</w:t>
            </w:r>
            <w:proofErr w:type="spellEnd"/>
            <w:r w:rsidRPr="00700A37">
              <w:rPr>
                <w:sz w:val="28"/>
                <w:szCs w:val="28"/>
              </w:rPr>
              <w:t xml:space="preserve"> Мадина </w:t>
            </w:r>
            <w:proofErr w:type="spellStart"/>
            <w:r w:rsidRPr="00700A37">
              <w:rPr>
                <w:sz w:val="28"/>
                <w:szCs w:val="28"/>
              </w:rPr>
              <w:t>Амотовна</w:t>
            </w:r>
            <w:proofErr w:type="spellEnd"/>
          </w:p>
        </w:tc>
        <w:tc>
          <w:tcPr>
            <w:tcW w:w="1418" w:type="dxa"/>
          </w:tcPr>
          <w:p w14:paraId="4669CC30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31. 07. 1986 </w:t>
            </w:r>
          </w:p>
        </w:tc>
        <w:tc>
          <w:tcPr>
            <w:tcW w:w="1843" w:type="dxa"/>
          </w:tcPr>
          <w:p w14:paraId="63CB154B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СП </w:t>
            </w:r>
          </w:p>
          <w:p w14:paraId="00FCBF82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Учитель начальных классов «Английский язык»</w:t>
            </w:r>
          </w:p>
        </w:tc>
        <w:tc>
          <w:tcPr>
            <w:tcW w:w="1566" w:type="dxa"/>
          </w:tcPr>
          <w:p w14:paraId="7B4B88DC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43" w:type="dxa"/>
          </w:tcPr>
          <w:p w14:paraId="1BCE4754" w14:textId="77777777" w:rsidR="004340BB" w:rsidRPr="00700A37" w:rsidRDefault="004340BB" w:rsidP="00406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539313A4" w14:textId="77777777" w:rsidR="004340BB" w:rsidRPr="00700A37" w:rsidRDefault="004340BB" w:rsidP="00406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4C656846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5E1C45" w14:textId="77777777" w:rsidR="004340BB" w:rsidRPr="00700A37" w:rsidRDefault="004340BB" w:rsidP="004060B1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700A37">
              <w:rPr>
                <w:bCs/>
                <w:sz w:val="28"/>
                <w:szCs w:val="28"/>
                <w:lang w:val="en-US"/>
              </w:rPr>
              <w:t>8922 706 76 87</w:t>
            </w:r>
          </w:p>
        </w:tc>
        <w:tc>
          <w:tcPr>
            <w:tcW w:w="2175" w:type="dxa"/>
          </w:tcPr>
          <w:p w14:paraId="5A6F70E9" w14:textId="77777777" w:rsidR="004340BB" w:rsidRPr="00700A37" w:rsidRDefault="004340BB" w:rsidP="004060B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hyperlink r:id="rId62" w:history="1">
              <w:r w:rsidRPr="00700A37">
                <w:rPr>
                  <w:rStyle w:val="ae"/>
                  <w:bCs/>
                  <w:sz w:val="28"/>
                  <w:szCs w:val="28"/>
                  <w:lang w:val="en-US"/>
                </w:rPr>
                <w:t>Madina.e.86@gmail.com</w:t>
              </w:r>
            </w:hyperlink>
            <w:r w:rsidRPr="00700A37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4340BB" w:rsidRPr="00700A37" w14:paraId="37E55E30" w14:textId="77777777" w:rsidTr="000B032F">
        <w:tc>
          <w:tcPr>
            <w:tcW w:w="567" w:type="dxa"/>
          </w:tcPr>
          <w:p w14:paraId="6B6437D6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7EBEF245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  <w:vAlign w:val="center"/>
          </w:tcPr>
          <w:p w14:paraId="7E612E15" w14:textId="77777777" w:rsidR="004340BB" w:rsidRPr="00700A37" w:rsidRDefault="004340BB" w:rsidP="004060B1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proofErr w:type="spellStart"/>
            <w:r w:rsidRPr="00700A37">
              <w:rPr>
                <w:rFonts w:eastAsia="Calibri"/>
                <w:sz w:val="28"/>
                <w:szCs w:val="28"/>
              </w:rPr>
              <w:t>Эльбиева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Раиса 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Алаудиевна</w:t>
            </w:r>
            <w:proofErr w:type="spellEnd"/>
          </w:p>
        </w:tc>
        <w:tc>
          <w:tcPr>
            <w:tcW w:w="1418" w:type="dxa"/>
          </w:tcPr>
          <w:p w14:paraId="7131E6EB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  <w:lang w:val="en-US"/>
              </w:rPr>
              <w:t>04.11.1986</w:t>
            </w:r>
          </w:p>
        </w:tc>
        <w:tc>
          <w:tcPr>
            <w:tcW w:w="1843" w:type="dxa"/>
          </w:tcPr>
          <w:p w14:paraId="2274B8FD" w14:textId="77777777" w:rsidR="004340BB" w:rsidRPr="00700A37" w:rsidRDefault="004340BB" w:rsidP="004060B1">
            <w:pPr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700A37">
              <w:rPr>
                <w:rFonts w:eastAsia="Calibri"/>
                <w:bCs/>
                <w:sz w:val="28"/>
                <w:szCs w:val="28"/>
              </w:rPr>
              <w:t xml:space="preserve">C/П ГПК </w:t>
            </w:r>
          </w:p>
          <w:p w14:paraId="72E97FE0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«Русский язык и литература»,</w:t>
            </w:r>
          </w:p>
          <w:p w14:paraId="02DB9689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6" w:type="dxa"/>
          </w:tcPr>
          <w:p w14:paraId="3D2AB773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843" w:type="dxa"/>
          </w:tcPr>
          <w:p w14:paraId="2ACC7AAB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14:paraId="018AABF8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14:paraId="3FF40543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7AAFB7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8964 061 83 34  </w:t>
            </w:r>
          </w:p>
        </w:tc>
        <w:tc>
          <w:tcPr>
            <w:tcW w:w="2175" w:type="dxa"/>
          </w:tcPr>
          <w:p w14:paraId="70B3AC49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  <w:hyperlink r:id="rId63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>Elbievaraisa1986@gmail.ru</w:t>
              </w:r>
            </w:hyperlink>
            <w:r w:rsidRPr="00700A37">
              <w:rPr>
                <w:rFonts w:eastAsia="Calibri"/>
                <w:sz w:val="28"/>
                <w:szCs w:val="28"/>
                <w:lang w:val="en-US"/>
              </w:rPr>
              <w:t xml:space="preserve">  </w:t>
            </w:r>
          </w:p>
        </w:tc>
      </w:tr>
      <w:tr w:rsidR="004340BB" w:rsidRPr="00700A37" w14:paraId="41FDB527" w14:textId="77777777" w:rsidTr="000B032F">
        <w:tc>
          <w:tcPr>
            <w:tcW w:w="567" w:type="dxa"/>
          </w:tcPr>
          <w:p w14:paraId="755B200A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43E92036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proofErr w:type="gram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 с.</w:t>
            </w:r>
            <w:proofErr w:type="gramEnd"/>
            <w:r w:rsidRPr="00700A37">
              <w:rPr>
                <w:sz w:val="28"/>
                <w:szCs w:val="28"/>
              </w:rPr>
              <w:t xml:space="preserve">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  <w:r w:rsidRPr="00700A37"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14:paraId="618585C4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 xml:space="preserve">Эльмурзаева Айза </w:t>
            </w:r>
            <w:proofErr w:type="spellStart"/>
            <w:r w:rsidRPr="00700A37">
              <w:rPr>
                <w:rFonts w:eastAsia="Calibri"/>
                <w:sz w:val="28"/>
                <w:szCs w:val="28"/>
              </w:rPr>
              <w:t>Султановна</w:t>
            </w:r>
            <w:proofErr w:type="spellEnd"/>
            <w:r w:rsidRPr="00700A3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A699B59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00A37">
              <w:rPr>
                <w:sz w:val="28"/>
                <w:szCs w:val="28"/>
              </w:rPr>
              <w:t>30.08.1968</w:t>
            </w:r>
          </w:p>
        </w:tc>
        <w:tc>
          <w:tcPr>
            <w:tcW w:w="1843" w:type="dxa"/>
          </w:tcPr>
          <w:p w14:paraId="20799BCC" w14:textId="77777777" w:rsidR="004340BB" w:rsidRPr="00700A37" w:rsidRDefault="004340BB" w:rsidP="004060B1">
            <w:pPr>
              <w:spacing w:line="360" w:lineRule="auto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>ВО ЧИГПИ</w:t>
            </w:r>
          </w:p>
          <w:p w14:paraId="745A9B40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«Учитель математики»</w:t>
            </w:r>
          </w:p>
          <w:p w14:paraId="5302E4A7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1990г.</w:t>
            </w:r>
          </w:p>
          <w:p w14:paraId="310AC4FE" w14:textId="77777777" w:rsidR="004340BB" w:rsidRPr="00700A37" w:rsidRDefault="004340BB" w:rsidP="004060B1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05341473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843" w:type="dxa"/>
          </w:tcPr>
          <w:p w14:paraId="3A0140E4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14:paraId="5D233EBF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14:paraId="2C2B1003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B1208C7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hyperlink r:id="rId64" w:history="1"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 xml:space="preserve">8928 043 49 </w:t>
              </w:r>
              <w:r w:rsidRPr="00700A37">
                <w:rPr>
                  <w:rStyle w:val="ae"/>
                  <w:rFonts w:eastAsia="Calibri"/>
                  <w:sz w:val="28"/>
                  <w:szCs w:val="28"/>
                </w:rPr>
                <w:t>4</w:t>
              </w:r>
              <w:r w:rsidRPr="00700A37">
                <w:rPr>
                  <w:rStyle w:val="ae"/>
                  <w:rFonts w:eastAsia="Calibri"/>
                  <w:sz w:val="28"/>
                  <w:szCs w:val="28"/>
                  <w:lang w:val="en-US"/>
                </w:rPr>
                <w:t xml:space="preserve">3 </w:t>
              </w:r>
            </w:hyperlink>
            <w:r w:rsidRPr="00700A3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75" w:type="dxa"/>
          </w:tcPr>
          <w:p w14:paraId="4DE76AEC" w14:textId="77777777" w:rsidR="004340BB" w:rsidRPr="00700A37" w:rsidRDefault="004340BB" w:rsidP="004060B1">
            <w:pPr>
              <w:spacing w:line="360" w:lineRule="auto"/>
              <w:rPr>
                <w:bCs/>
                <w:sz w:val="28"/>
                <w:szCs w:val="28"/>
              </w:rPr>
            </w:pPr>
            <w:hyperlink r:id="rId65" w:history="1">
              <w:r w:rsidRPr="00700A37">
                <w:rPr>
                  <w:rStyle w:val="ae"/>
                  <w:bCs/>
                  <w:sz w:val="28"/>
                  <w:szCs w:val="28"/>
                </w:rPr>
                <w:t>аyza.elmurzaeva@mail.ru</w:t>
              </w:r>
            </w:hyperlink>
            <w:r w:rsidRPr="00700A3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340BB" w:rsidRPr="00700A37" w14:paraId="04DA7F83" w14:textId="77777777" w:rsidTr="000B032F">
        <w:tc>
          <w:tcPr>
            <w:tcW w:w="567" w:type="dxa"/>
          </w:tcPr>
          <w:p w14:paraId="3D1B75B4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617F60BE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с.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</w:p>
        </w:tc>
        <w:tc>
          <w:tcPr>
            <w:tcW w:w="1871" w:type="dxa"/>
          </w:tcPr>
          <w:p w14:paraId="6EAF3781" w14:textId="77777777" w:rsidR="004340BB" w:rsidRPr="00700A37" w:rsidRDefault="004340BB" w:rsidP="004060B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Эльмурзаева Седа Саид-</w:t>
            </w:r>
            <w:proofErr w:type="spellStart"/>
            <w:r w:rsidRPr="00700A37">
              <w:rPr>
                <w:sz w:val="28"/>
                <w:szCs w:val="28"/>
              </w:rPr>
              <w:t>Эминовна</w:t>
            </w:r>
            <w:proofErr w:type="spellEnd"/>
          </w:p>
        </w:tc>
        <w:tc>
          <w:tcPr>
            <w:tcW w:w="1418" w:type="dxa"/>
          </w:tcPr>
          <w:p w14:paraId="52F151F0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23.08.1996</w:t>
            </w:r>
          </w:p>
        </w:tc>
        <w:tc>
          <w:tcPr>
            <w:tcW w:w="1843" w:type="dxa"/>
          </w:tcPr>
          <w:p w14:paraId="0EE14A9E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ВП ЧГПУ</w:t>
            </w:r>
          </w:p>
          <w:p w14:paraId="73F84E7C" w14:textId="77777777" w:rsidR="004340BB" w:rsidRPr="00700A37" w:rsidRDefault="004340BB" w:rsidP="004060B1">
            <w:pPr>
              <w:spacing w:line="360" w:lineRule="auto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>«Начальное образование»</w:t>
            </w:r>
          </w:p>
        </w:tc>
        <w:tc>
          <w:tcPr>
            <w:tcW w:w="1566" w:type="dxa"/>
          </w:tcPr>
          <w:p w14:paraId="17E7E901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Воспитатель ГПД</w:t>
            </w:r>
          </w:p>
        </w:tc>
        <w:tc>
          <w:tcPr>
            <w:tcW w:w="843" w:type="dxa"/>
          </w:tcPr>
          <w:p w14:paraId="36E28BE1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2C1CF947" w14:textId="77777777" w:rsidR="004340BB" w:rsidRPr="00700A37" w:rsidRDefault="004340BB" w:rsidP="004060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6E93D7A8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C53115" w14:textId="77777777" w:rsidR="004340BB" w:rsidRPr="00700A37" w:rsidRDefault="004340BB" w:rsidP="00406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>8938 909 08 77</w:t>
            </w:r>
          </w:p>
        </w:tc>
        <w:tc>
          <w:tcPr>
            <w:tcW w:w="2175" w:type="dxa"/>
          </w:tcPr>
          <w:p w14:paraId="7FF8BF94" w14:textId="77777777" w:rsidR="004340BB" w:rsidRPr="00700A37" w:rsidRDefault="004340BB" w:rsidP="004060B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hyperlink r:id="rId66" w:history="1">
              <w:r w:rsidRPr="00700A37">
                <w:rPr>
                  <w:rStyle w:val="ae"/>
                  <w:bCs/>
                  <w:sz w:val="28"/>
                  <w:szCs w:val="28"/>
                  <w:lang w:val="en-US"/>
                </w:rPr>
                <w:t>Sedae704@gmail.com</w:t>
              </w:r>
            </w:hyperlink>
            <w:r w:rsidRPr="00700A37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4340BB" w:rsidRPr="00700A37" w14:paraId="0E809CF5" w14:textId="77777777" w:rsidTr="000B032F">
        <w:tc>
          <w:tcPr>
            <w:tcW w:w="567" w:type="dxa"/>
          </w:tcPr>
          <w:p w14:paraId="4D5A8A0C" w14:textId="77777777" w:rsidR="004340BB" w:rsidRPr="00700A37" w:rsidRDefault="004340BB" w:rsidP="004060B1">
            <w:pPr>
              <w:pStyle w:val="a7"/>
              <w:widowControl/>
              <w:numPr>
                <w:ilvl w:val="0"/>
                <w:numId w:val="51"/>
              </w:numPr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256ED6D0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 xml:space="preserve">МБОУ «СОШ №1 им </w:t>
            </w:r>
            <w:proofErr w:type="spellStart"/>
            <w:r w:rsidRPr="00700A37">
              <w:rPr>
                <w:sz w:val="28"/>
                <w:szCs w:val="28"/>
              </w:rPr>
              <w:t>А.А.Цацаева</w:t>
            </w:r>
            <w:proofErr w:type="spellEnd"/>
            <w:r w:rsidRPr="00700A37">
              <w:rPr>
                <w:sz w:val="28"/>
                <w:szCs w:val="28"/>
              </w:rPr>
              <w:t xml:space="preserve"> с. Хамби-</w:t>
            </w:r>
            <w:proofErr w:type="spellStart"/>
            <w:r w:rsidRPr="00700A37">
              <w:rPr>
                <w:sz w:val="28"/>
                <w:szCs w:val="28"/>
              </w:rPr>
              <w:t>Ирзи</w:t>
            </w:r>
            <w:proofErr w:type="spellEnd"/>
          </w:p>
        </w:tc>
        <w:tc>
          <w:tcPr>
            <w:tcW w:w="1871" w:type="dxa"/>
          </w:tcPr>
          <w:p w14:paraId="2833A4FB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Сосламбекова</w:t>
            </w:r>
            <w:proofErr w:type="spellEnd"/>
            <w:r w:rsidRPr="00700A37">
              <w:rPr>
                <w:sz w:val="28"/>
                <w:szCs w:val="28"/>
              </w:rPr>
              <w:t xml:space="preserve"> Хадижат </w:t>
            </w:r>
            <w:proofErr w:type="spellStart"/>
            <w:r w:rsidRPr="00700A37">
              <w:rPr>
                <w:sz w:val="28"/>
                <w:szCs w:val="28"/>
              </w:rPr>
              <w:t>Авалуевна</w:t>
            </w:r>
            <w:proofErr w:type="spellEnd"/>
            <w:r w:rsidRPr="00700A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04D0C98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04. 10. 1995</w:t>
            </w:r>
          </w:p>
        </w:tc>
        <w:tc>
          <w:tcPr>
            <w:tcW w:w="1843" w:type="dxa"/>
          </w:tcPr>
          <w:p w14:paraId="06E91424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ВП ЧГПУ «Прикладная информатика в экономике»</w:t>
            </w:r>
          </w:p>
        </w:tc>
        <w:tc>
          <w:tcPr>
            <w:tcW w:w="1566" w:type="dxa"/>
          </w:tcPr>
          <w:p w14:paraId="36B6524A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843" w:type="dxa"/>
          </w:tcPr>
          <w:p w14:paraId="0B7FB6FB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3D9B6358" w14:textId="77777777" w:rsidR="004340BB" w:rsidRPr="00700A37" w:rsidRDefault="004340BB" w:rsidP="00406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0D3F0E99" w14:textId="77777777" w:rsidR="004340BB" w:rsidRPr="00700A37" w:rsidRDefault="004340BB" w:rsidP="004060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1FBF13" w14:textId="77777777" w:rsidR="004340BB" w:rsidRPr="00700A37" w:rsidRDefault="004340BB" w:rsidP="004060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0A37">
              <w:rPr>
                <w:bCs/>
                <w:sz w:val="28"/>
                <w:szCs w:val="28"/>
              </w:rPr>
              <w:t>989 177 49 62</w:t>
            </w:r>
          </w:p>
        </w:tc>
        <w:tc>
          <w:tcPr>
            <w:tcW w:w="2175" w:type="dxa"/>
          </w:tcPr>
          <w:p w14:paraId="27F21E49" w14:textId="77777777" w:rsidR="004340BB" w:rsidRPr="00700A37" w:rsidRDefault="004340BB" w:rsidP="004060B1">
            <w:pPr>
              <w:spacing w:line="360" w:lineRule="auto"/>
              <w:rPr>
                <w:sz w:val="28"/>
                <w:szCs w:val="28"/>
                <w:lang w:val="en-US"/>
              </w:rPr>
            </w:pPr>
            <w:hyperlink r:id="rId67" w:history="1">
              <w:r w:rsidRPr="00700A37">
                <w:rPr>
                  <w:rStyle w:val="ae"/>
                  <w:sz w:val="28"/>
                  <w:szCs w:val="28"/>
                </w:rPr>
                <w:t>s</w:t>
              </w:r>
              <w:r w:rsidRPr="00700A37">
                <w:rPr>
                  <w:rStyle w:val="ae"/>
                  <w:sz w:val="28"/>
                  <w:szCs w:val="28"/>
                  <w:lang w:val="en-US"/>
                </w:rPr>
                <w:t>oslambekova2014@mail.ru</w:t>
              </w:r>
            </w:hyperlink>
            <w:r w:rsidRPr="00700A37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32EAD55" w14:textId="77777777" w:rsidR="004340BB" w:rsidRPr="00700A37" w:rsidRDefault="004340BB" w:rsidP="004060B1">
      <w:pPr>
        <w:spacing w:line="360" w:lineRule="auto"/>
        <w:rPr>
          <w:sz w:val="28"/>
          <w:szCs w:val="28"/>
        </w:rPr>
        <w:sectPr w:rsidR="004340BB" w:rsidRPr="00700A37" w:rsidSect="00241AC2">
          <w:pgSz w:w="16838" w:h="11906" w:orient="landscape"/>
          <w:pgMar w:top="1701" w:right="1134" w:bottom="851" w:left="1134" w:header="709" w:footer="709" w:gutter="0"/>
          <w:lnNumType w:countBy="1"/>
          <w:cols w:space="708"/>
          <w:docGrid w:linePitch="360"/>
        </w:sectPr>
      </w:pPr>
    </w:p>
    <w:p w14:paraId="75A06961" w14:textId="77777777" w:rsidR="00241AC2" w:rsidRPr="00700A37" w:rsidRDefault="00241AC2" w:rsidP="004060B1">
      <w:pPr>
        <w:pStyle w:val="ac"/>
        <w:spacing w:line="360" w:lineRule="auto"/>
        <w:ind w:left="0"/>
      </w:pPr>
    </w:p>
    <w:p w14:paraId="25F7AF91" w14:textId="77777777" w:rsidR="00241AC2" w:rsidRPr="00700A37" w:rsidRDefault="00241AC2" w:rsidP="004060B1">
      <w:pPr>
        <w:spacing w:line="360" w:lineRule="auto"/>
        <w:ind w:left="11" w:right="6135"/>
        <w:rPr>
          <w:sz w:val="28"/>
          <w:szCs w:val="28"/>
        </w:rPr>
      </w:pPr>
      <w:r w:rsidRPr="00700A37">
        <w:rPr>
          <w:b/>
          <w:sz w:val="28"/>
          <w:szCs w:val="28"/>
        </w:rPr>
        <w:t xml:space="preserve">Квалификационные категории: </w:t>
      </w:r>
      <w:r w:rsidRPr="00700A37">
        <w:rPr>
          <w:sz w:val="28"/>
          <w:szCs w:val="28"/>
        </w:rPr>
        <w:t>Высшей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>квалификационной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>категории</w:t>
      </w:r>
      <w:r w:rsidRPr="00700A37">
        <w:rPr>
          <w:spacing w:val="-6"/>
          <w:sz w:val="28"/>
          <w:szCs w:val="28"/>
        </w:rPr>
        <w:t xml:space="preserve"> -1 </w:t>
      </w:r>
      <w:r w:rsidRPr="00700A37">
        <w:rPr>
          <w:sz w:val="28"/>
          <w:szCs w:val="28"/>
        </w:rPr>
        <w:t>Первой квалификационной категории – 2</w:t>
      </w:r>
    </w:p>
    <w:p w14:paraId="2A1714EF" w14:textId="77777777" w:rsidR="00241AC2" w:rsidRPr="00700A37" w:rsidRDefault="00241AC2" w:rsidP="004060B1">
      <w:pPr>
        <w:pStyle w:val="ac"/>
        <w:spacing w:line="360" w:lineRule="auto"/>
        <w:ind w:left="11"/>
      </w:pPr>
      <w:r w:rsidRPr="00700A37">
        <w:t>Не</w:t>
      </w:r>
      <w:r w:rsidRPr="00700A37">
        <w:rPr>
          <w:spacing w:val="-9"/>
        </w:rPr>
        <w:t xml:space="preserve"> </w:t>
      </w:r>
      <w:r w:rsidRPr="00700A37">
        <w:t>имеющих</w:t>
      </w:r>
      <w:r w:rsidRPr="00700A37">
        <w:rPr>
          <w:spacing w:val="-12"/>
        </w:rPr>
        <w:t xml:space="preserve"> </w:t>
      </w:r>
      <w:r w:rsidRPr="00700A37">
        <w:t>квалификационной</w:t>
      </w:r>
      <w:r w:rsidRPr="00700A37">
        <w:rPr>
          <w:spacing w:val="-9"/>
        </w:rPr>
        <w:t xml:space="preserve"> </w:t>
      </w:r>
      <w:r w:rsidRPr="00700A37">
        <w:t>категории</w:t>
      </w:r>
      <w:r w:rsidRPr="00700A37">
        <w:rPr>
          <w:spacing w:val="-3"/>
        </w:rPr>
        <w:t xml:space="preserve"> </w:t>
      </w:r>
      <w:r w:rsidRPr="00700A37">
        <w:t>–</w:t>
      </w:r>
      <w:r w:rsidRPr="00700A37">
        <w:rPr>
          <w:spacing w:val="-8"/>
        </w:rPr>
        <w:t xml:space="preserve"> </w:t>
      </w:r>
      <w:r w:rsidRPr="00700A37">
        <w:rPr>
          <w:spacing w:val="-5"/>
        </w:rPr>
        <w:t>31</w:t>
      </w:r>
    </w:p>
    <w:p w14:paraId="528AE4B2" w14:textId="77777777" w:rsidR="00241AC2" w:rsidRPr="00700A37" w:rsidRDefault="00241AC2" w:rsidP="004060B1">
      <w:pPr>
        <w:pStyle w:val="ac"/>
        <w:spacing w:line="360" w:lineRule="auto"/>
        <w:ind w:left="0"/>
      </w:pPr>
    </w:p>
    <w:tbl>
      <w:tblPr>
        <w:tblStyle w:val="TableNormal"/>
        <w:tblW w:w="0" w:type="auto"/>
        <w:tblInd w:w="1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6226"/>
        <w:gridCol w:w="752"/>
      </w:tblGrid>
      <w:tr w:rsidR="00241AC2" w:rsidRPr="00700A37" w14:paraId="13AAFDFC" w14:textId="77777777" w:rsidTr="000B032F">
        <w:trPr>
          <w:trHeight w:val="2274"/>
        </w:trPr>
        <w:tc>
          <w:tcPr>
            <w:tcW w:w="7741" w:type="dxa"/>
            <w:gridSpan w:val="3"/>
            <w:tcBorders>
              <w:bottom w:val="nil"/>
            </w:tcBorders>
          </w:tcPr>
          <w:p w14:paraId="357472A2" w14:textId="77777777" w:rsidR="00241AC2" w:rsidRPr="00700A37" w:rsidRDefault="00241AC2" w:rsidP="004060B1">
            <w:pPr>
              <w:pStyle w:val="TableParagraph"/>
              <w:spacing w:line="360" w:lineRule="auto"/>
              <w:ind w:left="1935"/>
              <w:rPr>
                <w:b/>
                <w:sz w:val="28"/>
                <w:szCs w:val="28"/>
              </w:rPr>
            </w:pPr>
            <w:r w:rsidRPr="00700A37">
              <w:rPr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0639D4A3" wp14:editId="739F30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-5076</wp:posOffset>
                      </wp:positionV>
                      <wp:extent cx="4914900" cy="1619250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14900" cy="1619250"/>
                                <a:chOff x="0" y="0"/>
                                <a:chExt cx="4914900" cy="1619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14900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84377" y="1450949"/>
                                  <a:ext cx="395351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53510" h="151130">
                                      <a:moveTo>
                                        <a:pt x="39532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0901"/>
                                      </a:lnTo>
                                      <a:lnTo>
                                        <a:pt x="3953255" y="150901"/>
                                      </a:lnTo>
                                      <a:lnTo>
                                        <a:pt x="39532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9CF8CF" id="Group 142" o:spid="_x0000_s1026" style="position:absolute;margin-left:0;margin-top:-.4pt;width:387pt;height:127.5pt;z-index:-251643904;mso-wrap-distance-left:0;mso-wrap-distance-right:0" coordsize="49149,16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">
                      <v:shape id="Image 143" o:spid="_x0000_s1027" type="#_x0000_t75" style="position:absolute;width:49149;height:1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">
                        <v:imagedata r:id="rId69" o:title=""/>
                      </v:shape>
                      <v:shape id="Graphic 144" o:spid="_x0000_s1028" style="position:absolute;left:4843;top:14509;width:39535;height:1511;visibility:visible;mso-wrap-style:square;v-text-anchor:top" coordsize="395351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" path="m3953255,l,,,150901r3953255,l3953255,xe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Квалификационные</w:t>
            </w:r>
            <w:proofErr w:type="spellEnd"/>
            <w:r w:rsidRPr="00700A37">
              <w:rPr>
                <w:b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категории</w:t>
            </w:r>
            <w:proofErr w:type="spellEnd"/>
          </w:p>
          <w:p w14:paraId="4F5E6EE4" w14:textId="77777777" w:rsidR="00241AC2" w:rsidRPr="00700A37" w:rsidRDefault="00241AC2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14:paraId="74D109F3" w14:textId="77777777" w:rsidR="00241AC2" w:rsidRPr="00700A37" w:rsidRDefault="00241AC2" w:rsidP="004060B1">
            <w:pPr>
              <w:pStyle w:val="TableParagraph"/>
              <w:spacing w:line="360" w:lineRule="auto"/>
              <w:ind w:left="235"/>
              <w:rPr>
                <w:sz w:val="28"/>
                <w:szCs w:val="28"/>
              </w:rPr>
            </w:pPr>
            <w:r w:rsidRPr="00700A37">
              <w:rPr>
                <w:noProof/>
                <w:sz w:val="28"/>
                <w:szCs w:val="28"/>
              </w:rPr>
              <w:drawing>
                <wp:inline distT="0" distB="0" distL="0" distR="0" wp14:anchorId="3D240264" wp14:editId="297C8348">
                  <wp:extent cx="4520404" cy="886968"/>
                  <wp:effectExtent l="0" t="0" r="0" b="0"/>
                  <wp:docPr id="145" name="Image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404" cy="8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7A96A" w14:textId="77777777" w:rsidR="00241AC2" w:rsidRPr="00700A37" w:rsidRDefault="00241AC2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241AC2" w:rsidRPr="00700A37" w14:paraId="00884132" w14:textId="77777777" w:rsidTr="000B032F">
        <w:trPr>
          <w:trHeight w:val="228"/>
        </w:trPr>
        <w:tc>
          <w:tcPr>
            <w:tcW w:w="763" w:type="dxa"/>
            <w:tcBorders>
              <w:top w:val="nil"/>
              <w:right w:val="single" w:sz="2" w:space="0" w:color="000000"/>
            </w:tcBorders>
          </w:tcPr>
          <w:p w14:paraId="21DE620C" w14:textId="77777777" w:rsidR="00241AC2" w:rsidRPr="00700A37" w:rsidRDefault="00241AC2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thickThinMediumGap" w:sz="3" w:space="0" w:color="000000"/>
              <w:right w:val="single" w:sz="2" w:space="0" w:color="000000"/>
            </w:tcBorders>
            <w:shd w:val="clear" w:color="auto" w:fill="FFFFFF"/>
          </w:tcPr>
          <w:p w14:paraId="6B64345B" w14:textId="77777777" w:rsidR="00241AC2" w:rsidRPr="00700A37" w:rsidRDefault="00241AC2" w:rsidP="004060B1">
            <w:pPr>
              <w:pStyle w:val="TableParagraph"/>
              <w:tabs>
                <w:tab w:val="left" w:pos="3682"/>
              </w:tabs>
              <w:spacing w:line="360" w:lineRule="auto"/>
              <w:ind w:left="1441"/>
              <w:rPr>
                <w:sz w:val="28"/>
                <w:szCs w:val="28"/>
              </w:rPr>
            </w:pPr>
            <w:r w:rsidRPr="00700A37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70528" behindDoc="0" locked="0" layoutInCell="1" allowOverlap="1" wp14:anchorId="28C5298A" wp14:editId="2ED75871">
                      <wp:simplePos x="0" y="0"/>
                      <wp:positionH relativeFrom="column">
                        <wp:posOffset>810389</wp:posOffset>
                      </wp:positionH>
                      <wp:positionV relativeFrom="paragraph">
                        <wp:posOffset>34350</wp:posOffset>
                      </wp:positionV>
                      <wp:extent cx="79375" cy="79375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75" cy="79375"/>
                                <a:chOff x="0" y="0"/>
                                <a:chExt cx="79375" cy="7937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347" y="6347"/>
                                  <a:ext cx="66675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66675">
                                      <a:moveTo>
                                        <a:pt x="66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093"/>
                                      </a:lnTo>
                                      <a:lnTo>
                                        <a:pt x="66094" y="66093"/>
                                      </a:lnTo>
                                      <a:lnTo>
                                        <a:pt x="66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47" y="6347"/>
                                  <a:ext cx="66675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66675">
                                      <a:moveTo>
                                        <a:pt x="0" y="66093"/>
                                      </a:moveTo>
                                      <a:lnTo>
                                        <a:pt x="66094" y="66093"/>
                                      </a:lnTo>
                                      <a:lnTo>
                                        <a:pt x="66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0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3121B9" id="Group 146" o:spid="_x0000_s1026" style="position:absolute;margin-left:63.8pt;margin-top:2.7pt;width:6.25pt;height:6.25pt;z-index:251670528;mso-wrap-distance-left:0;mso-wrap-distance-right:0" coordsize="793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">
                      <v:shape id="Graphic 147" o:spid="_x0000_s1027" style="position:absolute;left:6347;top:6347;width:66675;height:66675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" path="m66094,l,,,66093r66094,l66094,xe" fillcolor="#99f" stroked="f">
                        <v:path arrowok="t"/>
                      </v:shape>
                      <v:shape id="Graphic 148" o:spid="_x0000_s1028" style="position:absolute;left:6347;top:6347;width:66675;height:66675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" path="m,66093r66094,l66094,,,,,66093xe" filled="f" strokeweight=".35264mm">
                        <v:path arrowok="t"/>
                      </v:shape>
                    </v:group>
                  </w:pict>
                </mc:Fallback>
              </mc:AlternateContent>
            </w:r>
            <w:r w:rsidRPr="00700A37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71552" behindDoc="0" locked="0" layoutInCell="1" allowOverlap="1" wp14:anchorId="1668C191" wp14:editId="4BD69B56">
                      <wp:simplePos x="0" y="0"/>
                      <wp:positionH relativeFrom="column">
                        <wp:posOffset>2233170</wp:posOffset>
                      </wp:positionH>
                      <wp:positionV relativeFrom="paragraph">
                        <wp:posOffset>34350</wp:posOffset>
                      </wp:positionV>
                      <wp:extent cx="79375" cy="7937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75" cy="79375"/>
                                <a:chOff x="0" y="0"/>
                                <a:chExt cx="79375" cy="7937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47" y="6347"/>
                                  <a:ext cx="66675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66675">
                                      <a:moveTo>
                                        <a:pt x="66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093"/>
                                      </a:lnTo>
                                      <a:lnTo>
                                        <a:pt x="66094" y="66093"/>
                                      </a:lnTo>
                                      <a:lnTo>
                                        <a:pt x="66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47" y="6347"/>
                                  <a:ext cx="66675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66675">
                                      <a:moveTo>
                                        <a:pt x="0" y="66093"/>
                                      </a:moveTo>
                                      <a:lnTo>
                                        <a:pt x="66094" y="66093"/>
                                      </a:lnTo>
                                      <a:lnTo>
                                        <a:pt x="66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0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4BC1C7" id="Group 149" o:spid="_x0000_s1026" style="position:absolute;margin-left:175.85pt;margin-top:2.7pt;width:6.25pt;height:6.25pt;z-index:251671552;mso-wrap-distance-left:0;mso-wrap-distance-right:0" coordsize="793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">
                      <v:shape id="Graphic 150" o:spid="_x0000_s1027" style="position:absolute;left:6347;top:6347;width:66675;height:66675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" path="m66094,l,,,66093r66094,l66094,xe" fillcolor="red" stroked="f">
                        <v:path arrowok="t"/>
                      </v:shape>
                      <v:shape id="Graphic 151" o:spid="_x0000_s1028" style="position:absolute;left:6347;top:6347;width:66675;height:66675;visibility:visible;mso-wrap-style:square;v-text-anchor:top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" path="m,66093r66094,l66094,,,,,66093xe" filled="f" strokeweight=".35264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высшая</w:t>
            </w:r>
            <w:proofErr w:type="spellEnd"/>
            <w:r w:rsidRPr="00700A37">
              <w:rPr>
                <w:sz w:val="28"/>
                <w:szCs w:val="28"/>
              </w:rPr>
              <w:tab/>
            </w:r>
            <w:proofErr w:type="spellStart"/>
            <w:r w:rsidRPr="00700A37">
              <w:rPr>
                <w:sz w:val="28"/>
                <w:szCs w:val="28"/>
              </w:rPr>
              <w:t>без</w:t>
            </w:r>
            <w:proofErr w:type="spellEnd"/>
            <w:r w:rsidRPr="00700A37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категорий</w:t>
            </w:r>
            <w:proofErr w:type="spellEnd"/>
          </w:p>
        </w:tc>
        <w:tc>
          <w:tcPr>
            <w:tcW w:w="752" w:type="dxa"/>
            <w:tcBorders>
              <w:top w:val="nil"/>
              <w:left w:val="single" w:sz="2" w:space="0" w:color="000000"/>
            </w:tcBorders>
          </w:tcPr>
          <w:p w14:paraId="7E398AA1" w14:textId="77777777" w:rsidR="00241AC2" w:rsidRPr="00700A37" w:rsidRDefault="00241AC2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DCA7708" w14:textId="77777777" w:rsidR="00241AC2" w:rsidRPr="00700A37" w:rsidRDefault="00241AC2" w:rsidP="004060B1">
      <w:pPr>
        <w:spacing w:line="360" w:lineRule="auto"/>
        <w:ind w:left="3839"/>
        <w:jc w:val="both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Курсовая</w:t>
      </w:r>
      <w:r w:rsidRPr="00700A37">
        <w:rPr>
          <w:b/>
          <w:i/>
          <w:spacing w:val="-15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подготовка</w:t>
      </w:r>
    </w:p>
    <w:p w14:paraId="4B452F2B" w14:textId="77777777" w:rsidR="00241AC2" w:rsidRPr="00700A37" w:rsidRDefault="00241AC2" w:rsidP="004060B1">
      <w:pPr>
        <w:pStyle w:val="ac"/>
        <w:spacing w:line="360" w:lineRule="auto"/>
        <w:ind w:left="295" w:right="1746" w:firstLine="566"/>
        <w:jc w:val="both"/>
      </w:pPr>
      <w:r w:rsidRPr="00700A37">
        <w:t>В</w:t>
      </w:r>
      <w:r w:rsidRPr="00700A37">
        <w:rPr>
          <w:spacing w:val="-1"/>
        </w:rPr>
        <w:t xml:space="preserve"> </w:t>
      </w:r>
      <w:r w:rsidRPr="00700A37">
        <w:t>начале каждого учебного года проводится диагностика деятельности педагога по следующим направлениям: тема самообразования, планы в области профессиональных затруднений, необходимая помощь, предложения по организации учебного процесса, обучающие семинары и т.п. далее проводится по выявленным проблемам.</w:t>
      </w:r>
    </w:p>
    <w:p w14:paraId="382F667A" w14:textId="77777777" w:rsidR="00241AC2" w:rsidRPr="00700A37" w:rsidRDefault="00241AC2" w:rsidP="004060B1">
      <w:pPr>
        <w:pStyle w:val="ac"/>
        <w:spacing w:line="360" w:lineRule="auto"/>
        <w:ind w:left="295" w:right="1744" w:firstLine="566"/>
        <w:jc w:val="both"/>
      </w:pPr>
      <w:r w:rsidRPr="00700A37">
        <w:t xml:space="preserve">На основании самоанализа педагогической деятельности и заявленной темы самообразования педагогических работников школы определяется необходимость в курсовой подготовке педагогов МБОУ «СОШ № 1 им. </w:t>
      </w:r>
      <w:proofErr w:type="spellStart"/>
      <w:r w:rsidRPr="00700A37">
        <w:t>А.А.Цацаева</w:t>
      </w:r>
      <w:proofErr w:type="spellEnd"/>
      <w:r w:rsidRPr="00700A37">
        <w:t xml:space="preserve"> с. Хамби-</w:t>
      </w:r>
      <w:proofErr w:type="spellStart"/>
      <w:r w:rsidRPr="00700A37">
        <w:t>Ирзи</w:t>
      </w:r>
      <w:proofErr w:type="spellEnd"/>
      <w:r w:rsidRPr="00700A37">
        <w:t>». В школе создается система повышения квалификации, которая позволяет совершенствовать педагогическое мастерство. Имеются статистические данные о курсовой подготовке педагогических кадров за 2024. Отслеживается эффективность курсовой подготовки.</w:t>
      </w:r>
    </w:p>
    <w:p w14:paraId="0D7B38B4" w14:textId="77777777" w:rsidR="00241AC2" w:rsidRPr="00700A37" w:rsidRDefault="00241AC2" w:rsidP="004060B1">
      <w:pPr>
        <w:pStyle w:val="ac"/>
        <w:spacing w:line="360" w:lineRule="auto"/>
        <w:ind w:left="295" w:right="1759" w:firstLine="566"/>
        <w:jc w:val="both"/>
      </w:pPr>
      <w:r w:rsidRPr="00700A37">
        <w:t xml:space="preserve">В начале учебного года составляется перспективный план повышения </w:t>
      </w:r>
      <w:r w:rsidRPr="00700A37">
        <w:rPr>
          <w:spacing w:val="-2"/>
        </w:rPr>
        <w:t>квалификации.</w:t>
      </w:r>
    </w:p>
    <w:p w14:paraId="4B3B17D3" w14:textId="77777777" w:rsidR="00241AC2" w:rsidRPr="00700A37" w:rsidRDefault="00241AC2" w:rsidP="004060B1">
      <w:pPr>
        <w:spacing w:line="360" w:lineRule="auto"/>
        <w:ind w:left="861"/>
        <w:jc w:val="both"/>
        <w:rPr>
          <w:b/>
          <w:i/>
          <w:sz w:val="28"/>
          <w:szCs w:val="28"/>
        </w:rPr>
      </w:pPr>
      <w:bookmarkStart w:id="37" w:name="Прохождение_КПК_педагогическими_работник"/>
      <w:bookmarkEnd w:id="37"/>
      <w:r w:rsidRPr="00700A37">
        <w:rPr>
          <w:b/>
          <w:i/>
          <w:sz w:val="28"/>
          <w:szCs w:val="28"/>
        </w:rPr>
        <w:t>Прохождение</w:t>
      </w:r>
      <w:r w:rsidRPr="00700A37">
        <w:rPr>
          <w:b/>
          <w:i/>
          <w:spacing w:val="-8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КПК</w:t>
      </w:r>
      <w:r w:rsidRPr="00700A37">
        <w:rPr>
          <w:b/>
          <w:i/>
          <w:spacing w:val="-11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педагогическими</w:t>
      </w:r>
      <w:r w:rsidRPr="00700A37">
        <w:rPr>
          <w:b/>
          <w:i/>
          <w:spacing w:val="-1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работниками</w:t>
      </w:r>
      <w:r w:rsidRPr="00700A37">
        <w:rPr>
          <w:b/>
          <w:i/>
          <w:spacing w:val="-3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за</w:t>
      </w:r>
      <w:r w:rsidRPr="00700A37">
        <w:rPr>
          <w:b/>
          <w:i/>
          <w:spacing w:val="-9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 xml:space="preserve">2024 </w:t>
      </w:r>
      <w:r w:rsidRPr="00700A37">
        <w:rPr>
          <w:b/>
          <w:i/>
          <w:spacing w:val="-4"/>
          <w:sz w:val="28"/>
          <w:szCs w:val="28"/>
        </w:rPr>
        <w:t>год</w:t>
      </w:r>
    </w:p>
    <w:p w14:paraId="350DC99A" w14:textId="77777777" w:rsidR="00241AC2" w:rsidRPr="00700A37" w:rsidRDefault="00241AC2" w:rsidP="004060B1">
      <w:pPr>
        <w:pStyle w:val="ac"/>
        <w:spacing w:line="360" w:lineRule="auto"/>
        <w:ind w:left="0"/>
        <w:rPr>
          <w:b/>
          <w:i/>
        </w:rPr>
      </w:pPr>
    </w:p>
    <w:tbl>
      <w:tblPr>
        <w:tblStyle w:val="TableNormal"/>
        <w:tblW w:w="0" w:type="auto"/>
        <w:tblInd w:w="8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4"/>
        <w:gridCol w:w="2691"/>
      </w:tblGrid>
      <w:tr w:rsidR="00241AC2" w:rsidRPr="00700A37" w14:paraId="322D725F" w14:textId="77777777" w:rsidTr="000B032F">
        <w:trPr>
          <w:trHeight w:val="478"/>
        </w:trPr>
        <w:tc>
          <w:tcPr>
            <w:tcW w:w="5654" w:type="dxa"/>
            <w:shd w:val="clear" w:color="auto" w:fill="D9D9D9"/>
          </w:tcPr>
          <w:p w14:paraId="6CFBEB84" w14:textId="77777777" w:rsidR="00241AC2" w:rsidRPr="00700A37" w:rsidRDefault="00241AC2" w:rsidP="004060B1">
            <w:pPr>
              <w:pStyle w:val="TableParagraph"/>
              <w:spacing w:line="360" w:lineRule="auto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691" w:type="dxa"/>
            <w:shd w:val="clear" w:color="auto" w:fill="D9D9D9"/>
          </w:tcPr>
          <w:p w14:paraId="1787073D" w14:textId="77777777" w:rsidR="00241AC2" w:rsidRPr="00700A37" w:rsidRDefault="00241AC2" w:rsidP="004060B1">
            <w:pPr>
              <w:pStyle w:val="TableParagraph"/>
              <w:spacing w:line="360" w:lineRule="auto"/>
              <w:ind w:right="54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Количество</w:t>
            </w:r>
            <w:proofErr w:type="spellEnd"/>
          </w:p>
        </w:tc>
      </w:tr>
      <w:tr w:rsidR="00241AC2" w:rsidRPr="00700A37" w14:paraId="6B124B5D" w14:textId="77777777" w:rsidTr="000B032F">
        <w:trPr>
          <w:trHeight w:val="406"/>
        </w:trPr>
        <w:tc>
          <w:tcPr>
            <w:tcW w:w="5654" w:type="dxa"/>
            <w:tcBorders>
              <w:bottom w:val="single" w:sz="4" w:space="0" w:color="000000"/>
              <w:right w:val="single" w:sz="4" w:space="0" w:color="000000"/>
            </w:tcBorders>
          </w:tcPr>
          <w:p w14:paraId="14897DBB" w14:textId="77777777" w:rsidR="00241AC2" w:rsidRPr="00700A37" w:rsidRDefault="00241AC2" w:rsidP="004060B1">
            <w:pPr>
              <w:pStyle w:val="TableParagraph"/>
              <w:spacing w:line="360" w:lineRule="auto"/>
              <w:ind w:left="145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2024</w:t>
            </w:r>
            <w:r w:rsidRPr="00700A3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</w:tcPr>
          <w:p w14:paraId="79A932E4" w14:textId="77777777" w:rsidR="00241AC2" w:rsidRPr="00700A37" w:rsidRDefault="00241AC2" w:rsidP="004060B1">
            <w:pPr>
              <w:pStyle w:val="TableParagraph"/>
              <w:spacing w:line="360" w:lineRule="auto"/>
              <w:ind w:left="5" w:right="44"/>
              <w:jc w:val="center"/>
              <w:rPr>
                <w:sz w:val="28"/>
                <w:szCs w:val="28"/>
              </w:rPr>
            </w:pPr>
            <w:r w:rsidRPr="00700A37">
              <w:rPr>
                <w:sz w:val="28"/>
                <w:szCs w:val="28"/>
              </w:rPr>
              <w:t>14</w:t>
            </w:r>
          </w:p>
        </w:tc>
      </w:tr>
    </w:tbl>
    <w:p w14:paraId="37E21669" w14:textId="77777777" w:rsidR="00241AC2" w:rsidRPr="00700A37" w:rsidRDefault="00241AC2" w:rsidP="004060B1">
      <w:pPr>
        <w:spacing w:line="360" w:lineRule="auto"/>
        <w:ind w:left="861"/>
        <w:jc w:val="both"/>
        <w:rPr>
          <w:b/>
          <w:i/>
          <w:sz w:val="28"/>
          <w:szCs w:val="28"/>
        </w:rPr>
      </w:pPr>
      <w:r w:rsidRPr="00700A37">
        <w:rPr>
          <w:b/>
          <w:i/>
          <w:spacing w:val="-2"/>
          <w:sz w:val="28"/>
          <w:szCs w:val="28"/>
        </w:rPr>
        <w:t>Самообразование</w:t>
      </w:r>
      <w:r w:rsidRPr="00700A37">
        <w:rPr>
          <w:b/>
          <w:i/>
          <w:spacing w:val="5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педагогов</w:t>
      </w:r>
    </w:p>
    <w:p w14:paraId="68AA6E40" w14:textId="12B8C6CD" w:rsidR="00241AC2" w:rsidRPr="00700A37" w:rsidRDefault="00241AC2" w:rsidP="004060B1">
      <w:pPr>
        <w:pStyle w:val="ac"/>
        <w:spacing w:line="360" w:lineRule="auto"/>
        <w:ind w:left="295" w:right="1839" w:firstLine="566"/>
        <w:jc w:val="both"/>
      </w:pPr>
      <w:r w:rsidRPr="00700A37">
        <w:t>Широкий спектр содержания методических тем по самообразованию педагогов школы позволяет судить о разносторонней направленности работы педагогического коллектива, направленной на реализацию государственных образовательных программ</w:t>
      </w:r>
    </w:p>
    <w:p w14:paraId="6D547612" w14:textId="77777777" w:rsidR="00241AC2" w:rsidRPr="00700A37" w:rsidRDefault="00241AC2" w:rsidP="004060B1">
      <w:pPr>
        <w:spacing w:line="360" w:lineRule="auto"/>
        <w:ind w:left="861"/>
        <w:jc w:val="both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Участие</w:t>
      </w:r>
      <w:r w:rsidRPr="00700A37">
        <w:rPr>
          <w:b/>
          <w:i/>
          <w:spacing w:val="-15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в</w:t>
      </w:r>
      <w:r w:rsidRPr="00700A37">
        <w:rPr>
          <w:b/>
          <w:i/>
          <w:spacing w:val="-15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профессиональных</w:t>
      </w:r>
      <w:r w:rsidRPr="00700A37">
        <w:rPr>
          <w:b/>
          <w:i/>
          <w:spacing w:val="-18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педагогических</w:t>
      </w:r>
      <w:r w:rsidRPr="00700A37">
        <w:rPr>
          <w:b/>
          <w:i/>
          <w:spacing w:val="-14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конкурсах</w:t>
      </w:r>
    </w:p>
    <w:p w14:paraId="5C429529" w14:textId="77777777" w:rsidR="00241AC2" w:rsidRPr="00700A37" w:rsidRDefault="00241AC2" w:rsidP="004060B1">
      <w:pPr>
        <w:pStyle w:val="ac"/>
        <w:spacing w:line="360" w:lineRule="auto"/>
        <w:ind w:left="0"/>
      </w:pPr>
    </w:p>
    <w:tbl>
      <w:tblPr>
        <w:tblStyle w:val="TableNormal"/>
        <w:tblW w:w="0" w:type="auto"/>
        <w:tblInd w:w="2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1877"/>
        <w:gridCol w:w="2093"/>
        <w:gridCol w:w="2266"/>
        <w:gridCol w:w="1983"/>
      </w:tblGrid>
      <w:tr w:rsidR="00241AC2" w:rsidRPr="00700A37" w14:paraId="364026DD" w14:textId="77777777" w:rsidTr="000B032F">
        <w:trPr>
          <w:trHeight w:val="314"/>
        </w:trPr>
        <w:tc>
          <w:tcPr>
            <w:tcW w:w="677" w:type="dxa"/>
            <w:vMerge w:val="restart"/>
            <w:shd w:val="clear" w:color="auto" w:fill="D9D9D9"/>
          </w:tcPr>
          <w:p w14:paraId="01613338" w14:textId="77777777" w:rsidR="00241AC2" w:rsidRPr="00700A37" w:rsidRDefault="00241AC2" w:rsidP="004060B1">
            <w:pPr>
              <w:pStyle w:val="TableParagraph"/>
              <w:spacing w:line="360" w:lineRule="auto"/>
              <w:ind w:left="198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1988" w:type="dxa"/>
            <w:vMerge w:val="restart"/>
            <w:shd w:val="clear" w:color="auto" w:fill="D9D9D9"/>
          </w:tcPr>
          <w:p w14:paraId="08F69F59" w14:textId="77777777" w:rsidR="00241AC2" w:rsidRPr="00700A37" w:rsidRDefault="00241AC2" w:rsidP="004060B1">
            <w:pPr>
              <w:pStyle w:val="TableParagraph"/>
              <w:spacing w:line="360" w:lineRule="auto"/>
              <w:ind w:left="678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ФИО</w:t>
            </w:r>
          </w:p>
        </w:tc>
        <w:tc>
          <w:tcPr>
            <w:tcW w:w="1877" w:type="dxa"/>
            <w:tcBorders>
              <w:bottom w:val="nil"/>
            </w:tcBorders>
            <w:shd w:val="clear" w:color="auto" w:fill="D9D9D9"/>
          </w:tcPr>
          <w:p w14:paraId="784BCF0E" w14:textId="77777777" w:rsidR="00241AC2" w:rsidRPr="00700A37" w:rsidRDefault="00241AC2" w:rsidP="004060B1">
            <w:pPr>
              <w:pStyle w:val="TableParagraph"/>
              <w:spacing w:line="360" w:lineRule="auto"/>
              <w:ind w:left="78" w:right="5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Занимаемая</w:t>
            </w:r>
            <w:proofErr w:type="spellEnd"/>
          </w:p>
        </w:tc>
        <w:tc>
          <w:tcPr>
            <w:tcW w:w="2093" w:type="dxa"/>
            <w:vMerge w:val="restart"/>
            <w:shd w:val="clear" w:color="auto" w:fill="D9D9D9"/>
          </w:tcPr>
          <w:p w14:paraId="0F533A7F" w14:textId="77777777" w:rsidR="00241AC2" w:rsidRPr="00700A37" w:rsidRDefault="00241AC2" w:rsidP="004060B1">
            <w:pPr>
              <w:pStyle w:val="TableParagraph"/>
              <w:spacing w:line="360" w:lineRule="auto"/>
              <w:ind w:left="150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Наименован</w:t>
            </w:r>
            <w:proofErr w:type="spellEnd"/>
          </w:p>
          <w:p w14:paraId="06F7D350" w14:textId="77777777" w:rsidR="00241AC2" w:rsidRPr="00700A37" w:rsidRDefault="00241AC2" w:rsidP="004060B1">
            <w:pPr>
              <w:pStyle w:val="TableParagraph"/>
              <w:spacing w:line="360" w:lineRule="auto"/>
              <w:ind w:left="203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ие</w:t>
            </w:r>
            <w:proofErr w:type="spellEnd"/>
            <w:r w:rsidRPr="00700A3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2266" w:type="dxa"/>
            <w:vMerge w:val="restart"/>
            <w:shd w:val="clear" w:color="auto" w:fill="D9D9D9"/>
          </w:tcPr>
          <w:p w14:paraId="6C7247E0" w14:textId="77777777" w:rsidR="00241AC2" w:rsidRPr="00700A37" w:rsidRDefault="00241AC2" w:rsidP="004060B1">
            <w:pPr>
              <w:pStyle w:val="TableParagraph"/>
              <w:spacing w:line="360" w:lineRule="auto"/>
              <w:ind w:left="95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Уровень</w:t>
            </w:r>
            <w:proofErr w:type="spellEnd"/>
          </w:p>
          <w:p w14:paraId="773C55D5" w14:textId="77777777" w:rsidR="00241AC2" w:rsidRPr="00700A37" w:rsidRDefault="00241AC2" w:rsidP="004060B1">
            <w:pPr>
              <w:pStyle w:val="TableParagraph"/>
              <w:spacing w:line="360" w:lineRule="auto"/>
              <w:ind w:left="95" w:right="15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983" w:type="dxa"/>
            <w:vMerge w:val="restart"/>
            <w:shd w:val="clear" w:color="auto" w:fill="D9D9D9"/>
          </w:tcPr>
          <w:p w14:paraId="60B5B726" w14:textId="77777777" w:rsidR="00241AC2" w:rsidRPr="00700A37" w:rsidRDefault="00241AC2" w:rsidP="004060B1">
            <w:pPr>
              <w:pStyle w:val="TableParagraph"/>
              <w:spacing w:line="360" w:lineRule="auto"/>
              <w:ind w:left="387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</w:tr>
      <w:tr w:rsidR="00241AC2" w:rsidRPr="00700A37" w14:paraId="631218E0" w14:textId="77777777" w:rsidTr="000B032F">
        <w:trPr>
          <w:trHeight w:val="287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</w:tcPr>
          <w:p w14:paraId="561FC201" w14:textId="77777777" w:rsidR="00241AC2" w:rsidRPr="00700A37" w:rsidRDefault="00241AC2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D9D9D9"/>
          </w:tcPr>
          <w:p w14:paraId="1B62726A" w14:textId="77777777" w:rsidR="00241AC2" w:rsidRPr="00700A37" w:rsidRDefault="00241AC2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D9D9D9"/>
          </w:tcPr>
          <w:p w14:paraId="2ACBFC04" w14:textId="77777777" w:rsidR="00241AC2" w:rsidRPr="00700A37" w:rsidRDefault="00241AC2" w:rsidP="004060B1">
            <w:pPr>
              <w:pStyle w:val="TableParagraph"/>
              <w:spacing w:line="360" w:lineRule="auto"/>
              <w:ind w:left="78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2093" w:type="dxa"/>
            <w:vMerge/>
            <w:tcBorders>
              <w:top w:val="nil"/>
            </w:tcBorders>
            <w:shd w:val="clear" w:color="auto" w:fill="D9D9D9"/>
          </w:tcPr>
          <w:p w14:paraId="6E8FDF12" w14:textId="77777777" w:rsidR="00241AC2" w:rsidRPr="00700A37" w:rsidRDefault="00241AC2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206DA988" w14:textId="77777777" w:rsidR="00241AC2" w:rsidRPr="00700A37" w:rsidRDefault="00241AC2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D9D9D9"/>
          </w:tcPr>
          <w:p w14:paraId="2A0D80C7" w14:textId="77777777" w:rsidR="00241AC2" w:rsidRPr="00700A37" w:rsidRDefault="00241AC2" w:rsidP="004060B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41AC2" w:rsidRPr="00700A37" w14:paraId="41A1C0E7" w14:textId="77777777" w:rsidTr="000B032F">
        <w:trPr>
          <w:trHeight w:val="615"/>
        </w:trPr>
        <w:tc>
          <w:tcPr>
            <w:tcW w:w="677" w:type="dxa"/>
            <w:shd w:val="clear" w:color="auto" w:fill="D9D9D9"/>
          </w:tcPr>
          <w:p w14:paraId="48512743" w14:textId="77777777" w:rsidR="00241AC2" w:rsidRPr="00700A37" w:rsidRDefault="00241AC2" w:rsidP="004060B1">
            <w:pPr>
              <w:pStyle w:val="TableParagraph"/>
              <w:spacing w:line="360" w:lineRule="auto"/>
              <w:ind w:left="255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5"/>
                <w:sz w:val="28"/>
                <w:szCs w:val="28"/>
              </w:rPr>
              <w:t>1.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 w14:paraId="6C5BFFAB" w14:textId="77777777" w:rsidR="00241AC2" w:rsidRPr="00700A37" w:rsidRDefault="00241AC2" w:rsidP="004060B1">
            <w:pPr>
              <w:pStyle w:val="TableParagraph"/>
              <w:spacing w:line="360" w:lineRule="auto"/>
              <w:ind w:left="154" w:right="449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Сосламбекова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Петмат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Авалуевна</w:t>
            </w:r>
            <w:proofErr w:type="spellEnd"/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14:paraId="206C2428" w14:textId="77777777" w:rsidR="00241AC2" w:rsidRPr="00700A37" w:rsidRDefault="00241AC2" w:rsidP="004060B1">
            <w:pPr>
              <w:pStyle w:val="TableParagraph"/>
              <w:spacing w:line="360" w:lineRule="auto"/>
              <w:ind w:left="145" w:right="373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Учитель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истории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и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обществознания</w:t>
            </w:r>
            <w:proofErr w:type="spellEnd"/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CEB2" w14:textId="77777777" w:rsidR="00241AC2" w:rsidRPr="00700A37" w:rsidRDefault="00241AC2" w:rsidP="004060B1">
            <w:pPr>
              <w:pStyle w:val="TableParagraph"/>
              <w:spacing w:line="360" w:lineRule="auto"/>
              <w:ind w:left="163" w:right="584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Воспитать</w:t>
            </w:r>
            <w:proofErr w:type="spellEnd"/>
            <w:r w:rsidRPr="00700A37">
              <w:rPr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7D65" w14:textId="77777777" w:rsidR="00241AC2" w:rsidRPr="00700A37" w:rsidRDefault="00241AC2" w:rsidP="004060B1">
            <w:pPr>
              <w:pStyle w:val="TableParagraph"/>
              <w:spacing w:line="360" w:lineRule="auto"/>
              <w:ind w:left="442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Региональный</w:t>
            </w:r>
            <w:proofErr w:type="spellEnd"/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009079EA" w14:textId="77777777" w:rsidR="00241AC2" w:rsidRPr="00700A37" w:rsidRDefault="00241AC2" w:rsidP="004060B1">
            <w:pPr>
              <w:pStyle w:val="TableParagraph"/>
              <w:spacing w:line="360" w:lineRule="auto"/>
              <w:ind w:left="466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Победитель</w:t>
            </w:r>
            <w:proofErr w:type="spellEnd"/>
          </w:p>
        </w:tc>
      </w:tr>
    </w:tbl>
    <w:p w14:paraId="75722EEA" w14:textId="77777777" w:rsidR="00241AC2" w:rsidRPr="00700A37" w:rsidRDefault="00241AC2" w:rsidP="004060B1">
      <w:pPr>
        <w:pStyle w:val="TableParagraph"/>
        <w:spacing w:line="360" w:lineRule="auto"/>
        <w:rPr>
          <w:sz w:val="28"/>
          <w:szCs w:val="28"/>
        </w:rPr>
        <w:sectPr w:rsidR="00241AC2" w:rsidRPr="00700A37" w:rsidSect="00241AC2">
          <w:footerReference w:type="default" r:id="rId71"/>
          <w:pgSz w:w="11910" w:h="16840"/>
          <w:pgMar w:top="1480" w:right="283" w:bottom="940" w:left="425" w:header="0" w:footer="752" w:gutter="0"/>
          <w:pgNumType w:start="7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1880"/>
        <w:gridCol w:w="2094"/>
        <w:gridCol w:w="2267"/>
        <w:gridCol w:w="1981"/>
      </w:tblGrid>
      <w:tr w:rsidR="00241AC2" w:rsidRPr="00700A37" w14:paraId="6D1703EE" w14:textId="77777777" w:rsidTr="000B032F">
        <w:trPr>
          <w:trHeight w:val="615"/>
        </w:trPr>
        <w:tc>
          <w:tcPr>
            <w:tcW w:w="677" w:type="dxa"/>
            <w:shd w:val="clear" w:color="auto" w:fill="D9D9D9"/>
          </w:tcPr>
          <w:p w14:paraId="387EB9E0" w14:textId="77777777" w:rsidR="00241AC2" w:rsidRPr="00700A37" w:rsidRDefault="00241AC2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 w14:paraId="70AD8B62" w14:textId="77777777" w:rsidR="00241AC2" w:rsidRPr="00700A37" w:rsidRDefault="00241AC2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Цацаева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Хеда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Мусовна</w:t>
            </w:r>
            <w:proofErr w:type="spellEnd"/>
          </w:p>
        </w:tc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</w:tcPr>
          <w:p w14:paraId="4CC9139B" w14:textId="77777777" w:rsidR="00241AC2" w:rsidRPr="00700A37" w:rsidRDefault="00241AC2" w:rsidP="004060B1">
            <w:pPr>
              <w:pStyle w:val="TableParagraph"/>
              <w:spacing w:line="360" w:lineRule="auto"/>
              <w:ind w:left="145" w:right="640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Учитель</w:t>
            </w:r>
            <w:proofErr w:type="spellEnd"/>
            <w:r w:rsidRPr="00700A37">
              <w:rPr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z w:val="28"/>
                <w:szCs w:val="28"/>
              </w:rPr>
              <w:t>математики</w:t>
            </w:r>
            <w:proofErr w:type="spellEnd"/>
            <w:r w:rsidRPr="00700A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574" w14:textId="77777777" w:rsidR="00241AC2" w:rsidRPr="00700A37" w:rsidRDefault="00241AC2" w:rsidP="004060B1">
            <w:pPr>
              <w:pStyle w:val="TableParagraph"/>
              <w:spacing w:line="360" w:lineRule="auto"/>
              <w:ind w:left="160"/>
              <w:rPr>
                <w:sz w:val="28"/>
                <w:szCs w:val="28"/>
              </w:rPr>
            </w:pPr>
            <w:proofErr w:type="spellStart"/>
            <w:r w:rsidRPr="00700A37">
              <w:rPr>
                <w:spacing w:val="-2"/>
                <w:sz w:val="28"/>
                <w:szCs w:val="28"/>
              </w:rPr>
              <w:t>Учитель</w:t>
            </w:r>
            <w:proofErr w:type="spellEnd"/>
            <w:r w:rsidRPr="00700A3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spacing w:val="-2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3C4E" w14:textId="77777777" w:rsidR="00241AC2" w:rsidRPr="00700A37" w:rsidRDefault="00241AC2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14:paraId="11405C06" w14:textId="77777777" w:rsidR="00241AC2" w:rsidRPr="00700A37" w:rsidRDefault="00241AC2" w:rsidP="004060B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700A37">
              <w:rPr>
                <w:sz w:val="28"/>
                <w:szCs w:val="28"/>
              </w:rPr>
              <w:t>Участник</w:t>
            </w:r>
            <w:proofErr w:type="spellEnd"/>
          </w:p>
        </w:tc>
      </w:tr>
    </w:tbl>
    <w:p w14:paraId="26FEB2AE" w14:textId="77777777" w:rsidR="00241AC2" w:rsidRPr="00700A37" w:rsidRDefault="00241AC2" w:rsidP="004060B1">
      <w:pPr>
        <w:pStyle w:val="ac"/>
        <w:spacing w:line="360" w:lineRule="auto"/>
        <w:ind w:left="0"/>
      </w:pPr>
    </w:p>
    <w:p w14:paraId="1419825F" w14:textId="77777777" w:rsidR="00241AC2" w:rsidRPr="00700A37" w:rsidRDefault="00241AC2" w:rsidP="004060B1">
      <w:pPr>
        <w:pStyle w:val="ac"/>
        <w:spacing w:line="360" w:lineRule="auto"/>
        <w:ind w:left="295" w:right="845" w:firstLine="566"/>
        <w:jc w:val="both"/>
      </w:pPr>
      <w:r w:rsidRPr="00700A37">
        <w:t>В 2024-2025 учебном году будет продолжена работа по повышению квалификации учителей через систему курсов повышения квалификации (как очных, так и дистанционных), профессиональной переподготовки и других форм повышения квалификации, конкурсов профессионального мастерства.</w:t>
      </w:r>
    </w:p>
    <w:p w14:paraId="31AB4317" w14:textId="77777777" w:rsidR="00241AC2" w:rsidRPr="00700A37" w:rsidRDefault="00241AC2" w:rsidP="004060B1">
      <w:pPr>
        <w:pStyle w:val="ac"/>
        <w:spacing w:line="360" w:lineRule="auto"/>
        <w:ind w:left="295" w:right="838" w:firstLine="566"/>
        <w:jc w:val="both"/>
      </w:pPr>
      <w:r w:rsidRPr="00700A37">
        <w:t>По результатам обследования уровень социально-психологического климата – благоприятный, по мнению педагогов, сплочению коллектива способствует доброжелательность в отношениях друг к другу, взаимопонимание.</w:t>
      </w:r>
    </w:p>
    <w:p w14:paraId="12399543" w14:textId="77777777" w:rsidR="00241AC2" w:rsidRPr="00700A37" w:rsidRDefault="00241AC2" w:rsidP="004060B1">
      <w:pPr>
        <w:pStyle w:val="ac"/>
        <w:spacing w:line="360" w:lineRule="auto"/>
        <w:ind w:left="295" w:right="838" w:firstLine="566"/>
        <w:jc w:val="both"/>
      </w:pPr>
      <w:bookmarkStart w:id="38" w:name="По_проведенному_самообследованию_можно_с"/>
      <w:bookmarkEnd w:id="38"/>
      <w:r w:rsidRPr="00700A37">
        <w:t>По проведенному самообследованию можно сделать вывод, что работа по обобщению и распространению актуального педагогического опыта в школе ведется на слабом уровне.</w:t>
      </w:r>
      <w:r w:rsidRPr="00700A37">
        <w:rPr>
          <w:spacing w:val="40"/>
        </w:rPr>
        <w:t xml:space="preserve"> </w:t>
      </w:r>
      <w:r w:rsidRPr="00700A37">
        <w:t>Поэтому и не увеличивается количество педагогов школы, распространяющих свой опыт посредством</w:t>
      </w:r>
      <w:r w:rsidRPr="00700A37">
        <w:rPr>
          <w:spacing w:val="40"/>
        </w:rPr>
        <w:t xml:space="preserve"> </w:t>
      </w:r>
      <w:r w:rsidRPr="00700A37">
        <w:t xml:space="preserve">публикаций в электронных </w:t>
      </w:r>
      <w:r w:rsidRPr="00700A37">
        <w:rPr>
          <w:spacing w:val="-4"/>
        </w:rPr>
        <w:t>СМИ.</w:t>
      </w:r>
    </w:p>
    <w:p w14:paraId="461FDEE4" w14:textId="77777777" w:rsidR="00241AC2" w:rsidRPr="00700A37" w:rsidRDefault="00241AC2" w:rsidP="004060B1">
      <w:pPr>
        <w:spacing w:line="360" w:lineRule="auto"/>
        <w:ind w:left="861"/>
        <w:rPr>
          <w:b/>
          <w:i/>
          <w:sz w:val="28"/>
          <w:szCs w:val="28"/>
        </w:rPr>
      </w:pPr>
      <w:r w:rsidRPr="00700A37">
        <w:rPr>
          <w:b/>
          <w:i/>
          <w:spacing w:val="-2"/>
          <w:sz w:val="28"/>
          <w:szCs w:val="28"/>
        </w:rPr>
        <w:t>Социально-психологическая</w:t>
      </w:r>
      <w:r w:rsidRPr="00700A37">
        <w:rPr>
          <w:b/>
          <w:i/>
          <w:spacing w:val="8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служба</w:t>
      </w:r>
      <w:r w:rsidRPr="00700A37">
        <w:rPr>
          <w:b/>
          <w:i/>
          <w:spacing w:val="8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школы</w:t>
      </w:r>
    </w:p>
    <w:p w14:paraId="4FB6A978" w14:textId="77777777" w:rsidR="00241AC2" w:rsidRPr="00700A37" w:rsidRDefault="00241AC2" w:rsidP="004060B1">
      <w:pPr>
        <w:pStyle w:val="ac"/>
        <w:spacing w:line="360" w:lineRule="auto"/>
        <w:ind w:left="861"/>
      </w:pPr>
      <w:r w:rsidRPr="00700A37">
        <w:t>Цели</w:t>
      </w:r>
      <w:r w:rsidRPr="00700A37">
        <w:rPr>
          <w:spacing w:val="-16"/>
        </w:rPr>
        <w:t xml:space="preserve"> </w:t>
      </w:r>
      <w:r w:rsidRPr="00700A37">
        <w:t>деятельности</w:t>
      </w:r>
      <w:r w:rsidRPr="00700A37">
        <w:rPr>
          <w:spacing w:val="-16"/>
        </w:rPr>
        <w:t xml:space="preserve"> </w:t>
      </w:r>
      <w:r w:rsidRPr="00700A37">
        <w:rPr>
          <w:spacing w:val="-2"/>
        </w:rPr>
        <w:t>службы:</w:t>
      </w:r>
    </w:p>
    <w:p w14:paraId="2D9035DD" w14:textId="77777777" w:rsidR="00241AC2" w:rsidRPr="00700A37" w:rsidRDefault="00241AC2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right="839" w:firstLine="56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обеспечение</w:t>
      </w:r>
      <w:r w:rsidRPr="00700A37">
        <w:rPr>
          <w:spacing w:val="20"/>
          <w:sz w:val="28"/>
          <w:szCs w:val="28"/>
        </w:rPr>
        <w:t xml:space="preserve"> </w:t>
      </w:r>
      <w:r w:rsidRPr="00700A37">
        <w:rPr>
          <w:sz w:val="28"/>
          <w:szCs w:val="28"/>
        </w:rPr>
        <w:t>психолого-педагогического</w:t>
      </w:r>
      <w:r w:rsidRPr="00700A37">
        <w:rPr>
          <w:spacing w:val="34"/>
          <w:sz w:val="28"/>
          <w:szCs w:val="28"/>
        </w:rPr>
        <w:t xml:space="preserve"> </w:t>
      </w:r>
      <w:r w:rsidRPr="00700A37">
        <w:rPr>
          <w:sz w:val="28"/>
          <w:szCs w:val="28"/>
        </w:rPr>
        <w:t>сопровождения</w:t>
      </w:r>
      <w:r w:rsidRPr="00700A37">
        <w:rPr>
          <w:spacing w:val="25"/>
          <w:sz w:val="28"/>
          <w:szCs w:val="28"/>
        </w:rPr>
        <w:t xml:space="preserve"> </w:t>
      </w:r>
      <w:r w:rsidRPr="00700A37">
        <w:rPr>
          <w:sz w:val="28"/>
          <w:szCs w:val="28"/>
        </w:rPr>
        <w:t>развития</w:t>
      </w:r>
      <w:r w:rsidRPr="00700A37">
        <w:rPr>
          <w:spacing w:val="-18"/>
          <w:sz w:val="28"/>
          <w:szCs w:val="28"/>
        </w:rPr>
        <w:t xml:space="preserve"> </w:t>
      </w:r>
      <w:r w:rsidRPr="00700A37">
        <w:rPr>
          <w:sz w:val="28"/>
          <w:szCs w:val="28"/>
        </w:rPr>
        <w:t>личности школьника в современном образовательном процессе;</w:t>
      </w:r>
    </w:p>
    <w:p w14:paraId="106F2DE3" w14:textId="77777777" w:rsidR="00241AC2" w:rsidRPr="00700A37" w:rsidRDefault="00241AC2" w:rsidP="004060B1">
      <w:pPr>
        <w:pStyle w:val="a7"/>
        <w:numPr>
          <w:ilvl w:val="0"/>
          <w:numId w:val="1"/>
        </w:numPr>
        <w:tabs>
          <w:tab w:val="left" w:pos="1144"/>
          <w:tab w:val="left" w:pos="2729"/>
          <w:tab w:val="left" w:pos="5102"/>
          <w:tab w:val="left" w:pos="6379"/>
          <w:tab w:val="left" w:pos="7320"/>
          <w:tab w:val="left" w:pos="8650"/>
          <w:tab w:val="left" w:pos="10216"/>
        </w:tabs>
        <w:spacing w:line="360" w:lineRule="auto"/>
        <w:ind w:right="833" w:firstLine="566"/>
        <w:contextualSpacing w:val="0"/>
        <w:rPr>
          <w:sz w:val="28"/>
          <w:szCs w:val="28"/>
        </w:rPr>
      </w:pPr>
      <w:r w:rsidRPr="00700A37">
        <w:rPr>
          <w:spacing w:val="-2"/>
          <w:sz w:val="28"/>
          <w:szCs w:val="28"/>
        </w:rPr>
        <w:t>укрепление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психологического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здоровья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детей,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учитывая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возрастные</w:t>
      </w:r>
      <w:r w:rsidRPr="00700A37">
        <w:rPr>
          <w:sz w:val="28"/>
          <w:szCs w:val="28"/>
        </w:rPr>
        <w:tab/>
      </w:r>
      <w:r w:rsidRPr="00700A37">
        <w:rPr>
          <w:spacing w:val="-10"/>
          <w:sz w:val="28"/>
          <w:szCs w:val="28"/>
        </w:rPr>
        <w:t xml:space="preserve">и </w:t>
      </w:r>
      <w:r w:rsidRPr="00700A37">
        <w:rPr>
          <w:sz w:val="28"/>
          <w:szCs w:val="28"/>
        </w:rPr>
        <w:t>индивидуальные особенности каждого ребенка;</w:t>
      </w:r>
    </w:p>
    <w:p w14:paraId="144025B3" w14:textId="77777777" w:rsidR="00241AC2" w:rsidRPr="00700A37" w:rsidRDefault="00241AC2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left="1144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исследование</w:t>
      </w:r>
      <w:r w:rsidRPr="00700A37">
        <w:rPr>
          <w:spacing w:val="-16"/>
          <w:sz w:val="28"/>
          <w:szCs w:val="28"/>
        </w:rPr>
        <w:t xml:space="preserve"> </w:t>
      </w:r>
      <w:r w:rsidRPr="00700A37">
        <w:rPr>
          <w:sz w:val="28"/>
          <w:szCs w:val="28"/>
        </w:rPr>
        <w:t>динамики</w:t>
      </w:r>
      <w:r w:rsidRPr="00700A37">
        <w:rPr>
          <w:spacing w:val="-17"/>
          <w:sz w:val="28"/>
          <w:szCs w:val="28"/>
        </w:rPr>
        <w:t xml:space="preserve"> </w:t>
      </w:r>
      <w:r w:rsidRPr="00700A37">
        <w:rPr>
          <w:sz w:val="28"/>
          <w:szCs w:val="28"/>
        </w:rPr>
        <w:t>личностного</w:t>
      </w:r>
      <w:r w:rsidRPr="00700A37">
        <w:rPr>
          <w:spacing w:val="-17"/>
          <w:sz w:val="28"/>
          <w:szCs w:val="28"/>
        </w:rPr>
        <w:t xml:space="preserve"> </w:t>
      </w:r>
      <w:r w:rsidRPr="00700A37">
        <w:rPr>
          <w:sz w:val="28"/>
          <w:szCs w:val="28"/>
        </w:rPr>
        <w:t>развития</w:t>
      </w:r>
      <w:r w:rsidRPr="00700A37">
        <w:rPr>
          <w:spacing w:val="-16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школьников;</w:t>
      </w:r>
    </w:p>
    <w:p w14:paraId="7BF2FB65" w14:textId="77777777" w:rsidR="00241AC2" w:rsidRPr="00700A37" w:rsidRDefault="00241AC2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right="840" w:firstLine="56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осуществление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мероприятий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по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профилактике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 xml:space="preserve">возникновения социальной </w:t>
      </w:r>
      <w:r w:rsidRPr="00700A37">
        <w:rPr>
          <w:spacing w:val="-2"/>
          <w:sz w:val="28"/>
          <w:szCs w:val="28"/>
        </w:rPr>
        <w:t>дезадаптации;</w:t>
      </w:r>
    </w:p>
    <w:p w14:paraId="33A35AD0" w14:textId="77777777" w:rsidR="00241AC2" w:rsidRPr="00700A37" w:rsidRDefault="00241AC2" w:rsidP="004060B1">
      <w:pPr>
        <w:pStyle w:val="a7"/>
        <w:numPr>
          <w:ilvl w:val="0"/>
          <w:numId w:val="1"/>
        </w:numPr>
        <w:tabs>
          <w:tab w:val="left" w:pos="1144"/>
          <w:tab w:val="left" w:pos="2379"/>
          <w:tab w:val="left" w:pos="2753"/>
          <w:tab w:val="left" w:pos="4765"/>
          <w:tab w:val="left" w:pos="6312"/>
          <w:tab w:val="left" w:pos="6705"/>
          <w:tab w:val="left" w:pos="8347"/>
          <w:tab w:val="left" w:pos="10211"/>
        </w:tabs>
        <w:spacing w:line="360" w:lineRule="auto"/>
        <w:ind w:right="838" w:firstLine="566"/>
        <w:contextualSpacing w:val="0"/>
        <w:rPr>
          <w:sz w:val="28"/>
          <w:szCs w:val="28"/>
        </w:rPr>
      </w:pPr>
      <w:r w:rsidRPr="00700A37">
        <w:rPr>
          <w:spacing w:val="-2"/>
          <w:sz w:val="28"/>
          <w:szCs w:val="28"/>
        </w:rPr>
        <w:t>участие</w:t>
      </w:r>
      <w:r w:rsidRPr="00700A37">
        <w:rPr>
          <w:sz w:val="28"/>
          <w:szCs w:val="28"/>
        </w:rPr>
        <w:tab/>
      </w:r>
      <w:r w:rsidRPr="00700A37">
        <w:rPr>
          <w:spacing w:val="-10"/>
          <w:sz w:val="28"/>
          <w:szCs w:val="28"/>
        </w:rPr>
        <w:t>в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планировании,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разработке</w:t>
      </w:r>
      <w:r w:rsidRPr="00700A37">
        <w:rPr>
          <w:sz w:val="28"/>
          <w:szCs w:val="28"/>
        </w:rPr>
        <w:tab/>
      </w:r>
      <w:r w:rsidRPr="00700A37">
        <w:rPr>
          <w:spacing w:val="-10"/>
          <w:sz w:val="28"/>
          <w:szCs w:val="28"/>
        </w:rPr>
        <w:t>и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проведении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развивающих</w:t>
      </w:r>
      <w:r w:rsidRPr="00700A37">
        <w:rPr>
          <w:sz w:val="28"/>
          <w:szCs w:val="28"/>
        </w:rPr>
        <w:tab/>
      </w:r>
      <w:r w:rsidRPr="00700A37">
        <w:rPr>
          <w:spacing w:val="-10"/>
          <w:sz w:val="28"/>
          <w:szCs w:val="28"/>
        </w:rPr>
        <w:t xml:space="preserve">и </w:t>
      </w:r>
      <w:r w:rsidRPr="00700A37">
        <w:rPr>
          <w:sz w:val="28"/>
          <w:szCs w:val="28"/>
        </w:rPr>
        <w:t>коррекционных программ образовательной деятельности;</w:t>
      </w:r>
    </w:p>
    <w:p w14:paraId="1CDFA0A0" w14:textId="77777777" w:rsidR="00241AC2" w:rsidRPr="00700A37" w:rsidRDefault="00241AC2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right="840" w:firstLine="56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 xml:space="preserve">оказание методической помощи учителям – предметникам в работе </w:t>
      </w:r>
      <w:proofErr w:type="spellStart"/>
      <w:r w:rsidRPr="00700A37">
        <w:rPr>
          <w:sz w:val="28"/>
          <w:szCs w:val="28"/>
        </w:rPr>
        <w:t>сдетьми</w:t>
      </w:r>
      <w:proofErr w:type="spellEnd"/>
      <w:r w:rsidRPr="00700A37">
        <w:rPr>
          <w:sz w:val="28"/>
          <w:szCs w:val="28"/>
        </w:rPr>
        <w:t xml:space="preserve"> с ОВЗ, учитывая их индивидуальные способности;</w:t>
      </w:r>
    </w:p>
    <w:p w14:paraId="4A21E368" w14:textId="77777777" w:rsidR="00241AC2" w:rsidRPr="00700A37" w:rsidRDefault="00241AC2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left="1144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оказание</w:t>
      </w:r>
      <w:r w:rsidRPr="00700A37">
        <w:rPr>
          <w:spacing w:val="-13"/>
          <w:sz w:val="28"/>
          <w:szCs w:val="28"/>
        </w:rPr>
        <w:t xml:space="preserve"> </w:t>
      </w:r>
      <w:r w:rsidRPr="00700A37">
        <w:rPr>
          <w:sz w:val="28"/>
          <w:szCs w:val="28"/>
        </w:rPr>
        <w:t>психологической</w:t>
      </w:r>
      <w:r w:rsidRPr="00700A37">
        <w:rPr>
          <w:spacing w:val="-12"/>
          <w:sz w:val="28"/>
          <w:szCs w:val="28"/>
        </w:rPr>
        <w:t xml:space="preserve"> </w:t>
      </w:r>
      <w:r w:rsidRPr="00700A37">
        <w:rPr>
          <w:sz w:val="28"/>
          <w:szCs w:val="28"/>
        </w:rPr>
        <w:t>помощи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учащимся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>в</w:t>
      </w:r>
      <w:r w:rsidRPr="00700A37">
        <w:rPr>
          <w:spacing w:val="-15"/>
          <w:sz w:val="28"/>
          <w:szCs w:val="28"/>
        </w:rPr>
        <w:t xml:space="preserve"> </w:t>
      </w:r>
      <w:r w:rsidRPr="00700A37">
        <w:rPr>
          <w:sz w:val="28"/>
          <w:szCs w:val="28"/>
        </w:rPr>
        <w:t>подготовке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>при</w:t>
      </w:r>
      <w:r w:rsidRPr="00700A37">
        <w:rPr>
          <w:spacing w:val="-14"/>
          <w:sz w:val="28"/>
          <w:szCs w:val="28"/>
        </w:rPr>
        <w:t xml:space="preserve"> </w:t>
      </w:r>
      <w:proofErr w:type="spellStart"/>
      <w:r w:rsidRPr="00700A37">
        <w:rPr>
          <w:spacing w:val="-2"/>
          <w:sz w:val="28"/>
          <w:szCs w:val="28"/>
        </w:rPr>
        <w:t>сдачеГИА</w:t>
      </w:r>
      <w:proofErr w:type="spellEnd"/>
      <w:r w:rsidRPr="00700A37">
        <w:rPr>
          <w:spacing w:val="-2"/>
          <w:sz w:val="28"/>
          <w:szCs w:val="28"/>
        </w:rPr>
        <w:t>;</w:t>
      </w:r>
    </w:p>
    <w:p w14:paraId="111DD8FD" w14:textId="77777777" w:rsidR="00241AC2" w:rsidRPr="00700A37" w:rsidRDefault="00241AC2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left="1144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выявление</w:t>
      </w:r>
      <w:r w:rsidRPr="00700A37">
        <w:rPr>
          <w:spacing w:val="-12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учащихся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>из</w:t>
      </w:r>
      <w:r w:rsidRPr="00700A37">
        <w:rPr>
          <w:spacing w:val="-12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неполных</w:t>
      </w:r>
    </w:p>
    <w:p w14:paraId="411A0AF9" w14:textId="77777777" w:rsidR="00241AC2" w:rsidRPr="00700A37" w:rsidRDefault="00241AC2" w:rsidP="004060B1">
      <w:pPr>
        <w:pStyle w:val="ac"/>
        <w:spacing w:line="360" w:lineRule="auto"/>
        <w:ind w:left="295" w:right="833" w:firstLine="566"/>
        <w:jc w:val="both"/>
      </w:pPr>
      <w:r w:rsidRPr="00700A37">
        <w:t>Педагогом психологом и социальным педагогом школы ведется работа</w:t>
      </w:r>
      <w:r w:rsidRPr="00700A37">
        <w:rPr>
          <w:spacing w:val="40"/>
        </w:rPr>
        <w:t xml:space="preserve"> </w:t>
      </w:r>
      <w:r w:rsidRPr="00700A37">
        <w:t xml:space="preserve">по выявлению, учету и оказания посильной помощи детям из числа учащихся по социальным категориям: малообеспеченные, неполные семьи, дети сироты и </w:t>
      </w:r>
      <w:proofErr w:type="spellStart"/>
      <w:r w:rsidRPr="00700A37">
        <w:t>полусироты</w:t>
      </w:r>
      <w:proofErr w:type="spellEnd"/>
      <w:r w:rsidRPr="00700A37">
        <w:t>, дети инвалиды.</w:t>
      </w:r>
    </w:p>
    <w:p w14:paraId="1F23BA9E" w14:textId="77777777" w:rsidR="00241AC2" w:rsidRPr="00700A37" w:rsidRDefault="00241AC2" w:rsidP="004060B1">
      <w:pPr>
        <w:spacing w:line="360" w:lineRule="auto"/>
        <w:ind w:left="861" w:right="5574"/>
        <w:jc w:val="both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Психолого-Педагогический</w:t>
      </w:r>
      <w:r w:rsidRPr="00700A37">
        <w:rPr>
          <w:b/>
          <w:i/>
          <w:spacing w:val="-18"/>
          <w:sz w:val="28"/>
          <w:szCs w:val="28"/>
        </w:rPr>
        <w:t xml:space="preserve"> </w:t>
      </w:r>
      <w:proofErr w:type="gramStart"/>
      <w:r w:rsidRPr="00700A37">
        <w:rPr>
          <w:b/>
          <w:i/>
          <w:sz w:val="28"/>
          <w:szCs w:val="28"/>
        </w:rPr>
        <w:t>консилиум</w:t>
      </w:r>
      <w:proofErr w:type="gramEnd"/>
      <w:r w:rsidRPr="00700A37">
        <w:rPr>
          <w:b/>
          <w:i/>
          <w:sz w:val="28"/>
          <w:szCs w:val="28"/>
        </w:rPr>
        <w:t xml:space="preserve"> В состав </w:t>
      </w:r>
      <w:proofErr w:type="spellStart"/>
      <w:r w:rsidRPr="00700A37">
        <w:rPr>
          <w:b/>
          <w:i/>
          <w:sz w:val="28"/>
          <w:szCs w:val="28"/>
        </w:rPr>
        <w:t>ППк</w:t>
      </w:r>
      <w:proofErr w:type="spellEnd"/>
      <w:r w:rsidRPr="00700A37">
        <w:rPr>
          <w:b/>
          <w:i/>
          <w:sz w:val="28"/>
          <w:szCs w:val="28"/>
        </w:rPr>
        <w:t xml:space="preserve"> Школы входят:</w:t>
      </w:r>
    </w:p>
    <w:p w14:paraId="3466477A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left="1144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заместитель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>директора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по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pacing w:val="-5"/>
          <w:sz w:val="28"/>
          <w:szCs w:val="28"/>
        </w:rPr>
        <w:t>УР;</w:t>
      </w:r>
    </w:p>
    <w:p w14:paraId="52D0DA5A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left="1144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социальный</w:t>
      </w:r>
      <w:r w:rsidRPr="00700A37">
        <w:rPr>
          <w:spacing w:val="-13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педагог;</w:t>
      </w:r>
    </w:p>
    <w:p w14:paraId="31559007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left="1144" w:hanging="283"/>
        <w:contextualSpacing w:val="0"/>
        <w:rPr>
          <w:sz w:val="28"/>
          <w:szCs w:val="28"/>
        </w:rPr>
      </w:pPr>
      <w:r w:rsidRPr="00700A37">
        <w:rPr>
          <w:spacing w:val="-2"/>
          <w:sz w:val="28"/>
          <w:szCs w:val="28"/>
        </w:rPr>
        <w:t>педагог-психолог;</w:t>
      </w:r>
    </w:p>
    <w:p w14:paraId="3A833482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left="1144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медицинский</w:t>
      </w:r>
      <w:r w:rsidRPr="00700A37">
        <w:rPr>
          <w:spacing w:val="-14"/>
          <w:sz w:val="28"/>
          <w:szCs w:val="28"/>
        </w:rPr>
        <w:t xml:space="preserve"> </w:t>
      </w:r>
      <w:r w:rsidRPr="00700A37">
        <w:rPr>
          <w:sz w:val="28"/>
          <w:szCs w:val="28"/>
        </w:rPr>
        <w:t>работник</w:t>
      </w:r>
      <w:r w:rsidRPr="00700A37">
        <w:rPr>
          <w:spacing w:val="-13"/>
          <w:sz w:val="28"/>
          <w:szCs w:val="28"/>
        </w:rPr>
        <w:t xml:space="preserve"> </w:t>
      </w:r>
      <w:r w:rsidRPr="00700A37">
        <w:rPr>
          <w:sz w:val="28"/>
          <w:szCs w:val="28"/>
        </w:rPr>
        <w:t>(медицинская</w:t>
      </w:r>
      <w:r w:rsidRPr="00700A37">
        <w:rPr>
          <w:spacing w:val="-12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сестра);</w:t>
      </w:r>
    </w:p>
    <w:p w14:paraId="56824281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left="1144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председатель</w:t>
      </w:r>
      <w:r w:rsidRPr="00700A37">
        <w:rPr>
          <w:spacing w:val="-16"/>
          <w:sz w:val="28"/>
          <w:szCs w:val="28"/>
        </w:rPr>
        <w:t xml:space="preserve"> </w:t>
      </w:r>
      <w:r w:rsidRPr="00700A37">
        <w:rPr>
          <w:spacing w:val="-5"/>
          <w:sz w:val="28"/>
          <w:szCs w:val="28"/>
        </w:rPr>
        <w:t>ПК.</w:t>
      </w:r>
    </w:p>
    <w:p w14:paraId="5E3E428D" w14:textId="77777777" w:rsidR="0086468C" w:rsidRPr="00700A37" w:rsidRDefault="0086468C" w:rsidP="004060B1">
      <w:pPr>
        <w:pStyle w:val="ac"/>
        <w:spacing w:line="360" w:lineRule="auto"/>
        <w:ind w:left="295" w:right="848" w:firstLine="566"/>
        <w:jc w:val="both"/>
      </w:pPr>
      <w:r w:rsidRPr="00700A37">
        <w:t xml:space="preserve">Создание </w:t>
      </w:r>
      <w:proofErr w:type="spellStart"/>
      <w:r w:rsidRPr="00700A37">
        <w:t>психолого</w:t>
      </w:r>
      <w:proofErr w:type="spellEnd"/>
      <w:r w:rsidRPr="00700A37">
        <w:t>–педагогических условий, обеспечивающих духовное развитие каждого ребенка, его душевный комфорт, что лежит в основе психологического здоровья.</w:t>
      </w:r>
    </w:p>
    <w:p w14:paraId="158C0673" w14:textId="77777777" w:rsidR="0086468C" w:rsidRPr="00700A37" w:rsidRDefault="0086468C" w:rsidP="004060B1">
      <w:pPr>
        <w:spacing w:line="360" w:lineRule="auto"/>
        <w:ind w:left="861"/>
        <w:jc w:val="both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Основные</w:t>
      </w:r>
      <w:r w:rsidRPr="00700A37">
        <w:rPr>
          <w:b/>
          <w:i/>
          <w:spacing w:val="-9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задачи</w:t>
      </w:r>
      <w:r w:rsidRPr="00700A37">
        <w:rPr>
          <w:b/>
          <w:i/>
          <w:spacing w:val="-11"/>
          <w:sz w:val="28"/>
          <w:szCs w:val="28"/>
        </w:rPr>
        <w:t xml:space="preserve"> </w:t>
      </w:r>
      <w:proofErr w:type="spellStart"/>
      <w:r w:rsidRPr="00700A37">
        <w:rPr>
          <w:b/>
          <w:i/>
          <w:spacing w:val="-4"/>
          <w:sz w:val="28"/>
          <w:szCs w:val="28"/>
        </w:rPr>
        <w:t>ППк</w:t>
      </w:r>
      <w:proofErr w:type="spellEnd"/>
      <w:r w:rsidRPr="00700A37">
        <w:rPr>
          <w:b/>
          <w:i/>
          <w:spacing w:val="-4"/>
          <w:sz w:val="28"/>
          <w:szCs w:val="28"/>
        </w:rPr>
        <w:t>:</w:t>
      </w:r>
    </w:p>
    <w:p w14:paraId="37E01A7B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right="852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реализация в работе с детьми возможностей, резервов развития каждого </w:t>
      </w:r>
      <w:r w:rsidRPr="00700A37">
        <w:rPr>
          <w:spacing w:val="-2"/>
          <w:sz w:val="28"/>
          <w:szCs w:val="28"/>
        </w:rPr>
        <w:t>возраста;</w:t>
      </w:r>
    </w:p>
    <w:p w14:paraId="2B64BD12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right="842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развитие индивидуальных особенностей детей-интересов, способностей, склонностей, чувств, отношений, увлечений, жизненных планов и др.</w:t>
      </w:r>
    </w:p>
    <w:p w14:paraId="52B633F4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right="846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создание благоприятного для развития ребенка психологического климата, который определяется, с одной стороны, организацией продуктивного общения детей со взрослыми и сверстниками, с другой созданием для каждого ребенка на всех этапах онтогенеза ситуаций успеха в той деятельности, которая является для него личностно значимой;</w:t>
      </w:r>
    </w:p>
    <w:p w14:paraId="32F3FE5E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right="848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оказание своевременной психологической помощи и поддержки как детям, так их родителям, воспитателям, учителям.</w:t>
      </w:r>
    </w:p>
    <w:p w14:paraId="5572371C" w14:textId="77777777" w:rsidR="0086468C" w:rsidRPr="00700A37" w:rsidRDefault="0086468C" w:rsidP="004060B1">
      <w:pPr>
        <w:pStyle w:val="ac"/>
        <w:spacing w:line="360" w:lineRule="auto"/>
        <w:ind w:left="0"/>
      </w:pPr>
    </w:p>
    <w:p w14:paraId="19B91AA5" w14:textId="77777777" w:rsidR="0086468C" w:rsidRPr="00700A37" w:rsidRDefault="0086468C" w:rsidP="004060B1">
      <w:pPr>
        <w:pStyle w:val="ac"/>
        <w:spacing w:line="360" w:lineRule="auto"/>
        <w:ind w:left="0"/>
      </w:pPr>
    </w:p>
    <w:p w14:paraId="6D3FEDE0" w14:textId="77777777" w:rsidR="0086468C" w:rsidRPr="00700A37" w:rsidRDefault="0086468C" w:rsidP="004060B1">
      <w:pPr>
        <w:pStyle w:val="1"/>
        <w:spacing w:after="0" w:line="360" w:lineRule="auto"/>
        <w:ind w:left="2263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  <w:u w:val="single"/>
        </w:rPr>
        <w:t>Раздел</w:t>
      </w:r>
      <w:r w:rsidRPr="00700A37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8.</w:t>
      </w:r>
      <w:r w:rsidRPr="00700A37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Учебно-методическое</w:t>
      </w:r>
      <w:r w:rsidRPr="00700A37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pacing w:val="-2"/>
          <w:sz w:val="28"/>
          <w:szCs w:val="28"/>
          <w:u w:val="single"/>
        </w:rPr>
        <w:t>обеспечение</w:t>
      </w:r>
    </w:p>
    <w:p w14:paraId="4895A495" w14:textId="77777777" w:rsidR="0086468C" w:rsidRPr="00700A37" w:rsidRDefault="0086468C" w:rsidP="004060B1">
      <w:pPr>
        <w:pStyle w:val="ac"/>
        <w:tabs>
          <w:tab w:val="left" w:pos="1912"/>
          <w:tab w:val="left" w:pos="2401"/>
          <w:tab w:val="left" w:pos="2592"/>
          <w:tab w:val="left" w:pos="3831"/>
          <w:tab w:val="left" w:pos="4578"/>
          <w:tab w:val="left" w:pos="5289"/>
          <w:tab w:val="left" w:pos="5825"/>
          <w:tab w:val="left" w:pos="6214"/>
          <w:tab w:val="left" w:pos="6709"/>
          <w:tab w:val="left" w:pos="7542"/>
          <w:tab w:val="left" w:pos="8296"/>
        </w:tabs>
        <w:spacing w:line="360" w:lineRule="auto"/>
        <w:ind w:left="295" w:right="840" w:firstLine="566"/>
        <w:jc w:val="right"/>
      </w:pPr>
      <w:r w:rsidRPr="00700A37">
        <w:rPr>
          <w:spacing w:val="-4"/>
        </w:rPr>
        <w:t>Одним</w:t>
      </w:r>
      <w:r w:rsidRPr="00700A37">
        <w:tab/>
      </w:r>
      <w:r w:rsidRPr="00700A37">
        <w:rPr>
          <w:spacing w:val="-6"/>
        </w:rPr>
        <w:t>из</w:t>
      </w:r>
      <w:r w:rsidRPr="00700A37">
        <w:tab/>
      </w:r>
      <w:r w:rsidRPr="00700A37">
        <w:rPr>
          <w:spacing w:val="-2"/>
        </w:rPr>
        <w:t>ключевых</w:t>
      </w:r>
      <w:r w:rsidRPr="00700A37">
        <w:tab/>
      </w:r>
      <w:r w:rsidRPr="00700A37">
        <w:rPr>
          <w:spacing w:val="-2"/>
        </w:rPr>
        <w:t>элементов</w:t>
      </w:r>
      <w:r w:rsidRPr="00700A37">
        <w:tab/>
      </w:r>
      <w:r w:rsidRPr="00700A37">
        <w:rPr>
          <w:spacing w:val="-2"/>
        </w:rPr>
        <w:t>успешной</w:t>
      </w:r>
      <w:r w:rsidRPr="00700A37">
        <w:tab/>
      </w:r>
      <w:r w:rsidRPr="00700A37">
        <w:rPr>
          <w:spacing w:val="-2"/>
        </w:rPr>
        <w:t>реализации</w:t>
      </w:r>
      <w:r w:rsidRPr="00700A37">
        <w:tab/>
      </w:r>
      <w:r w:rsidRPr="00700A37">
        <w:rPr>
          <w:spacing w:val="-2"/>
        </w:rPr>
        <w:t xml:space="preserve">государственных </w:t>
      </w:r>
      <w:r w:rsidRPr="00700A37">
        <w:t>программ</w:t>
      </w:r>
      <w:r w:rsidRPr="00700A37">
        <w:rPr>
          <w:spacing w:val="-7"/>
        </w:rPr>
        <w:t xml:space="preserve"> </w:t>
      </w:r>
      <w:r w:rsidRPr="00700A37">
        <w:t>общего</w:t>
      </w:r>
      <w:r w:rsidRPr="00700A37">
        <w:rPr>
          <w:spacing w:val="-9"/>
        </w:rPr>
        <w:t xml:space="preserve"> </w:t>
      </w:r>
      <w:r w:rsidRPr="00700A37">
        <w:t>образования</w:t>
      </w:r>
      <w:r w:rsidRPr="00700A37">
        <w:rPr>
          <w:spacing w:val="-8"/>
        </w:rPr>
        <w:t xml:space="preserve"> </w:t>
      </w:r>
      <w:r w:rsidRPr="00700A37">
        <w:t>(начального,</w:t>
      </w:r>
      <w:r w:rsidRPr="00700A37">
        <w:rPr>
          <w:spacing w:val="-6"/>
        </w:rPr>
        <w:t xml:space="preserve"> </w:t>
      </w:r>
      <w:r w:rsidRPr="00700A37">
        <w:t>основного,</w:t>
      </w:r>
      <w:r w:rsidRPr="00700A37">
        <w:rPr>
          <w:spacing w:val="-6"/>
        </w:rPr>
        <w:t xml:space="preserve"> </w:t>
      </w:r>
      <w:r w:rsidRPr="00700A37">
        <w:t>среднего)</w:t>
      </w:r>
      <w:r w:rsidRPr="00700A37">
        <w:rPr>
          <w:spacing w:val="-9"/>
        </w:rPr>
        <w:t xml:space="preserve"> </w:t>
      </w:r>
      <w:r w:rsidRPr="00700A37">
        <w:t xml:space="preserve">является </w:t>
      </w:r>
      <w:r w:rsidRPr="00700A37">
        <w:rPr>
          <w:u w:val="single"/>
        </w:rPr>
        <w:t>учебник.</w:t>
      </w:r>
      <w:r w:rsidRPr="00700A37">
        <w:t xml:space="preserve"> Предметные</w:t>
      </w:r>
      <w:r w:rsidRPr="00700A37">
        <w:rPr>
          <w:spacing w:val="80"/>
        </w:rPr>
        <w:t xml:space="preserve"> </w:t>
      </w:r>
      <w:r w:rsidRPr="00700A37">
        <w:t>знания,</w:t>
      </w:r>
      <w:r w:rsidRPr="00700A37">
        <w:rPr>
          <w:spacing w:val="80"/>
        </w:rPr>
        <w:t xml:space="preserve"> </w:t>
      </w:r>
      <w:r w:rsidRPr="00700A37">
        <w:t>изложенные</w:t>
      </w:r>
      <w:r w:rsidRPr="00700A37">
        <w:rPr>
          <w:spacing w:val="80"/>
        </w:rPr>
        <w:t xml:space="preserve"> </w:t>
      </w:r>
      <w:r w:rsidRPr="00700A37">
        <w:t>в</w:t>
      </w:r>
      <w:r w:rsidRPr="00700A37">
        <w:rPr>
          <w:spacing w:val="80"/>
        </w:rPr>
        <w:t xml:space="preserve"> </w:t>
      </w:r>
      <w:r w:rsidRPr="00700A37">
        <w:t>учебнике,</w:t>
      </w:r>
      <w:r w:rsidRPr="00700A37">
        <w:rPr>
          <w:spacing w:val="80"/>
        </w:rPr>
        <w:t xml:space="preserve"> </w:t>
      </w:r>
      <w:r w:rsidRPr="00700A37">
        <w:t>должны</w:t>
      </w:r>
      <w:r w:rsidRPr="00700A37">
        <w:rPr>
          <w:spacing w:val="80"/>
        </w:rPr>
        <w:t xml:space="preserve"> </w:t>
      </w:r>
      <w:r w:rsidRPr="00700A37">
        <w:t>быть</w:t>
      </w:r>
      <w:r w:rsidRPr="00700A37">
        <w:rPr>
          <w:spacing w:val="80"/>
        </w:rPr>
        <w:t xml:space="preserve"> </w:t>
      </w:r>
      <w:r w:rsidRPr="00700A37">
        <w:t xml:space="preserve">достаточным </w:t>
      </w:r>
      <w:r w:rsidRPr="00700A37">
        <w:rPr>
          <w:spacing w:val="-2"/>
        </w:rPr>
        <w:t>основанием</w:t>
      </w:r>
      <w:r w:rsidRPr="00700A37">
        <w:tab/>
      </w:r>
      <w:r w:rsidRPr="00700A37">
        <w:rPr>
          <w:spacing w:val="-43"/>
        </w:rPr>
        <w:t xml:space="preserve"> </w:t>
      </w:r>
      <w:r w:rsidRPr="00700A37">
        <w:t>для</w:t>
      </w:r>
      <w:r w:rsidRPr="00700A37">
        <w:tab/>
      </w:r>
      <w:r w:rsidRPr="00700A37">
        <w:tab/>
      </w:r>
      <w:r w:rsidRPr="00700A37">
        <w:rPr>
          <w:spacing w:val="-2"/>
        </w:rPr>
        <w:t>формирования</w:t>
      </w:r>
      <w:r w:rsidRPr="00700A37">
        <w:tab/>
      </w:r>
      <w:r w:rsidRPr="00700A37">
        <w:rPr>
          <w:spacing w:val="-2"/>
        </w:rPr>
        <w:t>приемов</w:t>
      </w:r>
      <w:r w:rsidRPr="00700A37">
        <w:tab/>
      </w:r>
      <w:r w:rsidRPr="00700A37">
        <w:rPr>
          <w:spacing w:val="-10"/>
        </w:rPr>
        <w:t>и</w:t>
      </w:r>
      <w:r w:rsidRPr="00700A37">
        <w:tab/>
      </w:r>
      <w:r w:rsidRPr="00700A37">
        <w:rPr>
          <w:spacing w:val="-2"/>
        </w:rPr>
        <w:t>способов</w:t>
      </w:r>
      <w:r w:rsidRPr="00700A37">
        <w:tab/>
      </w:r>
      <w:r w:rsidRPr="00700A37">
        <w:rPr>
          <w:spacing w:val="-2"/>
        </w:rPr>
        <w:t xml:space="preserve">учебно-познавательной </w:t>
      </w:r>
      <w:r w:rsidRPr="00700A37">
        <w:t>деятельности. В учебнике фиксируется некоторое обязательное для всех учащихся учебное</w:t>
      </w:r>
      <w:r w:rsidRPr="00700A37">
        <w:rPr>
          <w:spacing w:val="1"/>
        </w:rPr>
        <w:t xml:space="preserve"> </w:t>
      </w:r>
      <w:r w:rsidRPr="00700A37">
        <w:t>содержание,</w:t>
      </w:r>
      <w:r w:rsidRPr="00700A37">
        <w:rPr>
          <w:spacing w:val="2"/>
        </w:rPr>
        <w:t xml:space="preserve"> </w:t>
      </w:r>
      <w:r w:rsidRPr="00700A37">
        <w:t>темп усвоения</w:t>
      </w:r>
      <w:r w:rsidRPr="00700A37">
        <w:rPr>
          <w:spacing w:val="1"/>
        </w:rPr>
        <w:t xml:space="preserve"> </w:t>
      </w:r>
      <w:r w:rsidRPr="00700A37">
        <w:t>которого,</w:t>
      </w:r>
      <w:r w:rsidRPr="00700A37">
        <w:rPr>
          <w:spacing w:val="9"/>
        </w:rPr>
        <w:t xml:space="preserve"> </w:t>
      </w:r>
      <w:r w:rsidRPr="00700A37">
        <w:t>его</w:t>
      </w:r>
      <w:r w:rsidRPr="00700A37">
        <w:rPr>
          <w:spacing w:val="-4"/>
        </w:rPr>
        <w:t xml:space="preserve"> </w:t>
      </w:r>
      <w:r w:rsidRPr="00700A37">
        <w:t>количество</w:t>
      </w:r>
      <w:r w:rsidRPr="00700A37">
        <w:rPr>
          <w:spacing w:val="1"/>
        </w:rPr>
        <w:t xml:space="preserve"> </w:t>
      </w:r>
      <w:r w:rsidRPr="00700A37">
        <w:t>и уровень</w:t>
      </w:r>
      <w:r w:rsidRPr="00700A37">
        <w:rPr>
          <w:spacing w:val="-1"/>
        </w:rPr>
        <w:t xml:space="preserve"> </w:t>
      </w:r>
      <w:r w:rsidRPr="00700A37">
        <w:rPr>
          <w:spacing w:val="-2"/>
        </w:rPr>
        <w:t>сложности</w:t>
      </w:r>
    </w:p>
    <w:p w14:paraId="2FD7CBDC" w14:textId="77777777" w:rsidR="0086468C" w:rsidRPr="00700A37" w:rsidRDefault="0086468C" w:rsidP="004060B1">
      <w:pPr>
        <w:pStyle w:val="ac"/>
        <w:spacing w:line="360" w:lineRule="auto"/>
        <w:ind w:left="295"/>
        <w:jc w:val="both"/>
      </w:pPr>
      <w:r w:rsidRPr="00700A37">
        <w:t>относительно</w:t>
      </w:r>
      <w:r w:rsidRPr="00700A37">
        <w:rPr>
          <w:spacing w:val="-13"/>
        </w:rPr>
        <w:t xml:space="preserve"> </w:t>
      </w:r>
      <w:r w:rsidRPr="00700A37">
        <w:t>разных</w:t>
      </w:r>
      <w:r w:rsidRPr="00700A37">
        <w:rPr>
          <w:spacing w:val="-12"/>
        </w:rPr>
        <w:t xml:space="preserve"> </w:t>
      </w:r>
      <w:r w:rsidRPr="00700A37">
        <w:t>учащихся</w:t>
      </w:r>
      <w:r w:rsidRPr="00700A37">
        <w:rPr>
          <w:spacing w:val="-10"/>
        </w:rPr>
        <w:t xml:space="preserve"> </w:t>
      </w:r>
      <w:r w:rsidRPr="00700A37">
        <w:t>регулируются</w:t>
      </w:r>
      <w:r w:rsidRPr="00700A37">
        <w:rPr>
          <w:spacing w:val="-8"/>
        </w:rPr>
        <w:t xml:space="preserve"> </w:t>
      </w:r>
      <w:r w:rsidRPr="00700A37">
        <w:rPr>
          <w:spacing w:val="-2"/>
        </w:rPr>
        <w:t>учителем.</w:t>
      </w:r>
    </w:p>
    <w:p w14:paraId="04B487B3" w14:textId="77777777" w:rsidR="0086468C" w:rsidRPr="00700A37" w:rsidRDefault="0086468C" w:rsidP="004060B1">
      <w:pPr>
        <w:pStyle w:val="ac"/>
        <w:spacing w:line="360" w:lineRule="auto"/>
        <w:ind w:left="295" w:right="846" w:firstLine="566"/>
        <w:jc w:val="both"/>
      </w:pPr>
      <w:r w:rsidRPr="00700A37">
        <w:t>Иными словами, именно учитель определяет, когда и как будет использован учебник. На долю учащихся отводится обязанность в строгом соответствии с полученными указаниями отработать нужный раздел учебника (например, решить определенное количество задач, прочитать дома заданный параграф и пересказать его на уроке и т. п.).</w:t>
      </w:r>
    </w:p>
    <w:p w14:paraId="1CC68A2A" w14:textId="77777777" w:rsidR="0086468C" w:rsidRPr="00700A37" w:rsidRDefault="0086468C" w:rsidP="004060B1">
      <w:pPr>
        <w:pStyle w:val="ac"/>
        <w:spacing w:line="360" w:lineRule="auto"/>
        <w:ind w:left="295" w:right="840" w:firstLine="566"/>
        <w:jc w:val="both"/>
      </w:pPr>
      <w:r w:rsidRPr="00700A37">
        <w:t>Федеральным законом от 29 декабря 2012 г. N 273-ФЗ "Об образовании в Российской Федерации" закреплено, что общеобразовательные организация имеют право использовать в образовательном процессе только те учебники, которые входят в федеральный перечень учебников.</w:t>
      </w:r>
    </w:p>
    <w:p w14:paraId="07AF2036" w14:textId="77777777" w:rsidR="0086468C" w:rsidRPr="00700A37" w:rsidRDefault="0086468C" w:rsidP="004060B1">
      <w:pPr>
        <w:pStyle w:val="ac"/>
        <w:spacing w:line="360" w:lineRule="auto"/>
        <w:ind w:left="295" w:right="839" w:firstLine="566"/>
        <w:jc w:val="both"/>
      </w:pPr>
      <w:r w:rsidRPr="00700A37">
        <w:t>Выбор учебников из действующего перечня, так же как разработка и утверждение образовательных программ и учебных планов, относится к компетенции образовательной организации (п.9 ч.3 ст.28 N 273-ФЗ).</w:t>
      </w:r>
    </w:p>
    <w:p w14:paraId="64737EDF" w14:textId="77777777" w:rsidR="0086468C" w:rsidRPr="00700A37" w:rsidRDefault="0086468C" w:rsidP="004060B1">
      <w:pPr>
        <w:pStyle w:val="ac"/>
        <w:spacing w:line="360" w:lineRule="auto"/>
        <w:ind w:left="295" w:right="843" w:firstLine="566"/>
        <w:jc w:val="both"/>
      </w:pPr>
      <w:r w:rsidRPr="00700A37">
        <w:t>Министерством образования и науки РФ в соответствии с частью 7 статьи 18</w:t>
      </w:r>
      <w:r w:rsidRPr="00700A37">
        <w:rPr>
          <w:spacing w:val="40"/>
        </w:rPr>
        <w:t xml:space="preserve"> </w:t>
      </w:r>
      <w:r w:rsidRPr="00700A37">
        <w:t>N 273-ФЗ "Об образовании в РФ" был утвержден Порядок формирования федерального перечня учебников, рекомендуемых к использованию при 4 реализации образовательных программ начального общего, основного общего, среднего общего образования, имеющих государственную аккредитацию (приказ Минобрнауки России от 05.09.2013 N 1047, ред. от 14.08.2015).</w:t>
      </w:r>
    </w:p>
    <w:p w14:paraId="3DD72740" w14:textId="77777777" w:rsidR="0086468C" w:rsidRPr="00700A37" w:rsidRDefault="0086468C" w:rsidP="004060B1">
      <w:pPr>
        <w:pStyle w:val="ac"/>
        <w:spacing w:line="360" w:lineRule="auto"/>
        <w:ind w:left="295" w:right="848" w:firstLine="566"/>
        <w:jc w:val="both"/>
      </w:pPr>
      <w:r w:rsidRPr="00700A37">
        <w:t>В</w:t>
      </w:r>
      <w:r w:rsidRPr="00700A37">
        <w:rPr>
          <w:spacing w:val="-5"/>
        </w:rPr>
        <w:t xml:space="preserve"> </w:t>
      </w:r>
      <w:r w:rsidRPr="00700A37">
        <w:t>соответствии</w:t>
      </w:r>
      <w:r w:rsidRPr="00700A37">
        <w:rPr>
          <w:spacing w:val="-2"/>
        </w:rPr>
        <w:t xml:space="preserve"> </w:t>
      </w:r>
      <w:r w:rsidRPr="00700A37">
        <w:t>с</w:t>
      </w:r>
      <w:r w:rsidRPr="00700A37">
        <w:rPr>
          <w:spacing w:val="-1"/>
        </w:rPr>
        <w:t xml:space="preserve"> </w:t>
      </w:r>
      <w:r w:rsidRPr="00700A37">
        <w:t>этим</w:t>
      </w:r>
      <w:r w:rsidRPr="00700A37">
        <w:rPr>
          <w:spacing w:val="-1"/>
        </w:rPr>
        <w:t xml:space="preserve"> </w:t>
      </w:r>
      <w:r w:rsidRPr="00700A37">
        <w:t>Порядком</w:t>
      </w:r>
      <w:r w:rsidRPr="00700A37">
        <w:rPr>
          <w:spacing w:val="-1"/>
        </w:rPr>
        <w:t xml:space="preserve"> </w:t>
      </w:r>
      <w:r w:rsidRPr="00700A37">
        <w:t>приказом</w:t>
      </w:r>
      <w:r w:rsidRPr="00700A37">
        <w:rPr>
          <w:spacing w:val="-1"/>
        </w:rPr>
        <w:t xml:space="preserve"> </w:t>
      </w:r>
      <w:r w:rsidRPr="00700A37">
        <w:t>Минобрнауки</w:t>
      </w:r>
      <w:r w:rsidRPr="00700A37">
        <w:rPr>
          <w:spacing w:val="-2"/>
        </w:rPr>
        <w:t xml:space="preserve"> </w:t>
      </w:r>
      <w:r w:rsidRPr="00700A37">
        <w:t>России</w:t>
      </w:r>
      <w:r w:rsidRPr="00700A37">
        <w:rPr>
          <w:spacing w:val="-2"/>
        </w:rPr>
        <w:t xml:space="preserve"> </w:t>
      </w:r>
      <w:r w:rsidRPr="00700A37">
        <w:t>от</w:t>
      </w:r>
      <w:r w:rsidRPr="00700A37">
        <w:rPr>
          <w:spacing w:val="-4"/>
        </w:rPr>
        <w:t xml:space="preserve"> </w:t>
      </w:r>
      <w:r w:rsidRPr="00700A37">
        <w:t xml:space="preserve">31.03.2014 N 253 сформирован федеральный перечень учебников, в который вошли учебники, прошедшие экспертизы и удовлетворяющие установленным Порядком </w:t>
      </w:r>
      <w:r w:rsidRPr="00700A37">
        <w:rPr>
          <w:spacing w:val="-2"/>
        </w:rPr>
        <w:t>требованиям.</w:t>
      </w:r>
    </w:p>
    <w:p w14:paraId="02098DDB" w14:textId="77777777" w:rsidR="0086468C" w:rsidRPr="00700A37" w:rsidRDefault="0086468C" w:rsidP="004060B1">
      <w:pPr>
        <w:spacing w:line="360" w:lineRule="auto"/>
        <w:ind w:left="861"/>
        <w:jc w:val="both"/>
        <w:rPr>
          <w:i/>
          <w:sz w:val="28"/>
          <w:szCs w:val="28"/>
        </w:rPr>
      </w:pPr>
      <w:r w:rsidRPr="00700A37">
        <w:rPr>
          <w:i/>
          <w:sz w:val="28"/>
          <w:szCs w:val="28"/>
          <w:u w:val="single"/>
        </w:rPr>
        <w:t>Так,</w:t>
      </w:r>
      <w:r w:rsidRPr="00700A37">
        <w:rPr>
          <w:i/>
          <w:spacing w:val="-6"/>
          <w:sz w:val="28"/>
          <w:szCs w:val="28"/>
          <w:u w:val="single"/>
        </w:rPr>
        <w:t xml:space="preserve"> </w:t>
      </w:r>
      <w:r w:rsidRPr="00700A37">
        <w:rPr>
          <w:i/>
          <w:sz w:val="28"/>
          <w:szCs w:val="28"/>
          <w:u w:val="single"/>
        </w:rPr>
        <w:t>учебники</w:t>
      </w:r>
      <w:r w:rsidRPr="00700A37">
        <w:rPr>
          <w:i/>
          <w:spacing w:val="-8"/>
          <w:sz w:val="28"/>
          <w:szCs w:val="28"/>
          <w:u w:val="single"/>
        </w:rPr>
        <w:t xml:space="preserve"> </w:t>
      </w:r>
      <w:r w:rsidRPr="00700A37">
        <w:rPr>
          <w:i/>
          <w:spacing w:val="-2"/>
          <w:sz w:val="28"/>
          <w:szCs w:val="28"/>
          <w:u w:val="single"/>
        </w:rPr>
        <w:t>должны:</w:t>
      </w:r>
    </w:p>
    <w:p w14:paraId="4393C899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  <w:tab w:val="left" w:pos="2593"/>
          <w:tab w:val="left" w:pos="4363"/>
          <w:tab w:val="left" w:pos="5926"/>
          <w:tab w:val="left" w:pos="6363"/>
          <w:tab w:val="left" w:pos="8132"/>
        </w:tabs>
        <w:spacing w:line="360" w:lineRule="auto"/>
        <w:ind w:right="849" w:firstLine="566"/>
        <w:contextualSpacing w:val="0"/>
        <w:rPr>
          <w:sz w:val="28"/>
          <w:szCs w:val="28"/>
        </w:rPr>
      </w:pPr>
      <w:r w:rsidRPr="00700A37">
        <w:rPr>
          <w:spacing w:val="-2"/>
          <w:sz w:val="28"/>
          <w:szCs w:val="28"/>
        </w:rPr>
        <w:t>развивать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критическое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мышление</w:t>
      </w:r>
      <w:r w:rsidRPr="00700A37">
        <w:rPr>
          <w:sz w:val="28"/>
          <w:szCs w:val="28"/>
        </w:rPr>
        <w:tab/>
      </w:r>
      <w:r w:rsidRPr="00700A37">
        <w:rPr>
          <w:spacing w:val="-10"/>
          <w:sz w:val="28"/>
          <w:szCs w:val="28"/>
        </w:rPr>
        <w:t>и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способность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 xml:space="preserve">аргументированно </w:t>
      </w:r>
      <w:r w:rsidRPr="00700A37">
        <w:rPr>
          <w:sz w:val="28"/>
          <w:szCs w:val="28"/>
        </w:rPr>
        <w:t>высказывать свою точку зрения;</w:t>
      </w:r>
    </w:p>
    <w:p w14:paraId="17837EB6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left="1144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формировать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патриотизм,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любовь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-4"/>
          <w:sz w:val="28"/>
          <w:szCs w:val="28"/>
        </w:rPr>
        <w:t xml:space="preserve"> </w:t>
      </w:r>
      <w:r w:rsidRPr="00700A37">
        <w:rPr>
          <w:sz w:val="28"/>
          <w:szCs w:val="28"/>
        </w:rPr>
        <w:t>уважение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к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семье,</w:t>
      </w:r>
      <w:r w:rsidRPr="00700A37">
        <w:rPr>
          <w:spacing w:val="-5"/>
          <w:sz w:val="28"/>
          <w:szCs w:val="28"/>
        </w:rPr>
        <w:t xml:space="preserve"> </w:t>
      </w:r>
      <w:r w:rsidRPr="00700A37">
        <w:rPr>
          <w:sz w:val="28"/>
          <w:szCs w:val="28"/>
        </w:rPr>
        <w:t>своему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>народу,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краю;</w:t>
      </w:r>
    </w:p>
    <w:p w14:paraId="2AA0D087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left="1144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учить</w:t>
      </w:r>
      <w:r w:rsidRPr="00700A37">
        <w:rPr>
          <w:spacing w:val="-12"/>
          <w:sz w:val="28"/>
          <w:szCs w:val="28"/>
        </w:rPr>
        <w:t xml:space="preserve"> </w:t>
      </w:r>
      <w:r w:rsidRPr="00700A37">
        <w:rPr>
          <w:sz w:val="28"/>
          <w:szCs w:val="28"/>
        </w:rPr>
        <w:t>межнациональному</w:t>
      </w:r>
      <w:r w:rsidRPr="00700A37">
        <w:rPr>
          <w:spacing w:val="-14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межконфессиональному</w:t>
      </w:r>
      <w:r w:rsidRPr="00700A37">
        <w:rPr>
          <w:spacing w:val="-14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диалогу.</w:t>
      </w:r>
    </w:p>
    <w:p w14:paraId="766C9EA9" w14:textId="77777777" w:rsidR="0086468C" w:rsidRPr="00700A37" w:rsidRDefault="0086468C" w:rsidP="004060B1">
      <w:pPr>
        <w:pStyle w:val="ac"/>
        <w:spacing w:line="360" w:lineRule="auto"/>
        <w:ind w:left="295" w:right="846" w:firstLine="566"/>
        <w:jc w:val="both"/>
      </w:pPr>
      <w:r w:rsidRPr="00700A37">
        <w:t>Язык изложения должен быть понятен и соответствовать возрастной группе, для которой предназначен учебник.</w:t>
      </w:r>
    </w:p>
    <w:p w14:paraId="400FAE82" w14:textId="77777777" w:rsidR="0086468C" w:rsidRPr="00700A37" w:rsidRDefault="0086468C" w:rsidP="004060B1">
      <w:pPr>
        <w:pStyle w:val="ac"/>
        <w:spacing w:line="360" w:lineRule="auto"/>
        <w:ind w:left="295" w:right="837" w:firstLine="566"/>
        <w:jc w:val="both"/>
      </w:pPr>
      <w:r w:rsidRPr="00700A37">
        <w:t>Методическое обеспечение учебного процесса в Школе</w:t>
      </w:r>
      <w:r w:rsidRPr="00700A37">
        <w:rPr>
          <w:spacing w:val="40"/>
        </w:rPr>
        <w:t xml:space="preserve"> </w:t>
      </w:r>
      <w:r w:rsidRPr="00700A37">
        <w:t>включает учебно- методическую документацию по специальности (направлению), учебно- методическую документацию по каждой дисциплине, а также учебники и учебные пособия,</w:t>
      </w:r>
      <w:r w:rsidRPr="00700A37">
        <w:rPr>
          <w:spacing w:val="-2"/>
        </w:rPr>
        <w:t xml:space="preserve"> </w:t>
      </w:r>
      <w:r w:rsidRPr="00700A37">
        <w:t>дидактические</w:t>
      </w:r>
      <w:r w:rsidRPr="00700A37">
        <w:rPr>
          <w:spacing w:val="-3"/>
        </w:rPr>
        <w:t xml:space="preserve"> </w:t>
      </w:r>
      <w:r w:rsidRPr="00700A37">
        <w:t>материалы,</w:t>
      </w:r>
      <w:r w:rsidRPr="00700A37">
        <w:rPr>
          <w:spacing w:val="-1"/>
        </w:rPr>
        <w:t xml:space="preserve"> </w:t>
      </w:r>
      <w:r w:rsidRPr="00700A37">
        <w:t>наглядные</w:t>
      </w:r>
      <w:r w:rsidRPr="00700A37">
        <w:rPr>
          <w:spacing w:val="-3"/>
        </w:rPr>
        <w:t xml:space="preserve"> </w:t>
      </w:r>
      <w:r w:rsidRPr="00700A37">
        <w:t>пособия,</w:t>
      </w:r>
      <w:r w:rsidRPr="00700A37">
        <w:rPr>
          <w:spacing w:val="-2"/>
        </w:rPr>
        <w:t xml:space="preserve"> </w:t>
      </w:r>
      <w:r w:rsidRPr="00700A37">
        <w:t>компьютерные</w:t>
      </w:r>
      <w:r w:rsidRPr="00700A37">
        <w:rPr>
          <w:spacing w:val="-3"/>
        </w:rPr>
        <w:t xml:space="preserve"> </w:t>
      </w:r>
      <w:r w:rsidRPr="00700A37">
        <w:t>программы по дисциплине и др.</w:t>
      </w:r>
    </w:p>
    <w:p w14:paraId="34A68778" w14:textId="77777777" w:rsidR="0086468C" w:rsidRPr="00700A37" w:rsidRDefault="0086468C" w:rsidP="004060B1">
      <w:pPr>
        <w:spacing w:line="360" w:lineRule="auto"/>
        <w:ind w:left="861"/>
        <w:jc w:val="both"/>
        <w:rPr>
          <w:i/>
          <w:sz w:val="28"/>
          <w:szCs w:val="28"/>
        </w:rPr>
      </w:pPr>
      <w:r w:rsidRPr="00700A37">
        <w:rPr>
          <w:i/>
          <w:sz w:val="28"/>
          <w:szCs w:val="28"/>
          <w:u w:val="single"/>
        </w:rPr>
        <w:t>Учебно-методическая</w:t>
      </w:r>
      <w:r w:rsidRPr="00700A37">
        <w:rPr>
          <w:i/>
          <w:spacing w:val="-14"/>
          <w:sz w:val="28"/>
          <w:szCs w:val="28"/>
          <w:u w:val="single"/>
        </w:rPr>
        <w:t xml:space="preserve"> </w:t>
      </w:r>
      <w:r w:rsidRPr="00700A37">
        <w:rPr>
          <w:i/>
          <w:sz w:val="28"/>
          <w:szCs w:val="28"/>
          <w:u w:val="single"/>
        </w:rPr>
        <w:t>документация</w:t>
      </w:r>
      <w:r w:rsidRPr="00700A37">
        <w:rPr>
          <w:i/>
          <w:spacing w:val="-13"/>
          <w:sz w:val="28"/>
          <w:szCs w:val="28"/>
          <w:u w:val="single"/>
        </w:rPr>
        <w:t xml:space="preserve"> </w:t>
      </w:r>
      <w:r w:rsidRPr="00700A37">
        <w:rPr>
          <w:i/>
          <w:sz w:val="28"/>
          <w:szCs w:val="28"/>
          <w:u w:val="single"/>
        </w:rPr>
        <w:t>по</w:t>
      </w:r>
      <w:r w:rsidRPr="00700A37">
        <w:rPr>
          <w:i/>
          <w:spacing w:val="-10"/>
          <w:sz w:val="28"/>
          <w:szCs w:val="28"/>
          <w:u w:val="single"/>
        </w:rPr>
        <w:t xml:space="preserve"> </w:t>
      </w:r>
      <w:r w:rsidRPr="00700A37">
        <w:rPr>
          <w:i/>
          <w:sz w:val="28"/>
          <w:szCs w:val="28"/>
          <w:u w:val="single"/>
        </w:rPr>
        <w:t>специальности</w:t>
      </w:r>
      <w:r w:rsidRPr="00700A37">
        <w:rPr>
          <w:i/>
          <w:spacing w:val="-13"/>
          <w:sz w:val="28"/>
          <w:szCs w:val="28"/>
          <w:u w:val="single"/>
        </w:rPr>
        <w:t xml:space="preserve"> </w:t>
      </w:r>
      <w:r w:rsidRPr="00700A37">
        <w:rPr>
          <w:i/>
          <w:sz w:val="28"/>
          <w:szCs w:val="28"/>
          <w:u w:val="single"/>
        </w:rPr>
        <w:t>состоит</w:t>
      </w:r>
      <w:r w:rsidRPr="00700A37">
        <w:rPr>
          <w:i/>
          <w:spacing w:val="-13"/>
          <w:sz w:val="28"/>
          <w:szCs w:val="28"/>
          <w:u w:val="single"/>
        </w:rPr>
        <w:t xml:space="preserve"> </w:t>
      </w:r>
      <w:r w:rsidRPr="00700A37">
        <w:rPr>
          <w:i/>
          <w:spacing w:val="-5"/>
          <w:sz w:val="28"/>
          <w:szCs w:val="28"/>
          <w:u w:val="single"/>
        </w:rPr>
        <w:t>из:</w:t>
      </w:r>
    </w:p>
    <w:p w14:paraId="73A7E30D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  <w:tab w:val="left" w:pos="2564"/>
          <w:tab w:val="left" w:pos="5693"/>
          <w:tab w:val="left" w:pos="8398"/>
        </w:tabs>
        <w:spacing w:line="360" w:lineRule="auto"/>
        <w:ind w:right="837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государственного стандарта образовательно-квалификационного уровня, </w:t>
      </w:r>
      <w:r w:rsidRPr="00700A37">
        <w:rPr>
          <w:spacing w:val="-2"/>
          <w:sz w:val="28"/>
          <w:szCs w:val="28"/>
        </w:rPr>
        <w:t>содержащий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квалификационную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характеристику,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 xml:space="preserve">образовательно- </w:t>
      </w:r>
      <w:r w:rsidRPr="00700A37">
        <w:rPr>
          <w:sz w:val="28"/>
          <w:szCs w:val="28"/>
        </w:rPr>
        <w:t>профессиональную программу подготовки, учебные программы нормативных дисциплин и государственные тесты - комплексные контрольные задания;</w:t>
      </w:r>
    </w:p>
    <w:p w14:paraId="0ABE6F79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left="1144" w:hanging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учебных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-4"/>
          <w:sz w:val="28"/>
          <w:szCs w:val="28"/>
        </w:rPr>
        <w:t xml:space="preserve"> </w:t>
      </w:r>
      <w:r w:rsidRPr="00700A37">
        <w:rPr>
          <w:sz w:val="28"/>
          <w:szCs w:val="28"/>
        </w:rPr>
        <w:t>рабочих</w:t>
      </w:r>
      <w:r w:rsidRPr="00700A37">
        <w:rPr>
          <w:spacing w:val="-5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учебных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планов;</w:t>
      </w:r>
    </w:p>
    <w:p w14:paraId="46C73146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left="1144" w:hanging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рабочих</w:t>
      </w:r>
      <w:r w:rsidRPr="00700A37">
        <w:rPr>
          <w:spacing w:val="-12"/>
          <w:sz w:val="28"/>
          <w:szCs w:val="28"/>
        </w:rPr>
        <w:t xml:space="preserve"> </w:t>
      </w:r>
      <w:r w:rsidRPr="00700A37">
        <w:rPr>
          <w:sz w:val="28"/>
          <w:szCs w:val="28"/>
        </w:rPr>
        <w:t>программ</w:t>
      </w:r>
      <w:r w:rsidRPr="00700A37">
        <w:rPr>
          <w:spacing w:val="-5"/>
          <w:sz w:val="28"/>
          <w:szCs w:val="28"/>
        </w:rPr>
        <w:t xml:space="preserve"> </w:t>
      </w:r>
      <w:r w:rsidRPr="00700A37">
        <w:rPr>
          <w:sz w:val="28"/>
          <w:szCs w:val="28"/>
        </w:rPr>
        <w:t>по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всем</w:t>
      </w:r>
      <w:r w:rsidRPr="00700A37">
        <w:rPr>
          <w:spacing w:val="-1"/>
          <w:sz w:val="28"/>
          <w:szCs w:val="28"/>
        </w:rPr>
        <w:t xml:space="preserve"> </w:t>
      </w:r>
      <w:r w:rsidRPr="00700A37">
        <w:rPr>
          <w:sz w:val="28"/>
          <w:szCs w:val="28"/>
        </w:rPr>
        <w:t>дисциплинам</w:t>
      </w:r>
      <w:r w:rsidRPr="00700A37">
        <w:rPr>
          <w:spacing w:val="-2"/>
          <w:sz w:val="28"/>
          <w:szCs w:val="28"/>
        </w:rPr>
        <w:t xml:space="preserve"> </w:t>
      </w:r>
      <w:r w:rsidRPr="00700A37">
        <w:rPr>
          <w:sz w:val="28"/>
          <w:szCs w:val="28"/>
        </w:rPr>
        <w:t>(обязательных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выборочных);</w:t>
      </w:r>
    </w:p>
    <w:p w14:paraId="62BA2CBC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left="1144" w:hanging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программ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практик.</w:t>
      </w:r>
    </w:p>
    <w:p w14:paraId="1B530E21" w14:textId="77777777" w:rsidR="0086468C" w:rsidRPr="00700A37" w:rsidRDefault="0086468C" w:rsidP="004060B1">
      <w:pPr>
        <w:pStyle w:val="ac"/>
        <w:spacing w:line="360" w:lineRule="auto"/>
        <w:ind w:left="0"/>
      </w:pPr>
    </w:p>
    <w:p w14:paraId="5C51B5B1" w14:textId="77777777" w:rsidR="0086468C" w:rsidRPr="00700A37" w:rsidRDefault="0086468C" w:rsidP="004060B1">
      <w:pPr>
        <w:tabs>
          <w:tab w:val="left" w:pos="4042"/>
          <w:tab w:val="left" w:pos="6277"/>
          <w:tab w:val="left" w:pos="6973"/>
          <w:tab w:val="left" w:pos="9045"/>
        </w:tabs>
        <w:spacing w:line="360" w:lineRule="auto"/>
        <w:ind w:left="861" w:right="853"/>
        <w:rPr>
          <w:b/>
          <w:i/>
          <w:sz w:val="28"/>
          <w:szCs w:val="28"/>
        </w:rPr>
      </w:pPr>
      <w:r w:rsidRPr="00700A37">
        <w:rPr>
          <w:b/>
          <w:i/>
          <w:spacing w:val="-2"/>
          <w:sz w:val="28"/>
          <w:szCs w:val="28"/>
        </w:rPr>
        <w:t>Учебно-методическая</w:t>
      </w:r>
      <w:r w:rsidRPr="00700A37">
        <w:rPr>
          <w:b/>
          <w:i/>
          <w:sz w:val="28"/>
          <w:szCs w:val="28"/>
        </w:rPr>
        <w:tab/>
      </w:r>
      <w:r w:rsidRPr="00700A37">
        <w:rPr>
          <w:b/>
          <w:i/>
          <w:spacing w:val="-2"/>
          <w:sz w:val="28"/>
          <w:szCs w:val="28"/>
        </w:rPr>
        <w:t>документация</w:t>
      </w:r>
      <w:r w:rsidRPr="00700A37">
        <w:rPr>
          <w:b/>
          <w:i/>
          <w:sz w:val="28"/>
          <w:szCs w:val="28"/>
        </w:rPr>
        <w:tab/>
      </w:r>
      <w:r w:rsidRPr="00700A37">
        <w:rPr>
          <w:b/>
          <w:i/>
          <w:spacing w:val="-6"/>
          <w:sz w:val="28"/>
          <w:szCs w:val="28"/>
        </w:rPr>
        <w:t>по</w:t>
      </w:r>
      <w:r w:rsidRPr="00700A37">
        <w:rPr>
          <w:b/>
          <w:i/>
          <w:sz w:val="28"/>
          <w:szCs w:val="28"/>
        </w:rPr>
        <w:tab/>
      </w:r>
      <w:r w:rsidRPr="00700A37">
        <w:rPr>
          <w:b/>
          <w:i/>
          <w:spacing w:val="-2"/>
          <w:sz w:val="28"/>
          <w:szCs w:val="28"/>
        </w:rPr>
        <w:t>дисциплинам</w:t>
      </w:r>
      <w:r w:rsidRPr="00700A37">
        <w:rPr>
          <w:b/>
          <w:i/>
          <w:sz w:val="28"/>
          <w:szCs w:val="28"/>
        </w:rPr>
        <w:tab/>
      </w:r>
      <w:r w:rsidRPr="00700A37">
        <w:rPr>
          <w:b/>
          <w:i/>
          <w:spacing w:val="-2"/>
          <w:sz w:val="28"/>
          <w:szCs w:val="28"/>
        </w:rPr>
        <w:t xml:space="preserve">содержит </w:t>
      </w:r>
      <w:r w:rsidRPr="00700A37">
        <w:rPr>
          <w:b/>
          <w:i/>
          <w:sz w:val="28"/>
          <w:szCs w:val="28"/>
        </w:rPr>
        <w:t>следующие документы:</w:t>
      </w:r>
    </w:p>
    <w:p w14:paraId="45B43FDC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left="1144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учебную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рабочую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программы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дисциплины;</w:t>
      </w:r>
    </w:p>
    <w:p w14:paraId="2F02BEBA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  <w:tab w:val="left" w:pos="4811"/>
          <w:tab w:val="left" w:pos="6369"/>
          <w:tab w:val="left" w:pos="6772"/>
          <w:tab w:val="left" w:pos="8681"/>
        </w:tabs>
        <w:spacing w:line="360" w:lineRule="auto"/>
        <w:ind w:right="849" w:firstLine="566"/>
        <w:contextualSpacing w:val="0"/>
        <w:rPr>
          <w:sz w:val="28"/>
          <w:szCs w:val="28"/>
        </w:rPr>
      </w:pPr>
      <w:r w:rsidRPr="00700A37">
        <w:rPr>
          <w:spacing w:val="-2"/>
          <w:sz w:val="28"/>
          <w:szCs w:val="28"/>
        </w:rPr>
        <w:t>инструктивно-методические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материалы</w:t>
      </w:r>
      <w:r w:rsidRPr="00700A37">
        <w:rPr>
          <w:sz w:val="28"/>
          <w:szCs w:val="28"/>
        </w:rPr>
        <w:tab/>
      </w:r>
      <w:r w:rsidRPr="00700A37">
        <w:rPr>
          <w:spacing w:val="-10"/>
          <w:sz w:val="28"/>
          <w:szCs w:val="28"/>
        </w:rPr>
        <w:t>к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семинарским,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 xml:space="preserve">практическим </w:t>
      </w:r>
      <w:r w:rsidRPr="00700A37">
        <w:rPr>
          <w:sz w:val="28"/>
          <w:szCs w:val="28"/>
        </w:rPr>
        <w:t>занятиям и самостоятельной работы обучающихся;</w:t>
      </w:r>
    </w:p>
    <w:p w14:paraId="175BBD50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left="1144" w:hanging="283"/>
        <w:contextualSpacing w:val="0"/>
        <w:rPr>
          <w:sz w:val="28"/>
          <w:szCs w:val="28"/>
        </w:rPr>
      </w:pPr>
      <w:r w:rsidRPr="00700A37">
        <w:rPr>
          <w:spacing w:val="-2"/>
          <w:sz w:val="28"/>
          <w:szCs w:val="28"/>
        </w:rPr>
        <w:t>опорно-логические</w:t>
      </w:r>
      <w:r w:rsidRPr="00700A37">
        <w:rPr>
          <w:spacing w:val="16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конспекты;</w:t>
      </w:r>
    </w:p>
    <w:p w14:paraId="357A7470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left="1144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учебные</w:t>
      </w:r>
      <w:r w:rsidRPr="00700A37">
        <w:rPr>
          <w:spacing w:val="-13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пособия;</w:t>
      </w:r>
    </w:p>
    <w:p w14:paraId="35D1C661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left="1144" w:hanging="283"/>
        <w:contextualSpacing w:val="0"/>
        <w:rPr>
          <w:sz w:val="28"/>
          <w:szCs w:val="28"/>
        </w:rPr>
      </w:pPr>
      <w:r w:rsidRPr="00700A37">
        <w:rPr>
          <w:spacing w:val="-2"/>
          <w:sz w:val="28"/>
          <w:szCs w:val="28"/>
        </w:rPr>
        <w:t>учебники;</w:t>
      </w:r>
    </w:p>
    <w:p w14:paraId="4BB43AF9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144"/>
        </w:tabs>
        <w:spacing w:line="360" w:lineRule="auto"/>
        <w:ind w:left="1144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сборники</w:t>
      </w:r>
      <w:r w:rsidRPr="00700A37">
        <w:rPr>
          <w:spacing w:val="-4"/>
          <w:sz w:val="28"/>
          <w:szCs w:val="28"/>
        </w:rPr>
        <w:t xml:space="preserve"> </w:t>
      </w:r>
      <w:r w:rsidRPr="00700A37">
        <w:rPr>
          <w:sz w:val="28"/>
          <w:szCs w:val="28"/>
        </w:rPr>
        <w:t>задач</w:t>
      </w:r>
      <w:r w:rsidRPr="00700A37">
        <w:rPr>
          <w:spacing w:val="64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-3"/>
          <w:sz w:val="28"/>
          <w:szCs w:val="28"/>
        </w:rPr>
        <w:t xml:space="preserve"> </w:t>
      </w:r>
      <w:r w:rsidRPr="00700A37">
        <w:rPr>
          <w:spacing w:val="-4"/>
          <w:sz w:val="28"/>
          <w:szCs w:val="28"/>
        </w:rPr>
        <w:t>т.п.;</w:t>
      </w:r>
    </w:p>
    <w:p w14:paraId="5C474416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371"/>
        </w:tabs>
        <w:spacing w:line="360" w:lineRule="auto"/>
        <w:ind w:left="861" w:right="1449" w:firstLine="0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индивидуальные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четвертные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задания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для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самостоятельной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работы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по учебным дисциплинам;</w:t>
      </w:r>
    </w:p>
    <w:p w14:paraId="350BF3D5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371"/>
        </w:tabs>
        <w:spacing w:line="360" w:lineRule="auto"/>
        <w:ind w:left="861" w:right="1537" w:firstLine="0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контрольные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задания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по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учебным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дисциплинам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для проверки</w:t>
      </w:r>
      <w:r w:rsidRPr="00700A37">
        <w:rPr>
          <w:spacing w:val="-4"/>
          <w:sz w:val="28"/>
          <w:szCs w:val="28"/>
        </w:rPr>
        <w:t xml:space="preserve"> </w:t>
      </w:r>
      <w:r w:rsidRPr="00700A37">
        <w:rPr>
          <w:sz w:val="28"/>
          <w:szCs w:val="28"/>
        </w:rPr>
        <w:t>уровня усвоения обучающихся;</w:t>
      </w:r>
    </w:p>
    <w:p w14:paraId="2696052D" w14:textId="77777777" w:rsidR="0086468C" w:rsidRPr="00700A37" w:rsidRDefault="0086468C" w:rsidP="004060B1">
      <w:pPr>
        <w:pStyle w:val="a7"/>
        <w:numPr>
          <w:ilvl w:val="0"/>
          <w:numId w:val="1"/>
        </w:numPr>
        <w:tabs>
          <w:tab w:val="left" w:pos="1371"/>
          <w:tab w:val="left" w:pos="5398"/>
        </w:tabs>
        <w:spacing w:line="360" w:lineRule="auto"/>
        <w:ind w:left="861" w:right="845" w:firstLine="0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комплект контрольных тестовых заданий или диагностических работ для четвертного контроля по предметам</w:t>
      </w:r>
      <w:r w:rsidRPr="00700A37">
        <w:rPr>
          <w:sz w:val="28"/>
          <w:szCs w:val="28"/>
        </w:rPr>
        <w:tab/>
        <w:t>и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критерии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оценки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знаний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обучающихся.</w:t>
      </w:r>
    </w:p>
    <w:p w14:paraId="64515E2C" w14:textId="77777777" w:rsidR="0086468C" w:rsidRPr="00700A37" w:rsidRDefault="0086468C" w:rsidP="004060B1">
      <w:pPr>
        <w:pStyle w:val="ac"/>
        <w:spacing w:line="360" w:lineRule="auto"/>
        <w:ind w:left="0"/>
      </w:pPr>
    </w:p>
    <w:p w14:paraId="20969B1F" w14:textId="77777777" w:rsidR="0086468C" w:rsidRPr="00700A37" w:rsidRDefault="0086468C" w:rsidP="004060B1">
      <w:pPr>
        <w:pStyle w:val="ac"/>
        <w:spacing w:line="360" w:lineRule="auto"/>
        <w:ind w:left="0"/>
      </w:pPr>
    </w:p>
    <w:p w14:paraId="4CC9C5A2" w14:textId="77777777" w:rsidR="0086468C" w:rsidRPr="00700A37" w:rsidRDefault="0086468C" w:rsidP="004060B1">
      <w:pPr>
        <w:pStyle w:val="1"/>
        <w:spacing w:after="0" w:line="360" w:lineRule="auto"/>
        <w:ind w:left="1875"/>
        <w:rPr>
          <w:rFonts w:ascii="Times New Roman" w:hAnsi="Times New Roman" w:cs="Times New Roman"/>
          <w:sz w:val="28"/>
          <w:szCs w:val="28"/>
        </w:rPr>
      </w:pPr>
      <w:bookmarkStart w:id="39" w:name="_TOC_250001"/>
      <w:r w:rsidRPr="00700A37">
        <w:rPr>
          <w:rFonts w:ascii="Times New Roman" w:hAnsi="Times New Roman" w:cs="Times New Roman"/>
          <w:sz w:val="28"/>
          <w:szCs w:val="28"/>
          <w:u w:val="single"/>
        </w:rPr>
        <w:t>Раздел</w:t>
      </w:r>
      <w:r w:rsidRPr="00700A37">
        <w:rPr>
          <w:rFonts w:ascii="Times New Roman" w:hAnsi="Times New Roman" w:cs="Times New Roman"/>
          <w:spacing w:val="-15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9.</w:t>
      </w:r>
      <w:r w:rsidRPr="00700A37">
        <w:rPr>
          <w:rFonts w:ascii="Times New Roman" w:hAnsi="Times New Roman" w:cs="Times New Roman"/>
          <w:spacing w:val="-14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Библиотечно-информационное</w:t>
      </w:r>
      <w:r w:rsidRPr="00700A37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 </w:t>
      </w:r>
      <w:bookmarkEnd w:id="39"/>
      <w:r w:rsidRPr="00700A37">
        <w:rPr>
          <w:rFonts w:ascii="Times New Roman" w:hAnsi="Times New Roman" w:cs="Times New Roman"/>
          <w:spacing w:val="-2"/>
          <w:sz w:val="28"/>
          <w:szCs w:val="28"/>
          <w:u w:val="single"/>
        </w:rPr>
        <w:t>обеспечение</w:t>
      </w:r>
    </w:p>
    <w:p w14:paraId="73AFBBBA" w14:textId="77777777" w:rsidR="0086468C" w:rsidRPr="00700A37" w:rsidRDefault="0086468C" w:rsidP="004060B1">
      <w:pPr>
        <w:pStyle w:val="ac"/>
        <w:spacing w:line="360" w:lineRule="auto"/>
        <w:ind w:left="295" w:right="837" w:firstLine="566"/>
        <w:jc w:val="both"/>
      </w:pPr>
      <w:r w:rsidRPr="00700A37">
        <w:t>Фонд библиотеки</w:t>
      </w:r>
      <w:r w:rsidRPr="00700A37">
        <w:rPr>
          <w:spacing w:val="-1"/>
        </w:rPr>
        <w:t xml:space="preserve"> </w:t>
      </w:r>
      <w:r w:rsidRPr="00700A37">
        <w:t>соответствует</w:t>
      </w:r>
      <w:r w:rsidRPr="00700A37">
        <w:rPr>
          <w:spacing w:val="-3"/>
        </w:rPr>
        <w:t xml:space="preserve"> </w:t>
      </w:r>
      <w:r w:rsidRPr="00700A37">
        <w:t>требованиям ФГОС, учебники</w:t>
      </w:r>
      <w:r w:rsidRPr="00700A37">
        <w:rPr>
          <w:spacing w:val="-1"/>
        </w:rPr>
        <w:t xml:space="preserve"> </w:t>
      </w:r>
      <w:r w:rsidRPr="00700A37">
        <w:t xml:space="preserve">фонда входят в федеральный перечень, утвержденный приказом </w:t>
      </w:r>
      <w:proofErr w:type="spellStart"/>
      <w:r w:rsidRPr="00700A37">
        <w:t>Минпросвещения</w:t>
      </w:r>
      <w:proofErr w:type="spellEnd"/>
      <w:r w:rsidRPr="00700A37">
        <w:t xml:space="preserve"> №345 от </w:t>
      </w:r>
      <w:r w:rsidRPr="00700A37">
        <w:rPr>
          <w:spacing w:val="-2"/>
        </w:rPr>
        <w:t>28.12.2018г.</w:t>
      </w:r>
    </w:p>
    <w:p w14:paraId="37C1D3A5" w14:textId="77777777" w:rsidR="0086468C" w:rsidRPr="00700A37" w:rsidRDefault="0086468C" w:rsidP="004060B1">
      <w:pPr>
        <w:pStyle w:val="ac"/>
        <w:spacing w:line="360" w:lineRule="auto"/>
        <w:ind w:left="861" w:right="1698"/>
      </w:pPr>
      <w:r w:rsidRPr="00700A37">
        <w:t>Средний</w:t>
      </w:r>
      <w:r w:rsidRPr="00700A37">
        <w:rPr>
          <w:spacing w:val="-6"/>
        </w:rPr>
        <w:t xml:space="preserve"> </w:t>
      </w:r>
      <w:r w:rsidRPr="00700A37">
        <w:t>уровень</w:t>
      </w:r>
      <w:r w:rsidRPr="00700A37">
        <w:rPr>
          <w:spacing w:val="-8"/>
        </w:rPr>
        <w:t xml:space="preserve"> </w:t>
      </w:r>
      <w:r w:rsidRPr="00700A37">
        <w:t>посещаемости</w:t>
      </w:r>
      <w:r w:rsidRPr="00700A37">
        <w:rPr>
          <w:spacing w:val="-6"/>
        </w:rPr>
        <w:t xml:space="preserve"> </w:t>
      </w:r>
      <w:r w:rsidRPr="00700A37">
        <w:t>библиотеки –</w:t>
      </w:r>
      <w:r w:rsidRPr="00700A37">
        <w:rPr>
          <w:spacing w:val="-5"/>
        </w:rPr>
        <w:t xml:space="preserve"> </w:t>
      </w:r>
      <w:r w:rsidRPr="00700A37">
        <w:t>15-30</w:t>
      </w:r>
      <w:r w:rsidRPr="00700A37">
        <w:rPr>
          <w:spacing w:val="-6"/>
        </w:rPr>
        <w:t xml:space="preserve"> </w:t>
      </w:r>
      <w:r w:rsidRPr="00700A37">
        <w:t>человек</w:t>
      </w:r>
      <w:r w:rsidRPr="00700A37">
        <w:rPr>
          <w:spacing w:val="-6"/>
        </w:rPr>
        <w:t xml:space="preserve"> </w:t>
      </w:r>
      <w:r w:rsidRPr="00700A37">
        <w:t>в</w:t>
      </w:r>
      <w:r w:rsidRPr="00700A37">
        <w:rPr>
          <w:spacing w:val="-7"/>
        </w:rPr>
        <w:t xml:space="preserve"> </w:t>
      </w:r>
      <w:r w:rsidRPr="00700A37">
        <w:t xml:space="preserve">день. </w:t>
      </w:r>
      <w:r w:rsidRPr="00700A37">
        <w:rPr>
          <w:u w:val="single"/>
        </w:rPr>
        <w:t>Общая характеристика:</w:t>
      </w:r>
    </w:p>
    <w:p w14:paraId="21E12B33" w14:textId="77777777" w:rsidR="0086468C" w:rsidRPr="00700A37" w:rsidRDefault="0086468C" w:rsidP="004060B1">
      <w:pPr>
        <w:widowControl/>
        <w:numPr>
          <w:ilvl w:val="0"/>
          <w:numId w:val="53"/>
        </w:numPr>
        <w:autoSpaceDE/>
        <w:autoSpaceDN/>
        <w:spacing w:line="360" w:lineRule="auto"/>
        <w:ind w:left="780" w:right="180"/>
        <w:contextualSpacing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объем библиотечного фонда – 9115 единица;</w:t>
      </w:r>
    </w:p>
    <w:p w14:paraId="5642F73A" w14:textId="77777777" w:rsidR="0086468C" w:rsidRPr="00700A37" w:rsidRDefault="0086468C" w:rsidP="004060B1">
      <w:pPr>
        <w:widowControl/>
        <w:numPr>
          <w:ilvl w:val="0"/>
          <w:numId w:val="53"/>
        </w:numPr>
        <w:autoSpaceDE/>
        <w:autoSpaceDN/>
        <w:spacing w:line="360" w:lineRule="auto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700A37">
        <w:rPr>
          <w:color w:val="000000"/>
          <w:sz w:val="28"/>
          <w:szCs w:val="28"/>
        </w:rPr>
        <w:t>книгообеспеченность</w:t>
      </w:r>
      <w:proofErr w:type="spellEnd"/>
      <w:r w:rsidRPr="00700A37">
        <w:rPr>
          <w:color w:val="000000"/>
          <w:sz w:val="28"/>
          <w:szCs w:val="28"/>
        </w:rPr>
        <w:t xml:space="preserve"> – 100 процентов;</w:t>
      </w:r>
    </w:p>
    <w:p w14:paraId="621352A5" w14:textId="77777777" w:rsidR="0086468C" w:rsidRPr="00700A37" w:rsidRDefault="0086468C" w:rsidP="004060B1">
      <w:pPr>
        <w:pStyle w:val="ac"/>
        <w:spacing w:line="360" w:lineRule="auto"/>
        <w:ind w:left="861"/>
      </w:pPr>
      <w:r w:rsidRPr="00700A37">
        <w:t>Учащиеся</w:t>
      </w:r>
      <w:r w:rsidRPr="00700A37">
        <w:rPr>
          <w:spacing w:val="-7"/>
        </w:rPr>
        <w:t xml:space="preserve"> </w:t>
      </w:r>
      <w:r w:rsidRPr="00700A37">
        <w:t>обеспечены</w:t>
      </w:r>
      <w:r w:rsidRPr="00700A37">
        <w:rPr>
          <w:spacing w:val="-8"/>
        </w:rPr>
        <w:t xml:space="preserve"> </w:t>
      </w:r>
      <w:r w:rsidRPr="00700A37">
        <w:t>учебниками</w:t>
      </w:r>
      <w:r w:rsidRPr="00700A37">
        <w:rPr>
          <w:spacing w:val="-8"/>
        </w:rPr>
        <w:t xml:space="preserve"> </w:t>
      </w:r>
      <w:r w:rsidRPr="00700A37">
        <w:t>на</w:t>
      </w:r>
      <w:r w:rsidRPr="00700A37">
        <w:rPr>
          <w:spacing w:val="-8"/>
        </w:rPr>
        <w:t xml:space="preserve"> </w:t>
      </w:r>
      <w:r w:rsidRPr="00700A37">
        <w:rPr>
          <w:spacing w:val="-2"/>
        </w:rPr>
        <w:t>100%.</w:t>
      </w:r>
    </w:p>
    <w:p w14:paraId="1A567755" w14:textId="77777777" w:rsidR="0086468C" w:rsidRPr="00700A37" w:rsidRDefault="0086468C" w:rsidP="004060B1">
      <w:pPr>
        <w:pStyle w:val="ac"/>
        <w:spacing w:line="360" w:lineRule="auto"/>
        <w:ind w:left="861" w:right="2391"/>
      </w:pPr>
      <w:r w:rsidRPr="00700A37">
        <w:t>Оснащенность</w:t>
      </w:r>
      <w:r w:rsidRPr="00700A37">
        <w:rPr>
          <w:spacing w:val="-14"/>
        </w:rPr>
        <w:t xml:space="preserve"> </w:t>
      </w:r>
      <w:r w:rsidRPr="00700A37">
        <w:t>библиотеки</w:t>
      </w:r>
      <w:r w:rsidRPr="00700A37">
        <w:rPr>
          <w:spacing w:val="-9"/>
        </w:rPr>
        <w:t xml:space="preserve"> </w:t>
      </w:r>
      <w:r w:rsidRPr="00700A37">
        <w:t>учебными</w:t>
      </w:r>
      <w:r w:rsidRPr="00700A37">
        <w:rPr>
          <w:spacing w:val="-13"/>
        </w:rPr>
        <w:t xml:space="preserve"> </w:t>
      </w:r>
      <w:r w:rsidRPr="00700A37">
        <w:t>пособиями</w:t>
      </w:r>
      <w:r w:rsidRPr="00700A37">
        <w:rPr>
          <w:spacing w:val="-13"/>
        </w:rPr>
        <w:t xml:space="preserve"> </w:t>
      </w:r>
      <w:r w:rsidRPr="00700A37">
        <w:t xml:space="preserve">достаточная. </w:t>
      </w:r>
      <w:r w:rsidRPr="00700A37">
        <w:rPr>
          <w:u w:val="single"/>
        </w:rPr>
        <w:t>ЭОР электронные образовательные ресурсы</w:t>
      </w:r>
    </w:p>
    <w:p w14:paraId="022CC73B" w14:textId="77777777" w:rsidR="0086468C" w:rsidRPr="00700A37" w:rsidRDefault="0086468C" w:rsidP="004060B1">
      <w:pPr>
        <w:pStyle w:val="ac"/>
        <w:spacing w:line="360" w:lineRule="auto"/>
        <w:ind w:left="861"/>
      </w:pPr>
      <w:r w:rsidRPr="00700A37">
        <w:t>В</w:t>
      </w:r>
      <w:r w:rsidRPr="00700A37">
        <w:rPr>
          <w:spacing w:val="-8"/>
        </w:rPr>
        <w:t xml:space="preserve"> </w:t>
      </w:r>
      <w:r w:rsidRPr="00700A37">
        <w:t>наличии</w:t>
      </w:r>
      <w:r w:rsidRPr="00700A37">
        <w:rPr>
          <w:spacing w:val="-4"/>
        </w:rPr>
        <w:t xml:space="preserve"> </w:t>
      </w:r>
      <w:r w:rsidRPr="00700A37">
        <w:t>80 компьютера</w:t>
      </w:r>
      <w:r w:rsidRPr="00700A37">
        <w:rPr>
          <w:spacing w:val="-4"/>
        </w:rPr>
        <w:t xml:space="preserve"> </w:t>
      </w:r>
      <w:r w:rsidRPr="00700A37">
        <w:t>с</w:t>
      </w:r>
      <w:r w:rsidRPr="00700A37">
        <w:rPr>
          <w:spacing w:val="-4"/>
        </w:rPr>
        <w:t xml:space="preserve"> </w:t>
      </w:r>
      <w:r w:rsidRPr="00700A37">
        <w:t>выходом</w:t>
      </w:r>
      <w:r w:rsidRPr="00700A37">
        <w:rPr>
          <w:spacing w:val="-3"/>
        </w:rPr>
        <w:t xml:space="preserve"> </w:t>
      </w:r>
      <w:r w:rsidRPr="00700A37">
        <w:t>в</w:t>
      </w:r>
      <w:r w:rsidRPr="00700A37">
        <w:rPr>
          <w:spacing w:val="-6"/>
        </w:rPr>
        <w:t xml:space="preserve"> </w:t>
      </w:r>
      <w:r w:rsidRPr="00700A37">
        <w:rPr>
          <w:spacing w:val="-2"/>
        </w:rPr>
        <w:t>интернет.</w:t>
      </w:r>
    </w:p>
    <w:p w14:paraId="0AE3E3A0" w14:textId="77777777" w:rsidR="0086468C" w:rsidRPr="00700A37" w:rsidRDefault="0086468C" w:rsidP="004060B1">
      <w:pPr>
        <w:pStyle w:val="ac"/>
        <w:spacing w:line="360" w:lineRule="auto"/>
        <w:ind w:left="295" w:right="844" w:firstLine="566"/>
        <w:jc w:val="both"/>
      </w:pPr>
      <w:r w:rsidRPr="00700A37"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63A025A6" w14:textId="77777777" w:rsidR="0086468C" w:rsidRPr="00700A37" w:rsidRDefault="0086468C" w:rsidP="004060B1">
      <w:pPr>
        <w:pStyle w:val="ac"/>
        <w:spacing w:line="360" w:lineRule="auto"/>
        <w:ind w:left="295" w:right="845" w:firstLine="566"/>
        <w:jc w:val="both"/>
      </w:pPr>
      <w:r w:rsidRPr="00700A37"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14:paraId="11D14ECE" w14:textId="77777777" w:rsidR="0086468C" w:rsidRPr="00700A37" w:rsidRDefault="0086468C" w:rsidP="004060B1">
      <w:pPr>
        <w:pStyle w:val="ac"/>
        <w:spacing w:line="360" w:lineRule="auto"/>
        <w:ind w:left="861"/>
        <w:jc w:val="both"/>
      </w:pPr>
      <w:r w:rsidRPr="00700A37">
        <w:t>Основными</w:t>
      </w:r>
      <w:r w:rsidRPr="00700A37">
        <w:rPr>
          <w:spacing w:val="-13"/>
        </w:rPr>
        <w:t xml:space="preserve"> </w:t>
      </w:r>
      <w:r w:rsidRPr="00700A37">
        <w:t>направлениями</w:t>
      </w:r>
      <w:r w:rsidRPr="00700A37">
        <w:rPr>
          <w:spacing w:val="-9"/>
        </w:rPr>
        <w:t xml:space="preserve"> </w:t>
      </w:r>
      <w:r w:rsidRPr="00700A37">
        <w:t>деятельности</w:t>
      </w:r>
      <w:r w:rsidRPr="00700A37">
        <w:rPr>
          <w:spacing w:val="-13"/>
        </w:rPr>
        <w:t xml:space="preserve"> </w:t>
      </w:r>
      <w:r w:rsidRPr="00700A37">
        <w:t>библиотеки</w:t>
      </w:r>
      <w:r w:rsidRPr="00700A37">
        <w:rPr>
          <w:spacing w:val="-12"/>
        </w:rPr>
        <w:t xml:space="preserve"> </w:t>
      </w:r>
      <w:r w:rsidRPr="00700A37">
        <w:rPr>
          <w:spacing w:val="-2"/>
        </w:rPr>
        <w:t>являлись:</w:t>
      </w:r>
    </w:p>
    <w:p w14:paraId="25C8E28B" w14:textId="77777777" w:rsidR="0086468C" w:rsidRPr="00700A37" w:rsidRDefault="0086468C" w:rsidP="004060B1">
      <w:pPr>
        <w:pStyle w:val="a7"/>
        <w:numPr>
          <w:ilvl w:val="0"/>
          <w:numId w:val="5"/>
        </w:numPr>
        <w:tabs>
          <w:tab w:val="left" w:pos="1582"/>
        </w:tabs>
        <w:spacing w:line="360" w:lineRule="auto"/>
        <w:ind w:right="84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обеспечение учебно-воспитательного процесса соответствующей </w:t>
      </w:r>
      <w:r w:rsidRPr="00700A37">
        <w:rPr>
          <w:spacing w:val="-2"/>
          <w:sz w:val="28"/>
          <w:szCs w:val="28"/>
        </w:rPr>
        <w:t>литературой;</w:t>
      </w:r>
    </w:p>
    <w:p w14:paraId="26A7C0B2" w14:textId="77777777" w:rsidR="0086468C" w:rsidRPr="00700A37" w:rsidRDefault="0086468C" w:rsidP="004060B1">
      <w:pPr>
        <w:pStyle w:val="a7"/>
        <w:numPr>
          <w:ilvl w:val="0"/>
          <w:numId w:val="5"/>
        </w:numPr>
        <w:tabs>
          <w:tab w:val="left" w:pos="1582"/>
        </w:tabs>
        <w:spacing w:line="360" w:lineRule="auto"/>
        <w:ind w:right="848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формирование эстетической, экологической культуры и интереса к здоровому образу жизни.</w:t>
      </w:r>
    </w:p>
    <w:p w14:paraId="0C982A1C" w14:textId="77777777" w:rsidR="0086468C" w:rsidRPr="00700A37" w:rsidRDefault="0086468C" w:rsidP="004060B1">
      <w:pPr>
        <w:pStyle w:val="ac"/>
        <w:spacing w:line="360" w:lineRule="auto"/>
        <w:ind w:left="861"/>
        <w:jc w:val="both"/>
      </w:pPr>
      <w:r w:rsidRPr="00700A37">
        <w:t>Перед</w:t>
      </w:r>
      <w:r w:rsidRPr="00700A37">
        <w:rPr>
          <w:spacing w:val="-9"/>
        </w:rPr>
        <w:t xml:space="preserve"> </w:t>
      </w:r>
      <w:r w:rsidRPr="00700A37">
        <w:t>библиотекой</w:t>
      </w:r>
      <w:r w:rsidRPr="00700A37">
        <w:rPr>
          <w:spacing w:val="-11"/>
        </w:rPr>
        <w:t xml:space="preserve"> </w:t>
      </w:r>
      <w:r w:rsidRPr="00700A37">
        <w:t>стояли</w:t>
      </w:r>
      <w:r w:rsidRPr="00700A37">
        <w:rPr>
          <w:spacing w:val="-10"/>
        </w:rPr>
        <w:t xml:space="preserve"> </w:t>
      </w:r>
      <w:r w:rsidRPr="00700A37">
        <w:t>следующие</w:t>
      </w:r>
      <w:r w:rsidRPr="00700A37">
        <w:rPr>
          <w:spacing w:val="-10"/>
        </w:rPr>
        <w:t xml:space="preserve"> </w:t>
      </w:r>
      <w:r w:rsidRPr="00700A37">
        <w:rPr>
          <w:spacing w:val="-2"/>
        </w:rPr>
        <w:t>задачи:</w:t>
      </w:r>
    </w:p>
    <w:p w14:paraId="4494258D" w14:textId="77777777" w:rsidR="0086468C" w:rsidRPr="00700A37" w:rsidRDefault="0086468C" w:rsidP="004060B1">
      <w:pPr>
        <w:pStyle w:val="a7"/>
        <w:numPr>
          <w:ilvl w:val="0"/>
          <w:numId w:val="5"/>
        </w:numPr>
        <w:tabs>
          <w:tab w:val="left" w:pos="1582"/>
          <w:tab w:val="left" w:pos="3179"/>
          <w:tab w:val="left" w:pos="4588"/>
          <w:tab w:val="left" w:pos="4956"/>
          <w:tab w:val="left" w:pos="6333"/>
        </w:tabs>
        <w:spacing w:line="360" w:lineRule="auto"/>
        <w:ind w:right="837"/>
        <w:contextualSpacing w:val="0"/>
        <w:rPr>
          <w:sz w:val="28"/>
          <w:szCs w:val="28"/>
        </w:rPr>
      </w:pPr>
      <w:r w:rsidRPr="00700A37">
        <w:rPr>
          <w:spacing w:val="-2"/>
          <w:sz w:val="28"/>
          <w:szCs w:val="28"/>
        </w:rPr>
        <w:t>знакомство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учащихся</w:t>
      </w:r>
      <w:r w:rsidRPr="00700A37">
        <w:rPr>
          <w:sz w:val="28"/>
          <w:szCs w:val="28"/>
        </w:rPr>
        <w:tab/>
      </w:r>
      <w:r w:rsidRPr="00700A37">
        <w:rPr>
          <w:spacing w:val="-10"/>
          <w:sz w:val="28"/>
          <w:szCs w:val="28"/>
        </w:rPr>
        <w:t>с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основами</w:t>
      </w:r>
      <w:r w:rsidRPr="00700A37">
        <w:rPr>
          <w:sz w:val="28"/>
          <w:szCs w:val="28"/>
        </w:rPr>
        <w:tab/>
      </w:r>
      <w:r w:rsidRPr="00700A37">
        <w:rPr>
          <w:spacing w:val="-2"/>
          <w:sz w:val="28"/>
          <w:szCs w:val="28"/>
        </w:rPr>
        <w:t>библиотечно-библиографических знаний;</w:t>
      </w:r>
    </w:p>
    <w:p w14:paraId="0271609A" w14:textId="77777777" w:rsidR="0086468C" w:rsidRPr="00700A37" w:rsidRDefault="0086468C" w:rsidP="004060B1">
      <w:pPr>
        <w:pStyle w:val="a7"/>
        <w:numPr>
          <w:ilvl w:val="0"/>
          <w:numId w:val="5"/>
        </w:numPr>
        <w:tabs>
          <w:tab w:val="left" w:pos="1582"/>
        </w:tabs>
        <w:spacing w:line="360" w:lineRule="auto"/>
        <w:ind w:right="84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воспитание</w:t>
      </w:r>
      <w:r w:rsidRPr="00700A37">
        <w:rPr>
          <w:spacing w:val="-1"/>
          <w:sz w:val="28"/>
          <w:szCs w:val="28"/>
        </w:rPr>
        <w:t xml:space="preserve"> </w:t>
      </w:r>
      <w:r w:rsidRPr="00700A37">
        <w:rPr>
          <w:sz w:val="28"/>
          <w:szCs w:val="28"/>
        </w:rPr>
        <w:t>культурного, патриотического</w:t>
      </w:r>
      <w:r w:rsidRPr="00700A37">
        <w:rPr>
          <w:spacing w:val="-1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-1"/>
          <w:sz w:val="28"/>
          <w:szCs w:val="28"/>
        </w:rPr>
        <w:t xml:space="preserve"> </w:t>
      </w:r>
      <w:r w:rsidRPr="00700A37">
        <w:rPr>
          <w:sz w:val="28"/>
          <w:szCs w:val="28"/>
        </w:rPr>
        <w:t>гражданского</w:t>
      </w:r>
      <w:r w:rsidRPr="00700A37">
        <w:rPr>
          <w:spacing w:val="-1"/>
          <w:sz w:val="28"/>
          <w:szCs w:val="28"/>
        </w:rPr>
        <w:t xml:space="preserve"> </w:t>
      </w:r>
      <w:r w:rsidRPr="00700A37">
        <w:rPr>
          <w:sz w:val="28"/>
          <w:szCs w:val="28"/>
        </w:rPr>
        <w:t>самосознания путем знакомства с литературными и историческими произведениями;</w:t>
      </w:r>
    </w:p>
    <w:p w14:paraId="5293A745" w14:textId="77777777" w:rsidR="0086468C" w:rsidRPr="00700A37" w:rsidRDefault="0086468C" w:rsidP="004060B1">
      <w:pPr>
        <w:pStyle w:val="a7"/>
        <w:numPr>
          <w:ilvl w:val="0"/>
          <w:numId w:val="5"/>
        </w:numPr>
        <w:tabs>
          <w:tab w:val="left" w:pos="1581"/>
        </w:tabs>
        <w:spacing w:line="360" w:lineRule="auto"/>
        <w:ind w:left="1581" w:hanging="360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стимулирование</w:t>
      </w:r>
      <w:r w:rsidRPr="00700A37">
        <w:rPr>
          <w:spacing w:val="-3"/>
          <w:sz w:val="28"/>
          <w:szCs w:val="28"/>
        </w:rPr>
        <w:t xml:space="preserve"> </w:t>
      </w:r>
      <w:r w:rsidRPr="00700A37">
        <w:rPr>
          <w:sz w:val="28"/>
          <w:szCs w:val="28"/>
        </w:rPr>
        <w:t>у</w:t>
      </w:r>
      <w:r w:rsidRPr="00700A37">
        <w:rPr>
          <w:spacing w:val="-10"/>
          <w:sz w:val="28"/>
          <w:szCs w:val="28"/>
        </w:rPr>
        <w:t xml:space="preserve"> </w:t>
      </w:r>
      <w:r w:rsidRPr="00700A37">
        <w:rPr>
          <w:sz w:val="28"/>
          <w:szCs w:val="28"/>
        </w:rPr>
        <w:t>детей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интереса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к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чтению,</w:t>
      </w:r>
      <w:r w:rsidRPr="00700A37">
        <w:rPr>
          <w:spacing w:val="-4"/>
          <w:sz w:val="28"/>
          <w:szCs w:val="28"/>
        </w:rPr>
        <w:t xml:space="preserve"> </w:t>
      </w:r>
      <w:r w:rsidRPr="00700A37">
        <w:rPr>
          <w:sz w:val="28"/>
          <w:szCs w:val="28"/>
        </w:rPr>
        <w:t>приобщение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к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книге.</w:t>
      </w:r>
    </w:p>
    <w:p w14:paraId="0584EC2C" w14:textId="77777777" w:rsidR="0086468C" w:rsidRPr="00700A37" w:rsidRDefault="0086468C" w:rsidP="004060B1">
      <w:pPr>
        <w:pStyle w:val="ac"/>
        <w:tabs>
          <w:tab w:val="left" w:pos="1307"/>
          <w:tab w:val="left" w:pos="2629"/>
          <w:tab w:val="left" w:pos="3708"/>
          <w:tab w:val="left" w:pos="5060"/>
          <w:tab w:val="left" w:pos="5846"/>
          <w:tab w:val="left" w:pos="7251"/>
          <w:tab w:val="left" w:pos="8143"/>
          <w:tab w:val="left" w:pos="8561"/>
        </w:tabs>
        <w:spacing w:line="360" w:lineRule="auto"/>
        <w:ind w:left="295" w:right="1698" w:firstLine="566"/>
      </w:pPr>
      <w:r w:rsidRPr="00700A37">
        <w:rPr>
          <w:spacing w:val="-10"/>
        </w:rPr>
        <w:t>В</w:t>
      </w:r>
      <w:r w:rsidRPr="00700A37">
        <w:tab/>
      </w:r>
      <w:r w:rsidRPr="00700A37">
        <w:rPr>
          <w:spacing w:val="-2"/>
        </w:rPr>
        <w:t>сентябре</w:t>
      </w:r>
      <w:r w:rsidRPr="00700A37">
        <w:tab/>
      </w:r>
      <w:r w:rsidRPr="00700A37">
        <w:rPr>
          <w:spacing w:val="-2"/>
        </w:rPr>
        <w:t>нового</w:t>
      </w:r>
      <w:r w:rsidRPr="00700A37">
        <w:tab/>
      </w:r>
      <w:r w:rsidRPr="00700A37">
        <w:rPr>
          <w:spacing w:val="-2"/>
        </w:rPr>
        <w:t>учебного</w:t>
      </w:r>
      <w:r w:rsidRPr="00700A37">
        <w:tab/>
      </w:r>
      <w:r w:rsidRPr="00700A37">
        <w:rPr>
          <w:spacing w:val="-4"/>
        </w:rPr>
        <w:t>года</w:t>
      </w:r>
      <w:r w:rsidRPr="00700A37">
        <w:tab/>
      </w:r>
      <w:r w:rsidRPr="00700A37">
        <w:rPr>
          <w:spacing w:val="-2"/>
        </w:rPr>
        <w:t>учащиеся</w:t>
      </w:r>
      <w:r w:rsidRPr="00700A37">
        <w:tab/>
      </w:r>
      <w:r w:rsidRPr="00700A37">
        <w:rPr>
          <w:spacing w:val="-4"/>
        </w:rPr>
        <w:t>школ</w:t>
      </w:r>
      <w:r w:rsidRPr="00700A37">
        <w:tab/>
      </w:r>
      <w:r w:rsidRPr="00700A37">
        <w:rPr>
          <w:spacing w:val="-10"/>
        </w:rPr>
        <w:t>и</w:t>
      </w:r>
      <w:r w:rsidRPr="00700A37">
        <w:tab/>
      </w:r>
      <w:r w:rsidRPr="00700A37">
        <w:rPr>
          <w:spacing w:val="-2"/>
        </w:rPr>
        <w:t xml:space="preserve">учителя </w:t>
      </w:r>
      <w:r w:rsidRPr="00700A37">
        <w:t>обеспечиваются комплектами учебников.</w:t>
      </w:r>
    </w:p>
    <w:p w14:paraId="5764FFE4" w14:textId="77777777" w:rsidR="0086468C" w:rsidRPr="00700A37" w:rsidRDefault="0086468C" w:rsidP="004060B1">
      <w:pPr>
        <w:pStyle w:val="ac"/>
        <w:spacing w:line="360" w:lineRule="auto"/>
        <w:ind w:left="295" w:right="836" w:firstLine="566"/>
        <w:jc w:val="both"/>
      </w:pPr>
      <w:r w:rsidRPr="00700A37">
        <w:t>Большое внимание уделяется созданию комфортной среды библиотеки, как части комфортного образовательного пространства всей школы. Такая среда библиотеки включает в себя технически оборудованный читальный зал, места для отдыха, доступные и разнообразные информационные ресурсы.</w:t>
      </w:r>
      <w:r w:rsidRPr="00700A37">
        <w:rPr>
          <w:spacing w:val="40"/>
        </w:rPr>
        <w:t xml:space="preserve"> </w:t>
      </w:r>
      <w:r w:rsidRPr="00700A37">
        <w:t>Большое</w:t>
      </w:r>
      <w:r w:rsidRPr="00700A37">
        <w:rPr>
          <w:spacing w:val="80"/>
        </w:rPr>
        <w:t xml:space="preserve"> </w:t>
      </w:r>
      <w:r w:rsidRPr="00700A37">
        <w:t>внимание в деятельности библиотеки уделяется наглядным средствам пропаганды</w:t>
      </w:r>
    </w:p>
    <w:p w14:paraId="58B9B89A" w14:textId="77777777" w:rsidR="0086468C" w:rsidRPr="00700A37" w:rsidRDefault="0086468C" w:rsidP="004060B1">
      <w:pPr>
        <w:pStyle w:val="ac"/>
        <w:spacing w:line="360" w:lineRule="auto"/>
        <w:ind w:left="295" w:right="838"/>
        <w:jc w:val="both"/>
      </w:pPr>
      <w:r w:rsidRPr="00700A37">
        <w:t>книги и чтения, раскрытия фондов в традиционной форме (печатной). Совместно с классными руководителями</w:t>
      </w:r>
      <w:r w:rsidRPr="00700A37">
        <w:rPr>
          <w:spacing w:val="40"/>
        </w:rPr>
        <w:t xml:space="preserve"> </w:t>
      </w:r>
      <w:r w:rsidRPr="00700A37">
        <w:t>систематически</w:t>
      </w:r>
      <w:r w:rsidRPr="00700A37">
        <w:rPr>
          <w:spacing w:val="40"/>
        </w:rPr>
        <w:t xml:space="preserve"> </w:t>
      </w:r>
      <w:r w:rsidRPr="00700A37">
        <w:t>работали по воспитанию бережного отношения</w:t>
      </w:r>
      <w:r w:rsidRPr="00700A37">
        <w:rPr>
          <w:spacing w:val="-2"/>
        </w:rPr>
        <w:t xml:space="preserve"> </w:t>
      </w:r>
      <w:r w:rsidRPr="00700A37">
        <w:t>к</w:t>
      </w:r>
      <w:r w:rsidRPr="00700A37">
        <w:rPr>
          <w:spacing w:val="-3"/>
        </w:rPr>
        <w:t xml:space="preserve"> </w:t>
      </w:r>
      <w:r w:rsidRPr="00700A37">
        <w:t>учебникам,</w:t>
      </w:r>
      <w:r w:rsidRPr="00700A37">
        <w:rPr>
          <w:spacing w:val="-1"/>
        </w:rPr>
        <w:t xml:space="preserve"> </w:t>
      </w:r>
      <w:r w:rsidRPr="00700A37">
        <w:t>были</w:t>
      </w:r>
      <w:r w:rsidRPr="00700A37">
        <w:rPr>
          <w:spacing w:val="-2"/>
        </w:rPr>
        <w:t xml:space="preserve"> </w:t>
      </w:r>
      <w:r w:rsidRPr="00700A37">
        <w:t>проведены</w:t>
      </w:r>
      <w:r w:rsidRPr="00700A37">
        <w:rPr>
          <w:spacing w:val="-2"/>
        </w:rPr>
        <w:t xml:space="preserve"> </w:t>
      </w:r>
      <w:r w:rsidRPr="00700A37">
        <w:t>индивидуальные</w:t>
      </w:r>
      <w:r w:rsidRPr="00700A37">
        <w:rPr>
          <w:spacing w:val="-2"/>
        </w:rPr>
        <w:t xml:space="preserve"> </w:t>
      </w:r>
      <w:r w:rsidRPr="00700A37">
        <w:t>и</w:t>
      </w:r>
      <w:r w:rsidRPr="00700A37">
        <w:rPr>
          <w:spacing w:val="-2"/>
        </w:rPr>
        <w:t xml:space="preserve"> </w:t>
      </w:r>
      <w:r w:rsidRPr="00700A37">
        <w:t>коллективные</w:t>
      </w:r>
      <w:r w:rsidRPr="00700A37">
        <w:rPr>
          <w:spacing w:val="-2"/>
        </w:rPr>
        <w:t xml:space="preserve"> </w:t>
      </w:r>
      <w:r w:rsidRPr="00700A37">
        <w:t>беседы. Еженедельно</w:t>
      </w:r>
      <w:r w:rsidRPr="00700A37">
        <w:rPr>
          <w:spacing w:val="40"/>
        </w:rPr>
        <w:t xml:space="preserve"> </w:t>
      </w:r>
      <w:r w:rsidRPr="00700A37">
        <w:t>оформляются книжные выставки и информационные стенды к значимым историческим и литературным датам.</w:t>
      </w:r>
    </w:p>
    <w:p w14:paraId="67EBBF90" w14:textId="77777777" w:rsidR="0086468C" w:rsidRPr="00700A37" w:rsidRDefault="0086468C" w:rsidP="004060B1">
      <w:pPr>
        <w:pStyle w:val="ac"/>
        <w:spacing w:line="360" w:lineRule="auto"/>
        <w:ind w:left="295" w:right="841" w:firstLine="566"/>
        <w:jc w:val="both"/>
      </w:pPr>
      <w:r w:rsidRPr="00700A37">
        <w:t>Проведена работа по оформлению</w:t>
      </w:r>
      <w:r w:rsidRPr="00700A37">
        <w:rPr>
          <w:spacing w:val="40"/>
        </w:rPr>
        <w:t xml:space="preserve"> </w:t>
      </w:r>
      <w:r w:rsidRPr="00700A37">
        <w:t>заказа учебников на новый учебный год совместно с</w:t>
      </w:r>
      <w:r w:rsidRPr="00700A37">
        <w:rPr>
          <w:spacing w:val="40"/>
        </w:rPr>
        <w:t xml:space="preserve"> </w:t>
      </w:r>
      <w:r w:rsidRPr="00700A37">
        <w:t>директором школы, учителями-предметниками. Составлен и</w:t>
      </w:r>
      <w:r w:rsidRPr="00700A37">
        <w:rPr>
          <w:spacing w:val="40"/>
        </w:rPr>
        <w:t xml:space="preserve"> </w:t>
      </w:r>
      <w:r w:rsidRPr="00700A37">
        <w:t>оформлен заказ учебников на 2024-2025 учебный год.</w:t>
      </w:r>
    </w:p>
    <w:p w14:paraId="5A20EC6D" w14:textId="77777777" w:rsidR="0086468C" w:rsidRPr="00700A37" w:rsidRDefault="0086468C" w:rsidP="004060B1">
      <w:pPr>
        <w:pStyle w:val="1"/>
        <w:spacing w:after="0" w:line="360" w:lineRule="auto"/>
        <w:ind w:left="2576"/>
        <w:rPr>
          <w:rFonts w:ascii="Times New Roman" w:hAnsi="Times New Roman" w:cs="Times New Roman"/>
          <w:sz w:val="28"/>
          <w:szCs w:val="28"/>
        </w:rPr>
      </w:pPr>
      <w:bookmarkStart w:id="40" w:name="_TOC_250000"/>
      <w:r w:rsidRPr="00700A37">
        <w:rPr>
          <w:rFonts w:ascii="Times New Roman" w:hAnsi="Times New Roman" w:cs="Times New Roman"/>
          <w:sz w:val="28"/>
          <w:szCs w:val="28"/>
          <w:u w:val="single"/>
        </w:rPr>
        <w:t>Раздел</w:t>
      </w:r>
      <w:r w:rsidRPr="00700A37">
        <w:rPr>
          <w:rFonts w:ascii="Times New Roman" w:hAnsi="Times New Roman" w:cs="Times New Roman"/>
          <w:spacing w:val="-11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10.</w:t>
      </w:r>
      <w:r w:rsidRPr="00700A37">
        <w:rPr>
          <w:rFonts w:ascii="Times New Roman" w:hAnsi="Times New Roman" w:cs="Times New Roman"/>
          <w:spacing w:val="-14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Материально-техническая</w:t>
      </w:r>
      <w:r w:rsidRPr="00700A37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bookmarkEnd w:id="40"/>
      <w:r w:rsidRPr="00700A37">
        <w:rPr>
          <w:rFonts w:ascii="Times New Roman" w:hAnsi="Times New Roman" w:cs="Times New Roman"/>
          <w:spacing w:val="-4"/>
          <w:sz w:val="28"/>
          <w:szCs w:val="28"/>
          <w:u w:val="single"/>
        </w:rPr>
        <w:t>база</w:t>
      </w:r>
    </w:p>
    <w:p w14:paraId="3C1AE7C4" w14:textId="77777777" w:rsidR="0086468C" w:rsidRPr="00700A37" w:rsidRDefault="0086468C" w:rsidP="004060B1">
      <w:pPr>
        <w:pStyle w:val="ac"/>
        <w:spacing w:line="360" w:lineRule="auto"/>
        <w:ind w:left="0"/>
        <w:rPr>
          <w:b/>
        </w:rPr>
      </w:pPr>
    </w:p>
    <w:p w14:paraId="6F3A1FB2" w14:textId="77777777" w:rsidR="0086468C" w:rsidRPr="00700A37" w:rsidRDefault="0086468C" w:rsidP="004060B1">
      <w:pPr>
        <w:spacing w:line="360" w:lineRule="auto"/>
        <w:jc w:val="center"/>
        <w:rPr>
          <w:color w:val="000000"/>
          <w:sz w:val="28"/>
          <w:szCs w:val="28"/>
        </w:rPr>
      </w:pPr>
      <w:r w:rsidRPr="00700A37">
        <w:rPr>
          <w:b/>
          <w:bCs/>
          <w:color w:val="000000"/>
          <w:sz w:val="28"/>
          <w:szCs w:val="28"/>
        </w:rPr>
        <w:t>XI. МАТЕРИАЛЬНО-ТЕХНИЧЕСКАЯ БАЗА</w:t>
      </w:r>
    </w:p>
    <w:p w14:paraId="23DED32C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Материально-техническое обеспечение Школы позволяет реализовывать в полной мере образовательные программы. В Школе оборудованы 40 учебных кабинета, в том числе:</w:t>
      </w:r>
    </w:p>
    <w:p w14:paraId="3657FADA" w14:textId="77777777" w:rsidR="0086468C" w:rsidRPr="00700A37" w:rsidRDefault="0086468C" w:rsidP="004060B1">
      <w:pPr>
        <w:widowControl/>
        <w:numPr>
          <w:ilvl w:val="0"/>
          <w:numId w:val="54"/>
        </w:numPr>
        <w:autoSpaceDE/>
        <w:autoSpaceDN/>
        <w:spacing w:line="360" w:lineRule="auto"/>
        <w:ind w:left="780" w:right="180"/>
        <w:contextualSpacing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лаборатория по физике;</w:t>
      </w:r>
    </w:p>
    <w:p w14:paraId="683F5C0D" w14:textId="77777777" w:rsidR="0086468C" w:rsidRPr="00700A37" w:rsidRDefault="0086468C" w:rsidP="004060B1">
      <w:pPr>
        <w:widowControl/>
        <w:numPr>
          <w:ilvl w:val="0"/>
          <w:numId w:val="54"/>
        </w:numPr>
        <w:autoSpaceDE/>
        <w:autoSpaceDN/>
        <w:spacing w:line="360" w:lineRule="auto"/>
        <w:ind w:left="780" w:right="180"/>
        <w:contextualSpacing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лаборатория по химии;</w:t>
      </w:r>
    </w:p>
    <w:p w14:paraId="61BB5D46" w14:textId="77777777" w:rsidR="0086468C" w:rsidRPr="00700A37" w:rsidRDefault="0086468C" w:rsidP="004060B1">
      <w:pPr>
        <w:widowControl/>
        <w:numPr>
          <w:ilvl w:val="0"/>
          <w:numId w:val="54"/>
        </w:numPr>
        <w:autoSpaceDE/>
        <w:autoSpaceDN/>
        <w:spacing w:line="360" w:lineRule="auto"/>
        <w:ind w:left="780" w:right="180"/>
        <w:contextualSpacing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лаборатория по биологии;</w:t>
      </w:r>
    </w:p>
    <w:p w14:paraId="6BF63E9D" w14:textId="77777777" w:rsidR="0086468C" w:rsidRPr="00700A37" w:rsidRDefault="0086468C" w:rsidP="004060B1">
      <w:pPr>
        <w:widowControl/>
        <w:numPr>
          <w:ilvl w:val="0"/>
          <w:numId w:val="54"/>
        </w:numPr>
        <w:autoSpaceDE/>
        <w:autoSpaceDN/>
        <w:spacing w:line="360" w:lineRule="auto"/>
        <w:ind w:left="780" w:right="180"/>
        <w:contextualSpacing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 компьютерный класса;</w:t>
      </w:r>
    </w:p>
    <w:p w14:paraId="60CCF45C" w14:textId="77777777" w:rsidR="0086468C" w:rsidRPr="00700A37" w:rsidRDefault="0086468C" w:rsidP="004060B1">
      <w:pPr>
        <w:widowControl/>
        <w:numPr>
          <w:ilvl w:val="0"/>
          <w:numId w:val="54"/>
        </w:numPr>
        <w:autoSpaceDE/>
        <w:autoSpaceDN/>
        <w:spacing w:line="360" w:lineRule="auto"/>
        <w:ind w:left="780" w:right="180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кабинет ОБЖ </w:t>
      </w:r>
    </w:p>
    <w:p w14:paraId="31C759D8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На втором этаже здания </w:t>
      </w:r>
      <w:proofErr w:type="gramStart"/>
      <w:r w:rsidRPr="00700A37">
        <w:rPr>
          <w:color w:val="000000"/>
          <w:sz w:val="28"/>
          <w:szCs w:val="28"/>
        </w:rPr>
        <w:t>оборудованы  актовый</w:t>
      </w:r>
      <w:proofErr w:type="gramEnd"/>
      <w:r w:rsidRPr="00700A37">
        <w:rPr>
          <w:color w:val="000000"/>
          <w:sz w:val="28"/>
          <w:szCs w:val="28"/>
        </w:rPr>
        <w:t xml:space="preserve"> зал, а на первом спортзал а также первом этаже оборудованы столовая и пищеблок.</w:t>
      </w:r>
    </w:p>
    <w:p w14:paraId="47CE86F0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Асфальтированная площадка для игр на территории Школы оборудована полосой препятствий: металлические шесты.</w:t>
      </w:r>
    </w:p>
    <w:p w14:paraId="591B8C5D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14:paraId="10E4AA33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14:paraId="2F6214E9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14:paraId="60C8F2D4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Для обеспечения охраны труда в кабинетах есть инструкции, журналы инструктажа, уголки безопасности.</w:t>
      </w:r>
    </w:p>
    <w:p w14:paraId="18189419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700A37">
        <w:rPr>
          <w:color w:val="000000"/>
          <w:sz w:val="28"/>
          <w:szCs w:val="28"/>
        </w:rPr>
        <w:t>Минпросвещения</w:t>
      </w:r>
      <w:proofErr w:type="spellEnd"/>
      <w:r w:rsidRPr="00700A37">
        <w:rPr>
          <w:color w:val="000000"/>
          <w:sz w:val="28"/>
          <w:szCs w:val="28"/>
        </w:rPr>
        <w:t xml:space="preserve"> от 06.09.2022 № 804.</w:t>
      </w:r>
    </w:p>
    <w:p w14:paraId="01F637D6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Кабинеты оснащены комплектами:</w:t>
      </w:r>
    </w:p>
    <w:p w14:paraId="5DC8BB6C" w14:textId="77777777" w:rsidR="0086468C" w:rsidRPr="00700A37" w:rsidRDefault="0086468C" w:rsidP="004060B1">
      <w:pPr>
        <w:widowControl/>
        <w:numPr>
          <w:ilvl w:val="0"/>
          <w:numId w:val="55"/>
        </w:numPr>
        <w:autoSpaceDE/>
        <w:autoSpaceDN/>
        <w:spacing w:line="360" w:lineRule="auto"/>
        <w:ind w:left="780" w:right="180"/>
        <w:contextualSpacing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наглядных пособий;</w:t>
      </w:r>
    </w:p>
    <w:p w14:paraId="78CAFE4B" w14:textId="77777777" w:rsidR="0086468C" w:rsidRPr="00700A37" w:rsidRDefault="0086468C" w:rsidP="004060B1">
      <w:pPr>
        <w:widowControl/>
        <w:numPr>
          <w:ilvl w:val="0"/>
          <w:numId w:val="55"/>
        </w:numPr>
        <w:autoSpaceDE/>
        <w:autoSpaceDN/>
        <w:spacing w:line="360" w:lineRule="auto"/>
        <w:ind w:left="780" w:right="180"/>
        <w:contextualSpacing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карт;</w:t>
      </w:r>
    </w:p>
    <w:p w14:paraId="1E8A6ED8" w14:textId="77777777" w:rsidR="0086468C" w:rsidRPr="00700A37" w:rsidRDefault="0086468C" w:rsidP="004060B1">
      <w:pPr>
        <w:widowControl/>
        <w:numPr>
          <w:ilvl w:val="0"/>
          <w:numId w:val="55"/>
        </w:numPr>
        <w:autoSpaceDE/>
        <w:autoSpaceDN/>
        <w:spacing w:line="360" w:lineRule="auto"/>
        <w:ind w:left="780" w:right="180"/>
        <w:contextualSpacing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учебных макетов;</w:t>
      </w:r>
    </w:p>
    <w:p w14:paraId="3FCB2804" w14:textId="77777777" w:rsidR="0086468C" w:rsidRPr="00700A37" w:rsidRDefault="0086468C" w:rsidP="004060B1">
      <w:pPr>
        <w:widowControl/>
        <w:numPr>
          <w:ilvl w:val="0"/>
          <w:numId w:val="55"/>
        </w:numPr>
        <w:autoSpaceDE/>
        <w:autoSpaceDN/>
        <w:spacing w:line="360" w:lineRule="auto"/>
        <w:ind w:left="780" w:right="180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специального оборудования,</w:t>
      </w:r>
    </w:p>
    <w:p w14:paraId="6FCAE93B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в соответствии с перечнем, утвержденным приказом </w:t>
      </w:r>
      <w:proofErr w:type="spellStart"/>
      <w:r w:rsidRPr="00700A37">
        <w:rPr>
          <w:color w:val="000000"/>
          <w:sz w:val="28"/>
          <w:szCs w:val="28"/>
        </w:rPr>
        <w:t>Минпросвещения</w:t>
      </w:r>
      <w:proofErr w:type="spellEnd"/>
      <w:r w:rsidRPr="00700A37">
        <w:rPr>
          <w:color w:val="000000"/>
          <w:sz w:val="28"/>
          <w:szCs w:val="28"/>
        </w:rPr>
        <w:t xml:space="preserve"> от 06.09.2022 № 804.</w:t>
      </w:r>
    </w:p>
    <w:p w14:paraId="56627D16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14:paraId="1B658A30" w14:textId="77777777" w:rsidR="0086468C" w:rsidRPr="00700A37" w:rsidRDefault="0086468C" w:rsidP="004060B1">
      <w:pPr>
        <w:widowControl/>
        <w:numPr>
          <w:ilvl w:val="0"/>
          <w:numId w:val="56"/>
        </w:numPr>
        <w:autoSpaceDE/>
        <w:autoSpaceDN/>
        <w:spacing w:line="360" w:lineRule="auto"/>
        <w:ind w:left="780" w:right="180"/>
        <w:contextualSpacing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наглядных пособий;</w:t>
      </w:r>
    </w:p>
    <w:p w14:paraId="21731B12" w14:textId="77777777" w:rsidR="0086468C" w:rsidRPr="00700A37" w:rsidRDefault="0086468C" w:rsidP="004060B1">
      <w:pPr>
        <w:widowControl/>
        <w:numPr>
          <w:ilvl w:val="0"/>
          <w:numId w:val="56"/>
        </w:numPr>
        <w:autoSpaceDE/>
        <w:autoSpaceDN/>
        <w:spacing w:line="360" w:lineRule="auto"/>
        <w:ind w:left="780" w:right="180"/>
        <w:contextualSpacing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карт;</w:t>
      </w:r>
    </w:p>
    <w:p w14:paraId="57E24DE4" w14:textId="77777777" w:rsidR="0086468C" w:rsidRPr="00700A37" w:rsidRDefault="0086468C" w:rsidP="004060B1">
      <w:pPr>
        <w:widowControl/>
        <w:numPr>
          <w:ilvl w:val="0"/>
          <w:numId w:val="56"/>
        </w:numPr>
        <w:autoSpaceDE/>
        <w:autoSpaceDN/>
        <w:spacing w:line="360" w:lineRule="auto"/>
        <w:ind w:left="780" w:right="180"/>
        <w:contextualSpacing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учебных макетов;</w:t>
      </w:r>
    </w:p>
    <w:p w14:paraId="1FD30131" w14:textId="77777777" w:rsidR="0086468C" w:rsidRPr="00700A37" w:rsidRDefault="0086468C" w:rsidP="004060B1">
      <w:pPr>
        <w:widowControl/>
        <w:numPr>
          <w:ilvl w:val="0"/>
          <w:numId w:val="56"/>
        </w:numPr>
        <w:autoSpaceDE/>
        <w:autoSpaceDN/>
        <w:spacing w:line="360" w:lineRule="auto"/>
        <w:ind w:left="780" w:right="180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специального оборудования,</w:t>
      </w:r>
    </w:p>
    <w:p w14:paraId="7CE174B6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в соответствии с перечнем, утвержденным приказом </w:t>
      </w:r>
      <w:proofErr w:type="spellStart"/>
      <w:r w:rsidRPr="00700A37">
        <w:rPr>
          <w:color w:val="000000"/>
          <w:sz w:val="28"/>
          <w:szCs w:val="28"/>
        </w:rPr>
        <w:t>Минпросвещения</w:t>
      </w:r>
      <w:proofErr w:type="spellEnd"/>
      <w:r w:rsidRPr="00700A37">
        <w:rPr>
          <w:color w:val="000000"/>
          <w:sz w:val="28"/>
          <w:szCs w:val="28"/>
        </w:rPr>
        <w:t xml:space="preserve"> от 06.09.2022 № 804.</w:t>
      </w:r>
    </w:p>
    <w:p w14:paraId="704767FE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700A37">
        <w:rPr>
          <w:color w:val="000000"/>
          <w:sz w:val="28"/>
          <w:szCs w:val="28"/>
        </w:rPr>
        <w:t>Минпросвещения</w:t>
      </w:r>
      <w:proofErr w:type="spellEnd"/>
      <w:r w:rsidRPr="00700A37">
        <w:rPr>
          <w:color w:val="000000"/>
          <w:sz w:val="28"/>
          <w:szCs w:val="28"/>
        </w:rPr>
        <w:t xml:space="preserve"> от 06.09.2022 № 804.</w:t>
      </w:r>
    </w:p>
    <w:p w14:paraId="7E6D8177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доска.</w:t>
      </w:r>
    </w:p>
    <w:p w14:paraId="4A0CBEB9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Размещение и хранение учебного оборудования во всех кабинетах удовлетворительное.</w:t>
      </w:r>
    </w:p>
    <w:p w14:paraId="65FD88DC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14:paraId="4A784EF7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Анализ данных, полученных в результате опроса педагогов на конец 2024 года, </w:t>
      </w:r>
    </w:p>
    <w:p w14:paraId="047A3AEB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14:paraId="6032ED09" w14:textId="77777777" w:rsidR="0086468C" w:rsidRPr="00700A37" w:rsidRDefault="0086468C" w:rsidP="004060B1">
      <w:pPr>
        <w:spacing w:line="360" w:lineRule="auto"/>
        <w:ind w:left="991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участников</w:t>
      </w:r>
      <w:r w:rsidRPr="00700A37">
        <w:rPr>
          <w:b/>
          <w:i/>
          <w:spacing w:val="-7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образовательного</w:t>
      </w:r>
      <w:r w:rsidRPr="00700A37">
        <w:rPr>
          <w:b/>
          <w:i/>
          <w:spacing w:val="-8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процесса</w:t>
      </w:r>
      <w:r w:rsidRPr="00700A37">
        <w:rPr>
          <w:b/>
          <w:i/>
          <w:spacing w:val="-8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 xml:space="preserve">в </w:t>
      </w:r>
      <w:r w:rsidRPr="00700A37">
        <w:rPr>
          <w:b/>
          <w:i/>
          <w:spacing w:val="-2"/>
          <w:sz w:val="28"/>
          <w:szCs w:val="28"/>
        </w:rPr>
        <w:t>Школе:</w:t>
      </w:r>
    </w:p>
    <w:p w14:paraId="1CBC5DCB" w14:textId="77777777" w:rsidR="0086468C" w:rsidRPr="00700A37" w:rsidRDefault="0086468C" w:rsidP="004060B1">
      <w:pPr>
        <w:pStyle w:val="ac"/>
        <w:spacing w:line="360" w:lineRule="auto"/>
        <w:ind w:left="0"/>
        <w:rPr>
          <w:b/>
          <w:i/>
        </w:rPr>
      </w:pPr>
    </w:p>
    <w:tbl>
      <w:tblPr>
        <w:tblStyle w:val="TableNormal"/>
        <w:tblW w:w="0" w:type="auto"/>
        <w:tblInd w:w="3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680"/>
        <w:gridCol w:w="5248"/>
      </w:tblGrid>
      <w:tr w:rsidR="0086468C" w:rsidRPr="00700A37" w14:paraId="31CFA4B4" w14:textId="77777777" w:rsidTr="000B032F">
        <w:trPr>
          <w:trHeight w:val="377"/>
        </w:trPr>
        <w:tc>
          <w:tcPr>
            <w:tcW w:w="821" w:type="dxa"/>
            <w:vMerge w:val="restart"/>
            <w:shd w:val="clear" w:color="auto" w:fill="D9D9D9"/>
          </w:tcPr>
          <w:p w14:paraId="01670154" w14:textId="77777777" w:rsidR="0086468C" w:rsidRPr="00700A37" w:rsidRDefault="0086468C" w:rsidP="004060B1">
            <w:pPr>
              <w:pStyle w:val="TableParagraph"/>
              <w:spacing w:line="360" w:lineRule="auto"/>
              <w:rPr>
                <w:b/>
                <w:i/>
                <w:sz w:val="28"/>
                <w:szCs w:val="28"/>
                <w:lang w:val="ru-RU"/>
              </w:rPr>
            </w:pPr>
          </w:p>
          <w:p w14:paraId="67AA990D" w14:textId="77777777" w:rsidR="0086468C" w:rsidRPr="00700A37" w:rsidRDefault="0086468C" w:rsidP="004060B1">
            <w:pPr>
              <w:pStyle w:val="TableParagraph"/>
              <w:spacing w:line="360" w:lineRule="auto"/>
              <w:ind w:left="270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4680" w:type="dxa"/>
            <w:vMerge w:val="restart"/>
            <w:shd w:val="clear" w:color="auto" w:fill="D9D9D9"/>
          </w:tcPr>
          <w:p w14:paraId="16BE8801" w14:textId="77777777" w:rsidR="0086468C" w:rsidRPr="00700A37" w:rsidRDefault="0086468C" w:rsidP="004060B1">
            <w:pPr>
              <w:pStyle w:val="TableParagraph"/>
              <w:spacing w:line="360" w:lineRule="auto"/>
              <w:ind w:left="106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Показатели</w:t>
            </w:r>
            <w:r w:rsidRPr="00700A37">
              <w:rPr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условий</w:t>
            </w:r>
            <w:r w:rsidRPr="00700A37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обеспечения безопасности участников</w:t>
            </w:r>
          </w:p>
          <w:p w14:paraId="26744C1B" w14:textId="77777777" w:rsidR="0086468C" w:rsidRPr="00700A37" w:rsidRDefault="0086468C" w:rsidP="004060B1">
            <w:pPr>
              <w:pStyle w:val="TableParagraph"/>
              <w:spacing w:line="360" w:lineRule="auto"/>
              <w:ind w:left="106"/>
              <w:rPr>
                <w:b/>
                <w:sz w:val="28"/>
                <w:szCs w:val="28"/>
                <w:lang w:val="ru-RU"/>
              </w:rPr>
            </w:pPr>
            <w:r w:rsidRPr="00700A37">
              <w:rPr>
                <w:b/>
                <w:sz w:val="28"/>
                <w:szCs w:val="28"/>
                <w:lang w:val="ru-RU"/>
              </w:rPr>
              <w:t>образовательного</w:t>
            </w:r>
            <w:r w:rsidRPr="00700A37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процесса</w:t>
            </w:r>
            <w:r w:rsidRPr="00700A37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z w:val="28"/>
                <w:szCs w:val="28"/>
                <w:lang w:val="ru-RU"/>
              </w:rPr>
              <w:t>в</w:t>
            </w:r>
            <w:r w:rsidRPr="00700A37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b/>
                <w:spacing w:val="-5"/>
                <w:sz w:val="28"/>
                <w:szCs w:val="28"/>
                <w:lang w:val="ru-RU"/>
              </w:rPr>
              <w:t>ОУ</w:t>
            </w:r>
          </w:p>
        </w:tc>
        <w:tc>
          <w:tcPr>
            <w:tcW w:w="5248" w:type="dxa"/>
            <w:shd w:val="clear" w:color="auto" w:fill="D9D9D9"/>
          </w:tcPr>
          <w:p w14:paraId="5698750F" w14:textId="77777777" w:rsidR="0086468C" w:rsidRPr="00700A37" w:rsidRDefault="0086468C" w:rsidP="004060B1">
            <w:pPr>
              <w:pStyle w:val="TableParagraph"/>
              <w:spacing w:line="360" w:lineRule="auto"/>
              <w:ind w:left="1098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700A37">
              <w:rPr>
                <w:b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показателя</w:t>
            </w:r>
            <w:proofErr w:type="spellEnd"/>
          </w:p>
        </w:tc>
      </w:tr>
      <w:tr w:rsidR="0086468C" w:rsidRPr="00700A37" w14:paraId="67AE77A8" w14:textId="77777777" w:rsidTr="000B032F">
        <w:trPr>
          <w:trHeight w:val="516"/>
        </w:trPr>
        <w:tc>
          <w:tcPr>
            <w:tcW w:w="821" w:type="dxa"/>
            <w:vMerge/>
            <w:tcBorders>
              <w:top w:val="nil"/>
            </w:tcBorders>
            <w:shd w:val="clear" w:color="auto" w:fill="D9D9D9"/>
          </w:tcPr>
          <w:p w14:paraId="05EE6895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  <w:shd w:val="clear" w:color="auto" w:fill="D9D9D9"/>
          </w:tcPr>
          <w:p w14:paraId="262ED1C8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  <w:vMerge w:val="restart"/>
            <w:shd w:val="clear" w:color="auto" w:fill="D9D9D9"/>
          </w:tcPr>
          <w:p w14:paraId="6D329B3A" w14:textId="77777777" w:rsidR="0086468C" w:rsidRPr="00700A37" w:rsidRDefault="0086468C" w:rsidP="004060B1">
            <w:pPr>
              <w:pStyle w:val="TableParagraph"/>
              <w:spacing w:line="360" w:lineRule="auto"/>
              <w:ind w:left="243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2"/>
                <w:sz w:val="28"/>
                <w:szCs w:val="28"/>
              </w:rPr>
              <w:t>2023-</w:t>
            </w:r>
            <w:r w:rsidRPr="00700A37">
              <w:rPr>
                <w:b/>
                <w:spacing w:val="-5"/>
                <w:sz w:val="28"/>
                <w:szCs w:val="28"/>
              </w:rPr>
              <w:t>24</w:t>
            </w:r>
          </w:p>
          <w:p w14:paraId="4979FB67" w14:textId="77777777" w:rsidR="0086468C" w:rsidRPr="00700A37" w:rsidRDefault="0086468C" w:rsidP="004060B1">
            <w:pPr>
              <w:pStyle w:val="TableParagraph"/>
              <w:spacing w:line="360" w:lineRule="auto"/>
              <w:ind w:left="320"/>
              <w:rPr>
                <w:b/>
                <w:sz w:val="28"/>
                <w:szCs w:val="28"/>
              </w:rPr>
            </w:pPr>
            <w:proofErr w:type="spellStart"/>
            <w:r w:rsidRPr="00700A37">
              <w:rPr>
                <w:b/>
                <w:spacing w:val="-2"/>
                <w:sz w:val="28"/>
                <w:szCs w:val="28"/>
              </w:rPr>
              <w:t>уч.год</w:t>
            </w:r>
            <w:proofErr w:type="spellEnd"/>
          </w:p>
        </w:tc>
      </w:tr>
      <w:tr w:rsidR="0086468C" w:rsidRPr="00700A37" w14:paraId="1C604FA2" w14:textId="77777777" w:rsidTr="000B032F">
        <w:trPr>
          <w:trHeight w:val="516"/>
        </w:trPr>
        <w:tc>
          <w:tcPr>
            <w:tcW w:w="821" w:type="dxa"/>
            <w:vMerge/>
            <w:tcBorders>
              <w:top w:val="nil"/>
            </w:tcBorders>
            <w:shd w:val="clear" w:color="auto" w:fill="D9D9D9"/>
          </w:tcPr>
          <w:p w14:paraId="2B314EAF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  <w:shd w:val="clear" w:color="auto" w:fill="D9D9D9"/>
          </w:tcPr>
          <w:p w14:paraId="1DA46392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  <w:shd w:val="clear" w:color="auto" w:fill="D9D9D9"/>
          </w:tcPr>
          <w:p w14:paraId="468CA344" w14:textId="77777777" w:rsidR="0086468C" w:rsidRPr="00700A37" w:rsidRDefault="0086468C" w:rsidP="004060B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68C" w:rsidRPr="00700A37" w14:paraId="552DD919" w14:textId="77777777" w:rsidTr="000B032F">
        <w:trPr>
          <w:trHeight w:val="951"/>
        </w:trPr>
        <w:tc>
          <w:tcPr>
            <w:tcW w:w="821" w:type="dxa"/>
            <w:shd w:val="clear" w:color="auto" w:fill="D9D9D9"/>
          </w:tcPr>
          <w:p w14:paraId="35DBAADB" w14:textId="77777777" w:rsidR="0086468C" w:rsidRPr="00700A37" w:rsidRDefault="0086468C" w:rsidP="004060B1">
            <w:pPr>
              <w:pStyle w:val="TableParagraph"/>
              <w:spacing w:line="360" w:lineRule="auto"/>
              <w:ind w:left="47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</w:tcPr>
          <w:p w14:paraId="47366575" w14:textId="77777777" w:rsidR="0086468C" w:rsidRPr="00700A37" w:rsidRDefault="0086468C" w:rsidP="004060B1">
            <w:pPr>
              <w:pStyle w:val="TableParagraph"/>
              <w:spacing w:line="360" w:lineRule="auto"/>
              <w:ind w:left="106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Количество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случаев</w:t>
            </w:r>
            <w:r w:rsidRPr="00700A3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травматизма</w:t>
            </w:r>
          </w:p>
          <w:p w14:paraId="0CDF0170" w14:textId="77777777" w:rsidR="0086468C" w:rsidRPr="00700A37" w:rsidRDefault="0086468C" w:rsidP="004060B1">
            <w:pPr>
              <w:pStyle w:val="TableParagraph"/>
              <w:spacing w:line="360" w:lineRule="auto"/>
              <w:ind w:left="106" w:right="148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обучающихся</w:t>
            </w:r>
            <w:r w:rsidRPr="00700A3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во</w:t>
            </w:r>
            <w:r w:rsidRPr="00700A3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время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пребывания в школе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E78C" w14:textId="77777777" w:rsidR="0086468C" w:rsidRPr="00700A37" w:rsidRDefault="0086468C" w:rsidP="004060B1">
            <w:pPr>
              <w:pStyle w:val="TableParagraph"/>
              <w:spacing w:line="360" w:lineRule="auto"/>
              <w:ind w:left="126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-</w:t>
            </w:r>
          </w:p>
        </w:tc>
      </w:tr>
      <w:tr w:rsidR="0086468C" w:rsidRPr="00700A37" w14:paraId="71AC06EC" w14:textId="77777777" w:rsidTr="000B032F">
        <w:trPr>
          <w:trHeight w:val="955"/>
        </w:trPr>
        <w:tc>
          <w:tcPr>
            <w:tcW w:w="821" w:type="dxa"/>
            <w:shd w:val="clear" w:color="auto" w:fill="D9D9D9"/>
          </w:tcPr>
          <w:p w14:paraId="5AEE7BDB" w14:textId="77777777" w:rsidR="0086468C" w:rsidRPr="00700A37" w:rsidRDefault="0086468C" w:rsidP="004060B1">
            <w:pPr>
              <w:pStyle w:val="TableParagraph"/>
              <w:spacing w:line="360" w:lineRule="auto"/>
              <w:ind w:left="47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705B" w14:textId="77777777" w:rsidR="0086468C" w:rsidRPr="00700A37" w:rsidRDefault="0086468C" w:rsidP="004060B1">
            <w:pPr>
              <w:pStyle w:val="TableParagraph"/>
              <w:spacing w:line="360" w:lineRule="auto"/>
              <w:ind w:left="106" w:right="148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Количество</w:t>
            </w:r>
            <w:r w:rsidRPr="00700A37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случаев</w:t>
            </w:r>
            <w:r w:rsidRPr="00700A37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пищевых отравлений обучающихся в школьных столовых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06D7" w14:textId="77777777" w:rsidR="0086468C" w:rsidRPr="00700A37" w:rsidRDefault="0086468C" w:rsidP="004060B1">
            <w:pPr>
              <w:pStyle w:val="TableParagraph"/>
              <w:spacing w:line="360" w:lineRule="auto"/>
              <w:ind w:left="126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-</w:t>
            </w:r>
          </w:p>
        </w:tc>
      </w:tr>
      <w:tr w:rsidR="0086468C" w:rsidRPr="00700A37" w14:paraId="36C2F590" w14:textId="77777777" w:rsidTr="000B032F">
        <w:trPr>
          <w:trHeight w:val="958"/>
        </w:trPr>
        <w:tc>
          <w:tcPr>
            <w:tcW w:w="821" w:type="dxa"/>
            <w:shd w:val="clear" w:color="auto" w:fill="D9D9D9"/>
          </w:tcPr>
          <w:p w14:paraId="6F927B00" w14:textId="77777777" w:rsidR="0086468C" w:rsidRPr="00700A37" w:rsidRDefault="0086468C" w:rsidP="004060B1">
            <w:pPr>
              <w:pStyle w:val="TableParagraph"/>
              <w:spacing w:line="360" w:lineRule="auto"/>
              <w:ind w:left="47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B0B3" w14:textId="77777777" w:rsidR="0086468C" w:rsidRPr="00700A37" w:rsidRDefault="0086468C" w:rsidP="004060B1">
            <w:pPr>
              <w:pStyle w:val="TableParagraph"/>
              <w:spacing w:line="360" w:lineRule="auto"/>
              <w:ind w:left="106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Количество</w:t>
            </w:r>
            <w:r w:rsidRPr="00700A3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чрезвычайных</w:t>
            </w:r>
            <w:r w:rsidRPr="00700A37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ситуаций</w:t>
            </w:r>
          </w:p>
          <w:p w14:paraId="60D8AD0D" w14:textId="77777777" w:rsidR="0086468C" w:rsidRPr="00700A37" w:rsidRDefault="0086468C" w:rsidP="004060B1">
            <w:pPr>
              <w:pStyle w:val="TableParagraph"/>
              <w:spacing w:line="360" w:lineRule="auto"/>
              <w:ind w:left="106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(пожар,</w:t>
            </w:r>
            <w:r w:rsidRPr="00700A37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нарушение</w:t>
            </w:r>
            <w:r w:rsidRPr="00700A37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систем обеспечения в школе)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A662" w14:textId="77777777" w:rsidR="0086468C" w:rsidRPr="00700A37" w:rsidRDefault="0086468C" w:rsidP="004060B1">
            <w:pPr>
              <w:pStyle w:val="TableParagraph"/>
              <w:spacing w:line="360" w:lineRule="auto"/>
              <w:ind w:left="126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-</w:t>
            </w:r>
          </w:p>
        </w:tc>
      </w:tr>
      <w:tr w:rsidR="0086468C" w:rsidRPr="00700A37" w14:paraId="7CF84C5F" w14:textId="77777777" w:rsidTr="000B032F">
        <w:trPr>
          <w:trHeight w:val="1921"/>
        </w:trPr>
        <w:tc>
          <w:tcPr>
            <w:tcW w:w="821" w:type="dxa"/>
            <w:shd w:val="clear" w:color="auto" w:fill="D9D9D9"/>
          </w:tcPr>
          <w:p w14:paraId="705367CE" w14:textId="77777777" w:rsidR="0086468C" w:rsidRPr="00700A37" w:rsidRDefault="0086468C" w:rsidP="004060B1">
            <w:pPr>
              <w:pStyle w:val="TableParagraph"/>
              <w:spacing w:line="360" w:lineRule="auto"/>
              <w:ind w:left="47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4983" w14:textId="77777777" w:rsidR="0086468C" w:rsidRPr="00700A37" w:rsidRDefault="0086468C" w:rsidP="004060B1">
            <w:pPr>
              <w:pStyle w:val="TableParagraph"/>
              <w:spacing w:line="360" w:lineRule="auto"/>
              <w:ind w:left="106" w:right="148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 xml:space="preserve">Количество вынесенных предписаний со стороны органов противопожарной безопасности, органов </w:t>
            </w:r>
            <w:proofErr w:type="spellStart"/>
            <w:r w:rsidRPr="00700A37">
              <w:rPr>
                <w:sz w:val="28"/>
                <w:szCs w:val="28"/>
                <w:lang w:val="ru-RU"/>
              </w:rPr>
              <w:t>роспотребнадзора</w:t>
            </w:r>
            <w:proofErr w:type="spellEnd"/>
            <w:r w:rsidRPr="00700A37">
              <w:rPr>
                <w:sz w:val="28"/>
                <w:szCs w:val="28"/>
                <w:lang w:val="ru-RU"/>
              </w:rPr>
              <w:t>,</w:t>
            </w:r>
          </w:p>
          <w:p w14:paraId="1A8B1436" w14:textId="77777777" w:rsidR="0086468C" w:rsidRPr="00700A37" w:rsidRDefault="0086468C" w:rsidP="004060B1">
            <w:pPr>
              <w:pStyle w:val="TableParagraph"/>
              <w:spacing w:line="360" w:lineRule="auto"/>
              <w:ind w:left="106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инспекции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по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охране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труда</w:t>
            </w:r>
            <w:r w:rsidRPr="00700A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 xml:space="preserve">(указать </w:t>
            </w:r>
            <w:r w:rsidRPr="00700A37">
              <w:rPr>
                <w:spacing w:val="-2"/>
                <w:sz w:val="28"/>
                <w:szCs w:val="28"/>
                <w:lang w:val="ru-RU"/>
              </w:rPr>
              <w:t>конкретно)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2B7D" w14:textId="77777777" w:rsidR="0086468C" w:rsidRPr="00700A37" w:rsidRDefault="0086468C" w:rsidP="004060B1">
            <w:pPr>
              <w:pStyle w:val="TableParagraph"/>
              <w:spacing w:line="360" w:lineRule="auto"/>
              <w:ind w:left="126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-</w:t>
            </w:r>
          </w:p>
        </w:tc>
      </w:tr>
      <w:tr w:rsidR="0086468C" w:rsidRPr="00700A37" w14:paraId="024B9BC5" w14:textId="77777777" w:rsidTr="000B032F">
        <w:trPr>
          <w:trHeight w:val="953"/>
        </w:trPr>
        <w:tc>
          <w:tcPr>
            <w:tcW w:w="821" w:type="dxa"/>
            <w:shd w:val="clear" w:color="auto" w:fill="D9D9D9"/>
          </w:tcPr>
          <w:p w14:paraId="5C96E347" w14:textId="77777777" w:rsidR="0086468C" w:rsidRPr="00700A37" w:rsidRDefault="0086468C" w:rsidP="004060B1">
            <w:pPr>
              <w:pStyle w:val="TableParagraph"/>
              <w:spacing w:line="360" w:lineRule="auto"/>
              <w:ind w:left="47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03EB" w14:textId="77777777" w:rsidR="0086468C" w:rsidRPr="00700A37" w:rsidRDefault="0086468C" w:rsidP="004060B1">
            <w:pPr>
              <w:pStyle w:val="TableParagraph"/>
              <w:spacing w:line="360" w:lineRule="auto"/>
              <w:ind w:left="106" w:right="110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Доступность</w:t>
            </w:r>
            <w:r w:rsidRPr="00700A37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медицинской</w:t>
            </w:r>
            <w:r w:rsidRPr="00700A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помощи</w:t>
            </w:r>
            <w:r w:rsidRPr="00700A3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в ОУ (наличие медицинского кабинета, оборудования,)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2224" w14:textId="77777777" w:rsidR="0086468C" w:rsidRPr="00700A37" w:rsidRDefault="0086468C" w:rsidP="004060B1">
            <w:pPr>
              <w:pStyle w:val="TableParagraph"/>
              <w:spacing w:line="360" w:lineRule="auto"/>
              <w:ind w:left="126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+</w:t>
            </w:r>
          </w:p>
        </w:tc>
      </w:tr>
      <w:tr w:rsidR="0086468C" w:rsidRPr="00700A37" w14:paraId="04C523F3" w14:textId="77777777" w:rsidTr="000B032F">
        <w:trPr>
          <w:trHeight w:val="649"/>
        </w:trPr>
        <w:tc>
          <w:tcPr>
            <w:tcW w:w="821" w:type="dxa"/>
            <w:shd w:val="clear" w:color="auto" w:fill="D9D9D9"/>
          </w:tcPr>
          <w:p w14:paraId="29A37C21" w14:textId="77777777" w:rsidR="0086468C" w:rsidRPr="00700A37" w:rsidRDefault="0086468C" w:rsidP="004060B1">
            <w:pPr>
              <w:pStyle w:val="TableParagraph"/>
              <w:spacing w:line="360" w:lineRule="auto"/>
              <w:ind w:left="47"/>
              <w:jc w:val="center"/>
              <w:rPr>
                <w:b/>
                <w:sz w:val="28"/>
                <w:szCs w:val="28"/>
              </w:rPr>
            </w:pPr>
            <w:r w:rsidRPr="00700A37"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0"/>
              <w:right w:val="single" w:sz="4" w:space="0" w:color="000000"/>
            </w:tcBorders>
          </w:tcPr>
          <w:p w14:paraId="7FDDD43B" w14:textId="77777777" w:rsidR="0086468C" w:rsidRPr="00700A37" w:rsidRDefault="0086468C" w:rsidP="004060B1">
            <w:pPr>
              <w:pStyle w:val="TableParagraph"/>
              <w:spacing w:line="360" w:lineRule="auto"/>
              <w:ind w:left="106"/>
              <w:rPr>
                <w:sz w:val="28"/>
                <w:szCs w:val="28"/>
                <w:lang w:val="ru-RU"/>
              </w:rPr>
            </w:pPr>
            <w:r w:rsidRPr="00700A37">
              <w:rPr>
                <w:sz w:val="28"/>
                <w:szCs w:val="28"/>
                <w:lang w:val="ru-RU"/>
              </w:rPr>
              <w:t>Знакомство обучающихся с правилами</w:t>
            </w:r>
            <w:r w:rsidRPr="00700A37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техники</w:t>
            </w:r>
            <w:r w:rsidRPr="00700A37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700A37">
              <w:rPr>
                <w:sz w:val="28"/>
                <w:szCs w:val="28"/>
                <w:lang w:val="ru-RU"/>
              </w:rPr>
              <w:t>безопасности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3CEE5" w14:textId="77777777" w:rsidR="0086468C" w:rsidRPr="00700A37" w:rsidRDefault="0086468C" w:rsidP="004060B1">
            <w:pPr>
              <w:pStyle w:val="TableParagraph"/>
              <w:spacing w:line="360" w:lineRule="auto"/>
              <w:ind w:left="126"/>
              <w:rPr>
                <w:sz w:val="28"/>
                <w:szCs w:val="28"/>
              </w:rPr>
            </w:pPr>
            <w:r w:rsidRPr="00700A37">
              <w:rPr>
                <w:spacing w:val="-10"/>
                <w:sz w:val="28"/>
                <w:szCs w:val="28"/>
              </w:rPr>
              <w:t>+</w:t>
            </w:r>
          </w:p>
        </w:tc>
      </w:tr>
    </w:tbl>
    <w:p w14:paraId="1A00E564" w14:textId="77777777" w:rsidR="0086468C" w:rsidRPr="00700A37" w:rsidRDefault="0086468C" w:rsidP="004060B1">
      <w:pPr>
        <w:pStyle w:val="TableParagraph"/>
        <w:spacing w:line="360" w:lineRule="auto"/>
        <w:rPr>
          <w:sz w:val="28"/>
          <w:szCs w:val="28"/>
        </w:rPr>
        <w:sectPr w:rsidR="0086468C" w:rsidRPr="00700A37" w:rsidSect="0086468C">
          <w:type w:val="continuous"/>
          <w:pgSz w:w="11910" w:h="16840"/>
          <w:pgMar w:top="1140" w:right="283" w:bottom="1240" w:left="425" w:header="0" w:footer="1056" w:gutter="0"/>
          <w:cols w:space="720"/>
        </w:sectPr>
      </w:pPr>
    </w:p>
    <w:p w14:paraId="2F6CE513" w14:textId="77777777" w:rsidR="0086468C" w:rsidRPr="00700A37" w:rsidRDefault="0086468C" w:rsidP="004060B1">
      <w:pPr>
        <w:pStyle w:val="1"/>
        <w:spacing w:after="0" w:line="360" w:lineRule="auto"/>
        <w:ind w:left="2218" w:right="2218"/>
        <w:jc w:val="center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</w:rPr>
        <w:t>РАЗДЕЛ</w:t>
      </w:r>
      <w:r w:rsidRPr="00700A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II.</w:t>
      </w:r>
      <w:r w:rsidRPr="00700A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</w:rPr>
        <w:t>СТАТИСТИЧЕСКАЯ</w:t>
      </w:r>
      <w:r w:rsidRPr="00700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00A37">
        <w:rPr>
          <w:rFonts w:ascii="Times New Roman" w:hAnsi="Times New Roman" w:cs="Times New Roman"/>
          <w:spacing w:val="-2"/>
          <w:sz w:val="28"/>
          <w:szCs w:val="28"/>
        </w:rPr>
        <w:t>ЧАСТЬ</w:t>
      </w:r>
    </w:p>
    <w:p w14:paraId="7F9CE922" w14:textId="77777777" w:rsidR="0086468C" w:rsidRPr="00700A37" w:rsidRDefault="0086468C" w:rsidP="004060B1">
      <w:pPr>
        <w:spacing w:line="360" w:lineRule="auto"/>
        <w:ind w:left="2218" w:right="2215"/>
        <w:jc w:val="center"/>
        <w:rPr>
          <w:b/>
          <w:sz w:val="28"/>
          <w:szCs w:val="28"/>
        </w:rPr>
      </w:pPr>
      <w:r w:rsidRPr="00700A37">
        <w:rPr>
          <w:b/>
          <w:sz w:val="28"/>
          <w:szCs w:val="28"/>
        </w:rPr>
        <w:t>Результаты</w:t>
      </w:r>
      <w:r w:rsidRPr="00700A37">
        <w:rPr>
          <w:b/>
          <w:spacing w:val="-14"/>
          <w:sz w:val="28"/>
          <w:szCs w:val="28"/>
        </w:rPr>
        <w:t xml:space="preserve"> </w:t>
      </w:r>
      <w:r w:rsidRPr="00700A37">
        <w:rPr>
          <w:b/>
          <w:sz w:val="28"/>
          <w:szCs w:val="28"/>
        </w:rPr>
        <w:t>анализа</w:t>
      </w:r>
      <w:r w:rsidRPr="00700A37">
        <w:rPr>
          <w:b/>
          <w:spacing w:val="-13"/>
          <w:sz w:val="28"/>
          <w:szCs w:val="28"/>
        </w:rPr>
        <w:t xml:space="preserve"> </w:t>
      </w:r>
      <w:r w:rsidRPr="00700A37">
        <w:rPr>
          <w:b/>
          <w:sz w:val="28"/>
          <w:szCs w:val="28"/>
        </w:rPr>
        <w:t>показателей</w:t>
      </w:r>
      <w:r w:rsidRPr="00700A37">
        <w:rPr>
          <w:b/>
          <w:spacing w:val="-15"/>
          <w:sz w:val="28"/>
          <w:szCs w:val="28"/>
        </w:rPr>
        <w:t xml:space="preserve"> </w:t>
      </w:r>
      <w:r w:rsidRPr="00700A37">
        <w:rPr>
          <w:b/>
          <w:sz w:val="28"/>
          <w:szCs w:val="28"/>
        </w:rPr>
        <w:t xml:space="preserve">деятельности МБОУ «СОШ № 1 им. </w:t>
      </w:r>
      <w:proofErr w:type="spellStart"/>
      <w:r w:rsidRPr="00700A37">
        <w:rPr>
          <w:b/>
          <w:sz w:val="28"/>
          <w:szCs w:val="28"/>
        </w:rPr>
        <w:t>А.А.Цацаева</w:t>
      </w:r>
      <w:proofErr w:type="spellEnd"/>
      <w:r w:rsidRPr="00700A37">
        <w:rPr>
          <w:b/>
          <w:sz w:val="28"/>
          <w:szCs w:val="28"/>
        </w:rPr>
        <w:t xml:space="preserve"> с. Хамби- </w:t>
      </w:r>
      <w:proofErr w:type="spellStart"/>
      <w:r w:rsidRPr="00700A37">
        <w:rPr>
          <w:b/>
          <w:sz w:val="28"/>
          <w:szCs w:val="28"/>
        </w:rPr>
        <w:t>Ирзи</w:t>
      </w:r>
      <w:proofErr w:type="spellEnd"/>
      <w:r w:rsidRPr="00700A37">
        <w:rPr>
          <w:b/>
          <w:sz w:val="28"/>
          <w:szCs w:val="28"/>
        </w:rPr>
        <w:t>»</w:t>
      </w:r>
    </w:p>
    <w:p w14:paraId="41A8B862" w14:textId="77777777" w:rsidR="0086468C" w:rsidRPr="00700A37" w:rsidRDefault="0086468C" w:rsidP="004060B1">
      <w:pPr>
        <w:pStyle w:val="ac"/>
        <w:spacing w:line="360" w:lineRule="auto"/>
        <w:ind w:left="0"/>
      </w:pPr>
    </w:p>
    <w:p w14:paraId="00B66B56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Данные приведены по состоянию на 31 декабря </w:t>
      </w:r>
      <w:proofErr w:type="gramStart"/>
      <w:r w:rsidRPr="00700A37">
        <w:rPr>
          <w:color w:val="000000"/>
          <w:sz w:val="28"/>
          <w:szCs w:val="28"/>
        </w:rPr>
        <w:t>2024  года</w:t>
      </w:r>
      <w:proofErr w:type="gramEnd"/>
      <w:r w:rsidRPr="00700A37">
        <w:rPr>
          <w:color w:val="000000"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24"/>
        <w:gridCol w:w="1715"/>
        <w:gridCol w:w="1647"/>
      </w:tblGrid>
      <w:tr w:rsidR="0086468C" w:rsidRPr="00700A37" w14:paraId="01BAEB9E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06CA6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5152A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9D130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86468C" w:rsidRPr="00700A37" w14:paraId="0E6B001B" w14:textId="77777777" w:rsidTr="000B032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DC351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86468C" w:rsidRPr="00700A37" w14:paraId="08CF9B88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FB1CC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4BC78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F2DDE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455</w:t>
            </w:r>
          </w:p>
        </w:tc>
      </w:tr>
      <w:tr w:rsidR="0086468C" w:rsidRPr="00700A37" w14:paraId="251CCF3D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E69E1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09C6E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DEA93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178</w:t>
            </w:r>
          </w:p>
        </w:tc>
      </w:tr>
      <w:tr w:rsidR="0086468C" w:rsidRPr="00700A37" w14:paraId="795726CA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715B9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94DC0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875AC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253</w:t>
            </w:r>
          </w:p>
        </w:tc>
      </w:tr>
      <w:tr w:rsidR="0086468C" w:rsidRPr="00700A37" w14:paraId="2CE2BC4A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81563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93022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878E6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24</w:t>
            </w:r>
          </w:p>
        </w:tc>
      </w:tr>
      <w:tr w:rsidR="0086468C" w:rsidRPr="00700A37" w14:paraId="52620905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E2738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35BFE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D1882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65</w:t>
            </w:r>
          </w:p>
        </w:tc>
      </w:tr>
      <w:tr w:rsidR="0086468C" w:rsidRPr="00700A37" w14:paraId="325562A7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0DDD6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B0620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6D9FB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3</w:t>
            </w:r>
          </w:p>
        </w:tc>
      </w:tr>
      <w:tr w:rsidR="0086468C" w:rsidRPr="00700A37" w14:paraId="72582B3C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66CE0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B7670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B6ED8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3</w:t>
            </w:r>
          </w:p>
        </w:tc>
      </w:tr>
      <w:tr w:rsidR="0086468C" w:rsidRPr="00700A37" w14:paraId="2CD7D1F5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F83AD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B4676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AE2B3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6468C" w:rsidRPr="00700A37" w14:paraId="7D405E6B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E712D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8CEFF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9EC06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6468C" w:rsidRPr="00700A37" w14:paraId="53443F76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33093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B51FE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547E8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0 (0%)</w:t>
            </w:r>
          </w:p>
        </w:tc>
      </w:tr>
      <w:tr w:rsidR="0086468C" w:rsidRPr="00700A37" w14:paraId="5788B8B7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363D6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9FE01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2508B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0 (0%)</w:t>
            </w:r>
          </w:p>
        </w:tc>
      </w:tr>
      <w:tr w:rsidR="0086468C" w:rsidRPr="00700A37" w14:paraId="302D343C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3249D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07698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2A412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6468C" w:rsidRPr="00700A37" w14:paraId="4E51B5AC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9B8A3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D3310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CAB3B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6468C" w:rsidRPr="00700A37" w14:paraId="06A0D9DB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36D03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9EAA7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BC4FD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0 (0%)</w:t>
            </w:r>
          </w:p>
        </w:tc>
      </w:tr>
      <w:tr w:rsidR="0086468C" w:rsidRPr="00700A37" w14:paraId="50BD2638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26605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0C840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F1172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0 (0%)</w:t>
            </w:r>
          </w:p>
        </w:tc>
      </w:tr>
      <w:tr w:rsidR="0086468C" w:rsidRPr="00700A37" w14:paraId="53466AEA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00A17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FBC5D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A3BD7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68C" w:rsidRPr="00700A37" w14:paraId="254D9BC9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07B9B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2D908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CB4B6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68C" w:rsidRPr="00700A37" w14:paraId="71A0240E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E368D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F9279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2D7DD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68C" w:rsidRPr="00700A37" w14:paraId="0B46A750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42725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E8C3B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6B2D0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1</w:t>
            </w:r>
          </w:p>
        </w:tc>
      </w:tr>
      <w:tr w:rsidR="0086468C" w:rsidRPr="00700A37" w14:paraId="422116F0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D620F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7A38E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A4AB6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68C" w:rsidRPr="00700A37" w14:paraId="561C0A09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9C178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FC89F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0662A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68C" w:rsidRPr="00700A37" w14:paraId="5D3C0EE6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9DEA1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E746B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513F9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0 (0%)</w:t>
            </w:r>
          </w:p>
        </w:tc>
      </w:tr>
      <w:tr w:rsidR="0086468C" w:rsidRPr="00700A37" w14:paraId="04B915F1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4666B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A010B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6EB98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 xml:space="preserve">24 </w:t>
            </w:r>
          </w:p>
        </w:tc>
      </w:tr>
      <w:tr w:rsidR="0086468C" w:rsidRPr="00700A37" w14:paraId="6E855BE4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B6B6F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55399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4D8FD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68C" w:rsidRPr="00700A37" w14:paraId="57F3A9A3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32EF2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CA9CC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AAD35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68C" w:rsidRPr="00700A37" w14:paraId="2EC12F99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FB4D2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8B7A1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95F13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0 (0%)</w:t>
            </w:r>
          </w:p>
        </w:tc>
      </w:tr>
      <w:tr w:rsidR="0086468C" w:rsidRPr="00700A37" w14:paraId="4FEBA48F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BD64D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91A05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807AF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65</w:t>
            </w:r>
          </w:p>
        </w:tc>
      </w:tr>
      <w:tr w:rsidR="0086468C" w:rsidRPr="00700A37" w14:paraId="3E32457F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4CF94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C1B23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9D44D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30</w:t>
            </w:r>
          </w:p>
        </w:tc>
      </w:tr>
      <w:tr w:rsidR="0086468C" w:rsidRPr="00700A37" w14:paraId="357E7083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0E378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32D44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C45CB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30</w:t>
            </w:r>
          </w:p>
        </w:tc>
      </w:tr>
      <w:tr w:rsidR="0086468C" w:rsidRPr="00700A37" w14:paraId="44726ED5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F1D6B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864D1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082AF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35</w:t>
            </w:r>
          </w:p>
        </w:tc>
      </w:tr>
      <w:tr w:rsidR="0086468C" w:rsidRPr="00700A37" w14:paraId="608EAF03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2B393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FF234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BB2FE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35</w:t>
            </w:r>
          </w:p>
        </w:tc>
      </w:tr>
      <w:tr w:rsidR="0086468C" w:rsidRPr="00700A37" w14:paraId="6E998B3F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CDFED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77F23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 xml:space="preserve">человек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514BF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3</w:t>
            </w:r>
          </w:p>
        </w:tc>
      </w:tr>
      <w:tr w:rsidR="0086468C" w:rsidRPr="00700A37" w14:paraId="246F67D2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FE201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E0C6B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F265C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1</w:t>
            </w:r>
          </w:p>
        </w:tc>
      </w:tr>
      <w:tr w:rsidR="0086468C" w:rsidRPr="00700A37" w14:paraId="0497BAE8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EB94E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7D342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0505B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68C" w:rsidRPr="00700A37" w14:paraId="628FBD4F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A15E5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6D432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7727C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25</w:t>
            </w:r>
          </w:p>
        </w:tc>
      </w:tr>
      <w:tr w:rsidR="0086468C" w:rsidRPr="00700A37" w14:paraId="46B21D3B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E7DBB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A3658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3856A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15</w:t>
            </w:r>
          </w:p>
        </w:tc>
      </w:tr>
      <w:tr w:rsidR="0086468C" w:rsidRPr="00700A37" w14:paraId="27E25D96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84596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26D93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27153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6468C" w:rsidRPr="00700A37" w14:paraId="37278E8A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D1491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AC6B0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 xml:space="preserve">человек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4F068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62</w:t>
            </w:r>
          </w:p>
        </w:tc>
      </w:tr>
      <w:tr w:rsidR="0086468C" w:rsidRPr="00700A37" w14:paraId="5D06C860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405ED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3F4A4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D2379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50</w:t>
            </w:r>
          </w:p>
        </w:tc>
      </w:tr>
      <w:tr w:rsidR="0086468C" w:rsidRPr="00700A37" w14:paraId="1C7AF5B9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1E89C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58B6D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2BDDE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12</w:t>
            </w:r>
          </w:p>
        </w:tc>
      </w:tr>
      <w:tr w:rsidR="0086468C" w:rsidRPr="00700A37" w14:paraId="269B896C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1684A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AAD8E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11627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3</w:t>
            </w:r>
          </w:p>
        </w:tc>
      </w:tr>
      <w:tr w:rsidR="0086468C" w:rsidRPr="00700A37" w14:paraId="24EE8B4D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3B101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A32C1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9E337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100 %</w:t>
            </w:r>
          </w:p>
        </w:tc>
      </w:tr>
      <w:tr w:rsidR="0086468C" w:rsidRPr="00700A37" w14:paraId="5E5448E5" w14:textId="77777777" w:rsidTr="000B032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2C609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86468C" w:rsidRPr="00700A37" w14:paraId="140CF3FA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D5C52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B9B8A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AF099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0,175</w:t>
            </w:r>
          </w:p>
        </w:tc>
      </w:tr>
      <w:tr w:rsidR="0086468C" w:rsidRPr="00700A37" w14:paraId="49100EE5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881DB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A85B4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80762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7</w:t>
            </w:r>
          </w:p>
        </w:tc>
      </w:tr>
      <w:tr w:rsidR="0086468C" w:rsidRPr="00700A37" w14:paraId="32D034A6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84E4C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06AB0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9BACE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86468C" w:rsidRPr="00700A37" w14:paraId="31D86A66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0868A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64BD9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8BD70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86468C" w:rsidRPr="00700A37" w14:paraId="62D43524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69682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8CFB2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4AAAB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86468C" w:rsidRPr="00700A37" w14:paraId="624CC4F5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789D0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E9AF8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C14F4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86468C" w:rsidRPr="00700A37" w14:paraId="147EA0D1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CCF8F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371A5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BB8D6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86468C" w:rsidRPr="00700A37" w14:paraId="0E1C9322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C38CF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C3097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1176C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86468C" w:rsidRPr="00700A37" w14:paraId="2B880AF6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52D6E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CC9FF" w14:textId="77777777" w:rsidR="0086468C" w:rsidRPr="00700A37" w:rsidRDefault="0086468C" w:rsidP="004060B1">
            <w:pPr>
              <w:spacing w:line="360" w:lineRule="auto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E315A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86468C" w:rsidRPr="00700A37" w14:paraId="00517F85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93ADD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3EC4D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 xml:space="preserve">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D32C6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86468C" w:rsidRPr="00700A37" w14:paraId="69672F10" w14:textId="77777777" w:rsidTr="000B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5BD86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49DF6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CDE40" w14:textId="77777777" w:rsidR="0086468C" w:rsidRPr="00700A37" w:rsidRDefault="0086468C" w:rsidP="004060B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00A37">
              <w:rPr>
                <w:color w:val="000000"/>
                <w:sz w:val="28"/>
                <w:szCs w:val="28"/>
              </w:rPr>
              <w:t>3,13</w:t>
            </w:r>
            <w:r w:rsidRPr="00700A37">
              <w:rPr>
                <w:sz w:val="28"/>
                <w:szCs w:val="28"/>
              </w:rPr>
              <w:br/>
            </w:r>
          </w:p>
        </w:tc>
      </w:tr>
    </w:tbl>
    <w:p w14:paraId="368575B8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</w:p>
    <w:p w14:paraId="3901E5D1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В МБОУ «СОШ №1 </w:t>
      </w:r>
      <w:proofErr w:type="spellStart"/>
      <w:r w:rsidRPr="00700A37">
        <w:rPr>
          <w:color w:val="000000"/>
          <w:sz w:val="28"/>
          <w:szCs w:val="28"/>
        </w:rPr>
        <w:t>им.А.</w:t>
      </w:r>
      <w:proofErr w:type="gramStart"/>
      <w:r w:rsidRPr="00700A37">
        <w:rPr>
          <w:color w:val="000000"/>
          <w:sz w:val="28"/>
          <w:szCs w:val="28"/>
        </w:rPr>
        <w:t>А.цацаева</w:t>
      </w:r>
      <w:proofErr w:type="spellEnd"/>
      <w:proofErr w:type="gramEnd"/>
      <w:r w:rsidRPr="00700A37">
        <w:rPr>
          <w:color w:val="000000"/>
          <w:sz w:val="28"/>
          <w:szCs w:val="28"/>
        </w:rPr>
        <w:t xml:space="preserve"> </w:t>
      </w:r>
      <w:proofErr w:type="spellStart"/>
      <w:r w:rsidRPr="00700A37">
        <w:rPr>
          <w:color w:val="000000"/>
          <w:sz w:val="28"/>
          <w:szCs w:val="28"/>
        </w:rPr>
        <w:t>с.Хамби-Ирзи</w:t>
      </w:r>
      <w:proofErr w:type="spellEnd"/>
      <w:r w:rsidRPr="00700A37">
        <w:rPr>
          <w:color w:val="000000"/>
          <w:sz w:val="28"/>
          <w:szCs w:val="28"/>
        </w:rPr>
        <w:t>»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14:paraId="18DA51D4" w14:textId="77777777" w:rsidR="0086468C" w:rsidRPr="00700A37" w:rsidRDefault="0086468C" w:rsidP="004060B1">
      <w:pPr>
        <w:spacing w:line="360" w:lineRule="auto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14:paraId="0A81EFC3" w14:textId="77777777" w:rsidR="0086468C" w:rsidRPr="00700A37" w:rsidRDefault="0086468C" w:rsidP="004060B1">
      <w:pPr>
        <w:spacing w:line="360" w:lineRule="auto"/>
        <w:jc w:val="both"/>
        <w:rPr>
          <w:color w:val="000000"/>
          <w:sz w:val="28"/>
          <w:szCs w:val="28"/>
        </w:rPr>
      </w:pPr>
      <w:r w:rsidRPr="00700A37">
        <w:rPr>
          <w:color w:val="000000"/>
          <w:sz w:val="28"/>
          <w:szCs w:val="28"/>
        </w:rPr>
        <w:t xml:space="preserve">С 1 сентября </w:t>
      </w:r>
      <w:proofErr w:type="gramStart"/>
      <w:r w:rsidRPr="00700A37">
        <w:rPr>
          <w:color w:val="000000"/>
          <w:sz w:val="28"/>
          <w:szCs w:val="28"/>
        </w:rPr>
        <w:t>2024  года</w:t>
      </w:r>
      <w:proofErr w:type="gramEnd"/>
      <w:r w:rsidRPr="00700A37">
        <w:rPr>
          <w:color w:val="000000"/>
          <w:sz w:val="28"/>
          <w:szCs w:val="28"/>
        </w:rPr>
        <w:t xml:space="preserve"> в соответствии с Федеральным законом от 24.09.2022 № 371-ФЗ МБОУ </w:t>
      </w:r>
      <w:proofErr w:type="spellStart"/>
      <w:r w:rsidRPr="00700A37">
        <w:rPr>
          <w:color w:val="000000"/>
          <w:sz w:val="28"/>
          <w:szCs w:val="28"/>
        </w:rPr>
        <w:t>МБОУ</w:t>
      </w:r>
      <w:proofErr w:type="spellEnd"/>
      <w:r w:rsidRPr="00700A37">
        <w:rPr>
          <w:color w:val="000000"/>
          <w:sz w:val="28"/>
          <w:szCs w:val="28"/>
        </w:rPr>
        <w:t xml:space="preserve"> «СОШ №1 </w:t>
      </w:r>
      <w:proofErr w:type="spellStart"/>
      <w:r w:rsidRPr="00700A37">
        <w:rPr>
          <w:color w:val="000000"/>
          <w:sz w:val="28"/>
          <w:szCs w:val="28"/>
        </w:rPr>
        <w:t>им.А.А.Цацаева</w:t>
      </w:r>
      <w:proofErr w:type="spellEnd"/>
      <w:r w:rsidRPr="00700A37">
        <w:rPr>
          <w:color w:val="000000"/>
          <w:sz w:val="28"/>
          <w:szCs w:val="28"/>
        </w:rPr>
        <w:t xml:space="preserve"> </w:t>
      </w:r>
      <w:proofErr w:type="spellStart"/>
      <w:r w:rsidRPr="00700A37">
        <w:rPr>
          <w:color w:val="000000"/>
          <w:sz w:val="28"/>
          <w:szCs w:val="28"/>
        </w:rPr>
        <w:t>с.Хамби-Ирзи</w:t>
      </w:r>
      <w:proofErr w:type="spellEnd"/>
      <w:r w:rsidRPr="00700A37">
        <w:rPr>
          <w:color w:val="000000"/>
          <w:sz w:val="28"/>
          <w:szCs w:val="28"/>
        </w:rPr>
        <w:t>»  приступила к реализации ООП всех уровней образования</w:t>
      </w:r>
    </w:p>
    <w:p w14:paraId="35D7B2BB" w14:textId="77777777" w:rsidR="0086468C" w:rsidRPr="00700A37" w:rsidRDefault="0086468C" w:rsidP="004060B1">
      <w:pPr>
        <w:pStyle w:val="ac"/>
        <w:spacing w:line="360" w:lineRule="auto"/>
        <w:ind w:left="425" w:right="928" w:firstLine="566"/>
      </w:pPr>
      <w:r w:rsidRPr="00700A37">
        <w:t>инфраструктуру,</w:t>
      </w:r>
      <w:r w:rsidRPr="00700A37">
        <w:rPr>
          <w:spacing w:val="-6"/>
        </w:rPr>
        <w:t xml:space="preserve"> </w:t>
      </w:r>
      <w:r w:rsidRPr="00700A37">
        <w:t>которая</w:t>
      </w:r>
      <w:r w:rsidRPr="00700A37">
        <w:rPr>
          <w:spacing w:val="-6"/>
        </w:rPr>
        <w:t xml:space="preserve"> </w:t>
      </w:r>
      <w:r w:rsidRPr="00700A37">
        <w:t>соответствует</w:t>
      </w:r>
      <w:r w:rsidRPr="00700A37">
        <w:rPr>
          <w:spacing w:val="-6"/>
        </w:rPr>
        <w:t xml:space="preserve"> </w:t>
      </w:r>
      <w:r w:rsidRPr="00700A37">
        <w:t>требованиям</w:t>
      </w:r>
      <w:r w:rsidRPr="00700A37">
        <w:rPr>
          <w:spacing w:val="-6"/>
        </w:rPr>
        <w:t xml:space="preserve"> </w:t>
      </w:r>
      <w:r w:rsidRPr="00700A37">
        <w:t>СП</w:t>
      </w:r>
      <w:r w:rsidRPr="00700A37">
        <w:rPr>
          <w:spacing w:val="-3"/>
        </w:rPr>
        <w:t xml:space="preserve"> </w:t>
      </w:r>
      <w:r w:rsidRPr="00700A37">
        <w:t>2.4.3648-20</w:t>
      </w:r>
      <w:r w:rsidRPr="00700A37">
        <w:rPr>
          <w:spacing w:val="-4"/>
        </w:rPr>
        <w:t xml:space="preserve"> </w:t>
      </w:r>
      <w:r w:rsidRPr="00700A37">
        <w:t>«Санитарно- 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 и ФОП НОО, ООО и СОО.</w:t>
      </w:r>
    </w:p>
    <w:p w14:paraId="4BECEA45" w14:textId="77777777" w:rsidR="00241AC2" w:rsidRPr="00700A37" w:rsidRDefault="00241AC2" w:rsidP="004060B1">
      <w:pPr>
        <w:spacing w:line="360" w:lineRule="auto"/>
        <w:jc w:val="both"/>
        <w:rPr>
          <w:b/>
          <w:i/>
          <w:sz w:val="28"/>
          <w:szCs w:val="28"/>
        </w:rPr>
      </w:pPr>
    </w:p>
    <w:p w14:paraId="7F736099" w14:textId="77777777" w:rsidR="0086468C" w:rsidRPr="00700A37" w:rsidRDefault="0086468C" w:rsidP="004060B1">
      <w:pPr>
        <w:spacing w:line="360" w:lineRule="auto"/>
        <w:jc w:val="both"/>
        <w:rPr>
          <w:b/>
          <w:i/>
          <w:sz w:val="28"/>
          <w:szCs w:val="28"/>
        </w:rPr>
      </w:pPr>
    </w:p>
    <w:p w14:paraId="6098C021" w14:textId="77777777" w:rsidR="0086468C" w:rsidRPr="00700A37" w:rsidRDefault="0086468C" w:rsidP="004060B1">
      <w:pPr>
        <w:pStyle w:val="ac"/>
        <w:spacing w:line="360" w:lineRule="auto"/>
        <w:ind w:left="0"/>
      </w:pPr>
    </w:p>
    <w:p w14:paraId="5F0F91D2" w14:textId="77777777" w:rsidR="0086468C" w:rsidRPr="00700A37" w:rsidRDefault="0086468C" w:rsidP="004060B1">
      <w:pPr>
        <w:pStyle w:val="1"/>
        <w:spacing w:after="0" w:line="360" w:lineRule="auto"/>
        <w:ind w:left="3483"/>
        <w:jc w:val="both"/>
        <w:rPr>
          <w:rFonts w:ascii="Times New Roman" w:hAnsi="Times New Roman" w:cs="Times New Roman"/>
          <w:sz w:val="28"/>
          <w:szCs w:val="28"/>
        </w:rPr>
      </w:pPr>
      <w:r w:rsidRPr="00700A37">
        <w:rPr>
          <w:rFonts w:ascii="Times New Roman" w:hAnsi="Times New Roman" w:cs="Times New Roman"/>
          <w:sz w:val="28"/>
          <w:szCs w:val="28"/>
          <w:u w:val="single"/>
        </w:rPr>
        <w:t>Общие</w:t>
      </w:r>
      <w:r w:rsidRPr="00700A37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выводы</w:t>
      </w:r>
      <w:r w:rsidRPr="00700A37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00A37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700A37">
        <w:rPr>
          <w:rFonts w:ascii="Times New Roman" w:hAnsi="Times New Roman" w:cs="Times New Roman"/>
          <w:spacing w:val="-2"/>
          <w:sz w:val="28"/>
          <w:szCs w:val="28"/>
          <w:u w:val="single"/>
        </w:rPr>
        <w:t>заключения</w:t>
      </w:r>
    </w:p>
    <w:p w14:paraId="735A0B57" w14:textId="77777777" w:rsidR="0086468C" w:rsidRPr="00700A37" w:rsidRDefault="0086468C" w:rsidP="004060B1">
      <w:pPr>
        <w:pStyle w:val="ac"/>
        <w:spacing w:line="360" w:lineRule="auto"/>
        <w:ind w:left="425" w:right="421" w:firstLine="566"/>
        <w:jc w:val="both"/>
      </w:pPr>
      <w:r w:rsidRPr="00700A37">
        <w:t xml:space="preserve">Комиссия по самообследованию, созданная приказом МБОУ «СОШ № </w:t>
      </w:r>
      <w:proofErr w:type="gramStart"/>
      <w:r w:rsidRPr="00700A37">
        <w:t>1  им.</w:t>
      </w:r>
      <w:proofErr w:type="gramEnd"/>
      <w:r w:rsidRPr="00700A37">
        <w:t xml:space="preserve"> А.А. </w:t>
      </w:r>
      <w:proofErr w:type="spellStart"/>
      <w:r w:rsidRPr="00700A37">
        <w:t>Цацаева</w:t>
      </w:r>
      <w:proofErr w:type="spellEnd"/>
      <w:r w:rsidRPr="00700A37">
        <w:t xml:space="preserve"> </w:t>
      </w:r>
      <w:proofErr w:type="spellStart"/>
      <w:r w:rsidRPr="00700A37">
        <w:t>с.Хамбт-Ирзи</w:t>
      </w:r>
      <w:proofErr w:type="spellEnd"/>
      <w:r w:rsidRPr="00700A37">
        <w:t xml:space="preserve">» от 06.02.2025г. №  «О проведении самообследования за 2024 год», в соответствии с «Положением о порядке проведения самообследования </w:t>
      </w:r>
      <w:r w:rsidRPr="00700A37">
        <w:rPr>
          <w:bCs/>
          <w:iCs/>
        </w:rPr>
        <w:t>МБОУ</w:t>
      </w:r>
      <w:r w:rsidRPr="00700A37">
        <w:rPr>
          <w:bCs/>
          <w:iCs/>
          <w:spacing w:val="40"/>
        </w:rPr>
        <w:t xml:space="preserve"> </w:t>
      </w:r>
      <w:r w:rsidRPr="00700A37">
        <w:rPr>
          <w:bCs/>
          <w:iCs/>
        </w:rPr>
        <w:t>«СОШ</w:t>
      </w:r>
      <w:r w:rsidRPr="00700A37">
        <w:rPr>
          <w:bCs/>
          <w:iCs/>
          <w:spacing w:val="40"/>
        </w:rPr>
        <w:t xml:space="preserve"> </w:t>
      </w:r>
      <w:r w:rsidRPr="00700A37">
        <w:rPr>
          <w:bCs/>
          <w:iCs/>
        </w:rPr>
        <w:t>№</w:t>
      </w:r>
      <w:r w:rsidRPr="00700A37">
        <w:rPr>
          <w:bCs/>
          <w:iCs/>
          <w:spacing w:val="40"/>
        </w:rPr>
        <w:t xml:space="preserve"> </w:t>
      </w:r>
      <w:r w:rsidRPr="00700A37">
        <w:rPr>
          <w:bCs/>
          <w:iCs/>
        </w:rPr>
        <w:t xml:space="preserve">1 им. А. А. </w:t>
      </w:r>
      <w:proofErr w:type="spellStart"/>
      <w:r w:rsidRPr="00700A37">
        <w:rPr>
          <w:bCs/>
          <w:iCs/>
        </w:rPr>
        <w:t>Цацаева</w:t>
      </w:r>
      <w:proofErr w:type="spellEnd"/>
      <w:r w:rsidRPr="00700A37">
        <w:rPr>
          <w:bCs/>
          <w:iCs/>
        </w:rPr>
        <w:t xml:space="preserve"> с. Хамби- </w:t>
      </w:r>
      <w:proofErr w:type="spellStart"/>
      <w:r w:rsidRPr="00700A37">
        <w:rPr>
          <w:bCs/>
          <w:iCs/>
        </w:rPr>
        <w:t>Ирзи</w:t>
      </w:r>
      <w:proofErr w:type="spellEnd"/>
      <w:r w:rsidRPr="00700A37">
        <w:rPr>
          <w:bCs/>
          <w:iCs/>
        </w:rPr>
        <w:t>»</w:t>
      </w:r>
      <w:r w:rsidRPr="00700A37">
        <w:rPr>
          <w:b/>
          <w:i/>
          <w:spacing w:val="40"/>
        </w:rPr>
        <w:t xml:space="preserve"> </w:t>
      </w:r>
      <w:r w:rsidRPr="00700A37">
        <w:t>в</w:t>
      </w:r>
      <w:r w:rsidRPr="00700A37">
        <w:rPr>
          <w:spacing w:val="-6"/>
        </w:rPr>
        <w:t xml:space="preserve"> </w:t>
      </w:r>
      <w:r w:rsidRPr="00700A37">
        <w:rPr>
          <w:spacing w:val="-2"/>
        </w:rPr>
        <w:t>составе:</w:t>
      </w:r>
    </w:p>
    <w:p w14:paraId="6071F194" w14:textId="77777777" w:rsidR="0086468C" w:rsidRPr="00700A37" w:rsidRDefault="0086468C" w:rsidP="004060B1">
      <w:pPr>
        <w:pStyle w:val="ac"/>
        <w:tabs>
          <w:tab w:val="left" w:pos="3646"/>
        </w:tabs>
        <w:spacing w:line="360" w:lineRule="auto"/>
        <w:ind w:left="425"/>
      </w:pPr>
      <w:r w:rsidRPr="00700A37">
        <w:t>Председателя</w:t>
      </w:r>
      <w:r w:rsidRPr="00700A37">
        <w:rPr>
          <w:spacing w:val="-14"/>
        </w:rPr>
        <w:t xml:space="preserve"> </w:t>
      </w:r>
      <w:r w:rsidRPr="00700A37">
        <w:rPr>
          <w:spacing w:val="-2"/>
        </w:rPr>
        <w:t>комиссии:</w:t>
      </w:r>
      <w:r w:rsidRPr="00700A37">
        <w:tab/>
        <w:t xml:space="preserve">Р.В. </w:t>
      </w:r>
      <w:proofErr w:type="spellStart"/>
      <w:r w:rsidRPr="00700A37">
        <w:t>Мунаев</w:t>
      </w:r>
      <w:proofErr w:type="spellEnd"/>
      <w:r w:rsidRPr="00700A37">
        <w:rPr>
          <w:spacing w:val="58"/>
        </w:rPr>
        <w:t xml:space="preserve"> </w:t>
      </w:r>
      <w:proofErr w:type="gramStart"/>
      <w:r w:rsidRPr="00700A37">
        <w:t>–</w:t>
      </w:r>
      <w:r w:rsidRPr="00700A37">
        <w:rPr>
          <w:spacing w:val="-5"/>
        </w:rPr>
        <w:t xml:space="preserve"> </w:t>
      </w:r>
      <w:r w:rsidRPr="00700A37">
        <w:rPr>
          <w:spacing w:val="-6"/>
        </w:rPr>
        <w:t xml:space="preserve"> </w:t>
      </w:r>
      <w:r w:rsidRPr="00700A37">
        <w:t>директор</w:t>
      </w:r>
      <w:proofErr w:type="gramEnd"/>
      <w:r w:rsidRPr="00700A37">
        <w:rPr>
          <w:spacing w:val="-4"/>
        </w:rPr>
        <w:t xml:space="preserve"> </w:t>
      </w:r>
      <w:r w:rsidRPr="00700A37">
        <w:rPr>
          <w:spacing w:val="-2"/>
        </w:rPr>
        <w:t>школы</w:t>
      </w:r>
    </w:p>
    <w:p w14:paraId="0E4DA70A" w14:textId="77777777" w:rsidR="0086468C" w:rsidRPr="00700A37" w:rsidRDefault="0086468C" w:rsidP="004060B1">
      <w:pPr>
        <w:pStyle w:val="ac"/>
        <w:tabs>
          <w:tab w:val="left" w:pos="3617"/>
        </w:tabs>
        <w:spacing w:line="360" w:lineRule="auto"/>
        <w:ind w:left="425"/>
      </w:pPr>
      <w:r w:rsidRPr="00700A37">
        <w:t>Членов</w:t>
      </w:r>
      <w:r w:rsidRPr="00700A37">
        <w:rPr>
          <w:spacing w:val="-10"/>
        </w:rPr>
        <w:t xml:space="preserve"> </w:t>
      </w:r>
      <w:r w:rsidRPr="00700A37">
        <w:rPr>
          <w:spacing w:val="-2"/>
        </w:rPr>
        <w:t>комиссии:</w:t>
      </w:r>
      <w:r w:rsidRPr="00700A37">
        <w:tab/>
      </w:r>
      <w:proofErr w:type="spellStart"/>
      <w:r w:rsidRPr="00700A37">
        <w:t>Закриева</w:t>
      </w:r>
      <w:proofErr w:type="spellEnd"/>
      <w:r w:rsidRPr="00700A37">
        <w:t xml:space="preserve"> Ф.Р.</w:t>
      </w:r>
      <w:r w:rsidRPr="00700A37">
        <w:rPr>
          <w:spacing w:val="-5"/>
        </w:rPr>
        <w:t xml:space="preserve"> </w:t>
      </w:r>
      <w:r w:rsidRPr="00700A37">
        <w:t>–</w:t>
      </w:r>
      <w:r w:rsidRPr="00700A37">
        <w:rPr>
          <w:spacing w:val="-6"/>
        </w:rPr>
        <w:t xml:space="preserve"> </w:t>
      </w:r>
      <w:r w:rsidRPr="00700A37">
        <w:t>заместитель</w:t>
      </w:r>
      <w:r w:rsidRPr="00700A37">
        <w:rPr>
          <w:spacing w:val="-9"/>
        </w:rPr>
        <w:t xml:space="preserve"> </w:t>
      </w:r>
      <w:r w:rsidRPr="00700A37">
        <w:t>директора</w:t>
      </w:r>
      <w:r w:rsidRPr="00700A37">
        <w:rPr>
          <w:spacing w:val="-7"/>
        </w:rPr>
        <w:t xml:space="preserve"> </w:t>
      </w:r>
      <w:r w:rsidRPr="00700A37">
        <w:t>по</w:t>
      </w:r>
      <w:r w:rsidRPr="00700A37">
        <w:rPr>
          <w:spacing w:val="-7"/>
        </w:rPr>
        <w:t xml:space="preserve"> </w:t>
      </w:r>
      <w:r w:rsidRPr="00700A37">
        <w:rPr>
          <w:spacing w:val="-5"/>
        </w:rPr>
        <w:t>УР;</w:t>
      </w:r>
    </w:p>
    <w:p w14:paraId="540DF02A" w14:textId="77777777" w:rsidR="0086468C" w:rsidRPr="00700A37" w:rsidRDefault="0086468C" w:rsidP="004060B1">
      <w:pPr>
        <w:pStyle w:val="ac"/>
        <w:spacing w:line="360" w:lineRule="auto"/>
        <w:ind w:left="3685" w:right="957" w:firstLine="33"/>
      </w:pPr>
      <w:proofErr w:type="spellStart"/>
      <w:r w:rsidRPr="00700A37">
        <w:t>Сосламбекова</w:t>
      </w:r>
      <w:proofErr w:type="spellEnd"/>
      <w:r w:rsidRPr="00700A37">
        <w:t xml:space="preserve"> Ф.И.. – заместитель директора по МР; Исраилова Л.Ш. – заместитель директора по ВР; </w:t>
      </w:r>
      <w:proofErr w:type="spellStart"/>
      <w:r w:rsidRPr="00700A37">
        <w:t>Элиханов</w:t>
      </w:r>
      <w:proofErr w:type="spellEnd"/>
      <w:r w:rsidRPr="00700A37">
        <w:t xml:space="preserve"> А.О. – заместитель директора по ИКТ; </w:t>
      </w:r>
      <w:proofErr w:type="spellStart"/>
      <w:r w:rsidRPr="00700A37">
        <w:t>Кахирова</w:t>
      </w:r>
      <w:proofErr w:type="spellEnd"/>
      <w:r w:rsidRPr="00700A37">
        <w:t xml:space="preserve"> Х.М. – педагог-библиотекарь;</w:t>
      </w:r>
    </w:p>
    <w:p w14:paraId="35C36AAD" w14:textId="77777777" w:rsidR="0086468C" w:rsidRPr="00700A37" w:rsidRDefault="0086468C" w:rsidP="004060B1">
      <w:pPr>
        <w:pStyle w:val="ac"/>
        <w:spacing w:line="360" w:lineRule="auto"/>
        <w:ind w:left="3685"/>
      </w:pPr>
      <w:r w:rsidRPr="00700A37">
        <w:t>Мусаева М.Р.</w:t>
      </w:r>
      <w:r w:rsidRPr="00700A37">
        <w:rPr>
          <w:spacing w:val="57"/>
          <w:w w:val="150"/>
        </w:rPr>
        <w:t xml:space="preserve"> </w:t>
      </w:r>
      <w:r w:rsidRPr="00700A37">
        <w:t>–</w:t>
      </w:r>
      <w:r w:rsidRPr="00700A37">
        <w:rPr>
          <w:spacing w:val="11"/>
        </w:rPr>
        <w:t xml:space="preserve"> </w:t>
      </w:r>
      <w:r w:rsidRPr="00700A37">
        <w:t>секретарь</w:t>
      </w:r>
      <w:r w:rsidRPr="00700A37">
        <w:rPr>
          <w:spacing w:val="9"/>
        </w:rPr>
        <w:t xml:space="preserve"> </w:t>
      </w:r>
      <w:r w:rsidRPr="00700A37">
        <w:t>по</w:t>
      </w:r>
      <w:r w:rsidRPr="00700A37">
        <w:rPr>
          <w:spacing w:val="12"/>
        </w:rPr>
        <w:t xml:space="preserve"> </w:t>
      </w:r>
      <w:r w:rsidRPr="00700A37">
        <w:t>учебной</w:t>
      </w:r>
      <w:r w:rsidRPr="00700A37">
        <w:rPr>
          <w:spacing w:val="11"/>
        </w:rPr>
        <w:t xml:space="preserve"> </w:t>
      </w:r>
      <w:r w:rsidRPr="00700A37">
        <w:rPr>
          <w:spacing w:val="-2"/>
        </w:rPr>
        <w:t>части;</w:t>
      </w:r>
    </w:p>
    <w:p w14:paraId="24E04C83" w14:textId="77777777" w:rsidR="0086468C" w:rsidRPr="00700A37" w:rsidRDefault="0086468C" w:rsidP="004060B1">
      <w:pPr>
        <w:pStyle w:val="ac"/>
        <w:spacing w:line="360" w:lineRule="auto"/>
        <w:ind w:left="0"/>
      </w:pPr>
    </w:p>
    <w:p w14:paraId="4BE3F303" w14:textId="77777777" w:rsidR="0086468C" w:rsidRPr="00700A37" w:rsidRDefault="0086468C" w:rsidP="004060B1">
      <w:pPr>
        <w:pStyle w:val="ac"/>
        <w:spacing w:line="360" w:lineRule="auto"/>
        <w:ind w:left="425" w:right="433" w:firstLine="566"/>
        <w:jc w:val="both"/>
      </w:pPr>
      <w:r w:rsidRPr="00700A37">
        <w:t>изучив деятельность учреждения и рассмотрев представленные документы, пришла к следующим выводам о соответствии образовательной деятельности учреждения государственным требованиям:</w:t>
      </w:r>
    </w:p>
    <w:p w14:paraId="02EEA77D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right="430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организационно-правовое обеспечение и качество управления образовательным учреждением – соответствует;</w:t>
      </w:r>
    </w:p>
    <w:p w14:paraId="189C2162" w14:textId="77777777" w:rsidR="0086468C" w:rsidRPr="00700A37" w:rsidRDefault="0086468C" w:rsidP="004060B1">
      <w:pPr>
        <w:pStyle w:val="a7"/>
        <w:spacing w:line="360" w:lineRule="auto"/>
        <w:rPr>
          <w:sz w:val="28"/>
          <w:szCs w:val="28"/>
        </w:rPr>
      </w:pPr>
    </w:p>
    <w:p w14:paraId="38B95E35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left="991" w:right="420" w:firstLine="0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методическая работа с педагогическим коллективом – соответствует; содержание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образования,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качество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подготовки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обучающихся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и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выпускников требованиям ФГОС – соответствует;</w:t>
      </w:r>
    </w:p>
    <w:p w14:paraId="3A5FEB2D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left="1274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укомплектованность</w:t>
      </w:r>
      <w:r w:rsidRPr="00700A37">
        <w:rPr>
          <w:spacing w:val="-11"/>
          <w:sz w:val="28"/>
          <w:szCs w:val="28"/>
        </w:rPr>
        <w:t xml:space="preserve"> </w:t>
      </w:r>
      <w:r w:rsidRPr="00700A37">
        <w:rPr>
          <w:sz w:val="28"/>
          <w:szCs w:val="28"/>
        </w:rPr>
        <w:t>кадрами</w:t>
      </w:r>
      <w:r w:rsidRPr="00700A37">
        <w:rPr>
          <w:spacing w:val="-5"/>
          <w:sz w:val="28"/>
          <w:szCs w:val="28"/>
        </w:rPr>
        <w:t xml:space="preserve"> </w:t>
      </w:r>
      <w:r w:rsidRPr="00700A37">
        <w:rPr>
          <w:sz w:val="28"/>
          <w:szCs w:val="28"/>
        </w:rPr>
        <w:t>–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соответствует;</w:t>
      </w:r>
    </w:p>
    <w:p w14:paraId="0CCDE19C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right="430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условия реализации основных образовательных программ начального общего, основного</w:t>
      </w:r>
      <w:r w:rsidRPr="00700A37">
        <w:rPr>
          <w:spacing w:val="-4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общего,</w:t>
      </w:r>
      <w:r w:rsidRPr="00700A37">
        <w:rPr>
          <w:spacing w:val="-2"/>
          <w:sz w:val="28"/>
          <w:szCs w:val="28"/>
        </w:rPr>
        <w:t xml:space="preserve"> </w:t>
      </w:r>
      <w:r w:rsidRPr="00700A37">
        <w:rPr>
          <w:sz w:val="28"/>
          <w:szCs w:val="28"/>
        </w:rPr>
        <w:t>среднего</w:t>
      </w:r>
      <w:r w:rsidRPr="00700A37">
        <w:rPr>
          <w:spacing w:val="-8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общего</w:t>
      </w:r>
      <w:r w:rsidRPr="00700A37">
        <w:rPr>
          <w:spacing w:val="-4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образования</w:t>
      </w:r>
      <w:r w:rsidRPr="00700A37">
        <w:rPr>
          <w:spacing w:val="-3"/>
          <w:sz w:val="28"/>
          <w:szCs w:val="28"/>
        </w:rPr>
        <w:t xml:space="preserve"> </w:t>
      </w:r>
      <w:r w:rsidRPr="00700A37">
        <w:rPr>
          <w:sz w:val="28"/>
          <w:szCs w:val="28"/>
        </w:rPr>
        <w:t>в</w:t>
      </w:r>
      <w:r w:rsidRPr="00700A37">
        <w:rPr>
          <w:spacing w:val="-5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общеобразовательном</w:t>
      </w:r>
      <w:r w:rsidRPr="00700A37">
        <w:rPr>
          <w:spacing w:val="-3"/>
          <w:sz w:val="28"/>
          <w:szCs w:val="28"/>
        </w:rPr>
        <w:t xml:space="preserve"> </w:t>
      </w:r>
      <w:r w:rsidRPr="00700A37">
        <w:rPr>
          <w:sz w:val="28"/>
          <w:szCs w:val="28"/>
        </w:rPr>
        <w:t>учреждении – соответствуют:</w:t>
      </w:r>
    </w:p>
    <w:p w14:paraId="5154E35B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right="425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соблюдение медико-социальных условий пребывания обучающихся в учреждении, воспитательная и физкультурно-оздоровительная работа в общеобразовательном учреждении</w:t>
      </w:r>
      <w:r w:rsidRPr="00700A37">
        <w:rPr>
          <w:spacing w:val="80"/>
          <w:sz w:val="28"/>
          <w:szCs w:val="28"/>
        </w:rPr>
        <w:t xml:space="preserve"> </w:t>
      </w:r>
      <w:r w:rsidRPr="00700A37">
        <w:rPr>
          <w:sz w:val="28"/>
          <w:szCs w:val="28"/>
        </w:rPr>
        <w:t>– соответствует,</w:t>
      </w:r>
    </w:p>
    <w:p w14:paraId="40A2F10D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right="426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состояние материально-технической базы школы, условия осуществления образовательного процесса в части соответствия: строительным нормам и правилам, санитарно-гигиеническим нормам, оборудования учебных</w:t>
      </w:r>
      <w:r w:rsidRPr="00700A37">
        <w:rPr>
          <w:spacing w:val="-5"/>
          <w:sz w:val="28"/>
          <w:szCs w:val="28"/>
        </w:rPr>
        <w:t xml:space="preserve"> </w:t>
      </w:r>
      <w:r w:rsidRPr="00700A37">
        <w:rPr>
          <w:sz w:val="28"/>
          <w:szCs w:val="28"/>
        </w:rPr>
        <w:t>помещений, оснащенности учебного процесса, охраны жизни и здоровья детей – соответствует.</w:t>
      </w:r>
    </w:p>
    <w:p w14:paraId="46065524" w14:textId="77777777" w:rsidR="0086468C" w:rsidRPr="00700A37" w:rsidRDefault="0086468C" w:rsidP="004060B1">
      <w:pPr>
        <w:pStyle w:val="ac"/>
        <w:spacing w:line="360" w:lineRule="auto"/>
        <w:ind w:left="425" w:right="419" w:firstLine="566"/>
        <w:jc w:val="both"/>
      </w:pPr>
      <w:r w:rsidRPr="00700A37">
        <w:t xml:space="preserve">В целом, результаты самообследования показали, что </w:t>
      </w:r>
      <w:r w:rsidRPr="00700A37">
        <w:rPr>
          <w:bCs/>
          <w:iCs/>
        </w:rPr>
        <w:t>МБОУ</w:t>
      </w:r>
      <w:r w:rsidRPr="00700A37">
        <w:rPr>
          <w:bCs/>
          <w:iCs/>
          <w:spacing w:val="40"/>
        </w:rPr>
        <w:t xml:space="preserve"> </w:t>
      </w:r>
      <w:r w:rsidRPr="00700A37">
        <w:rPr>
          <w:bCs/>
          <w:iCs/>
        </w:rPr>
        <w:t>«СОШ</w:t>
      </w:r>
      <w:r w:rsidRPr="00700A37">
        <w:rPr>
          <w:bCs/>
          <w:iCs/>
          <w:spacing w:val="40"/>
        </w:rPr>
        <w:t xml:space="preserve"> </w:t>
      </w:r>
      <w:r w:rsidRPr="00700A37">
        <w:rPr>
          <w:bCs/>
          <w:iCs/>
        </w:rPr>
        <w:t>№</w:t>
      </w:r>
      <w:r w:rsidRPr="00700A37">
        <w:rPr>
          <w:bCs/>
          <w:iCs/>
          <w:spacing w:val="40"/>
        </w:rPr>
        <w:t xml:space="preserve"> </w:t>
      </w:r>
      <w:r w:rsidRPr="00700A37">
        <w:rPr>
          <w:bCs/>
          <w:iCs/>
        </w:rPr>
        <w:t xml:space="preserve">1 им. А. А. </w:t>
      </w:r>
      <w:proofErr w:type="spellStart"/>
      <w:r w:rsidRPr="00700A37">
        <w:rPr>
          <w:bCs/>
          <w:iCs/>
        </w:rPr>
        <w:t>Цацаева</w:t>
      </w:r>
      <w:proofErr w:type="spellEnd"/>
      <w:r w:rsidRPr="00700A37">
        <w:rPr>
          <w:bCs/>
          <w:iCs/>
        </w:rPr>
        <w:t xml:space="preserve"> с. Хамби- </w:t>
      </w:r>
      <w:proofErr w:type="spellStart"/>
      <w:r w:rsidRPr="00700A37">
        <w:rPr>
          <w:bCs/>
          <w:iCs/>
        </w:rPr>
        <w:t>Ирзи</w:t>
      </w:r>
      <w:proofErr w:type="spellEnd"/>
      <w:r w:rsidRPr="00700A37">
        <w:rPr>
          <w:bCs/>
          <w:iCs/>
        </w:rPr>
        <w:t>»</w:t>
      </w:r>
      <w:r w:rsidRPr="00700A37">
        <w:rPr>
          <w:b/>
          <w:i/>
          <w:spacing w:val="40"/>
        </w:rPr>
        <w:t xml:space="preserve"> </w:t>
      </w:r>
      <w:r w:rsidRPr="00700A37">
        <w:t>функционирует стабильно в режиме развития, реализует права детей на получение образования с учётом их психофизических возможностей, предоставляет доступное качественное образование, воспитание и развитие в безопасных условиях, адаптированных к возможностям каждого ребенка. При этом, школа имеет достаточный потенциал для дальнейшего развития.</w:t>
      </w:r>
    </w:p>
    <w:p w14:paraId="7BFD229C" w14:textId="77777777" w:rsidR="0086468C" w:rsidRPr="00700A37" w:rsidRDefault="0086468C" w:rsidP="004060B1">
      <w:pPr>
        <w:spacing w:line="360" w:lineRule="auto"/>
        <w:ind w:left="991"/>
        <w:jc w:val="both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Перспективы</w:t>
      </w:r>
      <w:r w:rsidRPr="00700A37">
        <w:rPr>
          <w:b/>
          <w:i/>
          <w:spacing w:val="-13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и</w:t>
      </w:r>
      <w:r w:rsidRPr="00700A37">
        <w:rPr>
          <w:b/>
          <w:i/>
          <w:spacing w:val="-12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основные</w:t>
      </w:r>
      <w:r w:rsidRPr="00700A37">
        <w:rPr>
          <w:b/>
          <w:i/>
          <w:spacing w:val="-11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направления</w:t>
      </w:r>
      <w:r w:rsidRPr="00700A37">
        <w:rPr>
          <w:b/>
          <w:i/>
          <w:spacing w:val="-6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развития</w:t>
      </w:r>
      <w:r w:rsidRPr="00700A37">
        <w:rPr>
          <w:b/>
          <w:i/>
          <w:spacing w:val="-11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школы:</w:t>
      </w:r>
    </w:p>
    <w:p w14:paraId="3925C763" w14:textId="77777777" w:rsidR="0086468C" w:rsidRPr="00700A37" w:rsidRDefault="0086468C" w:rsidP="004060B1">
      <w:pPr>
        <w:pStyle w:val="ac"/>
        <w:spacing w:line="360" w:lineRule="auto"/>
        <w:ind w:left="425" w:right="424" w:firstLine="566"/>
        <w:jc w:val="both"/>
      </w:pPr>
      <w:r w:rsidRPr="00700A37">
        <w:t xml:space="preserve">В 2024 году для </w:t>
      </w:r>
      <w:r w:rsidRPr="00700A37">
        <w:rPr>
          <w:bCs/>
          <w:iCs/>
        </w:rPr>
        <w:t>МБОУ</w:t>
      </w:r>
      <w:r w:rsidRPr="00700A37">
        <w:rPr>
          <w:bCs/>
          <w:iCs/>
          <w:spacing w:val="40"/>
        </w:rPr>
        <w:t xml:space="preserve"> </w:t>
      </w:r>
      <w:r w:rsidRPr="00700A37">
        <w:rPr>
          <w:bCs/>
          <w:iCs/>
        </w:rPr>
        <w:t>«СОШ</w:t>
      </w:r>
      <w:r w:rsidRPr="00700A37">
        <w:rPr>
          <w:bCs/>
          <w:iCs/>
          <w:spacing w:val="40"/>
        </w:rPr>
        <w:t xml:space="preserve"> </w:t>
      </w:r>
      <w:r w:rsidRPr="00700A37">
        <w:rPr>
          <w:bCs/>
          <w:iCs/>
        </w:rPr>
        <w:t>№</w:t>
      </w:r>
      <w:r w:rsidRPr="00700A37">
        <w:rPr>
          <w:bCs/>
          <w:iCs/>
          <w:spacing w:val="40"/>
        </w:rPr>
        <w:t xml:space="preserve"> </w:t>
      </w:r>
      <w:r w:rsidRPr="00700A37">
        <w:rPr>
          <w:bCs/>
          <w:iCs/>
        </w:rPr>
        <w:t xml:space="preserve">1 им. А. А. </w:t>
      </w:r>
      <w:proofErr w:type="spellStart"/>
      <w:r w:rsidRPr="00700A37">
        <w:rPr>
          <w:bCs/>
          <w:iCs/>
        </w:rPr>
        <w:t>Цацаева</w:t>
      </w:r>
      <w:proofErr w:type="spellEnd"/>
      <w:r w:rsidRPr="00700A37">
        <w:rPr>
          <w:bCs/>
          <w:iCs/>
        </w:rPr>
        <w:t xml:space="preserve"> с. Хамби- </w:t>
      </w:r>
      <w:proofErr w:type="spellStart"/>
      <w:r w:rsidRPr="00700A37">
        <w:rPr>
          <w:bCs/>
          <w:iCs/>
        </w:rPr>
        <w:t>Ирзи</w:t>
      </w:r>
      <w:proofErr w:type="spellEnd"/>
      <w:r w:rsidRPr="00700A37">
        <w:rPr>
          <w:bCs/>
          <w:iCs/>
        </w:rPr>
        <w:t>»</w:t>
      </w:r>
      <w:r w:rsidRPr="00700A37">
        <w:rPr>
          <w:b/>
          <w:i/>
          <w:spacing w:val="40"/>
        </w:rPr>
        <w:t xml:space="preserve"> </w:t>
      </w:r>
      <w:r w:rsidRPr="00700A37">
        <w:t>остаются актуальными следующие направления работы:</w:t>
      </w:r>
    </w:p>
    <w:p w14:paraId="795EFF99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right="424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Обновление содержания образования, полноценная реализация требований образовательных стандартов, технологий воспитания. Развитие оценки качества образования при переходе с одной ступени на другую, с введением инновационных механизмов оценки качества и мониторинга развития каждого ребенка. Использование современных, информационных, образовательных технологий. Активное участие в процедурах внешней оценки качества образования.</w:t>
      </w:r>
    </w:p>
    <w:p w14:paraId="4C807A3B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right="433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Совершенствование системы работы школы, направленной на сохранение и укрепление здоровья учащихся, привитие им навыков здорового образа жизни.</w:t>
      </w:r>
    </w:p>
    <w:p w14:paraId="77DE07C4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right="435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Активизация системы поддержки талантливых детей. Создание условий для развития одаренных детей и общей среды для проявления и развития способностей каждого ребенка, стимулирования и выявления достижений одаренных детей.</w:t>
      </w:r>
    </w:p>
    <w:p w14:paraId="1BDCDE58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right="433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Развитие учительского потенциала. Продолжение систематической работы по совершенствованию профессионального уровня педагогов, повышению престижа профессии учителя.</w:t>
      </w:r>
    </w:p>
    <w:p w14:paraId="034A9E6E" w14:textId="77777777" w:rsidR="0086468C" w:rsidRPr="00700A37" w:rsidRDefault="0086468C" w:rsidP="004060B1">
      <w:pPr>
        <w:spacing w:line="360" w:lineRule="auto"/>
        <w:ind w:left="991"/>
        <w:jc w:val="both"/>
        <w:rPr>
          <w:b/>
          <w:i/>
          <w:sz w:val="28"/>
          <w:szCs w:val="28"/>
        </w:rPr>
      </w:pPr>
      <w:r w:rsidRPr="00700A37">
        <w:rPr>
          <w:b/>
          <w:i/>
          <w:spacing w:val="-2"/>
          <w:sz w:val="28"/>
          <w:szCs w:val="28"/>
        </w:rPr>
        <w:t>Ожидаемые</w:t>
      </w:r>
      <w:r w:rsidRPr="00700A37">
        <w:rPr>
          <w:b/>
          <w:i/>
          <w:spacing w:val="-1"/>
          <w:sz w:val="28"/>
          <w:szCs w:val="28"/>
        </w:rPr>
        <w:t xml:space="preserve"> </w:t>
      </w:r>
      <w:r w:rsidRPr="00700A37">
        <w:rPr>
          <w:b/>
          <w:i/>
          <w:spacing w:val="-2"/>
          <w:sz w:val="28"/>
          <w:szCs w:val="28"/>
        </w:rPr>
        <w:t>результаты:</w:t>
      </w:r>
    </w:p>
    <w:p w14:paraId="60AC87DF" w14:textId="77777777" w:rsidR="0086468C" w:rsidRPr="00700A37" w:rsidRDefault="0086468C" w:rsidP="004060B1">
      <w:pPr>
        <w:spacing w:line="360" w:lineRule="auto"/>
        <w:jc w:val="both"/>
        <w:rPr>
          <w:b/>
          <w:i/>
          <w:sz w:val="28"/>
          <w:szCs w:val="28"/>
        </w:rPr>
      </w:pPr>
    </w:p>
    <w:p w14:paraId="55E572C5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right="426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Дальнейшее повышение качества образованности, уровня воспитанности, толерантности, личностный рост каждого обучающегося;</w:t>
      </w:r>
    </w:p>
    <w:p w14:paraId="5E70CA9A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right="434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Формирование потребности у обучающихся проявлять заботу о своем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здоровье и стремления к здоровому образу жизни;</w:t>
      </w:r>
    </w:p>
    <w:p w14:paraId="28196A63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left="1274" w:hanging="283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Сохранение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качества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знаний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обучающихся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по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школе</w:t>
      </w:r>
      <w:r w:rsidRPr="00700A37">
        <w:rPr>
          <w:spacing w:val="-7"/>
          <w:sz w:val="28"/>
          <w:szCs w:val="28"/>
        </w:rPr>
        <w:t xml:space="preserve"> </w:t>
      </w:r>
      <w:r w:rsidRPr="00700A37">
        <w:rPr>
          <w:sz w:val="28"/>
          <w:szCs w:val="28"/>
        </w:rPr>
        <w:t>на</w:t>
      </w:r>
      <w:r w:rsidRPr="00700A37">
        <w:rPr>
          <w:spacing w:val="-6"/>
          <w:sz w:val="28"/>
          <w:szCs w:val="28"/>
        </w:rPr>
        <w:t xml:space="preserve"> </w:t>
      </w:r>
      <w:r w:rsidRPr="00700A37">
        <w:rPr>
          <w:sz w:val="28"/>
          <w:szCs w:val="28"/>
        </w:rPr>
        <w:t>уровне</w:t>
      </w:r>
      <w:r w:rsidRPr="00700A37">
        <w:rPr>
          <w:spacing w:val="-2"/>
          <w:sz w:val="28"/>
          <w:szCs w:val="28"/>
        </w:rPr>
        <w:t xml:space="preserve"> </w:t>
      </w:r>
      <w:r w:rsidRPr="00700A37">
        <w:rPr>
          <w:spacing w:val="-4"/>
          <w:sz w:val="28"/>
          <w:szCs w:val="28"/>
        </w:rPr>
        <w:t>34%;</w:t>
      </w:r>
    </w:p>
    <w:p w14:paraId="721315C7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right="433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>Повышение качества подготовки выпускников</w:t>
      </w:r>
      <w:r w:rsidRPr="00700A37">
        <w:rPr>
          <w:spacing w:val="-2"/>
          <w:sz w:val="28"/>
          <w:szCs w:val="28"/>
        </w:rPr>
        <w:t xml:space="preserve"> </w:t>
      </w:r>
      <w:r w:rsidRPr="00700A37">
        <w:rPr>
          <w:sz w:val="28"/>
          <w:szCs w:val="28"/>
        </w:rPr>
        <w:t>9 классов к</w:t>
      </w:r>
      <w:r w:rsidRPr="00700A37">
        <w:rPr>
          <w:spacing w:val="-1"/>
          <w:sz w:val="28"/>
          <w:szCs w:val="28"/>
        </w:rPr>
        <w:t xml:space="preserve"> </w:t>
      </w:r>
      <w:r w:rsidRPr="00700A37">
        <w:rPr>
          <w:sz w:val="28"/>
          <w:szCs w:val="28"/>
        </w:rPr>
        <w:t>ГИА. Успешное завершение их обучения по соответствующим уровням образования (получение документов об образовании).</w:t>
      </w:r>
    </w:p>
    <w:p w14:paraId="61376DE0" w14:textId="77777777" w:rsidR="0086468C" w:rsidRPr="00700A37" w:rsidRDefault="0086468C" w:rsidP="004060B1">
      <w:pPr>
        <w:pStyle w:val="ac"/>
        <w:spacing w:line="360" w:lineRule="auto"/>
        <w:ind w:left="0"/>
      </w:pPr>
    </w:p>
    <w:p w14:paraId="267F0A83" w14:textId="77777777" w:rsidR="0086468C" w:rsidRPr="00700A37" w:rsidRDefault="0086468C" w:rsidP="004060B1">
      <w:pPr>
        <w:tabs>
          <w:tab w:val="left" w:pos="10273"/>
        </w:tabs>
        <w:spacing w:line="360" w:lineRule="auto"/>
        <w:ind w:left="425" w:right="417" w:firstLine="566"/>
        <w:rPr>
          <w:b/>
          <w:i/>
          <w:sz w:val="28"/>
          <w:szCs w:val="28"/>
        </w:rPr>
      </w:pPr>
      <w:r w:rsidRPr="00700A37">
        <w:rPr>
          <w:b/>
          <w:i/>
          <w:sz w:val="28"/>
          <w:szCs w:val="28"/>
        </w:rPr>
        <w:t>Перспективы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развития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МБОУ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«СОШ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№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 xml:space="preserve">1 им. А. А. </w:t>
      </w:r>
      <w:proofErr w:type="spellStart"/>
      <w:r w:rsidRPr="00700A37">
        <w:rPr>
          <w:b/>
          <w:i/>
          <w:sz w:val="28"/>
          <w:szCs w:val="28"/>
        </w:rPr>
        <w:t>Цацаева</w:t>
      </w:r>
      <w:proofErr w:type="spellEnd"/>
      <w:r w:rsidRPr="00700A37">
        <w:rPr>
          <w:b/>
          <w:i/>
          <w:sz w:val="28"/>
          <w:szCs w:val="28"/>
        </w:rPr>
        <w:t xml:space="preserve"> с. Хамби- </w:t>
      </w:r>
      <w:proofErr w:type="spellStart"/>
      <w:r w:rsidRPr="00700A37">
        <w:rPr>
          <w:b/>
          <w:i/>
          <w:sz w:val="28"/>
          <w:szCs w:val="28"/>
        </w:rPr>
        <w:t>Ирзи</w:t>
      </w:r>
      <w:proofErr w:type="spellEnd"/>
      <w:r w:rsidRPr="00700A37">
        <w:rPr>
          <w:b/>
          <w:i/>
          <w:sz w:val="28"/>
          <w:szCs w:val="28"/>
        </w:rPr>
        <w:t>»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в</w:t>
      </w:r>
      <w:r w:rsidRPr="00700A37">
        <w:rPr>
          <w:b/>
          <w:i/>
          <w:spacing w:val="40"/>
          <w:sz w:val="28"/>
          <w:szCs w:val="28"/>
        </w:rPr>
        <w:t xml:space="preserve"> </w:t>
      </w:r>
      <w:r w:rsidRPr="00700A37">
        <w:rPr>
          <w:b/>
          <w:i/>
          <w:sz w:val="28"/>
          <w:szCs w:val="28"/>
        </w:rPr>
        <w:t>2025</w:t>
      </w:r>
      <w:r w:rsidRPr="00700A37">
        <w:rPr>
          <w:b/>
          <w:i/>
          <w:sz w:val="28"/>
          <w:szCs w:val="28"/>
        </w:rPr>
        <w:tab/>
      </w:r>
      <w:r w:rsidRPr="00700A37">
        <w:rPr>
          <w:b/>
          <w:i/>
          <w:spacing w:val="-4"/>
          <w:sz w:val="28"/>
          <w:szCs w:val="28"/>
        </w:rPr>
        <w:t xml:space="preserve">году </w:t>
      </w:r>
      <w:r w:rsidRPr="00700A37">
        <w:rPr>
          <w:b/>
          <w:i/>
          <w:sz w:val="28"/>
          <w:szCs w:val="28"/>
        </w:rPr>
        <w:t>(планируемые изменения образовательного пространства):</w:t>
      </w:r>
    </w:p>
    <w:p w14:paraId="72C2F8C9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right="430" w:firstLine="566"/>
        <w:contextualSpacing w:val="0"/>
        <w:jc w:val="both"/>
        <w:rPr>
          <w:sz w:val="28"/>
          <w:szCs w:val="28"/>
        </w:rPr>
      </w:pPr>
      <w:r w:rsidRPr="00700A37">
        <w:rPr>
          <w:sz w:val="28"/>
          <w:szCs w:val="28"/>
        </w:rPr>
        <w:t xml:space="preserve">Совершенствование механизмов реализации ФГОС НОО, ФГОС ООО, ФГОС </w:t>
      </w:r>
      <w:r w:rsidRPr="00700A37">
        <w:rPr>
          <w:spacing w:val="-4"/>
          <w:sz w:val="28"/>
          <w:szCs w:val="28"/>
        </w:rPr>
        <w:t>СОО;</w:t>
      </w:r>
    </w:p>
    <w:p w14:paraId="3CCF35E0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right="419" w:firstLine="56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Реализация</w:t>
      </w:r>
      <w:r w:rsidRPr="00700A37">
        <w:rPr>
          <w:spacing w:val="-3"/>
          <w:sz w:val="28"/>
          <w:szCs w:val="28"/>
        </w:rPr>
        <w:t xml:space="preserve"> </w:t>
      </w:r>
      <w:r w:rsidRPr="00700A37">
        <w:rPr>
          <w:sz w:val="28"/>
          <w:szCs w:val="28"/>
        </w:rPr>
        <w:t>внеурочной</w:t>
      </w:r>
      <w:r w:rsidRPr="00700A37">
        <w:rPr>
          <w:spacing w:val="-4"/>
          <w:sz w:val="28"/>
          <w:szCs w:val="28"/>
        </w:rPr>
        <w:t xml:space="preserve"> </w:t>
      </w:r>
      <w:r w:rsidRPr="00700A37">
        <w:rPr>
          <w:sz w:val="28"/>
          <w:szCs w:val="28"/>
        </w:rPr>
        <w:t>деятельности</w:t>
      </w:r>
      <w:r w:rsidRPr="00700A37">
        <w:rPr>
          <w:spacing w:val="-4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обучающихся,</w:t>
      </w:r>
      <w:r w:rsidRPr="00700A37">
        <w:rPr>
          <w:spacing w:val="-1"/>
          <w:sz w:val="28"/>
          <w:szCs w:val="28"/>
        </w:rPr>
        <w:t xml:space="preserve"> </w:t>
      </w:r>
      <w:r w:rsidRPr="00700A37">
        <w:rPr>
          <w:sz w:val="28"/>
          <w:szCs w:val="28"/>
        </w:rPr>
        <w:t>в</w:t>
      </w:r>
      <w:r w:rsidRPr="00700A37">
        <w:rPr>
          <w:spacing w:val="-5"/>
          <w:sz w:val="28"/>
          <w:szCs w:val="28"/>
        </w:rPr>
        <w:t xml:space="preserve"> </w:t>
      </w:r>
      <w:r w:rsidRPr="00700A37">
        <w:rPr>
          <w:sz w:val="28"/>
          <w:szCs w:val="28"/>
        </w:rPr>
        <w:t>продуктивной</w:t>
      </w:r>
      <w:r w:rsidRPr="00700A37">
        <w:rPr>
          <w:spacing w:val="-4"/>
          <w:sz w:val="28"/>
          <w:szCs w:val="28"/>
        </w:rPr>
        <w:t xml:space="preserve"> </w:t>
      </w:r>
      <w:r w:rsidRPr="00700A37">
        <w:rPr>
          <w:sz w:val="28"/>
          <w:szCs w:val="28"/>
        </w:rPr>
        <w:t>форме</w:t>
      </w:r>
      <w:r w:rsidRPr="00700A37">
        <w:rPr>
          <w:spacing w:val="-3"/>
          <w:sz w:val="28"/>
          <w:szCs w:val="28"/>
        </w:rPr>
        <w:t xml:space="preserve"> </w:t>
      </w:r>
      <w:r w:rsidRPr="00700A37">
        <w:rPr>
          <w:sz w:val="28"/>
          <w:szCs w:val="28"/>
        </w:rPr>
        <w:t>(1- 11 классы);</w:t>
      </w:r>
    </w:p>
    <w:p w14:paraId="745299C7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right="417" w:firstLine="566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Продолжение</w:t>
      </w:r>
      <w:r w:rsidRPr="00700A37">
        <w:rPr>
          <w:spacing w:val="39"/>
          <w:sz w:val="28"/>
          <w:szCs w:val="28"/>
        </w:rPr>
        <w:t xml:space="preserve"> </w:t>
      </w:r>
      <w:r w:rsidRPr="00700A37">
        <w:rPr>
          <w:sz w:val="28"/>
          <w:szCs w:val="28"/>
        </w:rPr>
        <w:t>развития</w:t>
      </w:r>
      <w:r w:rsidRPr="00700A37">
        <w:rPr>
          <w:spacing w:val="39"/>
          <w:sz w:val="28"/>
          <w:szCs w:val="28"/>
        </w:rPr>
        <w:t xml:space="preserve"> </w:t>
      </w:r>
      <w:r w:rsidRPr="00700A37">
        <w:rPr>
          <w:sz w:val="28"/>
          <w:szCs w:val="28"/>
        </w:rPr>
        <w:t>системы</w:t>
      </w:r>
      <w:r w:rsidRPr="00700A37">
        <w:rPr>
          <w:spacing w:val="38"/>
          <w:sz w:val="28"/>
          <w:szCs w:val="28"/>
        </w:rPr>
        <w:t xml:space="preserve"> </w:t>
      </w:r>
      <w:r w:rsidRPr="00700A37">
        <w:rPr>
          <w:sz w:val="28"/>
          <w:szCs w:val="28"/>
        </w:rPr>
        <w:t>оценки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качества</w:t>
      </w:r>
      <w:r w:rsidRPr="00700A37">
        <w:rPr>
          <w:spacing w:val="38"/>
          <w:sz w:val="28"/>
          <w:szCs w:val="28"/>
        </w:rPr>
        <w:t xml:space="preserve"> </w:t>
      </w:r>
      <w:r w:rsidRPr="00700A37">
        <w:rPr>
          <w:sz w:val="28"/>
          <w:szCs w:val="28"/>
        </w:rPr>
        <w:t>образования</w:t>
      </w:r>
      <w:r w:rsidRPr="00700A37">
        <w:rPr>
          <w:spacing w:val="38"/>
          <w:sz w:val="28"/>
          <w:szCs w:val="28"/>
        </w:rPr>
        <w:t xml:space="preserve"> </w:t>
      </w:r>
      <w:r w:rsidRPr="00700A37">
        <w:rPr>
          <w:sz w:val="28"/>
          <w:szCs w:val="28"/>
        </w:rPr>
        <w:t>в</w:t>
      </w:r>
      <w:r w:rsidRPr="00700A37">
        <w:rPr>
          <w:spacing w:val="36"/>
          <w:sz w:val="28"/>
          <w:szCs w:val="28"/>
        </w:rPr>
        <w:t xml:space="preserve"> </w:t>
      </w:r>
      <w:r w:rsidRPr="00700A37">
        <w:rPr>
          <w:sz w:val="28"/>
          <w:szCs w:val="28"/>
        </w:rPr>
        <w:t>свете</w:t>
      </w:r>
      <w:r w:rsidRPr="00700A37">
        <w:rPr>
          <w:spacing w:val="40"/>
          <w:sz w:val="28"/>
          <w:szCs w:val="28"/>
        </w:rPr>
        <w:t xml:space="preserve"> </w:t>
      </w:r>
      <w:r w:rsidRPr="00700A37">
        <w:rPr>
          <w:sz w:val="28"/>
          <w:szCs w:val="28"/>
        </w:rPr>
        <w:t>новых требований, предъявляемых ФГОС;</w:t>
      </w:r>
    </w:p>
    <w:p w14:paraId="1FE26B78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left="1274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Продолжение</w:t>
      </w:r>
      <w:r w:rsidRPr="00700A37">
        <w:rPr>
          <w:spacing w:val="-13"/>
          <w:sz w:val="28"/>
          <w:szCs w:val="28"/>
        </w:rPr>
        <w:t xml:space="preserve"> </w:t>
      </w:r>
      <w:r w:rsidRPr="00700A37">
        <w:rPr>
          <w:sz w:val="28"/>
          <w:szCs w:val="28"/>
        </w:rPr>
        <w:t>формирования</w:t>
      </w:r>
      <w:r w:rsidRPr="00700A37">
        <w:rPr>
          <w:spacing w:val="-13"/>
          <w:sz w:val="28"/>
          <w:szCs w:val="28"/>
        </w:rPr>
        <w:t xml:space="preserve"> </w:t>
      </w:r>
      <w:r w:rsidRPr="00700A37">
        <w:rPr>
          <w:sz w:val="28"/>
          <w:szCs w:val="28"/>
        </w:rPr>
        <w:t>локальной</w:t>
      </w:r>
      <w:r w:rsidRPr="00700A37">
        <w:rPr>
          <w:spacing w:val="-9"/>
          <w:sz w:val="28"/>
          <w:szCs w:val="28"/>
        </w:rPr>
        <w:t xml:space="preserve"> </w:t>
      </w:r>
      <w:r w:rsidRPr="00700A37">
        <w:rPr>
          <w:sz w:val="28"/>
          <w:szCs w:val="28"/>
        </w:rPr>
        <w:t>нормативно-правовой</w:t>
      </w:r>
      <w:r w:rsidRPr="00700A37">
        <w:rPr>
          <w:spacing w:val="-14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базы;</w:t>
      </w:r>
    </w:p>
    <w:p w14:paraId="4C419DF4" w14:textId="77777777" w:rsidR="0086468C" w:rsidRPr="00700A37" w:rsidRDefault="0086468C" w:rsidP="004060B1">
      <w:pPr>
        <w:pStyle w:val="a7"/>
        <w:numPr>
          <w:ilvl w:val="0"/>
          <w:numId w:val="2"/>
        </w:numPr>
        <w:tabs>
          <w:tab w:val="left" w:pos="1274"/>
        </w:tabs>
        <w:spacing w:line="360" w:lineRule="auto"/>
        <w:ind w:left="1274" w:hanging="283"/>
        <w:contextualSpacing w:val="0"/>
        <w:rPr>
          <w:sz w:val="28"/>
          <w:szCs w:val="28"/>
        </w:rPr>
      </w:pPr>
      <w:r w:rsidRPr="00700A37">
        <w:rPr>
          <w:sz w:val="28"/>
          <w:szCs w:val="28"/>
        </w:rPr>
        <w:t>Продолжение</w:t>
      </w:r>
      <w:r w:rsidRPr="00700A37">
        <w:rPr>
          <w:spacing w:val="-13"/>
          <w:sz w:val="28"/>
          <w:szCs w:val="28"/>
        </w:rPr>
        <w:t xml:space="preserve"> </w:t>
      </w:r>
      <w:r w:rsidRPr="00700A37">
        <w:rPr>
          <w:sz w:val="28"/>
          <w:szCs w:val="28"/>
        </w:rPr>
        <w:t>модернизации</w:t>
      </w:r>
      <w:r w:rsidRPr="00700A37">
        <w:rPr>
          <w:spacing w:val="-14"/>
          <w:sz w:val="28"/>
          <w:szCs w:val="28"/>
        </w:rPr>
        <w:t xml:space="preserve"> </w:t>
      </w:r>
      <w:r w:rsidRPr="00700A37">
        <w:rPr>
          <w:sz w:val="28"/>
          <w:szCs w:val="28"/>
        </w:rPr>
        <w:t>материально-технической</w:t>
      </w:r>
      <w:r w:rsidRPr="00700A37">
        <w:rPr>
          <w:spacing w:val="-14"/>
          <w:sz w:val="28"/>
          <w:szCs w:val="28"/>
        </w:rPr>
        <w:t xml:space="preserve"> </w:t>
      </w:r>
      <w:r w:rsidRPr="00700A37">
        <w:rPr>
          <w:sz w:val="28"/>
          <w:szCs w:val="28"/>
        </w:rPr>
        <w:t>базы</w:t>
      </w:r>
      <w:r w:rsidRPr="00700A37">
        <w:rPr>
          <w:spacing w:val="-13"/>
          <w:sz w:val="28"/>
          <w:szCs w:val="28"/>
        </w:rPr>
        <w:t xml:space="preserve"> </w:t>
      </w:r>
      <w:r w:rsidRPr="00700A37">
        <w:rPr>
          <w:spacing w:val="-2"/>
          <w:sz w:val="28"/>
          <w:szCs w:val="28"/>
        </w:rPr>
        <w:t>школы.</w:t>
      </w:r>
    </w:p>
    <w:p w14:paraId="0C557ECC" w14:textId="77777777" w:rsidR="0086468C" w:rsidRPr="00700A37" w:rsidRDefault="0086468C" w:rsidP="004060B1">
      <w:pPr>
        <w:pStyle w:val="ac"/>
        <w:spacing w:line="360" w:lineRule="auto"/>
        <w:ind w:left="0"/>
      </w:pPr>
    </w:p>
    <w:p w14:paraId="46EE13D4" w14:textId="77777777" w:rsidR="0086468C" w:rsidRPr="00700A37" w:rsidRDefault="0086468C" w:rsidP="004060B1">
      <w:pPr>
        <w:pStyle w:val="ac"/>
        <w:spacing w:line="360" w:lineRule="auto"/>
        <w:ind w:left="0"/>
      </w:pPr>
    </w:p>
    <w:p w14:paraId="367B7CF0" w14:textId="77777777" w:rsidR="0086468C" w:rsidRPr="00700A37" w:rsidRDefault="0086468C" w:rsidP="004060B1">
      <w:pPr>
        <w:pStyle w:val="ac"/>
        <w:spacing w:line="360" w:lineRule="auto"/>
        <w:ind w:left="0"/>
      </w:pPr>
    </w:p>
    <w:p w14:paraId="3A74E39F" w14:textId="77777777" w:rsidR="0086468C" w:rsidRPr="00700A37" w:rsidRDefault="0086468C" w:rsidP="004060B1">
      <w:pPr>
        <w:pStyle w:val="ac"/>
        <w:tabs>
          <w:tab w:val="left" w:pos="2530"/>
          <w:tab w:val="left" w:pos="4036"/>
          <w:tab w:val="left" w:pos="6319"/>
          <w:tab w:val="left" w:pos="6785"/>
          <w:tab w:val="left" w:pos="8487"/>
        </w:tabs>
        <w:spacing w:line="360" w:lineRule="auto"/>
        <w:ind w:left="425" w:right="432"/>
      </w:pPr>
      <w:r w:rsidRPr="00700A37">
        <w:rPr>
          <w:spacing w:val="-2"/>
        </w:rPr>
        <w:t>Достоверность</w:t>
      </w:r>
      <w:r w:rsidRPr="00700A37">
        <w:tab/>
      </w:r>
      <w:r w:rsidRPr="00700A37">
        <w:rPr>
          <w:spacing w:val="-2"/>
        </w:rPr>
        <w:t>сведений,</w:t>
      </w:r>
      <w:r w:rsidRPr="00700A37">
        <w:tab/>
      </w:r>
      <w:r w:rsidRPr="00700A37">
        <w:rPr>
          <w:spacing w:val="-2"/>
        </w:rPr>
        <w:t>представленных</w:t>
      </w:r>
      <w:r w:rsidRPr="00700A37">
        <w:tab/>
      </w:r>
      <w:r w:rsidRPr="00700A37">
        <w:rPr>
          <w:spacing w:val="-10"/>
        </w:rPr>
        <w:t>в</w:t>
      </w:r>
      <w:r w:rsidRPr="00700A37">
        <w:tab/>
      </w:r>
      <w:r w:rsidRPr="00700A37">
        <w:rPr>
          <w:spacing w:val="-2"/>
        </w:rPr>
        <w:t>материалах</w:t>
      </w:r>
      <w:r w:rsidRPr="00700A37">
        <w:tab/>
      </w:r>
      <w:r w:rsidRPr="00700A37">
        <w:rPr>
          <w:spacing w:val="-2"/>
        </w:rPr>
        <w:t>самообследования, подтверждаю:</w:t>
      </w:r>
    </w:p>
    <w:p w14:paraId="314D1BD6" w14:textId="77777777" w:rsidR="0086468C" w:rsidRPr="00700A37" w:rsidRDefault="0086468C" w:rsidP="004060B1">
      <w:pPr>
        <w:pStyle w:val="ac"/>
        <w:tabs>
          <w:tab w:val="left" w:pos="4302"/>
          <w:tab w:val="left" w:pos="6316"/>
          <w:tab w:val="left" w:pos="8861"/>
        </w:tabs>
        <w:spacing w:line="360" w:lineRule="auto"/>
        <w:ind w:left="425"/>
      </w:pPr>
      <w:r w:rsidRPr="00700A37">
        <w:t>Руководитель</w:t>
      </w:r>
      <w:r w:rsidRPr="00700A37">
        <w:rPr>
          <w:spacing w:val="-15"/>
        </w:rPr>
        <w:t xml:space="preserve"> </w:t>
      </w:r>
      <w:proofErr w:type="gramStart"/>
      <w:r w:rsidRPr="00700A37">
        <w:rPr>
          <w:spacing w:val="-5"/>
        </w:rPr>
        <w:t>ОУ:</w:t>
      </w:r>
      <w:r w:rsidRPr="00700A37">
        <w:tab/>
      </w:r>
      <w:r w:rsidRPr="00700A37">
        <w:rPr>
          <w:u w:val="single"/>
        </w:rPr>
        <w:tab/>
      </w:r>
      <w:r w:rsidRPr="00700A37">
        <w:tab/>
      </w:r>
      <w:proofErr w:type="spellStart"/>
      <w:r w:rsidRPr="00700A37">
        <w:t>Р.В</w:t>
      </w:r>
      <w:proofErr w:type="gramEnd"/>
      <w:r w:rsidRPr="00700A37">
        <w:t>.Мунаев</w:t>
      </w:r>
      <w:proofErr w:type="spellEnd"/>
    </w:p>
    <w:p w14:paraId="7631A8BF" w14:textId="77777777" w:rsidR="0086468C" w:rsidRPr="00700A37" w:rsidRDefault="0086468C" w:rsidP="004060B1">
      <w:pPr>
        <w:pStyle w:val="ac"/>
        <w:spacing w:line="360" w:lineRule="auto"/>
        <w:ind w:left="4559"/>
      </w:pPr>
      <w:r w:rsidRPr="00700A37">
        <w:rPr>
          <w:spacing w:val="-2"/>
        </w:rPr>
        <w:t>Подпись</w:t>
      </w:r>
    </w:p>
    <w:p w14:paraId="6A239694" w14:textId="77777777" w:rsidR="0086468C" w:rsidRPr="00700A37" w:rsidRDefault="0086468C" w:rsidP="004060B1">
      <w:pPr>
        <w:pStyle w:val="ac"/>
        <w:spacing w:line="360" w:lineRule="auto"/>
        <w:ind w:left="425"/>
      </w:pPr>
      <w:r w:rsidRPr="00700A37">
        <w:rPr>
          <w:spacing w:val="-4"/>
        </w:rPr>
        <w:t>М.П.</w:t>
      </w:r>
    </w:p>
    <w:p w14:paraId="38BAEFCE" w14:textId="052ADB6A" w:rsidR="0086468C" w:rsidRPr="00700A37" w:rsidRDefault="0086468C" w:rsidP="004060B1">
      <w:pPr>
        <w:pStyle w:val="ac"/>
        <w:spacing w:line="360" w:lineRule="auto"/>
        <w:ind w:left="425"/>
        <w:sectPr w:rsidR="0086468C" w:rsidRPr="00700A37" w:rsidSect="00241AC2">
          <w:type w:val="continuous"/>
          <w:pgSz w:w="11910" w:h="16840"/>
          <w:pgMar w:top="1080" w:right="283" w:bottom="980" w:left="425" w:header="0" w:footer="752" w:gutter="0"/>
          <w:cols w:space="720"/>
        </w:sectPr>
      </w:pPr>
      <w:r w:rsidRPr="00700A37">
        <w:t>Дата</w:t>
      </w:r>
      <w:r w:rsidRPr="00700A37">
        <w:rPr>
          <w:spacing w:val="-5"/>
        </w:rPr>
        <w:t xml:space="preserve"> </w:t>
      </w:r>
      <w:r w:rsidRPr="00700A37">
        <w:t>составления</w:t>
      </w:r>
      <w:r w:rsidRPr="00700A37">
        <w:rPr>
          <w:spacing w:val="-6"/>
        </w:rPr>
        <w:t xml:space="preserve"> </w:t>
      </w:r>
      <w:r w:rsidRPr="00700A37">
        <w:t>отчета:</w:t>
      </w:r>
      <w:r w:rsidRPr="00700A37">
        <w:rPr>
          <w:spacing w:val="-11"/>
        </w:rPr>
        <w:t xml:space="preserve"> </w:t>
      </w:r>
      <w:r w:rsidRPr="00700A37">
        <w:t>29.03.</w:t>
      </w:r>
      <w:r w:rsidRPr="00700A37">
        <w:rPr>
          <w:spacing w:val="-4"/>
        </w:rPr>
        <w:t xml:space="preserve"> </w:t>
      </w:r>
      <w:r w:rsidRPr="00700A37">
        <w:rPr>
          <w:spacing w:val="-2"/>
        </w:rPr>
        <w:t>2024</w:t>
      </w:r>
    </w:p>
    <w:p w14:paraId="5405A1CF" w14:textId="242361C3" w:rsidR="007C6F12" w:rsidRPr="00700A37" w:rsidRDefault="007C6F12" w:rsidP="004E212C">
      <w:pPr>
        <w:spacing w:line="360" w:lineRule="auto"/>
        <w:rPr>
          <w:sz w:val="28"/>
          <w:szCs w:val="28"/>
        </w:rPr>
      </w:pPr>
    </w:p>
    <w:sectPr w:rsidR="007C6F12" w:rsidRPr="00700A37" w:rsidSect="004340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944D2" w14:textId="77777777" w:rsidR="00467427" w:rsidRDefault="00467427">
      <w:r>
        <w:separator/>
      </w:r>
    </w:p>
  </w:endnote>
  <w:endnote w:type="continuationSeparator" w:id="0">
    <w:p w14:paraId="16134798" w14:textId="77777777" w:rsidR="00467427" w:rsidRDefault="0046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9A3F8" w14:textId="77777777" w:rsidR="00D17C54" w:rsidRDefault="00000000">
    <w:pPr>
      <w:pStyle w:val="ac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526CE5D" wp14:editId="3CC78B65">
              <wp:simplePos x="0" y="0"/>
              <wp:positionH relativeFrom="page">
                <wp:posOffset>4183126</wp:posOffset>
              </wp:positionH>
              <wp:positionV relativeFrom="page">
                <wp:posOffset>10053149</wp:posOffset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B11A2" w14:textId="77777777" w:rsidR="00D17C54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6CE5D" id="_x0000_t202" coordsize="21600,21600" o:spt="202" path="m,l,21600r21600,l21600,xe">
              <v:stroke joinstyle="miter"/>
              <v:path gradientshapeok="t" o:connecttype="rect"/>
            </v:shapetype>
            <v:shape id="Textbox 4" o:spid="_x0000_s1103" type="#_x0000_t202" style="position:absolute;margin-left:329.4pt;margin-top:791.6pt;width:14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" filled="f" stroked="f">
              <v:textbox inset="0,0,0,0">
                <w:txbxContent>
                  <w:p w14:paraId="583B11A2" w14:textId="77777777" w:rsidR="00D17C54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34604" w14:textId="77777777" w:rsidR="00241AC2" w:rsidRDefault="00241AC2">
    <w:pPr>
      <w:pStyle w:val="ac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E3903D9" wp14:editId="3C5549FD">
              <wp:simplePos x="0" y="0"/>
              <wp:positionH relativeFrom="page">
                <wp:posOffset>3895344</wp:posOffset>
              </wp:positionH>
              <wp:positionV relativeFrom="page">
                <wp:posOffset>10053149</wp:posOffset>
              </wp:positionV>
              <wp:extent cx="241300" cy="194310"/>
              <wp:effectExtent l="0" t="0" r="0" b="0"/>
              <wp:wrapNone/>
              <wp:docPr id="152" name="Text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C01E28" w14:textId="77777777" w:rsidR="00241AC2" w:rsidRDefault="00241AC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70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903D9" id="_x0000_t202" coordsize="21600,21600" o:spt="202" path="m,l,21600r21600,l21600,xe">
              <v:stroke joinstyle="miter"/>
              <v:path gradientshapeok="t" o:connecttype="rect"/>
            </v:shapetype>
            <v:shape id="Textbox 152" o:spid="_x0000_s1104" type="#_x0000_t202" style="position:absolute;margin-left:306.7pt;margin-top:791.6pt;width:19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" filled="f" stroked="f">
              <v:textbox inset="0,0,0,0">
                <w:txbxContent>
                  <w:p w14:paraId="7BC01E28" w14:textId="77777777" w:rsidR="00241AC2" w:rsidRDefault="00241AC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70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C4942" w14:textId="77777777" w:rsidR="00467427" w:rsidRDefault="00467427">
      <w:r>
        <w:separator/>
      </w:r>
    </w:p>
  </w:footnote>
  <w:footnote w:type="continuationSeparator" w:id="0">
    <w:p w14:paraId="7EF55170" w14:textId="77777777" w:rsidR="00467427" w:rsidRDefault="0046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B42"/>
    <w:multiLevelType w:val="hybridMultilevel"/>
    <w:tmpl w:val="BEDCB8FC"/>
    <w:lvl w:ilvl="0" w:tplc="2CC285B4">
      <w:numFmt w:val="bullet"/>
      <w:lvlText w:val=""/>
      <w:lvlJc w:val="left"/>
      <w:pPr>
        <w:ind w:left="303" w:hanging="28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BAC7A6">
      <w:numFmt w:val="bullet"/>
      <w:lvlText w:val="•"/>
      <w:lvlJc w:val="left"/>
      <w:pPr>
        <w:ind w:left="1047" w:hanging="289"/>
      </w:pPr>
      <w:rPr>
        <w:rFonts w:hint="default"/>
        <w:lang w:val="ru-RU" w:eastAsia="en-US" w:bidi="ar-SA"/>
      </w:rPr>
    </w:lvl>
    <w:lvl w:ilvl="2" w:tplc="DC02C782">
      <w:numFmt w:val="bullet"/>
      <w:lvlText w:val="•"/>
      <w:lvlJc w:val="left"/>
      <w:pPr>
        <w:ind w:left="1795" w:hanging="289"/>
      </w:pPr>
      <w:rPr>
        <w:rFonts w:hint="default"/>
        <w:lang w:val="ru-RU" w:eastAsia="en-US" w:bidi="ar-SA"/>
      </w:rPr>
    </w:lvl>
    <w:lvl w:ilvl="3" w:tplc="75082392">
      <w:numFmt w:val="bullet"/>
      <w:lvlText w:val="•"/>
      <w:lvlJc w:val="left"/>
      <w:pPr>
        <w:ind w:left="2543" w:hanging="289"/>
      </w:pPr>
      <w:rPr>
        <w:rFonts w:hint="default"/>
        <w:lang w:val="ru-RU" w:eastAsia="en-US" w:bidi="ar-SA"/>
      </w:rPr>
    </w:lvl>
    <w:lvl w:ilvl="4" w:tplc="DCBCB048">
      <w:numFmt w:val="bullet"/>
      <w:lvlText w:val="•"/>
      <w:lvlJc w:val="left"/>
      <w:pPr>
        <w:ind w:left="3291" w:hanging="289"/>
      </w:pPr>
      <w:rPr>
        <w:rFonts w:hint="default"/>
        <w:lang w:val="ru-RU" w:eastAsia="en-US" w:bidi="ar-SA"/>
      </w:rPr>
    </w:lvl>
    <w:lvl w:ilvl="5" w:tplc="6374D45E">
      <w:numFmt w:val="bullet"/>
      <w:lvlText w:val="•"/>
      <w:lvlJc w:val="left"/>
      <w:pPr>
        <w:ind w:left="4039" w:hanging="289"/>
      </w:pPr>
      <w:rPr>
        <w:rFonts w:hint="default"/>
        <w:lang w:val="ru-RU" w:eastAsia="en-US" w:bidi="ar-SA"/>
      </w:rPr>
    </w:lvl>
    <w:lvl w:ilvl="6" w:tplc="B0AA100C">
      <w:numFmt w:val="bullet"/>
      <w:lvlText w:val="•"/>
      <w:lvlJc w:val="left"/>
      <w:pPr>
        <w:ind w:left="4786" w:hanging="289"/>
      </w:pPr>
      <w:rPr>
        <w:rFonts w:hint="default"/>
        <w:lang w:val="ru-RU" w:eastAsia="en-US" w:bidi="ar-SA"/>
      </w:rPr>
    </w:lvl>
    <w:lvl w:ilvl="7" w:tplc="EBD849CE">
      <w:numFmt w:val="bullet"/>
      <w:lvlText w:val="•"/>
      <w:lvlJc w:val="left"/>
      <w:pPr>
        <w:ind w:left="5534" w:hanging="289"/>
      </w:pPr>
      <w:rPr>
        <w:rFonts w:hint="default"/>
        <w:lang w:val="ru-RU" w:eastAsia="en-US" w:bidi="ar-SA"/>
      </w:rPr>
    </w:lvl>
    <w:lvl w:ilvl="8" w:tplc="B9B4D69A">
      <w:numFmt w:val="bullet"/>
      <w:lvlText w:val="•"/>
      <w:lvlJc w:val="left"/>
      <w:pPr>
        <w:ind w:left="6282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040026F7"/>
    <w:multiLevelType w:val="hybridMultilevel"/>
    <w:tmpl w:val="246480D2"/>
    <w:lvl w:ilvl="0" w:tplc="8BB03F3C">
      <w:numFmt w:val="bullet"/>
      <w:lvlText w:val=""/>
      <w:lvlJc w:val="left"/>
      <w:pPr>
        <w:ind w:left="303" w:hanging="28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9017E2">
      <w:numFmt w:val="bullet"/>
      <w:lvlText w:val="•"/>
      <w:lvlJc w:val="left"/>
      <w:pPr>
        <w:ind w:left="1047" w:hanging="289"/>
      </w:pPr>
      <w:rPr>
        <w:rFonts w:hint="default"/>
        <w:lang w:val="ru-RU" w:eastAsia="en-US" w:bidi="ar-SA"/>
      </w:rPr>
    </w:lvl>
    <w:lvl w:ilvl="2" w:tplc="B7C6A5E0">
      <w:numFmt w:val="bullet"/>
      <w:lvlText w:val="•"/>
      <w:lvlJc w:val="left"/>
      <w:pPr>
        <w:ind w:left="1795" w:hanging="289"/>
      </w:pPr>
      <w:rPr>
        <w:rFonts w:hint="default"/>
        <w:lang w:val="ru-RU" w:eastAsia="en-US" w:bidi="ar-SA"/>
      </w:rPr>
    </w:lvl>
    <w:lvl w:ilvl="3" w:tplc="01A43314">
      <w:numFmt w:val="bullet"/>
      <w:lvlText w:val="•"/>
      <w:lvlJc w:val="left"/>
      <w:pPr>
        <w:ind w:left="2543" w:hanging="289"/>
      </w:pPr>
      <w:rPr>
        <w:rFonts w:hint="default"/>
        <w:lang w:val="ru-RU" w:eastAsia="en-US" w:bidi="ar-SA"/>
      </w:rPr>
    </w:lvl>
    <w:lvl w:ilvl="4" w:tplc="007A8258">
      <w:numFmt w:val="bullet"/>
      <w:lvlText w:val="•"/>
      <w:lvlJc w:val="left"/>
      <w:pPr>
        <w:ind w:left="3291" w:hanging="289"/>
      </w:pPr>
      <w:rPr>
        <w:rFonts w:hint="default"/>
        <w:lang w:val="ru-RU" w:eastAsia="en-US" w:bidi="ar-SA"/>
      </w:rPr>
    </w:lvl>
    <w:lvl w:ilvl="5" w:tplc="CD82903E">
      <w:numFmt w:val="bullet"/>
      <w:lvlText w:val="•"/>
      <w:lvlJc w:val="left"/>
      <w:pPr>
        <w:ind w:left="4039" w:hanging="289"/>
      </w:pPr>
      <w:rPr>
        <w:rFonts w:hint="default"/>
        <w:lang w:val="ru-RU" w:eastAsia="en-US" w:bidi="ar-SA"/>
      </w:rPr>
    </w:lvl>
    <w:lvl w:ilvl="6" w:tplc="212E2688">
      <w:numFmt w:val="bullet"/>
      <w:lvlText w:val="•"/>
      <w:lvlJc w:val="left"/>
      <w:pPr>
        <w:ind w:left="4786" w:hanging="289"/>
      </w:pPr>
      <w:rPr>
        <w:rFonts w:hint="default"/>
        <w:lang w:val="ru-RU" w:eastAsia="en-US" w:bidi="ar-SA"/>
      </w:rPr>
    </w:lvl>
    <w:lvl w:ilvl="7" w:tplc="7278FF1E">
      <w:numFmt w:val="bullet"/>
      <w:lvlText w:val="•"/>
      <w:lvlJc w:val="left"/>
      <w:pPr>
        <w:ind w:left="5534" w:hanging="289"/>
      </w:pPr>
      <w:rPr>
        <w:rFonts w:hint="default"/>
        <w:lang w:val="ru-RU" w:eastAsia="en-US" w:bidi="ar-SA"/>
      </w:rPr>
    </w:lvl>
    <w:lvl w:ilvl="8" w:tplc="BDA6FD86">
      <w:numFmt w:val="bullet"/>
      <w:lvlText w:val="•"/>
      <w:lvlJc w:val="left"/>
      <w:pPr>
        <w:ind w:left="6282" w:hanging="289"/>
      </w:pPr>
      <w:rPr>
        <w:rFonts w:hint="default"/>
        <w:lang w:val="ru-RU" w:eastAsia="en-US" w:bidi="ar-SA"/>
      </w:rPr>
    </w:lvl>
  </w:abstractNum>
  <w:abstractNum w:abstractNumId="2" w15:restartNumberingAfterBreak="0">
    <w:nsid w:val="072D003E"/>
    <w:multiLevelType w:val="hybridMultilevel"/>
    <w:tmpl w:val="1212AC00"/>
    <w:lvl w:ilvl="0" w:tplc="242E3FB4">
      <w:numFmt w:val="bullet"/>
      <w:lvlText w:val=""/>
      <w:lvlJc w:val="left"/>
      <w:pPr>
        <w:ind w:left="303" w:hanging="28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64EC54">
      <w:numFmt w:val="bullet"/>
      <w:lvlText w:val="•"/>
      <w:lvlJc w:val="left"/>
      <w:pPr>
        <w:ind w:left="1047" w:hanging="289"/>
      </w:pPr>
      <w:rPr>
        <w:rFonts w:hint="default"/>
        <w:lang w:val="ru-RU" w:eastAsia="en-US" w:bidi="ar-SA"/>
      </w:rPr>
    </w:lvl>
    <w:lvl w:ilvl="2" w:tplc="ED988B6E">
      <w:numFmt w:val="bullet"/>
      <w:lvlText w:val="•"/>
      <w:lvlJc w:val="left"/>
      <w:pPr>
        <w:ind w:left="1795" w:hanging="289"/>
      </w:pPr>
      <w:rPr>
        <w:rFonts w:hint="default"/>
        <w:lang w:val="ru-RU" w:eastAsia="en-US" w:bidi="ar-SA"/>
      </w:rPr>
    </w:lvl>
    <w:lvl w:ilvl="3" w:tplc="7CF2E4DA">
      <w:numFmt w:val="bullet"/>
      <w:lvlText w:val="•"/>
      <w:lvlJc w:val="left"/>
      <w:pPr>
        <w:ind w:left="2543" w:hanging="289"/>
      </w:pPr>
      <w:rPr>
        <w:rFonts w:hint="default"/>
        <w:lang w:val="ru-RU" w:eastAsia="en-US" w:bidi="ar-SA"/>
      </w:rPr>
    </w:lvl>
    <w:lvl w:ilvl="4" w:tplc="1FB24B24">
      <w:numFmt w:val="bullet"/>
      <w:lvlText w:val="•"/>
      <w:lvlJc w:val="left"/>
      <w:pPr>
        <w:ind w:left="3291" w:hanging="289"/>
      </w:pPr>
      <w:rPr>
        <w:rFonts w:hint="default"/>
        <w:lang w:val="ru-RU" w:eastAsia="en-US" w:bidi="ar-SA"/>
      </w:rPr>
    </w:lvl>
    <w:lvl w:ilvl="5" w:tplc="0F4673C4">
      <w:numFmt w:val="bullet"/>
      <w:lvlText w:val="•"/>
      <w:lvlJc w:val="left"/>
      <w:pPr>
        <w:ind w:left="4039" w:hanging="289"/>
      </w:pPr>
      <w:rPr>
        <w:rFonts w:hint="default"/>
        <w:lang w:val="ru-RU" w:eastAsia="en-US" w:bidi="ar-SA"/>
      </w:rPr>
    </w:lvl>
    <w:lvl w:ilvl="6" w:tplc="C6A42D22">
      <w:numFmt w:val="bullet"/>
      <w:lvlText w:val="•"/>
      <w:lvlJc w:val="left"/>
      <w:pPr>
        <w:ind w:left="4786" w:hanging="289"/>
      </w:pPr>
      <w:rPr>
        <w:rFonts w:hint="default"/>
        <w:lang w:val="ru-RU" w:eastAsia="en-US" w:bidi="ar-SA"/>
      </w:rPr>
    </w:lvl>
    <w:lvl w:ilvl="7" w:tplc="D370066E">
      <w:numFmt w:val="bullet"/>
      <w:lvlText w:val="•"/>
      <w:lvlJc w:val="left"/>
      <w:pPr>
        <w:ind w:left="5534" w:hanging="289"/>
      </w:pPr>
      <w:rPr>
        <w:rFonts w:hint="default"/>
        <w:lang w:val="ru-RU" w:eastAsia="en-US" w:bidi="ar-SA"/>
      </w:rPr>
    </w:lvl>
    <w:lvl w:ilvl="8" w:tplc="29BA18E0">
      <w:numFmt w:val="bullet"/>
      <w:lvlText w:val="•"/>
      <w:lvlJc w:val="left"/>
      <w:pPr>
        <w:ind w:left="6282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099D6C77"/>
    <w:multiLevelType w:val="hybridMultilevel"/>
    <w:tmpl w:val="E2D22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D43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06B4C"/>
    <w:multiLevelType w:val="multilevel"/>
    <w:tmpl w:val="6812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C52B7F"/>
    <w:multiLevelType w:val="hybridMultilevel"/>
    <w:tmpl w:val="CE844C5C"/>
    <w:lvl w:ilvl="0" w:tplc="D2102BA6">
      <w:numFmt w:val="bullet"/>
      <w:lvlText w:val=""/>
      <w:lvlJc w:val="left"/>
      <w:pPr>
        <w:ind w:left="303" w:hanging="28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6449EE">
      <w:numFmt w:val="bullet"/>
      <w:lvlText w:val="•"/>
      <w:lvlJc w:val="left"/>
      <w:pPr>
        <w:ind w:left="1047" w:hanging="289"/>
      </w:pPr>
      <w:rPr>
        <w:rFonts w:hint="default"/>
        <w:lang w:val="ru-RU" w:eastAsia="en-US" w:bidi="ar-SA"/>
      </w:rPr>
    </w:lvl>
    <w:lvl w:ilvl="2" w:tplc="9FA63638">
      <w:numFmt w:val="bullet"/>
      <w:lvlText w:val="•"/>
      <w:lvlJc w:val="left"/>
      <w:pPr>
        <w:ind w:left="1795" w:hanging="289"/>
      </w:pPr>
      <w:rPr>
        <w:rFonts w:hint="default"/>
        <w:lang w:val="ru-RU" w:eastAsia="en-US" w:bidi="ar-SA"/>
      </w:rPr>
    </w:lvl>
    <w:lvl w:ilvl="3" w:tplc="5EC8B890">
      <w:numFmt w:val="bullet"/>
      <w:lvlText w:val="•"/>
      <w:lvlJc w:val="left"/>
      <w:pPr>
        <w:ind w:left="2543" w:hanging="289"/>
      </w:pPr>
      <w:rPr>
        <w:rFonts w:hint="default"/>
        <w:lang w:val="ru-RU" w:eastAsia="en-US" w:bidi="ar-SA"/>
      </w:rPr>
    </w:lvl>
    <w:lvl w:ilvl="4" w:tplc="0E7ACB66">
      <w:numFmt w:val="bullet"/>
      <w:lvlText w:val="•"/>
      <w:lvlJc w:val="left"/>
      <w:pPr>
        <w:ind w:left="3291" w:hanging="289"/>
      </w:pPr>
      <w:rPr>
        <w:rFonts w:hint="default"/>
        <w:lang w:val="ru-RU" w:eastAsia="en-US" w:bidi="ar-SA"/>
      </w:rPr>
    </w:lvl>
    <w:lvl w:ilvl="5" w:tplc="BD6AFEAC">
      <w:numFmt w:val="bullet"/>
      <w:lvlText w:val="•"/>
      <w:lvlJc w:val="left"/>
      <w:pPr>
        <w:ind w:left="4039" w:hanging="289"/>
      </w:pPr>
      <w:rPr>
        <w:rFonts w:hint="default"/>
        <w:lang w:val="ru-RU" w:eastAsia="en-US" w:bidi="ar-SA"/>
      </w:rPr>
    </w:lvl>
    <w:lvl w:ilvl="6" w:tplc="B5C4B788">
      <w:numFmt w:val="bullet"/>
      <w:lvlText w:val="•"/>
      <w:lvlJc w:val="left"/>
      <w:pPr>
        <w:ind w:left="4786" w:hanging="289"/>
      </w:pPr>
      <w:rPr>
        <w:rFonts w:hint="default"/>
        <w:lang w:val="ru-RU" w:eastAsia="en-US" w:bidi="ar-SA"/>
      </w:rPr>
    </w:lvl>
    <w:lvl w:ilvl="7" w:tplc="51F45442">
      <w:numFmt w:val="bullet"/>
      <w:lvlText w:val="•"/>
      <w:lvlJc w:val="left"/>
      <w:pPr>
        <w:ind w:left="5534" w:hanging="289"/>
      </w:pPr>
      <w:rPr>
        <w:rFonts w:hint="default"/>
        <w:lang w:val="ru-RU" w:eastAsia="en-US" w:bidi="ar-SA"/>
      </w:rPr>
    </w:lvl>
    <w:lvl w:ilvl="8" w:tplc="E6D4F344">
      <w:numFmt w:val="bullet"/>
      <w:lvlText w:val="•"/>
      <w:lvlJc w:val="left"/>
      <w:pPr>
        <w:ind w:left="6282" w:hanging="289"/>
      </w:pPr>
      <w:rPr>
        <w:rFonts w:hint="default"/>
        <w:lang w:val="ru-RU" w:eastAsia="en-US" w:bidi="ar-SA"/>
      </w:rPr>
    </w:lvl>
  </w:abstractNum>
  <w:abstractNum w:abstractNumId="7" w15:restartNumberingAfterBreak="0">
    <w:nsid w:val="0E527F3E"/>
    <w:multiLevelType w:val="hybridMultilevel"/>
    <w:tmpl w:val="9176E0F4"/>
    <w:lvl w:ilvl="0" w:tplc="83EA1422">
      <w:numFmt w:val="bullet"/>
      <w:lvlText w:val=""/>
      <w:lvlJc w:val="left"/>
      <w:pPr>
        <w:ind w:left="9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0C0334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ADE9F26">
      <w:numFmt w:val="bullet"/>
      <w:lvlText w:val="•"/>
      <w:lvlJc w:val="left"/>
      <w:pPr>
        <w:ind w:left="3153" w:hanging="284"/>
      </w:pPr>
      <w:rPr>
        <w:rFonts w:hint="default"/>
        <w:lang w:val="ru-RU" w:eastAsia="en-US" w:bidi="ar-SA"/>
      </w:rPr>
    </w:lvl>
    <w:lvl w:ilvl="3" w:tplc="0954501E">
      <w:numFmt w:val="bullet"/>
      <w:lvlText w:val="•"/>
      <w:lvlJc w:val="left"/>
      <w:pPr>
        <w:ind w:left="4230" w:hanging="284"/>
      </w:pPr>
      <w:rPr>
        <w:rFonts w:hint="default"/>
        <w:lang w:val="ru-RU" w:eastAsia="en-US" w:bidi="ar-SA"/>
      </w:rPr>
    </w:lvl>
    <w:lvl w:ilvl="4" w:tplc="FFAAD5B2">
      <w:numFmt w:val="bullet"/>
      <w:lvlText w:val="•"/>
      <w:lvlJc w:val="left"/>
      <w:pPr>
        <w:ind w:left="5307" w:hanging="284"/>
      </w:pPr>
      <w:rPr>
        <w:rFonts w:hint="default"/>
        <w:lang w:val="ru-RU" w:eastAsia="en-US" w:bidi="ar-SA"/>
      </w:rPr>
    </w:lvl>
    <w:lvl w:ilvl="5" w:tplc="C3EE3334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6" w:tplc="CB643DBE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7" w:tplc="1A104FAE">
      <w:numFmt w:val="bullet"/>
      <w:lvlText w:val="•"/>
      <w:lvlJc w:val="left"/>
      <w:pPr>
        <w:ind w:left="8537" w:hanging="284"/>
      </w:pPr>
      <w:rPr>
        <w:rFonts w:hint="default"/>
        <w:lang w:val="ru-RU" w:eastAsia="en-US" w:bidi="ar-SA"/>
      </w:rPr>
    </w:lvl>
    <w:lvl w:ilvl="8" w:tplc="2AF2131A">
      <w:numFmt w:val="bullet"/>
      <w:lvlText w:val="•"/>
      <w:lvlJc w:val="left"/>
      <w:pPr>
        <w:ind w:left="9614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F3926AB"/>
    <w:multiLevelType w:val="hybridMultilevel"/>
    <w:tmpl w:val="55E81A92"/>
    <w:lvl w:ilvl="0" w:tplc="A882F73C">
      <w:numFmt w:val="bullet"/>
      <w:lvlText w:val=""/>
      <w:lvlJc w:val="left"/>
      <w:pPr>
        <w:ind w:left="9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26168A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1C6A8F7E">
      <w:numFmt w:val="bullet"/>
      <w:lvlText w:val="•"/>
      <w:lvlJc w:val="left"/>
      <w:pPr>
        <w:ind w:left="3153" w:hanging="284"/>
      </w:pPr>
      <w:rPr>
        <w:rFonts w:hint="default"/>
        <w:lang w:val="ru-RU" w:eastAsia="en-US" w:bidi="ar-SA"/>
      </w:rPr>
    </w:lvl>
    <w:lvl w:ilvl="3" w:tplc="5CAA5DAA">
      <w:numFmt w:val="bullet"/>
      <w:lvlText w:val="•"/>
      <w:lvlJc w:val="left"/>
      <w:pPr>
        <w:ind w:left="4230" w:hanging="284"/>
      </w:pPr>
      <w:rPr>
        <w:rFonts w:hint="default"/>
        <w:lang w:val="ru-RU" w:eastAsia="en-US" w:bidi="ar-SA"/>
      </w:rPr>
    </w:lvl>
    <w:lvl w:ilvl="4" w:tplc="CA5E0BE6">
      <w:numFmt w:val="bullet"/>
      <w:lvlText w:val="•"/>
      <w:lvlJc w:val="left"/>
      <w:pPr>
        <w:ind w:left="5307" w:hanging="284"/>
      </w:pPr>
      <w:rPr>
        <w:rFonts w:hint="default"/>
        <w:lang w:val="ru-RU" w:eastAsia="en-US" w:bidi="ar-SA"/>
      </w:rPr>
    </w:lvl>
    <w:lvl w:ilvl="5" w:tplc="C55CCDFC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6" w:tplc="E654D5C4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7" w:tplc="7542CC68">
      <w:numFmt w:val="bullet"/>
      <w:lvlText w:val="•"/>
      <w:lvlJc w:val="left"/>
      <w:pPr>
        <w:ind w:left="8537" w:hanging="284"/>
      </w:pPr>
      <w:rPr>
        <w:rFonts w:hint="default"/>
        <w:lang w:val="ru-RU" w:eastAsia="en-US" w:bidi="ar-SA"/>
      </w:rPr>
    </w:lvl>
    <w:lvl w:ilvl="8" w:tplc="4DE0177A">
      <w:numFmt w:val="bullet"/>
      <w:lvlText w:val="•"/>
      <w:lvlJc w:val="left"/>
      <w:pPr>
        <w:ind w:left="9614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0FC40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31253E"/>
    <w:multiLevelType w:val="hybridMultilevel"/>
    <w:tmpl w:val="0D7CBFEA"/>
    <w:lvl w:ilvl="0" w:tplc="0B8C5114">
      <w:numFmt w:val="bullet"/>
      <w:lvlText w:val=""/>
      <w:lvlJc w:val="left"/>
      <w:pPr>
        <w:ind w:left="158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969706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2" w:tplc="4462C170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3" w:tplc="886ABAAE">
      <w:numFmt w:val="bullet"/>
      <w:lvlText w:val="•"/>
      <w:lvlJc w:val="left"/>
      <w:pPr>
        <w:ind w:left="4466" w:hanging="361"/>
      </w:pPr>
      <w:rPr>
        <w:rFonts w:hint="default"/>
        <w:lang w:val="ru-RU" w:eastAsia="en-US" w:bidi="ar-SA"/>
      </w:rPr>
    </w:lvl>
    <w:lvl w:ilvl="4" w:tplc="5D285374">
      <w:numFmt w:val="bullet"/>
      <w:lvlText w:val="•"/>
      <w:lvlJc w:val="left"/>
      <w:pPr>
        <w:ind w:left="5428" w:hanging="361"/>
      </w:pPr>
      <w:rPr>
        <w:rFonts w:hint="default"/>
        <w:lang w:val="ru-RU" w:eastAsia="en-US" w:bidi="ar-SA"/>
      </w:rPr>
    </w:lvl>
    <w:lvl w:ilvl="5" w:tplc="0D1E8532">
      <w:numFmt w:val="bullet"/>
      <w:lvlText w:val="•"/>
      <w:lvlJc w:val="left"/>
      <w:pPr>
        <w:ind w:left="6390" w:hanging="361"/>
      </w:pPr>
      <w:rPr>
        <w:rFonts w:hint="default"/>
        <w:lang w:val="ru-RU" w:eastAsia="en-US" w:bidi="ar-SA"/>
      </w:rPr>
    </w:lvl>
    <w:lvl w:ilvl="6" w:tplc="77EE5930">
      <w:numFmt w:val="bullet"/>
      <w:lvlText w:val="•"/>
      <w:lvlJc w:val="left"/>
      <w:pPr>
        <w:ind w:left="7352" w:hanging="361"/>
      </w:pPr>
      <w:rPr>
        <w:rFonts w:hint="default"/>
        <w:lang w:val="ru-RU" w:eastAsia="en-US" w:bidi="ar-SA"/>
      </w:rPr>
    </w:lvl>
    <w:lvl w:ilvl="7" w:tplc="EFCC25F6">
      <w:numFmt w:val="bullet"/>
      <w:lvlText w:val="•"/>
      <w:lvlJc w:val="left"/>
      <w:pPr>
        <w:ind w:left="8314" w:hanging="361"/>
      </w:pPr>
      <w:rPr>
        <w:rFonts w:hint="default"/>
        <w:lang w:val="ru-RU" w:eastAsia="en-US" w:bidi="ar-SA"/>
      </w:rPr>
    </w:lvl>
    <w:lvl w:ilvl="8" w:tplc="C68A2E4A">
      <w:numFmt w:val="bullet"/>
      <w:lvlText w:val="•"/>
      <w:lvlJc w:val="left"/>
      <w:pPr>
        <w:ind w:left="9276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13501709"/>
    <w:multiLevelType w:val="multilevel"/>
    <w:tmpl w:val="DF1002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14006E88"/>
    <w:multiLevelType w:val="multilevel"/>
    <w:tmpl w:val="5C42A758"/>
    <w:lvl w:ilvl="0">
      <w:start w:val="4"/>
      <w:numFmt w:val="decimal"/>
      <w:lvlText w:val="%1"/>
      <w:lvlJc w:val="left"/>
      <w:pPr>
        <w:ind w:left="3364" w:hanging="49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364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9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28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2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6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1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5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9" w:hanging="283"/>
      </w:pPr>
      <w:rPr>
        <w:rFonts w:hint="default"/>
        <w:lang w:val="ru-RU" w:eastAsia="en-US" w:bidi="ar-SA"/>
      </w:rPr>
    </w:lvl>
  </w:abstractNum>
  <w:abstractNum w:abstractNumId="13" w15:restartNumberingAfterBreak="0">
    <w:nsid w:val="14DB50B5"/>
    <w:multiLevelType w:val="hybridMultilevel"/>
    <w:tmpl w:val="09FEA778"/>
    <w:lvl w:ilvl="0" w:tplc="1C449CAC">
      <w:numFmt w:val="bullet"/>
      <w:lvlText w:val=""/>
      <w:lvlJc w:val="left"/>
      <w:pPr>
        <w:ind w:left="1775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F94F260">
      <w:numFmt w:val="bullet"/>
      <w:lvlText w:val=""/>
      <w:lvlJc w:val="left"/>
      <w:pPr>
        <w:ind w:left="9784" w:hanging="80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04E40BFA">
      <w:numFmt w:val="bullet"/>
      <w:lvlText w:val="•"/>
      <w:lvlJc w:val="left"/>
      <w:pPr>
        <w:ind w:left="10000" w:hanging="8072"/>
      </w:pPr>
      <w:rPr>
        <w:rFonts w:hint="default"/>
        <w:lang w:val="ru-RU" w:eastAsia="en-US" w:bidi="ar-SA"/>
      </w:rPr>
    </w:lvl>
    <w:lvl w:ilvl="3" w:tplc="E93075C2">
      <w:numFmt w:val="bullet"/>
      <w:lvlText w:val="•"/>
      <w:lvlJc w:val="left"/>
      <w:pPr>
        <w:ind w:left="10221" w:hanging="8072"/>
      </w:pPr>
      <w:rPr>
        <w:rFonts w:hint="default"/>
        <w:lang w:val="ru-RU" w:eastAsia="en-US" w:bidi="ar-SA"/>
      </w:rPr>
    </w:lvl>
    <w:lvl w:ilvl="4" w:tplc="260E378E">
      <w:numFmt w:val="bullet"/>
      <w:lvlText w:val="•"/>
      <w:lvlJc w:val="left"/>
      <w:pPr>
        <w:ind w:left="10442" w:hanging="8072"/>
      </w:pPr>
      <w:rPr>
        <w:rFonts w:hint="default"/>
        <w:lang w:val="ru-RU" w:eastAsia="en-US" w:bidi="ar-SA"/>
      </w:rPr>
    </w:lvl>
    <w:lvl w:ilvl="5" w:tplc="AB8EF1C8">
      <w:numFmt w:val="bullet"/>
      <w:lvlText w:val="•"/>
      <w:lvlJc w:val="left"/>
      <w:pPr>
        <w:ind w:left="10663" w:hanging="8072"/>
      </w:pPr>
      <w:rPr>
        <w:rFonts w:hint="default"/>
        <w:lang w:val="ru-RU" w:eastAsia="en-US" w:bidi="ar-SA"/>
      </w:rPr>
    </w:lvl>
    <w:lvl w:ilvl="6" w:tplc="417A5042">
      <w:numFmt w:val="bullet"/>
      <w:lvlText w:val="•"/>
      <w:lvlJc w:val="left"/>
      <w:pPr>
        <w:ind w:left="10884" w:hanging="8072"/>
      </w:pPr>
      <w:rPr>
        <w:rFonts w:hint="default"/>
        <w:lang w:val="ru-RU" w:eastAsia="en-US" w:bidi="ar-SA"/>
      </w:rPr>
    </w:lvl>
    <w:lvl w:ilvl="7" w:tplc="79C296E0">
      <w:numFmt w:val="bullet"/>
      <w:lvlText w:val="•"/>
      <w:lvlJc w:val="left"/>
      <w:pPr>
        <w:ind w:left="11105" w:hanging="8072"/>
      </w:pPr>
      <w:rPr>
        <w:rFonts w:hint="default"/>
        <w:lang w:val="ru-RU" w:eastAsia="en-US" w:bidi="ar-SA"/>
      </w:rPr>
    </w:lvl>
    <w:lvl w:ilvl="8" w:tplc="963E31FC">
      <w:numFmt w:val="bullet"/>
      <w:lvlText w:val="•"/>
      <w:lvlJc w:val="left"/>
      <w:pPr>
        <w:ind w:left="11326" w:hanging="8072"/>
      </w:pPr>
      <w:rPr>
        <w:rFonts w:hint="default"/>
        <w:lang w:val="ru-RU" w:eastAsia="en-US" w:bidi="ar-SA"/>
      </w:rPr>
    </w:lvl>
  </w:abstractNum>
  <w:abstractNum w:abstractNumId="14" w15:restartNumberingAfterBreak="0">
    <w:nsid w:val="185F1B14"/>
    <w:multiLevelType w:val="hybridMultilevel"/>
    <w:tmpl w:val="2E8AD874"/>
    <w:lvl w:ilvl="0" w:tplc="94E6C25A">
      <w:numFmt w:val="bullet"/>
      <w:lvlText w:val=""/>
      <w:lvlJc w:val="left"/>
      <w:pPr>
        <w:ind w:left="992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62AAA6">
      <w:numFmt w:val="bullet"/>
      <w:lvlText w:val="•"/>
      <w:lvlJc w:val="left"/>
      <w:pPr>
        <w:ind w:left="2076" w:hanging="351"/>
      </w:pPr>
      <w:rPr>
        <w:rFonts w:hint="default"/>
        <w:lang w:val="ru-RU" w:eastAsia="en-US" w:bidi="ar-SA"/>
      </w:rPr>
    </w:lvl>
    <w:lvl w:ilvl="2" w:tplc="13CE23E4">
      <w:numFmt w:val="bullet"/>
      <w:lvlText w:val="•"/>
      <w:lvlJc w:val="left"/>
      <w:pPr>
        <w:ind w:left="3153" w:hanging="351"/>
      </w:pPr>
      <w:rPr>
        <w:rFonts w:hint="default"/>
        <w:lang w:val="ru-RU" w:eastAsia="en-US" w:bidi="ar-SA"/>
      </w:rPr>
    </w:lvl>
    <w:lvl w:ilvl="3" w:tplc="3286B032">
      <w:numFmt w:val="bullet"/>
      <w:lvlText w:val="•"/>
      <w:lvlJc w:val="left"/>
      <w:pPr>
        <w:ind w:left="4230" w:hanging="351"/>
      </w:pPr>
      <w:rPr>
        <w:rFonts w:hint="default"/>
        <w:lang w:val="ru-RU" w:eastAsia="en-US" w:bidi="ar-SA"/>
      </w:rPr>
    </w:lvl>
    <w:lvl w:ilvl="4" w:tplc="F9A85E30">
      <w:numFmt w:val="bullet"/>
      <w:lvlText w:val="•"/>
      <w:lvlJc w:val="left"/>
      <w:pPr>
        <w:ind w:left="5307" w:hanging="351"/>
      </w:pPr>
      <w:rPr>
        <w:rFonts w:hint="default"/>
        <w:lang w:val="ru-RU" w:eastAsia="en-US" w:bidi="ar-SA"/>
      </w:rPr>
    </w:lvl>
    <w:lvl w:ilvl="5" w:tplc="F496E984">
      <w:numFmt w:val="bullet"/>
      <w:lvlText w:val="•"/>
      <w:lvlJc w:val="left"/>
      <w:pPr>
        <w:ind w:left="6383" w:hanging="351"/>
      </w:pPr>
      <w:rPr>
        <w:rFonts w:hint="default"/>
        <w:lang w:val="ru-RU" w:eastAsia="en-US" w:bidi="ar-SA"/>
      </w:rPr>
    </w:lvl>
    <w:lvl w:ilvl="6" w:tplc="33A0E274">
      <w:numFmt w:val="bullet"/>
      <w:lvlText w:val="•"/>
      <w:lvlJc w:val="left"/>
      <w:pPr>
        <w:ind w:left="7460" w:hanging="351"/>
      </w:pPr>
      <w:rPr>
        <w:rFonts w:hint="default"/>
        <w:lang w:val="ru-RU" w:eastAsia="en-US" w:bidi="ar-SA"/>
      </w:rPr>
    </w:lvl>
    <w:lvl w:ilvl="7" w:tplc="066EF610">
      <w:numFmt w:val="bullet"/>
      <w:lvlText w:val="•"/>
      <w:lvlJc w:val="left"/>
      <w:pPr>
        <w:ind w:left="8537" w:hanging="351"/>
      </w:pPr>
      <w:rPr>
        <w:rFonts w:hint="default"/>
        <w:lang w:val="ru-RU" w:eastAsia="en-US" w:bidi="ar-SA"/>
      </w:rPr>
    </w:lvl>
    <w:lvl w:ilvl="8" w:tplc="8D0C8084">
      <w:numFmt w:val="bullet"/>
      <w:lvlText w:val="•"/>
      <w:lvlJc w:val="left"/>
      <w:pPr>
        <w:ind w:left="9614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1A433D06"/>
    <w:multiLevelType w:val="multilevel"/>
    <w:tmpl w:val="A8FA1C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1B860F9A"/>
    <w:multiLevelType w:val="multilevel"/>
    <w:tmpl w:val="62E2DB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22931DDA"/>
    <w:multiLevelType w:val="hybridMultilevel"/>
    <w:tmpl w:val="D2FA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45ED7"/>
    <w:multiLevelType w:val="hybridMultilevel"/>
    <w:tmpl w:val="49780A20"/>
    <w:lvl w:ilvl="0" w:tplc="B960487A">
      <w:numFmt w:val="bullet"/>
      <w:lvlText w:val=""/>
      <w:lvlJc w:val="left"/>
      <w:pPr>
        <w:ind w:left="9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64CA89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105E69B6">
      <w:numFmt w:val="bullet"/>
      <w:lvlText w:val="•"/>
      <w:lvlJc w:val="left"/>
      <w:pPr>
        <w:ind w:left="3153" w:hanging="284"/>
      </w:pPr>
      <w:rPr>
        <w:rFonts w:hint="default"/>
        <w:lang w:val="ru-RU" w:eastAsia="en-US" w:bidi="ar-SA"/>
      </w:rPr>
    </w:lvl>
    <w:lvl w:ilvl="3" w:tplc="05F0362E">
      <w:numFmt w:val="bullet"/>
      <w:lvlText w:val="•"/>
      <w:lvlJc w:val="left"/>
      <w:pPr>
        <w:ind w:left="4230" w:hanging="284"/>
      </w:pPr>
      <w:rPr>
        <w:rFonts w:hint="default"/>
        <w:lang w:val="ru-RU" w:eastAsia="en-US" w:bidi="ar-SA"/>
      </w:rPr>
    </w:lvl>
    <w:lvl w:ilvl="4" w:tplc="E4D679F8">
      <w:numFmt w:val="bullet"/>
      <w:lvlText w:val="•"/>
      <w:lvlJc w:val="left"/>
      <w:pPr>
        <w:ind w:left="5307" w:hanging="284"/>
      </w:pPr>
      <w:rPr>
        <w:rFonts w:hint="default"/>
        <w:lang w:val="ru-RU" w:eastAsia="en-US" w:bidi="ar-SA"/>
      </w:rPr>
    </w:lvl>
    <w:lvl w:ilvl="5" w:tplc="A9B614A4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6" w:tplc="51DCBDC4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7" w:tplc="9066136C">
      <w:numFmt w:val="bullet"/>
      <w:lvlText w:val="•"/>
      <w:lvlJc w:val="left"/>
      <w:pPr>
        <w:ind w:left="8537" w:hanging="284"/>
      </w:pPr>
      <w:rPr>
        <w:rFonts w:hint="default"/>
        <w:lang w:val="ru-RU" w:eastAsia="en-US" w:bidi="ar-SA"/>
      </w:rPr>
    </w:lvl>
    <w:lvl w:ilvl="8" w:tplc="9E4A1E2A">
      <w:numFmt w:val="bullet"/>
      <w:lvlText w:val="•"/>
      <w:lvlJc w:val="left"/>
      <w:pPr>
        <w:ind w:left="9614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24A50E0D"/>
    <w:multiLevelType w:val="hybridMultilevel"/>
    <w:tmpl w:val="64F0DC1E"/>
    <w:lvl w:ilvl="0" w:tplc="2744C544">
      <w:numFmt w:val="bullet"/>
      <w:lvlText w:val="-"/>
      <w:lvlJc w:val="left"/>
      <w:pPr>
        <w:ind w:left="2259" w:hanging="1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7C2314">
      <w:numFmt w:val="bullet"/>
      <w:lvlText w:val="•"/>
      <w:lvlJc w:val="left"/>
      <w:pPr>
        <w:ind w:left="3153" w:hanging="1268"/>
      </w:pPr>
      <w:rPr>
        <w:rFonts w:hint="default"/>
        <w:lang w:val="ru-RU" w:eastAsia="en-US" w:bidi="ar-SA"/>
      </w:rPr>
    </w:lvl>
    <w:lvl w:ilvl="2" w:tplc="32347F72">
      <w:numFmt w:val="bullet"/>
      <w:lvlText w:val="•"/>
      <w:lvlJc w:val="left"/>
      <w:pPr>
        <w:ind w:left="4047" w:hanging="1268"/>
      </w:pPr>
      <w:rPr>
        <w:rFonts w:hint="default"/>
        <w:lang w:val="ru-RU" w:eastAsia="en-US" w:bidi="ar-SA"/>
      </w:rPr>
    </w:lvl>
    <w:lvl w:ilvl="3" w:tplc="DB201018">
      <w:numFmt w:val="bullet"/>
      <w:lvlText w:val="•"/>
      <w:lvlJc w:val="left"/>
      <w:pPr>
        <w:ind w:left="4940" w:hanging="1268"/>
      </w:pPr>
      <w:rPr>
        <w:rFonts w:hint="default"/>
        <w:lang w:val="ru-RU" w:eastAsia="en-US" w:bidi="ar-SA"/>
      </w:rPr>
    </w:lvl>
    <w:lvl w:ilvl="4" w:tplc="A566AE8E">
      <w:numFmt w:val="bullet"/>
      <w:lvlText w:val="•"/>
      <w:lvlJc w:val="left"/>
      <w:pPr>
        <w:ind w:left="5834" w:hanging="1268"/>
      </w:pPr>
      <w:rPr>
        <w:rFonts w:hint="default"/>
        <w:lang w:val="ru-RU" w:eastAsia="en-US" w:bidi="ar-SA"/>
      </w:rPr>
    </w:lvl>
    <w:lvl w:ilvl="5" w:tplc="33E2C7A6">
      <w:numFmt w:val="bullet"/>
      <w:lvlText w:val="•"/>
      <w:lvlJc w:val="left"/>
      <w:pPr>
        <w:ind w:left="6728" w:hanging="1268"/>
      </w:pPr>
      <w:rPr>
        <w:rFonts w:hint="default"/>
        <w:lang w:val="ru-RU" w:eastAsia="en-US" w:bidi="ar-SA"/>
      </w:rPr>
    </w:lvl>
    <w:lvl w:ilvl="6" w:tplc="C1BE3640">
      <w:numFmt w:val="bullet"/>
      <w:lvlText w:val="•"/>
      <w:lvlJc w:val="left"/>
      <w:pPr>
        <w:ind w:left="7621" w:hanging="1268"/>
      </w:pPr>
      <w:rPr>
        <w:rFonts w:hint="default"/>
        <w:lang w:val="ru-RU" w:eastAsia="en-US" w:bidi="ar-SA"/>
      </w:rPr>
    </w:lvl>
    <w:lvl w:ilvl="7" w:tplc="7CC894EC">
      <w:numFmt w:val="bullet"/>
      <w:lvlText w:val="•"/>
      <w:lvlJc w:val="left"/>
      <w:pPr>
        <w:ind w:left="8515" w:hanging="1268"/>
      </w:pPr>
      <w:rPr>
        <w:rFonts w:hint="default"/>
        <w:lang w:val="ru-RU" w:eastAsia="en-US" w:bidi="ar-SA"/>
      </w:rPr>
    </w:lvl>
    <w:lvl w:ilvl="8" w:tplc="9C086118">
      <w:numFmt w:val="bullet"/>
      <w:lvlText w:val="•"/>
      <w:lvlJc w:val="left"/>
      <w:pPr>
        <w:ind w:left="9408" w:hanging="1268"/>
      </w:pPr>
      <w:rPr>
        <w:rFonts w:hint="default"/>
        <w:lang w:val="ru-RU" w:eastAsia="en-US" w:bidi="ar-SA"/>
      </w:rPr>
    </w:lvl>
  </w:abstractNum>
  <w:abstractNum w:abstractNumId="20" w15:restartNumberingAfterBreak="0">
    <w:nsid w:val="25C40152"/>
    <w:multiLevelType w:val="hybridMultilevel"/>
    <w:tmpl w:val="9AF2AAAE"/>
    <w:lvl w:ilvl="0" w:tplc="6688F3EA">
      <w:numFmt w:val="bullet"/>
      <w:lvlText w:val=""/>
      <w:lvlJc w:val="left"/>
      <w:pPr>
        <w:ind w:left="29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926E40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E610A09E">
      <w:numFmt w:val="bullet"/>
      <w:lvlText w:val="•"/>
      <w:lvlJc w:val="left"/>
      <w:pPr>
        <w:ind w:left="2480" w:hanging="284"/>
      </w:pPr>
      <w:rPr>
        <w:rFonts w:hint="default"/>
        <w:lang w:val="ru-RU" w:eastAsia="en-US" w:bidi="ar-SA"/>
      </w:rPr>
    </w:lvl>
    <w:lvl w:ilvl="3" w:tplc="744CE81E">
      <w:numFmt w:val="bullet"/>
      <w:lvlText w:val="•"/>
      <w:lvlJc w:val="left"/>
      <w:pPr>
        <w:ind w:left="3570" w:hanging="284"/>
      </w:pPr>
      <w:rPr>
        <w:rFonts w:hint="default"/>
        <w:lang w:val="ru-RU" w:eastAsia="en-US" w:bidi="ar-SA"/>
      </w:rPr>
    </w:lvl>
    <w:lvl w:ilvl="4" w:tplc="6F30F180">
      <w:numFmt w:val="bullet"/>
      <w:lvlText w:val="•"/>
      <w:lvlJc w:val="left"/>
      <w:pPr>
        <w:ind w:left="4660" w:hanging="284"/>
      </w:pPr>
      <w:rPr>
        <w:rFonts w:hint="default"/>
        <w:lang w:val="ru-RU" w:eastAsia="en-US" w:bidi="ar-SA"/>
      </w:rPr>
    </w:lvl>
    <w:lvl w:ilvl="5" w:tplc="76400B62">
      <w:numFmt w:val="bullet"/>
      <w:lvlText w:val="•"/>
      <w:lvlJc w:val="left"/>
      <w:pPr>
        <w:ind w:left="5750" w:hanging="284"/>
      </w:pPr>
      <w:rPr>
        <w:rFonts w:hint="default"/>
        <w:lang w:val="ru-RU" w:eastAsia="en-US" w:bidi="ar-SA"/>
      </w:rPr>
    </w:lvl>
    <w:lvl w:ilvl="6" w:tplc="03AC388A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7" w:tplc="8DA20856">
      <w:numFmt w:val="bullet"/>
      <w:lvlText w:val="•"/>
      <w:lvlJc w:val="left"/>
      <w:pPr>
        <w:ind w:left="7930" w:hanging="284"/>
      </w:pPr>
      <w:rPr>
        <w:rFonts w:hint="default"/>
        <w:lang w:val="ru-RU" w:eastAsia="en-US" w:bidi="ar-SA"/>
      </w:rPr>
    </w:lvl>
    <w:lvl w:ilvl="8" w:tplc="2DC8B722">
      <w:numFmt w:val="bullet"/>
      <w:lvlText w:val="•"/>
      <w:lvlJc w:val="left"/>
      <w:pPr>
        <w:ind w:left="9020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26B35C11"/>
    <w:multiLevelType w:val="hybridMultilevel"/>
    <w:tmpl w:val="9B744B5E"/>
    <w:lvl w:ilvl="0" w:tplc="D6647BC8">
      <w:numFmt w:val="bullet"/>
      <w:lvlText w:val=""/>
      <w:lvlJc w:val="left"/>
      <w:pPr>
        <w:ind w:left="303" w:hanging="28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C471BC">
      <w:numFmt w:val="bullet"/>
      <w:lvlText w:val="•"/>
      <w:lvlJc w:val="left"/>
      <w:pPr>
        <w:ind w:left="1047" w:hanging="289"/>
      </w:pPr>
      <w:rPr>
        <w:rFonts w:hint="default"/>
        <w:lang w:val="ru-RU" w:eastAsia="en-US" w:bidi="ar-SA"/>
      </w:rPr>
    </w:lvl>
    <w:lvl w:ilvl="2" w:tplc="C4F8EDAE">
      <w:numFmt w:val="bullet"/>
      <w:lvlText w:val="•"/>
      <w:lvlJc w:val="left"/>
      <w:pPr>
        <w:ind w:left="1795" w:hanging="289"/>
      </w:pPr>
      <w:rPr>
        <w:rFonts w:hint="default"/>
        <w:lang w:val="ru-RU" w:eastAsia="en-US" w:bidi="ar-SA"/>
      </w:rPr>
    </w:lvl>
    <w:lvl w:ilvl="3" w:tplc="B0CC121E">
      <w:numFmt w:val="bullet"/>
      <w:lvlText w:val="•"/>
      <w:lvlJc w:val="left"/>
      <w:pPr>
        <w:ind w:left="2543" w:hanging="289"/>
      </w:pPr>
      <w:rPr>
        <w:rFonts w:hint="default"/>
        <w:lang w:val="ru-RU" w:eastAsia="en-US" w:bidi="ar-SA"/>
      </w:rPr>
    </w:lvl>
    <w:lvl w:ilvl="4" w:tplc="518A9978">
      <w:numFmt w:val="bullet"/>
      <w:lvlText w:val="•"/>
      <w:lvlJc w:val="left"/>
      <w:pPr>
        <w:ind w:left="3291" w:hanging="289"/>
      </w:pPr>
      <w:rPr>
        <w:rFonts w:hint="default"/>
        <w:lang w:val="ru-RU" w:eastAsia="en-US" w:bidi="ar-SA"/>
      </w:rPr>
    </w:lvl>
    <w:lvl w:ilvl="5" w:tplc="2C6A6300">
      <w:numFmt w:val="bullet"/>
      <w:lvlText w:val="•"/>
      <w:lvlJc w:val="left"/>
      <w:pPr>
        <w:ind w:left="4039" w:hanging="289"/>
      </w:pPr>
      <w:rPr>
        <w:rFonts w:hint="default"/>
        <w:lang w:val="ru-RU" w:eastAsia="en-US" w:bidi="ar-SA"/>
      </w:rPr>
    </w:lvl>
    <w:lvl w:ilvl="6" w:tplc="8E2CA0DA">
      <w:numFmt w:val="bullet"/>
      <w:lvlText w:val="•"/>
      <w:lvlJc w:val="left"/>
      <w:pPr>
        <w:ind w:left="4786" w:hanging="289"/>
      </w:pPr>
      <w:rPr>
        <w:rFonts w:hint="default"/>
        <w:lang w:val="ru-RU" w:eastAsia="en-US" w:bidi="ar-SA"/>
      </w:rPr>
    </w:lvl>
    <w:lvl w:ilvl="7" w:tplc="6B16BC7E">
      <w:numFmt w:val="bullet"/>
      <w:lvlText w:val="•"/>
      <w:lvlJc w:val="left"/>
      <w:pPr>
        <w:ind w:left="5534" w:hanging="289"/>
      </w:pPr>
      <w:rPr>
        <w:rFonts w:hint="default"/>
        <w:lang w:val="ru-RU" w:eastAsia="en-US" w:bidi="ar-SA"/>
      </w:rPr>
    </w:lvl>
    <w:lvl w:ilvl="8" w:tplc="C22A73FE">
      <w:numFmt w:val="bullet"/>
      <w:lvlText w:val="•"/>
      <w:lvlJc w:val="left"/>
      <w:pPr>
        <w:ind w:left="6282" w:hanging="289"/>
      </w:pPr>
      <w:rPr>
        <w:rFonts w:hint="default"/>
        <w:lang w:val="ru-RU" w:eastAsia="en-US" w:bidi="ar-SA"/>
      </w:rPr>
    </w:lvl>
  </w:abstractNum>
  <w:abstractNum w:abstractNumId="22" w15:restartNumberingAfterBreak="0">
    <w:nsid w:val="2C3819E1"/>
    <w:multiLevelType w:val="hybridMultilevel"/>
    <w:tmpl w:val="E438CCE0"/>
    <w:lvl w:ilvl="0" w:tplc="6C544FE6">
      <w:numFmt w:val="bullet"/>
      <w:lvlText w:val=""/>
      <w:lvlJc w:val="left"/>
      <w:pPr>
        <w:ind w:left="992" w:hanging="29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A24D714">
      <w:numFmt w:val="bullet"/>
      <w:lvlText w:val="•"/>
      <w:lvlJc w:val="left"/>
      <w:pPr>
        <w:ind w:left="2076" w:hanging="294"/>
      </w:pPr>
      <w:rPr>
        <w:rFonts w:hint="default"/>
        <w:lang w:val="ru-RU" w:eastAsia="en-US" w:bidi="ar-SA"/>
      </w:rPr>
    </w:lvl>
    <w:lvl w:ilvl="2" w:tplc="DC821B92">
      <w:numFmt w:val="bullet"/>
      <w:lvlText w:val="•"/>
      <w:lvlJc w:val="left"/>
      <w:pPr>
        <w:ind w:left="3153" w:hanging="294"/>
      </w:pPr>
      <w:rPr>
        <w:rFonts w:hint="default"/>
        <w:lang w:val="ru-RU" w:eastAsia="en-US" w:bidi="ar-SA"/>
      </w:rPr>
    </w:lvl>
    <w:lvl w:ilvl="3" w:tplc="02781B12">
      <w:numFmt w:val="bullet"/>
      <w:lvlText w:val="•"/>
      <w:lvlJc w:val="left"/>
      <w:pPr>
        <w:ind w:left="4230" w:hanging="294"/>
      </w:pPr>
      <w:rPr>
        <w:rFonts w:hint="default"/>
        <w:lang w:val="ru-RU" w:eastAsia="en-US" w:bidi="ar-SA"/>
      </w:rPr>
    </w:lvl>
    <w:lvl w:ilvl="4" w:tplc="E4C0329E">
      <w:numFmt w:val="bullet"/>
      <w:lvlText w:val="•"/>
      <w:lvlJc w:val="left"/>
      <w:pPr>
        <w:ind w:left="5307" w:hanging="294"/>
      </w:pPr>
      <w:rPr>
        <w:rFonts w:hint="default"/>
        <w:lang w:val="ru-RU" w:eastAsia="en-US" w:bidi="ar-SA"/>
      </w:rPr>
    </w:lvl>
    <w:lvl w:ilvl="5" w:tplc="4A086A26">
      <w:numFmt w:val="bullet"/>
      <w:lvlText w:val="•"/>
      <w:lvlJc w:val="left"/>
      <w:pPr>
        <w:ind w:left="6383" w:hanging="294"/>
      </w:pPr>
      <w:rPr>
        <w:rFonts w:hint="default"/>
        <w:lang w:val="ru-RU" w:eastAsia="en-US" w:bidi="ar-SA"/>
      </w:rPr>
    </w:lvl>
    <w:lvl w:ilvl="6" w:tplc="D5583A6C">
      <w:numFmt w:val="bullet"/>
      <w:lvlText w:val="•"/>
      <w:lvlJc w:val="left"/>
      <w:pPr>
        <w:ind w:left="7460" w:hanging="294"/>
      </w:pPr>
      <w:rPr>
        <w:rFonts w:hint="default"/>
        <w:lang w:val="ru-RU" w:eastAsia="en-US" w:bidi="ar-SA"/>
      </w:rPr>
    </w:lvl>
    <w:lvl w:ilvl="7" w:tplc="9482E938">
      <w:numFmt w:val="bullet"/>
      <w:lvlText w:val="•"/>
      <w:lvlJc w:val="left"/>
      <w:pPr>
        <w:ind w:left="8537" w:hanging="294"/>
      </w:pPr>
      <w:rPr>
        <w:rFonts w:hint="default"/>
        <w:lang w:val="ru-RU" w:eastAsia="en-US" w:bidi="ar-SA"/>
      </w:rPr>
    </w:lvl>
    <w:lvl w:ilvl="8" w:tplc="96D85454">
      <w:numFmt w:val="bullet"/>
      <w:lvlText w:val="•"/>
      <w:lvlJc w:val="left"/>
      <w:pPr>
        <w:ind w:left="9614" w:hanging="294"/>
      </w:pPr>
      <w:rPr>
        <w:rFonts w:hint="default"/>
        <w:lang w:val="ru-RU" w:eastAsia="en-US" w:bidi="ar-SA"/>
      </w:rPr>
    </w:lvl>
  </w:abstractNum>
  <w:abstractNum w:abstractNumId="23" w15:restartNumberingAfterBreak="0">
    <w:nsid w:val="2C9C14AA"/>
    <w:multiLevelType w:val="hybridMultilevel"/>
    <w:tmpl w:val="F10AB8A0"/>
    <w:lvl w:ilvl="0" w:tplc="64BACA8E">
      <w:numFmt w:val="bullet"/>
      <w:lvlText w:val=""/>
      <w:lvlJc w:val="left"/>
      <w:pPr>
        <w:ind w:left="992" w:hanging="6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7D2DE1C">
      <w:numFmt w:val="bullet"/>
      <w:lvlText w:val="•"/>
      <w:lvlJc w:val="left"/>
      <w:pPr>
        <w:ind w:left="2076" w:hanging="649"/>
      </w:pPr>
      <w:rPr>
        <w:rFonts w:hint="default"/>
        <w:lang w:val="ru-RU" w:eastAsia="en-US" w:bidi="ar-SA"/>
      </w:rPr>
    </w:lvl>
    <w:lvl w:ilvl="2" w:tplc="9280E16E">
      <w:numFmt w:val="bullet"/>
      <w:lvlText w:val="•"/>
      <w:lvlJc w:val="left"/>
      <w:pPr>
        <w:ind w:left="3153" w:hanging="649"/>
      </w:pPr>
      <w:rPr>
        <w:rFonts w:hint="default"/>
        <w:lang w:val="ru-RU" w:eastAsia="en-US" w:bidi="ar-SA"/>
      </w:rPr>
    </w:lvl>
    <w:lvl w:ilvl="3" w:tplc="E6AC104C">
      <w:numFmt w:val="bullet"/>
      <w:lvlText w:val="•"/>
      <w:lvlJc w:val="left"/>
      <w:pPr>
        <w:ind w:left="4230" w:hanging="649"/>
      </w:pPr>
      <w:rPr>
        <w:rFonts w:hint="default"/>
        <w:lang w:val="ru-RU" w:eastAsia="en-US" w:bidi="ar-SA"/>
      </w:rPr>
    </w:lvl>
    <w:lvl w:ilvl="4" w:tplc="A2A6372C">
      <w:numFmt w:val="bullet"/>
      <w:lvlText w:val="•"/>
      <w:lvlJc w:val="left"/>
      <w:pPr>
        <w:ind w:left="5307" w:hanging="649"/>
      </w:pPr>
      <w:rPr>
        <w:rFonts w:hint="default"/>
        <w:lang w:val="ru-RU" w:eastAsia="en-US" w:bidi="ar-SA"/>
      </w:rPr>
    </w:lvl>
    <w:lvl w:ilvl="5" w:tplc="ECE84590">
      <w:numFmt w:val="bullet"/>
      <w:lvlText w:val="•"/>
      <w:lvlJc w:val="left"/>
      <w:pPr>
        <w:ind w:left="6383" w:hanging="649"/>
      </w:pPr>
      <w:rPr>
        <w:rFonts w:hint="default"/>
        <w:lang w:val="ru-RU" w:eastAsia="en-US" w:bidi="ar-SA"/>
      </w:rPr>
    </w:lvl>
    <w:lvl w:ilvl="6" w:tplc="248EBA10">
      <w:numFmt w:val="bullet"/>
      <w:lvlText w:val="•"/>
      <w:lvlJc w:val="left"/>
      <w:pPr>
        <w:ind w:left="7460" w:hanging="649"/>
      </w:pPr>
      <w:rPr>
        <w:rFonts w:hint="default"/>
        <w:lang w:val="ru-RU" w:eastAsia="en-US" w:bidi="ar-SA"/>
      </w:rPr>
    </w:lvl>
    <w:lvl w:ilvl="7" w:tplc="75C0B0DC">
      <w:numFmt w:val="bullet"/>
      <w:lvlText w:val="•"/>
      <w:lvlJc w:val="left"/>
      <w:pPr>
        <w:ind w:left="8537" w:hanging="649"/>
      </w:pPr>
      <w:rPr>
        <w:rFonts w:hint="default"/>
        <w:lang w:val="ru-RU" w:eastAsia="en-US" w:bidi="ar-SA"/>
      </w:rPr>
    </w:lvl>
    <w:lvl w:ilvl="8" w:tplc="9DD2108C">
      <w:numFmt w:val="bullet"/>
      <w:lvlText w:val="•"/>
      <w:lvlJc w:val="left"/>
      <w:pPr>
        <w:ind w:left="9614" w:hanging="649"/>
      </w:pPr>
      <w:rPr>
        <w:rFonts w:hint="default"/>
        <w:lang w:val="ru-RU" w:eastAsia="en-US" w:bidi="ar-SA"/>
      </w:rPr>
    </w:lvl>
  </w:abstractNum>
  <w:abstractNum w:abstractNumId="24" w15:restartNumberingAfterBreak="0">
    <w:nsid w:val="2E5701FE"/>
    <w:multiLevelType w:val="hybridMultilevel"/>
    <w:tmpl w:val="3028C8C4"/>
    <w:lvl w:ilvl="0" w:tplc="A5B45A18">
      <w:numFmt w:val="bullet"/>
      <w:lvlText w:val=""/>
      <w:lvlJc w:val="left"/>
      <w:pPr>
        <w:ind w:left="9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CA7234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D2AEECF2">
      <w:numFmt w:val="bullet"/>
      <w:lvlText w:val="•"/>
      <w:lvlJc w:val="left"/>
      <w:pPr>
        <w:ind w:left="3153" w:hanging="284"/>
      </w:pPr>
      <w:rPr>
        <w:rFonts w:hint="default"/>
        <w:lang w:val="ru-RU" w:eastAsia="en-US" w:bidi="ar-SA"/>
      </w:rPr>
    </w:lvl>
    <w:lvl w:ilvl="3" w:tplc="ADD08D06">
      <w:numFmt w:val="bullet"/>
      <w:lvlText w:val="•"/>
      <w:lvlJc w:val="left"/>
      <w:pPr>
        <w:ind w:left="4230" w:hanging="284"/>
      </w:pPr>
      <w:rPr>
        <w:rFonts w:hint="default"/>
        <w:lang w:val="ru-RU" w:eastAsia="en-US" w:bidi="ar-SA"/>
      </w:rPr>
    </w:lvl>
    <w:lvl w:ilvl="4" w:tplc="C6509E04">
      <w:numFmt w:val="bullet"/>
      <w:lvlText w:val="•"/>
      <w:lvlJc w:val="left"/>
      <w:pPr>
        <w:ind w:left="5307" w:hanging="284"/>
      </w:pPr>
      <w:rPr>
        <w:rFonts w:hint="default"/>
        <w:lang w:val="ru-RU" w:eastAsia="en-US" w:bidi="ar-SA"/>
      </w:rPr>
    </w:lvl>
    <w:lvl w:ilvl="5" w:tplc="6D7A621E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6" w:tplc="7F902930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7" w:tplc="7B0C0F8C">
      <w:numFmt w:val="bullet"/>
      <w:lvlText w:val="•"/>
      <w:lvlJc w:val="left"/>
      <w:pPr>
        <w:ind w:left="8537" w:hanging="284"/>
      </w:pPr>
      <w:rPr>
        <w:rFonts w:hint="default"/>
        <w:lang w:val="ru-RU" w:eastAsia="en-US" w:bidi="ar-SA"/>
      </w:rPr>
    </w:lvl>
    <w:lvl w:ilvl="8" w:tplc="CBF06358">
      <w:numFmt w:val="bullet"/>
      <w:lvlText w:val="•"/>
      <w:lvlJc w:val="left"/>
      <w:pPr>
        <w:ind w:left="9614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2E9B24AC"/>
    <w:multiLevelType w:val="hybridMultilevel"/>
    <w:tmpl w:val="3CA4AEDA"/>
    <w:lvl w:ilvl="0" w:tplc="8E8AEF1A">
      <w:numFmt w:val="bullet"/>
      <w:lvlText w:val=""/>
      <w:lvlJc w:val="left"/>
      <w:pPr>
        <w:ind w:left="9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06C2A8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455A13DA">
      <w:numFmt w:val="bullet"/>
      <w:lvlText w:val="•"/>
      <w:lvlJc w:val="left"/>
      <w:pPr>
        <w:ind w:left="3153" w:hanging="284"/>
      </w:pPr>
      <w:rPr>
        <w:rFonts w:hint="default"/>
        <w:lang w:val="ru-RU" w:eastAsia="en-US" w:bidi="ar-SA"/>
      </w:rPr>
    </w:lvl>
    <w:lvl w:ilvl="3" w:tplc="FAE02F26">
      <w:numFmt w:val="bullet"/>
      <w:lvlText w:val="•"/>
      <w:lvlJc w:val="left"/>
      <w:pPr>
        <w:ind w:left="4230" w:hanging="284"/>
      </w:pPr>
      <w:rPr>
        <w:rFonts w:hint="default"/>
        <w:lang w:val="ru-RU" w:eastAsia="en-US" w:bidi="ar-SA"/>
      </w:rPr>
    </w:lvl>
    <w:lvl w:ilvl="4" w:tplc="235A96AC">
      <w:numFmt w:val="bullet"/>
      <w:lvlText w:val="•"/>
      <w:lvlJc w:val="left"/>
      <w:pPr>
        <w:ind w:left="5307" w:hanging="284"/>
      </w:pPr>
      <w:rPr>
        <w:rFonts w:hint="default"/>
        <w:lang w:val="ru-RU" w:eastAsia="en-US" w:bidi="ar-SA"/>
      </w:rPr>
    </w:lvl>
    <w:lvl w:ilvl="5" w:tplc="D0EECAF4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6" w:tplc="A5B82628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7" w:tplc="4A18CD22">
      <w:numFmt w:val="bullet"/>
      <w:lvlText w:val="•"/>
      <w:lvlJc w:val="left"/>
      <w:pPr>
        <w:ind w:left="8537" w:hanging="284"/>
      </w:pPr>
      <w:rPr>
        <w:rFonts w:hint="default"/>
        <w:lang w:val="ru-RU" w:eastAsia="en-US" w:bidi="ar-SA"/>
      </w:rPr>
    </w:lvl>
    <w:lvl w:ilvl="8" w:tplc="3E1C2C88">
      <w:numFmt w:val="bullet"/>
      <w:lvlText w:val="•"/>
      <w:lvlJc w:val="left"/>
      <w:pPr>
        <w:ind w:left="9614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2F4C24C1"/>
    <w:multiLevelType w:val="hybridMultilevel"/>
    <w:tmpl w:val="8262882C"/>
    <w:lvl w:ilvl="0" w:tplc="7ED64E6E">
      <w:numFmt w:val="bullet"/>
      <w:lvlText w:val=""/>
      <w:lvlJc w:val="left"/>
      <w:pPr>
        <w:ind w:left="303" w:hanging="28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1EF07C">
      <w:numFmt w:val="bullet"/>
      <w:lvlText w:val="•"/>
      <w:lvlJc w:val="left"/>
      <w:pPr>
        <w:ind w:left="1047" w:hanging="289"/>
      </w:pPr>
      <w:rPr>
        <w:rFonts w:hint="default"/>
        <w:lang w:val="ru-RU" w:eastAsia="en-US" w:bidi="ar-SA"/>
      </w:rPr>
    </w:lvl>
    <w:lvl w:ilvl="2" w:tplc="7E8A100C">
      <w:numFmt w:val="bullet"/>
      <w:lvlText w:val="•"/>
      <w:lvlJc w:val="left"/>
      <w:pPr>
        <w:ind w:left="1795" w:hanging="289"/>
      </w:pPr>
      <w:rPr>
        <w:rFonts w:hint="default"/>
        <w:lang w:val="ru-RU" w:eastAsia="en-US" w:bidi="ar-SA"/>
      </w:rPr>
    </w:lvl>
    <w:lvl w:ilvl="3" w:tplc="21C02B58">
      <w:numFmt w:val="bullet"/>
      <w:lvlText w:val="•"/>
      <w:lvlJc w:val="left"/>
      <w:pPr>
        <w:ind w:left="2543" w:hanging="289"/>
      </w:pPr>
      <w:rPr>
        <w:rFonts w:hint="default"/>
        <w:lang w:val="ru-RU" w:eastAsia="en-US" w:bidi="ar-SA"/>
      </w:rPr>
    </w:lvl>
    <w:lvl w:ilvl="4" w:tplc="4FE8D93A">
      <w:numFmt w:val="bullet"/>
      <w:lvlText w:val="•"/>
      <w:lvlJc w:val="left"/>
      <w:pPr>
        <w:ind w:left="3291" w:hanging="289"/>
      </w:pPr>
      <w:rPr>
        <w:rFonts w:hint="default"/>
        <w:lang w:val="ru-RU" w:eastAsia="en-US" w:bidi="ar-SA"/>
      </w:rPr>
    </w:lvl>
    <w:lvl w:ilvl="5" w:tplc="3E0001A6">
      <w:numFmt w:val="bullet"/>
      <w:lvlText w:val="•"/>
      <w:lvlJc w:val="left"/>
      <w:pPr>
        <w:ind w:left="4039" w:hanging="289"/>
      </w:pPr>
      <w:rPr>
        <w:rFonts w:hint="default"/>
        <w:lang w:val="ru-RU" w:eastAsia="en-US" w:bidi="ar-SA"/>
      </w:rPr>
    </w:lvl>
    <w:lvl w:ilvl="6" w:tplc="A030C488">
      <w:numFmt w:val="bullet"/>
      <w:lvlText w:val="•"/>
      <w:lvlJc w:val="left"/>
      <w:pPr>
        <w:ind w:left="4786" w:hanging="289"/>
      </w:pPr>
      <w:rPr>
        <w:rFonts w:hint="default"/>
        <w:lang w:val="ru-RU" w:eastAsia="en-US" w:bidi="ar-SA"/>
      </w:rPr>
    </w:lvl>
    <w:lvl w:ilvl="7" w:tplc="3B8E3C98">
      <w:numFmt w:val="bullet"/>
      <w:lvlText w:val="•"/>
      <w:lvlJc w:val="left"/>
      <w:pPr>
        <w:ind w:left="5534" w:hanging="289"/>
      </w:pPr>
      <w:rPr>
        <w:rFonts w:hint="default"/>
        <w:lang w:val="ru-RU" w:eastAsia="en-US" w:bidi="ar-SA"/>
      </w:rPr>
    </w:lvl>
    <w:lvl w:ilvl="8" w:tplc="09CC37F6">
      <w:numFmt w:val="bullet"/>
      <w:lvlText w:val="•"/>
      <w:lvlJc w:val="left"/>
      <w:pPr>
        <w:ind w:left="6282" w:hanging="289"/>
      </w:pPr>
      <w:rPr>
        <w:rFonts w:hint="default"/>
        <w:lang w:val="ru-RU" w:eastAsia="en-US" w:bidi="ar-SA"/>
      </w:rPr>
    </w:lvl>
  </w:abstractNum>
  <w:abstractNum w:abstractNumId="27" w15:restartNumberingAfterBreak="0">
    <w:nsid w:val="2F685AEC"/>
    <w:multiLevelType w:val="multilevel"/>
    <w:tmpl w:val="D6DC31B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30237957"/>
    <w:multiLevelType w:val="hybridMultilevel"/>
    <w:tmpl w:val="7E90B88A"/>
    <w:lvl w:ilvl="0" w:tplc="0CB49272">
      <w:numFmt w:val="bullet"/>
      <w:lvlText w:val=""/>
      <w:lvlJc w:val="left"/>
      <w:pPr>
        <w:ind w:left="303" w:hanging="28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843496">
      <w:numFmt w:val="bullet"/>
      <w:lvlText w:val="•"/>
      <w:lvlJc w:val="left"/>
      <w:pPr>
        <w:ind w:left="1047" w:hanging="289"/>
      </w:pPr>
      <w:rPr>
        <w:rFonts w:hint="default"/>
        <w:lang w:val="ru-RU" w:eastAsia="en-US" w:bidi="ar-SA"/>
      </w:rPr>
    </w:lvl>
    <w:lvl w:ilvl="2" w:tplc="D0B8CFA0">
      <w:numFmt w:val="bullet"/>
      <w:lvlText w:val="•"/>
      <w:lvlJc w:val="left"/>
      <w:pPr>
        <w:ind w:left="1795" w:hanging="289"/>
      </w:pPr>
      <w:rPr>
        <w:rFonts w:hint="default"/>
        <w:lang w:val="ru-RU" w:eastAsia="en-US" w:bidi="ar-SA"/>
      </w:rPr>
    </w:lvl>
    <w:lvl w:ilvl="3" w:tplc="EDEE519C">
      <w:numFmt w:val="bullet"/>
      <w:lvlText w:val="•"/>
      <w:lvlJc w:val="left"/>
      <w:pPr>
        <w:ind w:left="2543" w:hanging="289"/>
      </w:pPr>
      <w:rPr>
        <w:rFonts w:hint="default"/>
        <w:lang w:val="ru-RU" w:eastAsia="en-US" w:bidi="ar-SA"/>
      </w:rPr>
    </w:lvl>
    <w:lvl w:ilvl="4" w:tplc="5EC882AE">
      <w:numFmt w:val="bullet"/>
      <w:lvlText w:val="•"/>
      <w:lvlJc w:val="left"/>
      <w:pPr>
        <w:ind w:left="3291" w:hanging="289"/>
      </w:pPr>
      <w:rPr>
        <w:rFonts w:hint="default"/>
        <w:lang w:val="ru-RU" w:eastAsia="en-US" w:bidi="ar-SA"/>
      </w:rPr>
    </w:lvl>
    <w:lvl w:ilvl="5" w:tplc="CCFA49D2">
      <w:numFmt w:val="bullet"/>
      <w:lvlText w:val="•"/>
      <w:lvlJc w:val="left"/>
      <w:pPr>
        <w:ind w:left="4039" w:hanging="289"/>
      </w:pPr>
      <w:rPr>
        <w:rFonts w:hint="default"/>
        <w:lang w:val="ru-RU" w:eastAsia="en-US" w:bidi="ar-SA"/>
      </w:rPr>
    </w:lvl>
    <w:lvl w:ilvl="6" w:tplc="5DD6775A">
      <w:numFmt w:val="bullet"/>
      <w:lvlText w:val="•"/>
      <w:lvlJc w:val="left"/>
      <w:pPr>
        <w:ind w:left="4786" w:hanging="289"/>
      </w:pPr>
      <w:rPr>
        <w:rFonts w:hint="default"/>
        <w:lang w:val="ru-RU" w:eastAsia="en-US" w:bidi="ar-SA"/>
      </w:rPr>
    </w:lvl>
    <w:lvl w:ilvl="7" w:tplc="388A7772">
      <w:numFmt w:val="bullet"/>
      <w:lvlText w:val="•"/>
      <w:lvlJc w:val="left"/>
      <w:pPr>
        <w:ind w:left="5534" w:hanging="289"/>
      </w:pPr>
      <w:rPr>
        <w:rFonts w:hint="default"/>
        <w:lang w:val="ru-RU" w:eastAsia="en-US" w:bidi="ar-SA"/>
      </w:rPr>
    </w:lvl>
    <w:lvl w:ilvl="8" w:tplc="F47E1794">
      <w:numFmt w:val="bullet"/>
      <w:lvlText w:val="•"/>
      <w:lvlJc w:val="left"/>
      <w:pPr>
        <w:ind w:left="6282" w:hanging="289"/>
      </w:pPr>
      <w:rPr>
        <w:rFonts w:hint="default"/>
        <w:lang w:val="ru-RU" w:eastAsia="en-US" w:bidi="ar-SA"/>
      </w:rPr>
    </w:lvl>
  </w:abstractNum>
  <w:abstractNum w:abstractNumId="29" w15:restartNumberingAfterBreak="0">
    <w:nsid w:val="31DE4D59"/>
    <w:multiLevelType w:val="multilevel"/>
    <w:tmpl w:val="244E13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326E54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2837999"/>
    <w:multiLevelType w:val="multilevel"/>
    <w:tmpl w:val="52C81696"/>
    <w:lvl w:ilvl="0">
      <w:start w:val="2"/>
      <w:numFmt w:val="decimal"/>
      <w:lvlText w:val="%1"/>
      <w:lvlJc w:val="left"/>
      <w:pPr>
        <w:ind w:left="2052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2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1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0" w:hanging="428"/>
      </w:pPr>
      <w:rPr>
        <w:rFonts w:hint="default"/>
        <w:lang w:val="ru-RU" w:eastAsia="en-US" w:bidi="ar-SA"/>
      </w:rPr>
    </w:lvl>
  </w:abstractNum>
  <w:abstractNum w:abstractNumId="32" w15:restartNumberingAfterBreak="0">
    <w:nsid w:val="34241990"/>
    <w:multiLevelType w:val="multilevel"/>
    <w:tmpl w:val="B0F8C8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344E556C"/>
    <w:multiLevelType w:val="hybridMultilevel"/>
    <w:tmpl w:val="CC42A53C"/>
    <w:lvl w:ilvl="0" w:tplc="65A27676">
      <w:numFmt w:val="bullet"/>
      <w:lvlText w:val=""/>
      <w:lvlJc w:val="left"/>
      <w:pPr>
        <w:ind w:left="592" w:hanging="28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98D8E2">
      <w:numFmt w:val="bullet"/>
      <w:lvlText w:val="•"/>
      <w:lvlJc w:val="left"/>
      <w:pPr>
        <w:ind w:left="1317" w:hanging="289"/>
      </w:pPr>
      <w:rPr>
        <w:rFonts w:hint="default"/>
        <w:lang w:val="ru-RU" w:eastAsia="en-US" w:bidi="ar-SA"/>
      </w:rPr>
    </w:lvl>
    <w:lvl w:ilvl="2" w:tplc="F0546C08">
      <w:numFmt w:val="bullet"/>
      <w:lvlText w:val="•"/>
      <w:lvlJc w:val="left"/>
      <w:pPr>
        <w:ind w:left="2035" w:hanging="289"/>
      </w:pPr>
      <w:rPr>
        <w:rFonts w:hint="default"/>
        <w:lang w:val="ru-RU" w:eastAsia="en-US" w:bidi="ar-SA"/>
      </w:rPr>
    </w:lvl>
    <w:lvl w:ilvl="3" w:tplc="FB581B74">
      <w:numFmt w:val="bullet"/>
      <w:lvlText w:val="•"/>
      <w:lvlJc w:val="left"/>
      <w:pPr>
        <w:ind w:left="2753" w:hanging="289"/>
      </w:pPr>
      <w:rPr>
        <w:rFonts w:hint="default"/>
        <w:lang w:val="ru-RU" w:eastAsia="en-US" w:bidi="ar-SA"/>
      </w:rPr>
    </w:lvl>
    <w:lvl w:ilvl="4" w:tplc="9676C90E">
      <w:numFmt w:val="bullet"/>
      <w:lvlText w:val="•"/>
      <w:lvlJc w:val="left"/>
      <w:pPr>
        <w:ind w:left="3471" w:hanging="289"/>
      </w:pPr>
      <w:rPr>
        <w:rFonts w:hint="default"/>
        <w:lang w:val="ru-RU" w:eastAsia="en-US" w:bidi="ar-SA"/>
      </w:rPr>
    </w:lvl>
    <w:lvl w:ilvl="5" w:tplc="9948C37E">
      <w:numFmt w:val="bullet"/>
      <w:lvlText w:val="•"/>
      <w:lvlJc w:val="left"/>
      <w:pPr>
        <w:ind w:left="4189" w:hanging="289"/>
      </w:pPr>
      <w:rPr>
        <w:rFonts w:hint="default"/>
        <w:lang w:val="ru-RU" w:eastAsia="en-US" w:bidi="ar-SA"/>
      </w:rPr>
    </w:lvl>
    <w:lvl w:ilvl="6" w:tplc="44CE1E70">
      <w:numFmt w:val="bullet"/>
      <w:lvlText w:val="•"/>
      <w:lvlJc w:val="left"/>
      <w:pPr>
        <w:ind w:left="4906" w:hanging="289"/>
      </w:pPr>
      <w:rPr>
        <w:rFonts w:hint="default"/>
        <w:lang w:val="ru-RU" w:eastAsia="en-US" w:bidi="ar-SA"/>
      </w:rPr>
    </w:lvl>
    <w:lvl w:ilvl="7" w:tplc="089ED62A">
      <w:numFmt w:val="bullet"/>
      <w:lvlText w:val="•"/>
      <w:lvlJc w:val="left"/>
      <w:pPr>
        <w:ind w:left="5624" w:hanging="289"/>
      </w:pPr>
      <w:rPr>
        <w:rFonts w:hint="default"/>
        <w:lang w:val="ru-RU" w:eastAsia="en-US" w:bidi="ar-SA"/>
      </w:rPr>
    </w:lvl>
    <w:lvl w:ilvl="8" w:tplc="C26AE39E">
      <w:numFmt w:val="bullet"/>
      <w:lvlText w:val="•"/>
      <w:lvlJc w:val="left"/>
      <w:pPr>
        <w:ind w:left="6342" w:hanging="289"/>
      </w:pPr>
      <w:rPr>
        <w:rFonts w:hint="default"/>
        <w:lang w:val="ru-RU" w:eastAsia="en-US" w:bidi="ar-SA"/>
      </w:rPr>
    </w:lvl>
  </w:abstractNum>
  <w:abstractNum w:abstractNumId="34" w15:restartNumberingAfterBreak="0">
    <w:nsid w:val="348B6C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48F0226"/>
    <w:multiLevelType w:val="hybridMultilevel"/>
    <w:tmpl w:val="556C601C"/>
    <w:lvl w:ilvl="0" w:tplc="9E583254">
      <w:numFmt w:val="bullet"/>
      <w:lvlText w:val=""/>
      <w:lvlJc w:val="left"/>
      <w:pPr>
        <w:ind w:left="1136" w:hanging="29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14197C">
      <w:numFmt w:val="bullet"/>
      <w:lvlText w:val=""/>
      <w:lvlJc w:val="left"/>
      <w:pPr>
        <w:ind w:left="9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C0C9FA2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3" w:tplc="7220CA2C">
      <w:numFmt w:val="bullet"/>
      <w:lvlText w:val="•"/>
      <w:lvlJc w:val="left"/>
      <w:pPr>
        <w:ind w:left="3501" w:hanging="284"/>
      </w:pPr>
      <w:rPr>
        <w:rFonts w:hint="default"/>
        <w:lang w:val="ru-RU" w:eastAsia="en-US" w:bidi="ar-SA"/>
      </w:rPr>
    </w:lvl>
    <w:lvl w:ilvl="4" w:tplc="B7F814A2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5" w:tplc="E42C2C66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BB8ED792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7" w:tplc="AB46192E">
      <w:numFmt w:val="bullet"/>
      <w:lvlText w:val="•"/>
      <w:lvlJc w:val="left"/>
      <w:pPr>
        <w:ind w:left="8225" w:hanging="284"/>
      </w:pPr>
      <w:rPr>
        <w:rFonts w:hint="default"/>
        <w:lang w:val="ru-RU" w:eastAsia="en-US" w:bidi="ar-SA"/>
      </w:rPr>
    </w:lvl>
    <w:lvl w:ilvl="8" w:tplc="79F4F6C2">
      <w:numFmt w:val="bullet"/>
      <w:lvlText w:val="•"/>
      <w:lvlJc w:val="left"/>
      <w:pPr>
        <w:ind w:left="9406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35C5042F"/>
    <w:multiLevelType w:val="hybridMultilevel"/>
    <w:tmpl w:val="420AD3CA"/>
    <w:lvl w:ilvl="0" w:tplc="99024FB0">
      <w:numFmt w:val="bullet"/>
      <w:lvlText w:val=""/>
      <w:lvlJc w:val="left"/>
      <w:pPr>
        <w:ind w:left="303" w:hanging="28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BE65BA">
      <w:numFmt w:val="bullet"/>
      <w:lvlText w:val="•"/>
      <w:lvlJc w:val="left"/>
      <w:pPr>
        <w:ind w:left="1047" w:hanging="289"/>
      </w:pPr>
      <w:rPr>
        <w:rFonts w:hint="default"/>
        <w:lang w:val="ru-RU" w:eastAsia="en-US" w:bidi="ar-SA"/>
      </w:rPr>
    </w:lvl>
    <w:lvl w:ilvl="2" w:tplc="12B64A68">
      <w:numFmt w:val="bullet"/>
      <w:lvlText w:val="•"/>
      <w:lvlJc w:val="left"/>
      <w:pPr>
        <w:ind w:left="1795" w:hanging="289"/>
      </w:pPr>
      <w:rPr>
        <w:rFonts w:hint="default"/>
        <w:lang w:val="ru-RU" w:eastAsia="en-US" w:bidi="ar-SA"/>
      </w:rPr>
    </w:lvl>
    <w:lvl w:ilvl="3" w:tplc="C8142CE0">
      <w:numFmt w:val="bullet"/>
      <w:lvlText w:val="•"/>
      <w:lvlJc w:val="left"/>
      <w:pPr>
        <w:ind w:left="2543" w:hanging="289"/>
      </w:pPr>
      <w:rPr>
        <w:rFonts w:hint="default"/>
        <w:lang w:val="ru-RU" w:eastAsia="en-US" w:bidi="ar-SA"/>
      </w:rPr>
    </w:lvl>
    <w:lvl w:ilvl="4" w:tplc="F82C43EA">
      <w:numFmt w:val="bullet"/>
      <w:lvlText w:val="•"/>
      <w:lvlJc w:val="left"/>
      <w:pPr>
        <w:ind w:left="3291" w:hanging="289"/>
      </w:pPr>
      <w:rPr>
        <w:rFonts w:hint="default"/>
        <w:lang w:val="ru-RU" w:eastAsia="en-US" w:bidi="ar-SA"/>
      </w:rPr>
    </w:lvl>
    <w:lvl w:ilvl="5" w:tplc="C76E6E96">
      <w:numFmt w:val="bullet"/>
      <w:lvlText w:val="•"/>
      <w:lvlJc w:val="left"/>
      <w:pPr>
        <w:ind w:left="4039" w:hanging="289"/>
      </w:pPr>
      <w:rPr>
        <w:rFonts w:hint="default"/>
        <w:lang w:val="ru-RU" w:eastAsia="en-US" w:bidi="ar-SA"/>
      </w:rPr>
    </w:lvl>
    <w:lvl w:ilvl="6" w:tplc="E1A61DEE">
      <w:numFmt w:val="bullet"/>
      <w:lvlText w:val="•"/>
      <w:lvlJc w:val="left"/>
      <w:pPr>
        <w:ind w:left="4786" w:hanging="289"/>
      </w:pPr>
      <w:rPr>
        <w:rFonts w:hint="default"/>
        <w:lang w:val="ru-RU" w:eastAsia="en-US" w:bidi="ar-SA"/>
      </w:rPr>
    </w:lvl>
    <w:lvl w:ilvl="7" w:tplc="8750684C">
      <w:numFmt w:val="bullet"/>
      <w:lvlText w:val="•"/>
      <w:lvlJc w:val="left"/>
      <w:pPr>
        <w:ind w:left="5534" w:hanging="289"/>
      </w:pPr>
      <w:rPr>
        <w:rFonts w:hint="default"/>
        <w:lang w:val="ru-RU" w:eastAsia="en-US" w:bidi="ar-SA"/>
      </w:rPr>
    </w:lvl>
    <w:lvl w:ilvl="8" w:tplc="B42A3900">
      <w:numFmt w:val="bullet"/>
      <w:lvlText w:val="•"/>
      <w:lvlJc w:val="left"/>
      <w:pPr>
        <w:ind w:left="6282" w:hanging="289"/>
      </w:pPr>
      <w:rPr>
        <w:rFonts w:hint="default"/>
        <w:lang w:val="ru-RU" w:eastAsia="en-US" w:bidi="ar-SA"/>
      </w:rPr>
    </w:lvl>
  </w:abstractNum>
  <w:abstractNum w:abstractNumId="37" w15:restartNumberingAfterBreak="0">
    <w:nsid w:val="360C2858"/>
    <w:multiLevelType w:val="hybridMultilevel"/>
    <w:tmpl w:val="FD9ABE6E"/>
    <w:lvl w:ilvl="0" w:tplc="FCDC0D1C">
      <w:numFmt w:val="bullet"/>
      <w:lvlText w:val=""/>
      <w:lvlJc w:val="left"/>
      <w:pPr>
        <w:ind w:left="303" w:hanging="28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86134A">
      <w:numFmt w:val="bullet"/>
      <w:lvlText w:val="•"/>
      <w:lvlJc w:val="left"/>
      <w:pPr>
        <w:ind w:left="1047" w:hanging="289"/>
      </w:pPr>
      <w:rPr>
        <w:rFonts w:hint="default"/>
        <w:lang w:val="ru-RU" w:eastAsia="en-US" w:bidi="ar-SA"/>
      </w:rPr>
    </w:lvl>
    <w:lvl w:ilvl="2" w:tplc="4B8EEC96">
      <w:numFmt w:val="bullet"/>
      <w:lvlText w:val="•"/>
      <w:lvlJc w:val="left"/>
      <w:pPr>
        <w:ind w:left="1795" w:hanging="289"/>
      </w:pPr>
      <w:rPr>
        <w:rFonts w:hint="default"/>
        <w:lang w:val="ru-RU" w:eastAsia="en-US" w:bidi="ar-SA"/>
      </w:rPr>
    </w:lvl>
    <w:lvl w:ilvl="3" w:tplc="DC66AFD8">
      <w:numFmt w:val="bullet"/>
      <w:lvlText w:val="•"/>
      <w:lvlJc w:val="left"/>
      <w:pPr>
        <w:ind w:left="2543" w:hanging="289"/>
      </w:pPr>
      <w:rPr>
        <w:rFonts w:hint="default"/>
        <w:lang w:val="ru-RU" w:eastAsia="en-US" w:bidi="ar-SA"/>
      </w:rPr>
    </w:lvl>
    <w:lvl w:ilvl="4" w:tplc="8F0E8232">
      <w:numFmt w:val="bullet"/>
      <w:lvlText w:val="•"/>
      <w:lvlJc w:val="left"/>
      <w:pPr>
        <w:ind w:left="3291" w:hanging="289"/>
      </w:pPr>
      <w:rPr>
        <w:rFonts w:hint="default"/>
        <w:lang w:val="ru-RU" w:eastAsia="en-US" w:bidi="ar-SA"/>
      </w:rPr>
    </w:lvl>
    <w:lvl w:ilvl="5" w:tplc="1F48943C">
      <w:numFmt w:val="bullet"/>
      <w:lvlText w:val="•"/>
      <w:lvlJc w:val="left"/>
      <w:pPr>
        <w:ind w:left="4039" w:hanging="289"/>
      </w:pPr>
      <w:rPr>
        <w:rFonts w:hint="default"/>
        <w:lang w:val="ru-RU" w:eastAsia="en-US" w:bidi="ar-SA"/>
      </w:rPr>
    </w:lvl>
    <w:lvl w:ilvl="6" w:tplc="298090FC">
      <w:numFmt w:val="bullet"/>
      <w:lvlText w:val="•"/>
      <w:lvlJc w:val="left"/>
      <w:pPr>
        <w:ind w:left="4786" w:hanging="289"/>
      </w:pPr>
      <w:rPr>
        <w:rFonts w:hint="default"/>
        <w:lang w:val="ru-RU" w:eastAsia="en-US" w:bidi="ar-SA"/>
      </w:rPr>
    </w:lvl>
    <w:lvl w:ilvl="7" w:tplc="A2D8D33A">
      <w:numFmt w:val="bullet"/>
      <w:lvlText w:val="•"/>
      <w:lvlJc w:val="left"/>
      <w:pPr>
        <w:ind w:left="5534" w:hanging="289"/>
      </w:pPr>
      <w:rPr>
        <w:rFonts w:hint="default"/>
        <w:lang w:val="ru-RU" w:eastAsia="en-US" w:bidi="ar-SA"/>
      </w:rPr>
    </w:lvl>
    <w:lvl w:ilvl="8" w:tplc="D3FAAF82">
      <w:numFmt w:val="bullet"/>
      <w:lvlText w:val="•"/>
      <w:lvlJc w:val="left"/>
      <w:pPr>
        <w:ind w:left="6282" w:hanging="289"/>
      </w:pPr>
      <w:rPr>
        <w:rFonts w:hint="default"/>
        <w:lang w:val="ru-RU" w:eastAsia="en-US" w:bidi="ar-SA"/>
      </w:rPr>
    </w:lvl>
  </w:abstractNum>
  <w:abstractNum w:abstractNumId="38" w15:restartNumberingAfterBreak="0">
    <w:nsid w:val="36116A42"/>
    <w:multiLevelType w:val="hybridMultilevel"/>
    <w:tmpl w:val="8C367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3B2B80"/>
    <w:multiLevelType w:val="hybridMultilevel"/>
    <w:tmpl w:val="1CFEAF84"/>
    <w:lvl w:ilvl="0" w:tplc="D78C99A6">
      <w:numFmt w:val="bullet"/>
      <w:lvlText w:val=""/>
      <w:lvlJc w:val="left"/>
      <w:pPr>
        <w:ind w:left="14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02D332">
      <w:numFmt w:val="bullet"/>
      <w:lvlText w:val="•"/>
      <w:lvlJc w:val="left"/>
      <w:pPr>
        <w:ind w:left="1245" w:hanging="284"/>
      </w:pPr>
      <w:rPr>
        <w:rFonts w:hint="default"/>
        <w:lang w:val="ru-RU" w:eastAsia="en-US" w:bidi="ar-SA"/>
      </w:rPr>
    </w:lvl>
    <w:lvl w:ilvl="2" w:tplc="DFA2E960">
      <w:numFmt w:val="bullet"/>
      <w:lvlText w:val="•"/>
      <w:lvlJc w:val="left"/>
      <w:pPr>
        <w:ind w:left="2351" w:hanging="284"/>
      </w:pPr>
      <w:rPr>
        <w:rFonts w:hint="default"/>
        <w:lang w:val="ru-RU" w:eastAsia="en-US" w:bidi="ar-SA"/>
      </w:rPr>
    </w:lvl>
    <w:lvl w:ilvl="3" w:tplc="C096F480">
      <w:numFmt w:val="bullet"/>
      <w:lvlText w:val="•"/>
      <w:lvlJc w:val="left"/>
      <w:pPr>
        <w:ind w:left="3456" w:hanging="284"/>
      </w:pPr>
      <w:rPr>
        <w:rFonts w:hint="default"/>
        <w:lang w:val="ru-RU" w:eastAsia="en-US" w:bidi="ar-SA"/>
      </w:rPr>
    </w:lvl>
    <w:lvl w:ilvl="4" w:tplc="51F24786">
      <w:numFmt w:val="bullet"/>
      <w:lvlText w:val="•"/>
      <w:lvlJc w:val="left"/>
      <w:pPr>
        <w:ind w:left="4562" w:hanging="284"/>
      </w:pPr>
      <w:rPr>
        <w:rFonts w:hint="default"/>
        <w:lang w:val="ru-RU" w:eastAsia="en-US" w:bidi="ar-SA"/>
      </w:rPr>
    </w:lvl>
    <w:lvl w:ilvl="5" w:tplc="3642113A">
      <w:numFmt w:val="bullet"/>
      <w:lvlText w:val="•"/>
      <w:lvlJc w:val="left"/>
      <w:pPr>
        <w:ind w:left="5668" w:hanging="284"/>
      </w:pPr>
      <w:rPr>
        <w:rFonts w:hint="default"/>
        <w:lang w:val="ru-RU" w:eastAsia="en-US" w:bidi="ar-SA"/>
      </w:rPr>
    </w:lvl>
    <w:lvl w:ilvl="6" w:tplc="4F3AF65C">
      <w:numFmt w:val="bullet"/>
      <w:lvlText w:val="•"/>
      <w:lvlJc w:val="left"/>
      <w:pPr>
        <w:ind w:left="6773" w:hanging="284"/>
      </w:pPr>
      <w:rPr>
        <w:rFonts w:hint="default"/>
        <w:lang w:val="ru-RU" w:eastAsia="en-US" w:bidi="ar-SA"/>
      </w:rPr>
    </w:lvl>
    <w:lvl w:ilvl="7" w:tplc="D9727366">
      <w:numFmt w:val="bullet"/>
      <w:lvlText w:val="•"/>
      <w:lvlJc w:val="left"/>
      <w:pPr>
        <w:ind w:left="7879" w:hanging="284"/>
      </w:pPr>
      <w:rPr>
        <w:rFonts w:hint="default"/>
        <w:lang w:val="ru-RU" w:eastAsia="en-US" w:bidi="ar-SA"/>
      </w:rPr>
    </w:lvl>
    <w:lvl w:ilvl="8" w:tplc="76F638E2">
      <w:numFmt w:val="bullet"/>
      <w:lvlText w:val="•"/>
      <w:lvlJc w:val="left"/>
      <w:pPr>
        <w:ind w:left="8984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36B213E2"/>
    <w:multiLevelType w:val="hybridMultilevel"/>
    <w:tmpl w:val="D9F2A51E"/>
    <w:lvl w:ilvl="0" w:tplc="DC68304A">
      <w:numFmt w:val="bullet"/>
      <w:lvlText w:val="•"/>
      <w:lvlJc w:val="left"/>
      <w:pPr>
        <w:ind w:left="9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EC5F08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1EF03612">
      <w:numFmt w:val="bullet"/>
      <w:lvlText w:val="•"/>
      <w:lvlJc w:val="left"/>
      <w:pPr>
        <w:ind w:left="3153" w:hanging="284"/>
      </w:pPr>
      <w:rPr>
        <w:rFonts w:hint="default"/>
        <w:lang w:val="ru-RU" w:eastAsia="en-US" w:bidi="ar-SA"/>
      </w:rPr>
    </w:lvl>
    <w:lvl w:ilvl="3" w:tplc="B22028A8">
      <w:numFmt w:val="bullet"/>
      <w:lvlText w:val="•"/>
      <w:lvlJc w:val="left"/>
      <w:pPr>
        <w:ind w:left="4230" w:hanging="284"/>
      </w:pPr>
      <w:rPr>
        <w:rFonts w:hint="default"/>
        <w:lang w:val="ru-RU" w:eastAsia="en-US" w:bidi="ar-SA"/>
      </w:rPr>
    </w:lvl>
    <w:lvl w:ilvl="4" w:tplc="F79843AA">
      <w:numFmt w:val="bullet"/>
      <w:lvlText w:val="•"/>
      <w:lvlJc w:val="left"/>
      <w:pPr>
        <w:ind w:left="5307" w:hanging="284"/>
      </w:pPr>
      <w:rPr>
        <w:rFonts w:hint="default"/>
        <w:lang w:val="ru-RU" w:eastAsia="en-US" w:bidi="ar-SA"/>
      </w:rPr>
    </w:lvl>
    <w:lvl w:ilvl="5" w:tplc="2E6C4162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6" w:tplc="C15807E6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7" w:tplc="796ED990">
      <w:numFmt w:val="bullet"/>
      <w:lvlText w:val="•"/>
      <w:lvlJc w:val="left"/>
      <w:pPr>
        <w:ind w:left="8537" w:hanging="284"/>
      </w:pPr>
      <w:rPr>
        <w:rFonts w:hint="default"/>
        <w:lang w:val="ru-RU" w:eastAsia="en-US" w:bidi="ar-SA"/>
      </w:rPr>
    </w:lvl>
    <w:lvl w:ilvl="8" w:tplc="FF46B63E">
      <w:numFmt w:val="bullet"/>
      <w:lvlText w:val="•"/>
      <w:lvlJc w:val="left"/>
      <w:pPr>
        <w:ind w:left="9614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3A9A78A9"/>
    <w:multiLevelType w:val="multilevel"/>
    <w:tmpl w:val="1F008CC0"/>
    <w:lvl w:ilvl="0">
      <w:start w:val="3"/>
      <w:numFmt w:val="decimal"/>
      <w:lvlText w:val="%1"/>
      <w:lvlJc w:val="left"/>
      <w:pPr>
        <w:ind w:left="99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992" w:hanging="284"/>
      </w:pPr>
      <w:rPr>
        <w:rFonts w:ascii="Wingdings" w:eastAsia="Wingdings" w:hAnsi="Wingdings" w:cs="Wingdings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23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4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3CA255C4"/>
    <w:multiLevelType w:val="multilevel"/>
    <w:tmpl w:val="EB0026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3DD12E4C"/>
    <w:multiLevelType w:val="hybridMultilevel"/>
    <w:tmpl w:val="A8BEECF8"/>
    <w:lvl w:ilvl="0" w:tplc="742884B2">
      <w:start w:val="1"/>
      <w:numFmt w:val="decimal"/>
      <w:lvlText w:val="%1."/>
      <w:lvlJc w:val="left"/>
      <w:pPr>
        <w:ind w:left="171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86ABC0">
      <w:numFmt w:val="bullet"/>
      <w:lvlText w:val=""/>
      <w:lvlJc w:val="left"/>
      <w:pPr>
        <w:ind w:left="9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CAC93A4">
      <w:numFmt w:val="bullet"/>
      <w:lvlText w:val=""/>
      <w:lvlJc w:val="left"/>
      <w:pPr>
        <w:ind w:left="9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A46A2374">
      <w:numFmt w:val="bullet"/>
      <w:lvlText w:val="•"/>
      <w:lvlJc w:val="left"/>
      <w:pPr>
        <w:ind w:left="3952" w:hanging="284"/>
      </w:pPr>
      <w:rPr>
        <w:rFonts w:hint="default"/>
        <w:lang w:val="ru-RU" w:eastAsia="en-US" w:bidi="ar-SA"/>
      </w:rPr>
    </w:lvl>
    <w:lvl w:ilvl="4" w:tplc="5C440ABC">
      <w:numFmt w:val="bullet"/>
      <w:lvlText w:val="•"/>
      <w:lvlJc w:val="left"/>
      <w:pPr>
        <w:ind w:left="5069" w:hanging="284"/>
      </w:pPr>
      <w:rPr>
        <w:rFonts w:hint="default"/>
        <w:lang w:val="ru-RU" w:eastAsia="en-US" w:bidi="ar-SA"/>
      </w:rPr>
    </w:lvl>
    <w:lvl w:ilvl="5" w:tplc="50C4CB3A">
      <w:numFmt w:val="bullet"/>
      <w:lvlText w:val="•"/>
      <w:lvlJc w:val="left"/>
      <w:pPr>
        <w:ind w:left="6185" w:hanging="284"/>
      </w:pPr>
      <w:rPr>
        <w:rFonts w:hint="default"/>
        <w:lang w:val="ru-RU" w:eastAsia="en-US" w:bidi="ar-SA"/>
      </w:rPr>
    </w:lvl>
    <w:lvl w:ilvl="6" w:tplc="2EC462FE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7" w:tplc="38D0FF20">
      <w:numFmt w:val="bullet"/>
      <w:lvlText w:val="•"/>
      <w:lvlJc w:val="left"/>
      <w:pPr>
        <w:ind w:left="8418" w:hanging="284"/>
      </w:pPr>
      <w:rPr>
        <w:rFonts w:hint="default"/>
        <w:lang w:val="ru-RU" w:eastAsia="en-US" w:bidi="ar-SA"/>
      </w:rPr>
    </w:lvl>
    <w:lvl w:ilvl="8" w:tplc="371EE92C">
      <w:numFmt w:val="bullet"/>
      <w:lvlText w:val="•"/>
      <w:lvlJc w:val="left"/>
      <w:pPr>
        <w:ind w:left="9534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3E9054A9"/>
    <w:multiLevelType w:val="multilevel"/>
    <w:tmpl w:val="1F008CC0"/>
    <w:lvl w:ilvl="0">
      <w:start w:val="3"/>
      <w:numFmt w:val="decimal"/>
      <w:lvlText w:val="%1"/>
      <w:lvlJc w:val="left"/>
      <w:pPr>
        <w:ind w:left="99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992" w:hanging="284"/>
      </w:pPr>
      <w:rPr>
        <w:rFonts w:ascii="Wingdings" w:eastAsia="Wingdings" w:hAnsi="Wingdings" w:cs="Wingdings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23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4" w:hanging="284"/>
      </w:pPr>
      <w:rPr>
        <w:rFonts w:hint="default"/>
        <w:lang w:val="ru-RU" w:eastAsia="en-US" w:bidi="ar-SA"/>
      </w:rPr>
    </w:lvl>
  </w:abstractNum>
  <w:abstractNum w:abstractNumId="45" w15:restartNumberingAfterBreak="0">
    <w:nsid w:val="425163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3C17296"/>
    <w:multiLevelType w:val="hybridMultilevel"/>
    <w:tmpl w:val="870EB45E"/>
    <w:lvl w:ilvl="0" w:tplc="2BEA061A">
      <w:numFmt w:val="bullet"/>
      <w:lvlText w:val=""/>
      <w:lvlJc w:val="left"/>
      <w:pPr>
        <w:ind w:left="303" w:hanging="28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00EE52">
      <w:numFmt w:val="bullet"/>
      <w:lvlText w:val="•"/>
      <w:lvlJc w:val="left"/>
      <w:pPr>
        <w:ind w:left="1047" w:hanging="289"/>
      </w:pPr>
      <w:rPr>
        <w:rFonts w:hint="default"/>
        <w:lang w:val="ru-RU" w:eastAsia="en-US" w:bidi="ar-SA"/>
      </w:rPr>
    </w:lvl>
    <w:lvl w:ilvl="2" w:tplc="459E4DCA">
      <w:numFmt w:val="bullet"/>
      <w:lvlText w:val="•"/>
      <w:lvlJc w:val="left"/>
      <w:pPr>
        <w:ind w:left="1795" w:hanging="289"/>
      </w:pPr>
      <w:rPr>
        <w:rFonts w:hint="default"/>
        <w:lang w:val="ru-RU" w:eastAsia="en-US" w:bidi="ar-SA"/>
      </w:rPr>
    </w:lvl>
    <w:lvl w:ilvl="3" w:tplc="8D36B90C">
      <w:numFmt w:val="bullet"/>
      <w:lvlText w:val="•"/>
      <w:lvlJc w:val="left"/>
      <w:pPr>
        <w:ind w:left="2543" w:hanging="289"/>
      </w:pPr>
      <w:rPr>
        <w:rFonts w:hint="default"/>
        <w:lang w:val="ru-RU" w:eastAsia="en-US" w:bidi="ar-SA"/>
      </w:rPr>
    </w:lvl>
    <w:lvl w:ilvl="4" w:tplc="9D86B038">
      <w:numFmt w:val="bullet"/>
      <w:lvlText w:val="•"/>
      <w:lvlJc w:val="left"/>
      <w:pPr>
        <w:ind w:left="3291" w:hanging="289"/>
      </w:pPr>
      <w:rPr>
        <w:rFonts w:hint="default"/>
        <w:lang w:val="ru-RU" w:eastAsia="en-US" w:bidi="ar-SA"/>
      </w:rPr>
    </w:lvl>
    <w:lvl w:ilvl="5" w:tplc="FDF08C4A">
      <w:numFmt w:val="bullet"/>
      <w:lvlText w:val="•"/>
      <w:lvlJc w:val="left"/>
      <w:pPr>
        <w:ind w:left="4039" w:hanging="289"/>
      </w:pPr>
      <w:rPr>
        <w:rFonts w:hint="default"/>
        <w:lang w:val="ru-RU" w:eastAsia="en-US" w:bidi="ar-SA"/>
      </w:rPr>
    </w:lvl>
    <w:lvl w:ilvl="6" w:tplc="5E44EB42">
      <w:numFmt w:val="bullet"/>
      <w:lvlText w:val="•"/>
      <w:lvlJc w:val="left"/>
      <w:pPr>
        <w:ind w:left="4786" w:hanging="289"/>
      </w:pPr>
      <w:rPr>
        <w:rFonts w:hint="default"/>
        <w:lang w:val="ru-RU" w:eastAsia="en-US" w:bidi="ar-SA"/>
      </w:rPr>
    </w:lvl>
    <w:lvl w:ilvl="7" w:tplc="C1F43572">
      <w:numFmt w:val="bullet"/>
      <w:lvlText w:val="•"/>
      <w:lvlJc w:val="left"/>
      <w:pPr>
        <w:ind w:left="5534" w:hanging="289"/>
      </w:pPr>
      <w:rPr>
        <w:rFonts w:hint="default"/>
        <w:lang w:val="ru-RU" w:eastAsia="en-US" w:bidi="ar-SA"/>
      </w:rPr>
    </w:lvl>
    <w:lvl w:ilvl="8" w:tplc="E7DEBA0A">
      <w:numFmt w:val="bullet"/>
      <w:lvlText w:val="•"/>
      <w:lvlJc w:val="left"/>
      <w:pPr>
        <w:ind w:left="6282" w:hanging="289"/>
      </w:pPr>
      <w:rPr>
        <w:rFonts w:hint="default"/>
        <w:lang w:val="ru-RU" w:eastAsia="en-US" w:bidi="ar-SA"/>
      </w:rPr>
    </w:lvl>
  </w:abstractNum>
  <w:abstractNum w:abstractNumId="47" w15:restartNumberingAfterBreak="0">
    <w:nsid w:val="451336A1"/>
    <w:multiLevelType w:val="multilevel"/>
    <w:tmpl w:val="E4807D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4A6835FF"/>
    <w:multiLevelType w:val="multilevel"/>
    <w:tmpl w:val="6B10A210"/>
    <w:lvl w:ilvl="0">
      <w:start w:val="1"/>
      <w:numFmt w:val="bullet"/>
      <w:lvlText w:val=""/>
      <w:lvlJc w:val="left"/>
      <w:pPr>
        <w:ind w:left="125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97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7" w:hanging="360"/>
      </w:pPr>
      <w:rPr>
        <w:rFonts w:ascii="Wingdings" w:hAnsi="Wingdings"/>
      </w:rPr>
    </w:lvl>
  </w:abstractNum>
  <w:abstractNum w:abstractNumId="49" w15:restartNumberingAfterBreak="0">
    <w:nsid w:val="4C7B5D1F"/>
    <w:multiLevelType w:val="hybridMultilevel"/>
    <w:tmpl w:val="6BF04CD0"/>
    <w:lvl w:ilvl="0" w:tplc="3D8EF7A2">
      <w:numFmt w:val="bullet"/>
      <w:lvlText w:val="-"/>
      <w:lvlJc w:val="left"/>
      <w:pPr>
        <w:ind w:left="9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DC462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7E5E77B6">
      <w:numFmt w:val="bullet"/>
      <w:lvlText w:val="•"/>
      <w:lvlJc w:val="left"/>
      <w:pPr>
        <w:ind w:left="3153" w:hanging="284"/>
      </w:pPr>
      <w:rPr>
        <w:rFonts w:hint="default"/>
        <w:lang w:val="ru-RU" w:eastAsia="en-US" w:bidi="ar-SA"/>
      </w:rPr>
    </w:lvl>
    <w:lvl w:ilvl="3" w:tplc="19149032">
      <w:numFmt w:val="bullet"/>
      <w:lvlText w:val="•"/>
      <w:lvlJc w:val="left"/>
      <w:pPr>
        <w:ind w:left="4230" w:hanging="284"/>
      </w:pPr>
      <w:rPr>
        <w:rFonts w:hint="default"/>
        <w:lang w:val="ru-RU" w:eastAsia="en-US" w:bidi="ar-SA"/>
      </w:rPr>
    </w:lvl>
    <w:lvl w:ilvl="4" w:tplc="4572A56C">
      <w:numFmt w:val="bullet"/>
      <w:lvlText w:val="•"/>
      <w:lvlJc w:val="left"/>
      <w:pPr>
        <w:ind w:left="5307" w:hanging="284"/>
      </w:pPr>
      <w:rPr>
        <w:rFonts w:hint="default"/>
        <w:lang w:val="ru-RU" w:eastAsia="en-US" w:bidi="ar-SA"/>
      </w:rPr>
    </w:lvl>
    <w:lvl w:ilvl="5" w:tplc="BF58038E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6" w:tplc="AD2ACE4A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7" w:tplc="89842AC0">
      <w:numFmt w:val="bullet"/>
      <w:lvlText w:val="•"/>
      <w:lvlJc w:val="left"/>
      <w:pPr>
        <w:ind w:left="8537" w:hanging="284"/>
      </w:pPr>
      <w:rPr>
        <w:rFonts w:hint="default"/>
        <w:lang w:val="ru-RU" w:eastAsia="en-US" w:bidi="ar-SA"/>
      </w:rPr>
    </w:lvl>
    <w:lvl w:ilvl="8" w:tplc="6964C0B8">
      <w:numFmt w:val="bullet"/>
      <w:lvlText w:val="•"/>
      <w:lvlJc w:val="left"/>
      <w:pPr>
        <w:ind w:left="9614" w:hanging="284"/>
      </w:pPr>
      <w:rPr>
        <w:rFonts w:hint="default"/>
        <w:lang w:val="ru-RU" w:eastAsia="en-US" w:bidi="ar-SA"/>
      </w:rPr>
    </w:lvl>
  </w:abstractNum>
  <w:abstractNum w:abstractNumId="50" w15:restartNumberingAfterBreak="0">
    <w:nsid w:val="4F2B7C7C"/>
    <w:multiLevelType w:val="hybridMultilevel"/>
    <w:tmpl w:val="EEF84ADE"/>
    <w:lvl w:ilvl="0" w:tplc="910CF63C">
      <w:start w:val="1"/>
      <w:numFmt w:val="decimal"/>
      <w:lvlText w:val="%1."/>
      <w:lvlJc w:val="left"/>
      <w:pPr>
        <w:ind w:left="1775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92F596">
      <w:numFmt w:val="bullet"/>
      <w:lvlText w:val="•"/>
      <w:lvlJc w:val="left"/>
      <w:pPr>
        <w:ind w:left="2778" w:hanging="299"/>
      </w:pPr>
      <w:rPr>
        <w:rFonts w:hint="default"/>
        <w:lang w:val="ru-RU" w:eastAsia="en-US" w:bidi="ar-SA"/>
      </w:rPr>
    </w:lvl>
    <w:lvl w:ilvl="2" w:tplc="12083528">
      <w:numFmt w:val="bullet"/>
      <w:lvlText w:val="•"/>
      <w:lvlJc w:val="left"/>
      <w:pPr>
        <w:ind w:left="3777" w:hanging="299"/>
      </w:pPr>
      <w:rPr>
        <w:rFonts w:hint="default"/>
        <w:lang w:val="ru-RU" w:eastAsia="en-US" w:bidi="ar-SA"/>
      </w:rPr>
    </w:lvl>
    <w:lvl w:ilvl="3" w:tplc="D0D415E4">
      <w:numFmt w:val="bullet"/>
      <w:lvlText w:val="•"/>
      <w:lvlJc w:val="left"/>
      <w:pPr>
        <w:ind w:left="4776" w:hanging="299"/>
      </w:pPr>
      <w:rPr>
        <w:rFonts w:hint="default"/>
        <w:lang w:val="ru-RU" w:eastAsia="en-US" w:bidi="ar-SA"/>
      </w:rPr>
    </w:lvl>
    <w:lvl w:ilvl="4" w:tplc="410CB966">
      <w:numFmt w:val="bullet"/>
      <w:lvlText w:val="•"/>
      <w:lvlJc w:val="left"/>
      <w:pPr>
        <w:ind w:left="5775" w:hanging="299"/>
      </w:pPr>
      <w:rPr>
        <w:rFonts w:hint="default"/>
        <w:lang w:val="ru-RU" w:eastAsia="en-US" w:bidi="ar-SA"/>
      </w:rPr>
    </w:lvl>
    <w:lvl w:ilvl="5" w:tplc="1AD00D22">
      <w:numFmt w:val="bullet"/>
      <w:lvlText w:val="•"/>
      <w:lvlJc w:val="left"/>
      <w:pPr>
        <w:ind w:left="6773" w:hanging="299"/>
      </w:pPr>
      <w:rPr>
        <w:rFonts w:hint="default"/>
        <w:lang w:val="ru-RU" w:eastAsia="en-US" w:bidi="ar-SA"/>
      </w:rPr>
    </w:lvl>
    <w:lvl w:ilvl="6" w:tplc="106674C0">
      <w:numFmt w:val="bullet"/>
      <w:lvlText w:val="•"/>
      <w:lvlJc w:val="left"/>
      <w:pPr>
        <w:ind w:left="7772" w:hanging="299"/>
      </w:pPr>
      <w:rPr>
        <w:rFonts w:hint="default"/>
        <w:lang w:val="ru-RU" w:eastAsia="en-US" w:bidi="ar-SA"/>
      </w:rPr>
    </w:lvl>
    <w:lvl w:ilvl="7" w:tplc="4FFC0FA8">
      <w:numFmt w:val="bullet"/>
      <w:lvlText w:val="•"/>
      <w:lvlJc w:val="left"/>
      <w:pPr>
        <w:ind w:left="8771" w:hanging="299"/>
      </w:pPr>
      <w:rPr>
        <w:rFonts w:hint="default"/>
        <w:lang w:val="ru-RU" w:eastAsia="en-US" w:bidi="ar-SA"/>
      </w:rPr>
    </w:lvl>
    <w:lvl w:ilvl="8" w:tplc="F514A014">
      <w:numFmt w:val="bullet"/>
      <w:lvlText w:val="•"/>
      <w:lvlJc w:val="left"/>
      <w:pPr>
        <w:ind w:left="9770" w:hanging="299"/>
      </w:pPr>
      <w:rPr>
        <w:rFonts w:hint="default"/>
        <w:lang w:val="ru-RU" w:eastAsia="en-US" w:bidi="ar-SA"/>
      </w:rPr>
    </w:lvl>
  </w:abstractNum>
  <w:abstractNum w:abstractNumId="51" w15:restartNumberingAfterBreak="0">
    <w:nsid w:val="4FA369E9"/>
    <w:multiLevelType w:val="hybridMultilevel"/>
    <w:tmpl w:val="B1407EF2"/>
    <w:lvl w:ilvl="0" w:tplc="942AB2FE">
      <w:numFmt w:val="bullet"/>
      <w:lvlText w:val=""/>
      <w:lvlJc w:val="left"/>
      <w:pPr>
        <w:ind w:left="42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829BCE">
      <w:numFmt w:val="bullet"/>
      <w:lvlText w:val="•"/>
      <w:lvlJc w:val="left"/>
      <w:pPr>
        <w:ind w:left="1497" w:hanging="284"/>
      </w:pPr>
      <w:rPr>
        <w:rFonts w:hint="default"/>
        <w:lang w:val="ru-RU" w:eastAsia="en-US" w:bidi="ar-SA"/>
      </w:rPr>
    </w:lvl>
    <w:lvl w:ilvl="2" w:tplc="98766490">
      <w:numFmt w:val="bullet"/>
      <w:lvlText w:val="•"/>
      <w:lvlJc w:val="left"/>
      <w:pPr>
        <w:ind w:left="2575" w:hanging="284"/>
      </w:pPr>
      <w:rPr>
        <w:rFonts w:hint="default"/>
        <w:lang w:val="ru-RU" w:eastAsia="en-US" w:bidi="ar-SA"/>
      </w:rPr>
    </w:lvl>
    <w:lvl w:ilvl="3" w:tplc="88B88370">
      <w:numFmt w:val="bullet"/>
      <w:lvlText w:val="•"/>
      <w:lvlJc w:val="left"/>
      <w:pPr>
        <w:ind w:left="3652" w:hanging="284"/>
      </w:pPr>
      <w:rPr>
        <w:rFonts w:hint="default"/>
        <w:lang w:val="ru-RU" w:eastAsia="en-US" w:bidi="ar-SA"/>
      </w:rPr>
    </w:lvl>
    <w:lvl w:ilvl="4" w:tplc="ED267310">
      <w:numFmt w:val="bullet"/>
      <w:lvlText w:val="•"/>
      <w:lvlJc w:val="left"/>
      <w:pPr>
        <w:ind w:left="4730" w:hanging="284"/>
      </w:pPr>
      <w:rPr>
        <w:rFonts w:hint="default"/>
        <w:lang w:val="ru-RU" w:eastAsia="en-US" w:bidi="ar-SA"/>
      </w:rPr>
    </w:lvl>
    <w:lvl w:ilvl="5" w:tplc="99C6EAE0">
      <w:numFmt w:val="bullet"/>
      <w:lvlText w:val="•"/>
      <w:lvlJc w:val="left"/>
      <w:pPr>
        <w:ind w:left="5808" w:hanging="284"/>
      </w:pPr>
      <w:rPr>
        <w:rFonts w:hint="default"/>
        <w:lang w:val="ru-RU" w:eastAsia="en-US" w:bidi="ar-SA"/>
      </w:rPr>
    </w:lvl>
    <w:lvl w:ilvl="6" w:tplc="41BE96D4">
      <w:numFmt w:val="bullet"/>
      <w:lvlText w:val="•"/>
      <w:lvlJc w:val="left"/>
      <w:pPr>
        <w:ind w:left="6885" w:hanging="284"/>
      </w:pPr>
      <w:rPr>
        <w:rFonts w:hint="default"/>
        <w:lang w:val="ru-RU" w:eastAsia="en-US" w:bidi="ar-SA"/>
      </w:rPr>
    </w:lvl>
    <w:lvl w:ilvl="7" w:tplc="D5FE0B98">
      <w:numFmt w:val="bullet"/>
      <w:lvlText w:val="•"/>
      <w:lvlJc w:val="left"/>
      <w:pPr>
        <w:ind w:left="7963" w:hanging="284"/>
      </w:pPr>
      <w:rPr>
        <w:rFonts w:hint="default"/>
        <w:lang w:val="ru-RU" w:eastAsia="en-US" w:bidi="ar-SA"/>
      </w:rPr>
    </w:lvl>
    <w:lvl w:ilvl="8" w:tplc="04129F72">
      <w:numFmt w:val="bullet"/>
      <w:lvlText w:val="•"/>
      <w:lvlJc w:val="left"/>
      <w:pPr>
        <w:ind w:left="9040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52D2021B"/>
    <w:multiLevelType w:val="hybridMultilevel"/>
    <w:tmpl w:val="07349DC6"/>
    <w:lvl w:ilvl="0" w:tplc="3E4E9008">
      <w:numFmt w:val="bullet"/>
      <w:lvlText w:val=""/>
      <w:lvlJc w:val="left"/>
      <w:pPr>
        <w:ind w:left="303" w:hanging="28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E286D50">
      <w:numFmt w:val="bullet"/>
      <w:lvlText w:val="•"/>
      <w:lvlJc w:val="left"/>
      <w:pPr>
        <w:ind w:left="1047" w:hanging="289"/>
      </w:pPr>
      <w:rPr>
        <w:rFonts w:hint="default"/>
        <w:lang w:val="ru-RU" w:eastAsia="en-US" w:bidi="ar-SA"/>
      </w:rPr>
    </w:lvl>
    <w:lvl w:ilvl="2" w:tplc="08E45576">
      <w:numFmt w:val="bullet"/>
      <w:lvlText w:val="•"/>
      <w:lvlJc w:val="left"/>
      <w:pPr>
        <w:ind w:left="1795" w:hanging="289"/>
      </w:pPr>
      <w:rPr>
        <w:rFonts w:hint="default"/>
        <w:lang w:val="ru-RU" w:eastAsia="en-US" w:bidi="ar-SA"/>
      </w:rPr>
    </w:lvl>
    <w:lvl w:ilvl="3" w:tplc="E6223DB6">
      <w:numFmt w:val="bullet"/>
      <w:lvlText w:val="•"/>
      <w:lvlJc w:val="left"/>
      <w:pPr>
        <w:ind w:left="2543" w:hanging="289"/>
      </w:pPr>
      <w:rPr>
        <w:rFonts w:hint="default"/>
        <w:lang w:val="ru-RU" w:eastAsia="en-US" w:bidi="ar-SA"/>
      </w:rPr>
    </w:lvl>
    <w:lvl w:ilvl="4" w:tplc="CBBEDDD2">
      <w:numFmt w:val="bullet"/>
      <w:lvlText w:val="•"/>
      <w:lvlJc w:val="left"/>
      <w:pPr>
        <w:ind w:left="3291" w:hanging="289"/>
      </w:pPr>
      <w:rPr>
        <w:rFonts w:hint="default"/>
        <w:lang w:val="ru-RU" w:eastAsia="en-US" w:bidi="ar-SA"/>
      </w:rPr>
    </w:lvl>
    <w:lvl w:ilvl="5" w:tplc="7B200E44">
      <w:numFmt w:val="bullet"/>
      <w:lvlText w:val="•"/>
      <w:lvlJc w:val="left"/>
      <w:pPr>
        <w:ind w:left="4039" w:hanging="289"/>
      </w:pPr>
      <w:rPr>
        <w:rFonts w:hint="default"/>
        <w:lang w:val="ru-RU" w:eastAsia="en-US" w:bidi="ar-SA"/>
      </w:rPr>
    </w:lvl>
    <w:lvl w:ilvl="6" w:tplc="CB80838A">
      <w:numFmt w:val="bullet"/>
      <w:lvlText w:val="•"/>
      <w:lvlJc w:val="left"/>
      <w:pPr>
        <w:ind w:left="4786" w:hanging="289"/>
      </w:pPr>
      <w:rPr>
        <w:rFonts w:hint="default"/>
        <w:lang w:val="ru-RU" w:eastAsia="en-US" w:bidi="ar-SA"/>
      </w:rPr>
    </w:lvl>
    <w:lvl w:ilvl="7" w:tplc="BEA685CC">
      <w:numFmt w:val="bullet"/>
      <w:lvlText w:val="•"/>
      <w:lvlJc w:val="left"/>
      <w:pPr>
        <w:ind w:left="5534" w:hanging="289"/>
      </w:pPr>
      <w:rPr>
        <w:rFonts w:hint="default"/>
        <w:lang w:val="ru-RU" w:eastAsia="en-US" w:bidi="ar-SA"/>
      </w:rPr>
    </w:lvl>
    <w:lvl w:ilvl="8" w:tplc="5302EDC8">
      <w:numFmt w:val="bullet"/>
      <w:lvlText w:val="•"/>
      <w:lvlJc w:val="left"/>
      <w:pPr>
        <w:ind w:left="6282" w:hanging="289"/>
      </w:pPr>
      <w:rPr>
        <w:rFonts w:hint="default"/>
        <w:lang w:val="ru-RU" w:eastAsia="en-US" w:bidi="ar-SA"/>
      </w:rPr>
    </w:lvl>
  </w:abstractNum>
  <w:abstractNum w:abstractNumId="53" w15:restartNumberingAfterBreak="0">
    <w:nsid w:val="54784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B9477C"/>
    <w:multiLevelType w:val="hybridMultilevel"/>
    <w:tmpl w:val="4FF4DDF6"/>
    <w:lvl w:ilvl="0" w:tplc="DAE6588A">
      <w:numFmt w:val="bullet"/>
      <w:lvlText w:val=""/>
      <w:lvlJc w:val="left"/>
      <w:pPr>
        <w:ind w:left="992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182C104">
      <w:numFmt w:val="bullet"/>
      <w:lvlText w:val="•"/>
      <w:lvlJc w:val="left"/>
      <w:pPr>
        <w:ind w:left="2076" w:hanging="155"/>
      </w:pPr>
      <w:rPr>
        <w:rFonts w:hint="default"/>
        <w:lang w:val="ru-RU" w:eastAsia="en-US" w:bidi="ar-SA"/>
      </w:rPr>
    </w:lvl>
    <w:lvl w:ilvl="2" w:tplc="2F96F438">
      <w:numFmt w:val="bullet"/>
      <w:lvlText w:val="•"/>
      <w:lvlJc w:val="left"/>
      <w:pPr>
        <w:ind w:left="3153" w:hanging="155"/>
      </w:pPr>
      <w:rPr>
        <w:rFonts w:hint="default"/>
        <w:lang w:val="ru-RU" w:eastAsia="en-US" w:bidi="ar-SA"/>
      </w:rPr>
    </w:lvl>
    <w:lvl w:ilvl="3" w:tplc="9CBC6FF8">
      <w:numFmt w:val="bullet"/>
      <w:lvlText w:val="•"/>
      <w:lvlJc w:val="left"/>
      <w:pPr>
        <w:ind w:left="4230" w:hanging="155"/>
      </w:pPr>
      <w:rPr>
        <w:rFonts w:hint="default"/>
        <w:lang w:val="ru-RU" w:eastAsia="en-US" w:bidi="ar-SA"/>
      </w:rPr>
    </w:lvl>
    <w:lvl w:ilvl="4" w:tplc="F6C2FDD4">
      <w:numFmt w:val="bullet"/>
      <w:lvlText w:val="•"/>
      <w:lvlJc w:val="left"/>
      <w:pPr>
        <w:ind w:left="5307" w:hanging="155"/>
      </w:pPr>
      <w:rPr>
        <w:rFonts w:hint="default"/>
        <w:lang w:val="ru-RU" w:eastAsia="en-US" w:bidi="ar-SA"/>
      </w:rPr>
    </w:lvl>
    <w:lvl w:ilvl="5" w:tplc="73620AA6">
      <w:numFmt w:val="bullet"/>
      <w:lvlText w:val="•"/>
      <w:lvlJc w:val="left"/>
      <w:pPr>
        <w:ind w:left="6383" w:hanging="155"/>
      </w:pPr>
      <w:rPr>
        <w:rFonts w:hint="default"/>
        <w:lang w:val="ru-RU" w:eastAsia="en-US" w:bidi="ar-SA"/>
      </w:rPr>
    </w:lvl>
    <w:lvl w:ilvl="6" w:tplc="DABE53F2">
      <w:numFmt w:val="bullet"/>
      <w:lvlText w:val="•"/>
      <w:lvlJc w:val="left"/>
      <w:pPr>
        <w:ind w:left="7460" w:hanging="155"/>
      </w:pPr>
      <w:rPr>
        <w:rFonts w:hint="default"/>
        <w:lang w:val="ru-RU" w:eastAsia="en-US" w:bidi="ar-SA"/>
      </w:rPr>
    </w:lvl>
    <w:lvl w:ilvl="7" w:tplc="D34C8FA2">
      <w:numFmt w:val="bullet"/>
      <w:lvlText w:val="•"/>
      <w:lvlJc w:val="left"/>
      <w:pPr>
        <w:ind w:left="8537" w:hanging="155"/>
      </w:pPr>
      <w:rPr>
        <w:rFonts w:hint="default"/>
        <w:lang w:val="ru-RU" w:eastAsia="en-US" w:bidi="ar-SA"/>
      </w:rPr>
    </w:lvl>
    <w:lvl w:ilvl="8" w:tplc="D61A214C">
      <w:numFmt w:val="bullet"/>
      <w:lvlText w:val="•"/>
      <w:lvlJc w:val="left"/>
      <w:pPr>
        <w:ind w:left="9614" w:hanging="155"/>
      </w:pPr>
      <w:rPr>
        <w:rFonts w:hint="default"/>
        <w:lang w:val="ru-RU" w:eastAsia="en-US" w:bidi="ar-SA"/>
      </w:rPr>
    </w:lvl>
  </w:abstractNum>
  <w:abstractNum w:abstractNumId="55" w15:restartNumberingAfterBreak="0">
    <w:nsid w:val="57BD3722"/>
    <w:multiLevelType w:val="multilevel"/>
    <w:tmpl w:val="981CE7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6" w15:restartNumberingAfterBreak="0">
    <w:nsid w:val="581158B4"/>
    <w:multiLevelType w:val="hybridMultilevel"/>
    <w:tmpl w:val="63EE0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83775CF"/>
    <w:multiLevelType w:val="hybridMultilevel"/>
    <w:tmpl w:val="A50A1228"/>
    <w:lvl w:ilvl="0" w:tplc="C5B8A806">
      <w:start w:val="1"/>
      <w:numFmt w:val="decimal"/>
      <w:lvlText w:val="%1."/>
      <w:lvlJc w:val="left"/>
      <w:pPr>
        <w:ind w:left="992" w:hanging="3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460FD4">
      <w:numFmt w:val="bullet"/>
      <w:lvlText w:val="•"/>
      <w:lvlJc w:val="left"/>
      <w:pPr>
        <w:ind w:left="2076" w:hanging="331"/>
      </w:pPr>
      <w:rPr>
        <w:rFonts w:hint="default"/>
        <w:lang w:val="ru-RU" w:eastAsia="en-US" w:bidi="ar-SA"/>
      </w:rPr>
    </w:lvl>
    <w:lvl w:ilvl="2" w:tplc="9604B61A">
      <w:numFmt w:val="bullet"/>
      <w:lvlText w:val="•"/>
      <w:lvlJc w:val="left"/>
      <w:pPr>
        <w:ind w:left="3153" w:hanging="331"/>
      </w:pPr>
      <w:rPr>
        <w:rFonts w:hint="default"/>
        <w:lang w:val="ru-RU" w:eastAsia="en-US" w:bidi="ar-SA"/>
      </w:rPr>
    </w:lvl>
    <w:lvl w:ilvl="3" w:tplc="7162594E">
      <w:numFmt w:val="bullet"/>
      <w:lvlText w:val="•"/>
      <w:lvlJc w:val="left"/>
      <w:pPr>
        <w:ind w:left="4230" w:hanging="331"/>
      </w:pPr>
      <w:rPr>
        <w:rFonts w:hint="default"/>
        <w:lang w:val="ru-RU" w:eastAsia="en-US" w:bidi="ar-SA"/>
      </w:rPr>
    </w:lvl>
    <w:lvl w:ilvl="4" w:tplc="611E5354">
      <w:numFmt w:val="bullet"/>
      <w:lvlText w:val="•"/>
      <w:lvlJc w:val="left"/>
      <w:pPr>
        <w:ind w:left="5307" w:hanging="331"/>
      </w:pPr>
      <w:rPr>
        <w:rFonts w:hint="default"/>
        <w:lang w:val="ru-RU" w:eastAsia="en-US" w:bidi="ar-SA"/>
      </w:rPr>
    </w:lvl>
    <w:lvl w:ilvl="5" w:tplc="1F92A10E">
      <w:numFmt w:val="bullet"/>
      <w:lvlText w:val="•"/>
      <w:lvlJc w:val="left"/>
      <w:pPr>
        <w:ind w:left="6383" w:hanging="331"/>
      </w:pPr>
      <w:rPr>
        <w:rFonts w:hint="default"/>
        <w:lang w:val="ru-RU" w:eastAsia="en-US" w:bidi="ar-SA"/>
      </w:rPr>
    </w:lvl>
    <w:lvl w:ilvl="6" w:tplc="1486BECE">
      <w:numFmt w:val="bullet"/>
      <w:lvlText w:val="•"/>
      <w:lvlJc w:val="left"/>
      <w:pPr>
        <w:ind w:left="7460" w:hanging="331"/>
      </w:pPr>
      <w:rPr>
        <w:rFonts w:hint="default"/>
        <w:lang w:val="ru-RU" w:eastAsia="en-US" w:bidi="ar-SA"/>
      </w:rPr>
    </w:lvl>
    <w:lvl w:ilvl="7" w:tplc="9ACE6A24">
      <w:numFmt w:val="bullet"/>
      <w:lvlText w:val="•"/>
      <w:lvlJc w:val="left"/>
      <w:pPr>
        <w:ind w:left="8537" w:hanging="331"/>
      </w:pPr>
      <w:rPr>
        <w:rFonts w:hint="default"/>
        <w:lang w:val="ru-RU" w:eastAsia="en-US" w:bidi="ar-SA"/>
      </w:rPr>
    </w:lvl>
    <w:lvl w:ilvl="8" w:tplc="6186A574">
      <w:numFmt w:val="bullet"/>
      <w:lvlText w:val="•"/>
      <w:lvlJc w:val="left"/>
      <w:pPr>
        <w:ind w:left="9614" w:hanging="331"/>
      </w:pPr>
      <w:rPr>
        <w:rFonts w:hint="default"/>
        <w:lang w:val="ru-RU" w:eastAsia="en-US" w:bidi="ar-SA"/>
      </w:rPr>
    </w:lvl>
  </w:abstractNum>
  <w:abstractNum w:abstractNumId="58" w15:restartNumberingAfterBreak="0">
    <w:nsid w:val="5C0E5C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D501D14"/>
    <w:multiLevelType w:val="multilevel"/>
    <w:tmpl w:val="80E657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6051562F"/>
    <w:multiLevelType w:val="hybridMultilevel"/>
    <w:tmpl w:val="4414FF14"/>
    <w:lvl w:ilvl="0" w:tplc="2CA64FD8">
      <w:numFmt w:val="bullet"/>
      <w:lvlText w:val=""/>
      <w:lvlJc w:val="left"/>
      <w:pPr>
        <w:ind w:left="992" w:hanging="6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FF40706">
      <w:numFmt w:val="bullet"/>
      <w:lvlText w:val="•"/>
      <w:lvlJc w:val="left"/>
      <w:pPr>
        <w:ind w:left="2076" w:hanging="649"/>
      </w:pPr>
      <w:rPr>
        <w:rFonts w:hint="default"/>
        <w:lang w:val="ru-RU" w:eastAsia="en-US" w:bidi="ar-SA"/>
      </w:rPr>
    </w:lvl>
    <w:lvl w:ilvl="2" w:tplc="C62C255C">
      <w:numFmt w:val="bullet"/>
      <w:lvlText w:val="•"/>
      <w:lvlJc w:val="left"/>
      <w:pPr>
        <w:ind w:left="3153" w:hanging="649"/>
      </w:pPr>
      <w:rPr>
        <w:rFonts w:hint="default"/>
        <w:lang w:val="ru-RU" w:eastAsia="en-US" w:bidi="ar-SA"/>
      </w:rPr>
    </w:lvl>
    <w:lvl w:ilvl="3" w:tplc="8652812C">
      <w:numFmt w:val="bullet"/>
      <w:lvlText w:val="•"/>
      <w:lvlJc w:val="left"/>
      <w:pPr>
        <w:ind w:left="4230" w:hanging="649"/>
      </w:pPr>
      <w:rPr>
        <w:rFonts w:hint="default"/>
        <w:lang w:val="ru-RU" w:eastAsia="en-US" w:bidi="ar-SA"/>
      </w:rPr>
    </w:lvl>
    <w:lvl w:ilvl="4" w:tplc="D826ABC6">
      <w:numFmt w:val="bullet"/>
      <w:lvlText w:val="•"/>
      <w:lvlJc w:val="left"/>
      <w:pPr>
        <w:ind w:left="5307" w:hanging="649"/>
      </w:pPr>
      <w:rPr>
        <w:rFonts w:hint="default"/>
        <w:lang w:val="ru-RU" w:eastAsia="en-US" w:bidi="ar-SA"/>
      </w:rPr>
    </w:lvl>
    <w:lvl w:ilvl="5" w:tplc="73588560">
      <w:numFmt w:val="bullet"/>
      <w:lvlText w:val="•"/>
      <w:lvlJc w:val="left"/>
      <w:pPr>
        <w:ind w:left="6383" w:hanging="649"/>
      </w:pPr>
      <w:rPr>
        <w:rFonts w:hint="default"/>
        <w:lang w:val="ru-RU" w:eastAsia="en-US" w:bidi="ar-SA"/>
      </w:rPr>
    </w:lvl>
    <w:lvl w:ilvl="6" w:tplc="18FE4B7C">
      <w:numFmt w:val="bullet"/>
      <w:lvlText w:val="•"/>
      <w:lvlJc w:val="left"/>
      <w:pPr>
        <w:ind w:left="7460" w:hanging="649"/>
      </w:pPr>
      <w:rPr>
        <w:rFonts w:hint="default"/>
        <w:lang w:val="ru-RU" w:eastAsia="en-US" w:bidi="ar-SA"/>
      </w:rPr>
    </w:lvl>
    <w:lvl w:ilvl="7" w:tplc="241CA8C4">
      <w:numFmt w:val="bullet"/>
      <w:lvlText w:val="•"/>
      <w:lvlJc w:val="left"/>
      <w:pPr>
        <w:ind w:left="8537" w:hanging="649"/>
      </w:pPr>
      <w:rPr>
        <w:rFonts w:hint="default"/>
        <w:lang w:val="ru-RU" w:eastAsia="en-US" w:bidi="ar-SA"/>
      </w:rPr>
    </w:lvl>
    <w:lvl w:ilvl="8" w:tplc="072204B6">
      <w:numFmt w:val="bullet"/>
      <w:lvlText w:val="•"/>
      <w:lvlJc w:val="left"/>
      <w:pPr>
        <w:ind w:left="9614" w:hanging="649"/>
      </w:pPr>
      <w:rPr>
        <w:rFonts w:hint="default"/>
        <w:lang w:val="ru-RU" w:eastAsia="en-US" w:bidi="ar-SA"/>
      </w:rPr>
    </w:lvl>
  </w:abstractNum>
  <w:abstractNum w:abstractNumId="61" w15:restartNumberingAfterBreak="0">
    <w:nsid w:val="6A9E7DDB"/>
    <w:multiLevelType w:val="hybridMultilevel"/>
    <w:tmpl w:val="04E8BADA"/>
    <w:lvl w:ilvl="0" w:tplc="ED6ABD80">
      <w:numFmt w:val="bullet"/>
      <w:lvlText w:val=""/>
      <w:lvlJc w:val="left"/>
      <w:pPr>
        <w:ind w:left="198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AAC73E">
      <w:numFmt w:val="bullet"/>
      <w:lvlText w:val="•"/>
      <w:lvlJc w:val="left"/>
      <w:pPr>
        <w:ind w:left="2958" w:hanging="428"/>
      </w:pPr>
      <w:rPr>
        <w:rFonts w:hint="default"/>
        <w:lang w:val="ru-RU" w:eastAsia="en-US" w:bidi="ar-SA"/>
      </w:rPr>
    </w:lvl>
    <w:lvl w:ilvl="2" w:tplc="364A44B8">
      <w:numFmt w:val="bullet"/>
      <w:lvlText w:val="•"/>
      <w:lvlJc w:val="left"/>
      <w:pPr>
        <w:ind w:left="3937" w:hanging="428"/>
      </w:pPr>
      <w:rPr>
        <w:rFonts w:hint="default"/>
        <w:lang w:val="ru-RU" w:eastAsia="en-US" w:bidi="ar-SA"/>
      </w:rPr>
    </w:lvl>
    <w:lvl w:ilvl="3" w:tplc="BCA0DDE2">
      <w:numFmt w:val="bullet"/>
      <w:lvlText w:val="•"/>
      <w:lvlJc w:val="left"/>
      <w:pPr>
        <w:ind w:left="4916" w:hanging="428"/>
      </w:pPr>
      <w:rPr>
        <w:rFonts w:hint="default"/>
        <w:lang w:val="ru-RU" w:eastAsia="en-US" w:bidi="ar-SA"/>
      </w:rPr>
    </w:lvl>
    <w:lvl w:ilvl="4" w:tplc="E9724816">
      <w:numFmt w:val="bullet"/>
      <w:lvlText w:val="•"/>
      <w:lvlJc w:val="left"/>
      <w:pPr>
        <w:ind w:left="5895" w:hanging="428"/>
      </w:pPr>
      <w:rPr>
        <w:rFonts w:hint="default"/>
        <w:lang w:val="ru-RU" w:eastAsia="en-US" w:bidi="ar-SA"/>
      </w:rPr>
    </w:lvl>
    <w:lvl w:ilvl="5" w:tplc="FABC9D4E">
      <w:numFmt w:val="bullet"/>
      <w:lvlText w:val="•"/>
      <w:lvlJc w:val="left"/>
      <w:pPr>
        <w:ind w:left="6873" w:hanging="428"/>
      </w:pPr>
      <w:rPr>
        <w:rFonts w:hint="default"/>
        <w:lang w:val="ru-RU" w:eastAsia="en-US" w:bidi="ar-SA"/>
      </w:rPr>
    </w:lvl>
    <w:lvl w:ilvl="6" w:tplc="5192D9B0">
      <w:numFmt w:val="bullet"/>
      <w:lvlText w:val="•"/>
      <w:lvlJc w:val="left"/>
      <w:pPr>
        <w:ind w:left="7852" w:hanging="428"/>
      </w:pPr>
      <w:rPr>
        <w:rFonts w:hint="default"/>
        <w:lang w:val="ru-RU" w:eastAsia="en-US" w:bidi="ar-SA"/>
      </w:rPr>
    </w:lvl>
    <w:lvl w:ilvl="7" w:tplc="B4C6B3C2">
      <w:numFmt w:val="bullet"/>
      <w:lvlText w:val="•"/>
      <w:lvlJc w:val="left"/>
      <w:pPr>
        <w:ind w:left="8831" w:hanging="428"/>
      </w:pPr>
      <w:rPr>
        <w:rFonts w:hint="default"/>
        <w:lang w:val="ru-RU" w:eastAsia="en-US" w:bidi="ar-SA"/>
      </w:rPr>
    </w:lvl>
    <w:lvl w:ilvl="8" w:tplc="BEE27A76">
      <w:numFmt w:val="bullet"/>
      <w:lvlText w:val="•"/>
      <w:lvlJc w:val="left"/>
      <w:pPr>
        <w:ind w:left="9810" w:hanging="428"/>
      </w:pPr>
      <w:rPr>
        <w:rFonts w:hint="default"/>
        <w:lang w:val="ru-RU" w:eastAsia="en-US" w:bidi="ar-SA"/>
      </w:rPr>
    </w:lvl>
  </w:abstractNum>
  <w:abstractNum w:abstractNumId="62" w15:restartNumberingAfterBreak="0">
    <w:nsid w:val="716A4E29"/>
    <w:multiLevelType w:val="hybridMultilevel"/>
    <w:tmpl w:val="894EFCE8"/>
    <w:lvl w:ilvl="0" w:tplc="FD9A9CAA">
      <w:numFmt w:val="bullet"/>
      <w:lvlText w:val=""/>
      <w:lvlJc w:val="left"/>
      <w:pPr>
        <w:ind w:left="171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920F6F0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2" w:tplc="FA0070D0">
      <w:numFmt w:val="bullet"/>
      <w:lvlText w:val="•"/>
      <w:lvlJc w:val="left"/>
      <w:pPr>
        <w:ind w:left="3729" w:hanging="361"/>
      </w:pPr>
      <w:rPr>
        <w:rFonts w:hint="default"/>
        <w:lang w:val="ru-RU" w:eastAsia="en-US" w:bidi="ar-SA"/>
      </w:rPr>
    </w:lvl>
    <w:lvl w:ilvl="3" w:tplc="6C08D05A">
      <w:numFmt w:val="bullet"/>
      <w:lvlText w:val="•"/>
      <w:lvlJc w:val="left"/>
      <w:pPr>
        <w:ind w:left="4734" w:hanging="361"/>
      </w:pPr>
      <w:rPr>
        <w:rFonts w:hint="default"/>
        <w:lang w:val="ru-RU" w:eastAsia="en-US" w:bidi="ar-SA"/>
      </w:rPr>
    </w:lvl>
    <w:lvl w:ilvl="4" w:tplc="9358FB64">
      <w:numFmt w:val="bullet"/>
      <w:lvlText w:val="•"/>
      <w:lvlJc w:val="left"/>
      <w:pPr>
        <w:ind w:left="5739" w:hanging="361"/>
      </w:pPr>
      <w:rPr>
        <w:rFonts w:hint="default"/>
        <w:lang w:val="ru-RU" w:eastAsia="en-US" w:bidi="ar-SA"/>
      </w:rPr>
    </w:lvl>
    <w:lvl w:ilvl="5" w:tplc="C5DAD638">
      <w:numFmt w:val="bullet"/>
      <w:lvlText w:val="•"/>
      <w:lvlJc w:val="left"/>
      <w:pPr>
        <w:ind w:left="6743" w:hanging="361"/>
      </w:pPr>
      <w:rPr>
        <w:rFonts w:hint="default"/>
        <w:lang w:val="ru-RU" w:eastAsia="en-US" w:bidi="ar-SA"/>
      </w:rPr>
    </w:lvl>
    <w:lvl w:ilvl="6" w:tplc="9F2287CA">
      <w:numFmt w:val="bullet"/>
      <w:lvlText w:val="•"/>
      <w:lvlJc w:val="left"/>
      <w:pPr>
        <w:ind w:left="7748" w:hanging="361"/>
      </w:pPr>
      <w:rPr>
        <w:rFonts w:hint="default"/>
        <w:lang w:val="ru-RU" w:eastAsia="en-US" w:bidi="ar-SA"/>
      </w:rPr>
    </w:lvl>
    <w:lvl w:ilvl="7" w:tplc="C19C0A98">
      <w:numFmt w:val="bullet"/>
      <w:lvlText w:val="•"/>
      <w:lvlJc w:val="left"/>
      <w:pPr>
        <w:ind w:left="8753" w:hanging="361"/>
      </w:pPr>
      <w:rPr>
        <w:rFonts w:hint="default"/>
        <w:lang w:val="ru-RU" w:eastAsia="en-US" w:bidi="ar-SA"/>
      </w:rPr>
    </w:lvl>
    <w:lvl w:ilvl="8" w:tplc="C20250F2">
      <w:numFmt w:val="bullet"/>
      <w:lvlText w:val="•"/>
      <w:lvlJc w:val="left"/>
      <w:pPr>
        <w:ind w:left="9758" w:hanging="361"/>
      </w:pPr>
      <w:rPr>
        <w:rFonts w:hint="default"/>
        <w:lang w:val="ru-RU" w:eastAsia="en-US" w:bidi="ar-SA"/>
      </w:rPr>
    </w:lvl>
  </w:abstractNum>
  <w:abstractNum w:abstractNumId="63" w15:restartNumberingAfterBreak="0">
    <w:nsid w:val="72C952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67A73EC"/>
    <w:multiLevelType w:val="multilevel"/>
    <w:tmpl w:val="1F008CC0"/>
    <w:lvl w:ilvl="0">
      <w:start w:val="3"/>
      <w:numFmt w:val="decimal"/>
      <w:lvlText w:val="%1"/>
      <w:lvlJc w:val="left"/>
      <w:pPr>
        <w:ind w:left="99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992" w:hanging="284"/>
      </w:pPr>
      <w:rPr>
        <w:rFonts w:ascii="Wingdings" w:eastAsia="Wingdings" w:hAnsi="Wingdings" w:cs="Wingdings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23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4" w:hanging="284"/>
      </w:pPr>
      <w:rPr>
        <w:rFonts w:hint="default"/>
        <w:lang w:val="ru-RU" w:eastAsia="en-US" w:bidi="ar-SA"/>
      </w:rPr>
    </w:lvl>
  </w:abstractNum>
  <w:abstractNum w:abstractNumId="65" w15:restartNumberingAfterBreak="0">
    <w:nsid w:val="76961A45"/>
    <w:multiLevelType w:val="hybridMultilevel"/>
    <w:tmpl w:val="F78ECA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7221818"/>
    <w:multiLevelType w:val="hybridMultilevel"/>
    <w:tmpl w:val="152E030A"/>
    <w:lvl w:ilvl="0" w:tplc="FF2ABA42">
      <w:numFmt w:val="bullet"/>
      <w:lvlText w:val=""/>
      <w:lvlJc w:val="left"/>
      <w:pPr>
        <w:ind w:left="1775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AA0D216">
      <w:numFmt w:val="bullet"/>
      <w:lvlText w:val="•"/>
      <w:lvlJc w:val="left"/>
      <w:pPr>
        <w:ind w:left="2778" w:hanging="299"/>
      </w:pPr>
      <w:rPr>
        <w:rFonts w:hint="default"/>
        <w:lang w:val="ru-RU" w:eastAsia="en-US" w:bidi="ar-SA"/>
      </w:rPr>
    </w:lvl>
    <w:lvl w:ilvl="2" w:tplc="4EB27A2A">
      <w:numFmt w:val="bullet"/>
      <w:lvlText w:val="•"/>
      <w:lvlJc w:val="left"/>
      <w:pPr>
        <w:ind w:left="3777" w:hanging="299"/>
      </w:pPr>
      <w:rPr>
        <w:rFonts w:hint="default"/>
        <w:lang w:val="ru-RU" w:eastAsia="en-US" w:bidi="ar-SA"/>
      </w:rPr>
    </w:lvl>
    <w:lvl w:ilvl="3" w:tplc="40E64B02">
      <w:numFmt w:val="bullet"/>
      <w:lvlText w:val="•"/>
      <w:lvlJc w:val="left"/>
      <w:pPr>
        <w:ind w:left="4776" w:hanging="299"/>
      </w:pPr>
      <w:rPr>
        <w:rFonts w:hint="default"/>
        <w:lang w:val="ru-RU" w:eastAsia="en-US" w:bidi="ar-SA"/>
      </w:rPr>
    </w:lvl>
    <w:lvl w:ilvl="4" w:tplc="01B25D26">
      <w:numFmt w:val="bullet"/>
      <w:lvlText w:val="•"/>
      <w:lvlJc w:val="left"/>
      <w:pPr>
        <w:ind w:left="5775" w:hanging="299"/>
      </w:pPr>
      <w:rPr>
        <w:rFonts w:hint="default"/>
        <w:lang w:val="ru-RU" w:eastAsia="en-US" w:bidi="ar-SA"/>
      </w:rPr>
    </w:lvl>
    <w:lvl w:ilvl="5" w:tplc="0C34A712">
      <w:numFmt w:val="bullet"/>
      <w:lvlText w:val="•"/>
      <w:lvlJc w:val="left"/>
      <w:pPr>
        <w:ind w:left="6773" w:hanging="299"/>
      </w:pPr>
      <w:rPr>
        <w:rFonts w:hint="default"/>
        <w:lang w:val="ru-RU" w:eastAsia="en-US" w:bidi="ar-SA"/>
      </w:rPr>
    </w:lvl>
    <w:lvl w:ilvl="6" w:tplc="E1200548">
      <w:numFmt w:val="bullet"/>
      <w:lvlText w:val="•"/>
      <w:lvlJc w:val="left"/>
      <w:pPr>
        <w:ind w:left="7772" w:hanging="299"/>
      </w:pPr>
      <w:rPr>
        <w:rFonts w:hint="default"/>
        <w:lang w:val="ru-RU" w:eastAsia="en-US" w:bidi="ar-SA"/>
      </w:rPr>
    </w:lvl>
    <w:lvl w:ilvl="7" w:tplc="F13AC524">
      <w:numFmt w:val="bullet"/>
      <w:lvlText w:val="•"/>
      <w:lvlJc w:val="left"/>
      <w:pPr>
        <w:ind w:left="8771" w:hanging="299"/>
      </w:pPr>
      <w:rPr>
        <w:rFonts w:hint="default"/>
        <w:lang w:val="ru-RU" w:eastAsia="en-US" w:bidi="ar-SA"/>
      </w:rPr>
    </w:lvl>
    <w:lvl w:ilvl="8" w:tplc="A0AC68AE">
      <w:numFmt w:val="bullet"/>
      <w:lvlText w:val="•"/>
      <w:lvlJc w:val="left"/>
      <w:pPr>
        <w:ind w:left="9770" w:hanging="299"/>
      </w:pPr>
      <w:rPr>
        <w:rFonts w:hint="default"/>
        <w:lang w:val="ru-RU" w:eastAsia="en-US" w:bidi="ar-SA"/>
      </w:rPr>
    </w:lvl>
  </w:abstractNum>
  <w:abstractNum w:abstractNumId="67" w15:restartNumberingAfterBreak="0">
    <w:nsid w:val="78110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D5F6B9B"/>
    <w:multiLevelType w:val="hybridMultilevel"/>
    <w:tmpl w:val="BC42CEE0"/>
    <w:lvl w:ilvl="0" w:tplc="1EF4BC02">
      <w:start w:val="1"/>
      <w:numFmt w:val="upperRoman"/>
      <w:lvlText w:val="%1."/>
      <w:lvlJc w:val="left"/>
      <w:pPr>
        <w:ind w:left="1529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8C995C">
      <w:start w:val="1"/>
      <w:numFmt w:val="decimal"/>
      <w:lvlText w:val="%2."/>
      <w:lvlJc w:val="left"/>
      <w:pPr>
        <w:ind w:left="3148" w:hanging="1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9A661D0">
      <w:numFmt w:val="bullet"/>
      <w:lvlText w:val="•"/>
      <w:lvlJc w:val="left"/>
      <w:pPr>
        <w:ind w:left="4098" w:hanging="1138"/>
      </w:pPr>
      <w:rPr>
        <w:rFonts w:hint="default"/>
        <w:lang w:val="ru-RU" w:eastAsia="en-US" w:bidi="ar-SA"/>
      </w:rPr>
    </w:lvl>
    <w:lvl w:ilvl="3" w:tplc="BC42DB3C">
      <w:numFmt w:val="bullet"/>
      <w:lvlText w:val="•"/>
      <w:lvlJc w:val="left"/>
      <w:pPr>
        <w:ind w:left="5057" w:hanging="1138"/>
      </w:pPr>
      <w:rPr>
        <w:rFonts w:hint="default"/>
        <w:lang w:val="ru-RU" w:eastAsia="en-US" w:bidi="ar-SA"/>
      </w:rPr>
    </w:lvl>
    <w:lvl w:ilvl="4" w:tplc="4B9CFD06">
      <w:numFmt w:val="bullet"/>
      <w:lvlText w:val="•"/>
      <w:lvlJc w:val="left"/>
      <w:pPr>
        <w:ind w:left="6015" w:hanging="1138"/>
      </w:pPr>
      <w:rPr>
        <w:rFonts w:hint="default"/>
        <w:lang w:val="ru-RU" w:eastAsia="en-US" w:bidi="ar-SA"/>
      </w:rPr>
    </w:lvl>
    <w:lvl w:ilvl="5" w:tplc="5E88F38E">
      <w:numFmt w:val="bullet"/>
      <w:lvlText w:val="•"/>
      <w:lvlJc w:val="left"/>
      <w:pPr>
        <w:ind w:left="6974" w:hanging="1138"/>
      </w:pPr>
      <w:rPr>
        <w:rFonts w:hint="default"/>
        <w:lang w:val="ru-RU" w:eastAsia="en-US" w:bidi="ar-SA"/>
      </w:rPr>
    </w:lvl>
    <w:lvl w:ilvl="6" w:tplc="4B186652">
      <w:numFmt w:val="bullet"/>
      <w:lvlText w:val="•"/>
      <w:lvlJc w:val="left"/>
      <w:pPr>
        <w:ind w:left="7933" w:hanging="1138"/>
      </w:pPr>
      <w:rPr>
        <w:rFonts w:hint="default"/>
        <w:lang w:val="ru-RU" w:eastAsia="en-US" w:bidi="ar-SA"/>
      </w:rPr>
    </w:lvl>
    <w:lvl w:ilvl="7" w:tplc="EBCC6E34">
      <w:numFmt w:val="bullet"/>
      <w:lvlText w:val="•"/>
      <w:lvlJc w:val="left"/>
      <w:pPr>
        <w:ind w:left="8891" w:hanging="1138"/>
      </w:pPr>
      <w:rPr>
        <w:rFonts w:hint="default"/>
        <w:lang w:val="ru-RU" w:eastAsia="en-US" w:bidi="ar-SA"/>
      </w:rPr>
    </w:lvl>
    <w:lvl w:ilvl="8" w:tplc="2AF09B68">
      <w:numFmt w:val="bullet"/>
      <w:lvlText w:val="•"/>
      <w:lvlJc w:val="left"/>
      <w:pPr>
        <w:ind w:left="9850" w:hanging="1138"/>
      </w:pPr>
      <w:rPr>
        <w:rFonts w:hint="default"/>
        <w:lang w:val="ru-RU" w:eastAsia="en-US" w:bidi="ar-SA"/>
      </w:rPr>
    </w:lvl>
  </w:abstractNum>
  <w:abstractNum w:abstractNumId="69" w15:restartNumberingAfterBreak="0">
    <w:nsid w:val="7DC65D30"/>
    <w:multiLevelType w:val="hybridMultilevel"/>
    <w:tmpl w:val="646A9328"/>
    <w:lvl w:ilvl="0" w:tplc="F9D85AB4">
      <w:numFmt w:val="bullet"/>
      <w:lvlText w:val="-"/>
      <w:lvlJc w:val="left"/>
      <w:pPr>
        <w:ind w:left="9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D0411E">
      <w:numFmt w:val="bullet"/>
      <w:lvlText w:val="•"/>
      <w:lvlJc w:val="left"/>
      <w:pPr>
        <w:ind w:left="2076" w:hanging="164"/>
      </w:pPr>
      <w:rPr>
        <w:rFonts w:hint="default"/>
        <w:lang w:val="ru-RU" w:eastAsia="en-US" w:bidi="ar-SA"/>
      </w:rPr>
    </w:lvl>
    <w:lvl w:ilvl="2" w:tplc="AD1C7A34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3" w:tplc="A19A31CE">
      <w:numFmt w:val="bullet"/>
      <w:lvlText w:val="•"/>
      <w:lvlJc w:val="left"/>
      <w:pPr>
        <w:ind w:left="4230" w:hanging="164"/>
      </w:pPr>
      <w:rPr>
        <w:rFonts w:hint="default"/>
        <w:lang w:val="ru-RU" w:eastAsia="en-US" w:bidi="ar-SA"/>
      </w:rPr>
    </w:lvl>
    <w:lvl w:ilvl="4" w:tplc="F4D63F36">
      <w:numFmt w:val="bullet"/>
      <w:lvlText w:val="•"/>
      <w:lvlJc w:val="left"/>
      <w:pPr>
        <w:ind w:left="5307" w:hanging="164"/>
      </w:pPr>
      <w:rPr>
        <w:rFonts w:hint="default"/>
        <w:lang w:val="ru-RU" w:eastAsia="en-US" w:bidi="ar-SA"/>
      </w:rPr>
    </w:lvl>
    <w:lvl w:ilvl="5" w:tplc="481A5F9C">
      <w:numFmt w:val="bullet"/>
      <w:lvlText w:val="•"/>
      <w:lvlJc w:val="left"/>
      <w:pPr>
        <w:ind w:left="6383" w:hanging="164"/>
      </w:pPr>
      <w:rPr>
        <w:rFonts w:hint="default"/>
        <w:lang w:val="ru-RU" w:eastAsia="en-US" w:bidi="ar-SA"/>
      </w:rPr>
    </w:lvl>
    <w:lvl w:ilvl="6" w:tplc="4614ED78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9D44E7D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  <w:lvl w:ilvl="8" w:tplc="C22CCA3A">
      <w:numFmt w:val="bullet"/>
      <w:lvlText w:val="•"/>
      <w:lvlJc w:val="left"/>
      <w:pPr>
        <w:ind w:left="9614" w:hanging="164"/>
      </w:pPr>
      <w:rPr>
        <w:rFonts w:hint="default"/>
        <w:lang w:val="ru-RU" w:eastAsia="en-US" w:bidi="ar-SA"/>
      </w:rPr>
    </w:lvl>
  </w:abstractNum>
  <w:num w:numId="1" w16cid:durableId="1969775693">
    <w:abstractNumId w:val="20"/>
  </w:num>
  <w:num w:numId="2" w16cid:durableId="1208295458">
    <w:abstractNumId w:val="51"/>
  </w:num>
  <w:num w:numId="3" w16cid:durableId="1923949491">
    <w:abstractNumId w:val="19"/>
  </w:num>
  <w:num w:numId="4" w16cid:durableId="1532913252">
    <w:abstractNumId w:val="39"/>
  </w:num>
  <w:num w:numId="5" w16cid:durableId="968782572">
    <w:abstractNumId w:val="10"/>
  </w:num>
  <w:num w:numId="6" w16cid:durableId="928121067">
    <w:abstractNumId w:val="57"/>
  </w:num>
  <w:num w:numId="7" w16cid:durableId="1656563557">
    <w:abstractNumId w:val="43"/>
  </w:num>
  <w:num w:numId="8" w16cid:durableId="1358434675">
    <w:abstractNumId w:val="40"/>
  </w:num>
  <w:num w:numId="9" w16cid:durableId="942494184">
    <w:abstractNumId w:val="49"/>
  </w:num>
  <w:num w:numId="10" w16cid:durableId="1649288246">
    <w:abstractNumId w:val="54"/>
  </w:num>
  <w:num w:numId="11" w16cid:durableId="138035458">
    <w:abstractNumId w:val="50"/>
  </w:num>
  <w:num w:numId="12" w16cid:durableId="477576794">
    <w:abstractNumId w:val="12"/>
  </w:num>
  <w:num w:numId="13" w16cid:durableId="8340839">
    <w:abstractNumId w:val="23"/>
  </w:num>
  <w:num w:numId="14" w16cid:durableId="2105564455">
    <w:abstractNumId w:val="62"/>
  </w:num>
  <w:num w:numId="15" w16cid:durableId="1636372294">
    <w:abstractNumId w:val="35"/>
  </w:num>
  <w:num w:numId="16" w16cid:durableId="1681851785">
    <w:abstractNumId w:val="60"/>
  </w:num>
  <w:num w:numId="17" w16cid:durableId="1611738623">
    <w:abstractNumId w:val="7"/>
  </w:num>
  <w:num w:numId="18" w16cid:durableId="1599755168">
    <w:abstractNumId w:val="24"/>
  </w:num>
  <w:num w:numId="19" w16cid:durableId="1228296753">
    <w:abstractNumId w:val="66"/>
  </w:num>
  <w:num w:numId="20" w16cid:durableId="2091929307">
    <w:abstractNumId w:val="13"/>
  </w:num>
  <w:num w:numId="21" w16cid:durableId="1213300438">
    <w:abstractNumId w:val="18"/>
  </w:num>
  <w:num w:numId="22" w16cid:durableId="1902905856">
    <w:abstractNumId w:val="44"/>
  </w:num>
  <w:num w:numId="23" w16cid:durableId="1634094869">
    <w:abstractNumId w:val="14"/>
  </w:num>
  <w:num w:numId="24" w16cid:durableId="70472057">
    <w:abstractNumId w:val="22"/>
  </w:num>
  <w:num w:numId="25" w16cid:durableId="961686297">
    <w:abstractNumId w:val="33"/>
  </w:num>
  <w:num w:numId="26" w16cid:durableId="718406559">
    <w:abstractNumId w:val="2"/>
  </w:num>
  <w:num w:numId="27" w16cid:durableId="859515202">
    <w:abstractNumId w:val="6"/>
  </w:num>
  <w:num w:numId="28" w16cid:durableId="75715867">
    <w:abstractNumId w:val="21"/>
  </w:num>
  <w:num w:numId="29" w16cid:durableId="597181255">
    <w:abstractNumId w:val="37"/>
  </w:num>
  <w:num w:numId="30" w16cid:durableId="105463745">
    <w:abstractNumId w:val="26"/>
  </w:num>
  <w:num w:numId="31" w16cid:durableId="1732654292">
    <w:abstractNumId w:val="46"/>
  </w:num>
  <w:num w:numId="32" w16cid:durableId="1909266562">
    <w:abstractNumId w:val="36"/>
  </w:num>
  <w:num w:numId="33" w16cid:durableId="2073652053">
    <w:abstractNumId w:val="28"/>
  </w:num>
  <w:num w:numId="34" w16cid:durableId="99105964">
    <w:abstractNumId w:val="1"/>
  </w:num>
  <w:num w:numId="35" w16cid:durableId="210381890">
    <w:abstractNumId w:val="52"/>
  </w:num>
  <w:num w:numId="36" w16cid:durableId="1018845422">
    <w:abstractNumId w:val="0"/>
  </w:num>
  <w:num w:numId="37" w16cid:durableId="482477305">
    <w:abstractNumId w:val="25"/>
  </w:num>
  <w:num w:numId="38" w16cid:durableId="1540968460">
    <w:abstractNumId w:val="69"/>
  </w:num>
  <w:num w:numId="39" w16cid:durableId="1312174422">
    <w:abstractNumId w:val="61"/>
  </w:num>
  <w:num w:numId="40" w16cid:durableId="1569680963">
    <w:abstractNumId w:val="31"/>
  </w:num>
  <w:num w:numId="41" w16cid:durableId="911045360">
    <w:abstractNumId w:val="8"/>
  </w:num>
  <w:num w:numId="42" w16cid:durableId="490218618">
    <w:abstractNumId w:val="68"/>
  </w:num>
  <w:num w:numId="43" w16cid:durableId="651449830">
    <w:abstractNumId w:val="30"/>
  </w:num>
  <w:num w:numId="44" w16cid:durableId="1047684129">
    <w:abstractNumId w:val="5"/>
  </w:num>
  <w:num w:numId="45" w16cid:durableId="1223755704">
    <w:abstractNumId w:val="9"/>
  </w:num>
  <w:num w:numId="46" w16cid:durableId="1980962563">
    <w:abstractNumId w:val="63"/>
  </w:num>
  <w:num w:numId="47" w16cid:durableId="111943875">
    <w:abstractNumId w:val="65"/>
  </w:num>
  <w:num w:numId="48" w16cid:durableId="665985723">
    <w:abstractNumId w:val="3"/>
  </w:num>
  <w:num w:numId="49" w16cid:durableId="1496454266">
    <w:abstractNumId w:val="38"/>
  </w:num>
  <w:num w:numId="50" w16cid:durableId="987512111">
    <w:abstractNumId w:val="17"/>
  </w:num>
  <w:num w:numId="51" w16cid:durableId="816845819">
    <w:abstractNumId w:val="56"/>
  </w:num>
  <w:num w:numId="52" w16cid:durableId="684752178">
    <w:abstractNumId w:val="55"/>
  </w:num>
  <w:num w:numId="53" w16cid:durableId="1857574109">
    <w:abstractNumId w:val="53"/>
  </w:num>
  <w:num w:numId="54" w16cid:durableId="1518958982">
    <w:abstractNumId w:val="4"/>
  </w:num>
  <w:num w:numId="55" w16cid:durableId="814102464">
    <w:abstractNumId w:val="45"/>
  </w:num>
  <w:num w:numId="56" w16cid:durableId="31804506">
    <w:abstractNumId w:val="58"/>
  </w:num>
  <w:num w:numId="57" w16cid:durableId="718751416">
    <w:abstractNumId w:val="41"/>
  </w:num>
  <w:num w:numId="58" w16cid:durableId="1788500601">
    <w:abstractNumId w:val="64"/>
  </w:num>
  <w:num w:numId="59" w16cid:durableId="1595355859">
    <w:abstractNumId w:val="47"/>
  </w:num>
  <w:num w:numId="60" w16cid:durableId="1677491126">
    <w:abstractNumId w:val="67"/>
  </w:num>
  <w:num w:numId="61" w16cid:durableId="448084850">
    <w:abstractNumId w:val="34"/>
  </w:num>
  <w:num w:numId="62" w16cid:durableId="1143351362">
    <w:abstractNumId w:val="29"/>
  </w:num>
  <w:num w:numId="63" w16cid:durableId="24604757">
    <w:abstractNumId w:val="42"/>
  </w:num>
  <w:num w:numId="64" w16cid:durableId="95298523">
    <w:abstractNumId w:val="15"/>
  </w:num>
  <w:num w:numId="65" w16cid:durableId="141967189">
    <w:abstractNumId w:val="11"/>
  </w:num>
  <w:num w:numId="66" w16cid:durableId="1180663308">
    <w:abstractNumId w:val="32"/>
  </w:num>
  <w:num w:numId="67" w16cid:durableId="800533739">
    <w:abstractNumId w:val="59"/>
  </w:num>
  <w:num w:numId="68" w16cid:durableId="1613901353">
    <w:abstractNumId w:val="16"/>
  </w:num>
  <w:num w:numId="69" w16cid:durableId="788401240">
    <w:abstractNumId w:val="27"/>
  </w:num>
  <w:num w:numId="70" w16cid:durableId="156251667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12"/>
    <w:rsid w:val="001203C3"/>
    <w:rsid w:val="00181A7A"/>
    <w:rsid w:val="001C3F90"/>
    <w:rsid w:val="00241AC2"/>
    <w:rsid w:val="004060B1"/>
    <w:rsid w:val="004340BB"/>
    <w:rsid w:val="00467427"/>
    <w:rsid w:val="004E212C"/>
    <w:rsid w:val="00550132"/>
    <w:rsid w:val="00692B3D"/>
    <w:rsid w:val="006C5F21"/>
    <w:rsid w:val="00700A37"/>
    <w:rsid w:val="007A6703"/>
    <w:rsid w:val="007C6F12"/>
    <w:rsid w:val="0086468C"/>
    <w:rsid w:val="00981CD7"/>
    <w:rsid w:val="009E4883"/>
    <w:rsid w:val="009E5524"/>
    <w:rsid w:val="00AD7471"/>
    <w:rsid w:val="00AF2BB5"/>
    <w:rsid w:val="00C9269E"/>
    <w:rsid w:val="00CB7453"/>
    <w:rsid w:val="00CE781F"/>
    <w:rsid w:val="00D022EC"/>
    <w:rsid w:val="00D17C54"/>
    <w:rsid w:val="00D32577"/>
    <w:rsid w:val="00E6002D"/>
    <w:rsid w:val="00FA7363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DF52"/>
  <w15:chartTrackingRefBased/>
  <w15:docId w15:val="{F9866AB4-72D5-47C6-98C1-337ADCC4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F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6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F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F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F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F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F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F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6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6F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6F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6F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6F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6F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6F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6F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6F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6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6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6F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6F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6F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6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6F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6F12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C3F9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C3F90"/>
    <w:pPr>
      <w:spacing w:before="317"/>
      <w:ind w:left="-1" w:right="93"/>
      <w:jc w:val="center"/>
    </w:pPr>
    <w:rPr>
      <w:b/>
      <w:bCs/>
      <w:sz w:val="28"/>
      <w:szCs w:val="28"/>
    </w:rPr>
  </w:style>
  <w:style w:type="paragraph" w:styleId="23">
    <w:name w:val="toc 2"/>
    <w:basedOn w:val="a"/>
    <w:uiPriority w:val="1"/>
    <w:qFormat/>
    <w:rsid w:val="001C3F90"/>
    <w:pPr>
      <w:spacing w:before="782"/>
      <w:ind w:left="1639" w:hanging="364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1C3F90"/>
    <w:pPr>
      <w:spacing w:before="278"/>
      <w:ind w:left="1275"/>
    </w:pPr>
    <w:rPr>
      <w:sz w:val="28"/>
      <w:szCs w:val="28"/>
    </w:rPr>
  </w:style>
  <w:style w:type="paragraph" w:styleId="41">
    <w:name w:val="toc 4"/>
    <w:basedOn w:val="a"/>
    <w:uiPriority w:val="1"/>
    <w:qFormat/>
    <w:rsid w:val="001C3F90"/>
    <w:pPr>
      <w:spacing w:before="321"/>
      <w:ind w:left="1275"/>
    </w:pPr>
    <w:rPr>
      <w:b/>
      <w:bCs/>
      <w:i/>
      <w:iCs/>
    </w:rPr>
  </w:style>
  <w:style w:type="paragraph" w:styleId="51">
    <w:name w:val="toc 5"/>
    <w:basedOn w:val="a"/>
    <w:uiPriority w:val="1"/>
    <w:qFormat/>
    <w:rsid w:val="001C3F90"/>
    <w:pPr>
      <w:spacing w:before="321"/>
      <w:ind w:left="1275" w:right="1986" w:firstLine="72"/>
    </w:pPr>
    <w:rPr>
      <w:b/>
      <w:bCs/>
      <w:sz w:val="28"/>
      <w:szCs w:val="28"/>
    </w:rPr>
  </w:style>
  <w:style w:type="paragraph" w:styleId="61">
    <w:name w:val="toc 6"/>
    <w:basedOn w:val="a"/>
    <w:uiPriority w:val="1"/>
    <w:qFormat/>
    <w:rsid w:val="001C3F90"/>
    <w:pPr>
      <w:spacing w:before="322"/>
      <w:ind w:left="1347"/>
    </w:pPr>
    <w:rPr>
      <w:b/>
      <w:bCs/>
      <w:i/>
      <w:iCs/>
    </w:rPr>
  </w:style>
  <w:style w:type="paragraph" w:styleId="ac">
    <w:name w:val="Body Text"/>
    <w:basedOn w:val="a"/>
    <w:link w:val="ad"/>
    <w:uiPriority w:val="1"/>
    <w:qFormat/>
    <w:rsid w:val="001C3F90"/>
    <w:pPr>
      <w:ind w:left="992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1C3F9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1C3F90"/>
  </w:style>
  <w:style w:type="character" w:styleId="ae">
    <w:name w:val="Hyperlink"/>
    <w:basedOn w:val="a0"/>
    <w:uiPriority w:val="99"/>
    <w:unhideWhenUsed/>
    <w:rsid w:val="001C3F9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C3F90"/>
    <w:rPr>
      <w:color w:val="605E5C"/>
      <w:shd w:val="clear" w:color="auto" w:fill="E1DFDD"/>
    </w:rPr>
  </w:style>
  <w:style w:type="paragraph" w:styleId="af0">
    <w:name w:val="No Spacing"/>
    <w:link w:val="af1"/>
    <w:uiPriority w:val="1"/>
    <w:qFormat/>
    <w:rsid w:val="001C3F90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af2">
    <w:name w:val="Table Grid"/>
    <w:basedOn w:val="a1"/>
    <w:uiPriority w:val="39"/>
    <w:rsid w:val="001C3F90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2"/>
    <w:uiPriority w:val="39"/>
    <w:rsid w:val="001C3F90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1C3F90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1C3F90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C3F90"/>
    <w:rPr>
      <w:rFonts w:ascii="Segoe UI" w:hAnsi="Segoe UI" w:cs="Segoe UI"/>
      <w:kern w:val="0"/>
      <w:sz w:val="18"/>
      <w:szCs w:val="18"/>
      <w14:ligatures w14:val="none"/>
    </w:rPr>
  </w:style>
  <w:style w:type="paragraph" w:styleId="af5">
    <w:name w:val="header"/>
    <w:basedOn w:val="a"/>
    <w:link w:val="af6"/>
    <w:uiPriority w:val="99"/>
    <w:unhideWhenUsed/>
    <w:rsid w:val="001C3F9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6">
    <w:name w:val="Верхний колонтитул Знак"/>
    <w:basedOn w:val="a0"/>
    <w:link w:val="af5"/>
    <w:uiPriority w:val="99"/>
    <w:rsid w:val="001C3F90"/>
    <w:rPr>
      <w:kern w:val="0"/>
      <w:sz w:val="22"/>
      <w:szCs w:val="22"/>
      <w14:ligatures w14:val="none"/>
    </w:rPr>
  </w:style>
  <w:style w:type="paragraph" w:styleId="af7">
    <w:name w:val="footer"/>
    <w:basedOn w:val="a"/>
    <w:link w:val="af8"/>
    <w:uiPriority w:val="99"/>
    <w:unhideWhenUsed/>
    <w:rsid w:val="001C3F9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8">
    <w:name w:val="Нижний колонтитул Знак"/>
    <w:basedOn w:val="a0"/>
    <w:link w:val="af7"/>
    <w:uiPriority w:val="99"/>
    <w:rsid w:val="001C3F90"/>
    <w:rPr>
      <w:kern w:val="0"/>
      <w:sz w:val="22"/>
      <w:szCs w:val="22"/>
      <w14:ligatures w14:val="none"/>
    </w:rPr>
  </w:style>
  <w:style w:type="character" w:customStyle="1" w:styleId="af1">
    <w:name w:val="Без интервала Знак"/>
    <w:basedOn w:val="a0"/>
    <w:link w:val="af0"/>
    <w:uiPriority w:val="1"/>
    <w:locked/>
    <w:rsid w:val="001C3F90"/>
    <w:rPr>
      <w:kern w:val="0"/>
      <w:sz w:val="22"/>
      <w:szCs w:val="22"/>
      <w14:ligatures w14:val="none"/>
    </w:rPr>
  </w:style>
  <w:style w:type="character" w:customStyle="1" w:styleId="header-user-name">
    <w:name w:val="header-user-name"/>
    <w:basedOn w:val="a0"/>
    <w:rsid w:val="001C3F90"/>
  </w:style>
  <w:style w:type="character" w:customStyle="1" w:styleId="Bodytext2NotBold">
    <w:name w:val="Body text (2) + Not Bold"/>
    <w:basedOn w:val="a0"/>
    <w:rsid w:val="001C3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"/>
    <w:basedOn w:val="a0"/>
    <w:rsid w:val="001C3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">
    <w:name w:val="Body text (2) + 11 pt"/>
    <w:basedOn w:val="a0"/>
    <w:rsid w:val="001C3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1C3F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C3F90"/>
    <w:rPr>
      <w:color w:val="605E5C"/>
      <w:shd w:val="clear" w:color="auto" w:fill="E1DFDD"/>
    </w:rPr>
  </w:style>
  <w:style w:type="character" w:styleId="af9">
    <w:name w:val="line number"/>
    <w:basedOn w:val="a0"/>
    <w:uiPriority w:val="99"/>
    <w:semiHidden/>
    <w:unhideWhenUsed/>
    <w:rsid w:val="0043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42" Type="http://schemas.openxmlformats.org/officeDocument/2006/relationships/hyperlink" Target="mailto:boltukayeva.@internet.ru" TargetMode="External"/><Relationship Id="rId47" Type="http://schemas.openxmlformats.org/officeDocument/2006/relationships/hyperlink" Target="mailto:Mahmudovaaminat5@gmail.ru" TargetMode="External"/><Relationship Id="rId63" Type="http://schemas.openxmlformats.org/officeDocument/2006/relationships/hyperlink" Target="mailto:Elbievaraisa1986@gmail.ru" TargetMode="External"/><Relationship Id="rId68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hyperlink" Target="mailto:adamelehanov7@gmail.ru" TargetMode="External"/><Relationship Id="rId40" Type="http://schemas.openxmlformats.org/officeDocument/2006/relationships/hyperlink" Target="mailto:madinabicieva@mail.ru" TargetMode="External"/><Relationship Id="rId45" Type="http://schemas.openxmlformats.org/officeDocument/2006/relationships/hyperlink" Target="mailto:Kahirova20@bk.ru" TargetMode="External"/><Relationship Id="rId53" Type="http://schemas.openxmlformats.org/officeDocument/2006/relationships/hyperlink" Target="mailto:sibirovaheda@mail.ru" TargetMode="External"/><Relationship Id="rId58" Type="http://schemas.openxmlformats.org/officeDocument/2006/relationships/hyperlink" Target="mailto:Danadi2016@mail.ru" TargetMode="External"/><Relationship Id="rId66" Type="http://schemas.openxmlformats.org/officeDocument/2006/relationships/hyperlink" Target="mailto:Sedae704@gmail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capaevabirlant@gmail.ru" TargetMode="External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yperlink" Target="mailto:ferida.zakrieva@mail.ru" TargetMode="External"/><Relationship Id="rId43" Type="http://schemas.openxmlformats.org/officeDocument/2006/relationships/hyperlink" Target="mailto:Imanv@mail.ru" TargetMode="External"/><Relationship Id="rId48" Type="http://schemas.openxmlformats.org/officeDocument/2006/relationships/hyperlink" Target="mailto:rmakhmudova_iman@mail.ru" TargetMode="External"/><Relationship Id="rId56" Type="http://schemas.openxmlformats.org/officeDocument/2006/relationships/hyperlink" Target="mailto:linda_sultanova25@mail.ru" TargetMode="External"/><Relationship Id="rId64" Type="http://schemas.openxmlformats.org/officeDocument/2006/relationships/hyperlink" Target="mailto:8928%20043%2049%2043%20&#1072;yza.elmurzaeva@mail.ru" TargetMode="External"/><Relationship Id="rId69" Type="http://schemas.openxmlformats.org/officeDocument/2006/relationships/image" Target="media/image24.png"/><Relationship Id="rId8" Type="http://schemas.openxmlformats.org/officeDocument/2006/relationships/footer" Target="footer1.xml"/><Relationship Id="rId51" Type="http://schemas.openxmlformats.org/officeDocument/2006/relationships/hyperlink" Target="mailto:oysaev095@mail.ru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yperlink" Target="mailto:munayev72@mail.ru" TargetMode="External"/><Relationship Id="rId38" Type="http://schemas.openxmlformats.org/officeDocument/2006/relationships/hyperlink" Target="mailto:soslambekova96@mail.ru" TargetMode="External"/><Relationship Id="rId46" Type="http://schemas.openxmlformats.org/officeDocument/2006/relationships/hyperlink" Target="mailto:Matabakaeva6@gmail.com" TargetMode="External"/><Relationship Id="rId59" Type="http://schemas.openxmlformats.org/officeDocument/2006/relationships/hyperlink" Target="mailto:hakalovaruana@gmail.com" TargetMode="External"/><Relationship Id="rId67" Type="http://schemas.openxmlformats.org/officeDocument/2006/relationships/hyperlink" Target="mailto:soslambekova2014@mail.ru" TargetMode="External"/><Relationship Id="rId20" Type="http://schemas.openxmlformats.org/officeDocument/2006/relationships/image" Target="media/image10.png"/><Relationship Id="rId41" Type="http://schemas.openxmlformats.org/officeDocument/2006/relationships/hyperlink" Target="mailto:amnatboltukaeva@icloud.com" TargetMode="External"/><Relationship Id="rId54" Type="http://schemas.openxmlformats.org/officeDocument/2006/relationships/hyperlink" Target="mailto:psoslambekova.a@mail.ru" TargetMode="External"/><Relationship Id="rId62" Type="http://schemas.openxmlformats.org/officeDocument/2006/relationships/hyperlink" Target="mailto:Madina.e.86@gmail.com" TargetMode="External"/><Relationship Id="rId70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yperlink" Target="mailto:larisa.israilova.72@mail.ru" TargetMode="External"/><Relationship Id="rId49" Type="http://schemas.openxmlformats.org/officeDocument/2006/relationships/hyperlink" Target="mailto:makselina77777@gmail.ru" TargetMode="External"/><Relationship Id="rId57" Type="http://schemas.openxmlformats.org/officeDocument/2006/relationships/hyperlink" Target="mailto:timirbulatova@yandex.ru" TargetMode="External"/><Relationship Id="rId10" Type="http://schemas.openxmlformats.org/officeDocument/2006/relationships/hyperlink" Target="mailto:munayev72@mail.ru" TargetMode="External"/><Relationship Id="rId31" Type="http://schemas.openxmlformats.org/officeDocument/2006/relationships/image" Target="media/image21.png"/><Relationship Id="rId44" Type="http://schemas.openxmlformats.org/officeDocument/2006/relationships/hyperlink" Target="mailto:mdemillhanova@mail.ru" TargetMode="External"/><Relationship Id="rId52" Type="http://schemas.openxmlformats.org/officeDocument/2006/relationships/hyperlink" Target="mailto:sapaevarovzan@gmail.com" TargetMode="External"/><Relationship Id="rId60" Type="http://schemas.openxmlformats.org/officeDocument/2006/relationships/hyperlink" Target="mailto:Tsatsaeva27@mail.ru" TargetMode="External"/><Relationship Id="rId65" Type="http://schemas.openxmlformats.org/officeDocument/2006/relationships/hyperlink" Target="mailto:&#1072;yza.elmurzaeva@mail.ru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oachoy.ru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hyperlink" Target="mailto:khedaals1@gmail.com" TargetMode="External"/><Relationship Id="rId34" Type="http://schemas.openxmlformats.org/officeDocument/2006/relationships/hyperlink" Target="mailto:ahilan515@mail.ru" TargetMode="External"/><Relationship Id="rId50" Type="http://schemas.openxmlformats.org/officeDocument/2006/relationships/hyperlink" Target="mailto:macakaevaiman@gmail.com" TargetMode="External"/><Relationship Id="rId55" Type="http://schemas.openxmlformats.org/officeDocument/2006/relationships/hyperlink" Target="mailto:makkasoslanbekova@gmai.com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F3FD-02AA-4D84-BAA8-97ABAD0F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119</Pages>
  <Words>21185</Words>
  <Characters>120757</Characters>
  <Application>Microsoft Office Word</Application>
  <DocSecurity>0</DocSecurity>
  <Lines>1006</Lines>
  <Paragraphs>283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I. АНАЛИТИЧЕСКАЯ ЧАСТЬ</vt:lpstr>
      <vt:lpstr>Раздел 2. Особенности управления</vt:lpstr>
      <vt:lpstr>Административно - управленческий персонал школы</vt:lpstr>
      <vt:lpstr>Структура управления в школе:</vt:lpstr>
      <vt:lpstr>Органы управления, действующие в школе, опираются на должностные инструкции:</vt:lpstr>
      <vt:lpstr>Функции органов управления, действующих в школе:</vt:lpstr>
      <vt:lpstr>Осуществление учебно-методической работы в Школе</vt:lpstr>
      <vt:lpstr>Раздел 3. Образовательная деятельность</vt:lpstr>
      <vt:lpstr>Информация об организации образовательного процесса</vt:lpstr>
      <vt:lpstr>Учебный план</vt:lpstr>
      <vt:lpstr>Календарный учебный график (КУГ)</vt:lpstr>
      <vt:lpstr>Расписание звонков 2-11- х классов</vt:lpstr>
      <vt:lpstr>Режим работы школы</vt:lpstr>
      <vt:lpstr>Воспитательная деятельность Школы</vt:lpstr>
      <vt:lpstr>Направления дополнительного образования в школе</vt:lpstr>
      <vt:lpstr>В целом, организация образовательной деятельности соответствует установленным за</vt:lpstr>
      <vt:lpstr>Раздел 4. Качество предоставления образовательных услуг</vt:lpstr>
      <vt:lpstr>4.1.	Сведения	о	результатах	освоения	школьниками программного минимума</vt:lpstr>
      <vt:lpstr>Результаты проведения ВПР в 5-8 классах</vt:lpstr>
      <vt:lpstr>Сводные результаты успешности сдачи ОГЭ и ЕГЭ</vt:lpstr>
      <vt:lpstr>Таблица 1. Общая численность выпускников 202//24 учебного года</vt:lpstr>
      <vt:lpstr>Таблица 2. Результаты ОГЭ по обязательным предметам</vt:lpstr>
      <vt:lpstr>Таблица 3. Результаты ОГЭ в 9-х классах</vt:lpstr>
      <vt:lpstr>Выводы о результатах ГИА-9 и ГИА-11</vt:lpstr>
      <vt:lpstr>По ГИА-9 средний балл выше 4 по обязательным предметам и предметам по выбору, кр</vt:lpstr>
      <vt:lpstr>4.6Активность и результативность участия в олимпиадах</vt:lpstr>
      <vt:lpstr>Раздел 5  Востребованность выпускников школы Востребованность выпускников 2023-2</vt:lpstr>
      <vt:lpstr/>
      <vt:lpstr>Раздел 6. Внутреннее оценивание качества образования</vt:lpstr>
      <vt:lpstr>Сведения об итогах I полугодия 2024-2025 уч. года.</vt:lpstr>
    </vt:vector>
  </TitlesOfParts>
  <Company/>
  <LinksUpToDate>false</LinksUpToDate>
  <CharactersWithSpaces>141659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2025-04-03T09:13:00Z</cp:lastPrinted>
  <dcterms:created xsi:type="dcterms:W3CDTF">2025-03-21T07:06:00Z</dcterms:created>
  <dcterms:modified xsi:type="dcterms:W3CDTF">2025-04-03T09:16:00Z</dcterms:modified>
</cp:coreProperties>
</file>